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622552E2" w14:textId="40D4593C" w:rsidR="00264D8B" w:rsidRDefault="00264D8B" w:rsidP="00197A3D">
      <w:pPr>
        <w:ind w:left="-567" w:right="-669"/>
        <w:rPr>
          <w:noProof/>
        </w:rPr>
      </w:pPr>
    </w:p>
    <w:p w14:paraId="629FB28B" w14:textId="2D702658" w:rsidR="00264D8B" w:rsidRDefault="00912B95" w:rsidP="00197A3D">
      <w:pPr>
        <w:ind w:left="-567" w:right="-669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07DB08BC" wp14:editId="300A6D9A">
            <wp:simplePos x="0" y="0"/>
            <wp:positionH relativeFrom="page">
              <wp:align>left</wp:align>
            </wp:positionH>
            <wp:positionV relativeFrom="paragraph">
              <wp:posOffset>170815</wp:posOffset>
            </wp:positionV>
            <wp:extent cx="7562850" cy="7562850"/>
            <wp:effectExtent l="0" t="0" r="0" b="0"/>
            <wp:wrapNone/>
            <wp:docPr id="13077698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69834" name="Picture 13077698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1C50A" w14:textId="0024BC42" w:rsidR="00264D8B" w:rsidRDefault="00264D8B" w:rsidP="00197A3D">
      <w:pPr>
        <w:ind w:left="-567" w:right="-669"/>
        <w:rPr>
          <w:noProof/>
        </w:rPr>
      </w:pPr>
    </w:p>
    <w:p w14:paraId="2C06B1CE" w14:textId="6549C85C" w:rsidR="00485D75" w:rsidRDefault="00485D75" w:rsidP="00197A3D">
      <w:pPr>
        <w:ind w:left="-567" w:right="-669"/>
        <w:rPr>
          <w:noProof/>
        </w:rPr>
      </w:pPr>
    </w:p>
    <w:p w14:paraId="7A668B62" w14:textId="77777777" w:rsidR="008918EC" w:rsidRDefault="008918EC" w:rsidP="00197A3D">
      <w:pPr>
        <w:ind w:left="-567" w:right="-669"/>
        <w:rPr>
          <w:noProof/>
        </w:rPr>
      </w:pPr>
    </w:p>
    <w:p w14:paraId="04A0598E" w14:textId="77777777" w:rsidR="00485D75" w:rsidRDefault="00485D75" w:rsidP="00197A3D">
      <w:pPr>
        <w:ind w:left="-567" w:right="-669"/>
        <w:rPr>
          <w:noProof/>
        </w:rPr>
      </w:pPr>
    </w:p>
    <w:p w14:paraId="6AE53026" w14:textId="120115DB" w:rsidR="00000428" w:rsidRDefault="00000428" w:rsidP="00197A3D">
      <w:pPr>
        <w:ind w:left="-567" w:right="-669"/>
        <w:rPr>
          <w:noProof/>
        </w:rPr>
      </w:pPr>
    </w:p>
    <w:p w14:paraId="33643086" w14:textId="372353E5" w:rsidR="00E40922" w:rsidRDefault="00E40922" w:rsidP="00197A3D">
      <w:pPr>
        <w:ind w:left="-567" w:right="-669"/>
        <w:rPr>
          <w:noProof/>
          <w:lang w:eastAsia="en-US"/>
        </w:rPr>
      </w:pPr>
    </w:p>
    <w:p w14:paraId="61565553" w14:textId="3AA8DEAE" w:rsidR="00455104" w:rsidRDefault="00455104" w:rsidP="00197A3D">
      <w:pPr>
        <w:ind w:left="-567" w:right="-669"/>
        <w:rPr>
          <w:noProof/>
          <w:lang w:eastAsia="en-US"/>
        </w:rPr>
      </w:pPr>
    </w:p>
    <w:p w14:paraId="55E6C1FE" w14:textId="44DEAEED" w:rsidR="00C44292" w:rsidRDefault="00C44292" w:rsidP="00197A3D">
      <w:pPr>
        <w:ind w:left="-567" w:right="-669"/>
        <w:rPr>
          <w:noProof/>
        </w:rPr>
      </w:pPr>
    </w:p>
    <w:p w14:paraId="76E57873" w14:textId="77777777" w:rsidR="00280F8A" w:rsidRDefault="00280F8A" w:rsidP="00197A3D">
      <w:pPr>
        <w:ind w:left="-567" w:right="-669"/>
        <w:rPr>
          <w:noProof/>
        </w:rPr>
      </w:pPr>
    </w:p>
    <w:p w14:paraId="58E32338" w14:textId="77777777" w:rsidR="00280F8A" w:rsidRDefault="00280F8A" w:rsidP="00197A3D">
      <w:pPr>
        <w:ind w:left="-567" w:right="-669"/>
        <w:rPr>
          <w:noProof/>
        </w:rPr>
      </w:pPr>
    </w:p>
    <w:p w14:paraId="353A8F0F" w14:textId="77777777" w:rsidR="00280F8A" w:rsidRDefault="00280F8A" w:rsidP="00197A3D">
      <w:pPr>
        <w:ind w:left="-567" w:right="-669"/>
        <w:rPr>
          <w:noProof/>
        </w:rPr>
      </w:pPr>
    </w:p>
    <w:p w14:paraId="660AD6B7" w14:textId="77777777" w:rsidR="00280F8A" w:rsidRDefault="00280F8A" w:rsidP="00197A3D">
      <w:pPr>
        <w:ind w:left="-567" w:right="-669"/>
        <w:rPr>
          <w:noProof/>
        </w:rPr>
      </w:pPr>
    </w:p>
    <w:p w14:paraId="3E75CEBE" w14:textId="77777777" w:rsidR="00280F8A" w:rsidRDefault="00280F8A" w:rsidP="00197A3D">
      <w:pPr>
        <w:ind w:left="-567" w:right="-669"/>
        <w:rPr>
          <w:noProof/>
        </w:rPr>
      </w:pPr>
    </w:p>
    <w:p w14:paraId="4FDAA480" w14:textId="77777777" w:rsidR="00280F8A" w:rsidRDefault="00280F8A" w:rsidP="00197A3D">
      <w:pPr>
        <w:ind w:left="-567" w:right="-669"/>
        <w:rPr>
          <w:noProof/>
        </w:rPr>
      </w:pPr>
    </w:p>
    <w:p w14:paraId="33044C40" w14:textId="4E4B9620" w:rsidR="00280F8A" w:rsidRDefault="00280F8A" w:rsidP="00197A3D">
      <w:pPr>
        <w:ind w:left="-567" w:right="-669"/>
        <w:rPr>
          <w:noProof/>
        </w:rPr>
      </w:pPr>
    </w:p>
    <w:p w14:paraId="32CFBBAE" w14:textId="77777777" w:rsidR="00280F8A" w:rsidRDefault="00280F8A" w:rsidP="00197A3D">
      <w:pPr>
        <w:ind w:left="-567" w:right="-669"/>
        <w:rPr>
          <w:noProof/>
        </w:rPr>
      </w:pPr>
    </w:p>
    <w:p w14:paraId="035C34FF" w14:textId="77777777" w:rsidR="00280F8A" w:rsidRDefault="00280F8A" w:rsidP="00197A3D">
      <w:pPr>
        <w:ind w:left="-567" w:right="-669"/>
        <w:rPr>
          <w:noProof/>
        </w:rPr>
      </w:pPr>
    </w:p>
    <w:p w14:paraId="0F510679" w14:textId="77777777" w:rsidR="00280F8A" w:rsidRDefault="00280F8A" w:rsidP="00197A3D">
      <w:pPr>
        <w:ind w:left="-567" w:right="-669"/>
        <w:rPr>
          <w:noProof/>
        </w:rPr>
      </w:pPr>
    </w:p>
    <w:p w14:paraId="5E7E4284" w14:textId="77777777" w:rsidR="00280F8A" w:rsidRDefault="00280F8A" w:rsidP="00197A3D">
      <w:pPr>
        <w:ind w:left="-567" w:right="-669"/>
        <w:rPr>
          <w:noProof/>
        </w:rPr>
      </w:pPr>
    </w:p>
    <w:p w14:paraId="75E1143B" w14:textId="77777777" w:rsidR="00280F8A" w:rsidRDefault="00280F8A" w:rsidP="00197A3D">
      <w:pPr>
        <w:ind w:left="-567" w:right="-669"/>
        <w:rPr>
          <w:noProof/>
        </w:rPr>
      </w:pPr>
    </w:p>
    <w:p w14:paraId="54E8747B" w14:textId="77777777" w:rsidR="00280F8A" w:rsidRDefault="00280F8A" w:rsidP="00197A3D">
      <w:pPr>
        <w:ind w:left="-567" w:right="-669"/>
        <w:rPr>
          <w:noProof/>
        </w:rPr>
      </w:pPr>
    </w:p>
    <w:p w14:paraId="71042371" w14:textId="77777777" w:rsidR="00280F8A" w:rsidRDefault="00280F8A" w:rsidP="00197A3D">
      <w:pPr>
        <w:ind w:left="-567" w:right="-669"/>
        <w:rPr>
          <w:noProof/>
        </w:rPr>
      </w:pPr>
    </w:p>
    <w:p w14:paraId="4998CAA0" w14:textId="77777777" w:rsidR="00280F8A" w:rsidRDefault="00280F8A" w:rsidP="00197A3D">
      <w:pPr>
        <w:ind w:left="-567" w:right="-669"/>
        <w:rPr>
          <w:noProof/>
        </w:rPr>
      </w:pPr>
    </w:p>
    <w:p w14:paraId="39A705CB" w14:textId="77777777" w:rsidR="00280F8A" w:rsidRDefault="00280F8A" w:rsidP="00197A3D">
      <w:pPr>
        <w:ind w:left="-567" w:right="-669"/>
        <w:rPr>
          <w:noProof/>
        </w:rPr>
      </w:pPr>
    </w:p>
    <w:p w14:paraId="329CF94C" w14:textId="77777777" w:rsidR="00280F8A" w:rsidRDefault="00280F8A" w:rsidP="00197A3D">
      <w:pPr>
        <w:ind w:left="-567" w:right="-669"/>
        <w:rPr>
          <w:noProof/>
        </w:rPr>
      </w:pPr>
    </w:p>
    <w:p w14:paraId="718234CE" w14:textId="77777777" w:rsidR="00280F8A" w:rsidRDefault="00280F8A" w:rsidP="00197A3D">
      <w:pPr>
        <w:ind w:left="-567" w:right="-669"/>
        <w:rPr>
          <w:noProof/>
        </w:rPr>
      </w:pPr>
    </w:p>
    <w:p w14:paraId="051C71F9" w14:textId="77777777" w:rsidR="00280F8A" w:rsidRDefault="00280F8A" w:rsidP="00197A3D">
      <w:pPr>
        <w:ind w:left="-567" w:right="-669"/>
        <w:rPr>
          <w:noProof/>
        </w:rPr>
      </w:pPr>
    </w:p>
    <w:p w14:paraId="399B1D7D" w14:textId="77777777" w:rsidR="00280F8A" w:rsidRDefault="00280F8A" w:rsidP="00197A3D">
      <w:pPr>
        <w:ind w:left="-567" w:right="-669"/>
        <w:rPr>
          <w:noProof/>
        </w:rPr>
      </w:pPr>
    </w:p>
    <w:p w14:paraId="088FA709" w14:textId="77777777" w:rsidR="00280F8A" w:rsidRDefault="00280F8A" w:rsidP="00197A3D">
      <w:pPr>
        <w:ind w:left="-567" w:right="-669"/>
        <w:rPr>
          <w:noProof/>
        </w:rPr>
      </w:pPr>
    </w:p>
    <w:p w14:paraId="67A1EF37" w14:textId="77777777" w:rsidR="00280F8A" w:rsidRDefault="00280F8A" w:rsidP="00197A3D">
      <w:pPr>
        <w:ind w:left="-567" w:right="-669"/>
        <w:rPr>
          <w:noProof/>
        </w:rPr>
      </w:pPr>
    </w:p>
    <w:p w14:paraId="55C7E78C" w14:textId="77777777" w:rsidR="00280F8A" w:rsidRDefault="00280F8A" w:rsidP="00197A3D">
      <w:pPr>
        <w:ind w:left="-567" w:right="-669"/>
        <w:rPr>
          <w:noProof/>
        </w:rPr>
      </w:pPr>
    </w:p>
    <w:p w14:paraId="45579CF7" w14:textId="77777777" w:rsidR="00280F8A" w:rsidRDefault="00280F8A" w:rsidP="00197A3D">
      <w:pPr>
        <w:ind w:left="-567" w:right="-669"/>
        <w:rPr>
          <w:noProof/>
        </w:rPr>
      </w:pPr>
    </w:p>
    <w:p w14:paraId="6770B2CB" w14:textId="77777777" w:rsidR="00280F8A" w:rsidRDefault="00280F8A" w:rsidP="00197A3D">
      <w:pPr>
        <w:ind w:left="-567" w:right="-669"/>
        <w:rPr>
          <w:noProof/>
        </w:rPr>
      </w:pPr>
    </w:p>
    <w:p w14:paraId="2434E329" w14:textId="77777777" w:rsidR="00280F8A" w:rsidRDefault="00280F8A" w:rsidP="00197A3D">
      <w:pPr>
        <w:ind w:left="-567" w:right="-669"/>
        <w:rPr>
          <w:noProof/>
        </w:rPr>
      </w:pPr>
    </w:p>
    <w:p w14:paraId="13F5779E" w14:textId="77777777" w:rsidR="00280F8A" w:rsidRDefault="00280F8A" w:rsidP="00197A3D">
      <w:pPr>
        <w:ind w:left="-567" w:right="-669"/>
        <w:rPr>
          <w:noProof/>
        </w:rPr>
      </w:pPr>
    </w:p>
    <w:p w14:paraId="0B742F77" w14:textId="77777777" w:rsidR="00280F8A" w:rsidRDefault="00280F8A" w:rsidP="00197A3D">
      <w:pPr>
        <w:ind w:left="-567" w:right="-669"/>
        <w:rPr>
          <w:noProof/>
        </w:rPr>
      </w:pPr>
    </w:p>
    <w:p w14:paraId="526F8B08" w14:textId="77777777" w:rsidR="00280F8A" w:rsidRDefault="00280F8A" w:rsidP="00197A3D">
      <w:pPr>
        <w:ind w:left="-567" w:right="-669"/>
        <w:rPr>
          <w:noProof/>
        </w:rPr>
      </w:pPr>
    </w:p>
    <w:p w14:paraId="4C141483" w14:textId="77777777" w:rsidR="00280F8A" w:rsidRDefault="00280F8A" w:rsidP="00197A3D">
      <w:pPr>
        <w:ind w:left="-567" w:right="-669"/>
        <w:rPr>
          <w:noProof/>
        </w:rPr>
      </w:pPr>
    </w:p>
    <w:p w14:paraId="424395AD" w14:textId="77777777" w:rsidR="00280F8A" w:rsidRDefault="00280F8A" w:rsidP="00197A3D">
      <w:pPr>
        <w:ind w:left="-567" w:right="-669"/>
        <w:rPr>
          <w:noProof/>
        </w:rPr>
      </w:pPr>
    </w:p>
    <w:p w14:paraId="51B7B0D7" w14:textId="77777777" w:rsidR="00280F8A" w:rsidRDefault="00280F8A" w:rsidP="00197A3D">
      <w:pPr>
        <w:ind w:left="-567" w:right="-669"/>
        <w:rPr>
          <w:noProof/>
        </w:rPr>
      </w:pPr>
    </w:p>
    <w:p w14:paraId="4278C47D" w14:textId="77777777" w:rsidR="00280F8A" w:rsidRDefault="00280F8A" w:rsidP="00197A3D">
      <w:pPr>
        <w:ind w:left="-567" w:right="-669"/>
        <w:rPr>
          <w:noProof/>
        </w:rPr>
      </w:pPr>
    </w:p>
    <w:p w14:paraId="3CCE7B6E" w14:textId="77777777" w:rsidR="00280F8A" w:rsidRDefault="00280F8A" w:rsidP="00197A3D">
      <w:pPr>
        <w:ind w:left="-567" w:right="-669"/>
        <w:rPr>
          <w:noProof/>
        </w:rPr>
      </w:pPr>
    </w:p>
    <w:p w14:paraId="4139F6D9" w14:textId="77777777" w:rsidR="00280F8A" w:rsidRDefault="00280F8A" w:rsidP="00197A3D">
      <w:pPr>
        <w:ind w:left="-567" w:right="-669"/>
        <w:rPr>
          <w:noProof/>
        </w:rPr>
      </w:pPr>
    </w:p>
    <w:p w14:paraId="3EDEA4E0" w14:textId="77777777" w:rsidR="00280F8A" w:rsidRDefault="00280F8A" w:rsidP="00197A3D">
      <w:pPr>
        <w:ind w:left="-567" w:right="-669"/>
        <w:rPr>
          <w:noProof/>
        </w:rPr>
      </w:pPr>
    </w:p>
    <w:p w14:paraId="77AB07A8" w14:textId="77777777" w:rsidR="00280F8A" w:rsidRDefault="00280F8A" w:rsidP="00197A3D">
      <w:pPr>
        <w:ind w:left="-567" w:right="-669"/>
        <w:rPr>
          <w:noProof/>
        </w:rPr>
      </w:pPr>
    </w:p>
    <w:p w14:paraId="1446B0DC" w14:textId="77777777" w:rsidR="00280F8A" w:rsidRDefault="00280F8A" w:rsidP="00197A3D">
      <w:pPr>
        <w:ind w:left="-567" w:right="-669"/>
        <w:rPr>
          <w:noProof/>
        </w:rPr>
      </w:pPr>
    </w:p>
    <w:p w14:paraId="2CFB6FF0" w14:textId="77777777" w:rsidR="00280F8A" w:rsidRDefault="00280F8A" w:rsidP="00197A3D">
      <w:pPr>
        <w:ind w:left="-567" w:right="-669"/>
        <w:rPr>
          <w:noProof/>
        </w:rPr>
      </w:pPr>
    </w:p>
    <w:p w14:paraId="7947AA99" w14:textId="77777777" w:rsidR="00280F8A" w:rsidRDefault="00280F8A" w:rsidP="00197A3D">
      <w:pPr>
        <w:ind w:left="-567" w:right="-669"/>
        <w:rPr>
          <w:noProof/>
        </w:rPr>
      </w:pPr>
    </w:p>
    <w:p w14:paraId="4329CF68" w14:textId="635443F3" w:rsidR="00280F8A" w:rsidRDefault="003E5F34" w:rsidP="00197A3D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08E93E33" wp14:editId="3DF30B6F">
            <wp:simplePos x="0" y="0"/>
            <wp:positionH relativeFrom="page">
              <wp:align>left</wp:align>
            </wp:positionH>
            <wp:positionV relativeFrom="paragraph">
              <wp:posOffset>-1195070</wp:posOffset>
            </wp:positionV>
            <wp:extent cx="7543800" cy="10667349"/>
            <wp:effectExtent l="0" t="0" r="0" b="1270"/>
            <wp:wrapNone/>
            <wp:docPr id="316929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2997" name="Picture 316929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AEA2B" w14:textId="6E4189E7" w:rsidR="00280F8A" w:rsidRDefault="00280F8A" w:rsidP="00197A3D">
      <w:pPr>
        <w:ind w:left="-567" w:right="-669"/>
        <w:rPr>
          <w:noProof/>
        </w:rPr>
      </w:pPr>
    </w:p>
    <w:p w14:paraId="7EA99FDF" w14:textId="77777777" w:rsidR="00280F8A" w:rsidRDefault="00280F8A" w:rsidP="00197A3D">
      <w:pPr>
        <w:ind w:left="-567" w:right="-669"/>
        <w:rPr>
          <w:noProof/>
        </w:rPr>
      </w:pPr>
    </w:p>
    <w:p w14:paraId="2ED794F8" w14:textId="77777777" w:rsidR="00280F8A" w:rsidRDefault="00280F8A" w:rsidP="00197A3D">
      <w:pPr>
        <w:ind w:left="-567" w:right="-669"/>
        <w:rPr>
          <w:noProof/>
        </w:rPr>
      </w:pPr>
    </w:p>
    <w:p w14:paraId="451584D5" w14:textId="77777777" w:rsidR="00280F8A" w:rsidRDefault="00280F8A" w:rsidP="00197A3D">
      <w:pPr>
        <w:ind w:left="-567" w:right="-669"/>
        <w:rPr>
          <w:noProof/>
        </w:rPr>
      </w:pPr>
    </w:p>
    <w:p w14:paraId="3ABBD8DB" w14:textId="77777777" w:rsidR="00280F8A" w:rsidRDefault="00280F8A" w:rsidP="00197A3D">
      <w:pPr>
        <w:ind w:left="-567" w:right="-669"/>
        <w:rPr>
          <w:noProof/>
        </w:rPr>
      </w:pPr>
    </w:p>
    <w:p w14:paraId="33101400" w14:textId="77777777" w:rsidR="00280F8A" w:rsidRDefault="00280F8A" w:rsidP="00197A3D">
      <w:pPr>
        <w:ind w:left="-567" w:right="-669"/>
        <w:rPr>
          <w:noProof/>
        </w:rPr>
      </w:pPr>
    </w:p>
    <w:p w14:paraId="364F96DC" w14:textId="77777777" w:rsidR="00280F8A" w:rsidRDefault="00280F8A" w:rsidP="00197A3D">
      <w:pPr>
        <w:ind w:left="-567" w:right="-669"/>
        <w:rPr>
          <w:noProof/>
        </w:rPr>
      </w:pPr>
    </w:p>
    <w:p w14:paraId="17D3603B" w14:textId="77777777" w:rsidR="00280F8A" w:rsidRDefault="00280F8A" w:rsidP="00197A3D">
      <w:pPr>
        <w:ind w:left="-567" w:right="-669"/>
        <w:rPr>
          <w:noProof/>
        </w:rPr>
      </w:pPr>
    </w:p>
    <w:p w14:paraId="08BC8E28" w14:textId="77777777" w:rsidR="00280F8A" w:rsidRDefault="00280F8A" w:rsidP="00197A3D">
      <w:pPr>
        <w:ind w:left="-567" w:right="-669"/>
        <w:rPr>
          <w:noProof/>
        </w:rPr>
      </w:pPr>
    </w:p>
    <w:p w14:paraId="379E837F" w14:textId="77777777" w:rsidR="00280F8A" w:rsidRDefault="00280F8A" w:rsidP="00197A3D">
      <w:pPr>
        <w:ind w:left="-567" w:right="-669"/>
        <w:rPr>
          <w:noProof/>
        </w:rPr>
      </w:pPr>
    </w:p>
    <w:p w14:paraId="2141B605" w14:textId="063BDF0B" w:rsidR="00280F8A" w:rsidRDefault="00280F8A" w:rsidP="00197A3D">
      <w:pPr>
        <w:ind w:left="-567" w:right="-669"/>
        <w:rPr>
          <w:noProof/>
        </w:rPr>
      </w:pPr>
    </w:p>
    <w:p w14:paraId="59A948E8" w14:textId="77777777" w:rsidR="00280F8A" w:rsidRDefault="00280F8A" w:rsidP="00197A3D">
      <w:pPr>
        <w:ind w:left="-567" w:right="-669"/>
        <w:rPr>
          <w:noProof/>
        </w:rPr>
      </w:pPr>
    </w:p>
    <w:p w14:paraId="260897BF" w14:textId="77777777" w:rsidR="00280F8A" w:rsidRDefault="00280F8A" w:rsidP="00197A3D">
      <w:pPr>
        <w:ind w:left="-567" w:right="-669"/>
        <w:rPr>
          <w:noProof/>
        </w:rPr>
      </w:pPr>
    </w:p>
    <w:p w14:paraId="78C446E2" w14:textId="77777777" w:rsidR="00280F8A" w:rsidRDefault="00280F8A" w:rsidP="00197A3D">
      <w:pPr>
        <w:ind w:left="-567" w:right="-669"/>
        <w:rPr>
          <w:noProof/>
        </w:rPr>
      </w:pPr>
    </w:p>
    <w:p w14:paraId="6568CC3C" w14:textId="77777777" w:rsidR="00280F8A" w:rsidRDefault="00280F8A" w:rsidP="00197A3D">
      <w:pPr>
        <w:ind w:left="-567" w:right="-669"/>
        <w:rPr>
          <w:noProof/>
        </w:rPr>
      </w:pPr>
    </w:p>
    <w:p w14:paraId="63DF4EFF" w14:textId="77777777" w:rsidR="00280F8A" w:rsidRDefault="00280F8A" w:rsidP="00197A3D">
      <w:pPr>
        <w:ind w:left="-567" w:right="-669"/>
        <w:rPr>
          <w:noProof/>
        </w:rPr>
      </w:pPr>
    </w:p>
    <w:p w14:paraId="09D0D524" w14:textId="77777777" w:rsidR="00280F8A" w:rsidRDefault="00280F8A" w:rsidP="00197A3D">
      <w:pPr>
        <w:ind w:left="-567" w:right="-669"/>
        <w:rPr>
          <w:noProof/>
        </w:rPr>
      </w:pPr>
    </w:p>
    <w:p w14:paraId="6E7FC29E" w14:textId="77777777" w:rsidR="00280F8A" w:rsidRDefault="00280F8A" w:rsidP="00197A3D">
      <w:pPr>
        <w:ind w:left="-567" w:right="-669"/>
        <w:rPr>
          <w:noProof/>
        </w:rPr>
      </w:pPr>
    </w:p>
    <w:p w14:paraId="37C5BDB3" w14:textId="77777777" w:rsidR="00280F8A" w:rsidRDefault="00280F8A" w:rsidP="00197A3D">
      <w:pPr>
        <w:ind w:left="-567" w:right="-669"/>
        <w:rPr>
          <w:noProof/>
        </w:rPr>
      </w:pPr>
    </w:p>
    <w:p w14:paraId="2357B4F0" w14:textId="77777777" w:rsidR="00280F8A" w:rsidRDefault="00280F8A" w:rsidP="00197A3D">
      <w:pPr>
        <w:ind w:left="-567" w:right="-669"/>
        <w:rPr>
          <w:noProof/>
        </w:rPr>
      </w:pPr>
    </w:p>
    <w:p w14:paraId="04319A82" w14:textId="77777777" w:rsidR="00280F8A" w:rsidRDefault="00280F8A" w:rsidP="00197A3D">
      <w:pPr>
        <w:ind w:left="-567" w:right="-669"/>
        <w:rPr>
          <w:noProof/>
        </w:rPr>
      </w:pPr>
    </w:p>
    <w:p w14:paraId="0A5681D4" w14:textId="77777777" w:rsidR="00280F8A" w:rsidRDefault="00280F8A" w:rsidP="00197A3D">
      <w:pPr>
        <w:ind w:left="-567" w:right="-669"/>
        <w:rPr>
          <w:noProof/>
        </w:rPr>
      </w:pPr>
    </w:p>
    <w:p w14:paraId="4DAA1B2B" w14:textId="77777777" w:rsidR="00280F8A" w:rsidRDefault="00280F8A" w:rsidP="00197A3D">
      <w:pPr>
        <w:ind w:left="-567" w:right="-669"/>
        <w:rPr>
          <w:noProof/>
        </w:rPr>
      </w:pPr>
    </w:p>
    <w:p w14:paraId="070E0C85" w14:textId="77777777" w:rsidR="00280F8A" w:rsidRDefault="00280F8A" w:rsidP="00197A3D">
      <w:pPr>
        <w:ind w:left="-567" w:right="-669"/>
        <w:rPr>
          <w:noProof/>
        </w:rPr>
      </w:pPr>
    </w:p>
    <w:p w14:paraId="2D250B85" w14:textId="77777777" w:rsidR="00280F8A" w:rsidRDefault="00280F8A" w:rsidP="00197A3D">
      <w:pPr>
        <w:ind w:left="-567" w:right="-669"/>
        <w:rPr>
          <w:noProof/>
        </w:rPr>
      </w:pPr>
    </w:p>
    <w:p w14:paraId="51D4F2BD" w14:textId="77777777" w:rsidR="00280F8A" w:rsidRDefault="00280F8A" w:rsidP="00197A3D">
      <w:pPr>
        <w:ind w:left="-567" w:right="-669"/>
        <w:rPr>
          <w:noProof/>
        </w:rPr>
      </w:pPr>
    </w:p>
    <w:p w14:paraId="1D9265F2" w14:textId="77777777" w:rsidR="00280F8A" w:rsidRDefault="00280F8A" w:rsidP="00197A3D">
      <w:pPr>
        <w:ind w:left="-567" w:right="-669"/>
        <w:rPr>
          <w:noProof/>
        </w:rPr>
      </w:pPr>
    </w:p>
    <w:p w14:paraId="68D54D34" w14:textId="77777777" w:rsidR="00280F8A" w:rsidRDefault="00280F8A" w:rsidP="00197A3D">
      <w:pPr>
        <w:ind w:left="-567" w:right="-669"/>
        <w:rPr>
          <w:noProof/>
        </w:rPr>
      </w:pPr>
    </w:p>
    <w:p w14:paraId="4240F357" w14:textId="77777777" w:rsidR="00280F8A" w:rsidRDefault="00280F8A" w:rsidP="00197A3D">
      <w:pPr>
        <w:ind w:left="-567" w:right="-669"/>
        <w:rPr>
          <w:noProof/>
        </w:rPr>
      </w:pPr>
    </w:p>
    <w:p w14:paraId="12DC0F39" w14:textId="77777777" w:rsidR="00280F8A" w:rsidRDefault="00280F8A" w:rsidP="00197A3D">
      <w:pPr>
        <w:ind w:left="-567" w:right="-669"/>
        <w:rPr>
          <w:noProof/>
        </w:rPr>
      </w:pPr>
    </w:p>
    <w:p w14:paraId="12BFC862" w14:textId="77777777" w:rsidR="00280F8A" w:rsidRDefault="00280F8A" w:rsidP="00197A3D">
      <w:pPr>
        <w:ind w:left="-567" w:right="-669"/>
        <w:rPr>
          <w:noProof/>
        </w:rPr>
      </w:pPr>
    </w:p>
    <w:p w14:paraId="0D833DD6" w14:textId="77777777" w:rsidR="00280F8A" w:rsidRDefault="00280F8A" w:rsidP="00197A3D">
      <w:pPr>
        <w:ind w:left="-567" w:right="-669"/>
        <w:rPr>
          <w:noProof/>
        </w:rPr>
      </w:pPr>
    </w:p>
    <w:p w14:paraId="225FEF61" w14:textId="77777777" w:rsidR="00280F8A" w:rsidRDefault="00280F8A" w:rsidP="00197A3D">
      <w:pPr>
        <w:ind w:left="-567" w:right="-669"/>
        <w:rPr>
          <w:noProof/>
        </w:rPr>
      </w:pPr>
    </w:p>
    <w:p w14:paraId="25387D6D" w14:textId="77777777" w:rsidR="00280F8A" w:rsidRDefault="00280F8A" w:rsidP="00197A3D">
      <w:pPr>
        <w:ind w:left="-567" w:right="-669"/>
        <w:rPr>
          <w:noProof/>
        </w:rPr>
      </w:pPr>
    </w:p>
    <w:p w14:paraId="74B1D347" w14:textId="77777777" w:rsidR="00280F8A" w:rsidRDefault="00280F8A" w:rsidP="00197A3D">
      <w:pPr>
        <w:ind w:left="-567" w:right="-669"/>
        <w:rPr>
          <w:noProof/>
        </w:rPr>
      </w:pPr>
    </w:p>
    <w:p w14:paraId="49E28700" w14:textId="77777777" w:rsidR="00280F8A" w:rsidRDefault="00280F8A" w:rsidP="00197A3D">
      <w:pPr>
        <w:ind w:left="-567" w:right="-669"/>
        <w:rPr>
          <w:noProof/>
        </w:rPr>
      </w:pPr>
    </w:p>
    <w:p w14:paraId="53551E17" w14:textId="77777777" w:rsidR="00280F8A" w:rsidRDefault="00280F8A" w:rsidP="00197A3D">
      <w:pPr>
        <w:ind w:left="-567" w:right="-669"/>
        <w:rPr>
          <w:noProof/>
        </w:rPr>
      </w:pPr>
    </w:p>
    <w:p w14:paraId="061C6D7B" w14:textId="77777777" w:rsidR="00280F8A" w:rsidRDefault="00280F8A" w:rsidP="00197A3D">
      <w:pPr>
        <w:ind w:left="-567" w:right="-669"/>
        <w:rPr>
          <w:noProof/>
        </w:rPr>
      </w:pPr>
    </w:p>
    <w:p w14:paraId="310ABC20" w14:textId="77777777" w:rsidR="00280F8A" w:rsidRDefault="00280F8A" w:rsidP="00197A3D">
      <w:pPr>
        <w:ind w:left="-567" w:right="-669"/>
        <w:rPr>
          <w:noProof/>
        </w:rPr>
      </w:pPr>
    </w:p>
    <w:p w14:paraId="4216CA34" w14:textId="77777777" w:rsidR="00280F8A" w:rsidRDefault="00280F8A" w:rsidP="00197A3D">
      <w:pPr>
        <w:ind w:left="-567" w:right="-669"/>
        <w:rPr>
          <w:noProof/>
        </w:rPr>
      </w:pPr>
    </w:p>
    <w:p w14:paraId="6EA26A21" w14:textId="77777777" w:rsidR="00280F8A" w:rsidRDefault="00280F8A" w:rsidP="00197A3D">
      <w:pPr>
        <w:ind w:left="-567" w:right="-669"/>
        <w:rPr>
          <w:noProof/>
        </w:rPr>
      </w:pPr>
    </w:p>
    <w:p w14:paraId="74DC5E19" w14:textId="77777777" w:rsidR="00280F8A" w:rsidRDefault="00280F8A" w:rsidP="00197A3D">
      <w:pPr>
        <w:ind w:left="-567" w:right="-669"/>
        <w:rPr>
          <w:noProof/>
        </w:rPr>
      </w:pPr>
    </w:p>
    <w:p w14:paraId="007D18A6" w14:textId="77777777" w:rsidR="00280F8A" w:rsidRDefault="00280F8A" w:rsidP="00197A3D">
      <w:pPr>
        <w:ind w:left="-567" w:right="-669"/>
        <w:rPr>
          <w:noProof/>
        </w:rPr>
      </w:pPr>
    </w:p>
    <w:p w14:paraId="2F2BB97F" w14:textId="77777777" w:rsidR="00280F8A" w:rsidRDefault="00280F8A" w:rsidP="00197A3D">
      <w:pPr>
        <w:ind w:left="-567" w:right="-669"/>
        <w:rPr>
          <w:noProof/>
        </w:rPr>
      </w:pPr>
    </w:p>
    <w:p w14:paraId="07729961" w14:textId="77777777" w:rsidR="00280F8A" w:rsidRDefault="00280F8A" w:rsidP="00197A3D">
      <w:pPr>
        <w:ind w:left="-567" w:right="-669"/>
        <w:rPr>
          <w:noProof/>
        </w:rPr>
      </w:pPr>
    </w:p>
    <w:p w14:paraId="180140E2" w14:textId="77777777" w:rsidR="00280F8A" w:rsidRDefault="00280F8A" w:rsidP="00197A3D">
      <w:pPr>
        <w:ind w:left="-567" w:right="-669"/>
        <w:rPr>
          <w:noProof/>
        </w:rPr>
      </w:pPr>
    </w:p>
    <w:p w14:paraId="6A02AA1B" w14:textId="77777777" w:rsidR="00280F8A" w:rsidRDefault="00280F8A" w:rsidP="00197A3D">
      <w:pPr>
        <w:ind w:left="-567" w:right="-669"/>
        <w:rPr>
          <w:noProof/>
        </w:rPr>
      </w:pPr>
    </w:p>
    <w:p w14:paraId="01F0AE26" w14:textId="77777777" w:rsidR="00280F8A" w:rsidRDefault="00280F8A" w:rsidP="00197A3D">
      <w:pPr>
        <w:ind w:left="-567" w:right="-669"/>
        <w:rPr>
          <w:noProof/>
          <w:lang w:eastAsia="en-US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C44292" w:rsidRPr="00E54560" w14:paraId="73B0A696" w14:textId="77777777" w:rsidTr="006E58F6">
        <w:trPr>
          <w:trHeight w:val="729"/>
        </w:trPr>
        <w:tc>
          <w:tcPr>
            <w:tcW w:w="4819" w:type="dxa"/>
            <w:shd w:val="clear" w:color="auto" w:fill="660066"/>
            <w:vAlign w:val="bottom"/>
            <w:hideMark/>
          </w:tcPr>
          <w:p w14:paraId="77B20488" w14:textId="77777777" w:rsidR="00C44292" w:rsidRPr="00E54560" w:rsidRDefault="00C44292" w:rsidP="00B1239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  <w:cs/>
              </w:rPr>
              <w:lastRenderedPageBreak/>
              <w:t>วันเดินทาง</w:t>
            </w:r>
          </w:p>
        </w:tc>
        <w:tc>
          <w:tcPr>
            <w:tcW w:w="1936" w:type="dxa"/>
            <w:shd w:val="clear" w:color="auto" w:fill="660066"/>
            <w:vAlign w:val="center"/>
            <w:hideMark/>
          </w:tcPr>
          <w:p w14:paraId="0364D011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  <w:p w14:paraId="4D8EDCFD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1936" w:type="dxa"/>
            <w:shd w:val="clear" w:color="auto" w:fill="660066"/>
            <w:vAlign w:val="center"/>
            <w:hideMark/>
          </w:tcPr>
          <w:p w14:paraId="7CC0B451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br/>
            </w: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อายุต่ำกว่า 18 ปี</w:t>
            </w:r>
          </w:p>
        </w:tc>
        <w:tc>
          <w:tcPr>
            <w:tcW w:w="1936" w:type="dxa"/>
            <w:shd w:val="clear" w:color="auto" w:fill="660066"/>
            <w:vAlign w:val="center"/>
            <w:hideMark/>
          </w:tcPr>
          <w:p w14:paraId="07D28289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1E68608" w14:textId="77777777" w:rsidR="00C44292" w:rsidRPr="00E54560" w:rsidRDefault="00C44292" w:rsidP="00B1239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(ชำระเพิ่ม)</w:t>
            </w:r>
          </w:p>
        </w:tc>
      </w:tr>
      <w:tr w:rsidR="00E1750A" w:rsidRPr="00E54560" w14:paraId="15C0563B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1285E7F3" w14:textId="77777777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18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20 มิถุนายน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61FFF77" w14:textId="35026B5A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049835D3" w14:textId="66E6A63A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E559EF7" w14:textId="1A588F10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E1750A" w:rsidRPr="00E54560" w14:paraId="1CACCEE0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0EB8C983" w14:textId="77777777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23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 มิถุนายน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62176348" w14:textId="7CBA2583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6489FF1" w14:textId="13DA20A9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1B2CB1C7" w14:textId="43E54D2F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E1750A" w:rsidRPr="00E54560" w14:paraId="66442A3F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2C8927F7" w14:textId="2394268D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25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27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มิถุนายน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24CEF83D" w14:textId="270900B6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315F6E8" w14:textId="20911EF9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6CADE557" w14:textId="335C8622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E1750A" w:rsidRPr="00E54560" w14:paraId="3A62570E" w14:textId="77777777" w:rsidTr="0081454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6015A59A" w14:textId="77777777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30 มิถุนายน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02 กรกฎาคม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397EE24F" w14:textId="75740A2D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9,988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3BCB09D" w14:textId="03CC9A7F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08D04E8E" w14:textId="399B0BFD" w:rsidR="00E1750A" w:rsidRPr="001B456C" w:rsidRDefault="00E1750A" w:rsidP="00E1750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66BDA955" w14:textId="77777777" w:rsidTr="00B12392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9B29A23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02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04 กรกฎาคม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3D019B2" w14:textId="254BBFF9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1766122" w14:textId="18854B93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5793A48" w14:textId="22E9FB3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73748AE3" w14:textId="77777777" w:rsidTr="00B12392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1515FF2B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07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09 กรกฎาคม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7EACD92" w14:textId="4496C287" w:rsidR="003E23E2" w:rsidRPr="001B456C" w:rsidRDefault="006E5DC7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5DD0F50" w14:textId="3F269F1D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CA14F86" w14:textId="7AFE5761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0BB63B64" w14:textId="77777777" w:rsidTr="00B12392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5901240B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09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11 กรกฎาคม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BD0A452" w14:textId="7AA2652A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2E3CADF7" w14:textId="3770B611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8EA9DD7" w14:textId="5660B7AE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282FC989" w14:textId="77777777" w:rsidTr="008028A9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9112F96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14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16 กรกฎาคม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35B798A" w14:textId="7B898EB8" w:rsidR="003E23E2" w:rsidRPr="001B456C" w:rsidRDefault="006E5DC7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77527A1F" w14:textId="3D4DC5AA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223F30B" w14:textId="300E11C2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517199C1" w14:textId="77777777" w:rsidTr="00E54210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C534CC2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16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18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กรกฎาคม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2B48CF6" w14:textId="19B94888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3909514" w14:textId="2FE29341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CB406B1" w14:textId="14AF918F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4B832D92" w14:textId="77777777" w:rsidTr="00AD173B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E2458DC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21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23 กรกฎาคม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237197F0" w14:textId="7DA20D2C" w:rsidR="003E23E2" w:rsidRPr="001B456C" w:rsidRDefault="006E5DC7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11</w:t>
            </w:r>
            <w:r w:rsidR="003E23E2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7DE8583" w14:textId="591DFA54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EB4DCB1" w14:textId="26129EA4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36C3B8CE" w14:textId="77777777" w:rsidTr="004D2A60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2780785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23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 กรกฎาคม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1C525C0" w14:textId="56B3D7DF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6E5DC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13460594" w14:textId="5C7A930E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050CC8C" w14:textId="320168BE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016C6D73" w14:textId="77777777" w:rsidTr="003906EA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D95752E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30 กรกฎาคม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01สิงหาคม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9BD2C5E" w14:textId="1ADDA18D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6E5DC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295BF701" w14:textId="6F4EAAC4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481FA792" w14:textId="1C097362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3E23E2" w:rsidRPr="00E54560" w14:paraId="21E33121" w14:textId="77777777" w:rsidTr="008D3483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37AF8D59" w14:textId="77777777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01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04 สิงหาคม 2569 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64CE6E7D" w14:textId="4753DF7E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6E5DC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E71B0F0" w14:textId="11CF254F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4A9DC6DF" w14:textId="28467C82" w:rsidR="003E23E2" w:rsidRPr="001B456C" w:rsidRDefault="003E23E2" w:rsidP="003E23E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7F08FDD8" w14:textId="77777777" w:rsidTr="005F2F65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23E089D8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04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06 สิงหาคม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7814E88D" w14:textId="4386A67B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11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52A5532" w14:textId="1B5DAB4F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4132F43" w14:textId="79912FC9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6C4C2577" w14:textId="77777777" w:rsidTr="00AC52E1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16FF45E0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06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08 สิงหาคม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A286655" w14:textId="483B5A4B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6E5DC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AEAC16A" w14:textId="5160883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7B0AE6FB" w14:textId="789DC98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5BC47E40" w14:textId="77777777" w:rsidTr="00A0582E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404630DB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13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15 สิงหาคม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FCD0751" w14:textId="4A702E16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6E5DC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79E8C62" w14:textId="367D956D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787C8342" w14:textId="59B0C76A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1C5C7DC2" w14:textId="77777777" w:rsidTr="00D04EB6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1C2C4015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18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20 สิงหาคม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68A32F82" w14:textId="66448811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11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7626BD0" w14:textId="7110CF9A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75CEDF61" w14:textId="35E4514B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54537332" w14:textId="77777777" w:rsidTr="00AF5002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23513626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25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27 สิงหาคม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7D970BE5" w14:textId="12DE05EA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11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26B043F5" w14:textId="71BE13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532BD9E8" w14:textId="682C3D6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1DA08F9D" w14:textId="77777777" w:rsidTr="00206B9B">
        <w:trPr>
          <w:trHeight w:val="565"/>
        </w:trPr>
        <w:tc>
          <w:tcPr>
            <w:tcW w:w="4819" w:type="dxa"/>
            <w:shd w:val="clear" w:color="auto" w:fill="E5DFEC" w:themeFill="accent4" w:themeFillTint="33"/>
            <w:vAlign w:val="center"/>
          </w:tcPr>
          <w:p w14:paraId="20771DCE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27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29 สิงหาคม 2569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14BF3D1B" w14:textId="3DD8E5D3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6E5DC7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0798036A" w14:textId="53E5D18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E5DFEC" w:themeFill="accent4" w:themeFillTint="33"/>
            <w:vAlign w:val="center"/>
          </w:tcPr>
          <w:p w14:paraId="6DC79B5F" w14:textId="2910817E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5A601FED" w14:textId="77777777" w:rsidTr="001E3760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3B23681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01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03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6E1BCBE" w14:textId="1AD7EEA7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2D12A29C" w14:textId="59A9A41B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EF50F7E" w14:textId="24A2963B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480D2EC4" w14:textId="77777777" w:rsidTr="00221C40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4B5A80E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03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05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7FCFC93" w14:textId="7B40526E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7F7264EC" w14:textId="7718D299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296A38C" w14:textId="7B723D9C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67A38E02" w14:textId="77777777" w:rsidTr="00E4630E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CC7E72D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08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10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BFC783F" w14:textId="2E133E61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7F9DECFD" w14:textId="4CF32E1D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8999986" w14:textId="530E2F60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25A4FA0A" w14:textId="77777777" w:rsidTr="00E22AA4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88BC4E3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lastRenderedPageBreak/>
              <w:t xml:space="preserve">10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12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750CE9FD" w14:textId="6705A69C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B799197" w14:textId="42A02893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51D2F8F0" w14:textId="068444D0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2E9B081F" w14:textId="77777777" w:rsidTr="00545823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51905DC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15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17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C02938C" w14:textId="5FB71EEB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9E35EC4" w14:textId="094FA29F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2B7573F" w14:textId="3E561B60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713D3041" w14:textId="77777777" w:rsidTr="00992935">
        <w:trPr>
          <w:trHeight w:val="565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C9346E3" w14:textId="77777777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17 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 w:rsidRPr="001B456C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19 กันยายน 2569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091319BB" w14:textId="1079C42E" w:rsidR="004809B1" w:rsidRPr="001B456C" w:rsidRDefault="006E5DC7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12</w:t>
            </w:r>
            <w:r w:rsidR="004809B1"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3CCED54E" w14:textId="5C7F4794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="00A87499"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</w:t>
            </w: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F2F2" w:themeFill="background1" w:themeFillShade="F2"/>
            <w:vAlign w:val="center"/>
          </w:tcPr>
          <w:p w14:paraId="65D9D7EB" w14:textId="2310B8A0" w:rsidR="004809B1" w:rsidRPr="001B456C" w:rsidRDefault="004809B1" w:rsidP="004809B1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B456C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2,500</w:t>
            </w:r>
          </w:p>
        </w:tc>
      </w:tr>
      <w:tr w:rsidR="004809B1" w:rsidRPr="00E54560" w14:paraId="791068F7" w14:textId="77777777" w:rsidTr="006E58F6">
        <w:trPr>
          <w:trHeight w:val="345"/>
        </w:trPr>
        <w:tc>
          <w:tcPr>
            <w:tcW w:w="10627" w:type="dxa"/>
            <w:gridSpan w:val="4"/>
            <w:shd w:val="clear" w:color="auto" w:fill="660066"/>
            <w:vAlign w:val="center"/>
          </w:tcPr>
          <w:p w14:paraId="69A1A285" w14:textId="41F86D40" w:rsidR="004809B1" w:rsidRPr="00D204FC" w:rsidRDefault="004809B1" w:rsidP="004809B1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อัตราค่าทัวร์ไม่รวมค่าทิ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ปไกด์ท้องถิ่นและคนขับรถ ท่านละ </w:t>
            </w:r>
            <w:r w:rsidR="00B00F7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B00F7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485D7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บาท / ** ไม่รับลูกค้าจอยแลนด์ **</w:t>
            </w:r>
          </w:p>
          <w:p w14:paraId="78E4B569" w14:textId="519E4E48" w:rsidR="004809B1" w:rsidRPr="00D204FC" w:rsidRDefault="00B00F77" w:rsidP="004809B1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เข้าร้านรัฐบาล 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3</w:t>
            </w:r>
            <w:r w:rsidR="004809B1" w:rsidRPr="00D204FC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ร้าน 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(ร้านหยก ร้านยา </w:t>
            </w:r>
            <w:r w:rsidR="004809B1" w:rsidRPr="00D204FC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ร้านยางพารา)</w:t>
            </w:r>
          </w:p>
        </w:tc>
      </w:tr>
    </w:tbl>
    <w:p w14:paraId="0597B442" w14:textId="77777777" w:rsidR="00C44292" w:rsidRPr="00804CCF" w:rsidRDefault="00C44292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>
        <w:rPr>
          <w:rFonts w:ascii="FreesiaUPC" w:hAnsi="FreesiaUPC" w:cs="FreesiaUPC" w:hint="cs"/>
          <w:b/>
          <w:bCs/>
          <w:sz w:val="28"/>
          <w:u w:val="single"/>
          <w:cs/>
        </w:rPr>
        <w:t>รายละเอียดเพิ่มเติม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27EB0A71" w14:textId="77777777" w:rsidR="00C44292" w:rsidRPr="00485D75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7EFC48F2" w14:textId="34546794" w:rsidR="00C44292" w:rsidRPr="006E58F6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  <w:highlight w:val="yellow"/>
        </w:rPr>
      </w:pP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>จองทัวร์พร้อม **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u w:val="single"/>
          <w:cs/>
        </w:rPr>
        <w:t>ชำระค่าทัวร์เต็มจำนวน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** </w:t>
      </w:r>
      <w:r w:rsidR="000F6528" w:rsidRPr="006E58F6">
        <w:rPr>
          <w:rFonts w:ascii="FreesiaUPC" w:hAnsi="FreesiaUPC" w:cs="FreesiaUPC" w:hint="cs"/>
          <w:b/>
          <w:bCs/>
          <w:color w:val="FF0000"/>
          <w:sz w:val="28"/>
          <w:highlight w:val="yellow"/>
          <w:cs/>
        </w:rPr>
        <w:t>หลังทำการจอง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อย่างน้อย 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</w:rPr>
        <w:t>1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>-</w:t>
      </w:r>
      <w:r w:rsidR="000F6528" w:rsidRPr="006E58F6">
        <w:rPr>
          <w:rFonts w:ascii="FreesiaUPC" w:hAnsi="FreesiaUPC" w:cs="FreesiaUPC"/>
          <w:b/>
          <w:bCs/>
          <w:color w:val="FF0000"/>
          <w:sz w:val="28"/>
          <w:highlight w:val="yellow"/>
        </w:rPr>
        <w:t>2</w:t>
      </w:r>
      <w:r w:rsidRPr="006E58F6">
        <w:rPr>
          <w:rFonts w:ascii="FreesiaUPC" w:hAnsi="FreesiaUPC" w:cs="FreesiaUPC"/>
          <w:b/>
          <w:bCs/>
          <w:color w:val="FF0000"/>
          <w:sz w:val="28"/>
          <w:highlight w:val="yellow"/>
          <w:cs/>
        </w:rPr>
        <w:t xml:space="preserve"> วัน มิเช่นนั้นจะถูกยกเลิกการจองโดยอัตโนมัติ </w:t>
      </w:r>
    </w:p>
    <w:p w14:paraId="2F875916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6716D7E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78826611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3D929E93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3CDA45BE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1CB269C9" w14:textId="77777777" w:rsidR="00C44292" w:rsidRPr="007A79C8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>กรณียกเลิกการเดินทาง</w:t>
      </w:r>
      <w:r>
        <w:rPr>
          <w:rFonts w:ascii="FreesiaUPC" w:hAnsi="FreesiaUPC" w:cs="FreesiaUPC" w:hint="cs"/>
          <w:sz w:val="28"/>
          <w:cs/>
        </w:rPr>
        <w:t>จะ</w:t>
      </w:r>
      <w:r w:rsidRPr="00804CCF">
        <w:rPr>
          <w:rFonts w:ascii="FreesiaUPC" w:hAnsi="FreesiaUPC" w:cs="FreesiaUPC"/>
          <w:sz w:val="28"/>
          <w:cs/>
        </w:rPr>
        <w:t xml:space="preserve">ไม่สามารถคืนค่าตั๋วเครื่องบินได้ทุกกรณี </w:t>
      </w:r>
    </w:p>
    <w:p w14:paraId="0390FCBF" w14:textId="77777777" w:rsidR="00C44292" w:rsidRPr="007A79C8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sz w:val="28"/>
        </w:rPr>
      </w:pPr>
      <w:r w:rsidRPr="007A79C8">
        <w:rPr>
          <w:rFonts w:ascii="FreesiaUPC" w:hAnsi="FreesiaUPC" w:cs="FreesiaUPC" w:hint="cs"/>
          <w:sz w:val="28"/>
          <w:cs/>
        </w:rPr>
        <w:t>ตั๋วเครื่องบินของคณะเป็นตั๋วกรุ๊ปไม่สามารถล็อกที่นั่งหรือเลือกที่นั่งบนเครื่องได้</w:t>
      </w:r>
      <w:r w:rsidRPr="007A79C8">
        <w:rPr>
          <w:rFonts w:ascii="FreesiaUPC" w:hAnsi="FreesiaUPC" w:cs="FreesiaUPC"/>
          <w:sz w:val="28"/>
          <w:cs/>
        </w:rPr>
        <w:t xml:space="preserve"> </w:t>
      </w:r>
      <w:r w:rsidRPr="007A79C8">
        <w:rPr>
          <w:rFonts w:ascii="FreesiaUPC" w:hAnsi="FreesiaUPC" w:cs="FreesiaUPC" w:hint="cs"/>
          <w:sz w:val="28"/>
          <w:cs/>
        </w:rPr>
        <w:t>ซึ่งเป็นไปตามเงื่อนไขของสายการบิน</w:t>
      </w:r>
    </w:p>
    <w:p w14:paraId="6C3CCBC1" w14:textId="77777777" w:rsidR="00C44292" w:rsidRPr="00804CCF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36196EF" w14:textId="77777777" w:rsidR="00C44292" w:rsidRPr="006C7FB2" w:rsidRDefault="00C44292" w:rsidP="00C44292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01E8375A" w14:textId="77777777" w:rsidR="00C44292" w:rsidRDefault="00C44292" w:rsidP="00C44292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</w:p>
    <w:p w14:paraId="30B46619" w14:textId="77777777" w:rsidR="00EB60D1" w:rsidRDefault="00EB60D1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3831EE2A" w14:textId="77777777" w:rsidR="00FD0580" w:rsidRDefault="00FD0580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5797D24E" w14:textId="77777777" w:rsidR="00FD0580" w:rsidRDefault="00FD0580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31BB7591" w14:textId="77777777" w:rsidR="00FD0580" w:rsidRDefault="00FD0580" w:rsidP="00EF6CB3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4A65A5E7" w14:textId="77777777" w:rsidR="00EF6CB3" w:rsidRPr="00004F0B" w:rsidRDefault="00EF6CB3" w:rsidP="00EF6CB3">
      <w:pPr>
        <w:ind w:right="-12"/>
        <w:rPr>
          <w:rFonts w:ascii="FreesiaUPC" w:hAnsi="FreesiaUPC" w:cs="FreesiaUPC"/>
          <w:b/>
          <w:bCs/>
          <w:noProof/>
          <w:sz w:val="36"/>
          <w:szCs w:val="36"/>
        </w:rPr>
      </w:pPr>
    </w:p>
    <w:p w14:paraId="00839DA5" w14:textId="33303C3C" w:rsidR="00900396" w:rsidRPr="00900396" w:rsidRDefault="00A87B97" w:rsidP="00900396">
      <w:pPr>
        <w:ind w:left="-567" w:right="-12"/>
        <w:rPr>
          <w:rFonts w:ascii="FreesiaUPC" w:hAnsi="FreesiaUPC" w:cs="FreesiaUPC"/>
          <w:b/>
          <w:bCs/>
          <w:noProof/>
          <w:sz w:val="28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12F880EE" wp14:editId="5E55E08C">
                <wp:extent cx="7465326" cy="355277"/>
                <wp:effectExtent l="0" t="0" r="2540" b="6985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326" cy="3552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18743A" w14:textId="1AB877E5" w:rsidR="00A87B97" w:rsidRDefault="00A87B97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88643687"/>
                            <w:bookmarkEnd w:id="0"/>
                            <w:r w:rsidRPr="0077407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A206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 1</w:t>
                            </w:r>
                            <w:r w:rsidRPr="0077407D"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77407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9B2D2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B2D2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9B2D2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B2D2E" w:rsidRPr="0077407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สนามบินเฉิงตูเทียนฟู่</w:t>
                            </w:r>
                          </w:p>
                          <w:p w14:paraId="1B2C5982" w14:textId="0F728E32" w:rsid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8C5CFF5" w14:textId="77777777" w:rsidR="005307F0" w:rsidRP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97E04FE" w14:textId="77777777" w:rsidR="00A87B97" w:rsidRPr="00DC1C92" w:rsidRDefault="00A87B97" w:rsidP="00A87B97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F880EE" id="สี่เหลี่ยมผืนผ้า: มุมมน 10" o:spid="_x0000_s1026" style="width:587.8pt;height:2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" fillcolor="#4d004d" stroked="f">
                <v:fill color2="#8a008a" rotate="t" angle="180" colors="0 #4d004d;.5 #730073;1 #8a008a" focus="100%" type="gradient"/>
                <v:textbox>
                  <w:txbxContent>
                    <w:p w14:paraId="5F18743A" w14:textId="1AB877E5" w:rsidR="00A87B97" w:rsidRDefault="00A87B97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" w:name="_Hlk88643687"/>
                      <w:bookmarkEnd w:id="1"/>
                      <w:r w:rsidRPr="0077407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A206E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 1</w:t>
                      </w:r>
                      <w:r w:rsidRPr="0077407D"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77407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9B2D2E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B2D2E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9B2D2E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B2D2E" w:rsidRPr="0077407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สนามบินเฉิงตูเทียนฟู่</w:t>
                      </w:r>
                    </w:p>
                    <w:p w14:paraId="1B2C5982" w14:textId="0F728E32" w:rsid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8C5CFF5" w14:textId="77777777" w:rsidR="005307F0" w:rsidRP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697E04FE" w14:textId="77777777" w:rsidR="00A87B97" w:rsidRPr="00DC1C92" w:rsidRDefault="00A87B97" w:rsidP="00A87B97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C2AE48" w14:textId="6CAEB3AC" w:rsidR="0008642D" w:rsidRDefault="00C44292" w:rsidP="00E54560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15.00</w:t>
      </w:r>
      <w:r w:rsidR="0008642D"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="0008642D" w:rsidRPr="00F95C00">
        <w:rPr>
          <w:rFonts w:ascii="FreesiaUPC" w:hAnsi="FreesiaUPC" w:cs="FreesiaUPC"/>
          <w:sz w:val="30"/>
          <w:szCs w:val="30"/>
          <w:cs/>
        </w:rPr>
        <w:tab/>
      </w:r>
      <w:r w:rsidR="00087563" w:rsidRPr="00F95C00">
        <w:rPr>
          <w:rFonts w:ascii="FreesiaUPC" w:hAnsi="FreesiaUPC" w:cs="FreesiaUPC"/>
          <w:sz w:val="30"/>
          <w:szCs w:val="30"/>
          <w:cs/>
        </w:rPr>
        <w:t>คณะ</w:t>
      </w:r>
      <w:r w:rsidR="0008642D" w:rsidRPr="00F95C00">
        <w:rPr>
          <w:rFonts w:ascii="FreesiaUPC" w:hAnsi="FreesiaUPC" w:cs="FreesiaUPC"/>
          <w:sz w:val="30"/>
          <w:szCs w:val="30"/>
          <w:cs/>
        </w:rPr>
        <w:t xml:space="preserve">พร้อมกันที่ </w:t>
      </w:r>
      <w:r w:rsidR="0008642D" w:rsidRPr="00E2305A">
        <w:rPr>
          <w:rFonts w:ascii="FreesiaUPC" w:hAnsi="FreesiaUPC" w:cs="FreesiaUPC"/>
          <w:b/>
          <w:bCs/>
          <w:color w:val="0033CC"/>
          <w:sz w:val="30"/>
          <w:szCs w:val="30"/>
          <w:cs/>
        </w:rPr>
        <w:t>สนามบินสุวรรณภูมิ</w:t>
      </w:r>
      <w:r w:rsidR="0008642D" w:rsidRPr="00F95C00">
        <w:rPr>
          <w:rFonts w:ascii="FreesiaUPC" w:hAnsi="FreesiaUPC" w:cs="FreesiaUPC"/>
          <w:b/>
          <w:bCs/>
          <w:color w:val="0000CC"/>
          <w:sz w:val="30"/>
          <w:szCs w:val="30"/>
          <w:cs/>
        </w:rPr>
        <w:t xml:space="preserve"> </w:t>
      </w:r>
      <w:r w:rsidR="00DA06DE" w:rsidRPr="00F95C00">
        <w:rPr>
          <w:rFonts w:ascii="FreesiaUPC" w:hAnsi="FreesiaUPC" w:cs="FreesiaUPC"/>
          <w:sz w:val="30"/>
          <w:szCs w:val="30"/>
          <w:cs/>
        </w:rPr>
        <w:t xml:space="preserve">ณ </w:t>
      </w:r>
      <w:r w:rsidR="0008642D" w:rsidRPr="00F95C00">
        <w:rPr>
          <w:rFonts w:ascii="FreesiaUPC" w:hAnsi="FreesiaUPC" w:cs="FreesiaUPC"/>
          <w:sz w:val="30"/>
          <w:szCs w:val="30"/>
          <w:cs/>
        </w:rPr>
        <w:t>เคาน์เตอร์</w:t>
      </w:r>
      <w:r w:rsidR="00DA06DE"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="0008642D" w:rsidRPr="008918EC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สายการบิน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เวียดเจ็ท</w:t>
      </w:r>
      <w:r w:rsidR="00086575" w:rsidRPr="008918EC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 (</w:t>
      </w:r>
      <w:r>
        <w:rPr>
          <w:rFonts w:ascii="FreesiaUPC" w:hAnsi="FreesiaUPC" w:cs="FreesiaUPC"/>
          <w:b/>
          <w:bCs/>
          <w:color w:val="FF0000"/>
          <w:sz w:val="30"/>
          <w:szCs w:val="30"/>
        </w:rPr>
        <w:t>VZ</w:t>
      </w:r>
      <w:r w:rsidR="00086575" w:rsidRPr="008918EC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)</w:t>
      </w:r>
      <w:r w:rsidR="0008642D" w:rsidRPr="008918EC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08642D" w:rsidRPr="00F95C00">
        <w:rPr>
          <w:rFonts w:ascii="FreesiaUPC" w:hAnsi="FreesiaUPC" w:cs="FreesiaUPC"/>
          <w:sz w:val="30"/>
          <w:szCs w:val="30"/>
          <w:cs/>
        </w:rPr>
        <w:t>โดยมีเจ้าหน้าที่อำนวยความสะดวก</w:t>
      </w:r>
      <w:r w:rsidR="00E54560">
        <w:rPr>
          <w:rFonts w:ascii="FreesiaUPC" w:hAnsi="FreesiaUPC" w:cs="FreesiaUPC" w:hint="cs"/>
          <w:sz w:val="30"/>
          <w:szCs w:val="30"/>
          <w:cs/>
        </w:rPr>
        <w:t>ในการเช็คอิน</w:t>
      </w:r>
      <w:r w:rsidR="0008642D" w:rsidRPr="00F95C00">
        <w:rPr>
          <w:rFonts w:ascii="FreesiaUPC" w:hAnsi="FreesiaUPC" w:cs="FreesiaUPC"/>
          <w:sz w:val="30"/>
          <w:szCs w:val="30"/>
          <w:cs/>
        </w:rPr>
        <w:t xml:space="preserve"> </w:t>
      </w:r>
    </w:p>
    <w:p w14:paraId="0BCE4B00" w14:textId="2100B767" w:rsidR="00C44292" w:rsidRPr="00F95C00" w:rsidRDefault="00C44292" w:rsidP="00C44292">
      <w:pPr>
        <w:spacing w:before="240"/>
        <w:ind w:left="1134" w:right="-12" w:hanging="1134"/>
        <w:jc w:val="thaiDistribute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1</w:t>
      </w:r>
      <w:r w:rsidR="00F9575D">
        <w:rPr>
          <w:rFonts w:ascii="FreesiaUPC" w:hAnsi="FreesiaUPC" w:cs="FreesiaUPC"/>
          <w:sz w:val="30"/>
          <w:szCs w:val="30"/>
        </w:rPr>
        <w:t>8</w:t>
      </w:r>
      <w:r>
        <w:rPr>
          <w:rFonts w:ascii="FreesiaUPC" w:hAnsi="FreesiaUPC" w:cs="FreesiaUPC"/>
          <w:sz w:val="30"/>
          <w:szCs w:val="30"/>
        </w:rPr>
        <w:t>.5</w:t>
      </w:r>
      <w:r w:rsidR="00F9575D">
        <w:rPr>
          <w:rFonts w:ascii="FreesiaUPC" w:hAnsi="FreesiaUPC" w:cs="FreesiaUPC"/>
          <w:sz w:val="30"/>
          <w:szCs w:val="30"/>
        </w:rPr>
        <w:t>0</w:t>
      </w:r>
      <w:r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Pr="00F95C00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F95C00">
        <w:rPr>
          <w:rFonts w:ascii="FreesiaUPC" w:hAnsi="FreesiaUPC" w:cs="FreesiaUPC"/>
          <w:sz w:val="30"/>
          <w:szCs w:val="30"/>
          <w:cs/>
        </w:rPr>
        <w:t xml:space="preserve">ออกเดินทางสู่ </w:t>
      </w:r>
      <w:r w:rsidRPr="00F95C00">
        <w:rPr>
          <w:rFonts w:ascii="FreesiaUPC" w:hAnsi="FreesiaUPC" w:cs="FreesiaUPC"/>
          <w:b/>
          <w:bCs/>
          <w:color w:val="0033CC"/>
          <w:sz w:val="30"/>
          <w:szCs w:val="30"/>
          <w:cs/>
        </w:rPr>
        <w:t>เมืองเฉิงตู ประเทศจีน</w:t>
      </w:r>
      <w:r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Pr="00F95C00">
        <w:rPr>
          <w:rFonts w:ascii="FreesiaUPC" w:hAnsi="FreesiaUPC" w:cs="FreesiaUPC"/>
          <w:sz w:val="30"/>
          <w:szCs w:val="30"/>
          <w:cs/>
        </w:rPr>
        <w:t>โดยเที่ยวบินที่</w:t>
      </w:r>
      <w:r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0033CC"/>
          <w:sz w:val="30"/>
          <w:szCs w:val="30"/>
        </w:rPr>
        <w:t>VZ3680</w:t>
      </w:r>
      <w:r w:rsidRPr="00F95C00">
        <w:rPr>
          <w:rFonts w:ascii="FreesiaUPC" w:hAnsi="FreesiaUPC" w:cs="FreesiaUPC"/>
          <w:b/>
          <w:bCs/>
          <w:sz w:val="30"/>
          <w:szCs w:val="30"/>
        </w:rPr>
        <w:t xml:space="preserve"> </w:t>
      </w:r>
      <w:r w:rsidRPr="008918EC">
        <w:rPr>
          <w:rFonts w:ascii="FreesiaUPC" w:hAnsi="FreesiaUPC" w:cs="FreesiaUPC"/>
          <w:b/>
          <w:bCs/>
          <w:sz w:val="30"/>
          <w:szCs w:val="30"/>
        </w:rPr>
        <w:t>(</w:t>
      </w:r>
      <w:r>
        <w:rPr>
          <w:rFonts w:ascii="FreesiaUPC" w:hAnsi="FreesiaUPC" w:cs="FreesiaUPC" w:hint="cs"/>
          <w:b/>
          <w:bCs/>
          <w:sz w:val="30"/>
          <w:szCs w:val="30"/>
          <w:cs/>
        </w:rPr>
        <w:t>ไม่</w:t>
      </w:r>
      <w:r w:rsidRPr="008918EC">
        <w:rPr>
          <w:rFonts w:ascii="FreesiaUPC" w:hAnsi="FreesiaUPC" w:cs="FreesiaUPC"/>
          <w:b/>
          <w:bCs/>
          <w:sz w:val="30"/>
          <w:szCs w:val="30"/>
          <w:cs/>
        </w:rPr>
        <w:t>มีบริการอาหารบนเครื่อง</w:t>
      </w:r>
      <w:r w:rsidRPr="008918EC">
        <w:rPr>
          <w:rFonts w:ascii="FreesiaUPC" w:hAnsi="FreesiaUPC" w:cs="FreesiaUPC"/>
          <w:b/>
          <w:bCs/>
          <w:sz w:val="30"/>
          <w:szCs w:val="30"/>
        </w:rPr>
        <w:t xml:space="preserve">) </w:t>
      </w:r>
    </w:p>
    <w:p w14:paraId="5A46D13D" w14:textId="239F7B8C" w:rsidR="00C44292" w:rsidRDefault="00C44292" w:rsidP="00C44292">
      <w:pPr>
        <w:spacing w:before="240" w:after="240"/>
        <w:ind w:left="1134" w:right="-12" w:hanging="1134"/>
        <w:jc w:val="thaiDistribute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22.</w:t>
      </w:r>
      <w:r w:rsidR="00F9575D">
        <w:rPr>
          <w:rFonts w:ascii="FreesiaUPC" w:hAnsi="FreesiaUPC" w:cs="FreesiaUPC"/>
          <w:sz w:val="30"/>
          <w:szCs w:val="30"/>
        </w:rPr>
        <w:t>50</w:t>
      </w:r>
      <w:r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Pr="00F95C00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F95C00"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r w:rsidRPr="00F95C00">
        <w:rPr>
          <w:rFonts w:ascii="FreesiaUPC" w:hAnsi="FreesiaUPC" w:cs="FreesiaUPC"/>
          <w:b/>
          <w:bCs/>
          <w:color w:val="0033CC"/>
          <w:sz w:val="30"/>
          <w:szCs w:val="30"/>
          <w:cs/>
        </w:rPr>
        <w:t>สนามบินเฉิงตูเทียนฟู่</w:t>
      </w:r>
      <w:r w:rsidRPr="00F95C00">
        <w:rPr>
          <w:rFonts w:ascii="FreesiaUPC" w:hAnsi="FreesiaUPC" w:cs="FreesiaUPC"/>
          <w:color w:val="002060"/>
          <w:sz w:val="30"/>
          <w:szCs w:val="30"/>
          <w:cs/>
        </w:rPr>
        <w:t xml:space="preserve"> </w:t>
      </w:r>
      <w:r w:rsidRPr="00F95C00">
        <w:rPr>
          <w:rFonts w:ascii="FreesiaUPC" w:hAnsi="FreesiaUPC" w:cs="FreesiaUPC"/>
          <w:sz w:val="30"/>
          <w:szCs w:val="30"/>
          <w:cs/>
        </w:rPr>
        <w:t xml:space="preserve">ผ่านขั้นตอนการตรวจคนเข้าเมืองและตรวจรับสัมภาระ </w:t>
      </w:r>
      <w:r w:rsidRPr="008918EC">
        <w:rPr>
          <w:rFonts w:ascii="FreesiaUPC" w:hAnsi="FreesiaUPC" w:cs="FreesiaUPC"/>
          <w:b/>
          <w:bCs/>
          <w:sz w:val="30"/>
          <w:szCs w:val="30"/>
          <w:cs/>
        </w:rPr>
        <w:t>(เวลาท้องถิ่นที่</w:t>
      </w:r>
      <w:r w:rsidRPr="008918EC">
        <w:rPr>
          <w:rFonts w:ascii="FreesiaUPC" w:hAnsi="FreesiaUPC" w:cs="FreesiaUPC" w:hint="cs"/>
          <w:b/>
          <w:bCs/>
          <w:sz w:val="30"/>
          <w:szCs w:val="30"/>
          <w:cs/>
        </w:rPr>
        <w:t>ประเทศ</w:t>
      </w:r>
      <w:r w:rsidRPr="008918EC">
        <w:rPr>
          <w:rFonts w:ascii="FreesiaUPC" w:hAnsi="FreesiaUPC" w:cs="FreesiaUPC"/>
          <w:b/>
          <w:bCs/>
          <w:sz w:val="30"/>
          <w:szCs w:val="30"/>
          <w:cs/>
        </w:rPr>
        <w:t>จีนเร็วกว่าประเทศไทย 1 ชั่วโมง)</w:t>
      </w:r>
    </w:p>
    <w:p w14:paraId="5FBFE90B" w14:textId="09F968A6" w:rsidR="00C44292" w:rsidRPr="00AF426D" w:rsidRDefault="00C44292" w:rsidP="00C44292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พักที่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F7756F">
        <w:rPr>
          <w:rFonts w:ascii="FreesiaUPC" w:hAnsi="FreesiaUPC" w:cs="FreesiaUPC"/>
          <w:b/>
          <w:bCs/>
          <w:color w:val="0000CC"/>
          <w:sz w:val="32"/>
          <w:szCs w:val="32"/>
        </w:rPr>
        <w:t>LIANXIN</w:t>
      </w:r>
      <w:r w:rsidR="00BC5570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HOTEL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หรือระดับเทียบเท่า 4 ดาว</w:t>
      </w:r>
    </w:p>
    <w:p w14:paraId="2C0E6782" w14:textId="4A07F778" w:rsidR="00240D7F" w:rsidRPr="0077407D" w:rsidRDefault="00240D7F" w:rsidP="00240D7F">
      <w:pPr>
        <w:spacing w:before="240"/>
        <w:ind w:left="1560" w:right="-12" w:hanging="2100"/>
        <w:rPr>
          <w:rFonts w:ascii="FreesiaUPC" w:hAnsi="FreesiaUPC" w:cs="FreesiaUPC"/>
          <w:sz w:val="26"/>
          <w:szCs w:val="26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2EAD9228" wp14:editId="57BF1E6A">
                <wp:extent cx="7442835" cy="671208"/>
                <wp:effectExtent l="0" t="0" r="5715" b="0"/>
                <wp:docPr id="8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835" cy="6712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85FD8E" w14:textId="5655F7D7" w:rsidR="00C44292" w:rsidRPr="00C44292" w:rsidRDefault="004A206E" w:rsidP="00C44292">
                            <w:pPr>
                              <w:ind w:left="1440" w:hanging="144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="00240D7F" w:rsidRPr="0077407D"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B269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ตูเจียงเยี่ย</w:t>
                            </w:r>
                            <w:r w:rsidR="00C442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 </w:t>
                            </w:r>
                            <w:r w:rsidR="00C442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442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ห้องสมุดอลังการจงซูเก๋อ </w:t>
                            </w:r>
                            <w:r w:rsidR="00C442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442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จัตุรัสหย่างเทียนวู่ </w:t>
                            </w:r>
                            <w:r w:rsidR="0035247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442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รูปปั้นแพนด้าเซลฟี่ </w:t>
                            </w:r>
                            <w:r w:rsidR="00C4429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442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เมืองโบราณกวนเ</w:t>
                            </w:r>
                            <w:r w:rsidR="00BC5570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ซี่</w:t>
                            </w:r>
                            <w:r w:rsidR="00C442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ยน </w:t>
                            </w:r>
                            <w:r w:rsidR="0035247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4429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9575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ถนนโบราณซอยกว้างซอยแคบ</w:t>
                            </w:r>
                          </w:p>
                          <w:p w14:paraId="7CE5FC2F" w14:textId="77777777" w:rsidR="00240D7F" w:rsidRPr="00DC1C92" w:rsidRDefault="00240D7F" w:rsidP="00240D7F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AD9228" id="_x0000_s1027" style="width:586.05pt;height:5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" fillcolor="#4d004d" stroked="f">
                <v:fill color2="#8a008a" rotate="t" angle="180" colors="0 #4d004d;.5 #730073;1 #8a008a" focus="100%" type="gradient"/>
                <v:textbox>
                  <w:txbxContent>
                    <w:p w14:paraId="0085FD8E" w14:textId="5655F7D7" w:rsidR="00C44292" w:rsidRPr="00C44292" w:rsidRDefault="004A206E" w:rsidP="00C44292">
                      <w:pPr>
                        <w:ind w:left="1440" w:hanging="144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="00240D7F" w:rsidRPr="0077407D"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B269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ตูเจียงเยี่ย</w:t>
                      </w:r>
                      <w:r w:rsidR="00C44292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 </w:t>
                      </w:r>
                      <w:r w:rsidR="00C4429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C44292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ห้องสมุดอลังการจงซูเก๋อ </w:t>
                      </w:r>
                      <w:r w:rsidR="00C4429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C44292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จัตุรัสหย่างเทียนวู่ </w:t>
                      </w:r>
                      <w:r w:rsidR="0035247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C44292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รูปปั้นแพนด้าเซลฟี่ </w:t>
                      </w:r>
                      <w:r w:rsidR="00C4429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C44292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เมืองโบราณกวนเ</w:t>
                      </w:r>
                      <w:r w:rsidR="00BC5570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ซี่</w:t>
                      </w:r>
                      <w:r w:rsidR="00C44292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ยน </w:t>
                      </w:r>
                      <w:r w:rsidR="0035247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C44292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9575D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ถนนโบราณซอยกว้างซอยแคบ</w:t>
                      </w:r>
                    </w:p>
                    <w:p w14:paraId="7CE5FC2F" w14:textId="77777777" w:rsidR="00240D7F" w:rsidRPr="00DC1C92" w:rsidRDefault="00240D7F" w:rsidP="00240D7F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B925DA4" w14:textId="5E56E28F" w:rsidR="006617D4" w:rsidRPr="00AF426D" w:rsidRDefault="00622607" w:rsidP="00F95C00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เช้า</w:t>
      </w:r>
      <w:r w:rsidR="006617D4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8C7251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อาหารเช้า ณ ภัตตาคาร</w:t>
      </w:r>
      <w:r w:rsidR="00BB4A46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="00393352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</w:p>
    <w:p w14:paraId="72F2A45E" w14:textId="720D64AF" w:rsidR="00EE3A40" w:rsidRDefault="00EE3A40" w:rsidP="00F95C00">
      <w:pPr>
        <w:spacing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  <w:r w:rsidRPr="00F95C00">
        <w:rPr>
          <w:rFonts w:ascii="FreesiaUPC" w:hAnsi="FreesiaUPC" w:cs="FreesiaUPC"/>
          <w:sz w:val="30"/>
          <w:szCs w:val="30"/>
          <w:cs/>
        </w:rPr>
        <w:t xml:space="preserve">ออกเดินทางสู่ </w:t>
      </w:r>
      <w:bookmarkStart w:id="2" w:name="_Hlk219885720"/>
      <w:r w:rsidR="009B2D2E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ตูเจียงเยี่ยน</w:t>
      </w:r>
      <w:r w:rsidRPr="00AF426D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bookmarkEnd w:id="2"/>
      <w:r w:rsidRPr="00AF426D">
        <w:rPr>
          <w:rFonts w:ascii="FreesiaUPC" w:hAnsi="FreesiaUPC" w:cs="FreesiaUPC"/>
          <w:b/>
          <w:bCs/>
          <w:sz w:val="30"/>
          <w:szCs w:val="30"/>
          <w:cs/>
        </w:rPr>
        <w:t xml:space="preserve">(ใช้เวลาเดินทางประมาณ </w:t>
      </w:r>
      <w:r w:rsidR="009B2D2E">
        <w:rPr>
          <w:rFonts w:ascii="FreesiaUPC" w:hAnsi="FreesiaUPC" w:cs="FreesiaUPC"/>
          <w:b/>
          <w:bCs/>
          <w:sz w:val="30"/>
          <w:szCs w:val="30"/>
        </w:rPr>
        <w:t>1</w:t>
      </w:r>
      <w:r w:rsidRPr="00AF426D">
        <w:rPr>
          <w:rFonts w:ascii="FreesiaUPC" w:hAnsi="FreesiaUPC" w:cs="FreesiaUPC"/>
          <w:b/>
          <w:bCs/>
          <w:sz w:val="30"/>
          <w:szCs w:val="30"/>
          <w:cs/>
        </w:rPr>
        <w:t xml:space="preserve"> ชั่วโมง)</w:t>
      </w:r>
      <w:r w:rsidRPr="00AF426D">
        <w:rPr>
          <w:rFonts w:ascii="FreesiaUPC" w:hAnsi="FreesiaUPC" w:cs="FreesiaUPC"/>
          <w:b/>
          <w:bCs/>
          <w:sz w:val="30"/>
          <w:szCs w:val="30"/>
        </w:rPr>
        <w:tab/>
      </w:r>
    </w:p>
    <w:p w14:paraId="52B70563" w14:textId="6E6C5FB0" w:rsidR="009B2D2E" w:rsidRPr="00AF426D" w:rsidRDefault="009B2D2E" w:rsidP="009B2D2E">
      <w:pPr>
        <w:spacing w:after="240"/>
        <w:ind w:left="1134"/>
        <w:jc w:val="thaiDistribute"/>
        <w:rPr>
          <w:rFonts w:ascii="FreesiaUPC" w:hAnsi="FreesiaUPC" w:cs="FreesiaUPC"/>
          <w:color w:val="000099"/>
          <w:sz w:val="30"/>
          <w:szCs w:val="30"/>
        </w:rPr>
      </w:pPr>
      <w:r w:rsidRPr="0077407D">
        <w:rPr>
          <w:rFonts w:ascii="FreesiaUPC" w:eastAsiaTheme="minorHAnsi" w:hAnsi="FreesiaUPC" w:cs="FreesiaUPC"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748352" behindDoc="0" locked="0" layoutInCell="1" allowOverlap="1" wp14:anchorId="6DF0AF80" wp14:editId="11C9C38C">
            <wp:simplePos x="0" y="0"/>
            <wp:positionH relativeFrom="margin">
              <wp:posOffset>3147060</wp:posOffset>
            </wp:positionH>
            <wp:positionV relativeFrom="paragraph">
              <wp:posOffset>67310</wp:posOffset>
            </wp:positionV>
            <wp:extent cx="3531870" cy="2006600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3"/>
                    <a:stretch/>
                  </pic:blipFill>
                  <pic:spPr bwMode="auto">
                    <a:xfrm>
                      <a:off x="0" y="0"/>
                      <a:ext cx="3531870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C00">
        <w:rPr>
          <w:rFonts w:ascii="FreesiaUPC" w:hAnsi="FreesiaUPC" w:cs="FreesiaUPC"/>
          <w:sz w:val="30"/>
          <w:szCs w:val="30"/>
          <w:cs/>
        </w:rPr>
        <w:t xml:space="preserve">นำท่านเดินทางสู่ </w:t>
      </w:r>
      <w:r w:rsidRPr="00AF426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จัตุรัสหย่างเทียนวู่</w:t>
      </w:r>
      <w:r w:rsidRPr="00AF426D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Pr="00F95C00">
        <w:rPr>
          <w:rFonts w:ascii="FreesiaUPC" w:hAnsi="FreesiaUPC" w:cs="FreesiaUPC"/>
          <w:sz w:val="30"/>
          <w:szCs w:val="30"/>
          <w:cs/>
        </w:rPr>
        <w:t xml:space="preserve">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ถ่ายรูปคู่กับ </w:t>
      </w:r>
      <w:r w:rsidRPr="00AF426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หมีแพนด้าเซลฟี่</w:t>
      </w:r>
      <w:r w:rsidRPr="00AF426D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Pr="00F95C00">
        <w:rPr>
          <w:rFonts w:ascii="FreesiaUPC" w:hAnsi="FreesiaUPC" w:cs="FreesiaUPC"/>
          <w:sz w:val="30"/>
          <w:szCs w:val="30"/>
          <w:cs/>
        </w:rPr>
        <w:t>เจ้าแพนด้ายักษ์ที่กำลังนอนหงายท้องเซลฟี่อย่างน่ารัก จุดไฮไลท์อีกที่ๆ ไม่ควรพลาด</w:t>
      </w:r>
      <w:r w:rsidRPr="00F95C00">
        <w:rPr>
          <w:rFonts w:ascii="FreesiaUPC" w:hAnsi="FreesiaUPC" w:cs="FreesiaUPC"/>
          <w:sz w:val="30"/>
          <w:szCs w:val="30"/>
        </w:rPr>
        <w:t xml:space="preserve"> </w:t>
      </w:r>
      <w:r w:rsidRPr="00F95C00">
        <w:rPr>
          <w:rFonts w:ascii="FreesiaUPC" w:hAnsi="FreesiaUPC" w:cs="FreesiaUPC"/>
          <w:sz w:val="30"/>
          <w:szCs w:val="30"/>
          <w:cs/>
        </w:rPr>
        <w:t xml:space="preserve">และเดินทางสู่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ห้องสมุดอลังการ</w:t>
      </w:r>
      <w:r w:rsidRPr="00AF426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จงซูเก๋อ (ตูเจียงเอี้ยนจงซูเก๋อ) </w:t>
      </w:r>
      <w:r w:rsidRPr="00F95C00">
        <w:rPr>
          <w:rFonts w:ascii="FreesiaUPC" w:hAnsi="FreesiaUPC" w:cs="FreesiaUPC"/>
          <w:sz w:val="30"/>
          <w:szCs w:val="30"/>
          <w:cs/>
        </w:rPr>
        <w:t>ร้านหนังสือสุดล้ำสมัยที่ถูกเนรมิตให้ดูแปลกตา ตัวเพดานกระจกสะท้อนภาพบันไดซิกแซกภายในร้านหนังสือจงซูเก๋อ ทำให้ร้าน</w:t>
      </w:r>
      <w:r w:rsidRPr="00AF426D">
        <w:rPr>
          <w:rFonts w:ascii="FreesiaUPC" w:hAnsi="FreesiaUPC" w:cs="FreesiaUPC"/>
          <w:sz w:val="30"/>
          <w:szCs w:val="30"/>
          <w:cs/>
        </w:rPr>
        <w:t>หนังสือแห่งนี้ดูมีลูกเล่นแตกต่างจากร้านหนังสือทั่วไป</w:t>
      </w:r>
      <w:r w:rsidRPr="00AF426D">
        <w:rPr>
          <w:rFonts w:ascii="FreesiaUPC" w:eastAsiaTheme="minorHAnsi" w:hAnsi="FreesiaUPC" w:cs="FreesiaUPC"/>
          <w:noProof/>
          <w:sz w:val="22"/>
          <w:szCs w:val="22"/>
          <w:lang w:eastAsia="en-US"/>
        </w:rPr>
        <w:t xml:space="preserve"> </w:t>
      </w:r>
    </w:p>
    <w:p w14:paraId="528AE4D8" w14:textId="32652C97" w:rsidR="00505699" w:rsidRPr="00AF426D" w:rsidRDefault="00F95C00" w:rsidP="00505699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รับประทานอาหารกลางวัน ณ ภัตตาคาร </w:t>
      </w:r>
    </w:p>
    <w:p w14:paraId="41474313" w14:textId="3B11DDCE" w:rsidR="00673EDC" w:rsidRDefault="00BC5570" w:rsidP="00F95C00">
      <w:pPr>
        <w:spacing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นำท่านเดินทางไปยัง </w:t>
      </w:r>
      <w:r w:rsidR="009B2D2E" w:rsidRPr="00BC5570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เมืองโบราณกวนเ</w:t>
      </w:r>
      <w:r w:rsidRPr="00BC5570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ซี่</w:t>
      </w:r>
      <w:r w:rsidR="009B2D2E" w:rsidRPr="00BC5570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ยน</w:t>
      </w:r>
      <w:r w:rsidR="009B2D2E" w:rsidRPr="00BC5570">
        <w:rPr>
          <w:rFonts w:ascii="FreesiaUPC" w:hAnsi="FreesiaUPC" w:cs="FreesiaUPC"/>
          <w:color w:val="FF0000"/>
          <w:sz w:val="30"/>
          <w:szCs w:val="30"/>
        </w:rPr>
        <w:t xml:space="preserve"> </w:t>
      </w:r>
      <w:r w:rsidRPr="00BC5570">
        <w:rPr>
          <w:rFonts w:ascii="FreesiaUPC" w:hAnsi="FreesiaUPC" w:cs="FreesiaUPC"/>
          <w:sz w:val="30"/>
          <w:szCs w:val="30"/>
          <w:cs/>
        </w:rPr>
        <w:t>สัมผัสวิถีชีวิตดั้งเดิม</w:t>
      </w:r>
      <w:r w:rsidRPr="00BC5570">
        <w:rPr>
          <w:rFonts w:ascii="FreesiaUPC" w:hAnsi="FreesiaUPC" w:cs="FreesiaUPC" w:hint="cs"/>
          <w:sz w:val="30"/>
          <w:szCs w:val="30"/>
          <w:cs/>
        </w:rPr>
        <w:t xml:space="preserve">ของผู้คนในท้องถิ่น </w:t>
      </w:r>
      <w:r w:rsidR="0035247F">
        <w:rPr>
          <w:rFonts w:ascii="FreesiaUPC" w:hAnsi="FreesiaUPC" w:cs="FreesiaUPC" w:hint="cs"/>
          <w:sz w:val="30"/>
          <w:szCs w:val="30"/>
          <w:cs/>
        </w:rPr>
        <w:t>อาคา</w:t>
      </w:r>
      <w:r w:rsidRPr="00BC5570">
        <w:rPr>
          <w:rFonts w:ascii="FreesiaUPC" w:hAnsi="FreesiaUPC" w:cs="FreesiaUPC"/>
          <w:sz w:val="30"/>
          <w:szCs w:val="30"/>
          <w:cs/>
        </w:rPr>
        <w:t>บ้านเรือนไม้</w:t>
      </w:r>
      <w:r w:rsidR="0035247F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35247F" w:rsidRPr="00BC5570">
        <w:rPr>
          <w:rFonts w:ascii="FreesiaUPC" w:hAnsi="FreesiaUPC" w:cs="FreesiaUPC"/>
          <w:sz w:val="30"/>
          <w:szCs w:val="30"/>
          <w:cs/>
        </w:rPr>
        <w:t>ซอยหินโบราณ</w:t>
      </w:r>
      <w:r w:rsidRPr="00BC5570">
        <w:rPr>
          <w:rFonts w:ascii="FreesiaUPC" w:hAnsi="FreesiaUPC" w:cs="FreesiaUPC"/>
          <w:sz w:val="30"/>
          <w:szCs w:val="30"/>
          <w:cs/>
        </w:rPr>
        <w:t xml:space="preserve"> </w:t>
      </w:r>
      <w:r w:rsidRPr="00BC5570">
        <w:rPr>
          <w:rFonts w:ascii="FreesiaUPC" w:hAnsi="FreesiaUPC" w:cs="FreesiaUPC" w:hint="cs"/>
          <w:sz w:val="30"/>
          <w:szCs w:val="30"/>
          <w:cs/>
        </w:rPr>
        <w:t xml:space="preserve">และร้านน้ำชาสไตล์เสฉวน </w:t>
      </w:r>
      <w:r>
        <w:rPr>
          <w:rFonts w:ascii="FreesiaUPC" w:hAnsi="FreesiaUPC" w:cs="FreesiaUPC" w:hint="cs"/>
          <w:sz w:val="30"/>
          <w:szCs w:val="30"/>
          <w:cs/>
        </w:rPr>
        <w:t>เดิน</w:t>
      </w:r>
      <w:r w:rsidRPr="00BC5570">
        <w:rPr>
          <w:rFonts w:ascii="FreesiaUPC" w:hAnsi="FreesiaUPC" w:cs="FreesiaUPC" w:hint="cs"/>
          <w:sz w:val="30"/>
          <w:szCs w:val="30"/>
          <w:cs/>
        </w:rPr>
        <w:t>ชมบรรยากาศเมืองตูเจียงเยี่ยนยามค่ำคืนบริเวณริมแม่น้ำ</w:t>
      </w:r>
    </w:p>
    <w:p w14:paraId="30E45A9C" w14:textId="77777777" w:rsidR="00DF35DA" w:rsidRDefault="00BC2C53" w:rsidP="00BC2C53">
      <w:pPr>
        <w:spacing w:after="240"/>
        <w:ind w:left="1128" w:right="130"/>
        <w:jc w:val="thaiDistribute"/>
        <w:rPr>
          <w:rFonts w:ascii="FreesiaUPC" w:hAnsi="FreesiaUPC" w:cs="FreesiaUPC"/>
          <w:noProof/>
          <w:sz w:val="30"/>
          <w:szCs w:val="30"/>
          <w:lang w:eastAsia="en-US"/>
        </w:rPr>
      </w:pPr>
      <w:r w:rsidRPr="00BC2C53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เดินเที่ยว </w:t>
      </w:r>
      <w:r w:rsidRPr="00BC2C53">
        <w:rPr>
          <w:rFonts w:ascii="FreesiaUPC" w:hAnsi="FreesiaUPC" w:cs="FreesiaUPC"/>
          <w:b/>
          <w:bCs/>
          <w:noProof/>
          <w:color w:val="EE0000"/>
          <w:sz w:val="30"/>
          <w:szCs w:val="30"/>
          <w:cs/>
          <w:lang w:eastAsia="en-US"/>
        </w:rPr>
        <w:t>ถนนซอยกว้างซอยแคบ</w:t>
      </w:r>
      <w:r w:rsidRPr="00BC2C53">
        <w:rPr>
          <w:rFonts w:ascii="FreesiaUPC" w:hAnsi="FreesiaUPC" w:cs="FreesiaUPC"/>
          <w:noProof/>
          <w:color w:val="EE0000"/>
          <w:sz w:val="30"/>
          <w:szCs w:val="30"/>
          <w:cs/>
          <w:lang w:eastAsia="en-US"/>
        </w:rPr>
        <w:t xml:space="preserve"> </w:t>
      </w:r>
      <w:r w:rsidRPr="00BC2C53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3 ซอย แต่ละซอยมีความยาวประมาณ 400 เมตร มีร้านค้าเล็กๆ </w:t>
      </w:r>
    </w:p>
    <w:p w14:paraId="75E40380" w14:textId="7B5FA6B3" w:rsidR="0035247F" w:rsidRPr="00BC2C53" w:rsidRDefault="00004F0B" w:rsidP="00BC2C53">
      <w:pPr>
        <w:spacing w:after="240"/>
        <w:ind w:left="1128" w:right="130"/>
        <w:jc w:val="thaiDistribute"/>
        <w:rPr>
          <w:rFonts w:ascii="FreesiaUPC" w:hAnsi="FreesiaUPC" w:cs="FreesiaUPC"/>
          <w:noProof/>
          <w:sz w:val="30"/>
          <w:szCs w:val="30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6E16677A" wp14:editId="45AAE418">
            <wp:simplePos x="0" y="0"/>
            <wp:positionH relativeFrom="margin">
              <wp:align>left</wp:align>
            </wp:positionH>
            <wp:positionV relativeFrom="paragraph">
              <wp:posOffset>765175</wp:posOffset>
            </wp:positionV>
            <wp:extent cx="6783671" cy="452437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71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C53" w:rsidRPr="00BC2C53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รวมถึงร้านของเล่น </w:t>
      </w:r>
      <w:r w:rsidR="00BC2C53" w:rsidRPr="00BC2C53">
        <w:rPr>
          <w:rFonts w:ascii="FreesiaUPC" w:hAnsi="FreesiaUPC" w:cs="FreesiaUPC"/>
          <w:noProof/>
          <w:sz w:val="30"/>
          <w:szCs w:val="30"/>
          <w:lang w:eastAsia="en-US"/>
        </w:rPr>
        <w:t xml:space="preserve">ART TOY </w:t>
      </w:r>
      <w:r w:rsidR="00BC2C53" w:rsidRPr="00BC2C53">
        <w:rPr>
          <w:rFonts w:ascii="FreesiaUPC" w:hAnsi="FreesiaUPC" w:cs="FreesiaUPC"/>
          <w:noProof/>
          <w:sz w:val="30"/>
          <w:szCs w:val="30"/>
          <w:cs/>
          <w:lang w:eastAsia="en-US"/>
        </w:rPr>
        <w:t xml:space="preserve">ชื่อดังอย่าง </w:t>
      </w:r>
      <w:r w:rsidR="00BC2C53" w:rsidRPr="00BC2C53">
        <w:rPr>
          <w:rFonts w:ascii="FreesiaUPC" w:hAnsi="FreesiaUPC" w:cs="FreesiaUPC"/>
          <w:noProof/>
          <w:sz w:val="30"/>
          <w:szCs w:val="30"/>
          <w:lang w:eastAsia="en-US"/>
        </w:rPr>
        <w:t xml:space="preserve">POP MART </w:t>
      </w:r>
      <w:r w:rsidR="00BC2C53" w:rsidRPr="00BC2C53">
        <w:rPr>
          <w:rFonts w:ascii="FreesiaUPC" w:hAnsi="FreesiaUPC" w:cs="FreesiaUPC"/>
          <w:noProof/>
          <w:sz w:val="30"/>
          <w:szCs w:val="30"/>
          <w:cs/>
          <w:lang w:eastAsia="en-US"/>
        </w:rPr>
        <w:t>และ  52</w:t>
      </w:r>
      <w:r w:rsidR="00BC2C53" w:rsidRPr="00BC2C53">
        <w:rPr>
          <w:rFonts w:ascii="FreesiaUPC" w:hAnsi="FreesiaUPC" w:cs="FreesiaUPC"/>
          <w:noProof/>
          <w:sz w:val="30"/>
          <w:szCs w:val="30"/>
          <w:lang w:eastAsia="en-US"/>
        </w:rPr>
        <w:t xml:space="preserve">TOYS </w:t>
      </w:r>
      <w:r w:rsidR="00BC2C53" w:rsidRPr="00BC2C53">
        <w:rPr>
          <w:rFonts w:ascii="FreesiaUPC" w:hAnsi="FreesiaUPC" w:cs="FreesiaUPC"/>
          <w:noProof/>
          <w:sz w:val="30"/>
          <w:szCs w:val="30"/>
          <w:cs/>
          <w:lang w:eastAsia="en-US"/>
        </w:rPr>
        <w:t>ให้ท่านได้เลือกสะสม</w:t>
      </w:r>
      <w:r w:rsidR="00F9575D" w:rsidRPr="00BC2C53">
        <w:rPr>
          <w:rFonts w:ascii="FreesiaUPC" w:hAnsi="FreesiaUPC" w:cs="FreesiaUPC"/>
          <w:noProof/>
          <w:sz w:val="30"/>
          <w:szCs w:val="30"/>
          <w:lang w:eastAsia="en-US"/>
        </w:rPr>
        <w:tab/>
      </w:r>
    </w:p>
    <w:p w14:paraId="0F2BC9F4" w14:textId="2C881378" w:rsidR="00F9575D" w:rsidRDefault="00F9575D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47532CB7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316358E2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2CF8D404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1A2C553F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6DE83423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282FEBC8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16F8E0B5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4B16F40B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079A4FC2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00706D54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5EB22A8F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</w:rPr>
      </w:pPr>
    </w:p>
    <w:p w14:paraId="3223CE03" w14:textId="77777777" w:rsidR="00BC2C53" w:rsidRDefault="00BC2C53" w:rsidP="0035247F">
      <w:pPr>
        <w:spacing w:after="240"/>
        <w:ind w:left="-567" w:right="130"/>
        <w:jc w:val="thaiDistribute"/>
        <w:rPr>
          <w:rFonts w:ascii="FreesiaUPC" w:hAnsi="FreesiaUPC" w:cs="FreesiaUPC"/>
          <w:sz w:val="30"/>
          <w:szCs w:val="30"/>
          <w:cs/>
        </w:rPr>
      </w:pPr>
    </w:p>
    <w:tbl>
      <w:tblPr>
        <w:tblStyle w:val="GridTable4-Accent2"/>
        <w:tblW w:w="0" w:type="auto"/>
        <w:tblInd w:w="421" w:type="dxa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099"/>
      </w:tblGrid>
      <w:tr w:rsidR="00912B95" w14:paraId="4C486C49" w14:textId="77777777" w:rsidTr="00BC2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CCC0D9" w:themeFill="accent4" w:themeFillTint="66"/>
          </w:tcPr>
          <w:p w14:paraId="062ECBAD" w14:textId="56C02984" w:rsidR="00912B95" w:rsidRPr="00811207" w:rsidRDefault="00912B95" w:rsidP="00A8349D">
            <w:pPr>
              <w:spacing w:after="240"/>
              <w:ind w:right="130"/>
              <w:jc w:val="thaiDistribute"/>
              <w:rPr>
                <w:rFonts w:ascii="FreesiaUPC" w:hAnsi="FreesiaUPC" w:cs="FreesiaUPC"/>
                <w:sz w:val="30"/>
                <w:szCs w:val="30"/>
                <w:cs/>
              </w:rPr>
            </w:pPr>
            <w:r w:rsidRPr="00912B95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ออฟชั่น01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</w:rPr>
              <w:t xml:space="preserve">: 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  <w:cs/>
              </w:rPr>
              <w:t>หุบเขาหมีแพนด้า</w:t>
            </w:r>
            <w:r w:rsidR="00E87CA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 xml:space="preserve"> </w:t>
            </w:r>
            <w:r w:rsidR="00E87CA0" w:rsidRPr="00E87CA0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เป็นฐานวิจัยและเพาะพันธุ์แพนด้ายักษ์ที่มุ่งเน้นการปรับสภาพแพนด้าให้คุ้นเคยกับธรรมชาติก่อนปล่อยคืนสู่ป่า เป็นจุดที่สามารถชมแพนด้ายักษ์อย่างใกล้ชิดในสภาพแวดล้อมที่เป็นธรรมชาติ มีป่าไผ่ ลำธาร บรรยากาศร่มรื่น เงียบสงบ และอากาศสดชื่น นอกจากแพนด้ายักษ์แล้ว ยังมีโซนที่อยู่อาศัยของแพนด้าแดงบนภูเขา ซึ่งสามารถเดินชมได้อย่างใกล้ชิดมากๆ เช่นกัน</w:t>
            </w:r>
            <w:r w:rsidR="00E87CA0" w:rsidRPr="00E87CA0">
              <w:rPr>
                <w:rFonts w:ascii="Sarabun" w:eastAsiaTheme="minorHAnsi" w:hAnsi="Sarabun" w:cs="Sarabun" w:hint="cs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 w:rsidR="00E87CA0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300บาท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  <w:tr w:rsidR="00912B95" w14:paraId="6C8A3B20" w14:textId="77777777" w:rsidTr="00BC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CCC0D9" w:themeFill="accent4" w:themeFillTint="66"/>
          </w:tcPr>
          <w:p w14:paraId="116F0E74" w14:textId="435533E9" w:rsidR="00912B95" w:rsidRPr="00E87CA0" w:rsidRDefault="00912B95" w:rsidP="00A8349D">
            <w:pPr>
              <w:spacing w:after="240"/>
              <w:ind w:right="130"/>
              <w:jc w:val="thaiDistribute"/>
              <w:rPr>
                <w:rFonts w:ascii="FreesiaUPC" w:hAnsi="FreesiaUPC" w:cs="FreesiaUPC"/>
                <w:b w:val="0"/>
                <w:bCs w:val="0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194439">
              <w:rPr>
                <w:rFonts w:ascii="FreesiaUPC" w:hAnsi="FreesiaUPC" w:cs="FreesiaUPC" w:hint="cs"/>
                <w:sz w:val="32"/>
                <w:szCs w:val="32"/>
                <w:u w:val="single"/>
                <w:cs/>
              </w:rPr>
              <w:t>ออฟชั่น02</w:t>
            </w:r>
            <w:r w:rsidRPr="00194439">
              <w:rPr>
                <w:rFonts w:ascii="FreesiaUPC" w:hAnsi="FreesiaUPC" w:cs="FreesiaUPC"/>
                <w:sz w:val="32"/>
                <w:szCs w:val="32"/>
                <w:u w:val="single"/>
              </w:rPr>
              <w:t xml:space="preserve">: </w:t>
            </w:r>
            <w:r w:rsidR="00E87CA0" w:rsidRPr="00E87CA0">
              <w:rPr>
                <w:rFonts w:ascii="FreesiaUPC" w:hAnsi="FreesiaUPC" w:cs="FreesiaUPC"/>
                <w:sz w:val="32"/>
                <w:szCs w:val="32"/>
                <w:u w:val="single"/>
                <w:cs/>
              </w:rPr>
              <w:t>โชว์เปลี่ยนหน้ากาก+สุกี</w:t>
            </w:r>
            <w:r w:rsidR="00E87CA0">
              <w:rPr>
                <w:rFonts w:ascii="FreesiaUPC" w:hAnsi="FreesiaUPC" w:cs="FreesiaUPC" w:hint="cs"/>
                <w:sz w:val="32"/>
                <w:szCs w:val="32"/>
                <w:u w:val="single"/>
                <w:cs/>
              </w:rPr>
              <w:t>้</w:t>
            </w:r>
            <w:r w:rsidR="00E87CA0" w:rsidRPr="00E87CA0">
              <w:rPr>
                <w:rFonts w:ascii="FreesiaUPC" w:hAnsi="FreesiaUPC" w:cs="FreesiaUPC"/>
                <w:sz w:val="32"/>
                <w:szCs w:val="32"/>
                <w:u w:val="single"/>
                <w:cs/>
              </w:rPr>
              <w:t>หมาล่า</w:t>
            </w:r>
            <w:r w:rsidR="00E87CA0">
              <w:rPr>
                <w:rFonts w:ascii="FreesiaUPC" w:hAnsi="FreesiaUPC" w:cs="FreesiaUPC" w:hint="cs"/>
                <w:b w:val="0"/>
                <w:bCs w:val="0"/>
                <w:sz w:val="30"/>
                <w:szCs w:val="30"/>
                <w:cs/>
              </w:rPr>
              <w:t xml:space="preserve"> </w:t>
            </w:r>
            <w:r w:rsidR="00E87CA0" w:rsidRPr="00E87CA0">
              <w:rPr>
                <w:rFonts w:ascii="FreesiaUPC" w:hAnsi="FreesiaUPC" w:cs="FreesiaUPC"/>
                <w:b w:val="0"/>
                <w:bCs w:val="0"/>
                <w:sz w:val="30"/>
                <w:szCs w:val="30"/>
                <w:cs/>
              </w:rPr>
              <w:t xml:space="preserve">ตื่นตาตื่นใจไปกับ โชว์เปลี่ยนหน้ากาก “ความลับของเมืองเฉิงตู” การแสดงศิลปะชั้นสูงที่มีชื่อเสียงโด่งดังของมณฑลเสฉวน ซึ่งในการเปลี่ยนหน้ากากแต่ละครั้งใช้เวลาเพียงเสี้ยววินาที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 w:rsidR="00BC2C53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360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="00BC2C53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บาท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</w:tbl>
    <w:p w14:paraId="2BA5551B" w14:textId="77777777" w:rsidR="00912B95" w:rsidRPr="00912B95" w:rsidRDefault="00912B95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41B2C755" w14:textId="75648092" w:rsidR="00EE3A40" w:rsidRPr="00AF426D" w:rsidRDefault="00EE3A40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เย็น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493A91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อิสระตามอัธยาศัย เพื่อความสะดวกในการท่องเที่ยว</w:t>
      </w:r>
    </w:p>
    <w:p w14:paraId="0295D1D6" w14:textId="16F5205A" w:rsidR="00EE3A40" w:rsidRPr="00AF426D" w:rsidRDefault="00EA6C89" w:rsidP="00F95C00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พักที่</w:t>
      </w:r>
      <w:r w:rsidR="00EE3A4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F7756F">
        <w:rPr>
          <w:rFonts w:ascii="FreesiaUPC" w:hAnsi="FreesiaUPC" w:cs="FreesiaUPC"/>
          <w:b/>
          <w:bCs/>
          <w:color w:val="0000CC"/>
          <w:sz w:val="32"/>
          <w:szCs w:val="32"/>
        </w:rPr>
        <w:t>HANGCHEN</w:t>
      </w:r>
      <w:r w:rsidR="00BC5570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HOTEL</w:t>
      </w:r>
      <w:r w:rsidR="00EE3A40"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="00EE3A4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หรือระดับเทียบเท่า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4 ดาว</w:t>
      </w:r>
    </w:p>
    <w:p w14:paraId="5BC4EA17" w14:textId="0C851FFD" w:rsidR="00A87B97" w:rsidRPr="0077407D" w:rsidRDefault="00A87B97" w:rsidP="008C7251">
      <w:pPr>
        <w:spacing w:before="240" w:after="240" w:line="276" w:lineRule="auto"/>
        <w:ind w:left="-54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22"/>
          <w:szCs w:val="22"/>
          <w:lang w:eastAsia="en-US"/>
        </w:rPr>
      </w:pPr>
      <w:r w:rsidRPr="0077407D">
        <w:rPr>
          <w:rFonts w:ascii="FreesiaUPC" w:hAnsi="FreesiaUPC" w:cs="FreesiaUPC"/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DDEB962" wp14:editId="0A2FFF90">
                <wp:extent cx="7438292" cy="676800"/>
                <wp:effectExtent l="0" t="0" r="0" b="952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8292" cy="67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8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CE3912" w14:textId="15497564" w:rsidR="00BC5570" w:rsidRPr="0077407D" w:rsidRDefault="00A87B97" w:rsidP="00BC5570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740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A85012" w:rsidRPr="0077407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4A206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3</w:t>
                            </w:r>
                            <w:r w:rsidR="00A85012" w:rsidRPr="007740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B2D2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พิพิธภัณฑ์ผ้าปัก </w:t>
                            </w:r>
                            <w:r w:rsidR="00473D54" w:rsidRPr="007740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EE3A40" w:rsidRPr="0077407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B2D2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ร้านยา - ร้านหยก</w:t>
                            </w:r>
                            <w:r w:rsidR="00EE3A40" w:rsidRPr="0077407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E58F6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6E58F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ร้าน</w:t>
                            </w:r>
                            <w:r w:rsidR="001B456C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ยางพารา -</w:t>
                            </w:r>
                            <w:r w:rsidR="00BC5570" w:rsidRPr="007740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ไท่กู๋หลี่ - ถนนคนเดินซุนซีลู่ - หมีแพนด้ายักษ์ปีนตึก - สนามบินเฉิงตูเทียนฟู่ - สนามบินสุวรรณภูมิ</w:t>
                            </w:r>
                          </w:p>
                          <w:p w14:paraId="6CAEC7B0" w14:textId="1B7064AC" w:rsidR="00A87B97" w:rsidRPr="0077407D" w:rsidRDefault="00A87B97" w:rsidP="00673EDC">
                            <w:pPr>
                              <w:ind w:left="1418" w:hanging="1418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DEB962" id="_x0000_s1028" style="width:585.7pt;height:5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" fillcolor="#4d004d" stroked="f">
                <v:fill color2="#8a008a" rotate="t" angle="180" colors="0 #4d004d;.5 #730073;1 #8a008a" focus="100%" type="gradient"/>
                <v:textbox>
                  <w:txbxContent>
                    <w:p w14:paraId="6DCE3912" w14:textId="15497564" w:rsidR="00BC5570" w:rsidRPr="0077407D" w:rsidRDefault="00A87B97" w:rsidP="00BC5570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7740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 w:rsidR="00A85012" w:rsidRPr="0077407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4A206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3</w:t>
                      </w:r>
                      <w:r w:rsidR="00A85012" w:rsidRPr="007740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9B2D2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พิพิธภัณฑ์ผ้าปัก </w:t>
                      </w:r>
                      <w:r w:rsidR="00473D54" w:rsidRPr="007740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EE3A40" w:rsidRPr="0077407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B2D2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ร้านยา - ร้านหยก</w:t>
                      </w:r>
                      <w:r w:rsidR="00EE3A40" w:rsidRPr="0077407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E58F6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–</w:t>
                      </w:r>
                      <w:r w:rsidR="006E58F6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ร้าน</w:t>
                      </w:r>
                      <w:r w:rsidR="001B456C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ยางพารา -</w:t>
                      </w:r>
                      <w:r w:rsidR="00BC5570" w:rsidRPr="007740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ไท่กู๋หลี่ - ถนนคนเดินซุนซีลู่ - หมีแพนด้ายักษ์ปีนตึก - สนามบินเฉิงตูเทียนฟู่ - สนามบินสุวรรณภูมิ</w:t>
                      </w:r>
                    </w:p>
                    <w:p w14:paraId="6CAEC7B0" w14:textId="1B7064AC" w:rsidR="00A87B97" w:rsidRPr="0077407D" w:rsidRDefault="00A87B97" w:rsidP="00673EDC">
                      <w:pPr>
                        <w:ind w:left="1418" w:hanging="1418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B073FE" w14:textId="2403A4A4" w:rsidR="00E55472" w:rsidRPr="00AF426D" w:rsidRDefault="00E55472" w:rsidP="00F95C00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BB773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อาหารเช้า ณ </w:t>
      </w:r>
      <w:r w:rsidR="0039335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ห้องอาหารโรงแรม</w:t>
      </w:r>
    </w:p>
    <w:p w14:paraId="22B2A924" w14:textId="38985935" w:rsidR="0035469C" w:rsidRDefault="00922F7A" w:rsidP="0035469C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</w:rPr>
      </w:pPr>
      <w:r w:rsidRPr="00F95C00">
        <w:rPr>
          <w:rFonts w:ascii="FreesiaUPC" w:hAnsi="FreesiaUPC" w:cs="FreesiaUPC"/>
          <w:sz w:val="30"/>
          <w:szCs w:val="30"/>
          <w:cs/>
        </w:rPr>
        <w:t xml:space="preserve">ออกเดินทางสู่ </w:t>
      </w:r>
      <w:r w:rsidRPr="00AF426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เฉิงตู</w:t>
      </w:r>
      <w:r w:rsidRPr="00F95C00">
        <w:rPr>
          <w:rFonts w:ascii="FreesiaUPC" w:hAnsi="FreesiaUPC" w:cs="FreesiaUPC"/>
          <w:sz w:val="30"/>
          <w:szCs w:val="30"/>
          <w:cs/>
        </w:rPr>
        <w:t xml:space="preserve"> </w:t>
      </w:r>
      <w:r w:rsidRPr="00AF426D">
        <w:rPr>
          <w:rFonts w:ascii="FreesiaUPC" w:hAnsi="FreesiaUPC" w:cs="FreesiaUPC"/>
          <w:b/>
          <w:bCs/>
          <w:sz w:val="30"/>
          <w:szCs w:val="30"/>
          <w:cs/>
        </w:rPr>
        <w:t xml:space="preserve">(ใช้เวลาเดินทางประมาณ </w:t>
      </w:r>
      <w:r w:rsidR="000734EB" w:rsidRPr="00AF426D">
        <w:rPr>
          <w:rFonts w:ascii="FreesiaUPC" w:hAnsi="FreesiaUPC" w:cs="FreesiaUPC"/>
          <w:b/>
          <w:bCs/>
          <w:sz w:val="30"/>
          <w:szCs w:val="30"/>
          <w:cs/>
        </w:rPr>
        <w:t>1</w:t>
      </w:r>
      <w:r w:rsidRPr="00AF426D">
        <w:rPr>
          <w:rFonts w:ascii="FreesiaUPC" w:hAnsi="FreesiaUPC" w:cs="FreesiaUPC"/>
          <w:b/>
          <w:bCs/>
          <w:sz w:val="30"/>
          <w:szCs w:val="30"/>
          <w:cs/>
        </w:rPr>
        <w:t xml:space="preserve"> ชั่วโมง) </w:t>
      </w:r>
      <w:r w:rsidR="00BC5570">
        <w:rPr>
          <w:rFonts w:ascii="FreesiaUPC" w:hAnsi="FreesiaUPC" w:cs="FreesiaUPC" w:hint="cs"/>
          <w:sz w:val="30"/>
          <w:szCs w:val="30"/>
          <w:cs/>
        </w:rPr>
        <w:t>เข้าชมความสวยงาม</w:t>
      </w:r>
      <w:r w:rsidR="001B456C">
        <w:rPr>
          <w:rFonts w:ascii="FreesiaUPC" w:hAnsi="FreesiaUPC" w:cs="FreesiaUPC" w:hint="cs"/>
          <w:sz w:val="30"/>
          <w:szCs w:val="30"/>
          <w:cs/>
        </w:rPr>
        <w:t>ของ</w:t>
      </w:r>
      <w:r w:rsidR="00BC5570">
        <w:rPr>
          <w:rFonts w:ascii="FreesiaUPC" w:hAnsi="FreesiaUPC" w:cs="FreesiaUPC" w:hint="cs"/>
          <w:sz w:val="30"/>
          <w:szCs w:val="30"/>
          <w:cs/>
        </w:rPr>
        <w:t xml:space="preserve">ผ้าปักที่ </w:t>
      </w:r>
      <w:r w:rsidR="00BC5570" w:rsidRPr="00BC5570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พิพิธภัณฑ์ผ้าปัก</w:t>
      </w:r>
      <w:r w:rsidR="00BC5570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BC5570" w:rsidRPr="00BC5570">
        <w:rPr>
          <w:rFonts w:ascii="FreesiaUPC" w:hAnsi="FreesiaUPC" w:cs="FreesiaUPC" w:hint="cs"/>
          <w:sz w:val="30"/>
          <w:szCs w:val="30"/>
          <w:cs/>
        </w:rPr>
        <w:t>เป็นสถานที่แห่งเดียวในประเทศจีนที่จัดแสดงกระบวนการทอผ้าด้วยมือของผ้าไหมชู่</w:t>
      </w:r>
      <w:r w:rsidR="00BC5570" w:rsidRPr="00BC5570">
        <w:rPr>
          <w:rFonts w:ascii="FreesiaUPC" w:hAnsi="FreesiaUPC" w:cs="FreesiaUPC"/>
          <w:sz w:val="30"/>
          <w:szCs w:val="30"/>
          <w:cs/>
        </w:rPr>
        <w:t xml:space="preserve"> </w:t>
      </w:r>
      <w:r w:rsidR="00BC5570" w:rsidRPr="00BC5570">
        <w:rPr>
          <w:rFonts w:ascii="FreesiaUPC" w:hAnsi="FreesiaUPC" w:cs="FreesiaUPC" w:hint="cs"/>
          <w:sz w:val="30"/>
          <w:szCs w:val="30"/>
          <w:cs/>
        </w:rPr>
        <w:t>ตลอดจนประวัติศาสตร์และวัฒนธรรมของผ้าไหมและงานปักชู่</w:t>
      </w:r>
      <w:r w:rsidR="00BC5570">
        <w:rPr>
          <w:rFonts w:ascii="FreesiaUPC" w:hAnsi="FreesiaUPC" w:cs="FreesiaUPC" w:hint="cs"/>
          <w:sz w:val="30"/>
          <w:szCs w:val="30"/>
          <w:cs/>
        </w:rPr>
        <w:t xml:space="preserve"> หลังจากนั้น</w:t>
      </w:r>
      <w:r w:rsidRPr="00F95C00">
        <w:rPr>
          <w:rFonts w:ascii="FreesiaUPC" w:hAnsi="FreesiaUPC" w:cs="FreesiaUPC"/>
          <w:sz w:val="30"/>
          <w:szCs w:val="30"/>
          <w:cs/>
        </w:rPr>
        <w:t xml:space="preserve">แวะชม </w:t>
      </w:r>
      <w:r w:rsidRPr="00AF426D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>ร้า</w:t>
      </w:r>
      <w:r w:rsidR="00BC5570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นยา</w:t>
      </w:r>
      <w:r w:rsidRPr="00F95C00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Pr="00F95C00">
        <w:rPr>
          <w:rFonts w:ascii="FreesiaUPC" w:hAnsi="FreesiaUPC" w:cs="FreesiaUPC"/>
          <w:sz w:val="30"/>
          <w:szCs w:val="30"/>
          <w:cs/>
        </w:rPr>
        <w:t xml:space="preserve">และ </w:t>
      </w:r>
      <w:r w:rsidRPr="00AF426D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>ร้าน</w:t>
      </w:r>
      <w:r w:rsidR="00BC5570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หยก</w:t>
      </w:r>
    </w:p>
    <w:p w14:paraId="681D314C" w14:textId="77777777" w:rsidR="00F7756F" w:rsidRDefault="005A1C02" w:rsidP="00F7756F">
      <w:pPr>
        <w:spacing w:after="240"/>
        <w:ind w:left="1134" w:right="39" w:hanging="1134"/>
        <w:jc w:val="thaiDistribute"/>
        <w:rPr>
          <w:rFonts w:ascii="FreesiaUPC" w:hAnsi="FreesiaUPC" w:cs="FreesiaUPC"/>
          <w:sz w:val="30"/>
          <w:szCs w:val="30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="00193CC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F7756F" w:rsidRPr="00F7756F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อิสระตามอัธยาศัย เพื่อความสะดวกในการท่องเที่ยว</w:t>
      </w:r>
    </w:p>
    <w:p w14:paraId="0E4DB6A4" w14:textId="07ABD1E1" w:rsidR="000056CA" w:rsidRDefault="003E5F34" w:rsidP="00F7756F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anchor distT="0" distB="0" distL="114300" distR="114300" simplePos="0" relativeHeight="251768832" behindDoc="0" locked="0" layoutInCell="1" allowOverlap="1" wp14:anchorId="24E3584C" wp14:editId="72FBF81C">
            <wp:simplePos x="0" y="0"/>
            <wp:positionH relativeFrom="margin">
              <wp:align>center</wp:align>
            </wp:positionH>
            <wp:positionV relativeFrom="paragraph">
              <wp:posOffset>940132</wp:posOffset>
            </wp:positionV>
            <wp:extent cx="6299767" cy="3848668"/>
            <wp:effectExtent l="0" t="0" r="6350" b="0"/>
            <wp:wrapNone/>
            <wp:docPr id="4087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42" name="Picture 40874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767" cy="3848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56C" w:rsidRPr="00F95C00">
        <w:rPr>
          <w:rFonts w:ascii="FreesiaUPC" w:hAnsi="FreesiaUPC" w:cs="FreesiaUPC"/>
          <w:sz w:val="30"/>
          <w:szCs w:val="30"/>
          <w:cs/>
        </w:rPr>
        <w:t xml:space="preserve">แวะชม </w:t>
      </w:r>
      <w:r w:rsidR="001B456C" w:rsidRPr="00AF426D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>ร้า</w:t>
      </w:r>
      <w:r w:rsidR="001B456C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นยางพารา</w:t>
      </w:r>
      <w:r w:rsidR="001B456C" w:rsidRPr="00F95C00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1B456C" w:rsidRPr="001B456C">
        <w:rPr>
          <w:rFonts w:ascii="FreesiaUPC" w:hAnsi="FreesiaUPC" w:cs="FreesiaUPC" w:hint="cs"/>
          <w:sz w:val="30"/>
          <w:szCs w:val="30"/>
          <w:cs/>
        </w:rPr>
        <w:t>และ</w:t>
      </w:r>
      <w:r w:rsidR="00193CC6" w:rsidRPr="00F95C00">
        <w:rPr>
          <w:rFonts w:ascii="FreesiaUPC" w:hAnsi="FreesiaUPC" w:cs="FreesiaUPC"/>
          <w:sz w:val="30"/>
          <w:szCs w:val="30"/>
          <w:cs/>
        </w:rPr>
        <w:t>นำทุกท่าน</w:t>
      </w:r>
      <w:r w:rsidR="000056CA" w:rsidRPr="00F95C00">
        <w:rPr>
          <w:rFonts w:ascii="FreesiaUPC" w:hAnsi="FreesiaUPC" w:cs="FreesiaUPC"/>
          <w:sz w:val="30"/>
          <w:szCs w:val="30"/>
          <w:cs/>
        </w:rPr>
        <w:t xml:space="preserve">เดินทางสู่ </w:t>
      </w:r>
      <w:r w:rsidR="000056CA" w:rsidRPr="00AF426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ไท่กู๋หลี</w:t>
      </w:r>
      <w:r w:rsidR="000056CA" w:rsidRPr="00F95C00">
        <w:rPr>
          <w:rFonts w:ascii="FreesiaUPC" w:hAnsi="FreesiaUPC" w:cs="FreesiaUPC"/>
          <w:color w:val="0033CC"/>
          <w:sz w:val="30"/>
          <w:szCs w:val="30"/>
          <w:cs/>
        </w:rPr>
        <w:t xml:space="preserve"> </w:t>
      </w:r>
      <w:r w:rsidR="000056CA" w:rsidRPr="00F95C00">
        <w:rPr>
          <w:rFonts w:ascii="FreesiaUPC" w:hAnsi="FreesiaUPC" w:cs="FreesiaUPC"/>
          <w:sz w:val="30"/>
          <w:szCs w:val="30"/>
          <w:cs/>
        </w:rPr>
        <w:t xml:space="preserve">แหล่งช้อปปิ้งที่มีห้างสรรพสินค้ารายล้อมมากมาย และเดินทางสู่ </w:t>
      </w:r>
      <w:r w:rsidR="000056CA" w:rsidRPr="00AF426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ถนนคนเดินซุนซีลู่</w:t>
      </w:r>
      <w:r w:rsidR="000056CA" w:rsidRPr="00AF426D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0056CA" w:rsidRPr="00F95C00">
        <w:rPr>
          <w:rFonts w:ascii="FreesiaUPC" w:hAnsi="FreesiaUPC" w:cs="FreesiaUPC"/>
          <w:sz w:val="30"/>
          <w:szCs w:val="30"/>
          <w:cs/>
        </w:rPr>
        <w:t>แหล่งช้อปปิ้งชื่อดังของเมืองเฉิงตู อิสระช้อปปิ้งแบรนด์เนม สินค้าพื้นเมือง และขนมท้องถิ่</w:t>
      </w:r>
      <w:r w:rsidR="00E2305A">
        <w:rPr>
          <w:rFonts w:ascii="FreesiaUPC" w:hAnsi="FreesiaUPC" w:cs="FreesiaUPC"/>
          <w:sz w:val="30"/>
          <w:szCs w:val="30"/>
          <w:cs/>
        </w:rPr>
        <w:t>น ฯลฯ ตามอัธยาศัย นอกจากนี้ยังสามารถขึ้นไปถ่ายร</w:t>
      </w:r>
      <w:r w:rsidR="00E2305A">
        <w:rPr>
          <w:rFonts w:ascii="FreesiaUPC" w:hAnsi="FreesiaUPC" w:cs="FreesiaUPC" w:hint="cs"/>
          <w:sz w:val="30"/>
          <w:szCs w:val="30"/>
          <w:cs/>
        </w:rPr>
        <w:t>ูปกับ</w:t>
      </w:r>
      <w:r w:rsidR="000056CA" w:rsidRPr="00F95C00">
        <w:rPr>
          <w:rFonts w:ascii="FreesiaUPC" w:hAnsi="FreesiaUPC" w:cs="FreesiaUPC"/>
          <w:sz w:val="30"/>
          <w:szCs w:val="30"/>
          <w:cs/>
        </w:rPr>
        <w:t xml:space="preserve"> </w:t>
      </w:r>
      <w:r w:rsidR="000056CA" w:rsidRPr="00AF426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หมีแพนด้ายักษ์ปีนตึก</w:t>
      </w:r>
      <w:r w:rsidR="000056CA" w:rsidRPr="00AF426D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="000056CA" w:rsidRPr="00F95C00">
        <w:rPr>
          <w:rFonts w:ascii="FreesiaUPC" w:hAnsi="FreesiaUPC" w:cs="FreesiaUPC"/>
          <w:sz w:val="30"/>
          <w:szCs w:val="30"/>
          <w:cs/>
        </w:rPr>
        <w:t xml:space="preserve">เจ้าแพนด้าอ้วนน่ารักกำลังป่ายปีนตึก </w:t>
      </w:r>
      <w:r w:rsidR="000056CA" w:rsidRPr="00F95C00">
        <w:rPr>
          <w:rFonts w:ascii="FreesiaUPC" w:hAnsi="FreesiaUPC" w:cs="FreesiaUPC"/>
          <w:sz w:val="30"/>
          <w:szCs w:val="30"/>
        </w:rPr>
        <w:t>IFS BUILDING</w:t>
      </w:r>
      <w:r w:rsidR="000056CA" w:rsidRPr="00F95C00">
        <w:rPr>
          <w:rFonts w:ascii="FreesiaUPC" w:hAnsi="FreesiaUPC" w:cs="FreesiaUPC"/>
          <w:sz w:val="30"/>
          <w:szCs w:val="30"/>
          <w:cs/>
        </w:rPr>
        <w:t xml:space="preserve"> </w:t>
      </w:r>
    </w:p>
    <w:p w14:paraId="0F22D068" w14:textId="189359E1" w:rsidR="00BC2C53" w:rsidRDefault="00BC2C53" w:rsidP="00F7756F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</w:rPr>
      </w:pPr>
    </w:p>
    <w:p w14:paraId="1419DC1E" w14:textId="217D4900" w:rsidR="00BC2C53" w:rsidRDefault="00BC2C53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3D78877B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10FCBE8E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33F5E240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37FCED81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3E756A7F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0065C215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78F13B6D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6181C890" w14:textId="77777777" w:rsidR="003E5F34" w:rsidRDefault="003E5F34" w:rsidP="003E5F34">
      <w:pPr>
        <w:spacing w:after="240"/>
        <w:ind w:right="39"/>
        <w:jc w:val="thaiDistribute"/>
        <w:rPr>
          <w:rFonts w:ascii="FreesiaUPC" w:hAnsi="FreesiaUPC" w:cs="FreesiaUPC"/>
          <w:sz w:val="30"/>
          <w:szCs w:val="30"/>
        </w:rPr>
      </w:pPr>
    </w:p>
    <w:p w14:paraId="29407170" w14:textId="77777777" w:rsidR="003E5F34" w:rsidRDefault="00193CC6" w:rsidP="003E5F34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เย็น</w:t>
      </w:r>
      <w:r w:rsidR="00F95C0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2C139A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อิสระตามอัธยาศัย เพื่อความสะดวกในการท่องเที่ยว</w:t>
      </w:r>
      <w:r w:rsidR="002C139A"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</w:p>
    <w:p w14:paraId="629834DB" w14:textId="09A20FAF" w:rsidR="007028A6" w:rsidRPr="003E5F34" w:rsidRDefault="007028A6" w:rsidP="003E5F34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F95C00">
        <w:rPr>
          <w:rFonts w:ascii="FreesiaUPC" w:hAnsi="FreesiaUPC" w:cs="FreesiaUPC"/>
          <w:b/>
          <w:bCs/>
          <w:sz w:val="30"/>
          <w:szCs w:val="30"/>
          <w:u w:val="single"/>
          <w:cs/>
        </w:rPr>
        <w:t>ได้เวลาสมควรนำท่านเดินทางสู่สนามบิน</w:t>
      </w:r>
    </w:p>
    <w:p w14:paraId="18F95489" w14:textId="698D429F" w:rsidR="007028A6" w:rsidRDefault="00BC5570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0"/>
          <w:szCs w:val="30"/>
          <w:cs/>
        </w:rPr>
        <w:t>23</w:t>
      </w:r>
      <w:r w:rsidR="005A1C02" w:rsidRPr="00F95C00">
        <w:rPr>
          <w:rFonts w:ascii="FreesiaUPC" w:hAnsi="FreesiaUPC" w:cs="FreesiaUPC"/>
          <w:sz w:val="30"/>
          <w:szCs w:val="30"/>
        </w:rPr>
        <w:t>.</w:t>
      </w:r>
      <w:r>
        <w:rPr>
          <w:rFonts w:ascii="FreesiaUPC" w:hAnsi="FreesiaUPC" w:cs="FreesiaUPC"/>
          <w:sz w:val="30"/>
          <w:szCs w:val="30"/>
        </w:rPr>
        <w:t>00</w:t>
      </w:r>
      <w:r w:rsidR="007028A6" w:rsidRPr="00F95C00">
        <w:rPr>
          <w:rFonts w:ascii="FreesiaUPC" w:hAnsi="FreesiaUPC" w:cs="FreesiaUPC"/>
          <w:sz w:val="30"/>
          <w:szCs w:val="30"/>
          <w:cs/>
        </w:rPr>
        <w:t xml:space="preserve"> น.</w:t>
      </w:r>
      <w:r w:rsidR="00F95C00">
        <w:rPr>
          <w:rFonts w:ascii="FreesiaUPC" w:hAnsi="FreesiaUPC" w:cs="FreesiaUPC"/>
          <w:sz w:val="32"/>
          <w:szCs w:val="32"/>
          <w:cs/>
        </w:rPr>
        <w:tab/>
      </w:r>
      <w:r w:rsidR="007028A6" w:rsidRPr="0077407D">
        <w:rPr>
          <w:rFonts w:ascii="FreesiaUPC" w:hAnsi="FreesiaUPC" w:cs="FreesiaUPC"/>
          <w:sz w:val="32"/>
          <w:szCs w:val="32"/>
          <w:cs/>
        </w:rPr>
        <w:t>ออกเดินทางสู่</w:t>
      </w:r>
      <w:r w:rsidR="00C85B73" w:rsidRPr="0077407D">
        <w:rPr>
          <w:rFonts w:ascii="FreesiaUPC" w:hAnsi="FreesiaUPC" w:cs="FreesiaUPC"/>
          <w:sz w:val="32"/>
          <w:szCs w:val="32"/>
          <w:cs/>
        </w:rPr>
        <w:t xml:space="preserve"> </w:t>
      </w:r>
      <w:r w:rsidR="00C85B73" w:rsidRPr="0077407D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>กรุงเทพฯ ประเทศไทย</w:t>
      </w:r>
      <w:r w:rsidR="007028A6" w:rsidRPr="0077407D">
        <w:rPr>
          <w:rFonts w:ascii="FreesiaUPC" w:hAnsi="FreesiaUPC" w:cs="FreesiaUPC"/>
          <w:color w:val="0033CC"/>
          <w:sz w:val="32"/>
          <w:szCs w:val="32"/>
          <w:cs/>
        </w:rPr>
        <w:t xml:space="preserve"> </w:t>
      </w:r>
      <w:r w:rsidR="007028A6" w:rsidRPr="0077407D">
        <w:rPr>
          <w:rFonts w:ascii="FreesiaUPC" w:hAnsi="FreesiaUPC" w:cs="FreesiaUPC"/>
          <w:sz w:val="32"/>
          <w:szCs w:val="32"/>
          <w:cs/>
        </w:rPr>
        <w:t xml:space="preserve">โดยเที่ยวบินที่ </w:t>
      </w:r>
      <w:r>
        <w:rPr>
          <w:rFonts w:ascii="FreesiaUPC" w:hAnsi="FreesiaUPC" w:cs="FreesiaUPC"/>
          <w:b/>
          <w:bCs/>
          <w:color w:val="0033CC"/>
          <w:sz w:val="32"/>
          <w:szCs w:val="32"/>
        </w:rPr>
        <w:t>VZ3681</w:t>
      </w:r>
      <w:r w:rsidR="007028A6" w:rsidRPr="0077407D">
        <w:rPr>
          <w:rFonts w:ascii="FreesiaUPC" w:hAnsi="FreesiaUPC" w:cs="FreesiaUPC"/>
          <w:b/>
          <w:bCs/>
          <w:color w:val="0033CC"/>
          <w:sz w:val="32"/>
          <w:szCs w:val="32"/>
        </w:rPr>
        <w:t xml:space="preserve"> </w:t>
      </w:r>
      <w:r w:rsidR="007028A6" w:rsidRPr="0077407D">
        <w:rPr>
          <w:rFonts w:ascii="FreesiaUPC" w:hAnsi="FreesiaUPC" w:cs="FreesiaUPC"/>
          <w:b/>
          <w:bCs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ไม่</w:t>
      </w:r>
      <w:r w:rsidR="004968D3" w:rsidRPr="0077407D">
        <w:rPr>
          <w:rFonts w:ascii="FreesiaUPC" w:hAnsi="FreesiaUPC" w:cs="FreesiaUPC"/>
          <w:b/>
          <w:bCs/>
          <w:sz w:val="32"/>
          <w:szCs w:val="32"/>
          <w:cs/>
        </w:rPr>
        <w:t>มี</w:t>
      </w:r>
      <w:r w:rsidR="007028A6" w:rsidRPr="0077407D">
        <w:rPr>
          <w:rFonts w:ascii="FreesiaUPC" w:hAnsi="FreesiaUPC" w:cs="FreesiaUPC"/>
          <w:b/>
          <w:bCs/>
          <w:sz w:val="32"/>
          <w:szCs w:val="32"/>
          <w:cs/>
        </w:rPr>
        <w:t>บริการอาหารบนเครื่อง)</w:t>
      </w:r>
    </w:p>
    <w:p w14:paraId="027089DC" w14:textId="04541D32" w:rsidR="003E5F34" w:rsidRPr="0077407D" w:rsidRDefault="003E5F34" w:rsidP="00F95C00">
      <w:pPr>
        <w:ind w:left="1134" w:right="39" w:hanging="1134"/>
        <w:jc w:val="thaiDistribute"/>
        <w:rPr>
          <w:rFonts w:ascii="FreesiaUPC" w:hAnsi="FreesiaUPC" w:cs="FreesiaUPC"/>
          <w:sz w:val="32"/>
          <w:szCs w:val="32"/>
          <w:cs/>
        </w:rPr>
      </w:pPr>
      <w:r w:rsidRPr="0081454B">
        <w:rPr>
          <w:rFonts w:ascii="FreesiaUPC" w:hAnsi="FreesiaUPC" w:cs="FreesiaUPC"/>
          <w:sz w:val="30"/>
          <w:szCs w:val="30"/>
          <w:cs/>
        </w:rPr>
        <w:t>0</w:t>
      </w:r>
      <w:r w:rsidRPr="0081454B">
        <w:rPr>
          <w:rFonts w:ascii="FreesiaUPC" w:hAnsi="FreesiaUPC" w:cs="FreesiaUPC" w:hint="cs"/>
          <w:sz w:val="30"/>
          <w:szCs w:val="30"/>
          <w:cs/>
        </w:rPr>
        <w:t>1</w:t>
      </w:r>
      <w:r w:rsidRPr="0081454B">
        <w:rPr>
          <w:rFonts w:ascii="FreesiaUPC" w:hAnsi="FreesiaUPC" w:cs="FreesiaUPC"/>
          <w:sz w:val="30"/>
          <w:szCs w:val="30"/>
          <w:cs/>
        </w:rPr>
        <w:t>.</w:t>
      </w:r>
      <w:r w:rsidRPr="0081454B">
        <w:rPr>
          <w:rFonts w:ascii="FreesiaUPC" w:hAnsi="FreesiaUPC" w:cs="FreesiaUPC" w:hint="cs"/>
          <w:sz w:val="30"/>
          <w:szCs w:val="30"/>
          <w:cs/>
        </w:rPr>
        <w:t>05</w:t>
      </w:r>
      <w:r w:rsidRPr="0081454B">
        <w:rPr>
          <w:rFonts w:ascii="FreesiaUPC" w:hAnsi="FreesiaUPC" w:cs="FreesiaUPC"/>
          <w:sz w:val="30"/>
          <w:szCs w:val="30"/>
          <w:cs/>
        </w:rPr>
        <w:t xml:space="preserve"> น.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77407D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77407D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>สนามบินสุวรรณภูมิ</w:t>
      </w:r>
      <w:r w:rsidRPr="0077407D">
        <w:rPr>
          <w:rFonts w:ascii="FreesiaUPC" w:hAnsi="FreesiaUPC" w:cs="FreesiaUPC"/>
          <w:color w:val="0033CC"/>
          <w:sz w:val="32"/>
          <w:szCs w:val="32"/>
          <w:cs/>
        </w:rPr>
        <w:t xml:space="preserve"> </w:t>
      </w:r>
      <w:r w:rsidRPr="0077407D">
        <w:rPr>
          <w:rFonts w:ascii="FreesiaUPC" w:hAnsi="FreesiaUPC" w:cs="FreesiaUPC"/>
          <w:sz w:val="32"/>
          <w:szCs w:val="32"/>
          <w:cs/>
        </w:rPr>
        <w:t>โดยสวัสดิภาพ พร้อมความประทับใจมิรู้</w:t>
      </w:r>
      <w:r>
        <w:rPr>
          <w:rFonts w:ascii="FreesiaUPC" w:hAnsi="FreesiaUPC" w:cs="FreesiaUPC" w:hint="cs"/>
          <w:sz w:val="32"/>
          <w:szCs w:val="32"/>
          <w:cs/>
        </w:rPr>
        <w:t>ลืม</w:t>
      </w:r>
    </w:p>
    <w:p w14:paraId="0A16D986" w14:textId="7E181601" w:rsidR="003E5F34" w:rsidRDefault="003E5F34">
      <w:pPr>
        <w:spacing w:after="200" w:line="276" w:lineRule="auto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1282F022" wp14:editId="565E710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680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sz w:val="32"/>
          <w:szCs w:val="32"/>
        </w:rPr>
        <w:br w:type="page"/>
      </w:r>
    </w:p>
    <w:p w14:paraId="0FCF24D7" w14:textId="3EBE1F63" w:rsidR="00DB6370" w:rsidRPr="00DF35DA" w:rsidRDefault="00C56CBE" w:rsidP="003E5F34">
      <w:pPr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2448" behindDoc="0" locked="0" layoutInCell="1" allowOverlap="1" wp14:anchorId="1043F5D3" wp14:editId="3612C92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4097" cy="10685496"/>
            <wp:effectExtent l="0" t="0" r="889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97" cy="10685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375B8" w14:textId="02DD1882" w:rsidR="00862E2A" w:rsidRDefault="00C56CBE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5520" behindDoc="0" locked="0" layoutInCell="1" allowOverlap="1" wp14:anchorId="2F3DD34A" wp14:editId="72082B64">
            <wp:simplePos x="0" y="0"/>
            <wp:positionH relativeFrom="margin">
              <wp:align>center</wp:align>
            </wp:positionH>
            <wp:positionV relativeFrom="page">
              <wp:posOffset>-24180</wp:posOffset>
            </wp:positionV>
            <wp:extent cx="7553960" cy="10685145"/>
            <wp:effectExtent l="0" t="0" r="8890" b="190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896DE" w14:textId="1828A3D2" w:rsidR="00DF35DA" w:rsidRPr="00DF35DA" w:rsidRDefault="00C56CBE" w:rsidP="00DF35DA">
      <w:pPr>
        <w:rPr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4496" behindDoc="0" locked="0" layoutInCell="1" allowOverlap="1" wp14:anchorId="6DADFC8B" wp14:editId="19E9EB4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27843" cy="106489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843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EFD57" w14:textId="26B56677" w:rsidR="00DF35DA" w:rsidRPr="00DF35DA" w:rsidRDefault="00DF35DA" w:rsidP="00DF35DA">
      <w:pPr>
        <w:rPr>
          <w:lang w:eastAsia="en-US"/>
        </w:rPr>
      </w:pPr>
    </w:p>
    <w:p w14:paraId="6C80EA24" w14:textId="4AF7E42C" w:rsidR="00DF35DA" w:rsidRPr="00DF35DA" w:rsidRDefault="00DF35DA" w:rsidP="00DF35DA">
      <w:pPr>
        <w:rPr>
          <w:lang w:eastAsia="en-US"/>
        </w:rPr>
      </w:pPr>
    </w:p>
    <w:p w14:paraId="1C76ACAB" w14:textId="77777777" w:rsidR="00DF35DA" w:rsidRPr="00DF35DA" w:rsidRDefault="00DF35DA" w:rsidP="00DF35DA">
      <w:pPr>
        <w:rPr>
          <w:lang w:eastAsia="en-US"/>
        </w:rPr>
      </w:pPr>
    </w:p>
    <w:p w14:paraId="75A16EB0" w14:textId="77777777" w:rsidR="00DF35DA" w:rsidRPr="00DF35DA" w:rsidRDefault="00DF35DA" w:rsidP="00DF35DA">
      <w:pPr>
        <w:rPr>
          <w:lang w:eastAsia="en-US"/>
        </w:rPr>
      </w:pPr>
    </w:p>
    <w:p w14:paraId="6967F959" w14:textId="0783DC33" w:rsidR="00DF35DA" w:rsidRDefault="00DF35DA" w:rsidP="00DF35DA">
      <w:pPr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6A60EC" w14:textId="77777777" w:rsidR="00DF35DA" w:rsidRDefault="00DF35DA" w:rsidP="00DF35DA">
      <w:pPr>
        <w:rPr>
          <w:lang w:eastAsia="en-US"/>
        </w:rPr>
      </w:pPr>
    </w:p>
    <w:p w14:paraId="2AFA2DD0" w14:textId="045DD91B" w:rsidR="00DF35DA" w:rsidRDefault="00DF35DA" w:rsidP="00DF35DA">
      <w:pPr>
        <w:rPr>
          <w:lang w:eastAsia="en-US"/>
        </w:rPr>
      </w:pPr>
    </w:p>
    <w:p w14:paraId="03DB10FF" w14:textId="6E07A3B8" w:rsidR="00DF35DA" w:rsidRPr="00DF35DA" w:rsidRDefault="00DF35DA" w:rsidP="00DF35DA">
      <w:pPr>
        <w:rPr>
          <w:lang w:eastAsia="en-US"/>
        </w:rPr>
      </w:pPr>
    </w:p>
    <w:p w14:paraId="1ECBCC3B" w14:textId="4D13BA13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1728" behindDoc="0" locked="0" layoutInCell="1" allowOverlap="1" wp14:anchorId="0AC63D2F" wp14:editId="0D86DAA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9200" behindDoc="0" locked="0" layoutInCell="1" allowOverlap="1" wp14:anchorId="0FC413B5" wp14:editId="5C925C6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19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3D37" w14:textId="77777777" w:rsidR="00D578FD" w:rsidRDefault="00D578FD" w:rsidP="00504DB4">
      <w:r>
        <w:separator/>
      </w:r>
    </w:p>
  </w:endnote>
  <w:endnote w:type="continuationSeparator" w:id="0">
    <w:p w14:paraId="335CC50C" w14:textId="77777777" w:rsidR="00D578FD" w:rsidRDefault="00D578F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AB671E0E-DDE7-46BF-8183-1F22178BF658}"/>
    <w:embedBold r:id="rId2" w:fontKey="{C8846A65-6C40-401F-9663-B92FFECC069E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3" w:fontKey="{EEE53391-2EA9-40CC-A7C0-F9DA37E0E1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4234" w14:textId="77777777" w:rsidR="00D578FD" w:rsidRDefault="00D578FD" w:rsidP="00504DB4">
      <w:r>
        <w:separator/>
      </w:r>
    </w:p>
  </w:footnote>
  <w:footnote w:type="continuationSeparator" w:id="0">
    <w:p w14:paraId="1EE13343" w14:textId="77777777" w:rsidR="00D578FD" w:rsidRDefault="00D578F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052069">
    <w:abstractNumId w:val="10"/>
  </w:num>
  <w:num w:numId="2" w16cid:durableId="1687634332">
    <w:abstractNumId w:val="18"/>
  </w:num>
  <w:num w:numId="3" w16cid:durableId="988480747">
    <w:abstractNumId w:val="3"/>
  </w:num>
  <w:num w:numId="4" w16cid:durableId="441806214">
    <w:abstractNumId w:val="19"/>
  </w:num>
  <w:num w:numId="5" w16cid:durableId="1408654494">
    <w:abstractNumId w:val="11"/>
  </w:num>
  <w:num w:numId="6" w16cid:durableId="644744187">
    <w:abstractNumId w:val="15"/>
  </w:num>
  <w:num w:numId="7" w16cid:durableId="222839684">
    <w:abstractNumId w:val="20"/>
  </w:num>
  <w:num w:numId="8" w16cid:durableId="1096053092">
    <w:abstractNumId w:val="17"/>
  </w:num>
  <w:num w:numId="9" w16cid:durableId="1875383210">
    <w:abstractNumId w:val="14"/>
  </w:num>
  <w:num w:numId="10" w16cid:durableId="1815372778">
    <w:abstractNumId w:val="24"/>
  </w:num>
  <w:num w:numId="11" w16cid:durableId="913516195">
    <w:abstractNumId w:val="0"/>
  </w:num>
  <w:num w:numId="12" w16cid:durableId="1461266858">
    <w:abstractNumId w:val="1"/>
  </w:num>
  <w:num w:numId="13" w16cid:durableId="298389197">
    <w:abstractNumId w:val="6"/>
  </w:num>
  <w:num w:numId="14" w16cid:durableId="1052000677">
    <w:abstractNumId w:val="21"/>
  </w:num>
  <w:num w:numId="15" w16cid:durableId="1012103002">
    <w:abstractNumId w:val="9"/>
  </w:num>
  <w:num w:numId="16" w16cid:durableId="936866396">
    <w:abstractNumId w:val="2"/>
  </w:num>
  <w:num w:numId="17" w16cid:durableId="522480494">
    <w:abstractNumId w:val="8"/>
  </w:num>
  <w:num w:numId="18" w16cid:durableId="266041120">
    <w:abstractNumId w:val="7"/>
  </w:num>
  <w:num w:numId="19" w16cid:durableId="1902906763">
    <w:abstractNumId w:val="12"/>
  </w:num>
  <w:num w:numId="20" w16cid:durableId="1522012230">
    <w:abstractNumId w:val="5"/>
  </w:num>
  <w:num w:numId="21" w16cid:durableId="403529981">
    <w:abstractNumId w:val="16"/>
  </w:num>
  <w:num w:numId="22" w16cid:durableId="864289633">
    <w:abstractNumId w:val="23"/>
  </w:num>
  <w:num w:numId="23" w16cid:durableId="1698040634">
    <w:abstractNumId w:val="7"/>
  </w:num>
  <w:num w:numId="24" w16cid:durableId="1951745223">
    <w:abstractNumId w:val="23"/>
  </w:num>
  <w:num w:numId="25" w16cid:durableId="240605349">
    <w:abstractNumId w:val="14"/>
  </w:num>
  <w:num w:numId="26" w16cid:durableId="1042753482">
    <w:abstractNumId w:val="0"/>
  </w:num>
  <w:num w:numId="27" w16cid:durableId="1341083804">
    <w:abstractNumId w:val="5"/>
  </w:num>
  <w:num w:numId="28" w16cid:durableId="863520227">
    <w:abstractNumId w:val="10"/>
  </w:num>
  <w:num w:numId="29" w16cid:durableId="454564806">
    <w:abstractNumId w:val="11"/>
  </w:num>
  <w:num w:numId="30" w16cid:durableId="1190336542">
    <w:abstractNumId w:val="13"/>
  </w:num>
  <w:num w:numId="31" w16cid:durableId="1214121119">
    <w:abstractNumId w:val="17"/>
  </w:num>
  <w:num w:numId="32" w16cid:durableId="619651657">
    <w:abstractNumId w:val="15"/>
  </w:num>
  <w:num w:numId="33" w16cid:durableId="284386754">
    <w:abstractNumId w:val="20"/>
  </w:num>
  <w:num w:numId="34" w16cid:durableId="1469662325">
    <w:abstractNumId w:val="3"/>
  </w:num>
  <w:num w:numId="35" w16cid:durableId="667513932">
    <w:abstractNumId w:val="18"/>
  </w:num>
  <w:num w:numId="36" w16cid:durableId="2133790896">
    <w:abstractNumId w:val="19"/>
  </w:num>
  <w:num w:numId="37" w16cid:durableId="2001545164">
    <w:abstractNumId w:val="12"/>
  </w:num>
  <w:num w:numId="38" w16cid:durableId="1958757984">
    <w:abstractNumId w:val="16"/>
  </w:num>
  <w:num w:numId="39" w16cid:durableId="806433419">
    <w:abstractNumId w:val="1"/>
  </w:num>
  <w:num w:numId="40" w16cid:durableId="1057633302">
    <w:abstractNumId w:val="6"/>
  </w:num>
  <w:num w:numId="41" w16cid:durableId="1468164320">
    <w:abstractNumId w:val="9"/>
  </w:num>
  <w:num w:numId="42" w16cid:durableId="811561262">
    <w:abstractNumId w:val="21"/>
  </w:num>
  <w:num w:numId="43" w16cid:durableId="1071586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856012">
    <w:abstractNumId w:val="2"/>
  </w:num>
  <w:num w:numId="45" w16cid:durableId="755177405">
    <w:abstractNumId w:val="10"/>
  </w:num>
  <w:num w:numId="46" w16cid:durableId="1168446293">
    <w:abstractNumId w:val="22"/>
  </w:num>
  <w:num w:numId="47" w16cid:durableId="29819300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4F0B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379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0FD2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6528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799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7F7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C6"/>
    <w:rsid w:val="0019419B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56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6E63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4D8B"/>
    <w:rsid w:val="0026550B"/>
    <w:rsid w:val="00265894"/>
    <w:rsid w:val="00265D4C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0F8A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47F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6C9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3D14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352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3E2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5F34"/>
    <w:rsid w:val="003E609D"/>
    <w:rsid w:val="003E6340"/>
    <w:rsid w:val="003E7523"/>
    <w:rsid w:val="003E755A"/>
    <w:rsid w:val="003E7FCD"/>
    <w:rsid w:val="003F22B9"/>
    <w:rsid w:val="003F24B2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2AD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09B1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A91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206E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6A8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3BF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07F0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FF8"/>
    <w:rsid w:val="005731B4"/>
    <w:rsid w:val="00573521"/>
    <w:rsid w:val="0057372B"/>
    <w:rsid w:val="00573946"/>
    <w:rsid w:val="0057417A"/>
    <w:rsid w:val="00574B00"/>
    <w:rsid w:val="00574F32"/>
    <w:rsid w:val="00575DC4"/>
    <w:rsid w:val="00576FD7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99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03AE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2607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11D3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3CB3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8F6"/>
    <w:rsid w:val="006E592B"/>
    <w:rsid w:val="006E5DC7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A79C8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54B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2E2A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8EC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B95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9C8"/>
    <w:rsid w:val="009A7E17"/>
    <w:rsid w:val="009B002C"/>
    <w:rsid w:val="009B0423"/>
    <w:rsid w:val="009B0513"/>
    <w:rsid w:val="009B0FEE"/>
    <w:rsid w:val="009B1177"/>
    <w:rsid w:val="009B1B1F"/>
    <w:rsid w:val="009B1FAB"/>
    <w:rsid w:val="009B2D2E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2002A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4697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AD5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499"/>
    <w:rsid w:val="00A87B9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26D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0F77"/>
    <w:rsid w:val="00B022B0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0E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4A46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2C53"/>
    <w:rsid w:val="00BC3FE7"/>
    <w:rsid w:val="00BC54C1"/>
    <w:rsid w:val="00BC5570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62D2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29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6CBE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4FC"/>
    <w:rsid w:val="00D208C0"/>
    <w:rsid w:val="00D2110F"/>
    <w:rsid w:val="00D21412"/>
    <w:rsid w:val="00D21431"/>
    <w:rsid w:val="00D219AE"/>
    <w:rsid w:val="00D21CE0"/>
    <w:rsid w:val="00D2237E"/>
    <w:rsid w:val="00D223BA"/>
    <w:rsid w:val="00D22870"/>
    <w:rsid w:val="00D229B7"/>
    <w:rsid w:val="00D22AEB"/>
    <w:rsid w:val="00D22C61"/>
    <w:rsid w:val="00D22FF9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A91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8FD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6D1D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01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5D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5E8B"/>
    <w:rsid w:val="00E162B9"/>
    <w:rsid w:val="00E16997"/>
    <w:rsid w:val="00E1750A"/>
    <w:rsid w:val="00E17B95"/>
    <w:rsid w:val="00E208E9"/>
    <w:rsid w:val="00E20D22"/>
    <w:rsid w:val="00E21F8B"/>
    <w:rsid w:val="00E2271F"/>
    <w:rsid w:val="00E22A86"/>
    <w:rsid w:val="00E22F0F"/>
    <w:rsid w:val="00E2305A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0C0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CA0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1459"/>
    <w:rsid w:val="00EB1623"/>
    <w:rsid w:val="00EB2603"/>
    <w:rsid w:val="00EB28D1"/>
    <w:rsid w:val="00EB2BEC"/>
    <w:rsid w:val="00EB3F18"/>
    <w:rsid w:val="00EB451F"/>
    <w:rsid w:val="00EB5B1B"/>
    <w:rsid w:val="00EB60D1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B0F"/>
    <w:rsid w:val="00EF5E0F"/>
    <w:rsid w:val="00EF6CB3"/>
    <w:rsid w:val="00EF711F"/>
    <w:rsid w:val="00EF7843"/>
    <w:rsid w:val="00EF7902"/>
    <w:rsid w:val="00F0169C"/>
    <w:rsid w:val="00F018F5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68F"/>
    <w:rsid w:val="00F7442A"/>
    <w:rsid w:val="00F74A61"/>
    <w:rsid w:val="00F754D0"/>
    <w:rsid w:val="00F75B8D"/>
    <w:rsid w:val="00F76EDF"/>
    <w:rsid w:val="00F76FA4"/>
    <w:rsid w:val="00F77166"/>
    <w:rsid w:val="00F7756F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87F17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575D"/>
    <w:rsid w:val="00F95C00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580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D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912B9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F2B7-CB48-4834-855B-41DB19AC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12</Pages>
  <Words>1039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2026-05-05T08:34:00Z</cp:lastPrinted>
  <dcterms:created xsi:type="dcterms:W3CDTF">2026-05-08T03:21:00Z</dcterms:created>
  <dcterms:modified xsi:type="dcterms:W3CDTF">2026-05-22T09:12:00Z</dcterms:modified>
</cp:coreProperties>
</file>