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AAF69" w14:textId="033070B8" w:rsidR="00F364AC" w:rsidRDefault="00DE5688" w:rsidP="00F364AC">
      <w:pPr>
        <w:rPr>
          <w:rFonts w:ascii="Segoe UI Emoji" w:hAnsi="Segoe UI Emoji" w:cs="Segoe UI Emoji"/>
          <w:b/>
          <w:bCs/>
          <w:sz w:val="30"/>
          <w:szCs w:val="30"/>
        </w:rPr>
      </w:pPr>
      <w:r>
        <w:rPr>
          <w:rFonts w:ascii="Segoe UI Emoji" w:hAnsi="Segoe UI Emoji" w:cs="Segoe UI Emoji"/>
          <w:b/>
          <w:bCs/>
          <w:noProof/>
          <w:sz w:val="30"/>
          <w:szCs w:val="30"/>
          <w14:ligatures w14:val="standardContextual"/>
        </w:rPr>
        <w:drawing>
          <wp:inline distT="0" distB="0" distL="0" distR="0" wp14:anchorId="7460EBC0" wp14:editId="207AB065">
            <wp:extent cx="7020560" cy="7020560"/>
            <wp:effectExtent l="0" t="0" r="8890" b="8890"/>
            <wp:docPr id="19649904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90433" name="รูปภาพ 196499043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81A00" w14:textId="00CC6175" w:rsidR="00F364AC" w:rsidRPr="00841A65" w:rsidRDefault="00F364AC" w:rsidP="00F364A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F853FD" w:rsidRPr="00F853FD">
        <w:rPr>
          <w:rFonts w:ascii="TH SarabunPSK" w:hAnsi="TH SarabunPSK" w:cs="TH SarabunPSK"/>
          <w:b/>
          <w:bCs/>
          <w:sz w:val="32"/>
          <w:szCs w:val="32"/>
          <w:cs/>
        </w:rPr>
        <w:t>สัมผัสประสบการณ์สุดพิเศษ เก็บแอป</w:t>
      </w:r>
      <w:proofErr w:type="spellStart"/>
      <w:r w:rsidR="00F853FD" w:rsidRPr="00F853FD">
        <w:rPr>
          <w:rFonts w:ascii="TH SarabunPSK" w:hAnsi="TH SarabunPSK" w:cs="TH SarabunPSK"/>
          <w:b/>
          <w:bCs/>
          <w:sz w:val="32"/>
          <w:szCs w:val="32"/>
          <w:cs/>
        </w:rPr>
        <w:t>เปิ้ล</w:t>
      </w:r>
      <w:proofErr w:type="spellEnd"/>
      <w:r w:rsidR="00F853FD" w:rsidRPr="00F853FD">
        <w:rPr>
          <w:rFonts w:ascii="TH SarabunPSK" w:hAnsi="TH SarabunPSK" w:cs="TH SarabunPSK"/>
          <w:b/>
          <w:bCs/>
          <w:sz w:val="32"/>
          <w:szCs w:val="32"/>
          <w:cs/>
        </w:rPr>
        <w:t>สดจากต้นด้วยตัวเอง พร้อมชิมแอป</w:t>
      </w:r>
      <w:proofErr w:type="spellStart"/>
      <w:r w:rsidR="00F853FD" w:rsidRPr="00F853FD">
        <w:rPr>
          <w:rFonts w:ascii="TH SarabunPSK" w:hAnsi="TH SarabunPSK" w:cs="TH SarabunPSK"/>
          <w:b/>
          <w:bCs/>
          <w:sz w:val="32"/>
          <w:szCs w:val="32"/>
          <w:cs/>
        </w:rPr>
        <w:t>เปิ้ล</w:t>
      </w:r>
      <w:proofErr w:type="spellEnd"/>
      <w:r w:rsidR="00F853FD" w:rsidRPr="00F853FD">
        <w:rPr>
          <w:rFonts w:ascii="TH SarabunPSK" w:hAnsi="TH SarabunPSK" w:cs="TH SarabunPSK"/>
          <w:b/>
          <w:bCs/>
          <w:sz w:val="32"/>
          <w:szCs w:val="32"/>
          <w:cs/>
        </w:rPr>
        <w:t>หวานกรอบ</w:t>
      </w:r>
    </w:p>
    <w:p w14:paraId="107A3716" w14:textId="4D913F8E" w:rsidR="00F364AC" w:rsidRDefault="00F364AC" w:rsidP="00F364AC">
      <w:pPr>
        <w:rPr>
          <w:rFonts w:ascii="TH SarabunPSK" w:hAnsi="TH SarabunPSK" w:cs="Browallia New"/>
          <w:b/>
          <w:bCs/>
          <w:sz w:val="32"/>
          <w:szCs w:val="40"/>
          <w:cs/>
        </w:rPr>
      </w:pPr>
      <w:r w:rsidRPr="001B2618">
        <w:rPr>
          <w:rFonts w:ascii="TH SarabunPSK" w:hAnsi="TH SarabunPSK" w:cs="TH SarabunPSK" w:hint="cs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0CD687D6" wp14:editId="1D25C548">
            <wp:simplePos x="0" y="0"/>
            <wp:positionH relativeFrom="column">
              <wp:posOffset>5253355</wp:posOffset>
            </wp:positionH>
            <wp:positionV relativeFrom="paragraph">
              <wp:posOffset>8890</wp:posOffset>
            </wp:positionV>
            <wp:extent cx="1572260" cy="1572260"/>
            <wp:effectExtent l="0" t="0" r="8890" b="8890"/>
            <wp:wrapNone/>
            <wp:docPr id="158401290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157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F853FD" w:rsidRPr="00F853FD">
        <w:rPr>
          <w:rFonts w:ascii="TH SarabunPSK" w:hAnsi="TH SarabunPSK" w:cs="TH SarabunPSK"/>
          <w:b/>
          <w:bCs/>
          <w:sz w:val="32"/>
          <w:szCs w:val="32"/>
          <w:cs/>
        </w:rPr>
        <w:t>ดื่มด่ำธรรมชาติระดับพรีเมีย</w:t>
      </w:r>
      <w:proofErr w:type="spellStart"/>
      <w:r w:rsidR="00F853FD" w:rsidRPr="00F853FD">
        <w:rPr>
          <w:rFonts w:ascii="TH SarabunPSK" w:hAnsi="TH SarabunPSK" w:cs="TH SarabunPSK"/>
          <w:b/>
          <w:bCs/>
          <w:sz w:val="32"/>
          <w:szCs w:val="32"/>
          <w:cs/>
        </w:rPr>
        <w:t>มข</w:t>
      </w:r>
      <w:proofErr w:type="spellEnd"/>
      <w:r w:rsidR="00F853FD" w:rsidRPr="00F853FD">
        <w:rPr>
          <w:rFonts w:ascii="TH SarabunPSK" w:hAnsi="TH SarabunPSK" w:cs="TH SarabunPSK"/>
          <w:b/>
          <w:bCs/>
          <w:sz w:val="32"/>
          <w:szCs w:val="32"/>
          <w:cs/>
        </w:rPr>
        <w:t>องเทือกเขาแอล</w:t>
      </w:r>
      <w:proofErr w:type="spellStart"/>
      <w:r w:rsidR="00F853FD" w:rsidRPr="00F853FD">
        <w:rPr>
          <w:rFonts w:ascii="TH SarabunPSK" w:hAnsi="TH SarabunPSK" w:cs="TH SarabunPSK"/>
          <w:b/>
          <w:bCs/>
          <w:sz w:val="32"/>
          <w:szCs w:val="32"/>
          <w:cs/>
        </w:rPr>
        <w:t>ป์</w:t>
      </w:r>
      <w:proofErr w:type="spellEnd"/>
      <w:r w:rsidR="00F853FD" w:rsidRPr="00F853FD">
        <w:rPr>
          <w:rFonts w:ascii="TH SarabunPSK" w:hAnsi="TH SarabunPSK" w:cs="TH SarabunPSK"/>
          <w:b/>
          <w:bCs/>
          <w:sz w:val="32"/>
          <w:szCs w:val="32"/>
          <w:cs/>
        </w:rPr>
        <w:t>ญี่ปุ่น เดินเล่นริมแม่น้ำอา</w:t>
      </w:r>
      <w:proofErr w:type="spellStart"/>
      <w:r w:rsidR="00F853FD" w:rsidRPr="00F853FD">
        <w:rPr>
          <w:rFonts w:ascii="TH SarabunPSK" w:hAnsi="TH SarabunPSK" w:cs="TH SarabunPSK"/>
          <w:b/>
          <w:bCs/>
          <w:sz w:val="32"/>
          <w:szCs w:val="32"/>
          <w:cs/>
        </w:rPr>
        <w:t>ซุ</w:t>
      </w:r>
      <w:proofErr w:type="spellEnd"/>
      <w:r w:rsidR="00F853FD" w:rsidRPr="00F853FD">
        <w:rPr>
          <w:rFonts w:ascii="TH SarabunPSK" w:hAnsi="TH SarabunPSK" w:cs="TH SarabunPSK"/>
          <w:b/>
          <w:bCs/>
          <w:sz w:val="32"/>
          <w:szCs w:val="32"/>
          <w:cs/>
        </w:rPr>
        <w:t>สะ</w:t>
      </w:r>
    </w:p>
    <w:p w14:paraId="1D9D8600" w14:textId="3D647845" w:rsidR="005F4EE3" w:rsidRPr="00B6016F" w:rsidRDefault="005F4EE3" w:rsidP="00066D21">
      <w:pPr>
        <w:rPr>
          <w:rFonts w:ascii="TH SarabunPSK" w:hAnsi="TH SarabunPSK" w:cs="Browallia New"/>
          <w:b/>
          <w:bCs/>
          <w:sz w:val="32"/>
          <w:szCs w:val="40"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066D21" w:rsidRPr="00066D21">
        <w:t xml:space="preserve"> </w:t>
      </w:r>
      <w:r w:rsidR="00066D21" w:rsidRPr="00066D21">
        <w:rPr>
          <w:rFonts w:ascii="TH SarabunPSK" w:hAnsi="TH SarabunPSK" w:cs="TH SarabunPSK"/>
          <w:b/>
          <w:bCs/>
          <w:sz w:val="32"/>
          <w:szCs w:val="32"/>
        </w:rPr>
        <w:t>The City Bakery @ Harbor Mountain</w:t>
      </w:r>
      <w:r w:rsidR="00066D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6D21" w:rsidRPr="00066D21">
        <w:rPr>
          <w:rFonts w:ascii="TH SarabunPSK" w:hAnsi="TH SarabunPSK" w:cs="TH SarabunPSK"/>
          <w:b/>
          <w:bCs/>
          <w:sz w:val="32"/>
          <w:szCs w:val="32"/>
          <w:cs/>
        </w:rPr>
        <w:t>แวะคา</w:t>
      </w:r>
      <w:proofErr w:type="spellStart"/>
      <w:r w:rsidR="00066D21" w:rsidRPr="00066D21">
        <w:rPr>
          <w:rFonts w:ascii="TH SarabunPSK" w:hAnsi="TH SarabunPSK" w:cs="TH SarabunPSK"/>
          <w:b/>
          <w:bCs/>
          <w:sz w:val="32"/>
          <w:szCs w:val="32"/>
          <w:cs/>
        </w:rPr>
        <w:t>เฟ่</w:t>
      </w:r>
      <w:proofErr w:type="spellEnd"/>
      <w:r w:rsidR="00066D21" w:rsidRPr="00066D21">
        <w:rPr>
          <w:rFonts w:ascii="TH SarabunPSK" w:hAnsi="TH SarabunPSK" w:cs="TH SarabunPSK"/>
          <w:b/>
          <w:bCs/>
          <w:sz w:val="32"/>
          <w:szCs w:val="32"/>
          <w:cs/>
        </w:rPr>
        <w:t>ชื่อดัง บรรยากาศสุด</w:t>
      </w:r>
      <w:proofErr w:type="spellStart"/>
      <w:r w:rsidR="00066D21" w:rsidRPr="00066D21">
        <w:rPr>
          <w:rFonts w:ascii="TH SarabunPSK" w:hAnsi="TH SarabunPSK" w:cs="TH SarabunPSK"/>
          <w:b/>
          <w:bCs/>
          <w:sz w:val="32"/>
          <w:szCs w:val="32"/>
          <w:cs/>
        </w:rPr>
        <w:t>ชิล</w:t>
      </w:r>
      <w:proofErr w:type="spellEnd"/>
    </w:p>
    <w:p w14:paraId="3BA00C9A" w14:textId="463A05F3" w:rsidR="00F364AC" w:rsidRPr="00B6016F" w:rsidRDefault="00F364AC" w:rsidP="00F364A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="00066D21" w:rsidRPr="00066D21">
        <w:rPr>
          <w:rFonts w:ascii="TH SarabunPSK" w:hAnsi="TH SarabunPSK" w:cs="TH SarabunPSK"/>
          <w:b/>
          <w:bCs/>
          <w:sz w:val="32"/>
          <w:szCs w:val="32"/>
          <w:cs/>
        </w:rPr>
        <w:t>ย้อนเวลากลับสู่บรรยากาศญี่ปุ่นยุคเอโดะ เดินชมบ้านไม้โบราณ ร้านค้า คา</w:t>
      </w:r>
      <w:proofErr w:type="spellStart"/>
      <w:r w:rsidR="00066D21" w:rsidRPr="00066D21">
        <w:rPr>
          <w:rFonts w:ascii="TH SarabunPSK" w:hAnsi="TH SarabunPSK" w:cs="TH SarabunPSK"/>
          <w:b/>
          <w:bCs/>
          <w:sz w:val="32"/>
          <w:szCs w:val="32"/>
          <w:cs/>
        </w:rPr>
        <w:t>เฟ่</w:t>
      </w:r>
      <w:proofErr w:type="spellEnd"/>
      <w:r w:rsidR="00066D21" w:rsidRPr="00066D21">
        <w:rPr>
          <w:rFonts w:ascii="TH SarabunPSK" w:hAnsi="TH SarabunPSK" w:cs="TH SarabunPSK"/>
          <w:b/>
          <w:bCs/>
          <w:sz w:val="32"/>
          <w:szCs w:val="32"/>
          <w:cs/>
        </w:rPr>
        <w:t>น่ารัก</w:t>
      </w:r>
    </w:p>
    <w:p w14:paraId="06103FF9" w14:textId="6612EFA7" w:rsidR="00F364AC" w:rsidRDefault="00F364AC" w:rsidP="00F364AC">
      <w:pPr>
        <w:rPr>
          <w:rFonts w:ascii="TH SarabunPSK" w:hAnsi="TH SarabunPSK" w:cs="TH SarabunPSK"/>
          <w:b/>
          <w:bCs/>
          <w:sz w:val="32"/>
          <w:szCs w:val="32"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เดินชิวเมืองเก่าคาวาโกเอะ, </w:t>
      </w:r>
      <w:r w:rsidRPr="00BB5733">
        <w:rPr>
          <w:rFonts w:ascii="TH SarabunPSK" w:hAnsi="TH SarabunPSK" w:cs="TH SarabunPSK"/>
          <w:b/>
          <w:bCs/>
          <w:sz w:val="32"/>
          <w:szCs w:val="32"/>
          <w:cs/>
        </w:rPr>
        <w:t>คารุ</w:t>
      </w:r>
      <w:r w:rsidR="00762B14">
        <w:rPr>
          <w:rFonts w:ascii="TH SarabunPSK" w:hAnsi="TH SarabunPSK" w:cs="TH SarabunPSK" w:hint="cs"/>
          <w:b/>
          <w:bCs/>
          <w:sz w:val="32"/>
          <w:szCs w:val="32"/>
          <w:cs/>
        </w:rPr>
        <w:t>ย</w:t>
      </w:r>
      <w:r w:rsidRPr="00BB5733">
        <w:rPr>
          <w:rFonts w:ascii="TH SarabunPSK" w:hAnsi="TH SarabunPSK" w:cs="TH SarabunPSK"/>
          <w:b/>
          <w:bCs/>
          <w:sz w:val="32"/>
          <w:szCs w:val="32"/>
          <w:cs/>
        </w:rPr>
        <w:t>ซาว</w:t>
      </w:r>
      <w:r w:rsidR="00762B14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r w:rsidRPr="00BB573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ปริ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๊นซ์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อปปิ้งพลาซ่า</w:t>
      </w:r>
      <w:r w:rsidR="00762B14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, </w:t>
      </w:r>
      <w:r w:rsidR="00762B14" w:rsidRPr="00762B14">
        <w:rPr>
          <w:rFonts w:ascii="TH SarabunPSK" w:hAnsi="TH SarabunPSK" w:cs="TH SarabunPSK" w:hint="cs"/>
          <w:b/>
          <w:bCs/>
          <w:sz w:val="32"/>
          <w:szCs w:val="32"/>
          <w:cs/>
        </w:rPr>
        <w:t>อิออนมอลล์</w:t>
      </w:r>
    </w:p>
    <w:p w14:paraId="3F6E5DB3" w14:textId="03BEA663" w:rsidR="00066D21" w:rsidRPr="001B2618" w:rsidRDefault="00066D21" w:rsidP="00F364AC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อปปิ้งย่านซาคาเอะ </w:t>
      </w:r>
      <w:r>
        <w:rPr>
          <w:rFonts w:ascii="TH SarabunPSK" w:hAnsi="TH SarabunPSK" w:cs="TH SarabunPSK"/>
          <w:b/>
          <w:bCs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อิออน มอลล์</w:t>
      </w:r>
    </w:p>
    <w:p w14:paraId="077AED86" w14:textId="03024F82" w:rsidR="00265428" w:rsidRPr="00B6016F" w:rsidRDefault="00F364AC" w:rsidP="00F364A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B2618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อิ่มอร่อยกับเมนูพิเศษ </w:t>
      </w:r>
      <w:r w:rsidRPr="00B6016F">
        <w:rPr>
          <w:rFonts w:ascii="TH SarabunPSK" w:hAnsi="TH SarabunPSK" w:cs="TH SarabunPSK" w:hint="cs"/>
          <w:b/>
          <w:bCs/>
          <w:sz w:val="32"/>
          <w:szCs w:val="32"/>
        </w:rPr>
        <w:t>!!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เซ็ตชา</w:t>
      </w:r>
      <w:proofErr w:type="spellStart"/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>บู</w:t>
      </w:r>
      <w:proofErr w:type="spellEnd"/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ชา</w:t>
      </w:r>
      <w:proofErr w:type="spellStart"/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>บู</w:t>
      </w:r>
      <w:proofErr w:type="spellEnd"/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สไตล์ญี่ปุ่น</w:t>
      </w:r>
      <w:r w:rsidR="0026542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2B06B104" w14:textId="5F4E8727" w:rsidR="00F364AC" w:rsidRPr="00B6016F" w:rsidRDefault="00F364AC" w:rsidP="00F364AC">
      <w:pPr>
        <w:rPr>
          <w:rFonts w:ascii="TH SarabunPSK" w:hAnsi="TH SarabunPSK" w:cs="TH SarabunPSK"/>
          <w:b/>
          <w:bCs/>
          <w:sz w:val="32"/>
          <w:szCs w:val="32"/>
        </w:rPr>
      </w:pPr>
      <w:r w:rsidRPr="00B6016F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>พักโรงแรมออน</w:t>
      </w:r>
      <w:r w:rsidR="00066D21">
        <w:rPr>
          <w:rFonts w:ascii="TH SarabunPSK" w:hAnsi="TH SarabunPSK" w:cs="TH SarabunPSK" w:hint="cs"/>
          <w:b/>
          <w:bCs/>
          <w:sz w:val="32"/>
          <w:szCs w:val="32"/>
          <w:cs/>
        </w:rPr>
        <w:t>เซ็น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6D21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>พัก</w:t>
      </w:r>
      <w:proofErr w:type="spellStart"/>
      <w:r w:rsidR="00066D21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="00066D21">
        <w:rPr>
          <w:rFonts w:ascii="TH SarabunPSK" w:hAnsi="TH SarabunPSK" w:cs="TH SarabunPSK" w:hint="cs"/>
          <w:b/>
          <w:bCs/>
          <w:sz w:val="32"/>
          <w:szCs w:val="32"/>
          <w:cs/>
        </w:rPr>
        <w:t>ฟุ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 / พักนา</w:t>
      </w:r>
      <w:r w:rsidR="00066D21">
        <w:rPr>
          <w:rFonts w:ascii="TH SarabunPSK" w:hAnsi="TH SarabunPSK" w:cs="TH SarabunPSK" w:hint="cs"/>
          <w:b/>
          <w:bCs/>
          <w:sz w:val="32"/>
          <w:szCs w:val="32"/>
          <w:cs/>
        </w:rPr>
        <w:t>โกย่า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6D21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คืน</w:t>
      </w:r>
    </w:p>
    <w:p w14:paraId="3AC1A9F7" w14:textId="77777777" w:rsidR="00F364AC" w:rsidRPr="00B6016F" w:rsidRDefault="00F364AC" w:rsidP="00F364AC">
      <w:pPr>
        <w:rPr>
          <w:rFonts w:ascii="TH SarabunPSK" w:hAnsi="TH SarabunPSK" w:cs="TH SarabunPSK"/>
          <w:b/>
          <w:bCs/>
          <w:sz w:val="32"/>
          <w:szCs w:val="32"/>
        </w:rPr>
      </w:pPr>
      <w:r w:rsidRPr="00B6016F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B6016F">
        <w:rPr>
          <w:rFonts w:ascii="TH SarabunPSK" w:hAnsi="TH SarabunPSK" w:cs="TH SarabunPSK" w:hint="cs"/>
          <w:b/>
          <w:bCs/>
          <w:sz w:val="32"/>
          <w:szCs w:val="32"/>
          <w:cs/>
        </w:rPr>
        <w:t>บินดึก - กลับเช้า (บริการอาหารร้อนบนเครื่องไป-กลับ และ น้ำหนัก 20กก./ท่าน)</w:t>
      </w:r>
    </w:p>
    <w:p w14:paraId="32A23575" w14:textId="236E4082" w:rsidR="00F364AC" w:rsidRPr="00572ADB" w:rsidRDefault="00F364AC" w:rsidP="00D12957">
      <w:pPr>
        <w:pStyle w:val="af0"/>
        <w:shd w:val="clear" w:color="auto" w:fill="C0000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572AD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กำหนดการเดินทาง</w:t>
      </w:r>
      <w:r w:rsidRPr="00572AD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: </w:t>
      </w:r>
      <w:r w:rsidR="00F853F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พฤศจิกายน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2569</w:t>
      </w:r>
    </w:p>
    <w:p w14:paraId="13E9A359" w14:textId="77777777" w:rsidR="00F364AC" w:rsidRDefault="00F364AC" w:rsidP="00F364AC">
      <w:pPr>
        <w:pStyle w:val="af0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3E6CCD7A" w14:textId="65CC2634" w:rsidR="00F364AC" w:rsidRDefault="004F702A" w:rsidP="00265428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noProof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1700224" behindDoc="0" locked="0" layoutInCell="1" allowOverlap="1" wp14:anchorId="63E28828" wp14:editId="048E5C9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020560" cy="877570"/>
            <wp:effectExtent l="0" t="0" r="8890" b="0"/>
            <wp:wrapNone/>
            <wp:docPr id="6889847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48279" name="รูปภาพ 40554827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1392D7" w14:textId="54687851" w:rsidR="00F364AC" w:rsidRDefault="00F364AC" w:rsidP="00F364AC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CF533EC" w14:textId="77777777" w:rsidR="00F364AC" w:rsidRDefault="00F364AC" w:rsidP="00F364AC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45D5BB47" w14:textId="77777777" w:rsidR="00F364AC" w:rsidRDefault="00F364AC" w:rsidP="00F364AC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337E64C4" w14:textId="77777777" w:rsidR="00F364AC" w:rsidRPr="00CC1280" w:rsidRDefault="00F364AC" w:rsidP="00F364AC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2EC821B" w14:textId="77777777" w:rsidR="00F364AC" w:rsidRDefault="00F364AC" w:rsidP="00F364AC">
      <w:pPr>
        <w:pStyle w:val="af0"/>
        <w:rPr>
          <w:rFonts w:ascii="TH SarabunPSK" w:hAnsi="TH SarabunPSK" w:cs="TH SarabunPSK"/>
          <w:b/>
          <w:bCs/>
          <w:sz w:val="40"/>
          <w:szCs w:val="40"/>
        </w:rPr>
      </w:pPr>
    </w:p>
    <w:p w14:paraId="1648038D" w14:textId="77777777" w:rsidR="00F364AC" w:rsidRPr="001B2618" w:rsidRDefault="00F364AC" w:rsidP="00F364AC">
      <w:pPr>
        <w:pStyle w:val="af0"/>
        <w:rPr>
          <w:rFonts w:ascii="TH SarabunPSK" w:hAnsi="TH SarabunPSK" w:cs="TH SarabunPSK"/>
          <w:b/>
          <w:bCs/>
          <w:sz w:val="16"/>
          <w:szCs w:val="16"/>
        </w:rPr>
      </w:pPr>
    </w:p>
    <w:p w14:paraId="63BD0579" w14:textId="77777777" w:rsidR="00F364AC" w:rsidRPr="00943CB4" w:rsidRDefault="00F364AC" w:rsidP="00F364AC">
      <w:pPr>
        <w:pStyle w:val="af0"/>
        <w:jc w:val="center"/>
        <w:rPr>
          <w:rFonts w:ascii="TH SarabunPSK" w:hAnsi="TH SarabunPSK" w:cs="TH SarabunPSK"/>
          <w:b/>
          <w:bCs/>
          <w:sz w:val="10"/>
          <w:szCs w:val="10"/>
          <w:cs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F364AC" w:rsidRPr="004A7BC9" w14:paraId="606D859C" w14:textId="77777777" w:rsidTr="00D12957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0000"/>
            <w:vAlign w:val="center"/>
          </w:tcPr>
          <w:p w14:paraId="6587D736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0000"/>
            <w:vAlign w:val="center"/>
          </w:tcPr>
          <w:p w14:paraId="27580DCF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0000"/>
            <w:vAlign w:val="center"/>
          </w:tcPr>
          <w:p w14:paraId="781673D8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06727C6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ระยะเวลาเดินทาง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โดยประมาณ</w:t>
            </w:r>
          </w:p>
        </w:tc>
      </w:tr>
      <w:tr w:rsidR="00F364AC" w:rsidRPr="004A7BC9" w14:paraId="19D4E264" w14:textId="77777777" w:rsidTr="00D12957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64AB91BA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ดอนเมือง-นาริตะ (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DMK-NRT)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25028788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6D1622A7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50</w:t>
            </w:r>
            <w:r w:rsidRPr="00AE096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00+1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053C4DFE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7588BD58" w14:textId="77777777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F364AC" w:rsidRPr="004A7BC9" w14:paraId="353126F8" w14:textId="77777777" w:rsidTr="00971036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CEE7" w14:textId="37BA0937" w:rsidR="00F364AC" w:rsidRPr="004A7BC9" w:rsidRDefault="00CF6900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นาโกย่า</w:t>
            </w:r>
            <w:r w:rsidR="00F364AC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-ดอนเมือง</w:t>
            </w:r>
            <w:r w:rsidR="00F364AC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(N</w:t>
            </w:r>
            <w:r w:rsidR="0096302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GO</w:t>
            </w:r>
            <w:r w:rsidR="00F364AC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2CB7" w14:textId="5D56135E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</w:t>
            </w:r>
            <w:r w:rsidR="009368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39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362F" w14:textId="2E4603CC" w:rsidR="00F364AC" w:rsidRPr="004A7BC9" w:rsidRDefault="00F364AC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503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09.</w:t>
            </w:r>
            <w:r w:rsidR="009368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  <w:r w:rsidRPr="002503B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-14.</w:t>
            </w:r>
            <w:r w:rsidR="0093682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6A69" w14:textId="02257151" w:rsidR="00F364AC" w:rsidRPr="004A7BC9" w:rsidRDefault="00936825" w:rsidP="00971036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F364AC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 w:rsidR="00F364AC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 w:rsidR="00F364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F364AC"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 นาที</w:t>
            </w:r>
          </w:p>
        </w:tc>
      </w:tr>
      <w:tr w:rsidR="00F364AC" w:rsidRPr="004A7BC9" w14:paraId="5178A5F7" w14:textId="77777777" w:rsidTr="00D12957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9B0D66E" w14:textId="77777777" w:rsidR="00F364AC" w:rsidRPr="00541BB8" w:rsidRDefault="00F364AC" w:rsidP="00762B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501F07BC" w14:textId="77777777" w:rsidR="00F364AC" w:rsidRPr="004A7BC9" w:rsidRDefault="00F364AC" w:rsidP="00762B14">
            <w:pPr>
              <w:pStyle w:val="af0"/>
              <w:ind w:left="16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เที่ยวบิน</w:t>
            </w: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, </w:t>
            </w:r>
            <w:r w:rsidRPr="00541B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1C83D970" w14:textId="77777777" w:rsidR="00F364AC" w:rsidRPr="000D5118" w:rsidRDefault="00F364AC" w:rsidP="00F364AC">
      <w:pPr>
        <w:pStyle w:val="af0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5148"/>
        <w:gridCol w:w="567"/>
        <w:gridCol w:w="851"/>
        <w:gridCol w:w="821"/>
        <w:gridCol w:w="2977"/>
      </w:tblGrid>
      <w:tr w:rsidR="00F364AC" w:rsidRPr="004A7BC9" w14:paraId="0FAC6F70" w14:textId="77777777" w:rsidTr="00D12957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C00000"/>
            <w:vAlign w:val="center"/>
          </w:tcPr>
          <w:p w14:paraId="093955F6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วันที่</w:t>
            </w:r>
          </w:p>
        </w:tc>
        <w:tc>
          <w:tcPr>
            <w:tcW w:w="5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C00000"/>
            <w:vAlign w:val="center"/>
          </w:tcPr>
          <w:p w14:paraId="77A381A6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รายการท่องเที่ยว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6B1C1DA" w14:textId="77777777" w:rsidR="00F364AC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รายละเอียดอาหาร </w:t>
            </w:r>
          </w:p>
          <w:p w14:paraId="7C66AE78" w14:textId="41AD640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(</w:t>
            </w:r>
            <w:r w:rsidR="00963023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10</w:t>
            </w: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 มื้อ)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C00000"/>
            <w:vAlign w:val="center"/>
          </w:tcPr>
          <w:p w14:paraId="0A402F7A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 xml:space="preserve">โรงแรมที่พัก </w:t>
            </w:r>
          </w:p>
          <w:p w14:paraId="5B6A14CA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  <w:cs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หรือเทียบเท่า</w:t>
            </w:r>
          </w:p>
        </w:tc>
      </w:tr>
      <w:tr w:rsidR="00F364AC" w:rsidRPr="004A7BC9" w14:paraId="5E2E028C" w14:textId="77777777" w:rsidTr="00D12957"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53BDE4C" w14:textId="77777777" w:rsidR="00F364AC" w:rsidRPr="00541BB8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44CBF5CE" w14:textId="77777777" w:rsidR="00F364AC" w:rsidRPr="00541BB8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FA1C4C3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เช้า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C066061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เที่ยง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BAC4685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FFFF"/>
                <w:sz w:val="28"/>
                <w:cs/>
              </w:rPr>
              <w:t>เย็น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E7BA7"/>
            <w:vAlign w:val="center"/>
          </w:tcPr>
          <w:p w14:paraId="1B1A61FE" w14:textId="77777777" w:rsidR="00F364AC" w:rsidRPr="00541BB8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F364AC" w:rsidRPr="004A7BC9" w14:paraId="2FE1DDE9" w14:textId="77777777" w:rsidTr="00971036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9452" w14:textId="77777777" w:rsidR="00F364AC" w:rsidRPr="00283621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D0FF" w14:textId="77777777" w:rsidR="00F364AC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.30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0B10C438" w14:textId="77777777" w:rsidR="00F364AC" w:rsidRPr="00283621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60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DMK-NRT (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23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50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08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00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5C4E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EC82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F1EB4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9B34F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4510C852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  <w:bookmarkEnd w:id="0"/>
      <w:tr w:rsidR="00F364AC" w:rsidRPr="004A7BC9" w14:paraId="1F703E4B" w14:textId="77777777" w:rsidTr="00D12957">
        <w:trPr>
          <w:trHeight w:val="12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070B119C" w14:textId="77777777" w:rsidR="00F364AC" w:rsidRPr="00283621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4EAF389B" w14:textId="0800EF18" w:rsidR="00F364AC" w:rsidRPr="00D136C7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" w:name="_Hlk199770405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สนามบินนาริตะ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bookmarkEnd w:id="1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เมืองเก่าคาวาโกเอะ - </w:t>
            </w:r>
            <w:r w:rsidRPr="00BB57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คารุ</w:t>
            </w:r>
            <w:r w:rsidR="005917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</w:t>
            </w:r>
            <w:r w:rsidRPr="00BB57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ซาว</w:t>
            </w:r>
            <w:r w:rsidR="005917D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่า</w:t>
            </w:r>
            <w:r w:rsidRPr="00BB57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ปริ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๊นซ์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อปปิ้งพลาซ่า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331B6F39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3E869A2D" w14:textId="77777777" w:rsidR="00F364AC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CD57A3A" w14:textId="77777777" w:rsidR="00F364AC" w:rsidRPr="007D6D63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เซ็ตชา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บู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 xml:space="preserve"> ชา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บู</w:t>
            </w:r>
            <w:proofErr w:type="spellEnd"/>
            <w:r w:rsidRPr="00883187"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 xml:space="preserve"> สไตล์ญี่ปุ่น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04182A82" w14:textId="6DFB5D47" w:rsidR="004C4B46" w:rsidRDefault="004C4B46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2"/>
                <w:szCs w:val="22"/>
              </w:rPr>
            </w:pPr>
            <w:r w:rsidRPr="007D6D63">
              <w:rPr>
                <w:rFonts w:ascii="TH SarabunPSK" w:hAnsi="TH SarabunPSK" w:cs="TH SarabunPSK" w:hint="cs"/>
                <w:b/>
                <w:bCs/>
                <w:noProof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3597F674" wp14:editId="5A8A8937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0"/>
                  <wp:wrapNone/>
                  <wp:docPr id="693378683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F237B4" w14:textId="77777777" w:rsidR="004C4B46" w:rsidRDefault="004C4B46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2"/>
                <w:szCs w:val="22"/>
              </w:rPr>
            </w:pPr>
          </w:p>
          <w:p w14:paraId="6053CE5D" w14:textId="76030C4A" w:rsidR="00F364AC" w:rsidRDefault="004C4B46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บุฟเฟ่ต์</w:t>
            </w:r>
          </w:p>
          <w:p w14:paraId="34BEE0A8" w14:textId="39B622B9" w:rsidR="004C4B46" w:rsidRPr="005E43F3" w:rsidRDefault="004C4B46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2"/>
                <w:szCs w:val="22"/>
                <w:cs/>
              </w:rPr>
              <w:t>ขาปู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19BD61DA" w14:textId="54965441" w:rsidR="00F364AC" w:rsidRPr="00C5111E" w:rsidRDefault="001437C7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SHIRAKABAKO KOGEN</w:t>
            </w:r>
            <w:r w:rsidR="00F364AC" w:rsidRPr="00C5111E">
              <w:rPr>
                <w:rFonts w:ascii="TH SarabunPSK" w:hAnsi="TH SarabunPSK" w:cs="TH SarabunPSK"/>
                <w:b/>
                <w:bCs/>
                <w:sz w:val="28"/>
              </w:rPr>
              <w:t xml:space="preserve"> HOTEL</w:t>
            </w:r>
          </w:p>
          <w:p w14:paraId="3565A5E7" w14:textId="4B6614FE" w:rsidR="00F364AC" w:rsidRDefault="004C4B46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84864" behindDoc="0" locked="0" layoutInCell="1" allowOverlap="1" wp14:anchorId="264025F2" wp14:editId="37FABC72">
                  <wp:simplePos x="0" y="0"/>
                  <wp:positionH relativeFrom="column">
                    <wp:posOffset>739140</wp:posOffset>
                  </wp:positionH>
                  <wp:positionV relativeFrom="paragraph">
                    <wp:posOffset>210820</wp:posOffset>
                  </wp:positionV>
                  <wp:extent cx="207645" cy="207645"/>
                  <wp:effectExtent l="0" t="0" r="1905" b="1905"/>
                  <wp:wrapNone/>
                  <wp:docPr id="32595852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64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   </w:t>
            </w:r>
            <w:r w:rsidR="00F364AC"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  <w:p w14:paraId="115FB35A" w14:textId="56FB70B5" w:rsidR="001437C7" w:rsidRPr="00541BB8" w:rsidRDefault="001437C7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F364AC" w:rsidRPr="004A7BC9" w14:paraId="419142C2" w14:textId="77777777" w:rsidTr="00971036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2785F" w14:textId="77777777" w:rsidR="00F364AC" w:rsidRPr="00283621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2" w:name="_Hlk197355359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0A608" w14:textId="45C9031A" w:rsidR="00F364AC" w:rsidRPr="003253EF" w:rsidRDefault="001437C7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3" w:name="_Hlk210032897"/>
            <w:bookmarkStart w:id="4" w:name="_Hlk211954788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จังหวัดนากาโนะ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ฮา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คุบะ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นั่งกระเช้าโนอาร์ </w:t>
            </w:r>
            <w:r w:rsidRPr="009F734B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(รวมค่ากระเช้า)</w:t>
            </w:r>
            <w:r w:rsidRPr="00252B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9F73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</w:t>
            </w:r>
            <w:proofErr w:type="spellStart"/>
            <w:r w:rsidRPr="009F73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เฟ่</w:t>
            </w:r>
            <w:proofErr w:type="spellEnd"/>
            <w:r w:rsidRPr="009F734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The City Bakery </w:t>
            </w:r>
            <w:r w:rsidRPr="009F734B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(ไม่รวมค่าเครื่องดื่ม)</w:t>
            </w:r>
            <w:r w:rsidRPr="009F734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bookmarkEnd w:id="3"/>
            <w:bookmarkEnd w:id="4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Harbor Mountain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E72B8" w14:textId="77777777" w:rsidR="00F364AC" w:rsidRPr="001E0C6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3F9AE" w14:textId="55B5B628" w:rsidR="00F364AC" w:rsidRPr="004C4B46" w:rsidRDefault="004C4B46" w:rsidP="00971036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9E2CD9" w14:textId="77777777" w:rsidR="00F364AC" w:rsidRPr="007D31A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0C67">
              <w:rPr>
                <w:rFonts w:ascii="Segoe UI Symbol" w:hAnsi="Segoe UI Symbol" w:cs="Segoe UI Symbol" w:hint="cs"/>
                <w:b/>
                <w:bCs/>
                <w:sz w:val="32"/>
                <w:szCs w:val="32"/>
                <w:cs/>
              </w:rPr>
              <w:t>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7A38" w14:textId="390321A9" w:rsidR="00F364AC" w:rsidRPr="00FB20BB" w:rsidRDefault="004C4B46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" w:name="_Hlk187073404"/>
            <w:bookmarkStart w:id="6" w:name="_Hlk197358541"/>
            <w:r>
              <w:rPr>
                <w:rFonts w:ascii="TH SarabunPSK" w:hAnsi="TH SarabunPSK" w:cs="TH SarabunPSK"/>
                <w:b/>
                <w:bCs/>
                <w:sz w:val="28"/>
              </w:rPr>
              <w:t>ROUTE INN SHINANO OMASHI HOTEL</w:t>
            </w:r>
          </w:p>
          <w:bookmarkEnd w:id="5"/>
          <w:bookmarkEnd w:id="6"/>
          <w:p w14:paraId="0BFC8AB7" w14:textId="2B87E61A" w:rsidR="00F364AC" w:rsidRDefault="004C4B46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86912" behindDoc="0" locked="0" layoutInCell="1" allowOverlap="1" wp14:anchorId="5AE1C0BC" wp14:editId="622F38FC">
                  <wp:simplePos x="0" y="0"/>
                  <wp:positionH relativeFrom="column">
                    <wp:posOffset>770890</wp:posOffset>
                  </wp:positionH>
                  <wp:positionV relativeFrom="paragraph">
                    <wp:posOffset>200660</wp:posOffset>
                  </wp:positionV>
                  <wp:extent cx="207645" cy="207645"/>
                  <wp:effectExtent l="0" t="0" r="1905" b="1905"/>
                  <wp:wrapNone/>
                  <wp:docPr id="1931277660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64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      </w:t>
            </w:r>
            <w:r w:rsidR="00F364AC"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  <w:p w14:paraId="7262562F" w14:textId="7434E025" w:rsidR="00F364AC" w:rsidRPr="00541BB8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bookmarkEnd w:id="2"/>
      <w:tr w:rsidR="00F364AC" w:rsidRPr="004A7BC9" w14:paraId="1C272F8E" w14:textId="77777777" w:rsidTr="00D12957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7CBAE5B6" w14:textId="77777777" w:rsidR="00F364AC" w:rsidRPr="00283621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2493AD5E" w14:textId="430ABBA3" w:rsidR="00483090" w:rsidRDefault="004C4B46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กิจกรรมเก็บแอป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เปิ้ล</w:t>
            </w:r>
            <w:proofErr w:type="spellEnd"/>
            <w:r w:rsidR="001437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คามิโคจิ </w:t>
            </w:r>
            <w:r w:rsidR="001437C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1437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437C7" w:rsidRPr="00A8129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สะพานกัปปะ</w:t>
            </w:r>
            <w:r w:rsidR="001437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830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="004830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290B8422" w14:textId="40A9D92D" w:rsidR="00F364AC" w:rsidRPr="00283621" w:rsidRDefault="00483090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อิออน</w:t>
            </w:r>
            <w:r w:rsidR="00066D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มอลล์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39D8E07F" w14:textId="77777777" w:rsidR="00F364AC" w:rsidRPr="001E0C6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5029414D" w14:textId="3508623D" w:rsidR="00F364AC" w:rsidRPr="0085154E" w:rsidRDefault="00483090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C67">
              <w:rPr>
                <w:rFonts w:ascii="Segoe UI Symbol" w:hAnsi="Segoe UI Symbol" w:cs="Segoe UI Symbol" w:hint="cs"/>
                <w:b/>
                <w:bCs/>
                <w:sz w:val="32"/>
                <w:szCs w:val="32"/>
                <w:cs/>
              </w:rPr>
              <w:t>🍽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59BB06A8" w14:textId="77777777" w:rsidR="00F364AC" w:rsidRPr="001E0C6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76FB3325" w14:textId="3F9E7363" w:rsidR="00F364AC" w:rsidRDefault="00483090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KOYO HOTEL</w:t>
            </w:r>
          </w:p>
          <w:p w14:paraId="1DE603A9" w14:textId="77777777" w:rsidR="00F364AC" w:rsidRPr="00541BB8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0C6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</w:tc>
      </w:tr>
      <w:tr w:rsidR="00F364AC" w:rsidRPr="004A7BC9" w14:paraId="52C745E6" w14:textId="77777777" w:rsidTr="00971036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272A" w14:textId="77777777" w:rsidR="00F364AC" w:rsidRPr="00283621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F5D8" w14:textId="528BBA45" w:rsidR="00F364AC" w:rsidRPr="00883187" w:rsidRDefault="00483090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830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พิพิธภัณฑ์วาซาบ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ิ </w:t>
            </w:r>
            <w:r w:rsidR="009630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630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วัดโอสุคันนอน - ย่านซาคาเอะ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0E60" w14:textId="77777777" w:rsidR="00F364AC" w:rsidRPr="001E0C67" w:rsidRDefault="00F364AC" w:rsidP="00971036">
            <w:pPr>
              <w:pStyle w:val="af0"/>
              <w:jc w:val="center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4779" w14:textId="77777777" w:rsidR="00F364AC" w:rsidRPr="0088318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DB8E" w14:textId="77777777" w:rsidR="00F364AC" w:rsidRPr="001E0C6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8DF4" w14:textId="5653A539" w:rsidR="00F364AC" w:rsidRDefault="00483090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TOYOKOINN CHUBU AIRPORT</w:t>
            </w:r>
          </w:p>
          <w:p w14:paraId="0C69D2C3" w14:textId="77777777" w:rsidR="00F364AC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E0C6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</w:tc>
      </w:tr>
      <w:tr w:rsidR="00F364AC" w:rsidRPr="00883187" w14:paraId="1F75151D" w14:textId="77777777" w:rsidTr="00D12957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41D17833" w14:textId="77777777" w:rsidR="00F364AC" w:rsidRPr="00283621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1BFD08BB" w14:textId="78B46293" w:rsidR="00F364AC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7" w:name="_Hlk197418094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="009630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นาโกย่า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สนามบินดอนเมือง</w:t>
            </w:r>
            <w:bookmarkEnd w:id="7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544BD5B" w14:textId="6396DA3A" w:rsidR="00F364AC" w:rsidRPr="00283621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</w:t>
            </w:r>
            <w:r w:rsidR="0096302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39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N</w:t>
            </w:r>
            <w:r w:rsidR="0096302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GO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-DMK (</w:t>
            </w:r>
            <w:r w:rsidRPr="002503B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09.</w:t>
            </w:r>
            <w:r w:rsidR="0096302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40</w:t>
            </w:r>
            <w:r w:rsidRPr="002503BA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-14.</w:t>
            </w:r>
            <w:r w:rsidR="0096302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25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49213A94" w14:textId="77777777" w:rsidR="00F364AC" w:rsidRPr="00883187" w:rsidRDefault="00F364AC" w:rsidP="00971036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1AD11689" w14:textId="77777777" w:rsidR="00F364AC" w:rsidRPr="002E5E5E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625A4648" w14:textId="77777777" w:rsidR="00F364AC" w:rsidRPr="002E5E5E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3C47210E" w14:textId="77777777" w:rsidR="00F364AC" w:rsidRPr="00883187" w:rsidRDefault="00F364AC" w:rsidP="00971036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0FCBFB51" w14:textId="77777777" w:rsidR="00F364AC" w:rsidRPr="006667D2" w:rsidRDefault="00F364AC" w:rsidP="00971036">
            <w:pPr>
              <w:pStyle w:val="af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    </w:t>
            </w:r>
            <w:r w:rsidRPr="006667D2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</w:tbl>
    <w:p w14:paraId="69B7C656" w14:textId="77777777" w:rsidR="00F364AC" w:rsidRDefault="00F364AC" w:rsidP="00F364AC">
      <w:pPr>
        <w:rPr>
          <w:rFonts w:ascii="TH SarabunPSK" w:hAnsi="TH SarabunPSK" w:cs="TH SarabunPSK"/>
          <w:b/>
          <w:bCs/>
          <w:color w:val="660066"/>
          <w:sz w:val="8"/>
          <w:szCs w:val="8"/>
        </w:rPr>
      </w:pPr>
    </w:p>
    <w:p w14:paraId="4A40B20D" w14:textId="77777777" w:rsidR="00F364AC" w:rsidRDefault="00F364AC" w:rsidP="00F364AC">
      <w:pPr>
        <w:rPr>
          <w:rFonts w:ascii="TH SarabunPSK" w:hAnsi="TH SarabunPSK" w:cs="TH SarabunPSK"/>
          <w:b/>
          <w:bCs/>
          <w:color w:val="660066"/>
          <w:sz w:val="8"/>
          <w:szCs w:val="8"/>
        </w:rPr>
      </w:pPr>
    </w:p>
    <w:p w14:paraId="2EFB6A46" w14:textId="77777777" w:rsidR="00F364AC" w:rsidRPr="00883187" w:rsidRDefault="00F364AC" w:rsidP="00F364AC">
      <w:pPr>
        <w:rPr>
          <w:rFonts w:ascii="TH SarabunPSK" w:hAnsi="TH SarabunPSK" w:cs="TH SarabunPSK"/>
          <w:b/>
          <w:bCs/>
          <w:color w:val="660066"/>
          <w:sz w:val="8"/>
          <w:szCs w:val="8"/>
        </w:rPr>
      </w:pPr>
    </w:p>
    <w:p w14:paraId="7E28D931" w14:textId="77777777" w:rsidR="00F364AC" w:rsidRPr="00BD467E" w:rsidRDefault="00F364AC" w:rsidP="00D12957">
      <w:pPr>
        <w:pStyle w:val="af0"/>
        <w:shd w:val="clear" w:color="auto" w:fill="C00000"/>
        <w:tabs>
          <w:tab w:val="left" w:pos="1134"/>
        </w:tabs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</w:pPr>
      <w:bookmarkStart w:id="8" w:name="_Hlk199339400"/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</w:t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สนามบินดอนเมือง (2</w:t>
      </w:r>
      <w:r>
        <w:rPr>
          <w:rFonts w:ascii="TH SarabunPSK" w:eastAsia="Angsana New" w:hAnsi="TH SarabunPSK" w:cs="TH SarabunPSK" w:hint="cs"/>
          <w:b/>
          <w:bCs/>
          <w:color w:val="FFFFFF" w:themeColor="background1"/>
          <w:sz w:val="32"/>
          <w:szCs w:val="32"/>
          <w:cs/>
        </w:rPr>
        <w:t>0</w:t>
      </w:r>
      <w:r w:rsidRPr="00BD467E">
        <w:rPr>
          <w:rFonts w:ascii="TH SarabunPSK" w:eastAsia="Angsana New" w:hAnsi="TH SarabunPSK" w:cs="TH SarabunPSK"/>
          <w:b/>
          <w:bCs/>
          <w:color w:val="FFFFFF" w:themeColor="background1"/>
          <w:sz w:val="32"/>
          <w:szCs w:val="32"/>
          <w:cs/>
        </w:rPr>
        <w:t>.30 น.)</w:t>
      </w:r>
    </w:p>
    <w:bookmarkEnd w:id="8"/>
    <w:p w14:paraId="00211DDF" w14:textId="77777777" w:rsidR="00F364AC" w:rsidRPr="005E43F3" w:rsidRDefault="00F364AC" w:rsidP="00F364AC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.30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E6056">
        <w:rPr>
          <w:rFonts w:ascii="TH SarabunPSK" w:hAnsi="TH SarabunPSK" w:cs="TH SarabunPSK" w:hint="cs"/>
          <w:sz w:val="32"/>
          <w:szCs w:val="32"/>
          <w:cs/>
        </w:rPr>
        <w:t>คณะพร้อมกัน ณ สนามบินดอนเมือง อาคารผู้โดยสารระหว่างประเทศ  เคาน์เตอร์สายการบิน</w:t>
      </w:r>
      <w:r w:rsidRPr="002D6CE4">
        <w:rPr>
          <w:rFonts w:ascii="TH SarabunPSK" w:hAnsi="TH SarabunPSK" w:cs="TH SarabunPSK" w:hint="cs"/>
        </w:rPr>
        <w:t xml:space="preserve"> </w:t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Pr="00CE6056">
        <w:rPr>
          <w:rFonts w:ascii="TH SarabunPSK" w:hAnsi="TH SarabunPSK" w:cs="TH SarabunPSK" w:hint="cs"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1183AB3D" w14:textId="77777777" w:rsidR="00F364AC" w:rsidRDefault="00F364AC" w:rsidP="00F364AC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23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50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E6056">
        <w:rPr>
          <w:rFonts w:ascii="TH SarabunPSK" w:hAnsi="TH SarabunPSK" w:cs="TH SarabunPSK" w:hint="cs"/>
          <w:sz w:val="32"/>
          <w:szCs w:val="32"/>
          <w:cs/>
        </w:rPr>
        <w:t>นำท่านเดินทางสู่ สนามบินนาริตะ ประเทศญี่ปุ่น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</w:p>
    <w:p w14:paraId="034CF19F" w14:textId="77777777" w:rsidR="00F364AC" w:rsidRDefault="00F364AC" w:rsidP="00F364AC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9DE13EB" w14:textId="77777777" w:rsidR="00F364AC" w:rsidRPr="00356D07" w:rsidRDefault="00F364AC" w:rsidP="00D12957">
      <w:pPr>
        <w:shd w:val="clear" w:color="auto" w:fill="C00000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17AF0263" w14:textId="77777777" w:rsidR="00F364AC" w:rsidRPr="009B2C5B" w:rsidRDefault="00F364AC" w:rsidP="00D12957">
      <w:pPr>
        <w:shd w:val="clear" w:color="auto" w:fill="C00000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2FFB4EC2" w14:textId="77777777" w:rsidR="00F364AC" w:rsidRDefault="00F364AC" w:rsidP="00F364AC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57092431" w14:textId="77777777" w:rsidR="00F364AC" w:rsidRDefault="00F364AC" w:rsidP="00F364AC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311AC59B" w14:textId="77777777" w:rsidR="00F364AC" w:rsidRDefault="00F364AC" w:rsidP="005F4EE3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754A0BC6" w14:textId="77777777" w:rsidR="005F4EE3" w:rsidRDefault="005F4EE3" w:rsidP="005F4EE3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45C9442F" w14:textId="77777777" w:rsidR="005F4EE3" w:rsidRDefault="005F4EE3" w:rsidP="005F4EE3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03FD74DD" w14:textId="77777777" w:rsidR="005F4EE3" w:rsidRDefault="005F4EE3" w:rsidP="005F4EE3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71D0206D" w14:textId="77777777" w:rsidR="005F4EE3" w:rsidRDefault="005F4EE3" w:rsidP="005F4EE3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6B1B9410" w14:textId="77777777" w:rsidR="00F364AC" w:rsidRDefault="00F364AC" w:rsidP="00F364AC">
      <w:pPr>
        <w:tabs>
          <w:tab w:val="left" w:pos="993"/>
        </w:tabs>
        <w:rPr>
          <w:rFonts w:ascii="TH SarabunPSK" w:hAnsi="TH SarabunPSK" w:cs="TH SarabunPSK"/>
          <w:b/>
          <w:bCs/>
          <w:sz w:val="8"/>
          <w:szCs w:val="8"/>
        </w:rPr>
      </w:pPr>
    </w:p>
    <w:p w14:paraId="1C0C11F7" w14:textId="77777777" w:rsidR="00F364AC" w:rsidRDefault="00F364AC" w:rsidP="00F364AC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1204B083" wp14:editId="58F4472A">
            <wp:simplePos x="0" y="0"/>
            <wp:positionH relativeFrom="margin">
              <wp:posOffset>910590</wp:posOffset>
            </wp:positionH>
            <wp:positionV relativeFrom="paragraph">
              <wp:posOffset>95250</wp:posOffset>
            </wp:positionV>
            <wp:extent cx="6108065" cy="2409825"/>
            <wp:effectExtent l="0" t="0" r="6985" b="9525"/>
            <wp:wrapTopAndBottom/>
            <wp:docPr id="206920490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06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9F6CB" w14:textId="77777777" w:rsidR="00F364AC" w:rsidRPr="00CE6056" w:rsidRDefault="00F364AC" w:rsidP="00F364AC">
      <w:pPr>
        <w:tabs>
          <w:tab w:val="left" w:pos="993"/>
        </w:tabs>
        <w:ind w:left="1440" w:hanging="1440"/>
        <w:rPr>
          <w:rFonts w:ascii="TH SarabunPSK" w:hAnsi="TH SarabunPSK" w:cs="TH SarabunPSK"/>
          <w:b/>
          <w:bCs/>
          <w:sz w:val="8"/>
          <w:szCs w:val="8"/>
        </w:rPr>
      </w:pPr>
    </w:p>
    <w:p w14:paraId="7D1D76D9" w14:textId="4FE6A13F" w:rsidR="00F364AC" w:rsidRDefault="00F364AC" w:rsidP="00D12957">
      <w:pPr>
        <w:shd w:val="clear" w:color="auto" w:fill="C000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</w:t>
      </w: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ที่สอง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สนามบินนาริตะ</w:t>
      </w:r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เมืองเก่าคาวาโกเอะ - 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คารุ</w:t>
      </w:r>
      <w:r w:rsidR="005917D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ย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ซาว</w:t>
      </w:r>
      <w:r w:rsidR="005917D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่า</w:t>
      </w:r>
      <w:r w:rsidRPr="00F0333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ปริ</w:t>
      </w:r>
      <w:proofErr w:type="spellStart"/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๊นซ์</w:t>
      </w:r>
      <w:proofErr w:type="spellEnd"/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proofErr w:type="spellStart"/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ช้</w:t>
      </w:r>
      <w:proofErr w:type="spellEnd"/>
      <w:r w:rsidRPr="00F0333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อปปิ้งพลาซ่า</w:t>
      </w:r>
    </w:p>
    <w:p w14:paraId="6E65705E" w14:textId="4767819B" w:rsidR="00F364AC" w:rsidRPr="00BD467E" w:rsidRDefault="00F364AC" w:rsidP="00D12957">
      <w:pPr>
        <w:shd w:val="clear" w:color="auto" w:fill="C000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(-</w:t>
      </w:r>
      <w:r w:rsidR="0005232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/</w:t>
      </w:r>
      <w:r w:rsidR="0005232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อาหารเที่ยง</w:t>
      </w:r>
      <w:r w:rsidR="0005232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/</w:t>
      </w:r>
      <w:r w:rsidR="0005232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proofErr w:type="gramStart"/>
      <w:r w:rsidR="0096302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อาหารเย็น 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  <w:proofErr w:type="gramEnd"/>
    </w:p>
    <w:p w14:paraId="4494CAFF" w14:textId="77777777" w:rsidR="00F364AC" w:rsidRDefault="00F364AC" w:rsidP="00F364A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2E5AEB3A" wp14:editId="70FEE928">
            <wp:simplePos x="0" y="0"/>
            <wp:positionH relativeFrom="margin">
              <wp:posOffset>-3810</wp:posOffset>
            </wp:positionH>
            <wp:positionV relativeFrom="paragraph">
              <wp:posOffset>2450465</wp:posOffset>
            </wp:positionV>
            <wp:extent cx="7021830" cy="2809875"/>
            <wp:effectExtent l="0" t="0" r="7620" b="9525"/>
            <wp:wrapTopAndBottom/>
            <wp:docPr id="945655931" name="รูปภาพ 3" descr="รูปภาพประกอบด้วย กลางแจ้ง, ข้อความ, อาคาร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55931" name="รูปภาพ 3" descr="รูปภาพประกอบด้วย กลางแจ้ง, ข้อความ, อาคาร, ท้องฟ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830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08</w:t>
      </w:r>
      <w:r w:rsidRPr="006F0B0F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เดินทางถึงสนามบินนาริตะ ประเทศญี่ปุ่น หลังจากผ่านพิธีตรวจคนเข้าเมืองและศุลกากรแล้ว นำท่านขึ้นรถโค้ชปรับอากาศ พาท่านเดินทางสู่ </w:t>
      </w:r>
      <w:r w:rsidRPr="00A81E19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819C9">
        <w:rPr>
          <w:rFonts w:ascii="TH SarabunPSK" w:hAnsi="TH SarabunPSK" w:cs="TH SarabunPSK"/>
          <w:b/>
          <w:bCs/>
          <w:sz w:val="32"/>
          <w:szCs w:val="32"/>
          <w:cs/>
        </w:rPr>
        <w:t>ย่านเมืองเก่า</w:t>
      </w:r>
      <w:r w:rsidRPr="002819C9">
        <w:rPr>
          <w:rFonts w:ascii="TH SarabunPSK" w:hAnsi="TH SarabunPSK" w:cs="TH SarabunPSK" w:hint="cs"/>
          <w:b/>
          <w:bCs/>
          <w:sz w:val="32"/>
          <w:szCs w:val="32"/>
          <w:cs/>
        </w:rPr>
        <w:t>คาวาโกเอะ</w:t>
      </w:r>
      <w:r w:rsidRPr="00A81E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เมืองเก่าที่ได้รับสมญานามว่า “เอโดะน้อย” ด้วยความโดดเด่นของอาคารสไตล์แบบญี่ปุ่นดั้งเดิม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ที่เรียงรายสองฝั่งถนนอย่างมีเสน่ห์ ราวกับได้ย้อนเวลากลับไปในยุคเอโดะ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ใจกลางเมือง</w:t>
      </w:r>
      <w:r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Pr="002819C9">
        <w:rPr>
          <w:rFonts w:ascii="TH SarabunPSK" w:hAnsi="TH SarabunPSK" w:cs="TH SarabunPSK"/>
          <w:sz w:val="32"/>
          <w:szCs w:val="32"/>
          <w:cs/>
        </w:rPr>
        <w:t>คือ ถนนคุระ</w:t>
      </w:r>
      <w:proofErr w:type="spellStart"/>
      <w:r w:rsidRPr="002819C9">
        <w:rPr>
          <w:rFonts w:ascii="TH SarabunPSK" w:hAnsi="TH SarabunPSK" w:cs="TH SarabunPSK"/>
          <w:sz w:val="32"/>
          <w:szCs w:val="32"/>
          <w:cs/>
        </w:rPr>
        <w:t>ซุ</w:t>
      </w:r>
      <w:proofErr w:type="spellEnd"/>
      <w:r w:rsidRPr="002819C9">
        <w:rPr>
          <w:rFonts w:ascii="TH SarabunPSK" w:hAnsi="TH SarabunPSK" w:cs="TH SarabunPSK"/>
          <w:sz w:val="32"/>
          <w:szCs w:val="32"/>
          <w:cs/>
        </w:rPr>
        <w:t>คุริ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2819C9">
        <w:rPr>
          <w:rFonts w:ascii="TH SarabunPSK" w:hAnsi="TH SarabunPSK" w:cs="TH SarabunPSK"/>
          <w:sz w:val="32"/>
          <w:szCs w:val="32"/>
        </w:rPr>
        <w:t>Kurazukuri-dori</w:t>
      </w:r>
      <w:proofErr w:type="spellEnd"/>
      <w:r w:rsidRPr="002819C9">
        <w:rPr>
          <w:rFonts w:ascii="TH SarabunPSK" w:hAnsi="TH SarabunPSK" w:cs="TH SarabunPSK"/>
          <w:sz w:val="32"/>
          <w:szCs w:val="32"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ที่เต็มไปด้วยร้านค้าท้องถิ่น คา</w:t>
      </w:r>
      <w:proofErr w:type="spellStart"/>
      <w:r w:rsidRPr="002819C9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2819C9">
        <w:rPr>
          <w:rFonts w:ascii="TH SarabunPSK" w:hAnsi="TH SarabunPSK" w:cs="TH SarabunPSK"/>
          <w:sz w:val="32"/>
          <w:szCs w:val="32"/>
          <w:cs/>
        </w:rPr>
        <w:t>ขนมหวาน และของฝากสไตล์ญี่ปุ่นโบราณ การเดินเล่นที่นี่ไม่ใช่แค่การเที่ยวชมสถาปัตยกรรม แต่ยังได้ซึมซับบรรยากาศที่เงียบสงบ มีเสน่ห์เฉพาะตัว เหมาะสำหรับการถ่ายรูปและเรียนรู้วัฒนธรรมญี่ปุ่นในแบบที่จับต้องได้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สัญลักษณ์สำคัญของเมืองคือ “หอระฆังโท</w:t>
      </w:r>
      <w:proofErr w:type="spellStart"/>
      <w:r w:rsidRPr="002819C9">
        <w:rPr>
          <w:rFonts w:ascii="TH SarabunPSK" w:hAnsi="TH SarabunPSK" w:cs="TH SarabunPSK"/>
          <w:sz w:val="32"/>
          <w:szCs w:val="32"/>
          <w:cs/>
        </w:rPr>
        <w:t>คิ</w:t>
      </w:r>
      <w:proofErr w:type="spellEnd"/>
      <w:r w:rsidRPr="002819C9">
        <w:rPr>
          <w:rFonts w:ascii="TH SarabunPSK" w:hAnsi="TH SarabunPSK" w:cs="TH SarabunPSK"/>
          <w:sz w:val="32"/>
          <w:szCs w:val="32"/>
          <w:cs/>
        </w:rPr>
        <w:t>โนะคาเนะ” (</w:t>
      </w:r>
      <w:r w:rsidRPr="002819C9">
        <w:rPr>
          <w:rFonts w:ascii="TH SarabunPSK" w:hAnsi="TH SarabunPSK" w:cs="TH SarabunPSK"/>
          <w:sz w:val="32"/>
          <w:szCs w:val="32"/>
        </w:rPr>
        <w:t xml:space="preserve">Toki no Kane) </w:t>
      </w:r>
      <w:r w:rsidRPr="002819C9">
        <w:rPr>
          <w:rFonts w:ascii="TH SarabunPSK" w:hAnsi="TH SarabunPSK" w:cs="TH SarabunPSK"/>
          <w:sz w:val="32"/>
          <w:szCs w:val="32"/>
          <w:cs/>
        </w:rPr>
        <w:t>ที่ยังคงดังบอกเวลาวันละ 4 ครั้ง เป็นเสียงแห่งอดีตที่ยังสะท้อนอยู่ในปัจจุบัน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19C9">
        <w:rPr>
          <w:rFonts w:ascii="TH SarabunPSK" w:hAnsi="TH SarabunPSK" w:cs="TH SarabunPSK"/>
          <w:sz w:val="32"/>
          <w:szCs w:val="32"/>
          <w:cs/>
        </w:rPr>
        <w:t>ไม่ไกลกัน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Pr="002819C9">
        <w:rPr>
          <w:rFonts w:ascii="TH SarabunPSK" w:hAnsi="TH SarabunPSK" w:cs="TH SarabunPSK"/>
          <w:sz w:val="32"/>
          <w:szCs w:val="32"/>
          <w:cs/>
        </w:rPr>
        <w:t>ถนนขนมหวานคาชิยะ โยโกโช (</w:t>
      </w:r>
      <w:r w:rsidRPr="002819C9">
        <w:rPr>
          <w:rFonts w:ascii="TH SarabunPSK" w:hAnsi="TH SarabunPSK" w:cs="TH SarabunPSK"/>
          <w:sz w:val="32"/>
          <w:szCs w:val="32"/>
        </w:rPr>
        <w:t xml:space="preserve">Kashiya </w:t>
      </w:r>
      <w:proofErr w:type="spellStart"/>
      <w:r w:rsidRPr="002819C9">
        <w:rPr>
          <w:rFonts w:ascii="TH SarabunPSK" w:hAnsi="TH SarabunPSK" w:cs="TH SarabunPSK"/>
          <w:sz w:val="32"/>
          <w:szCs w:val="32"/>
        </w:rPr>
        <w:t>Yokocho</w:t>
      </w:r>
      <w:proofErr w:type="spellEnd"/>
      <w:r w:rsidRPr="002819C9">
        <w:rPr>
          <w:rFonts w:ascii="TH SarabunPSK" w:hAnsi="TH SarabunPSK" w:cs="TH SarabunPSK"/>
          <w:sz w:val="32"/>
          <w:szCs w:val="32"/>
        </w:rPr>
        <w:t xml:space="preserve">) </w:t>
      </w:r>
      <w:r w:rsidRPr="002819C9">
        <w:rPr>
          <w:rFonts w:ascii="TH SarabunPSK" w:hAnsi="TH SarabunPSK" w:cs="TH SarabunPSK"/>
          <w:sz w:val="32"/>
          <w:szCs w:val="32"/>
          <w:cs/>
        </w:rPr>
        <w:t>ซอยเล็ก ๆ ที่เต็มไปด้วยกลิ่นหอมของมันหวาน ลูกอมโบราณ และขนมญี่ปุ่นหลากชนิด ให้เลือกชิมและซื้อกลับเป็นของฝาก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ให้ท่านได้อิสระเดินตามอัธยาศัย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1B3C746D" w14:textId="77777777" w:rsidR="00F364AC" w:rsidRDefault="00F364AC" w:rsidP="00F364A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608B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3C608B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รับประทานอาหารเที่ยง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ภัตตาคาร </w:t>
      </w:r>
      <w:r w:rsidRPr="0027661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(2)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0063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เมนูเซ็ตชา</w:t>
      </w:r>
      <w:proofErr w:type="spellStart"/>
      <w:r w:rsidRPr="00A0063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บู</w:t>
      </w:r>
      <w:proofErr w:type="spellEnd"/>
      <w:r w:rsidRPr="00A0063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ชา</w:t>
      </w:r>
      <w:proofErr w:type="spellStart"/>
      <w:r w:rsidRPr="00A0063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บู</w:t>
      </w:r>
      <w:proofErr w:type="spellEnd"/>
      <w:r w:rsidRPr="00A0063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สไตล์ญี่ปุ่น</w:t>
      </w:r>
    </w:p>
    <w:p w14:paraId="794B40A0" w14:textId="2B9E7168" w:rsidR="00F364AC" w:rsidRDefault="00F364AC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คารุ</w:t>
      </w:r>
      <w:r w:rsidR="005917D8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ย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ซาว</w:t>
      </w:r>
      <w:r w:rsidR="005917D8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่า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ป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ริ</w:t>
      </w:r>
      <w:proofErr w:type="spellStart"/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๊</w:t>
      </w:r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น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ซ์</w:t>
      </w:r>
      <w:proofErr w:type="spellEnd"/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proofErr w:type="spellStart"/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ช้</w:t>
      </w:r>
      <w:proofErr w:type="spellEnd"/>
      <w:r w:rsidRPr="002F1C8D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อปปิ้งพลาซ่า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65BE1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ตั้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งอยู่ไม่ไกลจากสถานี 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JR Karuizawa 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ในจังหวัดนากาโนะ เป็นศูนย์การค้าแบบเอา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ท์</w:t>
      </w:r>
      <w:proofErr w:type="spellStart"/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เล</w:t>
      </w:r>
      <w:proofErr w:type="spellEnd"/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็ตขนาดใหญ่ที่ผสมผสานความหรูหราเข้ากับธรรมชาติอันเงียบสงบอย่างลงตัว พื้นที่โดยรอบรายล้อมด้วยขุนเขา สนามหญ้า และทะเลสาบเล็กๆ ทำให้การเดิน</w:t>
      </w:r>
      <w:proofErr w:type="spellStart"/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อปปิ้งที่นี่เต็มไปด้วยความผ่อนคลายและสดชื่น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ศูนย์การค้าแห่งนี้มีร้านค้ากว่า 200 แห่ง ครอบคลุมทั้งแบรนด์แฟชั่นระดับโลก อุปกรณ์กีฬา ของแต่งบ้าน และสินค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้า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ไลฟ์สไตล์ นอกจากนี้ยังมีโซนอาหารและคา</w:t>
      </w:r>
      <w:proofErr w:type="spellStart"/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หลากหลาย เหมาะสำหรับพักผ่อนระหว่างการเดินทาง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จุดเด่นของ </w:t>
      </w:r>
    </w:p>
    <w:p w14:paraId="56FB41D2" w14:textId="2A8C852D" w:rsidR="00F364AC" w:rsidRDefault="00F364AC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color w:val="000000" w:themeColor="text1"/>
          <w:sz w:val="32"/>
          <w:szCs w:val="32"/>
        </w:rPr>
        <w:lastRenderedPageBreak/>
        <w:tab/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ab/>
      </w:r>
    </w:p>
    <w:p w14:paraId="0018ED56" w14:textId="18DEF3FB" w:rsidR="00F364AC" w:rsidRPr="00FB20BB" w:rsidRDefault="00F364AC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669504" behindDoc="0" locked="0" layoutInCell="1" allowOverlap="1" wp14:anchorId="7E43A29B" wp14:editId="7AF3CF1A">
            <wp:simplePos x="0" y="0"/>
            <wp:positionH relativeFrom="margin">
              <wp:posOffset>-3810</wp:posOffset>
            </wp:positionH>
            <wp:positionV relativeFrom="paragraph">
              <wp:posOffset>858520</wp:posOffset>
            </wp:positionV>
            <wp:extent cx="7029450" cy="2735580"/>
            <wp:effectExtent l="0" t="0" r="0" b="7620"/>
            <wp:wrapTopAndBottom/>
            <wp:docPr id="1634991207" name="รูปภาพ 12" descr="รูปภาพประกอบด้วย ข้อความ, ต้นไม้, กลางแจ้ง, ทัศนียภาพ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91207" name="รูปภาพ 12" descr="รูปภาพประกอบด้วย ข้อความ, ต้นไม้, กลางแจ้ง, ทัศนียภาพ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9" b="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ab/>
      </w:r>
      <w:r w:rsidRPr="00BB361A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  <w:tab/>
        <w:t>Karuizawa Prince Shopping Plaza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ไม่ได้อยู่ที่สินค้าเท่านั้น แต่คือประสบการณ์ที่เชื่อมโยงการ</w:t>
      </w:r>
      <w:proofErr w:type="spellStart"/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Pr="00A65BE1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อปปิ้งเข้ากับวิถีชีวิตกลางธรรมชาติ เหมาะสำหรับผู้ที่ต้องการพักผ่อนแบบสบายๆ พร้อมได้ของติดไม้ติดมือกลับบ้านในราคาคุ้มค่า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ให้ท่านอิสระ</w:t>
      </w:r>
      <w:proofErr w:type="spellStart"/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ช้</w:t>
      </w:r>
      <w:proofErr w:type="spellEnd"/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อปปิ้งตามอัธยาศัย </w:t>
      </w:r>
    </w:p>
    <w:p w14:paraId="575599C3" w14:textId="6FF78A26" w:rsidR="00F364AC" w:rsidRPr="008C5AF2" w:rsidRDefault="00F364AC" w:rsidP="00F364AC">
      <w:pPr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 w:rsidR="00963023" w:rsidRPr="00501169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9630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ภัตตาคารโรงแรม</w:t>
      </w:r>
      <w:r w:rsidR="0005232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52321"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052321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052321"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 w:rsidR="00052321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9630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63023" w:rsidRPr="00A0063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</w:t>
      </w:r>
      <w:r w:rsidR="0096302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พิเศษ บุฟเฟ่ต์ขาปู</w:t>
      </w:r>
    </w:p>
    <w:p w14:paraId="09F8BD6A" w14:textId="23D4435D" w:rsidR="00F364AC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6302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SHIRAKABAKO KOGEN OMACHI</w:t>
      </w:r>
      <w:r w:rsidRPr="0084186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262E06CB" w14:textId="4F7FCEA7" w:rsidR="00963023" w:rsidRPr="00963023" w:rsidRDefault="00963023" w:rsidP="00963023">
      <w:pPr>
        <w:pStyle w:val="af0"/>
        <w:ind w:left="1440"/>
        <w:rPr>
          <w:rFonts w:ascii="TH SarabunPSK" w:hAnsi="TH SarabunPSK" w:cs="TH SarabunPSK"/>
          <w:b/>
          <w:bCs/>
          <w:color w:val="FF0000"/>
          <w:sz w:val="28"/>
        </w:rPr>
      </w:pP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**ให้ทุกท่านได้พักผ่อนและผ่อนคลายอิริยาบถกับการ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>“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แช่ออนเซ็น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 xml:space="preserve">”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การแช่น้ำแร่ที่คนญี่ปุ่นเชื่อกันว่าจะช่วยกระตุ้นการไหลเวียนของโลหิตและช่วยให้ผิวพรรณดีขึ้น**</w:t>
      </w:r>
    </w:p>
    <w:p w14:paraId="23E6AE2E" w14:textId="2C4B029C" w:rsidR="00963023" w:rsidRDefault="00F364AC" w:rsidP="00D12957">
      <w:pPr>
        <w:shd w:val="clear" w:color="auto" w:fill="C000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าม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963023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จังหวัดนากาโนะ - </w:t>
      </w:r>
      <w:r w:rsidR="00963023" w:rsidRPr="00B57A2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นั่งกระเช้าโนอา</w:t>
      </w:r>
      <w:proofErr w:type="spellStart"/>
      <w:r w:rsidR="00963023" w:rsidRPr="00B57A2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ห์</w:t>
      </w:r>
      <w:proofErr w:type="spellEnd"/>
      <w:r w:rsidR="00963023" w:rsidRPr="00B57A2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(รวมค่ากระเช้า ไม่รวมค่ากิจกรรมด้านบน) </w:t>
      </w:r>
      <w:r w:rsidR="00963023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–</w:t>
      </w:r>
      <w:r w:rsidR="00963023" w:rsidRPr="00B57A2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คา</w:t>
      </w:r>
      <w:proofErr w:type="spellStart"/>
      <w:r w:rsidR="00963023" w:rsidRPr="00B57A2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เฟ่</w:t>
      </w:r>
      <w:proofErr w:type="spellEnd"/>
      <w:r w:rsidR="00963023" w:rsidRPr="00B57A2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="00963023" w:rsidRPr="00B57A2B">
        <w:rPr>
          <w:rFonts w:ascii="TH SarabunPSK" w:hAnsi="TH SarabunPSK" w:cs="TH SarabunPSK"/>
          <w:b/>
          <w:bCs/>
          <w:color w:val="FFFFFF"/>
          <w:sz w:val="32"/>
          <w:szCs w:val="32"/>
        </w:rPr>
        <w:t>City Bakery</w:t>
      </w:r>
      <w:r w:rsidR="00963023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="00963023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–</w:t>
      </w:r>
    </w:p>
    <w:p w14:paraId="3D7939F2" w14:textId="062CCD40" w:rsidR="00963023" w:rsidRDefault="00963023" w:rsidP="00D12957">
      <w:pPr>
        <w:shd w:val="clear" w:color="auto" w:fill="C000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57A2B">
        <w:rPr>
          <w:rFonts w:ascii="TH SarabunPSK" w:hAnsi="TH SarabunPSK" w:cs="TH SarabunPSK"/>
          <w:b/>
          <w:bCs/>
          <w:color w:val="FFFFFF"/>
          <w:sz w:val="32"/>
          <w:szCs w:val="32"/>
        </w:rPr>
        <w:t>Harbor Mountain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 </w:t>
      </w:r>
    </w:p>
    <w:p w14:paraId="2C7CC73F" w14:textId="52A682C8" w:rsidR="00F364AC" w:rsidRPr="00E277A7" w:rsidRDefault="00F364AC" w:rsidP="00D12957">
      <w:pPr>
        <w:shd w:val="clear" w:color="auto" w:fill="C000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/ </w:t>
      </w:r>
      <w:r w:rsidR="0005232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-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</w:t>
      </w:r>
      <w:r w:rsidR="00D1295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อาหารเย็น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)</w:t>
      </w:r>
    </w:p>
    <w:p w14:paraId="49F494E7" w14:textId="5502FF2F" w:rsidR="00F364AC" w:rsidRDefault="00F364AC" w:rsidP="00F364AC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 w:rsidR="00052321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59BF3D41" w14:textId="4E718CDA" w:rsidR="00597A68" w:rsidRDefault="00F364AC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หลังรับประทานอาหารเช้า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3023">
        <w:rPr>
          <w:rFonts w:ascii="TH SarabunPSK" w:hAnsi="TH SarabunPSK" w:cs="TH SarabunPSK" w:hint="cs"/>
          <w:sz w:val="32"/>
          <w:szCs w:val="32"/>
          <w:cs/>
        </w:rPr>
        <w:t xml:space="preserve">พาท่าน </w:t>
      </w:r>
      <w:r w:rsidR="00963023" w:rsidRPr="00EF05EF">
        <w:rPr>
          <w:rFonts w:ascii="TH SarabunPSK" w:hAnsi="TH SarabunPSK" w:cs="TH SarabunPSK" w:hint="cs"/>
          <w:b/>
          <w:bCs/>
          <w:sz w:val="32"/>
          <w:szCs w:val="32"/>
          <w:cs/>
        </w:rPr>
        <w:t>นั่งกระเช้า</w:t>
      </w:r>
      <w:r w:rsidR="00963023">
        <w:rPr>
          <w:rFonts w:ascii="TH SarabunPSK" w:hAnsi="TH SarabunPSK" w:cs="TH SarabunPSK" w:hint="cs"/>
          <w:b/>
          <w:bCs/>
          <w:sz w:val="32"/>
          <w:szCs w:val="32"/>
          <w:cs/>
        </w:rPr>
        <w:t>โนอาร์</w:t>
      </w:r>
      <w:r w:rsidR="009630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63023" w:rsidRPr="00DB3B32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963023" w:rsidRPr="00DB3B32">
        <w:rPr>
          <w:rFonts w:ascii="TH SarabunPSK" w:hAnsi="TH SarabunPSK" w:cs="TH SarabunPSK"/>
          <w:b/>
          <w:bCs/>
          <w:sz w:val="32"/>
          <w:szCs w:val="32"/>
        </w:rPr>
        <w:t xml:space="preserve">NOAH </w:t>
      </w:r>
      <w:proofErr w:type="spellStart"/>
      <w:r w:rsidR="00963023" w:rsidRPr="00DB3B32">
        <w:rPr>
          <w:rFonts w:ascii="TH SarabunPSK" w:hAnsi="TH SarabunPSK" w:cs="TH SarabunPSK"/>
          <w:b/>
          <w:bCs/>
          <w:sz w:val="32"/>
          <w:szCs w:val="32"/>
        </w:rPr>
        <w:t>Iwatake</w:t>
      </w:r>
      <w:proofErr w:type="spellEnd"/>
      <w:r w:rsidR="00963023" w:rsidRPr="00DB3B32">
        <w:rPr>
          <w:rFonts w:ascii="TH SarabunPSK" w:hAnsi="TH SarabunPSK" w:cs="TH SarabunPSK"/>
          <w:b/>
          <w:bCs/>
          <w:sz w:val="32"/>
          <w:szCs w:val="32"/>
        </w:rPr>
        <w:t xml:space="preserve"> Gondola Lift)</w:t>
      </w:r>
      <w:r w:rsidR="00963023" w:rsidRPr="00DB3B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63023" w:rsidRPr="00EF05EF">
        <w:rPr>
          <w:rFonts w:ascii="TH SarabunPSK" w:hAnsi="TH SarabunPSK" w:cs="TH SarabunPSK" w:hint="cs"/>
          <w:color w:val="EE0000"/>
          <w:sz w:val="32"/>
          <w:szCs w:val="32"/>
          <w:cs/>
        </w:rPr>
        <w:t>(รวมค่ากระเช้า)</w:t>
      </w:r>
      <w:r w:rsidR="0096302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63023">
        <w:rPr>
          <w:rFonts w:ascii="TH SarabunPSK" w:hAnsi="TH SarabunPSK" w:cs="TH SarabunPSK" w:hint="cs"/>
          <w:sz w:val="32"/>
          <w:szCs w:val="32"/>
          <w:cs/>
        </w:rPr>
        <w:t xml:space="preserve">ที่เขาอิวาตะเกะ เพื่อขึ้นไปชมวิวภูเขาสุดอลังการ </w:t>
      </w:r>
      <w:r w:rsidR="00963023" w:rsidRPr="00EF05EF">
        <w:rPr>
          <w:rFonts w:ascii="TH SarabunPSK" w:hAnsi="TH SarabunPSK" w:cs="TH SarabunPSK"/>
          <w:sz w:val="32"/>
          <w:szCs w:val="32"/>
          <w:cs/>
        </w:rPr>
        <w:t>ระหว่างทางสามารถชมวิวหิมะขาวโพลนตัดกับทิวเขา</w:t>
      </w:r>
      <w:r w:rsidR="00963023">
        <w:rPr>
          <w:rFonts w:ascii="TH SarabunPSK" w:hAnsi="TH SarabunPSK" w:cs="TH SarabunPSK" w:hint="cs"/>
          <w:sz w:val="32"/>
          <w:szCs w:val="32"/>
          <w:cs/>
        </w:rPr>
        <w:t xml:space="preserve"> ที่ทอดยาวสุดสายตา และให้ท่านได้แวะเก็บภาพวิวที่ </w:t>
      </w:r>
      <w:r w:rsidR="00963023" w:rsidRPr="0082428A">
        <w:rPr>
          <w:rFonts w:ascii="TH SarabunPSK" w:hAnsi="TH SarabunPSK" w:cs="TH SarabunPSK" w:hint="cs"/>
          <w:b/>
          <w:bCs/>
          <w:sz w:val="32"/>
          <w:szCs w:val="32"/>
          <w:cs/>
        </w:rPr>
        <w:t>ร้านคา</w:t>
      </w:r>
      <w:proofErr w:type="spellStart"/>
      <w:r w:rsidR="00963023" w:rsidRPr="0082428A">
        <w:rPr>
          <w:rFonts w:ascii="TH SarabunPSK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="00963023" w:rsidRPr="008242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63023" w:rsidRPr="0082428A">
        <w:rPr>
          <w:rFonts w:ascii="TH SarabunPSK" w:hAnsi="TH SarabunPSK" w:cs="TH SarabunPSK"/>
          <w:b/>
          <w:bCs/>
          <w:sz w:val="32"/>
          <w:szCs w:val="32"/>
        </w:rPr>
        <w:t>The City Bakery</w:t>
      </w:r>
      <w:r w:rsidR="00963023">
        <w:rPr>
          <w:rFonts w:ascii="TH SarabunPSK" w:hAnsi="TH SarabunPSK" w:cs="TH SarabunPSK" w:hint="cs"/>
          <w:sz w:val="32"/>
          <w:szCs w:val="32"/>
          <w:cs/>
        </w:rPr>
        <w:t xml:space="preserve"> คา</w:t>
      </w:r>
      <w:proofErr w:type="spellStart"/>
      <w:r w:rsidR="00963023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963023">
        <w:rPr>
          <w:rFonts w:ascii="TH SarabunPSK" w:hAnsi="TH SarabunPSK" w:cs="TH SarabunPSK" w:hint="cs"/>
          <w:sz w:val="32"/>
          <w:szCs w:val="32"/>
          <w:cs/>
        </w:rPr>
        <w:t>ชื่อดัง ให้ท่านได้ผ่อนคลายพร้อมกับชมบรรยากาศธรรมชาติที่สวยงาม</w:t>
      </w:r>
      <w:r w:rsidR="00963023">
        <w:rPr>
          <w:rFonts w:ascii="TH SarabunPSK" w:hAnsi="TH SarabunPSK" w:cs="TH SarabunPSK"/>
          <w:sz w:val="32"/>
          <w:szCs w:val="32"/>
        </w:rPr>
        <w:t xml:space="preserve"> </w:t>
      </w:r>
      <w:r w:rsidR="00963023">
        <w:rPr>
          <w:rFonts w:ascii="TH SarabunPSK" w:hAnsi="TH SarabunPSK" w:cs="TH SarabunPSK" w:hint="cs"/>
          <w:sz w:val="32"/>
          <w:szCs w:val="32"/>
          <w:cs/>
        </w:rPr>
        <w:t>และที่คา</w:t>
      </w:r>
      <w:proofErr w:type="spellStart"/>
      <w:r w:rsidR="00963023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963023">
        <w:rPr>
          <w:rFonts w:ascii="TH SarabunPSK" w:hAnsi="TH SarabunPSK" w:cs="TH SarabunPSK" w:hint="cs"/>
          <w:sz w:val="32"/>
          <w:szCs w:val="32"/>
          <w:cs/>
        </w:rPr>
        <w:t>แห่งนี้ยังมีจุดชมวิวยอดฮิต</w:t>
      </w:r>
      <w:r w:rsidR="00963023">
        <w:rPr>
          <w:rFonts w:ascii="TH SarabunPSK" w:hAnsi="TH SarabunPSK" w:cs="TH SarabunPSK"/>
          <w:sz w:val="32"/>
          <w:szCs w:val="32"/>
        </w:rPr>
        <w:t xml:space="preserve"> </w:t>
      </w:r>
      <w:r w:rsidR="00963023">
        <w:rPr>
          <w:rFonts w:ascii="TH SarabunPSK" w:hAnsi="TH SarabunPSK" w:cs="TH SarabunPSK" w:hint="cs"/>
          <w:sz w:val="32"/>
          <w:szCs w:val="32"/>
          <w:cs/>
        </w:rPr>
        <w:t xml:space="preserve">ที่เรียกว่า </w:t>
      </w:r>
      <w:r w:rsidR="00963023" w:rsidRPr="0087088D">
        <w:rPr>
          <w:rFonts w:ascii="TH SarabunPSK" w:hAnsi="TH SarabunPSK" w:cs="TH SarabunPSK" w:hint="cs"/>
          <w:b/>
          <w:bCs/>
          <w:sz w:val="32"/>
          <w:szCs w:val="32"/>
          <w:cs/>
        </w:rPr>
        <w:t>ระเบียงกระจกกลางแจ้ง</w:t>
      </w:r>
      <w:r w:rsidR="00963023">
        <w:rPr>
          <w:rFonts w:ascii="TH SarabunPSK" w:hAnsi="TH SarabunPSK" w:cs="TH SarabunPSK" w:hint="cs"/>
          <w:sz w:val="32"/>
          <w:szCs w:val="32"/>
          <w:cs/>
        </w:rPr>
        <w:t xml:space="preserve"> ที่ยื่นออกไปเหนือแนวป่าเพื่อให้ท่านได้สัมผัสกับวิว</w:t>
      </w:r>
      <w:r w:rsidR="00963023">
        <w:rPr>
          <w:rFonts w:ascii="TH SarabunPSK" w:hAnsi="TH SarabunPSK" w:cs="TH SarabunPSK"/>
          <w:sz w:val="32"/>
          <w:szCs w:val="32"/>
          <w:cs/>
        </w:rPr>
        <w:tab/>
      </w:r>
      <w:r w:rsidR="00963023">
        <w:rPr>
          <w:rFonts w:ascii="TH SarabunPSK" w:hAnsi="TH SarabunPSK" w:cs="TH SarabunPSK"/>
          <w:sz w:val="32"/>
          <w:szCs w:val="32"/>
          <w:cs/>
        </w:rPr>
        <w:tab/>
      </w:r>
    </w:p>
    <w:p w14:paraId="7651BACB" w14:textId="75356587" w:rsidR="00597A68" w:rsidRDefault="00597A68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88960" behindDoc="0" locked="0" layoutInCell="1" allowOverlap="1" wp14:anchorId="389225E2" wp14:editId="19EC9714">
            <wp:simplePos x="0" y="0"/>
            <wp:positionH relativeFrom="margin">
              <wp:align>left</wp:align>
            </wp:positionH>
            <wp:positionV relativeFrom="paragraph">
              <wp:posOffset>12396</wp:posOffset>
            </wp:positionV>
            <wp:extent cx="7020560" cy="2865755"/>
            <wp:effectExtent l="0" t="0" r="8890" b="0"/>
            <wp:wrapNone/>
            <wp:docPr id="125280716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807164" name="รูปภาพ 125280716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1FB2FD" w14:textId="2E09033E" w:rsidR="00597A68" w:rsidRDefault="00597A68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489D7C" w14:textId="77777777" w:rsidR="00597A68" w:rsidRDefault="00597A68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926D42B" w14:textId="77777777" w:rsidR="00597A68" w:rsidRDefault="00597A68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F234A2" w14:textId="77777777" w:rsidR="00597A68" w:rsidRDefault="00597A68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701D95E" w14:textId="77777777" w:rsidR="00597A68" w:rsidRDefault="00597A68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65AA3E2" w14:textId="77777777" w:rsidR="00597A68" w:rsidRDefault="00597A68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3BC8CB5" w14:textId="77777777" w:rsidR="00597A68" w:rsidRDefault="00597A68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E4716EA" w14:textId="77777777" w:rsidR="00597A68" w:rsidRDefault="00597A68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6595C3B" w14:textId="77777777" w:rsidR="00597A68" w:rsidRDefault="00597A68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A53EDF" w14:textId="61BE9C74" w:rsidR="00963023" w:rsidRDefault="00597A68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87936" behindDoc="0" locked="0" layoutInCell="1" allowOverlap="1" wp14:anchorId="38FE1513" wp14:editId="4C970B72">
            <wp:simplePos x="0" y="0"/>
            <wp:positionH relativeFrom="column">
              <wp:posOffset>-41523</wp:posOffset>
            </wp:positionH>
            <wp:positionV relativeFrom="paragraph">
              <wp:posOffset>1604590</wp:posOffset>
            </wp:positionV>
            <wp:extent cx="7020560" cy="2920365"/>
            <wp:effectExtent l="0" t="0" r="8890" b="0"/>
            <wp:wrapThrough wrapText="bothSides">
              <wp:wrapPolygon edited="0">
                <wp:start x="0" y="0"/>
                <wp:lineTo x="0" y="21417"/>
                <wp:lineTo x="21569" y="21417"/>
                <wp:lineTo x="21569" y="0"/>
                <wp:lineTo x="0" y="0"/>
              </wp:wrapPolygon>
            </wp:wrapThrough>
            <wp:docPr id="15111620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162017" name="รูปภาพ 15111620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63023">
        <w:rPr>
          <w:rFonts w:ascii="TH SarabunPSK" w:hAnsi="TH SarabunPSK" w:cs="TH SarabunPSK" w:hint="cs"/>
          <w:sz w:val="32"/>
          <w:szCs w:val="32"/>
          <w:cs/>
        </w:rPr>
        <w:t>เบื้องหลังเทือกเขา</w:t>
      </w:r>
      <w:r w:rsidR="00963023" w:rsidRPr="00EF05EF">
        <w:rPr>
          <w:rFonts w:ascii="TH SarabunPSK" w:hAnsi="TH SarabunPSK" w:cs="TH SarabunPSK"/>
          <w:sz w:val="32"/>
          <w:szCs w:val="32"/>
          <w:cs/>
        </w:rPr>
        <w:t>แอล</w:t>
      </w:r>
      <w:proofErr w:type="spellStart"/>
      <w:r w:rsidR="00963023" w:rsidRPr="00EF05EF">
        <w:rPr>
          <w:rFonts w:ascii="TH SarabunPSK" w:hAnsi="TH SarabunPSK" w:cs="TH SarabunPSK"/>
          <w:sz w:val="32"/>
          <w:szCs w:val="32"/>
          <w:cs/>
        </w:rPr>
        <w:t>ป์</w:t>
      </w:r>
      <w:proofErr w:type="spellEnd"/>
      <w:r w:rsidR="00963023" w:rsidRPr="00EF05EF">
        <w:rPr>
          <w:rFonts w:ascii="TH SarabunPSK" w:hAnsi="TH SarabunPSK" w:cs="TH SarabunPSK"/>
          <w:sz w:val="32"/>
          <w:szCs w:val="32"/>
          <w:cs/>
        </w:rPr>
        <w:t>ญี่ปุ่นที่ยิ่งใหญ่ตระการต</w:t>
      </w:r>
      <w:r w:rsidR="00963023">
        <w:rPr>
          <w:rFonts w:ascii="TH SarabunPSK" w:hAnsi="TH SarabunPSK" w:cs="TH SarabunPSK" w:hint="cs"/>
          <w:sz w:val="32"/>
          <w:szCs w:val="32"/>
          <w:cs/>
        </w:rPr>
        <w:t>าได้อย่างใกล้ชิดยิ่งขึ้นไปอีก เป็นจุดไฮ</w:t>
      </w:r>
      <w:proofErr w:type="spellStart"/>
      <w:r w:rsidR="00963023"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 w:rsidR="00963023">
        <w:rPr>
          <w:rFonts w:ascii="TH SarabunPSK" w:hAnsi="TH SarabunPSK" w:cs="TH SarabunPSK" w:hint="cs"/>
          <w:sz w:val="32"/>
          <w:szCs w:val="32"/>
          <w:cs/>
        </w:rPr>
        <w:t>ที่พลาดไม่ได้ที่จะต้องมาเก็บภาพความประทับใจ ให้ท่านอิสระที่ร้านคา</w:t>
      </w:r>
      <w:proofErr w:type="spellStart"/>
      <w:r w:rsidR="00963023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963023">
        <w:rPr>
          <w:rFonts w:ascii="TH SarabunPSK" w:hAnsi="TH SarabunPSK" w:cs="TH SarabunPSK" w:hint="cs"/>
          <w:sz w:val="32"/>
          <w:szCs w:val="32"/>
          <w:cs/>
        </w:rPr>
        <w:t xml:space="preserve">ตามอัธยาศัย หรือ </w:t>
      </w:r>
      <w:r w:rsidR="00963023" w:rsidRPr="00851F0D">
        <w:rPr>
          <w:rFonts w:ascii="TH SarabunPSK" w:hAnsi="TH SarabunPSK" w:cs="TH SarabunPSK"/>
          <w:sz w:val="32"/>
          <w:szCs w:val="32"/>
          <w:cs/>
        </w:rPr>
        <w:t>เติมเต็มความตื่นเต้นให้กับการเดินทางด้วยการลองนั่ง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63023" w:rsidRPr="00C4231C">
        <w:rPr>
          <w:rFonts w:ascii="TH SarabunPSK" w:hAnsi="TH SarabunPSK" w:cs="TH SarabunPSK"/>
          <w:b/>
          <w:bCs/>
          <w:sz w:val="32"/>
          <w:szCs w:val="32"/>
        </w:rPr>
        <w:t>Yoo-Hoo! Swing</w:t>
      </w:r>
      <w:r w:rsidR="009630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63023" w:rsidRPr="00851F0D">
        <w:rPr>
          <w:rFonts w:ascii="TH SarabunPSK" w:hAnsi="TH SarabunPSK" w:cs="TH SarabunPSK"/>
          <w:color w:val="EE0000"/>
          <w:sz w:val="32"/>
          <w:szCs w:val="32"/>
        </w:rPr>
        <w:t>(</w:t>
      </w:r>
      <w:r w:rsidR="00963023" w:rsidRPr="00851F0D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</w:t>
      </w:r>
      <w:r w:rsidR="00963023">
        <w:rPr>
          <w:rFonts w:ascii="TH SarabunPSK" w:hAnsi="TH SarabunPSK" w:cs="TH SarabunPSK" w:hint="cs"/>
          <w:color w:val="EE0000"/>
          <w:sz w:val="32"/>
          <w:szCs w:val="32"/>
          <w:cs/>
        </w:rPr>
        <w:t>ชิงช้า</w:t>
      </w:r>
      <w:r w:rsidR="00963023" w:rsidRPr="00851F0D">
        <w:rPr>
          <w:rFonts w:ascii="TH SarabunPSK" w:hAnsi="TH SarabunPSK" w:cs="TH SarabunPSK" w:hint="cs"/>
          <w:color w:val="EE0000"/>
          <w:sz w:val="32"/>
          <w:szCs w:val="32"/>
          <w:cs/>
        </w:rPr>
        <w:t>)</w:t>
      </w:r>
      <w:r w:rsidR="00963023" w:rsidRPr="00851F0D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963023" w:rsidRPr="00851F0D">
        <w:rPr>
          <w:rFonts w:ascii="TH SarabunPSK" w:hAnsi="TH SarabunPSK" w:cs="TH SarabunPSK"/>
          <w:sz w:val="32"/>
          <w:szCs w:val="32"/>
          <w:cs/>
        </w:rPr>
        <w:t>ชิงช้าขนาดยักษ์ริมหน้าผาบนยอดเขาฮ</w:t>
      </w:r>
      <w:r w:rsidR="00963023">
        <w:rPr>
          <w:rFonts w:ascii="TH SarabunPSK" w:hAnsi="TH SarabunPSK" w:cs="TH SarabunPSK" w:hint="cs"/>
          <w:sz w:val="32"/>
          <w:szCs w:val="32"/>
          <w:cs/>
        </w:rPr>
        <w:t>า</w:t>
      </w:r>
      <w:proofErr w:type="spellStart"/>
      <w:r w:rsidR="00963023" w:rsidRPr="00851F0D">
        <w:rPr>
          <w:rFonts w:ascii="TH SarabunPSK" w:hAnsi="TH SarabunPSK" w:cs="TH SarabunPSK"/>
          <w:sz w:val="32"/>
          <w:szCs w:val="32"/>
          <w:cs/>
        </w:rPr>
        <w:t>คุบะ</w:t>
      </w:r>
      <w:proofErr w:type="spellEnd"/>
      <w:r w:rsidR="00963023" w:rsidRPr="00851F0D">
        <w:rPr>
          <w:rFonts w:ascii="TH SarabunPSK" w:hAnsi="TH SarabunPSK" w:cs="TH SarabunPSK"/>
          <w:sz w:val="32"/>
          <w:szCs w:val="32"/>
          <w:cs/>
        </w:rPr>
        <w:t xml:space="preserve"> อิวาตาเกะ ที่จะทำให้</w:t>
      </w:r>
      <w:r w:rsidR="00963023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963023" w:rsidRPr="00851F0D">
        <w:rPr>
          <w:rFonts w:ascii="TH SarabunPSK" w:hAnsi="TH SarabunPSK" w:cs="TH SarabunPSK"/>
          <w:sz w:val="32"/>
          <w:szCs w:val="32"/>
          <w:cs/>
        </w:rPr>
        <w:t>รู้สึกเหมือนกำลังโลดแล่นอยู่บนท้องฟ้าท่ามกลางทัศนียภาพอันกว้างไกลของเทือกเขาแอล</w:t>
      </w:r>
      <w:proofErr w:type="spellStart"/>
      <w:r w:rsidR="00963023" w:rsidRPr="00851F0D">
        <w:rPr>
          <w:rFonts w:ascii="TH SarabunPSK" w:hAnsi="TH SarabunPSK" w:cs="TH SarabunPSK"/>
          <w:sz w:val="32"/>
          <w:szCs w:val="32"/>
          <w:cs/>
        </w:rPr>
        <w:t>ป์</w:t>
      </w:r>
      <w:proofErr w:type="spellEnd"/>
      <w:r w:rsidR="00963023" w:rsidRPr="00851F0D">
        <w:rPr>
          <w:rFonts w:ascii="TH SarabunPSK" w:hAnsi="TH SarabunPSK" w:cs="TH SarabunPSK"/>
          <w:sz w:val="32"/>
          <w:szCs w:val="32"/>
          <w:cs/>
        </w:rPr>
        <w:t>ญี่ปุ่น ไฮ</w:t>
      </w:r>
      <w:proofErr w:type="spellStart"/>
      <w:r w:rsidR="00963023" w:rsidRPr="00851F0D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963023" w:rsidRPr="00851F0D">
        <w:rPr>
          <w:rFonts w:ascii="TH SarabunPSK" w:hAnsi="TH SarabunPSK" w:cs="TH SarabunPSK"/>
          <w:sz w:val="32"/>
          <w:szCs w:val="32"/>
          <w:cs/>
        </w:rPr>
        <w:t>สำคัญคือจังหวะที่ชิงช้าแกว่งออกไปจนสุดขอบ ซึ่งจะเผยให้เห็นภาพเทือกเขาสูงตระหง่านอยู่ตรงหน้าในมุมมองที่ไม่มีอะไรปิดกั้น มอบประสบการณ์สุด</w:t>
      </w:r>
      <w:r w:rsidR="00963023">
        <w:rPr>
          <w:rFonts w:ascii="TH SarabunPSK" w:hAnsi="TH SarabunPSK" w:cs="TH SarabunPSK" w:hint="cs"/>
          <w:sz w:val="32"/>
          <w:szCs w:val="32"/>
          <w:cs/>
        </w:rPr>
        <w:t xml:space="preserve">ตื่นเต้น </w:t>
      </w:r>
      <w:r w:rsidR="00963023" w:rsidRPr="00851F0D">
        <w:rPr>
          <w:rFonts w:ascii="TH SarabunPSK" w:hAnsi="TH SarabunPSK" w:cs="TH SarabunPSK"/>
          <w:sz w:val="32"/>
          <w:szCs w:val="32"/>
          <w:cs/>
        </w:rPr>
        <w:t>พร้อมโอกาสในการเก็บภาพถ่ายมุมสวยแปลกตาที่ไม่เหมือนใคร</w:t>
      </w:r>
      <w:r w:rsidR="00963023">
        <w:rPr>
          <w:rFonts w:ascii="TH SarabunPSK" w:hAnsi="TH SarabunPSK" w:cs="TH SarabunPSK"/>
          <w:sz w:val="32"/>
          <w:szCs w:val="32"/>
        </w:rPr>
        <w:t xml:space="preserve"> </w:t>
      </w:r>
    </w:p>
    <w:p w14:paraId="186993C8" w14:textId="77777777" w:rsidR="00963023" w:rsidRPr="00637AAA" w:rsidRDefault="00963023" w:rsidP="00597A68">
      <w:pPr>
        <w:shd w:val="clear" w:color="auto" w:fill="FFFFCC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7A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**หากสภาพอากาศไม่ดี กระเช้าปิด หรือมีเหตุทำให้ขึ้นกระเช้าไปเที่ยวด้านบนไม่ได้ </w:t>
      </w:r>
    </w:p>
    <w:p w14:paraId="25571DED" w14:textId="77777777" w:rsidR="00963023" w:rsidRPr="00637AAA" w:rsidRDefault="00963023" w:rsidP="00597A68">
      <w:pPr>
        <w:shd w:val="clear" w:color="auto" w:fill="FFFFCC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37AAA">
        <w:rPr>
          <w:rFonts w:ascii="TH SarabunPSK" w:hAnsi="TH SarabunPSK" w:cs="TH SarabunPSK" w:hint="cs"/>
          <w:b/>
          <w:bCs/>
          <w:sz w:val="32"/>
          <w:szCs w:val="32"/>
          <w:cs/>
        </w:rPr>
        <w:t>จะทำการทดแทนด้วยการพาท่านขึ้นกระเช้าที่สถานีอื่นแทน หรือปรับเปลี่ยนสถานที่เที่ยวตามความเหมาะสม **</w:t>
      </w:r>
    </w:p>
    <w:p w14:paraId="4AC5D646" w14:textId="20A006DC" w:rsidR="00963023" w:rsidRDefault="00963023" w:rsidP="00963023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51F0D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97A68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</w:t>
      </w:r>
      <w:r w:rsidR="000523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2BA1738" w14:textId="54053A9A" w:rsidR="00963023" w:rsidRDefault="00597A68" w:rsidP="00597A6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963023">
        <w:rPr>
          <w:rFonts w:ascii="TH SarabunPSK" w:hAnsi="TH SarabunPSK" w:cs="TH SarabunPSK" w:hint="cs"/>
          <w:sz w:val="32"/>
          <w:szCs w:val="32"/>
          <w:cs/>
        </w:rPr>
        <w:t>ให้ท่านอิสระใช้เวลาด้านบนไปกับการชมวิวที่</w:t>
      </w:r>
      <w:r w:rsidR="009630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63023" w:rsidRPr="00826458">
        <w:rPr>
          <w:rFonts w:ascii="TH SarabunPSK" w:hAnsi="TH SarabunPSK" w:cs="TH SarabunPSK"/>
          <w:b/>
          <w:bCs/>
          <w:sz w:val="32"/>
          <w:szCs w:val="32"/>
        </w:rPr>
        <w:t xml:space="preserve">Harbor Mountain </w:t>
      </w:r>
      <w:r w:rsidR="00963023" w:rsidRPr="00826458">
        <w:rPr>
          <w:rFonts w:ascii="TH SarabunPSK" w:hAnsi="TH SarabunPSK" w:cs="TH SarabunPSK"/>
          <w:sz w:val="32"/>
          <w:szCs w:val="32"/>
          <w:cs/>
        </w:rPr>
        <w:t>แลนด์มาร์คที่พร้อมสะกดทุกสายตาด้วยวิวเทือกเขาแอล</w:t>
      </w:r>
      <w:proofErr w:type="spellStart"/>
      <w:r w:rsidR="00963023" w:rsidRPr="00826458">
        <w:rPr>
          <w:rFonts w:ascii="TH SarabunPSK" w:hAnsi="TH SarabunPSK" w:cs="TH SarabunPSK"/>
          <w:sz w:val="32"/>
          <w:szCs w:val="32"/>
          <w:cs/>
        </w:rPr>
        <w:t>ป์</w:t>
      </w:r>
      <w:proofErr w:type="spellEnd"/>
      <w:r w:rsidR="00963023" w:rsidRPr="00826458">
        <w:rPr>
          <w:rFonts w:ascii="TH SarabunPSK" w:hAnsi="TH SarabunPSK" w:cs="TH SarabunPSK"/>
          <w:sz w:val="32"/>
          <w:szCs w:val="32"/>
          <w:cs/>
        </w:rPr>
        <w:t xml:space="preserve">ญี่ปุ่น </w:t>
      </w:r>
      <w:r w:rsidR="00963023" w:rsidRPr="00826458">
        <w:rPr>
          <w:rFonts w:ascii="TH SarabunPSK" w:hAnsi="TH SarabunPSK" w:cs="TH SarabunPSK"/>
          <w:sz w:val="32"/>
          <w:szCs w:val="32"/>
        </w:rPr>
        <w:t xml:space="preserve">3 </w:t>
      </w:r>
      <w:r w:rsidR="00963023" w:rsidRPr="00826458">
        <w:rPr>
          <w:rFonts w:ascii="TH SarabunPSK" w:hAnsi="TH SarabunPSK" w:cs="TH SarabunPSK"/>
          <w:sz w:val="32"/>
          <w:szCs w:val="32"/>
          <w:cs/>
        </w:rPr>
        <w:t>ยอดที่ตั้งตระหง่านอย่างสง่างามแบบเต็มตา</w:t>
      </w:r>
      <w:r w:rsidR="00963023">
        <w:rPr>
          <w:rFonts w:ascii="TH SarabunPSK" w:hAnsi="TH SarabunPSK" w:cs="TH SarabunPSK"/>
          <w:sz w:val="32"/>
          <w:szCs w:val="32"/>
        </w:rPr>
        <w:t xml:space="preserve"> </w:t>
      </w:r>
      <w:r w:rsidR="00963023" w:rsidRPr="0087088D">
        <w:rPr>
          <w:rFonts w:ascii="TH SarabunPSK" w:hAnsi="TH SarabunPSK" w:cs="TH SarabunPSK"/>
          <w:sz w:val="32"/>
          <w:szCs w:val="32"/>
          <w:cs/>
        </w:rPr>
        <w:t>บริเวณจุดชมวิวสามารถมองเห็นแนวภูเขาสลับซับซ้อนและธรรมชาติรอบด้านได้แบบพาโนรามา เหมาะสำหรับการเดินเล่น พักผ่อน และถ่ายภาพบรรยากาศภูเขาที่สวยงามตลอดทั้งปี นอกจากนี้ยังมีคา</w:t>
      </w:r>
      <w:proofErr w:type="spellStart"/>
      <w:r w:rsidR="00963023" w:rsidRPr="0087088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963023" w:rsidRPr="0087088D">
        <w:rPr>
          <w:rFonts w:ascii="TH SarabunPSK" w:hAnsi="TH SarabunPSK" w:cs="TH SarabunPSK"/>
          <w:sz w:val="32"/>
          <w:szCs w:val="32"/>
          <w:cs/>
        </w:rPr>
        <w:t>และพื้นที่นั่งพักที่เปิดรับวิวธรรมชาติอย่างเต็มที่ ช่วยเพิ่มบรรยากาศการพักผ่อนท่ามกลางอากาศบริสุทธิ์ของฮา</w:t>
      </w:r>
      <w:proofErr w:type="spellStart"/>
      <w:r w:rsidR="00963023" w:rsidRPr="0087088D">
        <w:rPr>
          <w:rFonts w:ascii="TH SarabunPSK" w:hAnsi="TH SarabunPSK" w:cs="TH SarabunPSK"/>
          <w:sz w:val="32"/>
          <w:szCs w:val="32"/>
          <w:cs/>
        </w:rPr>
        <w:t>คุบะ</w:t>
      </w:r>
      <w:proofErr w:type="spellEnd"/>
      <w:r w:rsidR="00963023">
        <w:rPr>
          <w:rFonts w:ascii="TH SarabunPSK" w:hAnsi="TH SarabunPSK" w:cs="TH SarabunPSK"/>
          <w:sz w:val="32"/>
          <w:szCs w:val="32"/>
        </w:rPr>
        <w:t xml:space="preserve"> </w:t>
      </w:r>
      <w:r w:rsidR="00963023" w:rsidRPr="0087088D">
        <w:rPr>
          <w:rFonts w:ascii="TH SarabunPSK" w:hAnsi="TH SarabunPSK" w:cs="TH SarabunPSK"/>
          <w:sz w:val="32"/>
          <w:szCs w:val="32"/>
          <w:cs/>
        </w:rPr>
        <w:t>ไฮ</w:t>
      </w:r>
      <w:proofErr w:type="spellStart"/>
      <w:r w:rsidR="00963023" w:rsidRPr="0087088D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963023" w:rsidRPr="0087088D">
        <w:rPr>
          <w:rFonts w:ascii="TH SarabunPSK" w:hAnsi="TH SarabunPSK" w:cs="TH SarabunPSK"/>
          <w:sz w:val="32"/>
          <w:szCs w:val="32"/>
          <w:cs/>
        </w:rPr>
        <w:t>สำคัญ ของที่นี่คือระเบียงชมวิวขนาดใหญ่ที่เปิดมุมมองสู่เทือกเขาแอล</w:t>
      </w:r>
      <w:proofErr w:type="spellStart"/>
      <w:r w:rsidR="00963023" w:rsidRPr="0087088D">
        <w:rPr>
          <w:rFonts w:ascii="TH SarabunPSK" w:hAnsi="TH SarabunPSK" w:cs="TH SarabunPSK"/>
          <w:sz w:val="32"/>
          <w:szCs w:val="32"/>
          <w:cs/>
        </w:rPr>
        <w:t>ป์</w:t>
      </w:r>
      <w:proofErr w:type="spellEnd"/>
      <w:r w:rsidR="00963023" w:rsidRPr="0087088D">
        <w:rPr>
          <w:rFonts w:ascii="TH SarabunPSK" w:hAnsi="TH SarabunPSK" w:cs="TH SarabunPSK"/>
          <w:sz w:val="32"/>
          <w:szCs w:val="32"/>
          <w:cs/>
        </w:rPr>
        <w:t>ญี่ปุ่นได้อย่างกว้างไกล</w:t>
      </w:r>
      <w:r w:rsidR="00963023">
        <w:rPr>
          <w:rFonts w:ascii="TH SarabunPSK" w:hAnsi="TH SarabunPSK" w:cs="TH SarabunPSK"/>
          <w:sz w:val="32"/>
          <w:szCs w:val="32"/>
        </w:rPr>
        <w:t xml:space="preserve"> </w:t>
      </w:r>
    </w:p>
    <w:p w14:paraId="6128FF1F" w14:textId="77777777" w:rsidR="00597A68" w:rsidRDefault="00597A68" w:rsidP="00597A68">
      <w:pPr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82612D">
        <w:rPr>
          <w:rFonts w:ascii="TH SarabunPSK" w:hAnsi="TH SarabunPSK" w:cs="TH SarabunPSK"/>
          <w:b/>
          <w:bCs/>
          <w:sz w:val="32"/>
          <w:szCs w:val="32"/>
        </w:rPr>
        <w:tab/>
      </w:r>
      <w:r w:rsidRPr="00501169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ภัตตาคารโรงแรม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FA2EE4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5</w:t>
      </w:r>
      <w:r w:rsidRPr="00FA2EE4"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  <w:t>)</w:t>
      </w:r>
    </w:p>
    <w:p w14:paraId="7CD040F8" w14:textId="569A4687" w:rsidR="00597A68" w:rsidRDefault="00597A68" w:rsidP="00597A68">
      <w:pPr>
        <w:ind w:left="720" w:firstLine="7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ROUTE INN SHINANO OMACHI</w:t>
      </w:r>
      <w:r w:rsidRPr="00EF0F0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HOTEL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E0739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515662B0" w14:textId="77777777" w:rsidR="00EE182D" w:rsidRDefault="00597A68" w:rsidP="00597A68">
      <w:pPr>
        <w:pStyle w:val="af0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**ให้ทุกท่านได้พักผ่อนและผ่อนคลายอิริยาบถกับการ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>“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แช่ออนเซ็น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</w:rPr>
        <w:t xml:space="preserve">” </w:t>
      </w:r>
      <w:r w:rsidRPr="002D6CE4">
        <w:rPr>
          <w:rFonts w:ascii="TH SarabunPSK" w:hAnsi="TH SarabunPSK" w:cs="TH SarabunPSK" w:hint="cs"/>
          <w:b/>
          <w:bCs/>
          <w:color w:val="FF0000"/>
          <w:sz w:val="28"/>
          <w:cs/>
        </w:rPr>
        <w:t>การแช่น้ำแร่ที่คนญี่ปุ่นเชื่อกันว่าจะช่วยกระตุ้นการไหลเวียนของโลหิตและช่วยให้ผิวพรรณดีขึ้น**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F2C6704" w14:textId="77777777" w:rsidR="00EE182D" w:rsidRDefault="00EE182D" w:rsidP="00597A68">
      <w:pPr>
        <w:pStyle w:val="af0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73ECEEDA" w14:textId="77777777" w:rsidR="00EE182D" w:rsidRDefault="00EE182D" w:rsidP="00597A68">
      <w:pPr>
        <w:pStyle w:val="af0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4578D04D" w14:textId="77777777" w:rsidR="00EE182D" w:rsidRDefault="00EE182D" w:rsidP="00597A68">
      <w:pPr>
        <w:pStyle w:val="af0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7ECC283D" w14:textId="77777777" w:rsidR="00EE182D" w:rsidRDefault="00EE182D" w:rsidP="00597A68">
      <w:pPr>
        <w:pStyle w:val="af0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D25C886" w14:textId="77777777" w:rsidR="00EE182D" w:rsidRDefault="00EE182D" w:rsidP="00597A68">
      <w:pPr>
        <w:pStyle w:val="af0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1D97061F" w14:textId="77777777" w:rsidR="00EE182D" w:rsidRDefault="00EE182D" w:rsidP="00597A68">
      <w:pPr>
        <w:pStyle w:val="af0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3BE06BCB" w14:textId="77777777" w:rsidR="00EE182D" w:rsidRDefault="00EE182D" w:rsidP="00597A68">
      <w:pPr>
        <w:pStyle w:val="af0"/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4C64A3A" w14:textId="45D29D11" w:rsidR="00F364AC" w:rsidRPr="00F66B72" w:rsidRDefault="00597A68" w:rsidP="00597A68">
      <w:pPr>
        <w:pStyle w:val="af0"/>
        <w:ind w:left="1440"/>
        <w:rPr>
          <w:rFonts w:ascii="TH SarabunPSK" w:eastAsia="Angsana New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94F6F10" w14:textId="77777777" w:rsidR="00F364AC" w:rsidRPr="00FA6271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4"/>
          <w:szCs w:val="4"/>
        </w:rPr>
      </w:pPr>
    </w:p>
    <w:p w14:paraId="476466BE" w14:textId="5D9EC585" w:rsidR="00F364AC" w:rsidRDefault="00F364AC" w:rsidP="00D12957">
      <w:pPr>
        <w:shd w:val="clear" w:color="auto" w:fill="C000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BD467E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lastRenderedPageBreak/>
        <w:t>วันที่ส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ี่</w:t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BD467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597A6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กิจกรรมเก็บแอป</w:t>
      </w:r>
      <w:proofErr w:type="spellStart"/>
      <w:r w:rsidR="00597A6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เปิ้ล</w:t>
      </w:r>
      <w:proofErr w:type="spellEnd"/>
      <w:r w:rsidR="00597A6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="00597A68" w:rsidRPr="00684A80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คามิโคจิ – สะพานกัปปะ –</w:t>
      </w:r>
      <w:r w:rsidR="00597A68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="00597A68" w:rsidRPr="00684A80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อิออนมอลล์</w:t>
      </w:r>
    </w:p>
    <w:p w14:paraId="71C66E1F" w14:textId="49630DC9" w:rsidR="00F364AC" w:rsidRPr="00E277A7" w:rsidRDefault="00F364AC" w:rsidP="00D12957">
      <w:pPr>
        <w:shd w:val="clear" w:color="auto" w:fill="C00000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>
        <w:rPr>
          <w:rFonts w:ascii="Segoe UI Symbol" w:hAnsi="Segoe UI Symbol" w:cs="Segoe UI Symbol"/>
          <w:color w:val="FFFFFF" w:themeColor="background1"/>
          <w:sz w:val="32"/>
          <w:szCs w:val="32"/>
        </w:rPr>
        <w:tab/>
      </w:r>
      <w:r w:rsidRPr="0025733B">
        <w:rPr>
          <w:rFonts w:ascii="Segoe UI Symbol" w:hAnsi="Segoe UI Symbol" w:cs="Segoe UI Symbol"/>
          <w:color w:val="FFFFFF" w:themeColor="background1"/>
          <w:sz w:val="32"/>
          <w:szCs w:val="32"/>
        </w:rPr>
        <w:t>🍽</w:t>
      </w:r>
      <w:r w:rsidRPr="0025733B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proofErr w:type="gramStart"/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( </w:t>
      </w:r>
      <w:r w:rsidRPr="0090787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proofErr w:type="gramEnd"/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</w:t>
      </w:r>
      <w:r w:rsidR="00597A6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อาหารกลางวัน</w:t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</w:t>
      </w:r>
      <w:proofErr w:type="gramStart"/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- )</w:t>
      </w:r>
      <w:proofErr w:type="gramEnd"/>
    </w:p>
    <w:p w14:paraId="647B9910" w14:textId="77777777" w:rsidR="00F364AC" w:rsidRDefault="00F364AC" w:rsidP="00F364AC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bookmarkStart w:id="9" w:name="_Hlk185670606"/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4138DEA2" w14:textId="77777777" w:rsidR="00EE182D" w:rsidRDefault="00EE182D" w:rsidP="00EE182D">
      <w:pPr>
        <w:ind w:left="1440"/>
        <w:jc w:val="both"/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eastAsia="MS Mincho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92032" behindDoc="0" locked="0" layoutInCell="1" allowOverlap="1" wp14:anchorId="0AE64AEE" wp14:editId="14228B39">
            <wp:simplePos x="0" y="0"/>
            <wp:positionH relativeFrom="margin">
              <wp:align>right</wp:align>
            </wp:positionH>
            <wp:positionV relativeFrom="paragraph">
              <wp:posOffset>857168</wp:posOffset>
            </wp:positionV>
            <wp:extent cx="7020560" cy="2925445"/>
            <wp:effectExtent l="0" t="0" r="8890" b="8255"/>
            <wp:wrapThrough wrapText="bothSides">
              <wp:wrapPolygon edited="0">
                <wp:start x="0" y="0"/>
                <wp:lineTo x="0" y="21520"/>
                <wp:lineTo x="21569" y="21520"/>
                <wp:lineTo x="21569" y="0"/>
                <wp:lineTo x="0" y="0"/>
              </wp:wrapPolygon>
            </wp:wrapThrough>
            <wp:docPr id="35395798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957984" name="รูปภาพ 353957984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292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53FD" w:rsidRPr="00356D07"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หลังรับประทานอาหารเช้า</w:t>
      </w:r>
      <w:r w:rsidR="00F853FD">
        <w:rPr>
          <w:rFonts w:ascii="TH SarabunPSK" w:hAnsi="TH SarabunPSK" w:cs="TH SarabunPSK" w:hint="cs"/>
          <w:sz w:val="32"/>
          <w:szCs w:val="32"/>
          <w:cs/>
        </w:rPr>
        <w:t xml:space="preserve"> นำท่าน </w:t>
      </w:r>
      <w:r w:rsidR="00F853FD" w:rsidRPr="00F853FD">
        <w:rPr>
          <w:rFonts w:ascii="TH SarabunPSK" w:eastAsia="MS Mincho" w:hAnsi="TH SarabunPSK" w:cs="TH SarabunPSK"/>
          <w:b/>
          <w:bCs/>
          <w:sz w:val="32"/>
          <w:szCs w:val="32"/>
          <w:cs/>
        </w:rPr>
        <w:t>สัมผัสประสบการณ์เก็บแอป</w:t>
      </w:r>
      <w:proofErr w:type="spellStart"/>
      <w:r w:rsidR="00F853FD" w:rsidRPr="00F853FD">
        <w:rPr>
          <w:rFonts w:ascii="TH SarabunPSK" w:eastAsia="MS Mincho" w:hAnsi="TH SarabunPSK" w:cs="TH SarabunPSK"/>
          <w:b/>
          <w:bCs/>
          <w:sz w:val="32"/>
          <w:szCs w:val="32"/>
          <w:cs/>
        </w:rPr>
        <w:t>เปิ้ล</w:t>
      </w:r>
      <w:proofErr w:type="spellEnd"/>
      <w:r w:rsidR="00F853FD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 xml:space="preserve"> </w:t>
      </w:r>
      <w:r w:rsidR="00F853FD" w:rsidRPr="00F853FD">
        <w:rPr>
          <w:rFonts w:ascii="TH SarabunPSK" w:eastAsia="MS Mincho" w:hAnsi="TH SarabunPSK" w:cs="TH SarabunPSK"/>
          <w:sz w:val="32"/>
          <w:szCs w:val="32"/>
          <w:cs/>
        </w:rPr>
        <w:t>เพลิดเพลินกับกิจกรรมเก็บแอป</w:t>
      </w:r>
      <w:proofErr w:type="spellStart"/>
      <w:r w:rsidR="00F853FD" w:rsidRPr="00F853FD">
        <w:rPr>
          <w:rFonts w:ascii="TH SarabunPSK" w:eastAsia="MS Mincho" w:hAnsi="TH SarabunPSK" w:cs="TH SarabunPSK"/>
          <w:sz w:val="32"/>
          <w:szCs w:val="32"/>
          <w:cs/>
        </w:rPr>
        <w:t>เปิ้ล</w:t>
      </w:r>
      <w:proofErr w:type="spellEnd"/>
      <w:r w:rsidR="00F853FD" w:rsidRPr="00F853FD">
        <w:rPr>
          <w:rFonts w:ascii="TH SarabunPSK" w:eastAsia="MS Mincho" w:hAnsi="TH SarabunPSK" w:cs="TH SarabunPSK"/>
          <w:sz w:val="32"/>
          <w:szCs w:val="32"/>
          <w:cs/>
        </w:rPr>
        <w:t>ในสวนผลไม้ของญี่ปุ่นเลือกเด็ดผลสุกด้วยตัวเอง พร้อมลิ้มรสความหวาน กรอบ ฉ่ำ สดใหม่จากต้น ท่ามกลางบรรยากาศธรรมชาติอันสวยงามตามฤดูกาล</w:t>
      </w:r>
      <w:r w:rsidR="00F853FD"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</w:p>
    <w:p w14:paraId="716DFA42" w14:textId="6604D450" w:rsidR="00EE182D" w:rsidRDefault="00EE182D" w:rsidP="00EE182D">
      <w:pPr>
        <w:ind w:left="1440"/>
        <w:jc w:val="both"/>
        <w:rPr>
          <w:rFonts w:ascii="TH SarabunPSK" w:eastAsia="MS Mincho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91008" behindDoc="0" locked="0" layoutInCell="1" allowOverlap="1" wp14:anchorId="2F288E77" wp14:editId="67E7C7ED">
            <wp:simplePos x="0" y="0"/>
            <wp:positionH relativeFrom="margin">
              <wp:align>right</wp:align>
            </wp:positionH>
            <wp:positionV relativeFrom="paragraph">
              <wp:posOffset>5355590</wp:posOffset>
            </wp:positionV>
            <wp:extent cx="7014210" cy="2567940"/>
            <wp:effectExtent l="0" t="0" r="0" b="3810"/>
            <wp:wrapTopAndBottom/>
            <wp:docPr id="257988577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88577" name="รูปภาพ 2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21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จากนั้นนำท่านเดินทางชมความสวยงามของธรรมชาติสุดอลังการอยู่ไม่ไกลจากเทือกเขาเจแปนแอล</w:t>
      </w:r>
      <w:proofErr w:type="spellStart"/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ป์</w:t>
      </w:r>
      <w:proofErr w:type="spellEnd"/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 xml:space="preserve"> ดินแดนสายน้ำกลางหุบเขา </w:t>
      </w:r>
      <w:r w:rsidR="00597A68" w:rsidRPr="00170D27">
        <w:rPr>
          <w:rFonts w:ascii="TH SarabunPSK" w:eastAsia="MS Mincho" w:hAnsi="TH SarabunPSK" w:cs="TH SarabunPSK"/>
          <w:b/>
          <w:bCs/>
          <w:sz w:val="32"/>
          <w:szCs w:val="32"/>
          <w:cs/>
        </w:rPr>
        <w:t>คามิโคจิ</w:t>
      </w:r>
      <w:r w:rsidR="00597A68">
        <w:rPr>
          <w:rFonts w:ascii="TH SarabunPSK" w:eastAsia="MS Mincho" w:hAnsi="TH SarabunPSK" w:cs="TH SarabunPSK"/>
          <w:b/>
          <w:bCs/>
          <w:sz w:val="32"/>
          <w:szCs w:val="32"/>
        </w:rPr>
        <w:t xml:space="preserve"> </w:t>
      </w:r>
      <w:proofErr w:type="spellStart"/>
      <w:r w:rsidR="00597A68">
        <w:rPr>
          <w:rFonts w:ascii="TH SarabunPSK" w:eastAsia="MS Mincho" w:hAnsi="TH SarabunPSK" w:cs="TH SarabunPSK"/>
          <w:b/>
          <w:bCs/>
          <w:sz w:val="32"/>
          <w:szCs w:val="32"/>
        </w:rPr>
        <w:t>Kamikochi</w:t>
      </w:r>
      <w:proofErr w:type="spellEnd"/>
      <w:r w:rsidR="00597A68" w:rsidRPr="005A70D8">
        <w:rPr>
          <w:rFonts w:ascii="TH SarabunPSK" w:eastAsia="MS Mincho" w:hAnsi="TH SarabunPSK" w:cs="TH SarabunPSK"/>
          <w:sz w:val="32"/>
          <w:szCs w:val="32"/>
          <w:cs/>
        </w:rPr>
        <w:t xml:space="preserve"> ตั้งอยู่ระหว่าง เมือง</w:t>
      </w:r>
      <w:proofErr w:type="spellStart"/>
      <w:r w:rsidR="00597A68" w:rsidRPr="005A70D8">
        <w:rPr>
          <w:rFonts w:ascii="TH SarabunPSK" w:eastAsia="MS Mincho" w:hAnsi="TH SarabunPSK" w:cs="TH SarabunPSK"/>
          <w:sz w:val="32"/>
          <w:szCs w:val="32"/>
          <w:cs/>
        </w:rPr>
        <w:t>มัตสึ</w:t>
      </w:r>
      <w:proofErr w:type="spellEnd"/>
      <w:r w:rsidR="00597A68" w:rsidRPr="005A70D8">
        <w:rPr>
          <w:rFonts w:ascii="TH SarabunPSK" w:eastAsia="MS Mincho" w:hAnsi="TH SarabunPSK" w:cs="TH SarabunPSK"/>
          <w:sz w:val="32"/>
          <w:szCs w:val="32"/>
          <w:cs/>
        </w:rPr>
        <w:t>โมโตะ และทาคายาม</w:t>
      </w:r>
      <w:proofErr w:type="spellStart"/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่า</w:t>
      </w:r>
      <w:proofErr w:type="spellEnd"/>
      <w:r w:rsidR="00597A68" w:rsidRPr="005A70D8">
        <w:rPr>
          <w:rFonts w:ascii="TH SarabunPSK" w:eastAsia="MS Mincho" w:hAnsi="TH SarabunPSK" w:cs="TH SarabunPSK"/>
          <w:sz w:val="32"/>
          <w:szCs w:val="32"/>
          <w:cs/>
        </w:rPr>
        <w:t xml:space="preserve"> 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เป็นสถานที่ยอดฮิตอีกจุดหนึ่ง ที่นักท่องเที่ยวนิยมมาเยี่ยมชม โดยที่นี่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>จะ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มีความ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>สวยงามแตกต่างกันออกไปในแต่ละฤดูกาล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 xml:space="preserve"> เช่น 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>ฤดูใบไม้ผลิ ภายในอุทยานฯอาจยังมีหิมะหลงเหลือ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อยู่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>บ้าง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และ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>ต้นไม้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เ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>ริ่มเปลี่ยนเป็นสีเขียวชอุ่มพร้อมกับอุณหภูมิที่อบอุ่นขึ้น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,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>ฤดูร้อ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น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>อากาศยั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ง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>เย็นสบาย เนื่องจากอยู่ที่สูงและล้อมรอบด้วยป่าเขา เป็นฤดูกาลแห่งการปีนเขา ถือเป็นช่วงพีค นักท่องเที่ยวนิยมมาเดินป่ากัน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,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>ฤดูใบไม้ร่วง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>อีกหนึ่งช่วงพีค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ที่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>นักท่องเที่ย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จะ</w:t>
      </w:r>
      <w:r w:rsidR="00597A68" w:rsidRPr="0025108E">
        <w:rPr>
          <w:rFonts w:ascii="TH SarabunPSK" w:eastAsia="MS Mincho" w:hAnsi="TH SarabunPSK" w:cs="TH SarabunPSK"/>
          <w:sz w:val="32"/>
          <w:szCs w:val="32"/>
          <w:cs/>
        </w:rPr>
        <w:t xml:space="preserve">มาชมความงามของใบไม้เปลี่ยนสี ซึ่งแต่ละปีก็จะเปลี่ยนแปลงไปตามสภาพอากาศ 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ส่วนในช่วงฤดูหนาว ทางอุทยานจะทำการปิดเพื่อฟื้นฟูธรรมชาติก่อนจะกลับมาเปิดให้บริการอีกครั้งในช่วงฤดูร้อน และอีกจุดไฮ</w:t>
      </w:r>
      <w:proofErr w:type="spellStart"/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>ไลท์</w:t>
      </w:r>
      <w:proofErr w:type="spellEnd"/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 xml:space="preserve">ของที่นี่คือ </w:t>
      </w:r>
      <w:r w:rsidR="00597A68" w:rsidRPr="00A70965">
        <w:rPr>
          <w:rFonts w:ascii="TH SarabunPSK" w:eastAsia="MS Mincho" w:hAnsi="TH SarabunPSK" w:cs="TH SarabunPSK"/>
          <w:b/>
          <w:bCs/>
          <w:sz w:val="32"/>
          <w:szCs w:val="32"/>
          <w:cs/>
        </w:rPr>
        <w:t>สะพาน</w:t>
      </w:r>
      <w:r w:rsidR="00597A68" w:rsidRPr="00A70965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>กั</w:t>
      </w:r>
      <w:r w:rsidR="00597A68" w:rsidRPr="00A70965">
        <w:rPr>
          <w:rFonts w:ascii="TH SarabunPSK" w:eastAsia="MS Mincho" w:hAnsi="TH SarabunPSK" w:cs="TH SarabunPSK"/>
          <w:b/>
          <w:bCs/>
          <w:sz w:val="32"/>
          <w:szCs w:val="32"/>
          <w:cs/>
        </w:rPr>
        <w:t>ปปะบาชิ</w:t>
      </w:r>
      <w:r w:rsidR="00597A68">
        <w:rPr>
          <w:rFonts w:ascii="TH SarabunPSK" w:eastAsia="MS Mincho" w:hAnsi="TH SarabunPSK" w:cs="TH SarabunPSK" w:hint="cs"/>
          <w:b/>
          <w:bCs/>
          <w:sz w:val="32"/>
          <w:szCs w:val="32"/>
          <w:cs/>
        </w:rPr>
        <w:t xml:space="preserve"> </w:t>
      </w:r>
      <w:r w:rsidR="00597A68">
        <w:rPr>
          <w:rFonts w:ascii="TH SarabunPSK" w:eastAsia="MS Mincho" w:hAnsi="TH SarabunPSK" w:cs="TH SarabunPSK"/>
          <w:b/>
          <w:bCs/>
          <w:sz w:val="32"/>
          <w:szCs w:val="32"/>
        </w:rPr>
        <w:t>Kappa Bridge</w:t>
      </w:r>
      <w:r w:rsidR="00597A68">
        <w:rPr>
          <w:rFonts w:ascii="TH SarabunPSK" w:eastAsia="MS Mincho" w:hAnsi="TH SarabunPSK" w:cs="TH SarabunPSK" w:hint="cs"/>
          <w:sz w:val="32"/>
          <w:szCs w:val="32"/>
          <w:cs/>
        </w:rPr>
        <w:t xml:space="preserve"> </w:t>
      </w:r>
      <w:r w:rsidR="00597A68" w:rsidRPr="007123F7">
        <w:rPr>
          <w:rFonts w:ascii="TH SarabunPSK" w:eastAsia="MS Mincho" w:hAnsi="TH SarabunPSK" w:cs="TH SarabunPSK"/>
          <w:sz w:val="32"/>
          <w:szCs w:val="32"/>
          <w:cs/>
        </w:rPr>
        <w:t>เป็นสะพานแขวนที่</w:t>
      </w:r>
    </w:p>
    <w:p w14:paraId="7D228FF7" w14:textId="704F83DD" w:rsidR="00EE182D" w:rsidRDefault="00EE182D" w:rsidP="00EE182D">
      <w:pPr>
        <w:shd w:val="clear" w:color="auto" w:fill="FFFFCC"/>
        <w:ind w:left="1440"/>
        <w:jc w:val="both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EE182D">
        <w:rPr>
          <w:rFonts w:ascii="TH SarabunPSK" w:eastAsia="Arial Unicode MS" w:hAnsi="TH SarabunPSK" w:cs="TH SarabunPSK" w:hint="cs"/>
          <w:b/>
          <w:bCs/>
          <w:sz w:val="32"/>
          <w:szCs w:val="32"/>
          <w:shd w:val="clear" w:color="auto" w:fill="FFFFCC"/>
          <w:cs/>
        </w:rPr>
        <w:t xml:space="preserve">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                      ** </w:t>
      </w:r>
      <w:r w:rsidRPr="00BC6832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ระยะเวลาการเปลี่ยนสีของใบไม้จะขึ้นอยู่กับสภาพอากาศ **</w:t>
      </w:r>
    </w:p>
    <w:p w14:paraId="282DD5A8" w14:textId="6759DA8F" w:rsidR="00597A68" w:rsidRPr="00F853FD" w:rsidRDefault="00597A68" w:rsidP="00EE182D">
      <w:pPr>
        <w:ind w:left="1440"/>
        <w:jc w:val="both"/>
        <w:rPr>
          <w:rFonts w:ascii="TH SarabunPSK" w:eastAsia="MS Mincho" w:hAnsi="TH SarabunPSK" w:cs="TH SarabunPSK"/>
          <w:b/>
          <w:bCs/>
          <w:sz w:val="32"/>
          <w:szCs w:val="32"/>
        </w:rPr>
      </w:pPr>
      <w:r w:rsidRPr="007123F7">
        <w:rPr>
          <w:rFonts w:ascii="TH SarabunPSK" w:eastAsia="MS Mincho" w:hAnsi="TH SarabunPSK" w:cs="TH SarabunPSK"/>
          <w:sz w:val="32"/>
          <w:szCs w:val="32"/>
          <w:cs/>
        </w:rPr>
        <w:lastRenderedPageBreak/>
        <w:t>สร้างจากไม้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พาด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ข้ามแม่น้ำ</w:t>
      </w:r>
      <w:proofErr w:type="spellStart"/>
      <w:r w:rsidRPr="007123F7">
        <w:rPr>
          <w:rFonts w:ascii="TH SarabunPSK" w:eastAsia="MS Mincho" w:hAnsi="TH SarabunPSK" w:cs="TH SarabunPSK"/>
          <w:sz w:val="32"/>
          <w:szCs w:val="32"/>
          <w:cs/>
        </w:rPr>
        <w:t>อะซุ</w:t>
      </w:r>
      <w:proofErr w:type="spellEnd"/>
      <w:r w:rsidRPr="007123F7">
        <w:rPr>
          <w:rFonts w:ascii="TH SarabunPSK" w:eastAsia="MS Mincho" w:hAnsi="TH SarabunPSK" w:cs="TH SarabunPSK"/>
          <w:sz w:val="32"/>
          <w:szCs w:val="32"/>
          <w:cs/>
        </w:rPr>
        <w:t>สะ ด้วยความยาวประมาณ 36 เมตร สามารถมองเห็นทัศนียภาพที่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สวย</w:t>
      </w:r>
      <w:r w:rsidRPr="007123F7">
        <w:rPr>
          <w:rFonts w:ascii="TH SarabunPSK" w:eastAsia="MS Mincho" w:hAnsi="TH SarabunPSK" w:cs="TH SarabunPSK"/>
          <w:sz w:val="32"/>
          <w:szCs w:val="32"/>
          <w:cs/>
        </w:rPr>
        <w:t>งามของภูเขาโฮตะ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 xml:space="preserve"> ให้ท่านได้เดินเที่ยวชม และเก็บภาพบรรยากาศความสวยงามตามอัธยาศัย</w:t>
      </w:r>
    </w:p>
    <w:p w14:paraId="12EE7C38" w14:textId="6F048896" w:rsidR="00597A68" w:rsidRPr="00356D07" w:rsidRDefault="00597A68" w:rsidP="00597A68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05232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356D07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52737C0" w14:textId="12E750FE" w:rsidR="00F32CA8" w:rsidRDefault="00F32CA8" w:rsidP="00F32CA8">
      <w:pPr>
        <w:tabs>
          <w:tab w:val="left" w:pos="851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97A68">
        <w:rPr>
          <w:rFonts w:ascii="TH SarabunPSK" w:eastAsia="Angsana New" w:hAnsi="TH SarabunPSK" w:cs="TH SarabunPSK" w:hint="cs"/>
          <w:sz w:val="32"/>
          <w:szCs w:val="32"/>
          <w:cs/>
        </w:rPr>
        <w:t>ถึงเวลาอันเหมา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ะ</w:t>
      </w:r>
      <w:r w:rsidR="00597A68">
        <w:rPr>
          <w:rFonts w:ascii="TH SarabunPSK" w:eastAsia="Angsana New" w:hAnsi="TH SarabunPSK" w:cs="TH SarabunPSK" w:hint="cs"/>
          <w:sz w:val="32"/>
          <w:szCs w:val="32"/>
          <w:cs/>
        </w:rPr>
        <w:t>สม</w:t>
      </w:r>
      <w:r w:rsidR="00597A68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นำท่านเดินทาง</w:t>
      </w:r>
      <w:proofErr w:type="spellStart"/>
      <w:r w:rsidR="00597A68">
        <w:rPr>
          <w:rFonts w:ascii="TH SarabunPSK" w:eastAsia="Arial Unicode MS" w:hAnsi="TH SarabunPSK" w:cs="TH SarabunPSK" w:hint="cs"/>
          <w:sz w:val="32"/>
          <w:szCs w:val="32"/>
          <w:cs/>
        </w:rPr>
        <w:t>ช้</w:t>
      </w:r>
      <w:proofErr w:type="spellEnd"/>
      <w:r w:rsidR="00597A68">
        <w:rPr>
          <w:rFonts w:ascii="TH SarabunPSK" w:eastAsia="Arial Unicode MS" w:hAnsi="TH SarabunPSK" w:cs="TH SarabunPSK" w:hint="cs"/>
          <w:sz w:val="32"/>
          <w:szCs w:val="32"/>
          <w:cs/>
        </w:rPr>
        <w:t>อปปิ้งที่</w:t>
      </w:r>
      <w:r w:rsidR="00597A68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597A68" w:rsidRPr="00AB061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อิออนมอลล์</w:t>
      </w:r>
      <w:r w:rsidR="00597A68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Aeon Mall</w:t>
      </w:r>
      <w:r w:rsidR="00597A68" w:rsidRPr="00255167">
        <w:rPr>
          <w:rFonts w:ascii="TH SarabunPSK" w:hAnsi="TH SarabunPSK" w:cs="TH SarabunPSK"/>
          <w:sz w:val="32"/>
          <w:szCs w:val="32"/>
        </w:rPr>
        <w:t xml:space="preserve"> </w:t>
      </w:r>
      <w:r w:rsidR="00597A68" w:rsidRPr="00255167">
        <w:rPr>
          <w:rFonts w:ascii="TH SarabunPSK" w:eastAsia="Arial Unicode MS" w:hAnsi="TH SarabunPSK" w:cs="TH SarabunPSK"/>
          <w:sz w:val="32"/>
          <w:szCs w:val="32"/>
          <w:cs/>
        </w:rPr>
        <w:t>ภายในตัวห้างมีร้านค้าต่างๆมากถึง</w:t>
      </w:r>
      <w:r w:rsidR="00597A68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="00597A68" w:rsidRPr="00255167">
        <w:rPr>
          <w:rFonts w:ascii="TH SarabunPSK" w:eastAsia="Arial Unicode MS" w:hAnsi="TH SarabunPSK" w:cs="TH SarabunPSK"/>
          <w:sz w:val="32"/>
          <w:szCs w:val="32"/>
        </w:rPr>
        <w:t xml:space="preserve">150 </w:t>
      </w:r>
      <w:r w:rsidR="00597A68" w:rsidRPr="00255167">
        <w:rPr>
          <w:rFonts w:ascii="TH SarabunPSK" w:eastAsia="Arial Unicode MS" w:hAnsi="TH SarabunPSK" w:cs="TH SarabunPSK"/>
          <w:sz w:val="32"/>
          <w:szCs w:val="32"/>
          <w:cs/>
        </w:rPr>
        <w:t xml:space="preserve">ร้าน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ภายในบ้านรวมไปถึงเครื่องสำอางขนมญี่ปุ่นต่างๆและยังมีร้านค้ามากมายไม่ว่าจะเป็น </w:t>
      </w:r>
      <w:r w:rsidR="00597A68" w:rsidRPr="00255167">
        <w:rPr>
          <w:rFonts w:ascii="TH SarabunPSK" w:eastAsia="Arial Unicode MS" w:hAnsi="TH SarabunPSK" w:cs="TH SarabunPSK"/>
          <w:sz w:val="32"/>
          <w:szCs w:val="32"/>
        </w:rPr>
        <w:t xml:space="preserve">Muji, 100 yen shop, Sanrio store, Capcom games arcade </w:t>
      </w:r>
      <w:r w:rsidR="00597A68" w:rsidRPr="00255167">
        <w:rPr>
          <w:rFonts w:ascii="TH SarabunPSK" w:eastAsia="Arial Unicode MS" w:hAnsi="TH SarabunPSK" w:cs="TH SarabunPSK"/>
          <w:sz w:val="32"/>
          <w:szCs w:val="32"/>
          <w:cs/>
        </w:rPr>
        <w:t>และก็ยังมีซุปเปอร์มาร์เก็ตขนาดใหญ่ให้เราได้เลือกซื้อของอีกด้วย</w:t>
      </w:r>
      <w:r w:rsidR="00597A68" w:rsidRPr="00356D07">
        <w:rPr>
          <w:rFonts w:ascii="TH SarabunPSK" w:hAnsi="TH SarabunPSK" w:cs="TH SarabunPSK" w:hint="cs"/>
          <w:sz w:val="32"/>
          <w:szCs w:val="32"/>
          <w:cs/>
        </w:rPr>
        <w:tab/>
      </w:r>
      <w:bookmarkEnd w:id="9"/>
    </w:p>
    <w:p w14:paraId="7507A74F" w14:textId="56CB0261" w:rsidR="00F364AC" w:rsidRPr="00F32CA8" w:rsidRDefault="00F364AC" w:rsidP="00F32CA8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9928F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อาหารค่ำ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</w:p>
    <w:p w14:paraId="3F4980D4" w14:textId="05C1A76B" w:rsidR="00F364AC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928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นำท่านเข้าสู่ที่พัก </w:t>
      </w:r>
      <w:r w:rsidRPr="00A624D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32CA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KOYO HOTEL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หรือเทียบเท่า</w:t>
      </w:r>
    </w:p>
    <w:p w14:paraId="01E01079" w14:textId="77777777" w:rsidR="00F364AC" w:rsidRPr="0025733B" w:rsidRDefault="00F364AC" w:rsidP="00F364AC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12"/>
          <w:szCs w:val="12"/>
        </w:rPr>
      </w:pPr>
    </w:p>
    <w:p w14:paraId="0BE4A211" w14:textId="3B81A809" w:rsidR="00F364AC" w:rsidRPr="00907871" w:rsidRDefault="00F364AC" w:rsidP="00D12957">
      <w:pPr>
        <w:pStyle w:val="af0"/>
        <w:shd w:val="clear" w:color="auto" w:fill="C00000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A10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วันที่ห้า</w:t>
      </w:r>
      <w:r w:rsidRPr="006A10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6A10E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F32CA8" w:rsidRPr="00F32CA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พิพิธภัณฑ์วาซาบ</w:t>
      </w:r>
      <w:r w:rsidR="00F32CA8" w:rsidRPr="00F32CA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ิ </w:t>
      </w:r>
      <w:r w:rsidR="00F32CA8" w:rsidRPr="00F32CA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F32CA8" w:rsidRPr="00F32CA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วัดโอสุคันนอน - ย่านซาคาเอะ</w:t>
      </w:r>
    </w:p>
    <w:p w14:paraId="5D2A0AD1" w14:textId="77777777" w:rsidR="00F364AC" w:rsidRPr="00BD467E" w:rsidRDefault="00F364AC" w:rsidP="00D12957">
      <w:pPr>
        <w:pStyle w:val="af0"/>
        <w:shd w:val="clear" w:color="auto" w:fill="C00000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Pr="00907871">
        <w:rPr>
          <w:rFonts w:ascii="Segoe UI Symbol" w:hAnsi="Segoe UI Symbol" w:cs="Segoe UI Symbol" w:hint="cs"/>
          <w:b/>
          <w:bCs/>
          <w:color w:val="FFFFFF" w:themeColor="background1"/>
          <w:sz w:val="32"/>
          <w:szCs w:val="32"/>
          <w:cs/>
        </w:rPr>
        <w:t>🍽</w:t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( </w:t>
      </w:r>
      <w:r w:rsidRPr="0090787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อาหารเช้า</w:t>
      </w:r>
      <w:r w:rsidRPr="0090787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/ - / - )</w:t>
      </w:r>
    </w:p>
    <w:p w14:paraId="30EDDDF1" w14:textId="32CABEB1" w:rsidR="00F364AC" w:rsidRDefault="00F364AC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bookmarkStart w:id="10" w:name="_Hlk197355559"/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   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052321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10488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</w:p>
    <w:bookmarkEnd w:id="10"/>
    <w:p w14:paraId="47F1A238" w14:textId="2F8B1F3D" w:rsidR="00F32CA8" w:rsidRDefault="00F364AC" w:rsidP="00F32CA8">
      <w:pPr>
        <w:ind w:left="144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E7C2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หลังรับประทานอาหารเช้า</w:t>
      </w:r>
      <w:r w:rsidR="00F32C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นำท่านเดินทางสู่</w:t>
      </w:r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พิพิธภัณฑ์วาซาบิด้านในจะแบ่งเป็นโซนการเรียนรู้ที่นำเสนประวัติศาสตร์ แหล่งเพาะปลูกและกรรมวิธีการผลิตวาซาบิ และโซน</w:t>
      </w:r>
      <w:proofErr w:type="spellStart"/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จุดจำหน่ายสินค้าผลิตภัณฑ์แปรรูปจากวาซาบิรวมถึงของฝากและเวชสำอางยอดนิยมสำหรับนักท่องเที่ยว</w:t>
      </w:r>
      <w:r w:rsidR="00F32C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จากนั้น นำท่านสู่</w:t>
      </w:r>
      <w:r w:rsidR="00F32CA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F32CA8" w:rsidRPr="00F32CA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วัดโอสุคันนอน</w:t>
      </w:r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F32CA8" w:rsidRPr="00F32CA8">
        <w:rPr>
          <w:rFonts w:ascii="TH SarabunPSK" w:hAnsi="TH SarabunPSK" w:cs="TH SarabunPSK" w:hint="cs"/>
          <w:color w:val="EE0000"/>
          <w:sz w:val="28"/>
          <w:cs/>
        </w:rPr>
        <w:t>(</w:t>
      </w:r>
      <w:r w:rsidR="00F32CA8" w:rsidRPr="00F32CA8">
        <w:rPr>
          <w:rFonts w:ascii="TH SarabunPSK" w:hAnsi="TH SarabunPSK" w:cs="TH SarabunPSK"/>
          <w:color w:val="EE0000"/>
          <w:sz w:val="28"/>
          <w:cs/>
        </w:rPr>
        <w:t xml:space="preserve">ใช้เวลาเดินทางประมาณ </w:t>
      </w:r>
      <w:r w:rsidR="00F32CA8">
        <w:rPr>
          <w:rFonts w:ascii="TH SarabunPSK" w:hAnsi="TH SarabunPSK" w:cs="TH SarabunPSK"/>
          <w:color w:val="EE0000"/>
          <w:sz w:val="28"/>
        </w:rPr>
        <w:t>3</w:t>
      </w:r>
      <w:r w:rsidR="00F32CA8" w:rsidRPr="00F32CA8">
        <w:rPr>
          <w:rFonts w:ascii="TH SarabunPSK" w:hAnsi="TH SarabunPSK" w:cs="TH SarabunPSK"/>
          <w:color w:val="EE0000"/>
          <w:sz w:val="28"/>
          <w:cs/>
        </w:rPr>
        <w:t xml:space="preserve">0 นาที) </w:t>
      </w:r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เป็นวัดพุทธยอดนิยมในเมืองนาโกย่า เดิมสร้างขึ้นในสมัยคามาคุระ (ค.ศ.1192-1333)ในจังหวัด</w:t>
      </w:r>
      <w:proofErr w:type="spellStart"/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กิ</w:t>
      </w:r>
      <w:proofErr w:type="spellEnd"/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ฟุการก่อสร้างได้รับการสนับสนุนจากจักรพรรดิ </w:t>
      </w:r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</w:rPr>
        <w:t xml:space="preserve">Go-Daigo </w:t>
      </w:r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และจากนั้นถูกย้ายมายังสถานที่ปัจจุบันเนื่องจากน</w:t>
      </w:r>
      <w:r w:rsidR="00F32C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ท่วมซ</w:t>
      </w:r>
      <w:r w:rsidR="00F32C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้ำ</w:t>
      </w:r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ซากโดยโชกุนโทกูงาวะ อิเอยาสุ ในปี 1612 ระหว่างทางเดินไปวัด เราจะผ่านถนน</w:t>
      </w:r>
      <w:proofErr w:type="spellStart"/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อปปิ้งเรียกว่า ย่าน</w:t>
      </w:r>
      <w:proofErr w:type="spellStart"/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อปปิ้งโอสุ (</w:t>
      </w:r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</w:rPr>
        <w:t xml:space="preserve">Osu Shopping) </w:t>
      </w:r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เครือข่ายถนน</w:t>
      </w:r>
      <w:proofErr w:type="spellStart"/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ช้</w:t>
      </w:r>
      <w:proofErr w:type="spellEnd"/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อปปิ้งที่เก่าแก่ แต่มีเสน่ห์เต็มไปด้วยร้านค้าและร้านอาหารกว่า 400 ร้าน บางครั้งที่นี่ก็ถูกเปรียบเทียบกับย่านอา</w:t>
      </w:r>
      <w:proofErr w:type="spellStart"/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กิ</w:t>
      </w:r>
      <w:proofErr w:type="spellEnd"/>
      <w:r w:rsidR="00F32CA8" w:rsidRPr="00F32CA8">
        <w:rPr>
          <w:rFonts w:ascii="TH SarabunPSK" w:hAnsi="TH SarabunPSK" w:cs="TH SarabunPSK"/>
          <w:color w:val="000000" w:themeColor="text1"/>
          <w:sz w:val="32"/>
          <w:szCs w:val="32"/>
          <w:cs/>
        </w:rPr>
        <w:t>ฮาบาระของโตเกียวเนื่องจากมีร้านค้ามากมาย</w:t>
      </w:r>
    </w:p>
    <w:p w14:paraId="59EF287A" w14:textId="524E4AFF" w:rsidR="00F32CA8" w:rsidRDefault="00F32CA8" w:rsidP="00F32CA8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51F0D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อิสระรับประทานอาหารเที่ยง</w:t>
      </w:r>
      <w:r w:rsidR="000523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11BABD3" w14:textId="7705649E" w:rsidR="00F32CA8" w:rsidRPr="00F32CA8" w:rsidRDefault="00F32CA8" w:rsidP="00F32CA8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F853FD">
        <w:rPr>
          <w:rFonts w:ascii="TH SarabunPSK" w:hAnsi="TH SarabunPSK" w:cs="TH SarabunPSK" w:hint="cs"/>
          <w:sz w:val="32"/>
          <w:szCs w:val="32"/>
          <w:cs/>
        </w:rPr>
        <w:t>เมื่อถึง</w:t>
      </w:r>
      <w:r w:rsidRPr="00F32CA8">
        <w:rPr>
          <w:rFonts w:ascii="TH SarabunPSK" w:hAnsi="TH SarabunPSK" w:cs="TH SarabunPSK" w:hint="cs"/>
          <w:sz w:val="32"/>
          <w:szCs w:val="32"/>
          <w:cs/>
        </w:rPr>
        <w:t xml:space="preserve">เวลาที่เหมาะสม พาเดินทางไปยัง </w:t>
      </w:r>
      <w:proofErr w:type="spellStart"/>
      <w:r w:rsidRPr="00F32CA8">
        <w:rPr>
          <w:rFonts w:ascii="TH SarabunPSK" w:hAnsi="TH SarabunPSK" w:cs="TH SarabunPSK"/>
          <w:b/>
          <w:bCs/>
          <w:sz w:val="32"/>
          <w:szCs w:val="32"/>
          <w:cs/>
        </w:rPr>
        <w:t>ช้</w:t>
      </w:r>
      <w:proofErr w:type="spellEnd"/>
      <w:r w:rsidRPr="00F32CA8">
        <w:rPr>
          <w:rFonts w:ascii="TH SarabunPSK" w:hAnsi="TH SarabunPSK" w:cs="TH SarabunPSK"/>
          <w:b/>
          <w:bCs/>
          <w:sz w:val="32"/>
          <w:szCs w:val="32"/>
          <w:cs/>
        </w:rPr>
        <w:t>อปปิ้งย่านซาคาเอะ (</w:t>
      </w:r>
      <w:r w:rsidRPr="00F32CA8">
        <w:rPr>
          <w:rFonts w:ascii="TH SarabunPSK" w:hAnsi="TH SarabunPSK" w:cs="TH SarabunPSK"/>
          <w:b/>
          <w:bCs/>
          <w:sz w:val="32"/>
          <w:szCs w:val="32"/>
        </w:rPr>
        <w:t>Sakae)</w:t>
      </w:r>
      <w:r w:rsidRPr="00F32CA8">
        <w:rPr>
          <w:rFonts w:ascii="TH SarabunPSK" w:hAnsi="TH SarabunPSK" w:cs="TH SarabunPSK"/>
          <w:sz w:val="32"/>
          <w:szCs w:val="32"/>
        </w:rPr>
        <w:t xml:space="preserve"> </w:t>
      </w:r>
      <w:r w:rsidR="00F853FD" w:rsidRPr="00F853FD">
        <w:rPr>
          <w:rFonts w:ascii="TH SarabunPSK" w:hAnsi="TH SarabunPSK" w:cs="TH SarabunPSK"/>
          <w:sz w:val="32"/>
          <w:szCs w:val="32"/>
          <w:cs/>
        </w:rPr>
        <w:t>ย่านซาคาเอะ</w:t>
      </w:r>
      <w:r w:rsidR="00F853FD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F853FD" w:rsidRPr="00F853FD">
        <w:rPr>
          <w:rFonts w:ascii="TH SarabunPSK" w:hAnsi="TH SarabunPSK" w:cs="TH SarabunPSK"/>
          <w:sz w:val="32"/>
          <w:szCs w:val="32"/>
          <w:cs/>
        </w:rPr>
        <w:t xml:space="preserve"> แหล่งรวมความบันเทิงและห้างสรรพสินค้า รวมทั้งสวนสวยใจกลางเมือง</w:t>
      </w:r>
      <w:r w:rsidR="00F853FD" w:rsidRPr="00F853FD">
        <w:rPr>
          <w:rFonts w:ascii="TH SarabunPSK" w:hAnsi="TH SarabunPSK" w:cs="TH SarabunPSK"/>
          <w:sz w:val="32"/>
          <w:szCs w:val="32"/>
        </w:rPr>
        <w:t xml:space="preserve"> </w:t>
      </w:r>
      <w:r w:rsidR="00F853FD" w:rsidRPr="00F853FD">
        <w:rPr>
          <w:rFonts w:ascii="TH SarabunPSK" w:hAnsi="TH SarabunPSK" w:cs="TH SarabunPSK"/>
          <w:sz w:val="32"/>
          <w:szCs w:val="32"/>
          <w:cs/>
        </w:rPr>
        <w:t>แหล่งพัก</w:t>
      </w:r>
      <w:proofErr w:type="spellStart"/>
      <w:r w:rsidR="00F853FD" w:rsidRPr="00F853FD">
        <w:rPr>
          <w:rFonts w:ascii="TH SarabunPSK" w:hAnsi="TH SarabunPSK" w:cs="TH SarabunPSK"/>
          <w:sz w:val="32"/>
          <w:szCs w:val="32"/>
          <w:cs/>
        </w:rPr>
        <w:t>ผ่อ</w:t>
      </w:r>
      <w:proofErr w:type="spellEnd"/>
      <w:r w:rsidR="00F853FD" w:rsidRPr="00F853FD">
        <w:rPr>
          <w:rFonts w:ascii="TH SarabunPSK" w:hAnsi="TH SarabunPSK" w:cs="TH SarabunPSK"/>
          <w:sz w:val="32"/>
          <w:szCs w:val="32"/>
          <w:cs/>
        </w:rPr>
        <w:t>นกหย่อนใจและจับจ่ายใช้สอยได้อย่างเต็มที่ เช่นร้านดงกี้โฮ</w:t>
      </w:r>
      <w:proofErr w:type="spellStart"/>
      <w:r w:rsidR="00F853FD" w:rsidRPr="00F853FD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="00F853FD" w:rsidRPr="00F853FD">
        <w:rPr>
          <w:rFonts w:ascii="TH SarabunPSK" w:hAnsi="TH SarabunPSK" w:cs="TH SarabunPSK"/>
          <w:sz w:val="32"/>
          <w:szCs w:val="32"/>
          <w:cs/>
        </w:rPr>
        <w:t xml:space="preserve"> ห้างสรรพสินค้าใหญ่ </w:t>
      </w:r>
      <w:r w:rsidR="00F853FD" w:rsidRPr="00F853FD">
        <w:rPr>
          <w:rFonts w:ascii="TH SarabunPSK" w:hAnsi="TH SarabunPSK" w:cs="TH SarabunPSK"/>
          <w:sz w:val="32"/>
          <w:szCs w:val="32"/>
        </w:rPr>
        <w:t xml:space="preserve">Parco, Matsuzakaya, LACHIC </w:t>
      </w:r>
      <w:r w:rsidR="00F853FD" w:rsidRPr="00F853FD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F853FD" w:rsidRPr="00F853FD">
        <w:rPr>
          <w:rFonts w:ascii="TH SarabunPSK" w:hAnsi="TH SarabunPSK" w:cs="TH SarabunPSK"/>
          <w:sz w:val="32"/>
          <w:szCs w:val="32"/>
        </w:rPr>
        <w:t xml:space="preserve">Mitsukoshi </w:t>
      </w:r>
      <w:r w:rsidR="00F853FD" w:rsidRPr="00F853FD">
        <w:rPr>
          <w:rFonts w:ascii="TH SarabunPSK" w:hAnsi="TH SarabunPSK" w:cs="TH SarabunPSK"/>
          <w:sz w:val="32"/>
          <w:szCs w:val="32"/>
          <w:cs/>
        </w:rPr>
        <w:t>เป็นต้น อีกทั้งสัญลักษณ์ใจกลางเมืองอาคารสวยสง่าอย่างนา</w:t>
      </w:r>
      <w:r w:rsidR="00F853FD" w:rsidRPr="00F853FD">
        <w:rPr>
          <w:rFonts w:ascii="TH SarabunPSK" w:hAnsi="TH SarabunPSK" w:cs="TH SarabunPSK"/>
          <w:sz w:val="32"/>
          <w:szCs w:val="32"/>
        </w:rPr>
        <w:t xml:space="preserve"> </w:t>
      </w:r>
      <w:r w:rsidR="00F853FD" w:rsidRPr="00F853FD">
        <w:rPr>
          <w:rFonts w:ascii="TH SarabunPSK" w:hAnsi="TH SarabunPSK" w:cs="TH SarabunPSK"/>
          <w:sz w:val="32"/>
          <w:szCs w:val="32"/>
          <w:cs/>
        </w:rPr>
        <w:t>โกย่าเท</w:t>
      </w:r>
      <w:proofErr w:type="spellStart"/>
      <w:r w:rsidR="00F853FD" w:rsidRPr="00F853FD">
        <w:rPr>
          <w:rFonts w:ascii="TH SarabunPSK" w:hAnsi="TH SarabunPSK" w:cs="TH SarabunPSK"/>
          <w:sz w:val="32"/>
          <w:szCs w:val="32"/>
          <w:cs/>
        </w:rPr>
        <w:t>เล</w:t>
      </w:r>
      <w:proofErr w:type="spellEnd"/>
      <w:r w:rsidR="00F853FD" w:rsidRPr="00F853FD">
        <w:rPr>
          <w:rFonts w:ascii="TH SarabunPSK" w:hAnsi="TH SarabunPSK" w:cs="TH SarabunPSK"/>
          <w:sz w:val="32"/>
          <w:szCs w:val="32"/>
          <w:cs/>
        </w:rPr>
        <w:t>บิทาวเวอร์ จุดเช็คอินที่ต้องไป</w:t>
      </w:r>
    </w:p>
    <w:p w14:paraId="64DC2210" w14:textId="77777777" w:rsidR="00F32CA8" w:rsidRPr="00F32CA8" w:rsidRDefault="00F32CA8" w:rsidP="00F32CA8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9928FE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</w:t>
      </w:r>
      <w:r w:rsidRPr="00A624D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อาหารค่ำ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ตามอัธยาศัย</w:t>
      </w:r>
    </w:p>
    <w:p w14:paraId="7D332D1F" w14:textId="6B6441CC" w:rsidR="00F364AC" w:rsidRDefault="00F364AC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นำท่านเข้าสู่ที่</w:t>
      </w:r>
      <w:r w:rsidRPr="00F13D5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พัก</w:t>
      </w:r>
      <w:r w:rsidRPr="00F13D5B">
        <w:rPr>
          <w:sz w:val="32"/>
          <w:szCs w:val="32"/>
        </w:rPr>
        <w:t xml:space="preserve"> </w:t>
      </w:r>
      <w:r w:rsidR="00F853FD">
        <w:rPr>
          <w:rFonts w:ascii="TH SarabunPSK" w:hAnsi="TH SarabunPSK" w:cs="TH SarabunPSK"/>
          <w:b/>
          <w:bCs/>
          <w:sz w:val="32"/>
          <w:szCs w:val="32"/>
        </w:rPr>
        <w:t>TOYOKOINN CHUBU AIRPORT</w:t>
      </w:r>
      <w:r w:rsidRPr="00B87A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0D29095B" w14:textId="77777777" w:rsidR="00D12957" w:rsidRPr="00B6016F" w:rsidRDefault="00D12957" w:rsidP="00F364AC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36E8B2ED" w14:textId="50726968" w:rsidR="00F364AC" w:rsidRPr="007036CB" w:rsidRDefault="00F364AC" w:rsidP="00D12957">
      <w:pPr>
        <w:pStyle w:val="af0"/>
        <w:shd w:val="clear" w:color="auto" w:fill="C00000"/>
        <w:tabs>
          <w:tab w:val="left" w:pos="1134"/>
        </w:tabs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7036C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วันที่ห</w:t>
      </w: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</w:t>
      </w:r>
      <w:r w:rsidRPr="007036C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Pr="007036C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Pr="007036C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  <w:t>สนามบิน</w:t>
      </w:r>
      <w:r w:rsidR="00F853FD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นาโกย่า</w:t>
      </w:r>
      <w:r w:rsidRPr="007036C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– สนามบินดอนเมือง </w:t>
      </w:r>
    </w:p>
    <w:p w14:paraId="18250C36" w14:textId="1D38380E" w:rsidR="00F364AC" w:rsidRPr="007036CB" w:rsidRDefault="00F364AC" w:rsidP="00F364AC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F853FD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0522C7C" w14:textId="676CE70D" w:rsidR="00F364AC" w:rsidRDefault="00F364AC" w:rsidP="00F364AC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</w:t>
      </w:r>
      <w:r w:rsidR="00F853FD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นาโกย่า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4B818C14" w14:textId="24CFB100" w:rsidR="00F364AC" w:rsidRPr="003D3D3B" w:rsidRDefault="00F364AC" w:rsidP="00F364AC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 w:rsidR="00F853FD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43E7BED8" w14:textId="6DA7D803" w:rsidR="00F364AC" w:rsidRPr="00A81E19" w:rsidRDefault="00F364AC" w:rsidP="00F364AC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09.</w:t>
      </w:r>
      <w:r w:rsidR="00F853FD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ออกเดินทางสู่สนามบินดอนเมือง โดยสายการบิน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C702B1">
        <w:rPr>
          <w:rFonts w:ascii="TH SarabunPSK" w:hAnsi="TH SarabunPSK" w:cs="TH SarabunPSK" w:hint="cs"/>
          <w:b/>
          <w:b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XJ6</w:t>
      </w:r>
      <w:r w:rsidR="00F853FD">
        <w:rPr>
          <w:rFonts w:ascii="TH SarabunPSK" w:hAnsi="TH SarabunPSK" w:cs="TH SarabunPSK" w:hint="cs"/>
          <w:b/>
          <w:bCs/>
          <w:sz w:val="32"/>
          <w:szCs w:val="32"/>
          <w:cs/>
        </w:rPr>
        <w:t>39</w:t>
      </w:r>
    </w:p>
    <w:p w14:paraId="2C914DAB" w14:textId="65A3C912" w:rsidR="00F364AC" w:rsidRDefault="00F364AC" w:rsidP="00F364A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14.</w:t>
      </w:r>
      <w:r w:rsidR="00F853FD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ถึงสนามบินดอนเมือง  โดย</w:t>
      </w:r>
      <w:proofErr w:type="spellStart"/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สดิภาพด้วยความประทับใจ</w:t>
      </w:r>
    </w:p>
    <w:p w14:paraId="5D5D73DC" w14:textId="782B207C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532977C" w14:textId="57768967" w:rsidR="00F364AC" w:rsidRDefault="004F702A" w:rsidP="00F364AC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hAnsi="TH SarabunPSK" w:cs="TH SarabunPSK"/>
          <w:noProof/>
          <w:sz w:val="18"/>
          <w:szCs w:val="18"/>
          <w14:ligatures w14:val="standardContextual"/>
        </w:rPr>
        <w:drawing>
          <wp:anchor distT="0" distB="0" distL="114300" distR="114300" simplePos="0" relativeHeight="251698176" behindDoc="0" locked="0" layoutInCell="1" allowOverlap="1" wp14:anchorId="79820E1B" wp14:editId="7D4D17E4">
            <wp:simplePos x="0" y="0"/>
            <wp:positionH relativeFrom="column">
              <wp:posOffset>-166</wp:posOffset>
            </wp:positionH>
            <wp:positionV relativeFrom="paragraph">
              <wp:posOffset>-1242</wp:posOffset>
            </wp:positionV>
            <wp:extent cx="7020560" cy="877570"/>
            <wp:effectExtent l="0" t="0" r="8890" b="0"/>
            <wp:wrapNone/>
            <wp:docPr id="4055482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48279" name="รูปภาพ 40554827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EA64B5" w14:textId="3A5C6670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4D3F4744" w14:textId="77777777" w:rsidR="00EE182D" w:rsidRDefault="00EE182D" w:rsidP="00F364AC">
      <w:pPr>
        <w:rPr>
          <w:rFonts w:ascii="TH SarabunPSK" w:hAnsi="TH SarabunPSK" w:cs="TH SarabunPSK"/>
          <w:sz w:val="18"/>
          <w:szCs w:val="18"/>
        </w:rPr>
      </w:pPr>
    </w:p>
    <w:p w14:paraId="3F80BC78" w14:textId="77777777" w:rsidR="00EE182D" w:rsidRDefault="00EE182D" w:rsidP="00F364AC">
      <w:pPr>
        <w:rPr>
          <w:rFonts w:ascii="TH SarabunPSK" w:hAnsi="TH SarabunPSK" w:cs="TH SarabunPSK"/>
          <w:sz w:val="18"/>
          <w:szCs w:val="18"/>
        </w:rPr>
      </w:pPr>
    </w:p>
    <w:p w14:paraId="30EE921B" w14:textId="77777777" w:rsidR="00EE182D" w:rsidRDefault="00EE182D" w:rsidP="00F364AC">
      <w:pPr>
        <w:rPr>
          <w:rFonts w:ascii="TH SarabunPSK" w:hAnsi="TH SarabunPSK" w:cs="TH SarabunPSK"/>
          <w:sz w:val="18"/>
          <w:szCs w:val="18"/>
        </w:rPr>
      </w:pPr>
    </w:p>
    <w:p w14:paraId="6A7066DC" w14:textId="77777777" w:rsidR="00EE182D" w:rsidRDefault="00EE182D" w:rsidP="00F364AC">
      <w:pPr>
        <w:rPr>
          <w:rFonts w:ascii="TH SarabunPSK" w:hAnsi="TH SarabunPSK" w:cs="TH SarabunPSK"/>
          <w:sz w:val="18"/>
          <w:szCs w:val="18"/>
        </w:rPr>
      </w:pPr>
    </w:p>
    <w:p w14:paraId="702684B7" w14:textId="77777777" w:rsidR="00EE182D" w:rsidRDefault="00EE182D" w:rsidP="00F364AC">
      <w:pPr>
        <w:rPr>
          <w:rFonts w:ascii="TH SarabunPSK" w:hAnsi="TH SarabunPSK" w:cs="TH SarabunPSK"/>
          <w:sz w:val="18"/>
          <w:szCs w:val="18"/>
        </w:rPr>
      </w:pPr>
    </w:p>
    <w:p w14:paraId="1B266CD7" w14:textId="09B01CE6" w:rsidR="00F364AC" w:rsidRDefault="00EE182D" w:rsidP="00F364AC">
      <w:pPr>
        <w:rPr>
          <w:rFonts w:ascii="TH SarabunPSK" w:hAnsi="TH SarabunPSK" w:cs="TH SarabunPSK"/>
          <w:sz w:val="18"/>
          <w:szCs w:val="18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0238EAE4" wp14:editId="44514FD6">
            <wp:simplePos x="0" y="0"/>
            <wp:positionH relativeFrom="margin">
              <wp:align>center</wp:align>
            </wp:positionH>
            <wp:positionV relativeFrom="paragraph">
              <wp:posOffset>14991</wp:posOffset>
            </wp:positionV>
            <wp:extent cx="6815274" cy="3833164"/>
            <wp:effectExtent l="0" t="0" r="5080" b="0"/>
            <wp:wrapNone/>
            <wp:docPr id="6854801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274" cy="383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A3BF7" w14:textId="619712F5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B4B2D9F" w14:textId="4CD17388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3E22241F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3ED0A0BD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4B34694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4CA78663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51DB7003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A64FA14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3EDACD0C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AF921E5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7296348A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076A9722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1F34B6B7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44524945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23D1BE26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407888BA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B222800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18657F70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08D6B3D9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2FBE3C3D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3019B0AD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649B9F62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413E57D4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454BDDFA" w14:textId="77777777" w:rsidR="00F364AC" w:rsidRDefault="00F364AC" w:rsidP="00F364AC">
      <w:pPr>
        <w:rPr>
          <w:rFonts w:ascii="TH SarabunPSK" w:hAnsi="TH SarabunPSK" w:cs="TH SarabunPSK"/>
          <w:sz w:val="18"/>
          <w:szCs w:val="18"/>
        </w:rPr>
      </w:pPr>
    </w:p>
    <w:p w14:paraId="0A8FA0A2" w14:textId="77777777" w:rsidR="00F364AC" w:rsidRPr="00A81E19" w:rsidRDefault="00F364AC" w:rsidP="00F364AC">
      <w:pPr>
        <w:rPr>
          <w:rFonts w:ascii="TH SarabunPSK" w:hAnsi="TH SarabunPSK" w:cs="TH SarabunPSK"/>
          <w:sz w:val="18"/>
          <w:szCs w:val="18"/>
        </w:rPr>
      </w:pP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F364AC" w14:paraId="26B16F66" w14:textId="77777777" w:rsidTr="00D12957">
        <w:trPr>
          <w:trHeight w:val="620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C00000"/>
            <w:vAlign w:val="center"/>
          </w:tcPr>
          <w:p w14:paraId="43120E0A" w14:textId="1CC1C50C" w:rsidR="00D12957" w:rsidRPr="00D12957" w:rsidRDefault="00F364AC" w:rsidP="00D1295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F364AC" w14:paraId="345FE995" w14:textId="77777777" w:rsidTr="00D12957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  <w:hideMark/>
          </w:tcPr>
          <w:p w14:paraId="000B66C3" w14:textId="77777777" w:rsidR="00F364AC" w:rsidRDefault="00F364AC" w:rsidP="00971036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  <w:hideMark/>
          </w:tcPr>
          <w:p w14:paraId="5071FDFD" w14:textId="77777777" w:rsidR="00F364AC" w:rsidRDefault="00F364AC" w:rsidP="00971036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4029A0C3" w14:textId="77777777" w:rsidR="00F364AC" w:rsidRDefault="00F364AC" w:rsidP="00971036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  <w:hideMark/>
          </w:tcPr>
          <w:p w14:paraId="180935C1" w14:textId="77777777" w:rsidR="00F364AC" w:rsidRDefault="00F364AC" w:rsidP="00971036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F364AC" w14:paraId="7296014F" w14:textId="77777777" w:rsidTr="00D12957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E90C302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กรกฎาคม</w:t>
            </w: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9</w:t>
            </w:r>
          </w:p>
        </w:tc>
      </w:tr>
      <w:tr w:rsidR="00F364AC" w14:paraId="63DA9965" w14:textId="77777777" w:rsidTr="00971036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D2EE1" w14:textId="18165FB1" w:rsidR="00F364AC" w:rsidRDefault="00052321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03 - 08 พฤศจิกายน</w:t>
            </w:r>
            <w:r w:rsidR="00F364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C5F42" w14:textId="3FCC44C7" w:rsidR="00F364AC" w:rsidRDefault="00052321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1565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F364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F364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F21A6" w14:textId="25DDC357" w:rsidR="00F364AC" w:rsidRDefault="00052321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F364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F364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F364AC" w14:paraId="4D45B96A" w14:textId="77777777" w:rsidTr="00D12957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543BAB74" w14:textId="1CE3D144" w:rsidR="00F364AC" w:rsidRDefault="00052321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10 - 15 พฤศจิกายน </w:t>
            </w:r>
            <w:r w:rsidR="00F364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102D7356" w14:textId="718A4031" w:rsidR="00F364AC" w:rsidRDefault="00052321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1565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F364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F364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DE2"/>
            <w:vAlign w:val="center"/>
          </w:tcPr>
          <w:p w14:paraId="3AAE56D3" w14:textId="70ACCEC4" w:rsidR="00F364AC" w:rsidRDefault="00052321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F364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F364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9B4B7C" w14:paraId="4039E45E" w14:textId="77777777" w:rsidTr="00D12957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485E89F" w14:textId="52FF544D" w:rsidR="009B4B7C" w:rsidRPr="006A10E3" w:rsidRDefault="009B4B7C" w:rsidP="009B4B7C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ราคาเด็กอายุไม่ถึง 2 ขวบ (</w:t>
            </w:r>
            <w:r w:rsidRPr="006A10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6A10E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=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05232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10</w:t>
            </w:r>
            <w:r w:rsidRPr="006A10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,900.-</w:t>
            </w:r>
          </w:p>
        </w:tc>
      </w:tr>
    </w:tbl>
    <w:p w14:paraId="07FAC45E" w14:textId="77777777" w:rsidR="00F364AC" w:rsidRPr="00950A96" w:rsidRDefault="00F364AC" w:rsidP="00F364AC">
      <w:pPr>
        <w:framePr w:hSpace="180" w:wrap="around" w:vAnchor="text" w:hAnchor="margin" w:xAlign="center" w:y="20"/>
        <w:tabs>
          <w:tab w:val="left" w:pos="4643"/>
        </w:tabs>
        <w:rPr>
          <w:rFonts w:ascii="TH SarabunPSK" w:eastAsia="Angsana New" w:hAnsi="TH SarabunPSK" w:cs="TH SarabunPSK"/>
          <w:sz w:val="4"/>
          <w:szCs w:val="4"/>
        </w:rPr>
      </w:pPr>
    </w:p>
    <w:p w14:paraId="3A4BF1F0" w14:textId="77777777" w:rsidR="00F364AC" w:rsidRPr="00572ADB" w:rsidRDefault="00F364AC" w:rsidP="00F364AC">
      <w:pPr>
        <w:rPr>
          <w:rFonts w:ascii="TH SarabunPSK" w:eastAsia="Angsana New" w:hAnsi="TH SarabunPSK" w:cs="TH SarabunPSK"/>
          <w:sz w:val="6"/>
          <w:szCs w:val="6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F364AC" w:rsidRPr="0027360F" w14:paraId="602D5018" w14:textId="77777777" w:rsidTr="00971036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8D48FA" w14:textId="77777777" w:rsidR="00F364AC" w:rsidRDefault="00F364AC" w:rsidP="0097103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49CF9EA6" wp14:editId="3D061847">
                  <wp:extent cx="1957234" cy="1567180"/>
                  <wp:effectExtent l="0" t="0" r="5080" b="0"/>
                  <wp:docPr id="148993519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722" cy="1573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488E" w14:textId="77777777" w:rsidR="00F364AC" w:rsidRPr="00572ADB" w:rsidRDefault="00F364AC" w:rsidP="0097103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572A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572A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F364AC" w:rsidRPr="0027360F" w14:paraId="5ECBB4C6" w14:textId="77777777" w:rsidTr="00971036">
        <w:trPr>
          <w:trHeight w:val="1416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80C2" w14:textId="77777777" w:rsidR="00F364AC" w:rsidRPr="00942A0C" w:rsidRDefault="00F364AC" w:rsidP="00971036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7CBB" w14:textId="77777777" w:rsidR="00F364AC" w:rsidRPr="00572ADB" w:rsidRDefault="00F364AC" w:rsidP="00971036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572ADB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572ADB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572AD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47E2FB87" w14:textId="77777777" w:rsidR="00F364AC" w:rsidRDefault="00F364AC" w:rsidP="00F364AC">
      <w:pPr>
        <w:rPr>
          <w:rFonts w:ascii="TH SarabunPSK" w:eastAsia="Angsana New" w:hAnsi="TH SarabunPSK" w:cs="TH SarabunPSK"/>
          <w:sz w:val="32"/>
          <w:szCs w:val="32"/>
        </w:rPr>
      </w:pPr>
    </w:p>
    <w:p w14:paraId="69D83D96" w14:textId="77777777" w:rsidR="00F364AC" w:rsidRDefault="00F364AC" w:rsidP="00F364AC">
      <w:pPr>
        <w:spacing w:after="160"/>
        <w:rPr>
          <w:rFonts w:ascii="TH SarabunPSK" w:eastAsia="Angsana New" w:hAnsi="TH SarabunPSK" w:cs="TH SarabunPSK"/>
          <w:sz w:val="32"/>
          <w:szCs w:val="32"/>
          <w:cs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27BF91A3" w14:textId="7967ADD2" w:rsidR="00F364AC" w:rsidRPr="006C16DD" w:rsidRDefault="00052321" w:rsidP="00F364A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7152" behindDoc="0" locked="0" layoutInCell="1" allowOverlap="1" wp14:anchorId="19845B89" wp14:editId="0D306798">
            <wp:simplePos x="0" y="0"/>
            <wp:positionH relativeFrom="margin">
              <wp:posOffset>-103367</wp:posOffset>
            </wp:positionH>
            <wp:positionV relativeFrom="paragraph">
              <wp:posOffset>-8587</wp:posOffset>
            </wp:positionV>
            <wp:extent cx="7203882" cy="7203882"/>
            <wp:effectExtent l="0" t="0" r="0" b="0"/>
            <wp:wrapNone/>
            <wp:docPr id="135512354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2354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882" cy="720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364AC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7B42F480" w14:textId="77777777" w:rsidR="00F364AC" w:rsidRPr="002D6CE4" w:rsidRDefault="00F364AC" w:rsidP="00F364AC">
      <w:pPr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4"/>
          <w:szCs w:val="34"/>
          <w:cs/>
        </w:rPr>
        <w:lastRenderedPageBreak/>
        <w:drawing>
          <wp:anchor distT="0" distB="0" distL="114300" distR="114300" simplePos="0" relativeHeight="251666432" behindDoc="0" locked="0" layoutInCell="1" allowOverlap="1" wp14:anchorId="309ADF09" wp14:editId="406B1A29">
            <wp:simplePos x="0" y="0"/>
            <wp:positionH relativeFrom="column">
              <wp:posOffset>-3810</wp:posOffset>
            </wp:positionH>
            <wp:positionV relativeFrom="paragraph">
              <wp:posOffset>181610</wp:posOffset>
            </wp:positionV>
            <wp:extent cx="6925945" cy="6925945"/>
            <wp:effectExtent l="0" t="0" r="8255" b="8255"/>
            <wp:wrapNone/>
            <wp:docPr id="7795616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AACDFB" w14:textId="77777777" w:rsidR="00F364AC" w:rsidRPr="002D6CE4" w:rsidRDefault="00F364AC" w:rsidP="00F364AC">
      <w:pPr>
        <w:pStyle w:val="af0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14:paraId="7DACFD35" w14:textId="77777777" w:rsidR="00F364AC" w:rsidRDefault="00F364AC" w:rsidP="00F364AC">
      <w:pPr>
        <w:pStyle w:val="af0"/>
        <w:ind w:left="709"/>
        <w:jc w:val="thaiDistribute"/>
        <w:rPr>
          <w:rFonts w:ascii="TH SarabunPSK" w:hAnsi="TH SarabunPSK" w:cs="TH SarabunPSK"/>
          <w:sz w:val="32"/>
          <w:szCs w:val="32"/>
        </w:rPr>
      </w:pPr>
    </w:p>
    <w:p w14:paraId="707AD116" w14:textId="77777777" w:rsidR="00F364AC" w:rsidRDefault="00F364AC" w:rsidP="00F364AC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2B43C7E" w14:textId="77777777" w:rsidR="00F364AC" w:rsidRDefault="00F364AC" w:rsidP="00F364AC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67D77215" wp14:editId="4F406BA4">
            <wp:extent cx="6925945" cy="9799320"/>
            <wp:effectExtent l="0" t="0" r="8255" b="0"/>
            <wp:docPr id="8558296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17F38" w14:textId="77777777" w:rsidR="00F364AC" w:rsidRPr="007E5A92" w:rsidRDefault="00F364AC" w:rsidP="00F364AC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756E4E83" wp14:editId="23C6F2ED">
            <wp:extent cx="6925945" cy="9799320"/>
            <wp:effectExtent l="0" t="0" r="8255" b="0"/>
            <wp:docPr id="8037917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A7231" w14:textId="77777777" w:rsidR="00F364AC" w:rsidRDefault="00F364AC" w:rsidP="00F364AC"/>
    <w:p w14:paraId="06C61075" w14:textId="77777777" w:rsidR="00660B54" w:rsidRDefault="00660B54">
      <w:pPr>
        <w:rPr>
          <w:cs/>
        </w:rPr>
      </w:pPr>
    </w:p>
    <w:sectPr w:rsidR="00660B54" w:rsidSect="00F364AC">
      <w:footerReference w:type="default" r:id="rId26"/>
      <w:pgSz w:w="11906" w:h="16838"/>
      <w:pgMar w:top="284" w:right="424" w:bottom="142" w:left="426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41D62" w14:textId="77777777" w:rsidR="001B3B28" w:rsidRDefault="001B3B28">
      <w:r>
        <w:separator/>
      </w:r>
    </w:p>
  </w:endnote>
  <w:endnote w:type="continuationSeparator" w:id="0">
    <w:p w14:paraId="7E916AF6" w14:textId="77777777" w:rsidR="001B3B28" w:rsidRDefault="001B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220FA" w14:textId="33419856" w:rsidR="00F364AC" w:rsidRPr="004A7BC9" w:rsidRDefault="00F364AC">
    <w:pPr>
      <w:pStyle w:val="ae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</w:rPr>
      <w:t>CXJN</w:t>
    </w:r>
    <w:r w:rsidR="00963023">
      <w:rPr>
        <w:rFonts w:ascii="TH SarabunPSK" w:hAnsi="TH SarabunPSK" w:cs="TH SarabunPSK"/>
        <w:sz w:val="28"/>
        <w:lang w:val="en-US"/>
      </w:rPr>
      <w:t xml:space="preserve">GO7 </w:t>
    </w:r>
    <w:r w:rsidR="00963023">
      <w:rPr>
        <w:rFonts w:ascii="TH SarabunPSK" w:hAnsi="TH SarabunPSK" w:cs="TH SarabunPSK" w:hint="cs"/>
        <w:sz w:val="28"/>
        <w:cs/>
        <w:lang w:val="en-US"/>
      </w:rPr>
      <w:t>คามิโคจิ ฮา</w:t>
    </w:r>
    <w:proofErr w:type="spellStart"/>
    <w:r w:rsidR="00963023">
      <w:rPr>
        <w:rFonts w:ascii="TH SarabunPSK" w:hAnsi="TH SarabunPSK" w:cs="TH SarabunPSK" w:hint="cs"/>
        <w:sz w:val="28"/>
        <w:cs/>
        <w:lang w:val="en-US"/>
      </w:rPr>
      <w:t>คุบะ</w:t>
    </w:r>
    <w:proofErr w:type="spellEnd"/>
    <w:r w:rsidR="00963023">
      <w:rPr>
        <w:rFonts w:ascii="TH SarabunPSK" w:hAnsi="TH SarabunPSK" w:cs="TH SarabunPSK" w:hint="cs"/>
        <w:sz w:val="28"/>
        <w:cs/>
        <w:lang w:val="en-US"/>
      </w:rPr>
      <w:t xml:space="preserve"> อิวาตาเกะ เก็บแอป</w:t>
    </w:r>
    <w:proofErr w:type="spellStart"/>
    <w:r w:rsidR="00963023">
      <w:rPr>
        <w:rFonts w:ascii="TH SarabunPSK" w:hAnsi="TH SarabunPSK" w:cs="TH SarabunPSK" w:hint="cs"/>
        <w:sz w:val="28"/>
        <w:cs/>
        <w:lang w:val="en-US"/>
      </w:rPr>
      <w:t>เปิ้ล</w:t>
    </w:r>
    <w:proofErr w:type="spellEnd"/>
    <w:r>
      <w:rPr>
        <w:rFonts w:ascii="TH SarabunPSK" w:hAnsi="TH SarabunPSK" w:cs="TH SarabunPSK" w:hint="cs"/>
        <w:sz w:val="28"/>
        <w:cs/>
      </w:rPr>
      <w:t xml:space="preserve"> 6วัน4คืน </w:t>
    </w:r>
    <w:r w:rsidR="00066D21">
      <w:rPr>
        <w:rFonts w:ascii="TH SarabunPSK" w:hAnsi="TH SarabunPSK" w:cs="TH SarabunPSK" w:hint="cs"/>
        <w:sz w:val="28"/>
        <w:cs/>
      </w:rPr>
      <w:t xml:space="preserve">เที่ยวเต็มไม่มีอิสระ </w:t>
    </w:r>
    <w:r>
      <w:rPr>
        <w:rFonts w:ascii="TH SarabunPSK" w:hAnsi="TH SarabunPSK" w:cs="TH SarabunPSK" w:hint="cs"/>
        <w:sz w:val="28"/>
        <w:cs/>
      </w:rPr>
      <w:t>(</w:t>
    </w:r>
    <w:r w:rsidR="00963023">
      <w:rPr>
        <w:rFonts w:ascii="TH SarabunPSK" w:hAnsi="TH SarabunPSK" w:cs="TH SarabunPSK"/>
        <w:sz w:val="28"/>
        <w:lang w:val="en-US"/>
      </w:rPr>
      <w:t>NOV 2026</w:t>
    </w:r>
    <w:r>
      <w:rPr>
        <w:rFonts w:ascii="TH SarabunPSK" w:hAnsi="TH SarabunPSK" w:cs="TH SarabunPSK" w:hint="cs"/>
        <w:sz w:val="28"/>
        <w:cs/>
      </w:rPr>
      <w:t>)</w:t>
    </w:r>
    <w:r>
      <w:rPr>
        <w:rFonts w:ascii="TH SarabunPSK" w:hAnsi="TH SarabunPSK" w:cs="TH SarabunPSK"/>
        <w:sz w:val="28"/>
        <w:cs/>
      </w:rPr>
      <w:tab/>
    </w:r>
    <w:r>
      <w:rPr>
        <w:rFonts w:ascii="TH SarabunPSK" w:hAnsi="TH SarabunPSK" w:cs="TH SarabunPSK"/>
        <w:sz w:val="28"/>
        <w:cs/>
      </w:rPr>
      <w:tab/>
    </w:r>
    <w:r>
      <w:rPr>
        <w:rFonts w:ascii="TH SarabunPSK" w:hAnsi="TH SarabunPSK" w:cs="TH SarabunPSK"/>
        <w:sz w:val="28"/>
        <w:cs/>
      </w:rPr>
      <w:tab/>
    </w:r>
    <w:r>
      <w:rPr>
        <w:rFonts w:ascii="TH SarabunPSK" w:hAnsi="TH SarabunPSK" w:cs="TH SarabunPSK"/>
        <w:sz w:val="28"/>
        <w:cs/>
      </w:rPr>
      <w:tab/>
    </w:r>
    <w:r w:rsidRPr="004A7BC9">
      <w:rPr>
        <w:rFonts w:ascii="TH SarabunPSK" w:hAnsi="TH SarabunPSK" w:cs="TH SarabunPSK"/>
        <w:sz w:val="28"/>
        <w:cs/>
      </w:rPr>
      <w:t xml:space="preserve">หน้า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05303" w14:textId="77777777" w:rsidR="001B3B28" w:rsidRDefault="001B3B28">
      <w:r>
        <w:separator/>
      </w:r>
    </w:p>
  </w:footnote>
  <w:footnote w:type="continuationSeparator" w:id="0">
    <w:p w14:paraId="3CD538BB" w14:textId="77777777" w:rsidR="001B3B28" w:rsidRDefault="001B3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3597E"/>
    <w:multiLevelType w:val="hybridMultilevel"/>
    <w:tmpl w:val="042EB6A4"/>
    <w:lvl w:ilvl="0" w:tplc="1910FB16">
      <w:start w:val="8"/>
      <w:numFmt w:val="bullet"/>
      <w:lvlText w:val="-"/>
      <w:lvlJc w:val="left"/>
      <w:pPr>
        <w:ind w:left="1869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num w:numId="1" w16cid:durableId="1219628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AC"/>
    <w:rsid w:val="00052321"/>
    <w:rsid w:val="00066D21"/>
    <w:rsid w:val="001437C7"/>
    <w:rsid w:val="001565CE"/>
    <w:rsid w:val="001765A8"/>
    <w:rsid w:val="001B3B28"/>
    <w:rsid w:val="00265428"/>
    <w:rsid w:val="002701F6"/>
    <w:rsid w:val="002D6F78"/>
    <w:rsid w:val="00390E3F"/>
    <w:rsid w:val="003D442F"/>
    <w:rsid w:val="003F31F8"/>
    <w:rsid w:val="004567B7"/>
    <w:rsid w:val="00483090"/>
    <w:rsid w:val="00484522"/>
    <w:rsid w:val="00495495"/>
    <w:rsid w:val="004C492C"/>
    <w:rsid w:val="004C4B46"/>
    <w:rsid w:val="004D23AB"/>
    <w:rsid w:val="004F702A"/>
    <w:rsid w:val="0055209A"/>
    <w:rsid w:val="00585689"/>
    <w:rsid w:val="005917D8"/>
    <w:rsid w:val="00597A68"/>
    <w:rsid w:val="005F4EE3"/>
    <w:rsid w:val="006544CB"/>
    <w:rsid w:val="00660B54"/>
    <w:rsid w:val="007628E3"/>
    <w:rsid w:val="00762B14"/>
    <w:rsid w:val="00794489"/>
    <w:rsid w:val="007971CC"/>
    <w:rsid w:val="007B3C99"/>
    <w:rsid w:val="008244A2"/>
    <w:rsid w:val="008E6EB2"/>
    <w:rsid w:val="00936825"/>
    <w:rsid w:val="00954BFF"/>
    <w:rsid w:val="009602E1"/>
    <w:rsid w:val="00963023"/>
    <w:rsid w:val="009A7BB7"/>
    <w:rsid w:val="009B4B7C"/>
    <w:rsid w:val="00AE26A2"/>
    <w:rsid w:val="00B264D4"/>
    <w:rsid w:val="00B92F5C"/>
    <w:rsid w:val="00BB2E6B"/>
    <w:rsid w:val="00BD712A"/>
    <w:rsid w:val="00C12E9A"/>
    <w:rsid w:val="00CF6900"/>
    <w:rsid w:val="00D002C2"/>
    <w:rsid w:val="00D12957"/>
    <w:rsid w:val="00DE5688"/>
    <w:rsid w:val="00DE64FC"/>
    <w:rsid w:val="00E0204D"/>
    <w:rsid w:val="00EA76CA"/>
    <w:rsid w:val="00EB19B7"/>
    <w:rsid w:val="00EE182D"/>
    <w:rsid w:val="00F32CA8"/>
    <w:rsid w:val="00F364AC"/>
    <w:rsid w:val="00F853FD"/>
    <w:rsid w:val="00FE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4FF64"/>
  <w15:chartTrackingRefBased/>
  <w15:docId w15:val="{464A4015-ADAC-44BB-91DE-A232900E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AC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64A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4A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4AC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64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64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64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64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64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64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364A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364A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364A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364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364AC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364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364A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364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364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64A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364A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364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364A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364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364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64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64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6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364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364AC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F364A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ท้ายกระดาษ อักขระ"/>
    <w:basedOn w:val="a0"/>
    <w:link w:val="ae"/>
    <w:uiPriority w:val="99"/>
    <w:rsid w:val="00F364AC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F364AC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f1">
    <w:name w:val="ไม่มีการเว้นระยะห่าง อักขระ"/>
    <w:link w:val="af0"/>
    <w:uiPriority w:val="1"/>
    <w:rsid w:val="00F364AC"/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af2">
    <w:name w:val="header"/>
    <w:basedOn w:val="a"/>
    <w:link w:val="af3"/>
    <w:uiPriority w:val="99"/>
    <w:unhideWhenUsed/>
    <w:rsid w:val="005917D8"/>
    <w:pPr>
      <w:tabs>
        <w:tab w:val="center" w:pos="4513"/>
        <w:tab w:val="right" w:pos="9026"/>
      </w:tabs>
    </w:pPr>
  </w:style>
  <w:style w:type="character" w:customStyle="1" w:styleId="af3">
    <w:name w:val="หัวกระดาษ อักขระ"/>
    <w:basedOn w:val="a0"/>
    <w:link w:val="af2"/>
    <w:uiPriority w:val="99"/>
    <w:rsid w:val="005917D8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jpg"/><Relationship Id="rId12" Type="http://schemas.openxmlformats.org/officeDocument/2006/relationships/image" Target="http://choco-mocha.com/wp-content/uploads/2016/11/mark_onsen.png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1767</Words>
  <Characters>10077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ketsadaphorn bainonghee</cp:lastModifiedBy>
  <cp:revision>2</cp:revision>
  <cp:lastPrinted>2026-07-28T07:13:00Z</cp:lastPrinted>
  <dcterms:created xsi:type="dcterms:W3CDTF">2026-07-31T07:28:00Z</dcterms:created>
  <dcterms:modified xsi:type="dcterms:W3CDTF">2026-07-31T07:28:00Z</dcterms:modified>
</cp:coreProperties>
</file>