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B2FCE" w14:textId="736B36DD" w:rsidR="00A9195E" w:rsidRPr="0013142F" w:rsidRDefault="00166714" w:rsidP="00A9195E">
      <w:pPr>
        <w:pStyle w:val="a8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13142F">
        <w:rPr>
          <w:noProof/>
          <w:sz w:val="24"/>
          <w:szCs w:val="32"/>
        </w:rPr>
        <w:drawing>
          <wp:anchor distT="0" distB="0" distL="114300" distR="114300" simplePos="0" relativeHeight="251781120" behindDoc="0" locked="0" layoutInCell="1" allowOverlap="1" wp14:anchorId="6BE376D3" wp14:editId="07438CCB">
            <wp:simplePos x="0" y="0"/>
            <wp:positionH relativeFrom="column">
              <wp:posOffset>-3810</wp:posOffset>
            </wp:positionH>
            <wp:positionV relativeFrom="paragraph">
              <wp:posOffset>63500</wp:posOffset>
            </wp:positionV>
            <wp:extent cx="6972300" cy="6644640"/>
            <wp:effectExtent l="0" t="0" r="0" b="3810"/>
            <wp:wrapSquare wrapText="bothSides"/>
            <wp:docPr id="3583939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393929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664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9195E" w:rsidRPr="0013142F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A9195E" w:rsidRPr="0013142F">
        <w:rPr>
          <w:rFonts w:ascii="TH SarabunPSK" w:hAnsi="TH SarabunPSK" w:cs="TH SarabunPSK"/>
          <w:b/>
          <w:bCs/>
          <w:sz w:val="36"/>
          <w:szCs w:val="36"/>
          <w:cs/>
        </w:rPr>
        <w:t xml:space="preserve"> เช็กอิน “</w:t>
      </w:r>
      <w:proofErr w:type="spellStart"/>
      <w:r w:rsidR="00A9195E" w:rsidRPr="0013142F">
        <w:rPr>
          <w:rFonts w:ascii="TH SarabunPSK" w:hAnsi="TH SarabunPSK" w:cs="TH SarabunPSK"/>
          <w:b/>
          <w:bCs/>
          <w:sz w:val="36"/>
          <w:szCs w:val="36"/>
          <w:cs/>
        </w:rPr>
        <w:t>ต๋า</w:t>
      </w:r>
      <w:proofErr w:type="spellEnd"/>
      <w:r w:rsidR="00A9195E" w:rsidRPr="0013142F">
        <w:rPr>
          <w:rFonts w:ascii="TH SarabunPSK" w:hAnsi="TH SarabunPSK" w:cs="TH SarabunPSK"/>
          <w:b/>
          <w:bCs/>
          <w:sz w:val="36"/>
          <w:szCs w:val="36"/>
          <w:cs/>
        </w:rPr>
        <w:t>กู่ปิงชวน” สัมผัสความมหัศจรรย์ของธารน้ำแข็งหิมะกราเซ</w:t>
      </w:r>
      <w:proofErr w:type="spellStart"/>
      <w:r w:rsidR="00A9195E" w:rsidRPr="0013142F">
        <w:rPr>
          <w:rFonts w:ascii="TH SarabunPSK" w:hAnsi="TH SarabunPSK" w:cs="TH SarabunPSK"/>
          <w:b/>
          <w:bCs/>
          <w:sz w:val="36"/>
          <w:szCs w:val="36"/>
          <w:cs/>
        </w:rPr>
        <w:t>ียร์</w:t>
      </w:r>
      <w:proofErr w:type="spellEnd"/>
      <w:r w:rsidR="00A9195E" w:rsidRPr="0013142F">
        <w:rPr>
          <w:rFonts w:ascii="TH SarabunPSK" w:hAnsi="TH SarabunPSK" w:cs="TH SarabunPSK"/>
          <w:b/>
          <w:bCs/>
          <w:sz w:val="36"/>
          <w:szCs w:val="36"/>
          <w:cs/>
        </w:rPr>
        <w:t>สุดอลังการ</w:t>
      </w:r>
    </w:p>
    <w:p w14:paraId="28A5E736" w14:textId="7EF65204" w:rsidR="00A9195E" w:rsidRPr="0013142F" w:rsidRDefault="00A9195E" w:rsidP="00A9195E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13142F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 xml:space="preserve"> เที่ยวชม</w:t>
      </w:r>
      <w:r w:rsidR="00F770E9">
        <w:rPr>
          <w:rFonts w:ascii="TH SarabunPSK" w:hAnsi="TH SarabunPSK" w:cs="TH SarabunPSK"/>
          <w:b/>
          <w:bCs/>
          <w:sz w:val="36"/>
          <w:szCs w:val="36"/>
        </w:rPr>
        <w:t xml:space="preserve"> “</w:t>
      </w:r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>อุทยานปี้เผ</w:t>
      </w:r>
      <w:proofErr w:type="spellStart"/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>ิง</w:t>
      </w:r>
      <w:proofErr w:type="spellEnd"/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>โกว</w:t>
      </w:r>
      <w:r w:rsidR="00F770E9">
        <w:rPr>
          <w:rFonts w:ascii="TH SarabunPSK" w:hAnsi="TH SarabunPSK" w:cs="TH SarabunPSK"/>
          <w:b/>
          <w:bCs/>
          <w:sz w:val="36"/>
          <w:szCs w:val="36"/>
        </w:rPr>
        <w:t>”</w:t>
      </w:r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 xml:space="preserve"> ดื่มด่ำธรรมชาติสุดงดงาม พร้อมชมวิว “แมท</w:t>
      </w:r>
      <w:proofErr w:type="spellStart"/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>เธ</w:t>
      </w:r>
      <w:proofErr w:type="spellEnd"/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>อร์ฮอร์นแห่งแดนมังกร”</w:t>
      </w:r>
    </w:p>
    <w:p w14:paraId="7FA3DE1A" w14:textId="5BA21DAA" w:rsidR="00A9195E" w:rsidRPr="0013142F" w:rsidRDefault="006857C8" w:rsidP="00A9195E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13142F">
        <w:rPr>
          <w:noProof/>
          <w:color w:val="FFFFFF" w:themeColor="background1"/>
          <w:sz w:val="40"/>
          <w:szCs w:val="40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2C050777" wp14:editId="4257856A">
            <wp:simplePos x="0" y="0"/>
            <wp:positionH relativeFrom="column">
              <wp:posOffset>5770245</wp:posOffset>
            </wp:positionH>
            <wp:positionV relativeFrom="paragraph">
              <wp:posOffset>187960</wp:posOffset>
            </wp:positionV>
            <wp:extent cx="1107440" cy="1107440"/>
            <wp:effectExtent l="0" t="0" r="0" b="0"/>
            <wp:wrapNone/>
            <wp:docPr id="9206802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80256" name="รูปภาพ 9206802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195E" w:rsidRPr="0013142F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A9195E" w:rsidRPr="0013142F">
        <w:rPr>
          <w:rFonts w:ascii="TH SarabunPSK" w:hAnsi="TH SarabunPSK" w:cs="TH SarabunPSK"/>
          <w:b/>
          <w:bCs/>
          <w:sz w:val="36"/>
          <w:szCs w:val="36"/>
          <w:cs/>
        </w:rPr>
        <w:t xml:space="preserve"> สัมผัสเสน่ห์</w:t>
      </w:r>
      <w:r w:rsidR="00F770E9">
        <w:rPr>
          <w:rFonts w:ascii="TH SarabunPSK" w:hAnsi="TH SarabunPSK" w:cs="TH SarabunPSK"/>
          <w:b/>
          <w:bCs/>
          <w:sz w:val="36"/>
          <w:szCs w:val="36"/>
        </w:rPr>
        <w:t xml:space="preserve"> “</w:t>
      </w:r>
      <w:r w:rsidR="00A9195E" w:rsidRPr="0013142F">
        <w:rPr>
          <w:rFonts w:ascii="TH SarabunPSK" w:hAnsi="TH SarabunPSK" w:cs="TH SarabunPSK"/>
          <w:b/>
          <w:bCs/>
          <w:sz w:val="36"/>
          <w:szCs w:val="36"/>
          <w:cs/>
        </w:rPr>
        <w:t xml:space="preserve">ภูเขาสี่ดรุณี งดงามดั่งแดนสวรรค์ </w:t>
      </w:r>
      <w:r w:rsidR="00A9195E" w:rsidRPr="0013142F">
        <w:rPr>
          <w:rFonts w:ascii="TH SarabunPSK" w:hAnsi="TH SarabunPSK" w:cs="TH SarabunPSK" w:hint="cs"/>
          <w:b/>
          <w:bCs/>
          <w:sz w:val="36"/>
          <w:szCs w:val="36"/>
          <w:cs/>
        </w:rPr>
        <w:t>กับ</w:t>
      </w:r>
      <w:r w:rsidR="00A9195E" w:rsidRPr="0013142F">
        <w:rPr>
          <w:rFonts w:ascii="TH SarabunPSK" w:hAnsi="TH SarabunPSK" w:cs="TH SarabunPSK"/>
          <w:b/>
          <w:bCs/>
          <w:sz w:val="36"/>
          <w:szCs w:val="36"/>
          <w:cs/>
        </w:rPr>
        <w:t>ฉายา “เทือกเขาแอล</w:t>
      </w:r>
      <w:proofErr w:type="spellStart"/>
      <w:r w:rsidR="00A9195E" w:rsidRPr="0013142F">
        <w:rPr>
          <w:rFonts w:ascii="TH SarabunPSK" w:hAnsi="TH SarabunPSK" w:cs="TH SarabunPSK"/>
          <w:b/>
          <w:bCs/>
          <w:sz w:val="36"/>
          <w:szCs w:val="36"/>
          <w:cs/>
        </w:rPr>
        <w:t>ป์</w:t>
      </w:r>
      <w:proofErr w:type="spellEnd"/>
      <w:r w:rsidR="00A9195E" w:rsidRPr="0013142F">
        <w:rPr>
          <w:rFonts w:ascii="TH SarabunPSK" w:hAnsi="TH SarabunPSK" w:cs="TH SarabunPSK"/>
          <w:b/>
          <w:bCs/>
          <w:sz w:val="36"/>
          <w:szCs w:val="36"/>
          <w:cs/>
        </w:rPr>
        <w:t>แห่งเสฉวน”</w:t>
      </w:r>
    </w:p>
    <w:p w14:paraId="4C8C8355" w14:textId="77777777" w:rsidR="00A9195E" w:rsidRPr="0013142F" w:rsidRDefault="00A9195E" w:rsidP="00A9195E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13142F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 xml:space="preserve"> ชมความงามของ “ธารน้ำตาสีฟ้า” ณ สะพานหนานเฉียว แลนด์มาร์กสุด</w:t>
      </w:r>
      <w:proofErr w:type="spellStart"/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>โร</w:t>
      </w:r>
      <w:proofErr w:type="spellEnd"/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>แมนติก</w:t>
      </w:r>
    </w:p>
    <w:p w14:paraId="45971F55" w14:textId="77777777" w:rsidR="00A9195E" w:rsidRPr="0013142F" w:rsidRDefault="00A9195E" w:rsidP="00A9195E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13142F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 xml:space="preserve"> ถ่ายรูปคู่แพน</w:t>
      </w:r>
      <w:proofErr w:type="spellStart"/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>ด้าเซลฟี่</w:t>
      </w:r>
      <w:proofErr w:type="spellEnd"/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>สุดน่ารัก กลางจัตุรัสหย่างเทียน</w:t>
      </w:r>
      <w:proofErr w:type="spellStart"/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>วู่</w:t>
      </w:r>
      <w:proofErr w:type="spellEnd"/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 xml:space="preserve"> เมืองตูเจียง</w:t>
      </w:r>
      <w:proofErr w:type="spellStart"/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>เยี่ยน</w:t>
      </w:r>
      <w:proofErr w:type="spellEnd"/>
    </w:p>
    <w:p w14:paraId="5199D658" w14:textId="77777777" w:rsidR="00A9195E" w:rsidRPr="0013142F" w:rsidRDefault="00A9195E" w:rsidP="00A9195E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13142F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 xml:space="preserve"> ชมแลนด์มาร์กหมีแพน</w:t>
      </w:r>
      <w:proofErr w:type="spellStart"/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>ด้า</w:t>
      </w:r>
      <w:proofErr w:type="spellEnd"/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 xml:space="preserve">ยักษ์ปีนตึก ณ ตึก </w:t>
      </w:r>
      <w:r w:rsidRPr="0013142F">
        <w:rPr>
          <w:rFonts w:ascii="TH SarabunPSK" w:hAnsi="TH SarabunPSK" w:cs="TH SarabunPSK"/>
          <w:b/>
          <w:bCs/>
          <w:sz w:val="36"/>
          <w:szCs w:val="36"/>
        </w:rPr>
        <w:t xml:space="preserve">IFS </w:t>
      </w:r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>จุดเช็กอินยอดฮิตแห่งเฉ</w:t>
      </w:r>
      <w:proofErr w:type="spellStart"/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>ิง</w:t>
      </w:r>
      <w:proofErr w:type="spellEnd"/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>ตู</w:t>
      </w:r>
    </w:p>
    <w:p w14:paraId="15C0DF57" w14:textId="77777777" w:rsidR="00A9195E" w:rsidRPr="0013142F" w:rsidRDefault="00A9195E" w:rsidP="00A9195E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13142F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 xml:space="preserve"> เพลิดเพลินกับถนนคนเดินไท่กู่หลี่ และถนนคนเดินชุนซีลู่ แหล่ง</w:t>
      </w:r>
      <w:proofErr w:type="spellStart"/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>ช้</w:t>
      </w:r>
      <w:proofErr w:type="spellEnd"/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>อปปิ้งยอดนิยมของเฉ</w:t>
      </w:r>
      <w:proofErr w:type="spellStart"/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>ิง</w:t>
      </w:r>
      <w:proofErr w:type="spellEnd"/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>ตู</w:t>
      </w:r>
    </w:p>
    <w:p w14:paraId="764BE6A3" w14:textId="2344B944" w:rsidR="00857A96" w:rsidRDefault="00A9195E" w:rsidP="00A9195E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13142F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 xml:space="preserve"> ฟรี! กระเป๋าผ้ารักษ์โลก ท่านละ 1 ใบ</w:t>
      </w:r>
    </w:p>
    <w:p w14:paraId="29C8CC48" w14:textId="77777777" w:rsidR="00F770E9" w:rsidRPr="0013142F" w:rsidRDefault="00F770E9" w:rsidP="00A9195E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</w:p>
    <w:p w14:paraId="42E01F5E" w14:textId="6493C456" w:rsidR="00166714" w:rsidRPr="00A77FB4" w:rsidRDefault="00286DE7" w:rsidP="00A77FB4">
      <w:pPr>
        <w:pStyle w:val="a8"/>
        <w:shd w:val="clear" w:color="auto" w:fill="FF8BE6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91689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FF8BF1"/>
          <w:cs/>
        </w:rPr>
        <w:t xml:space="preserve">กำหนดการเดินทาง </w:t>
      </w:r>
      <w:r w:rsidRPr="00916891">
        <w:rPr>
          <w:rFonts w:ascii="TH SarabunPSK" w:hAnsi="TH SarabunPSK" w:cs="TH SarabunPSK"/>
          <w:b/>
          <w:bCs/>
          <w:color w:val="000000" w:themeColor="text1"/>
          <w:sz w:val="36"/>
          <w:szCs w:val="36"/>
          <w:shd w:val="clear" w:color="auto" w:fill="FF8BF1"/>
        </w:rPr>
        <w:t xml:space="preserve">: </w:t>
      </w:r>
      <w:r w:rsidR="00E50D1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FF8BF1"/>
          <w:cs/>
        </w:rPr>
        <w:t>พฤศจิกายน</w:t>
      </w:r>
      <w:r w:rsidR="0013142F" w:rsidRPr="0091689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FF8BF1"/>
          <w:cs/>
        </w:rPr>
        <w:t xml:space="preserve"> </w:t>
      </w:r>
      <w:r w:rsidR="00E50D1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FF8BF1"/>
          <w:cs/>
        </w:rPr>
        <w:t xml:space="preserve">2569 </w:t>
      </w:r>
      <w:r w:rsidR="00285E0D" w:rsidRPr="0091689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FF8BF1"/>
          <w:cs/>
        </w:rPr>
        <w:t xml:space="preserve">- </w:t>
      </w:r>
      <w:r w:rsidR="00E50D1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FF8BF1"/>
          <w:cs/>
        </w:rPr>
        <w:t>มีนาคม</w:t>
      </w:r>
      <w:r w:rsidR="00285E0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314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3142F" w:rsidRPr="001D3F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25</w:t>
      </w:r>
      <w:r w:rsidR="00E50D1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70</w:t>
      </w:r>
      <w:r w:rsidR="001314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2F7967" w:rsidRPr="001D3F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  </w:t>
      </w:r>
    </w:p>
    <w:p w14:paraId="0F872C1C" w14:textId="0955F8DC" w:rsidR="00166714" w:rsidRDefault="006857C8" w:rsidP="007622C5">
      <w:pPr>
        <w:spacing w:after="0"/>
        <w:rPr>
          <w:sz w:val="18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779072" behindDoc="0" locked="0" layoutInCell="1" allowOverlap="1" wp14:anchorId="298047A5" wp14:editId="4238D561">
            <wp:simplePos x="0" y="0"/>
            <wp:positionH relativeFrom="margin">
              <wp:align>right</wp:align>
            </wp:positionH>
            <wp:positionV relativeFrom="paragraph">
              <wp:posOffset>154305</wp:posOffset>
            </wp:positionV>
            <wp:extent cx="7002780" cy="875030"/>
            <wp:effectExtent l="0" t="0" r="7620" b="1270"/>
            <wp:wrapNone/>
            <wp:docPr id="137545812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58127" name="รูปภาพ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780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C64F8F" w14:textId="2A7298A0" w:rsidR="00F823CE" w:rsidRDefault="00F823CE" w:rsidP="007622C5">
      <w:pPr>
        <w:spacing w:after="0"/>
        <w:rPr>
          <w:sz w:val="18"/>
          <w:szCs w:val="22"/>
        </w:rPr>
      </w:pPr>
    </w:p>
    <w:p w14:paraId="1B6F2636" w14:textId="49BAF2EE" w:rsidR="00F823CE" w:rsidRDefault="00F823CE" w:rsidP="007622C5">
      <w:pPr>
        <w:spacing w:after="0"/>
        <w:rPr>
          <w:sz w:val="18"/>
          <w:szCs w:val="22"/>
        </w:rPr>
      </w:pPr>
    </w:p>
    <w:p w14:paraId="7EAAD601" w14:textId="27FED41A" w:rsidR="00F823CE" w:rsidRDefault="00F823CE" w:rsidP="007622C5">
      <w:pPr>
        <w:spacing w:after="0"/>
        <w:rPr>
          <w:sz w:val="18"/>
          <w:szCs w:val="22"/>
        </w:rPr>
      </w:pPr>
    </w:p>
    <w:p w14:paraId="4F2F933E" w14:textId="2566A5F2" w:rsidR="00F0220C" w:rsidRDefault="00F0220C" w:rsidP="007622C5">
      <w:pPr>
        <w:spacing w:after="0"/>
        <w:rPr>
          <w:sz w:val="18"/>
          <w:szCs w:val="22"/>
        </w:rPr>
      </w:pPr>
    </w:p>
    <w:p w14:paraId="33680B95" w14:textId="77777777" w:rsidR="00F0220C" w:rsidRDefault="00F0220C" w:rsidP="007622C5">
      <w:pPr>
        <w:spacing w:after="0"/>
        <w:rPr>
          <w:sz w:val="18"/>
          <w:szCs w:val="22"/>
        </w:rPr>
      </w:pPr>
    </w:p>
    <w:p w14:paraId="16F28427" w14:textId="77777777" w:rsidR="00E2661B" w:rsidRDefault="00E2661B" w:rsidP="007622C5">
      <w:pPr>
        <w:spacing w:after="0"/>
        <w:rPr>
          <w:sz w:val="18"/>
          <w:szCs w:val="22"/>
        </w:rPr>
      </w:pPr>
    </w:p>
    <w:p w14:paraId="5AE7CF38" w14:textId="77777777" w:rsidR="00857A96" w:rsidRDefault="00857A96" w:rsidP="007622C5">
      <w:pPr>
        <w:spacing w:after="0"/>
        <w:rPr>
          <w:sz w:val="18"/>
          <w:szCs w:val="22"/>
        </w:rPr>
      </w:pPr>
    </w:p>
    <w:p w14:paraId="65C58BB8" w14:textId="77777777" w:rsidR="006857C8" w:rsidRDefault="006857C8" w:rsidP="007622C5">
      <w:pPr>
        <w:spacing w:after="0"/>
        <w:rPr>
          <w:sz w:val="18"/>
          <w:szCs w:val="22"/>
        </w:rPr>
      </w:pPr>
    </w:p>
    <w:p w14:paraId="6DD3C787" w14:textId="77777777" w:rsidR="006857C8" w:rsidRDefault="006857C8" w:rsidP="007622C5">
      <w:pPr>
        <w:spacing w:after="0"/>
        <w:rPr>
          <w:sz w:val="18"/>
          <w:szCs w:val="22"/>
        </w:rPr>
      </w:pPr>
    </w:p>
    <w:p w14:paraId="7193226C" w14:textId="77777777" w:rsidR="006857C8" w:rsidRDefault="006857C8" w:rsidP="007622C5">
      <w:pPr>
        <w:spacing w:after="0"/>
        <w:rPr>
          <w:sz w:val="18"/>
          <w:szCs w:val="22"/>
        </w:rPr>
      </w:pPr>
    </w:p>
    <w:p w14:paraId="74B8DAC7" w14:textId="77777777" w:rsidR="006857C8" w:rsidRDefault="006857C8" w:rsidP="007622C5">
      <w:pPr>
        <w:spacing w:after="0"/>
        <w:rPr>
          <w:sz w:val="18"/>
          <w:szCs w:val="22"/>
        </w:rPr>
      </w:pPr>
    </w:p>
    <w:p w14:paraId="14ED1C21" w14:textId="77777777" w:rsidR="006857C8" w:rsidRDefault="006857C8" w:rsidP="007622C5">
      <w:pPr>
        <w:spacing w:after="0"/>
        <w:rPr>
          <w:sz w:val="18"/>
          <w:szCs w:val="22"/>
        </w:rPr>
      </w:pPr>
    </w:p>
    <w:p w14:paraId="72E76558" w14:textId="77777777" w:rsidR="006857C8" w:rsidRDefault="006857C8" w:rsidP="007622C5">
      <w:pPr>
        <w:spacing w:after="0"/>
        <w:rPr>
          <w:sz w:val="18"/>
          <w:szCs w:val="22"/>
        </w:rPr>
      </w:pPr>
    </w:p>
    <w:p w14:paraId="3B0813FF" w14:textId="77777777" w:rsidR="006857C8" w:rsidRDefault="006857C8" w:rsidP="007622C5">
      <w:pPr>
        <w:spacing w:after="0"/>
        <w:rPr>
          <w:sz w:val="18"/>
          <w:szCs w:val="22"/>
        </w:rPr>
      </w:pPr>
    </w:p>
    <w:p w14:paraId="0C13C463" w14:textId="77777777" w:rsidR="006857C8" w:rsidRDefault="006857C8" w:rsidP="007622C5">
      <w:pPr>
        <w:spacing w:after="0"/>
        <w:rPr>
          <w:sz w:val="18"/>
          <w:szCs w:val="22"/>
        </w:rPr>
      </w:pPr>
    </w:p>
    <w:tbl>
      <w:tblPr>
        <w:tblStyle w:val="4-2"/>
        <w:tblpPr w:leftFromText="180" w:rightFromText="180" w:vertAnchor="page" w:horzAnchor="margin" w:tblpY="2085"/>
        <w:tblW w:w="11070" w:type="dxa"/>
        <w:tblLook w:val="04A0" w:firstRow="1" w:lastRow="0" w:firstColumn="1" w:lastColumn="0" w:noHBand="0" w:noVBand="1"/>
      </w:tblPr>
      <w:tblGrid>
        <w:gridCol w:w="694"/>
        <w:gridCol w:w="2220"/>
        <w:gridCol w:w="2737"/>
        <w:gridCol w:w="973"/>
        <w:gridCol w:w="835"/>
        <w:gridCol w:w="982"/>
        <w:gridCol w:w="2629"/>
      </w:tblGrid>
      <w:tr w:rsidR="00166714" w:rsidRPr="000336A7" w14:paraId="6B8C6F35" w14:textId="77777777" w:rsidTr="006857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gridSpan w:val="2"/>
            <w:shd w:val="clear" w:color="auto" w:fill="FFABF5"/>
          </w:tcPr>
          <w:p w14:paraId="76FD908A" w14:textId="77777777" w:rsidR="00166714" w:rsidRPr="001D3FE3" w:rsidRDefault="00166714" w:rsidP="0016671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737" w:type="dxa"/>
            <w:shd w:val="clear" w:color="auto" w:fill="FFABF5"/>
          </w:tcPr>
          <w:p w14:paraId="789EF591" w14:textId="77777777" w:rsidR="00166714" w:rsidRPr="001D3FE3" w:rsidRDefault="00166714" w:rsidP="001667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790" w:type="dxa"/>
            <w:gridSpan w:val="3"/>
            <w:shd w:val="clear" w:color="auto" w:fill="FFABF5"/>
          </w:tcPr>
          <w:p w14:paraId="053FAA33" w14:textId="77777777" w:rsidR="00166714" w:rsidRPr="001D3FE3" w:rsidRDefault="00166714" w:rsidP="001667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628" w:type="dxa"/>
            <w:shd w:val="clear" w:color="auto" w:fill="FFABF5"/>
          </w:tcPr>
          <w:p w14:paraId="76711701" w14:textId="77777777" w:rsidR="00166714" w:rsidRPr="001D3FE3" w:rsidRDefault="00166714" w:rsidP="001667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166714" w:rsidRPr="000336A7" w14:paraId="45DA1AD9" w14:textId="77777777" w:rsidTr="0068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gridSpan w:val="2"/>
            <w:shd w:val="clear" w:color="auto" w:fill="FFD9FA"/>
          </w:tcPr>
          <w:p w14:paraId="05932930" w14:textId="77777777" w:rsidR="00166714" w:rsidRPr="007622C5" w:rsidRDefault="00166714" w:rsidP="001667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>สุวรรณภูมิ-</w:t>
            </w:r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เฉ</w:t>
            </w:r>
            <w:proofErr w:type="spellStart"/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proofErr w:type="spellEnd"/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(BKK-TFU)</w:t>
            </w:r>
          </w:p>
        </w:tc>
        <w:tc>
          <w:tcPr>
            <w:tcW w:w="2737" w:type="dxa"/>
            <w:shd w:val="clear" w:color="auto" w:fill="FFD9FA"/>
          </w:tcPr>
          <w:p w14:paraId="799FBD52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VZ3680</w:t>
            </w:r>
          </w:p>
        </w:tc>
        <w:tc>
          <w:tcPr>
            <w:tcW w:w="2790" w:type="dxa"/>
            <w:gridSpan w:val="3"/>
            <w:shd w:val="clear" w:color="auto" w:fill="FFD9FA"/>
          </w:tcPr>
          <w:p w14:paraId="002EFD69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17.55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2628" w:type="dxa"/>
            <w:shd w:val="clear" w:color="auto" w:fill="FFD9FA"/>
          </w:tcPr>
          <w:p w14:paraId="25BC5A1F" w14:textId="77777777" w:rsidR="00166714" w:rsidRPr="007622C5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Pr="007622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55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166714" w:rsidRPr="000336A7" w14:paraId="38174995" w14:textId="77777777" w:rsidTr="006857C8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gridSpan w:val="2"/>
            <w:shd w:val="clear" w:color="auto" w:fill="FFFFFF" w:themeFill="background1"/>
          </w:tcPr>
          <w:p w14:paraId="5B44D8E9" w14:textId="77777777" w:rsidR="00166714" w:rsidRPr="007622C5" w:rsidRDefault="00166714" w:rsidP="001667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เฉ</w:t>
            </w:r>
            <w:proofErr w:type="spellStart"/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proofErr w:type="spellEnd"/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-สุวรรณภูมิ 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(TFU-BKK)</w:t>
            </w:r>
          </w:p>
        </w:tc>
        <w:tc>
          <w:tcPr>
            <w:tcW w:w="2737" w:type="dxa"/>
            <w:shd w:val="clear" w:color="auto" w:fill="FFFFFF" w:themeFill="background1"/>
          </w:tcPr>
          <w:p w14:paraId="7B4259ED" w14:textId="77777777" w:rsidR="00166714" w:rsidRPr="000336A7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VZ3681</w:t>
            </w:r>
          </w:p>
        </w:tc>
        <w:tc>
          <w:tcPr>
            <w:tcW w:w="2790" w:type="dxa"/>
            <w:gridSpan w:val="3"/>
            <w:shd w:val="clear" w:color="auto" w:fill="FFFFFF" w:themeFill="background1"/>
          </w:tcPr>
          <w:p w14:paraId="3B80DFE5" w14:textId="77777777" w:rsidR="00166714" w:rsidRPr="000336A7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01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15+1</w:t>
            </w:r>
          </w:p>
        </w:tc>
        <w:tc>
          <w:tcPr>
            <w:tcW w:w="2628" w:type="dxa"/>
            <w:shd w:val="clear" w:color="auto" w:fill="FFFFFF" w:themeFill="background1"/>
          </w:tcPr>
          <w:p w14:paraId="5A1A2556" w14:textId="77777777" w:rsidR="00166714" w:rsidRPr="007622C5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 ชั่วโมง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166714" w:rsidRPr="000336A7" w14:paraId="3C57846D" w14:textId="77777777" w:rsidTr="0068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0" w:type="dxa"/>
            <w:gridSpan w:val="7"/>
            <w:shd w:val="clear" w:color="auto" w:fill="FFABF5"/>
          </w:tcPr>
          <w:p w14:paraId="706E9DD6" w14:textId="77777777" w:rsidR="00166714" w:rsidRPr="007622C5" w:rsidRDefault="00166714" w:rsidP="0016671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7622C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5EAA0A3C" w14:textId="77777777" w:rsidR="00166714" w:rsidRPr="007622C5" w:rsidRDefault="00166714" w:rsidP="0016671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622C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เที่ยวบิน</w:t>
            </w:r>
            <w:r w:rsidRPr="007622C5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, </w:t>
            </w:r>
            <w:r w:rsidRPr="007622C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  <w:tr w:rsidR="00166714" w:rsidRPr="000336A7" w14:paraId="70F7B9B3" w14:textId="77777777" w:rsidTr="006857C8">
        <w:trPr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vMerge w:val="restart"/>
            <w:shd w:val="clear" w:color="auto" w:fill="FFABF5"/>
            <w:vAlign w:val="center"/>
          </w:tcPr>
          <w:p w14:paraId="04802145" w14:textId="77777777" w:rsidR="00166714" w:rsidRPr="001D3FE3" w:rsidRDefault="00166714" w:rsidP="0016671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วันที่</w:t>
            </w:r>
          </w:p>
        </w:tc>
        <w:tc>
          <w:tcPr>
            <w:tcW w:w="4957" w:type="dxa"/>
            <w:gridSpan w:val="2"/>
            <w:vMerge w:val="restart"/>
            <w:shd w:val="clear" w:color="auto" w:fill="FFABF5"/>
            <w:vAlign w:val="center"/>
          </w:tcPr>
          <w:p w14:paraId="4288F51C" w14:textId="77777777" w:rsidR="00166714" w:rsidRPr="001D3FE3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790" w:type="dxa"/>
            <w:gridSpan w:val="3"/>
            <w:shd w:val="clear" w:color="auto" w:fill="FFABF5"/>
            <w:vAlign w:val="center"/>
          </w:tcPr>
          <w:p w14:paraId="1B3010FC" w14:textId="77777777" w:rsidR="00166714" w:rsidRPr="001D3FE3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รายละเอียดมื้ออาหาร </w:t>
            </w:r>
          </w:p>
          <w:p w14:paraId="1E0856E9" w14:textId="77777777" w:rsidR="00166714" w:rsidRPr="001D3FE3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จำนวน </w:t>
            </w:r>
            <w:r w:rsidRPr="001D3FE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1</w:t>
            </w: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4</w:t>
            </w: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มื้อ</w:t>
            </w:r>
          </w:p>
        </w:tc>
        <w:tc>
          <w:tcPr>
            <w:tcW w:w="2628" w:type="dxa"/>
            <w:vMerge w:val="restart"/>
            <w:shd w:val="clear" w:color="auto" w:fill="FFABF5"/>
            <w:vAlign w:val="center"/>
          </w:tcPr>
          <w:p w14:paraId="40FAE76F" w14:textId="77777777" w:rsidR="00166714" w:rsidRPr="001D3FE3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โรงแรมที่พัก</w:t>
            </w:r>
          </w:p>
          <w:p w14:paraId="748D6F67" w14:textId="77777777" w:rsidR="00166714" w:rsidRPr="001D3FE3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166714" w:rsidRPr="000336A7" w14:paraId="32D100AD" w14:textId="77777777" w:rsidTr="0068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vMerge/>
            <w:shd w:val="clear" w:color="auto" w:fill="FFABF5"/>
            <w:vAlign w:val="center"/>
          </w:tcPr>
          <w:p w14:paraId="6A9C0ED2" w14:textId="77777777" w:rsidR="00166714" w:rsidRPr="000336A7" w:rsidRDefault="00166714" w:rsidP="001667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7" w:type="dxa"/>
            <w:gridSpan w:val="2"/>
            <w:vMerge/>
            <w:shd w:val="clear" w:color="auto" w:fill="FFABF5"/>
            <w:vAlign w:val="center"/>
          </w:tcPr>
          <w:p w14:paraId="7FF185CC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73" w:type="dxa"/>
            <w:shd w:val="clear" w:color="auto" w:fill="FFABF5"/>
            <w:vAlign w:val="center"/>
          </w:tcPr>
          <w:p w14:paraId="6FA6D872" w14:textId="77777777" w:rsidR="00166714" w:rsidRPr="001D3FE3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835" w:type="dxa"/>
            <w:shd w:val="clear" w:color="auto" w:fill="FFABF5"/>
            <w:vAlign w:val="center"/>
          </w:tcPr>
          <w:p w14:paraId="6ECA78A2" w14:textId="77777777" w:rsidR="00166714" w:rsidRPr="001D3FE3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981" w:type="dxa"/>
            <w:shd w:val="clear" w:color="auto" w:fill="FFABF5"/>
            <w:vAlign w:val="center"/>
          </w:tcPr>
          <w:p w14:paraId="6882DC5B" w14:textId="77777777" w:rsidR="00166714" w:rsidRPr="001D3FE3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2628" w:type="dxa"/>
            <w:vMerge/>
            <w:shd w:val="clear" w:color="auto" w:fill="FDD77E"/>
            <w:vAlign w:val="center"/>
          </w:tcPr>
          <w:p w14:paraId="7F4C727C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66714" w:rsidRPr="000336A7" w14:paraId="1D1DB3AF" w14:textId="77777777" w:rsidTr="006857C8">
        <w:trPr>
          <w:trHeight w:val="9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vAlign w:val="center"/>
          </w:tcPr>
          <w:p w14:paraId="1713A99E" w14:textId="77777777" w:rsidR="00166714" w:rsidRPr="000336A7" w:rsidRDefault="00166714" w:rsidP="001667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4957" w:type="dxa"/>
            <w:gridSpan w:val="2"/>
            <w:vAlign w:val="center"/>
          </w:tcPr>
          <w:p w14:paraId="685ED1C9" w14:textId="77777777" w:rsidR="00166714" w:rsidRPr="000336A7" w:rsidRDefault="00166714" w:rsidP="00166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สนามบินสุวรรณภูมิ-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ตูเทียนฟู่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-เข้าโรงแรมที่พัก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VZ3680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(1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7.55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22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00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73" w:type="dxa"/>
            <w:vAlign w:val="center"/>
          </w:tcPr>
          <w:p w14:paraId="18A2FF7D" w14:textId="77777777" w:rsidR="00166714" w:rsidRPr="000336A7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35" w:type="dxa"/>
            <w:vAlign w:val="center"/>
          </w:tcPr>
          <w:p w14:paraId="40300E5D" w14:textId="77777777" w:rsidR="00166714" w:rsidRPr="000336A7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81" w:type="dxa"/>
            <w:vAlign w:val="center"/>
          </w:tcPr>
          <w:p w14:paraId="0EA3E938" w14:textId="77777777" w:rsidR="00166714" w:rsidRPr="00B22B71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28" w:type="dxa"/>
            <w:vAlign w:val="center"/>
          </w:tcPr>
          <w:p w14:paraId="4136BE3E" w14:textId="77777777" w:rsidR="00166714" w:rsidRPr="000336A7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3816563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DERUNDA HOTEL</w:t>
            </w:r>
          </w:p>
          <w:bookmarkEnd w:id="0"/>
          <w:p w14:paraId="6C2D3380" w14:textId="77777777" w:rsidR="00166714" w:rsidRPr="000336A7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166714" w:rsidRPr="000336A7" w14:paraId="34D1AE17" w14:textId="77777777" w:rsidTr="0068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shd w:val="clear" w:color="auto" w:fill="FFE1FB"/>
            <w:vAlign w:val="center"/>
          </w:tcPr>
          <w:p w14:paraId="1782EF8F" w14:textId="77777777" w:rsidR="00166714" w:rsidRPr="000336A7" w:rsidRDefault="00166714" w:rsidP="001667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4957" w:type="dxa"/>
            <w:gridSpan w:val="2"/>
            <w:shd w:val="clear" w:color="auto" w:fill="FFE1FB"/>
            <w:vAlign w:val="center"/>
          </w:tcPr>
          <w:p w14:paraId="152CF028" w14:textId="77777777" w:rsidR="00166714" w:rsidRPr="000336A7" w:rsidRDefault="00166714" w:rsidP="00166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อุทยานปี้เผ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โกว</w:t>
            </w:r>
            <w:r w:rsidRPr="00986EA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รถอุทยาน</w:t>
            </w:r>
            <w:r w:rsidRPr="00986EA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986EA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-เ</w:t>
            </w:r>
            <w:r w:rsidRPr="00DF66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มืองเม่าเสี้ยน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DF66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เข้าโรงแรมที่พัก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73" w:type="dxa"/>
            <w:shd w:val="clear" w:color="auto" w:fill="FFE1FB"/>
            <w:vAlign w:val="center"/>
          </w:tcPr>
          <w:p w14:paraId="7805F2A3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35" w:type="dxa"/>
            <w:shd w:val="clear" w:color="auto" w:fill="FFE1FB"/>
            <w:vAlign w:val="center"/>
          </w:tcPr>
          <w:p w14:paraId="173A5BB1" w14:textId="77777777" w:rsidR="00166714" w:rsidRPr="005A7CC3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1" w:type="dxa"/>
            <w:shd w:val="clear" w:color="auto" w:fill="FFE1FB"/>
            <w:vAlign w:val="center"/>
          </w:tcPr>
          <w:p w14:paraId="34DC4E2C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28" w:type="dxa"/>
            <w:shd w:val="clear" w:color="auto" w:fill="FFE1FB"/>
            <w:vAlign w:val="center"/>
          </w:tcPr>
          <w:p w14:paraId="02AFC2A8" w14:textId="77777777" w:rsidR="00166714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MOUNTAIN WHISPER</w:t>
            </w:r>
          </w:p>
          <w:p w14:paraId="2BCB6440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166714" w:rsidRPr="000336A7" w14:paraId="681A99F3" w14:textId="77777777" w:rsidTr="006857C8">
        <w:trPr>
          <w:trHeight w:val="1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vAlign w:val="center"/>
          </w:tcPr>
          <w:p w14:paraId="6B1073BB" w14:textId="77777777" w:rsidR="00166714" w:rsidRPr="000336A7" w:rsidRDefault="00166714" w:rsidP="001667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4957" w:type="dxa"/>
            <w:gridSpan w:val="2"/>
            <w:vAlign w:val="center"/>
          </w:tcPr>
          <w:p w14:paraId="7134C2CB" w14:textId="77777777" w:rsidR="00166714" w:rsidRDefault="00166714" w:rsidP="00166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เมืองเฮย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สุ่ย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-อุทยานธารน้ำแข็ง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ต๋า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กู่ปิงชวน</w:t>
            </w:r>
          </w:p>
          <w:p w14:paraId="1021DB50" w14:textId="77777777" w:rsidR="00166714" w:rsidRPr="00BA78EB" w:rsidRDefault="00166714" w:rsidP="00166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(รวมกระเช้าขึ้นลง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รถอุทยาน</w:t>
            </w: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-ตูเจียง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เยี่ยน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-สะพานหนานเฉียว ธารน้ำสีฟ้า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Blue Tears</w:t>
            </w:r>
          </w:p>
        </w:tc>
        <w:tc>
          <w:tcPr>
            <w:tcW w:w="973" w:type="dxa"/>
            <w:vAlign w:val="center"/>
          </w:tcPr>
          <w:p w14:paraId="7DE73F63" w14:textId="77777777" w:rsidR="00166714" w:rsidRPr="000336A7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35" w:type="dxa"/>
            <w:vAlign w:val="center"/>
          </w:tcPr>
          <w:p w14:paraId="2B77A311" w14:textId="77777777" w:rsidR="00166714" w:rsidRPr="000336A7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1" w:type="dxa"/>
            <w:vAlign w:val="center"/>
          </w:tcPr>
          <w:p w14:paraId="27B77E72" w14:textId="77777777" w:rsidR="00166714" w:rsidRPr="000336A7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28" w:type="dxa"/>
            <w:vAlign w:val="center"/>
          </w:tcPr>
          <w:p w14:paraId="457AA8E4" w14:textId="77777777" w:rsidR="00166714" w:rsidRPr="00FD5DFA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SHENG HE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HOTEL</w:t>
            </w:r>
          </w:p>
          <w:p w14:paraId="0DAE05A1" w14:textId="77777777" w:rsidR="00166714" w:rsidRPr="00247C57" w:rsidRDefault="00166714" w:rsidP="00166714">
            <w:pPr>
              <w:pStyle w:val="ab"/>
              <w:numPr>
                <w:ilvl w:val="0"/>
                <w:numId w:val="7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7C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166714" w:rsidRPr="000336A7" w14:paraId="0CBA1F66" w14:textId="77777777" w:rsidTr="0068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shd w:val="clear" w:color="auto" w:fill="FFE1FB"/>
            <w:vAlign w:val="center"/>
          </w:tcPr>
          <w:p w14:paraId="5F90DC69" w14:textId="77777777" w:rsidR="00166714" w:rsidRPr="000336A7" w:rsidRDefault="00166714" w:rsidP="001667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4957" w:type="dxa"/>
            <w:gridSpan w:val="2"/>
            <w:shd w:val="clear" w:color="auto" w:fill="FFE1FB"/>
            <w:vAlign w:val="center"/>
          </w:tcPr>
          <w:p w14:paraId="53649FE1" w14:textId="77777777" w:rsidR="00166714" w:rsidRDefault="00166714" w:rsidP="00166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ภูเขาสี่ดรุณี-หุบเขาซวงเฉียวโกว</w:t>
            </w: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(รวมรถ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ใน</w:t>
            </w: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อุทยาน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ฯ</w:t>
            </w: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56565E9E" w14:textId="77777777" w:rsidR="00166714" w:rsidRPr="00247C57" w:rsidRDefault="00166714" w:rsidP="00166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247C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ตูเจียง</w:t>
            </w:r>
            <w:proofErr w:type="spellStart"/>
            <w:r w:rsidRPr="00247C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เยี่ยน</w:t>
            </w:r>
            <w:proofErr w:type="spellEnd"/>
          </w:p>
        </w:tc>
        <w:tc>
          <w:tcPr>
            <w:tcW w:w="973" w:type="dxa"/>
            <w:shd w:val="clear" w:color="auto" w:fill="FFE1FB"/>
            <w:vAlign w:val="center"/>
          </w:tcPr>
          <w:p w14:paraId="4A78B21C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35" w:type="dxa"/>
            <w:shd w:val="clear" w:color="auto" w:fill="FFE1FB"/>
            <w:vAlign w:val="center"/>
          </w:tcPr>
          <w:p w14:paraId="1355A66E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1" w:type="dxa"/>
            <w:shd w:val="clear" w:color="auto" w:fill="FFE1FB"/>
            <w:vAlign w:val="center"/>
          </w:tcPr>
          <w:p w14:paraId="57DE7DA9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28" w:type="dxa"/>
            <w:shd w:val="clear" w:color="auto" w:fill="FFE1FB"/>
            <w:vAlign w:val="center"/>
          </w:tcPr>
          <w:p w14:paraId="0D87A2FA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SHENG HE HOTEL</w:t>
            </w:r>
          </w:p>
          <w:p w14:paraId="2783F77C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166714" w:rsidRPr="000336A7" w14:paraId="7E744514" w14:textId="77777777" w:rsidTr="006857C8">
        <w:trPr>
          <w:trHeight w:val="1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vAlign w:val="center"/>
          </w:tcPr>
          <w:p w14:paraId="5B534D3E" w14:textId="77777777" w:rsidR="00166714" w:rsidRPr="000336A7" w:rsidRDefault="00166714" w:rsidP="001667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4957" w:type="dxa"/>
            <w:gridSpan w:val="2"/>
            <w:vAlign w:val="center"/>
          </w:tcPr>
          <w:p w14:paraId="25C71E6A" w14:textId="5ED5B76E" w:rsidR="00166714" w:rsidRPr="000336A7" w:rsidRDefault="00166714" w:rsidP="00166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ตูเจียง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เยี่ยน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-ห้องสมุดจงซูเก๋อ-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จตุรัส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หยางเทียนวู-แพน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ด้าเซลฟี่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-เดินทางกลับเฉ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ตู-วัดต้า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ฉือ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-แพน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ยักษ์ปีนตึก-</w:t>
            </w:r>
            <w:r w:rsidRPr="007921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D08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ถนนคนเดิ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7C63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ไท่กู่หลี่ชุนซีลู่</w:t>
            </w:r>
            <w:r w:rsidR="00E50D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—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ถ่ายรูปสะพานอัน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ชุ่น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-ชมวิวตึกแฝด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973" w:type="dxa"/>
            <w:vAlign w:val="center"/>
          </w:tcPr>
          <w:p w14:paraId="62E688A5" w14:textId="77777777" w:rsidR="00166714" w:rsidRPr="000336A7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35" w:type="dxa"/>
            <w:vAlign w:val="center"/>
          </w:tcPr>
          <w:p w14:paraId="41150E5D" w14:textId="77777777" w:rsidR="00166714" w:rsidRPr="0031534F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1" w:type="dxa"/>
            <w:vAlign w:val="center"/>
          </w:tcPr>
          <w:p w14:paraId="5FD4D941" w14:textId="77777777" w:rsidR="00166714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39F79CB" w14:textId="77777777" w:rsidR="00166714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20"/>
                <w:szCs w:val="20"/>
              </w:rPr>
            </w:pPr>
            <w:r w:rsidRPr="003A24F9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เมนูพิเศษ</w:t>
            </w:r>
          </w:p>
          <w:p w14:paraId="181018CC" w14:textId="77777777" w:rsidR="00166714" w:rsidRPr="00465570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3A24F9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สุกี้หม่าล่า</w:t>
            </w:r>
          </w:p>
        </w:tc>
        <w:tc>
          <w:tcPr>
            <w:tcW w:w="2628" w:type="dxa"/>
            <w:vAlign w:val="center"/>
          </w:tcPr>
          <w:p w14:paraId="3C93F87E" w14:textId="77777777" w:rsidR="00166714" w:rsidRPr="000336A7" w:rsidRDefault="00166714" w:rsidP="00166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 HTL BY MARRIOTT</w:t>
            </w:r>
          </w:p>
          <w:p w14:paraId="13B0BDF6" w14:textId="77777777" w:rsidR="00166714" w:rsidRPr="000336A7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166714" w:rsidRPr="000336A7" w14:paraId="1DB9B9AF" w14:textId="77777777" w:rsidTr="00685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shd w:val="clear" w:color="auto" w:fill="FFE1FB"/>
            <w:vAlign w:val="center"/>
          </w:tcPr>
          <w:p w14:paraId="4D8B11BE" w14:textId="77777777" w:rsidR="00166714" w:rsidRPr="000336A7" w:rsidRDefault="00166714" w:rsidP="001667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4957" w:type="dxa"/>
            <w:gridSpan w:val="2"/>
            <w:shd w:val="clear" w:color="auto" w:fill="FFE1FB"/>
            <w:vAlign w:val="center"/>
          </w:tcPr>
          <w:p w14:paraId="6B347B11" w14:textId="77777777" w:rsidR="00166714" w:rsidRDefault="00166714" w:rsidP="00166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วัดเหวินซู-ถนนซอยกว้าง ซอยแคบ-</w:t>
            </w:r>
            <w:r w:rsidRPr="007921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East Memory</w:t>
            </w:r>
            <w:r w:rsidRPr="004346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</w:t>
            </w:r>
            <w:r w:rsidRPr="004346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เดินทางกลับกรุงเทพฯ(สุวรรณภูมิ)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  <w:p w14:paraId="57621B3C" w14:textId="77777777" w:rsidR="00166714" w:rsidRPr="00CE34E4" w:rsidRDefault="00166714" w:rsidP="00166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VZ3681</w:t>
            </w:r>
            <w:r w:rsidRPr="00ED23F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8179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23</w:t>
            </w:r>
            <w:r w:rsidRPr="00ED23F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00</w:t>
            </w:r>
            <w:r w:rsidRPr="00ED23F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01</w:t>
            </w:r>
            <w:r w:rsidRPr="00ED23F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proofErr w:type="gramStart"/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15</w:t>
            </w:r>
            <w:r w:rsidRPr="00E14B34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)+</w:t>
            </w:r>
            <w:proofErr w:type="gramEnd"/>
            <w:r w:rsidRPr="00E14B34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</w:t>
            </w:r>
          </w:p>
        </w:tc>
        <w:tc>
          <w:tcPr>
            <w:tcW w:w="973" w:type="dxa"/>
            <w:shd w:val="clear" w:color="auto" w:fill="FFE1FB"/>
            <w:vAlign w:val="center"/>
          </w:tcPr>
          <w:p w14:paraId="69BBA18A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35" w:type="dxa"/>
            <w:shd w:val="clear" w:color="auto" w:fill="FFE1FB"/>
            <w:vAlign w:val="center"/>
          </w:tcPr>
          <w:p w14:paraId="5E3115AE" w14:textId="77777777" w:rsidR="00166714" w:rsidRPr="003968C5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1" w:type="dxa"/>
            <w:shd w:val="clear" w:color="auto" w:fill="FFE1FB"/>
            <w:vAlign w:val="center"/>
          </w:tcPr>
          <w:p w14:paraId="1C19994B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628" w:type="dxa"/>
            <w:shd w:val="clear" w:color="auto" w:fill="FFE1FB"/>
            <w:vAlign w:val="center"/>
          </w:tcPr>
          <w:p w14:paraId="1D1A8700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B173714" wp14:editId="74A8EE8D">
                  <wp:extent cx="236483" cy="236483"/>
                  <wp:effectExtent l="0" t="0" r="0" b="0"/>
                  <wp:docPr id="1671935229" name="กราฟิก 1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935229" name="กราฟิก 1671935229" descr="เครื่องบิน ด้วยสีเติมแบบทึบ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0652" cy="240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714" w:rsidRPr="001D3FE3" w14:paraId="3BB6B3A9" w14:textId="77777777" w:rsidTr="006857C8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0" w:type="dxa"/>
            <w:gridSpan w:val="7"/>
            <w:shd w:val="clear" w:color="auto" w:fill="FFABF5"/>
          </w:tcPr>
          <w:p w14:paraId="79152844" w14:textId="77777777" w:rsidR="00166714" w:rsidRPr="001D3FE3" w:rsidRDefault="00166714" w:rsidP="00166714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1D3FE3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รายการทัวร์อาจมีการสลับปรับเปลี่ยนตามความเหมาะสม โดยผู้จัดจะคำนึงถึงผลประโยชน์ของลูกค้าเป็นสำคัญ</w:t>
            </w:r>
          </w:p>
        </w:tc>
      </w:tr>
    </w:tbl>
    <w:p w14:paraId="0898C690" w14:textId="77777777" w:rsidR="00857A96" w:rsidRPr="007622C5" w:rsidRDefault="00857A96" w:rsidP="007622C5">
      <w:pPr>
        <w:spacing w:after="0"/>
        <w:rPr>
          <w:sz w:val="18"/>
          <w:szCs w:val="22"/>
        </w:rPr>
      </w:pPr>
    </w:p>
    <w:p w14:paraId="3CBA349E" w14:textId="74304B82" w:rsidR="007622C5" w:rsidRPr="001D3FE3" w:rsidRDefault="007622C5" w:rsidP="00EA547A">
      <w:pPr>
        <w:shd w:val="clear" w:color="auto" w:fill="FFABF5"/>
        <w:spacing w:after="0"/>
        <w:rPr>
          <w:rFonts w:ascii="TH SarabunPSK" w:hAnsi="TH SarabunPSK" w:cs="TH SarabunPSK"/>
          <w:b/>
          <w:bCs/>
          <w:color w:val="000000" w:themeColor="text1"/>
          <w:sz w:val="24"/>
          <w:szCs w:val="32"/>
          <w:cs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24"/>
          <w:szCs w:val="32"/>
          <w:cs/>
        </w:rPr>
        <w:lastRenderedPageBreak/>
        <w:t>วันแรก</w:t>
      </w:r>
      <w:r w:rsidRPr="001D3FE3">
        <w:rPr>
          <w:rFonts w:ascii="TH SarabunPSK" w:hAnsi="TH SarabunPSK" w:cs="TH SarabunPSK" w:hint="cs"/>
          <w:b/>
          <w:bCs/>
          <w:color w:val="000000" w:themeColor="text1"/>
          <w:sz w:val="24"/>
          <w:szCs w:val="32"/>
          <w:cs/>
        </w:rPr>
        <w:tab/>
      </w:r>
      <w:r w:rsidRPr="001D3FE3">
        <w:rPr>
          <w:rFonts w:ascii="TH SarabunPSK" w:hAnsi="TH SarabunPSK" w:cs="TH SarabunPSK" w:hint="cs"/>
          <w:b/>
          <w:bCs/>
          <w:color w:val="000000" w:themeColor="text1"/>
          <w:sz w:val="24"/>
          <w:szCs w:val="32"/>
          <w:cs/>
        </w:rPr>
        <w:tab/>
        <w:t>สนามบินสุวรรณภูมิ-สนามบินเฉ</w:t>
      </w:r>
      <w:proofErr w:type="spellStart"/>
      <w:r w:rsidRPr="001D3FE3">
        <w:rPr>
          <w:rFonts w:ascii="TH SarabunPSK" w:hAnsi="TH SarabunPSK" w:cs="TH SarabunPSK" w:hint="cs"/>
          <w:b/>
          <w:bCs/>
          <w:color w:val="000000" w:themeColor="text1"/>
          <w:sz w:val="24"/>
          <w:szCs w:val="32"/>
          <w:cs/>
        </w:rPr>
        <w:t>ิ</w:t>
      </w:r>
      <w:r w:rsidR="006F2C56" w:rsidRPr="001D3FE3">
        <w:rPr>
          <w:rFonts w:ascii="TH SarabunPSK" w:hAnsi="TH SarabunPSK" w:cs="TH SarabunPSK" w:hint="cs"/>
          <w:b/>
          <w:bCs/>
          <w:color w:val="000000" w:themeColor="text1"/>
          <w:sz w:val="24"/>
          <w:szCs w:val="32"/>
          <w:cs/>
        </w:rPr>
        <w:t>ง</w:t>
      </w:r>
      <w:proofErr w:type="spellEnd"/>
      <w:r w:rsidRPr="001D3FE3">
        <w:rPr>
          <w:rFonts w:ascii="TH SarabunPSK" w:hAnsi="TH SarabunPSK" w:cs="TH SarabunPSK" w:hint="cs"/>
          <w:b/>
          <w:bCs/>
          <w:color w:val="000000" w:themeColor="text1"/>
          <w:sz w:val="24"/>
          <w:szCs w:val="32"/>
          <w:cs/>
        </w:rPr>
        <w:t>ตูเทียนฟู่-เข้าโรงแรมที่พัก</w:t>
      </w:r>
    </w:p>
    <w:p w14:paraId="19AF0633" w14:textId="6F68B76E" w:rsidR="00B5069E" w:rsidRPr="007622C5" w:rsidRDefault="00434611" w:rsidP="007622C5">
      <w:pPr>
        <w:pStyle w:val="a8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434611">
        <w:rPr>
          <w:rFonts w:ascii="TH SarabunPSK" w:hAnsi="TH SarabunPSK" w:cs="TH SarabunPSK" w:hint="cs"/>
          <w:sz w:val="32"/>
          <w:szCs w:val="32"/>
          <w:cs/>
        </w:rPr>
        <w:t>1</w:t>
      </w:r>
      <w:r w:rsidR="002B4671">
        <w:rPr>
          <w:rFonts w:ascii="TH SarabunPSK" w:hAnsi="TH SarabunPSK" w:cs="TH SarabunPSK"/>
          <w:sz w:val="32"/>
          <w:szCs w:val="32"/>
        </w:rPr>
        <w:t>4</w:t>
      </w:r>
      <w:r w:rsidRPr="00434611">
        <w:rPr>
          <w:rFonts w:ascii="TH SarabunPSK" w:hAnsi="TH SarabunPSK" w:cs="TH SarabunPSK" w:hint="cs"/>
          <w:sz w:val="32"/>
          <w:szCs w:val="32"/>
          <w:cs/>
        </w:rPr>
        <w:t>.</w:t>
      </w:r>
      <w:r w:rsidR="002B4671">
        <w:rPr>
          <w:rFonts w:ascii="TH SarabunPSK" w:hAnsi="TH SarabunPSK" w:cs="TH SarabunPSK"/>
          <w:sz w:val="32"/>
          <w:szCs w:val="32"/>
        </w:rPr>
        <w:t>30</w:t>
      </w:r>
      <w:r w:rsidR="00F73449" w:rsidRPr="000A68B8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4C7EC9" w:rsidRPr="000A68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7EC9" w:rsidRPr="000A68B8">
        <w:rPr>
          <w:rFonts w:ascii="TH SarabunPSK" w:hAnsi="TH SarabunPSK" w:cs="TH SarabunPSK"/>
          <w:sz w:val="32"/>
          <w:szCs w:val="32"/>
          <w:cs/>
        </w:rPr>
        <w:tab/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คณะพร้อมกัน ณ สนามบินสุวรรณภูมิ  ชั้น 4  เคาน์เตอร์ สายการบิน </w:t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VIETJET </w:t>
      </w:r>
      <w:r w:rsidR="00AD46A0">
        <w:rPr>
          <w:rFonts w:ascii="TH SarabunPSK" w:hAnsi="TH SarabunPSK" w:cs="TH SarabunPSK"/>
          <w:b/>
          <w:bCs/>
          <w:color w:val="0070C0"/>
          <w:sz w:val="32"/>
          <w:szCs w:val="32"/>
        </w:rPr>
        <w:t>AIR</w:t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 </w:t>
      </w:r>
      <w:r w:rsidR="00776BA3" w:rsidRPr="00776BA3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เจ้าหน้าที่ของบริษัทฯ คอยอำนวยความสะดวกให้แก่ท่านก่อนเดินทางขึ้นเครื่อง</w:t>
      </w:r>
    </w:p>
    <w:p w14:paraId="2AF75BC4" w14:textId="4368A61F" w:rsidR="007C63DB" w:rsidRPr="00E2661B" w:rsidRDefault="00434611" w:rsidP="0081793A">
      <w:pPr>
        <w:pStyle w:val="a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34611">
        <w:rPr>
          <w:rFonts w:ascii="TH SarabunPSK" w:hAnsi="TH SarabunPSK" w:cs="TH SarabunPSK"/>
          <w:sz w:val="32"/>
          <w:szCs w:val="32"/>
        </w:rPr>
        <w:t>1</w:t>
      </w:r>
      <w:r w:rsidR="002B4671">
        <w:rPr>
          <w:rFonts w:ascii="TH SarabunPSK" w:hAnsi="TH SarabunPSK" w:cs="TH SarabunPSK"/>
          <w:sz w:val="32"/>
          <w:szCs w:val="32"/>
        </w:rPr>
        <w:t>7</w:t>
      </w:r>
      <w:r w:rsidRPr="00434611">
        <w:rPr>
          <w:rFonts w:ascii="TH SarabunPSK" w:hAnsi="TH SarabunPSK" w:cs="TH SarabunPSK"/>
          <w:sz w:val="32"/>
          <w:szCs w:val="32"/>
        </w:rPr>
        <w:t>.5</w:t>
      </w:r>
      <w:r w:rsidR="002B4671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3449" w:rsidRPr="003F574F">
        <w:rPr>
          <w:rFonts w:ascii="TH SarabunPSK" w:hAnsi="TH SarabunPSK" w:cs="TH SarabunPSK"/>
          <w:sz w:val="32"/>
          <w:szCs w:val="32"/>
          <w:cs/>
        </w:rPr>
        <w:t>น.</w:t>
      </w:r>
      <w:r w:rsidR="004C7EC9" w:rsidRPr="003F5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7EC9" w:rsidRPr="003F574F">
        <w:rPr>
          <w:rFonts w:ascii="TH SarabunPSK" w:hAnsi="TH SarabunPSK" w:cs="TH SarabunPSK"/>
          <w:sz w:val="32"/>
          <w:szCs w:val="32"/>
          <w:cs/>
        </w:rPr>
        <w:tab/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>นำท่านเหินฟ้าสู่ เมือง</w:t>
      </w:r>
      <w:r w:rsidR="00776BA3">
        <w:rPr>
          <w:rFonts w:ascii="TH SarabunPSK" w:hAnsi="TH SarabunPSK" w:cs="TH SarabunPSK" w:hint="cs"/>
          <w:sz w:val="32"/>
          <w:szCs w:val="32"/>
          <w:cs/>
        </w:rPr>
        <w:t>เฉ</w:t>
      </w:r>
      <w:proofErr w:type="spellStart"/>
      <w:r w:rsidR="00776BA3">
        <w:rPr>
          <w:rFonts w:ascii="TH SarabunPSK" w:hAnsi="TH SarabunPSK" w:cs="TH SarabunPSK" w:hint="cs"/>
          <w:sz w:val="32"/>
          <w:szCs w:val="32"/>
          <w:cs/>
        </w:rPr>
        <w:t>ิ</w:t>
      </w:r>
      <w:r w:rsidR="006F2C56">
        <w:rPr>
          <w:rFonts w:ascii="TH SarabunPSK" w:hAnsi="TH SarabunPSK" w:cs="TH SarabunPSK" w:hint="cs"/>
          <w:sz w:val="32"/>
          <w:szCs w:val="32"/>
          <w:cs/>
        </w:rPr>
        <w:t>ง</w:t>
      </w:r>
      <w:proofErr w:type="spellEnd"/>
      <w:r w:rsidR="00776BA3">
        <w:rPr>
          <w:rFonts w:ascii="TH SarabunPSK" w:hAnsi="TH SarabunPSK" w:cs="TH SarabunPSK" w:hint="cs"/>
          <w:sz w:val="32"/>
          <w:szCs w:val="32"/>
          <w:cs/>
        </w:rPr>
        <w:t>ตู</w:t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 xml:space="preserve"> โดยเที่ยวบินที่ </w:t>
      </w:r>
      <w:r w:rsidR="00776BA3" w:rsidRPr="002B4671">
        <w:rPr>
          <w:rFonts w:ascii="TH SarabunPSK" w:hAnsi="TH SarabunPSK" w:cs="TH SarabunPSK"/>
          <w:b/>
          <w:bCs/>
          <w:sz w:val="32"/>
          <w:szCs w:val="32"/>
        </w:rPr>
        <w:t>VZ</w:t>
      </w:r>
      <w:r w:rsidR="00776BA3" w:rsidRPr="002B4671">
        <w:rPr>
          <w:rFonts w:ascii="TH SarabunPSK" w:hAnsi="TH SarabunPSK" w:cs="TH SarabunPSK" w:hint="cs"/>
          <w:b/>
          <w:bCs/>
          <w:sz w:val="32"/>
          <w:szCs w:val="32"/>
          <w:cs/>
        </w:rPr>
        <w:t>368</w:t>
      </w:r>
      <w:r w:rsidRPr="002B467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6BA3" w:rsidRPr="00776BA3">
        <w:rPr>
          <w:rFonts w:ascii="TH SarabunPSK" w:hAnsi="TH SarabunPSK" w:cs="TH SarabunPSK"/>
          <w:b/>
          <w:bCs/>
          <w:sz w:val="32"/>
          <w:szCs w:val="32"/>
          <w:cs/>
        </w:rPr>
        <w:t>ไม่รวมบริการอาหารบนเครื่อง</w:t>
      </w:r>
    </w:p>
    <w:p w14:paraId="21996001" w14:textId="7055DD85" w:rsidR="00691885" w:rsidRPr="009D1ADF" w:rsidRDefault="009D1ADF" w:rsidP="009D1ADF">
      <w:pPr>
        <w:pStyle w:val="a8"/>
        <w:rPr>
          <w:rFonts w:ascii="TH SarabunPSK" w:hAnsi="TH SarabunPSK" w:cs="TH SarabunPSK"/>
          <w:sz w:val="32"/>
          <w:szCs w:val="32"/>
        </w:rPr>
      </w:pPr>
      <w:r w:rsidRPr="0043461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5952" behindDoc="0" locked="0" layoutInCell="1" allowOverlap="1" wp14:anchorId="0B88F6C3" wp14:editId="08B60AD0">
            <wp:simplePos x="0" y="0"/>
            <wp:positionH relativeFrom="margin">
              <wp:posOffset>-1526</wp:posOffset>
            </wp:positionH>
            <wp:positionV relativeFrom="paragraph">
              <wp:posOffset>271919</wp:posOffset>
            </wp:positionV>
            <wp:extent cx="6938645" cy="1756410"/>
            <wp:effectExtent l="0" t="0" r="0" b="0"/>
            <wp:wrapThrough wrapText="bothSides">
              <wp:wrapPolygon edited="0">
                <wp:start x="0" y="0"/>
                <wp:lineTo x="0" y="21319"/>
                <wp:lineTo x="21527" y="21319"/>
                <wp:lineTo x="21527" y="0"/>
                <wp:lineTo x="0" y="0"/>
              </wp:wrapPolygon>
            </wp:wrapThrough>
            <wp:docPr id="13229384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938425" name="รูปภาพ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8645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BA3">
        <w:rPr>
          <w:rFonts w:ascii="TH SarabunPSK" w:hAnsi="TH SarabunPSK" w:cs="TH SarabunPSK" w:hint="cs"/>
          <w:sz w:val="32"/>
          <w:szCs w:val="32"/>
          <w:cs/>
        </w:rPr>
        <w:t>22</w:t>
      </w:r>
      <w:r w:rsidR="000A68B8" w:rsidRPr="003F574F">
        <w:rPr>
          <w:rFonts w:ascii="TH SarabunPSK" w:hAnsi="TH SarabunPSK" w:cs="TH SarabunPSK"/>
          <w:sz w:val="32"/>
          <w:szCs w:val="32"/>
        </w:rPr>
        <w:t>.</w:t>
      </w:r>
      <w:r w:rsidR="002B4671">
        <w:rPr>
          <w:rFonts w:ascii="TH SarabunPSK" w:hAnsi="TH SarabunPSK" w:cs="TH SarabunPSK"/>
          <w:sz w:val="32"/>
          <w:szCs w:val="32"/>
        </w:rPr>
        <w:t>0</w:t>
      </w:r>
      <w:r w:rsidR="00776BA3">
        <w:rPr>
          <w:rFonts w:ascii="TH SarabunPSK" w:hAnsi="TH SarabunPSK" w:cs="TH SarabunPSK" w:hint="cs"/>
          <w:sz w:val="32"/>
          <w:szCs w:val="32"/>
          <w:cs/>
        </w:rPr>
        <w:t>0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ab/>
        <w:t>เดินทางถึงเมือง</w:t>
      </w:r>
      <w:r w:rsidR="00434611">
        <w:rPr>
          <w:rFonts w:ascii="TH SarabunPSK" w:hAnsi="TH SarabunPSK" w:cs="TH SarabunPSK" w:hint="cs"/>
          <w:sz w:val="32"/>
          <w:szCs w:val="32"/>
          <w:cs/>
        </w:rPr>
        <w:t>เฉ</w:t>
      </w:r>
      <w:proofErr w:type="spellStart"/>
      <w:r w:rsidR="00434611">
        <w:rPr>
          <w:rFonts w:ascii="TH SarabunPSK" w:hAnsi="TH SarabunPSK" w:cs="TH SarabunPSK" w:hint="cs"/>
          <w:sz w:val="32"/>
          <w:szCs w:val="32"/>
          <w:cs/>
        </w:rPr>
        <w:t>ิ</w:t>
      </w:r>
      <w:r w:rsidR="006F2C56">
        <w:rPr>
          <w:rFonts w:ascii="TH SarabunPSK" w:hAnsi="TH SarabunPSK" w:cs="TH SarabunPSK" w:hint="cs"/>
          <w:sz w:val="32"/>
          <w:szCs w:val="32"/>
          <w:cs/>
        </w:rPr>
        <w:t>ง</w:t>
      </w:r>
      <w:proofErr w:type="spellEnd"/>
      <w:r w:rsidR="00434611">
        <w:rPr>
          <w:rFonts w:ascii="TH SarabunPSK" w:hAnsi="TH SarabunPSK" w:cs="TH SarabunPSK" w:hint="cs"/>
          <w:sz w:val="32"/>
          <w:szCs w:val="32"/>
          <w:cs/>
        </w:rPr>
        <w:t>ตู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 xml:space="preserve"> หลังผ่านพิธีการตรวจคนเข้าเมืองเรียบร้อยแล้ว</w:t>
      </w:r>
    </w:p>
    <w:p w14:paraId="41A471C8" w14:textId="0848C620" w:rsidR="001D3FE3" w:rsidRDefault="0088302E" w:rsidP="00691885">
      <w:pPr>
        <w:pStyle w:val="a8"/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0A68B8">
        <w:rPr>
          <w:rFonts w:ascii="Segoe UI Emoji" w:hAnsi="Segoe UI Emoji" w:cs="Segoe UI Emoji"/>
          <w:b/>
          <w:bCs/>
          <w:sz w:val="32"/>
          <w:szCs w:val="32"/>
          <w:cs/>
        </w:rPr>
        <w:t>🛏️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0A68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2661B" w:rsidRPr="00E2661B">
        <w:rPr>
          <w:rFonts w:ascii="TH SarabunPSK" w:hAnsi="TH SarabunPSK" w:cs="TH SarabunPSK"/>
          <w:b/>
          <w:bCs/>
          <w:sz w:val="32"/>
          <w:szCs w:val="32"/>
        </w:rPr>
        <w:t>DERUNDA HOTEL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 w:rsidR="008179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52E7E7AF" w14:textId="77777777" w:rsidR="009D1ADF" w:rsidRPr="009D1ADF" w:rsidRDefault="009D1ADF" w:rsidP="00997FA4">
      <w:pPr>
        <w:pStyle w:val="a8"/>
        <w:rPr>
          <w:rFonts w:ascii="TH SarabunPSK" w:hAnsi="TH SarabunPSK"/>
          <w:color w:val="FF0000"/>
          <w:sz w:val="32"/>
          <w:szCs w:val="32"/>
          <w:cs/>
        </w:rPr>
      </w:pPr>
    </w:p>
    <w:p w14:paraId="78A27698" w14:textId="201AB9A5" w:rsidR="007622C5" w:rsidRPr="001D3FE3" w:rsidRDefault="009F7047" w:rsidP="00EA547A">
      <w:pPr>
        <w:pStyle w:val="a8"/>
        <w:shd w:val="clear" w:color="auto" w:fill="FFABF5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วันที่สอง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หลี่เสี้ยน-อุทยานปี้เผ</w:t>
      </w:r>
      <w:proofErr w:type="spellStart"/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ิง</w:t>
      </w:r>
      <w:proofErr w:type="spellEnd"/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โกว(รวมร</w:t>
      </w:r>
      <w:r w:rsidR="00A66A3E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ถอุทยาน</w:t>
      </w:r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)-เมืองเม่าเสี้ยน-เข้าโรงแรมที่พัก</w:t>
      </w:r>
    </w:p>
    <w:p w14:paraId="13393FA6" w14:textId="77777777" w:rsidR="00622493" w:rsidRDefault="00622493" w:rsidP="00622493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64B6EEA" w14:textId="77777777" w:rsidR="00622493" w:rsidRDefault="00622493" w:rsidP="00622493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9C5C6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นำท่านเด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ิ</w:t>
      </w:r>
      <w:r w:rsidRPr="009C5C6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นทางไปยัง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C5C60">
        <w:rPr>
          <w:rFonts w:ascii="TH SarabunPSK" w:eastAsia="Times New Roman" w:hAnsi="TH SarabunPSK" w:cs="TH SarabunPSK"/>
          <w:color w:val="4472C4" w:themeColor="accent1"/>
          <w:sz w:val="32"/>
          <w:szCs w:val="32"/>
          <w:cs/>
        </w:rPr>
        <w:t>หลี่เสี้ยน</w:t>
      </w:r>
      <w:r>
        <w:rPr>
          <w:rFonts w:ascii="TH SarabunPSK" w:eastAsia="Times New Roman" w:hAnsi="TH SarabunPSK" w:cs="TH SarabunPSK" w:hint="cs"/>
          <w:color w:val="4472C4" w:themeColor="accent1"/>
          <w:sz w:val="32"/>
          <w:szCs w:val="32"/>
          <w:cs/>
        </w:rPr>
        <w:t xml:space="preserve"> (ใช้เวลาเดินทางประมาณ 3 ชั่วโมง)</w:t>
      </w:r>
      <w:r w:rsidRPr="009C5C60">
        <w:rPr>
          <w:rFonts w:ascii="TH SarabunPSK" w:eastAsia="Times New Roman" w:hAnsi="TH SarabunPSK" w:cs="TH SarabunPSK"/>
          <w:color w:val="4472C4" w:themeColor="accent1"/>
          <w:sz w:val="32"/>
          <w:szCs w:val="32"/>
          <w:cs/>
        </w:rPr>
        <w:t xml:space="preserve"> </w:t>
      </w:r>
      <w:r w:rsidRPr="009C5C60">
        <w:rPr>
          <w:rFonts w:ascii="TH SarabunPSK" w:eastAsia="Times New Roman" w:hAnsi="TH SarabunPSK" w:cs="TH SarabunPSK"/>
          <w:sz w:val="32"/>
          <w:szCs w:val="32"/>
          <w:cs/>
        </w:rPr>
        <w:t>ตั้งอยู่ในเขตปกครองตนเองชนชาติทิเบตและเชียงอาป้า (</w:t>
      </w:r>
      <w:r w:rsidRPr="009C5C60">
        <w:rPr>
          <w:rFonts w:ascii="TH SarabunPSK" w:eastAsia="Times New Roman" w:hAnsi="TH SarabunPSK" w:cs="TH SarabunPSK"/>
          <w:sz w:val="32"/>
          <w:szCs w:val="32"/>
        </w:rPr>
        <w:t xml:space="preserve">Aba Tibetan and Qiang Autonomous Prefecture) </w:t>
      </w:r>
      <w:r w:rsidRPr="009C5C60">
        <w:rPr>
          <w:rFonts w:ascii="TH SarabunPSK" w:eastAsia="Times New Roman" w:hAnsi="TH SarabunPSK" w:cs="TH SarabunPSK"/>
          <w:sz w:val="32"/>
          <w:szCs w:val="32"/>
          <w:cs/>
        </w:rPr>
        <w:t>ทางตอนเหนือของมณฑลเสฉวน ประเทศจีน ห่างจากเมืองเฉ</w:t>
      </w:r>
      <w:proofErr w:type="spellStart"/>
      <w:r w:rsidRPr="009C5C60">
        <w:rPr>
          <w:rFonts w:ascii="TH SarabunPSK" w:eastAsia="Times New Roman" w:hAnsi="TH SarabunPSK" w:cs="TH SarabunPSK"/>
          <w:sz w:val="32"/>
          <w:szCs w:val="32"/>
          <w:cs/>
        </w:rPr>
        <w:t>ิง</w:t>
      </w:r>
      <w:proofErr w:type="spellEnd"/>
      <w:r w:rsidRPr="009C5C60">
        <w:rPr>
          <w:rFonts w:ascii="TH SarabunPSK" w:eastAsia="Times New Roman" w:hAnsi="TH SarabunPSK" w:cs="TH SarabunPSK"/>
          <w:sz w:val="32"/>
          <w:szCs w:val="32"/>
          <w:cs/>
        </w:rPr>
        <w:t>ตูประมาณ 200 กิโลเมตร เป็นพื้นที่ที่มีธรรมชาติสวยงามและวัฒนธรรมชนเผ่าท้องถิ่นที่น่าสนใจ</w:t>
      </w:r>
    </w:p>
    <w:p w14:paraId="070C1763" w14:textId="72215219" w:rsidR="00F823CE" w:rsidRPr="00F823CE" w:rsidRDefault="00622493" w:rsidP="00F823CE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เที่ยง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A1D0962" w14:textId="09C7D5E9" w:rsidR="00622493" w:rsidRPr="009C5C60" w:rsidRDefault="00622493" w:rsidP="00622493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นำท่านเที่ยว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93CB8">
        <w:rPr>
          <w:rFonts w:ascii="TH SarabunPSK" w:eastAsia="Times New Roman" w:hAnsi="TH SarabunPSK" w:cs="TH SarabunPSK"/>
          <w:b/>
          <w:bCs/>
          <w:color w:val="4472C4" w:themeColor="accent1"/>
          <w:sz w:val="32"/>
          <w:szCs w:val="32"/>
          <w:cs/>
        </w:rPr>
        <w:t>อุทยานปี้เผ</w:t>
      </w:r>
      <w:proofErr w:type="spellStart"/>
      <w:r w:rsidRPr="00A93CB8">
        <w:rPr>
          <w:rFonts w:ascii="TH SarabunPSK" w:eastAsia="Times New Roman" w:hAnsi="TH SarabunPSK" w:cs="TH SarabunPSK"/>
          <w:b/>
          <w:bCs/>
          <w:color w:val="4472C4" w:themeColor="accent1"/>
          <w:sz w:val="32"/>
          <w:szCs w:val="32"/>
          <w:cs/>
        </w:rPr>
        <w:t>ิง</w:t>
      </w:r>
      <w:proofErr w:type="spellEnd"/>
      <w:r w:rsidRPr="00A93CB8">
        <w:rPr>
          <w:rFonts w:ascii="TH SarabunPSK" w:eastAsia="Times New Roman" w:hAnsi="TH SarabunPSK" w:cs="TH SarabunPSK"/>
          <w:b/>
          <w:bCs/>
          <w:color w:val="4472C4" w:themeColor="accent1"/>
          <w:sz w:val="32"/>
          <w:szCs w:val="32"/>
          <w:cs/>
        </w:rPr>
        <w:t>โกว</w:t>
      </w:r>
      <w:r w:rsidRPr="00A93CB8">
        <w:rPr>
          <w:rFonts w:ascii="TH SarabunPSK" w:eastAsia="Times New Roman" w:hAnsi="TH SarabunPSK" w:cs="TH SarabunPSK" w:hint="cs"/>
          <w:b/>
          <w:bCs/>
          <w:color w:val="4472C4" w:themeColor="accent1"/>
          <w:sz w:val="32"/>
          <w:szCs w:val="32"/>
          <w:cs/>
        </w:rPr>
        <w:t xml:space="preserve"> (รถบัสอุทยาน</w:t>
      </w:r>
      <w:r w:rsidR="00691885">
        <w:rPr>
          <w:rFonts w:ascii="TH SarabunPSK" w:eastAsia="Times New Roman" w:hAnsi="TH SarabunPSK" w:cs="TH SarabunPSK" w:hint="cs"/>
          <w:b/>
          <w:bCs/>
          <w:color w:val="4472C4" w:themeColor="accent1"/>
          <w:sz w:val="32"/>
          <w:szCs w:val="32"/>
          <w:cs/>
        </w:rPr>
        <w:t>ฯ</w:t>
      </w:r>
      <w:r w:rsidRPr="00A93CB8">
        <w:rPr>
          <w:rFonts w:ascii="TH SarabunPSK" w:eastAsia="Times New Roman" w:hAnsi="TH SarabunPSK" w:cs="TH SarabunPSK" w:hint="cs"/>
          <w:b/>
          <w:bCs/>
          <w:color w:val="4472C4" w:themeColor="accent1"/>
          <w:sz w:val="32"/>
          <w:szCs w:val="32"/>
          <w:cs/>
        </w:rPr>
        <w:t>)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21FB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เป็นแหล่งท่องเที่ยวระดับ 4</w:t>
      </w:r>
      <w:r w:rsidRPr="00421FB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A </w:t>
      </w:r>
      <w:r w:rsidRPr="00421FB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ของจีน และเป็นหนึ่งในจุดชมวิวใบไม้เปลี่ยนสีที่โด่งดังมาก ตั้งอยู่ในเขตปกครองตนเองชนชาติทิเบตเชียงอาป้า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21FB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รายล้อมด้วยทัศนียภาพสุดตระการตาของภูเขาหิมะ ป่าดึกดำบรรพ์ ทุ่งหญ้าธรรมชาติ น้ำตกและทะเลสาบที่ใสสะอาด นอกจากนี้ยังมีพืชพรรณนานาชนิด และสามารถพบเจอสัตว์ป่าหายาก เช่น แพน</w:t>
      </w:r>
      <w:proofErr w:type="spellStart"/>
      <w:r w:rsidRPr="00421FB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ด้า</w:t>
      </w:r>
      <w:proofErr w:type="spellEnd"/>
      <w:r w:rsidRPr="00421FB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แดง ลิงสีทอง กวางชะมด แพะเขาใหญ่ ที่อาศัยอยู่ตามธรรมชาติได้ด้วย จึงเป็นจุดหมายที่ตอบโจทย์การท่องเที่ยวทุ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</w:t>
      </w:r>
      <w:r w:rsidRPr="00421FB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รูปแบบ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21FB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ไม่ว่าจะมาพักผ่อนชมวิว</w:t>
      </w:r>
      <w:proofErr w:type="spellStart"/>
      <w:r w:rsidRPr="00421FB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ชิลๆ</w:t>
      </w:r>
      <w:proofErr w:type="spellEnd"/>
      <w:r w:rsidRPr="00421FB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ศึกษาธรรมชาติ หรือเดินป่าผจญภัย</w:t>
      </w:r>
    </w:p>
    <w:p w14:paraId="26FDE838" w14:textId="0561C217" w:rsidR="00622493" w:rsidRDefault="003E213B" w:rsidP="00622493">
      <w:pPr>
        <w:pStyle w:val="a8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1904" behindDoc="1" locked="0" layoutInCell="1" allowOverlap="1" wp14:anchorId="1F1BD56C" wp14:editId="06A41AD5">
            <wp:simplePos x="0" y="0"/>
            <wp:positionH relativeFrom="column">
              <wp:posOffset>-1905</wp:posOffset>
            </wp:positionH>
            <wp:positionV relativeFrom="paragraph">
              <wp:posOffset>285750</wp:posOffset>
            </wp:positionV>
            <wp:extent cx="7003415" cy="2800985"/>
            <wp:effectExtent l="0" t="0" r="6985" b="0"/>
            <wp:wrapTight wrapText="bothSides">
              <wp:wrapPolygon edited="0">
                <wp:start x="0" y="0"/>
                <wp:lineTo x="0" y="21448"/>
                <wp:lineTo x="21563" y="21448"/>
                <wp:lineTo x="21563" y="0"/>
                <wp:lineTo x="0" y="0"/>
              </wp:wrapPolygon>
            </wp:wrapTight>
            <wp:docPr id="1409266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26639" name="รูปภาพ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3415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188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ในช่วงเดือนตุลาคม-พฤษจิกายน จะเป็นช่วงใบไม้เปลี่ยนสี</w:t>
      </w:r>
      <w:r w:rsidR="00622493" w:rsidRPr="00144A1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ขึ้นอยู่กับสายพันธุ์และสภาพอากาศ</w:t>
      </w:r>
    </w:p>
    <w:p w14:paraId="75C26A3B" w14:textId="6DD7A855" w:rsidR="00622493" w:rsidRPr="003F574F" w:rsidRDefault="00622493" w:rsidP="0062249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ได้เวลาอันสมควร </w:t>
      </w:r>
      <w:r w:rsidRPr="003F574F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3F574F">
        <w:rPr>
          <w:rFonts w:ascii="TH SarabunPSK" w:hAnsi="TH SarabunPSK" w:cs="TH SarabunPSK"/>
          <w:color w:val="0070C0"/>
          <w:sz w:val="32"/>
          <w:szCs w:val="32"/>
          <w:cs/>
        </w:rPr>
        <w:t xml:space="preserve">เมืองเม่าเสี้ยน </w:t>
      </w:r>
      <w:r w:rsidRPr="003F574F">
        <w:rPr>
          <w:rFonts w:ascii="TH SarabunPSK" w:hAnsi="TH SarabunPSK" w:cs="TH SarabunPSK"/>
          <w:color w:val="FF0000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/>
          <w:color w:val="FF0000"/>
          <w:sz w:val="32"/>
          <w:szCs w:val="32"/>
        </w:rPr>
        <w:t>2.5</w:t>
      </w:r>
      <w:r w:rsidRPr="003F574F">
        <w:rPr>
          <w:rFonts w:ascii="TH SarabunPSK" w:hAnsi="TH SarabunPSK" w:cs="TH SarabunPSK"/>
          <w:color w:val="FF0000"/>
          <w:sz w:val="32"/>
          <w:szCs w:val="32"/>
          <w:cs/>
        </w:rPr>
        <w:t xml:space="preserve"> ชั่วโมง) </w:t>
      </w:r>
      <w:r w:rsidRPr="003F574F">
        <w:rPr>
          <w:rFonts w:ascii="TH SarabunPSK" w:hAnsi="TH SarabunPSK" w:cs="TH SarabunPSK"/>
          <w:sz w:val="32"/>
          <w:szCs w:val="32"/>
          <w:cs/>
        </w:rPr>
        <w:t>อำเภอหนึ่งในจังหวัดปกครองตนเองชนชาติทิเบตและเชียงอาป้า มีประวัติศาสตร์อันยาวนาน ผ่านการเปลี่ยนแปลงทางสังคมและวัฒนธรรมมาหลายยุคหลายสมัย  เมืองเล็กๆ แห่งนี้เต็มไปด้วยความสวยงามและมีชื่อเสียงโด่งดังไปทั่วโลก ที่นี่ยังเป็นถิ่นที่อยู่อาศัยของชนกลุ่มน้อยหลายกลุ่ม โดยเฉพาะชาวเชียง ซึ่งมีวัฒนธรรมและวิถีชีวิตที่เป็นเอกลักษณ์ อีกทั้งยังล้อมรอบไปด้วยธรรมชาติที่สวยงาม ทั้งภูเขา ป่าไม้ แม่น้ำ ทำให้เมืองเม่าเสี้ยนมีอากาศบริสุทธิ์ และเป็นแหล่งผลิตสินค้าการเกษตรหลายชนิด</w:t>
      </w:r>
    </w:p>
    <w:p w14:paraId="3E725AFC" w14:textId="77777777" w:rsidR="00622493" w:rsidRDefault="00622493" w:rsidP="00622493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รับประทานค่ำ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</w:p>
    <w:p w14:paraId="2933B80B" w14:textId="32271971" w:rsidR="006F2C56" w:rsidRPr="00156571" w:rsidRDefault="00622493" w:rsidP="001152D3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3F574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Segoe UI Emoji" w:hAnsi="Segoe UI Emoji"/>
          <w:sz w:val="32"/>
          <w:szCs w:val="32"/>
          <w:cs/>
        </w:rPr>
        <w:tab/>
      </w:r>
      <w:r w:rsidRPr="003F574F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3F57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817D4" w:rsidRPr="000817D4">
        <w:rPr>
          <w:rFonts w:ascii="TH SarabunPSK" w:hAnsi="TH SarabunPSK" w:cs="TH SarabunPSK"/>
          <w:b/>
          <w:bCs/>
          <w:sz w:val="32"/>
          <w:szCs w:val="32"/>
        </w:rPr>
        <w:t>MOUNTAIN WHISPER</w:t>
      </w:r>
      <w:r w:rsidRPr="003F57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35ABE580" w14:textId="77777777" w:rsidR="00622493" w:rsidRPr="006F2C56" w:rsidRDefault="00622493" w:rsidP="001152D3">
      <w:pPr>
        <w:pStyle w:val="a8"/>
        <w:rPr>
          <w:rFonts w:ascii="TH SarabunPSK" w:eastAsia="Times New Roman" w:hAnsi="TH SarabunPSK"/>
          <w:b/>
          <w:bCs/>
          <w:color w:val="FF0000"/>
          <w:sz w:val="18"/>
          <w:szCs w:val="18"/>
        </w:rPr>
      </w:pPr>
    </w:p>
    <w:p w14:paraId="125B06A7" w14:textId="02245D95" w:rsidR="00C76297" w:rsidRPr="001D3FE3" w:rsidRDefault="006F2C56" w:rsidP="00EA547A">
      <w:pPr>
        <w:pStyle w:val="a8"/>
        <w:shd w:val="clear" w:color="auto" w:fill="FFABF5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วันที่สาม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1152D3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เดินทางไปเฮ</w:t>
      </w:r>
      <w:r w:rsidR="0015145D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</w:t>
      </w:r>
      <w:proofErr w:type="spellStart"/>
      <w:r w:rsidR="001152D3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สุ่ย</w:t>
      </w:r>
      <w:proofErr w:type="spellEnd"/>
      <w:r w:rsidR="001152D3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-เที่ยวอุทยานธารน้ำแข็ง</w:t>
      </w:r>
      <w:proofErr w:type="spellStart"/>
      <w:r w:rsidR="001152D3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ต๋า</w:t>
      </w:r>
      <w:proofErr w:type="spellEnd"/>
      <w:r w:rsidR="001152D3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กู</w:t>
      </w:r>
      <w:proofErr w:type="spellStart"/>
      <w:r w:rsidR="001152D3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๋ปิง</w:t>
      </w:r>
      <w:proofErr w:type="spellEnd"/>
      <w:r w:rsidR="001152D3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ชวน</w:t>
      </w:r>
      <w:r w:rsidR="001152D3" w:rsidRPr="00D671A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(รวมกระเ</w:t>
      </w:r>
      <w:r w:rsidR="006857C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ข้</w:t>
      </w:r>
      <w:r w:rsidR="001152D3" w:rsidRPr="00D671A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า+รถ</w:t>
      </w:r>
      <w:r w:rsidR="00A66A3E" w:rsidRPr="00D671A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อุทยาน</w:t>
      </w:r>
      <w:r w:rsidR="006857C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ฯ</w:t>
      </w:r>
      <w:r w:rsidR="001152D3" w:rsidRPr="00D671A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="001152D3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-กลับตูเจียง</w:t>
      </w:r>
      <w:proofErr w:type="spellStart"/>
      <w:r w:rsidR="001152D3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เยี่ยน</w:t>
      </w:r>
      <w:proofErr w:type="spellEnd"/>
    </w:p>
    <w:p w14:paraId="4D6CA156" w14:textId="29EC523C" w:rsidR="001152D3" w:rsidRPr="001D3FE3" w:rsidRDefault="00C76297" w:rsidP="00EA547A">
      <w:pPr>
        <w:pStyle w:val="a8"/>
        <w:shd w:val="clear" w:color="auto" w:fill="FFABF5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1152D3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-สะพานหนานเฉียว-ธารน้ำตาสีฟ้า </w:t>
      </w:r>
      <w:r w:rsidR="001152D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Blue Tears</w:t>
      </w:r>
    </w:p>
    <w:p w14:paraId="0EAAAC21" w14:textId="4F552BE3" w:rsidR="00875932" w:rsidRDefault="00256D9F" w:rsidP="003F574F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3F574F"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 w:rsidR="00C7629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776BA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A06CDD2" w14:textId="2C519D18" w:rsidR="00203DF3" w:rsidRPr="007E665F" w:rsidRDefault="006857C8" w:rsidP="00203DF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0944" behindDoc="0" locked="0" layoutInCell="1" allowOverlap="1" wp14:anchorId="55221F4E" wp14:editId="6955BF5E">
            <wp:simplePos x="0" y="0"/>
            <wp:positionH relativeFrom="margin">
              <wp:align>right</wp:align>
            </wp:positionH>
            <wp:positionV relativeFrom="paragraph">
              <wp:posOffset>1831340</wp:posOffset>
            </wp:positionV>
            <wp:extent cx="6995795" cy="2506980"/>
            <wp:effectExtent l="0" t="0" r="0" b="7620"/>
            <wp:wrapSquare wrapText="bothSides"/>
            <wp:docPr id="673934236" name="รูปภาพ 5" descr="รูปภาพประกอบด้วย ข้อความ, การเล่นสกี, หิมะ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934236" name="รูปภาพ 5" descr="รูปภาพประกอบด้วย ข้อความ, การเล่นสกี, หิมะ, กลางแจ้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795" cy="2506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D7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="00635D7F" w:rsidRPr="007E66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เมืองเฮย</w:t>
      </w:r>
      <w:proofErr w:type="spellStart"/>
      <w:r w:rsidR="00635D7F" w:rsidRPr="007E66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สุ่ย</w:t>
      </w:r>
      <w:proofErr w:type="spellEnd"/>
      <w:r w:rsidR="00635D7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(ใช้เวลาเดินทางประมาณ 2 ชั่วโมง)เพื่อเดินทางไปยัง </w:t>
      </w:r>
      <w:r w:rsidR="00635D7F" w:rsidRPr="00A93CB8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อุทยานธารน้ำแข็ง</w:t>
      </w:r>
      <w:proofErr w:type="spellStart"/>
      <w:r w:rsidR="00635D7F" w:rsidRPr="00A93CB8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ต๋า</w:t>
      </w:r>
      <w:proofErr w:type="spellEnd"/>
      <w:r w:rsidR="00635D7F" w:rsidRPr="00A93CB8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กู่</w:t>
      </w:r>
      <w:r w:rsidR="00635D7F" w:rsidRPr="00A93CB8">
        <w:rPr>
          <w:rFonts w:ascii="TH SarabunPSK" w:eastAsia="Times New Roman" w:hAnsi="TH SarabunPSK" w:cs="TH SarabunPSK" w:hint="cs"/>
          <w:color w:val="0070C0"/>
          <w:sz w:val="32"/>
          <w:szCs w:val="32"/>
          <w:cs/>
        </w:rPr>
        <w:t xml:space="preserve"> </w:t>
      </w:r>
      <w:r w:rsidR="00691885">
        <w:rPr>
          <w:rFonts w:ascii="TH SarabunPSK" w:eastAsia="Times New Roman" w:hAnsi="TH SarabunPSK" w:cs="TH SarabunPSK" w:hint="cs"/>
          <w:color w:val="0070C0"/>
          <w:sz w:val="32"/>
          <w:szCs w:val="32"/>
          <w:cs/>
        </w:rPr>
        <w:t>ปิงชวน</w:t>
      </w:r>
      <w:r w:rsidR="00635D7F" w:rsidRPr="0069188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(รวมกระเช้าขึ้นลง</w:t>
      </w:r>
      <w:r w:rsidR="00635D7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) </w:t>
      </w:r>
      <w:proofErr w:type="spellStart"/>
      <w:r w:rsidR="00635D7F" w:rsidRPr="0084786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ต๋า</w:t>
      </w:r>
      <w:proofErr w:type="spellEnd"/>
      <w:r w:rsidR="00635D7F" w:rsidRPr="0084786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กู่ปิงชวน</w:t>
      </w:r>
      <w:r w:rsidR="00635D7F" w:rsidRPr="00847869">
        <w:rPr>
          <w:rFonts w:ascii="TH SarabunPSK" w:eastAsia="Times New Roman" w:hAnsi="TH SarabunPSK" w:cs="TH SarabunPSK"/>
          <w:sz w:val="32"/>
          <w:szCs w:val="32"/>
          <w:cs/>
        </w:rPr>
        <w:t xml:space="preserve"> หรือ </w:t>
      </w:r>
      <w:r w:rsidR="00635D7F" w:rsidRPr="00847869">
        <w:rPr>
          <w:rFonts w:ascii="TH SarabunPSK" w:eastAsia="Times New Roman" w:hAnsi="TH SarabunPSK" w:cs="TH SarabunPSK"/>
          <w:b/>
          <w:bCs/>
          <w:sz w:val="32"/>
          <w:szCs w:val="32"/>
        </w:rPr>
        <w:t>Dagu Glacier National Park</w:t>
      </w:r>
      <w:r w:rsidR="00635D7F" w:rsidRPr="0084786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635D7F" w:rsidRPr="00847869">
        <w:rPr>
          <w:rFonts w:ascii="TH SarabunPSK" w:eastAsia="Times New Roman" w:hAnsi="TH SarabunPSK" w:cs="TH SarabunPSK"/>
          <w:sz w:val="32"/>
          <w:szCs w:val="32"/>
          <w:cs/>
        </w:rPr>
        <w:t>เป็นธารน้ำแข็งกลาเซ</w:t>
      </w:r>
      <w:proofErr w:type="spellStart"/>
      <w:r w:rsidR="00635D7F" w:rsidRPr="00847869">
        <w:rPr>
          <w:rFonts w:ascii="TH SarabunPSK" w:eastAsia="Times New Roman" w:hAnsi="TH SarabunPSK" w:cs="TH SarabunPSK"/>
          <w:sz w:val="32"/>
          <w:szCs w:val="32"/>
          <w:cs/>
        </w:rPr>
        <w:t>ียร์</w:t>
      </w:r>
      <w:proofErr w:type="spellEnd"/>
      <w:r w:rsidR="00635D7F" w:rsidRPr="00847869">
        <w:rPr>
          <w:rFonts w:ascii="TH SarabunPSK" w:eastAsia="Times New Roman" w:hAnsi="TH SarabunPSK" w:cs="TH SarabunPSK"/>
          <w:sz w:val="32"/>
          <w:szCs w:val="32"/>
          <w:cs/>
        </w:rPr>
        <w:t>ที่สวยงามที่สุดแห่งหนึ่งของโลก และเป็นสถานที่ท่องเที่ยวระดับ 4</w:t>
      </w:r>
      <w:r w:rsidR="00635D7F" w:rsidRPr="00847869">
        <w:rPr>
          <w:rFonts w:ascii="TH SarabunPSK" w:eastAsia="Times New Roman" w:hAnsi="TH SarabunPSK" w:cs="TH SarabunPSK"/>
          <w:sz w:val="32"/>
          <w:szCs w:val="32"/>
        </w:rPr>
        <w:t xml:space="preserve">A </w:t>
      </w:r>
      <w:r w:rsidR="00635D7F" w:rsidRPr="00847869">
        <w:rPr>
          <w:rFonts w:ascii="TH SarabunPSK" w:eastAsia="Times New Roman" w:hAnsi="TH SarabunPSK" w:cs="TH SarabunPSK"/>
          <w:sz w:val="32"/>
          <w:szCs w:val="32"/>
          <w:cs/>
        </w:rPr>
        <w:t>ของจีน ตั้งอยู่ที่เมืองเฮย</w:t>
      </w:r>
      <w:proofErr w:type="spellStart"/>
      <w:r w:rsidR="00635D7F" w:rsidRPr="00847869">
        <w:rPr>
          <w:rFonts w:ascii="TH SarabunPSK" w:eastAsia="Times New Roman" w:hAnsi="TH SarabunPSK" w:cs="TH SarabunPSK"/>
          <w:sz w:val="32"/>
          <w:szCs w:val="32"/>
          <w:cs/>
        </w:rPr>
        <w:t>สุ่ย</w:t>
      </w:r>
      <w:proofErr w:type="spellEnd"/>
      <w:r w:rsidR="00635D7F" w:rsidRPr="00847869">
        <w:rPr>
          <w:rFonts w:ascii="TH SarabunPSK" w:eastAsia="Times New Roman" w:hAnsi="TH SarabunPSK" w:cs="TH SarabunPSK"/>
          <w:sz w:val="32"/>
          <w:szCs w:val="32"/>
          <w:cs/>
        </w:rPr>
        <w:t xml:space="preserve"> ในมณฑลเสฉวน ห่างจากเมืองเฉ</w:t>
      </w:r>
      <w:proofErr w:type="spellStart"/>
      <w:r w:rsidR="00635D7F" w:rsidRPr="00847869">
        <w:rPr>
          <w:rFonts w:ascii="TH SarabunPSK" w:eastAsia="Times New Roman" w:hAnsi="TH SarabunPSK" w:cs="TH SarabunPSK"/>
          <w:sz w:val="32"/>
          <w:szCs w:val="32"/>
          <w:cs/>
        </w:rPr>
        <w:t>ิง</w:t>
      </w:r>
      <w:proofErr w:type="spellEnd"/>
      <w:r w:rsidR="00635D7F" w:rsidRPr="00847869">
        <w:rPr>
          <w:rFonts w:ascii="TH SarabunPSK" w:eastAsia="Times New Roman" w:hAnsi="TH SarabunPSK" w:cs="TH SarabunPSK"/>
          <w:sz w:val="32"/>
          <w:szCs w:val="32"/>
          <w:cs/>
        </w:rPr>
        <w:t>ตูประมาณ 300 กิโลเมตร ถือเป็นธารน้ำแข็งที่อายุน้อยที่สุด ที่ตั้งอยู่ในระดับความสูงที่ต่ำที่สุด และอยู่ใกล้กับเมืองมากที่สุดในบรรดาธารน้ำแข็งทั้งหมด โดยอยู่สูงจากระดับน้ำทะเลประมาณ 3</w:t>
      </w:r>
      <w:r w:rsidR="00635D7F" w:rsidRPr="00847869">
        <w:rPr>
          <w:rFonts w:ascii="TH SarabunPSK" w:eastAsia="Times New Roman" w:hAnsi="TH SarabunPSK" w:cs="TH SarabunPSK"/>
          <w:sz w:val="32"/>
          <w:szCs w:val="32"/>
        </w:rPr>
        <w:t>,</w:t>
      </w:r>
      <w:r w:rsidR="00635D7F" w:rsidRPr="00847869">
        <w:rPr>
          <w:rFonts w:ascii="TH SarabunPSK" w:eastAsia="Times New Roman" w:hAnsi="TH SarabunPSK" w:cs="TH SarabunPSK"/>
          <w:sz w:val="32"/>
          <w:szCs w:val="32"/>
          <w:cs/>
        </w:rPr>
        <w:t>800-5</w:t>
      </w:r>
      <w:r w:rsidR="00635D7F" w:rsidRPr="00847869">
        <w:rPr>
          <w:rFonts w:ascii="TH SarabunPSK" w:eastAsia="Times New Roman" w:hAnsi="TH SarabunPSK" w:cs="TH SarabunPSK"/>
          <w:sz w:val="32"/>
          <w:szCs w:val="32"/>
        </w:rPr>
        <w:t>,</w:t>
      </w:r>
      <w:r w:rsidR="00635D7F" w:rsidRPr="00847869">
        <w:rPr>
          <w:rFonts w:ascii="TH SarabunPSK" w:eastAsia="Times New Roman" w:hAnsi="TH SarabunPSK" w:cs="TH SarabunPSK"/>
          <w:sz w:val="32"/>
          <w:szCs w:val="32"/>
          <w:cs/>
        </w:rPr>
        <w:t>100 เมตร จุดสูงที่สุดที่นักท่องเที่ยวสามารถขึ้นไปได้จะอยู่ที่ 4</w:t>
      </w:r>
      <w:r w:rsidR="00635D7F" w:rsidRPr="00847869">
        <w:rPr>
          <w:rFonts w:ascii="TH SarabunPSK" w:eastAsia="Times New Roman" w:hAnsi="TH SarabunPSK" w:cs="TH SarabunPSK"/>
          <w:sz w:val="32"/>
          <w:szCs w:val="32"/>
        </w:rPr>
        <w:t>,</w:t>
      </w:r>
      <w:r w:rsidR="00635D7F" w:rsidRPr="00847869">
        <w:rPr>
          <w:rFonts w:ascii="TH SarabunPSK" w:eastAsia="Times New Roman" w:hAnsi="TH SarabunPSK" w:cs="TH SarabunPSK"/>
          <w:sz w:val="32"/>
          <w:szCs w:val="32"/>
          <w:cs/>
        </w:rPr>
        <w:t>860 เมตร</w:t>
      </w:r>
    </w:p>
    <w:p w14:paraId="52A33D8E" w14:textId="3E6E6626" w:rsidR="00635D7F" w:rsidRDefault="00635D7F" w:rsidP="00635D7F">
      <w:pPr>
        <w:pStyle w:val="a8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bookmarkStart w:id="1" w:name="_Hlk200033557"/>
      <w:r w:rsidRPr="00144A1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การตก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และความหนา</w:t>
      </w:r>
      <w:r w:rsidRPr="00144A1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ของหิมะขึ้นอยู่กับสภาพอากาศ</w:t>
      </w:r>
    </w:p>
    <w:p w14:paraId="1BD548B9" w14:textId="77777777" w:rsidR="00622493" w:rsidRDefault="00622493" w:rsidP="00635D7F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B7D56DD" w14:textId="1E902B2E" w:rsidR="00635D7F" w:rsidRDefault="00635D7F" w:rsidP="00635D7F">
      <w:pPr>
        <w:pStyle w:val="a8"/>
        <w:rPr>
          <w:rFonts w:ascii="TH SarabunPSK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 w:rsidR="00C7629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5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727A33CC" w14:textId="3EAFE763" w:rsidR="00635D7F" w:rsidRPr="002B6B2B" w:rsidRDefault="00635D7F" w:rsidP="00635D7F">
      <w:pPr>
        <w:tabs>
          <w:tab w:val="left" w:pos="0"/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bookmarkEnd w:id="1"/>
      <w:r w:rsidR="00C7629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ช่วงบ่าย นำท่านเดินทางกลับไปที่เมืองตูเจียง</w:t>
      </w:r>
      <w:proofErr w:type="spellStart"/>
      <w:r w:rsidR="00C7629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เยี่ยน</w:t>
      </w:r>
      <w:proofErr w:type="spellEnd"/>
      <w:r w:rsidR="00C7629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(ใช้เวลาเดินทางประมาณ 4 ชั่วโมง)</w:t>
      </w:r>
    </w:p>
    <w:p w14:paraId="0D3F0DC9" w14:textId="240ED81F" w:rsidR="00C76297" w:rsidRPr="00E34862" w:rsidRDefault="00C76297" w:rsidP="006857C8">
      <w:pPr>
        <w:tabs>
          <w:tab w:val="left" w:pos="0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12A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4144D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เมืองโบราณตูเจียง</w:t>
      </w:r>
      <w:proofErr w:type="spellStart"/>
      <w:r w:rsidRPr="0014144D">
        <w:rPr>
          <w:rFonts w:ascii="TH SarabunPSK" w:hAnsi="TH SarabunPSK" w:cs="TH SarabunPSK" w:hint="cs"/>
          <w:b/>
          <w:bCs/>
          <w:sz w:val="32"/>
          <w:szCs w:val="32"/>
          <w:cs/>
        </w:rPr>
        <w:t>เยี่ยน</w:t>
      </w:r>
      <w:proofErr w:type="spellEnd"/>
      <w:r w:rsidRPr="0014144D">
        <w:rPr>
          <w:rFonts w:ascii="TH SarabunPSK" w:hAnsi="TH SarabunPSK" w:cs="TH SarabunPSK" w:hint="cs"/>
          <w:sz w:val="32"/>
          <w:szCs w:val="32"/>
          <w:cs/>
        </w:rPr>
        <w:t xml:space="preserve"> เมืองนี้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แหล่ง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โครงการชลประทาน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ต้นแบบสมัย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โบราณที่มีประวัติยาวนาน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มาก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กว่า 2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274 ปี ตั้งอยู่ในมณฑลเสฉวน เพื่อแก้ปัญหาน้ำท่วมในพื้นที่ลุ่มแม่น้ำ </w:t>
      </w:r>
      <w:proofErr w:type="spellStart"/>
      <w:r w:rsidRPr="00112A7D">
        <w:rPr>
          <w:rFonts w:ascii="TH SarabunPSK" w:hAnsi="TH SarabunPSK" w:cs="TH SarabunPSK"/>
          <w:color w:val="000000" w:themeColor="text1"/>
          <w:sz w:val="32"/>
          <w:szCs w:val="32"/>
        </w:rPr>
        <w:t>Minjiang</w:t>
      </w:r>
      <w:proofErr w:type="spellEnd"/>
      <w:r w:rsidRPr="00112A7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และเพื่อจัดสรรน้ำสำหรับการเกษตรนี้ โดยการสร้างควบคุมน้ำที่ไม่ต้องพึ่งพาเขื่อนชลประทานนี้ยังคงใช้งานได้ดีจนถึงปัจจุบันและได้รับการยกย่องให้เป็นหนึ่งในมรดกโลกโดยองค์การยูเนสโก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ยังถือเป็นต้นแบบของภูมิปัญญาด้านการจัดการทรัพยากรน้ำของจีน ไม่เพียงแต่ได้รับการ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ยกย่อ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ด้านวิศวกรรมอันชาญฉลาดและประโยชน์ต่อระบบนิเวศเท่านั้นแต่ยังเป็นที่รู้จักในฐานะสถานที่ชมความงามของปรากฏการณ์ “น้ำตาสีฟ้า” ที่ตราตรึงใจนักท่องเที่ยวทั่วโลก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ให้ท่าน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เข้าชม</w:t>
      </w:r>
      <w:r w:rsidRPr="00F810BF">
        <w:rPr>
          <w:rFonts w:ascii="TH SarabunPSK" w:hAnsi="TH SarabunPSK" w:cs="TH SarabunPSK" w:hint="cs"/>
          <w:color w:val="4472C4" w:themeColor="accent1"/>
          <w:sz w:val="32"/>
          <w:szCs w:val="32"/>
          <w:cs/>
        </w:rPr>
        <w:t xml:space="preserve"> </w:t>
      </w:r>
      <w:r w:rsidRPr="001414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ธารน้ำสีฟ้า </w:t>
      </w:r>
      <w:r w:rsidRPr="0014144D">
        <w:rPr>
          <w:rFonts w:ascii="TH SarabunPSK" w:hAnsi="TH SarabunPSK" w:cs="TH SarabunPSK"/>
          <w:b/>
          <w:bCs/>
          <w:sz w:val="32"/>
          <w:szCs w:val="32"/>
        </w:rPr>
        <w:t>Blue Tears</w:t>
      </w:r>
      <w:r w:rsidRPr="001414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เป็นจุดท่องเที่ยวที่เต็มไปด้วยมนต์เสน่ห์แห่งสถาปัตยกรรมจีน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แบบ</w:t>
      </w:r>
      <w:r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ดั้งเดิม ทอดยาวข้ามแม่น้ำ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กลายเป็นภาพอันน่าประทับใจยามค่ำคืนเมื่อแสงไฟตกแต่งส่องสะท้อนน้ำให้กลายเป็นสีฟ้าน้ำเงิน ดูสวยงามราวกับโลกแห่งจินตนาการ ความพิเศษอยู่ที่การจัดไฟอย่างประณีต ซึ่งช่วยเน้นให้สะพานมีชีวิตชีวาท่ามกลางบรรยากาศยามค่ำคืน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ที่ราย</w:t>
      </w:r>
      <w:r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รอบ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ไปด้วย</w:t>
      </w:r>
      <w:r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ภูเขาและต้นไม้เพิ่มความรู้สึกสงบและสดชื่น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เมื่อเดินข้ามสะพานนี้แล้วได้สัมผัสกับบรรยากาศรอบ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ๆ มี</w:t>
      </w:r>
      <w:r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แสงไฟที่ส่องประกายลงสู่ผืนน้ำจึงเป็นประสบการณ์ที่ทำให้รู้สึกผ่อนคลายและเต็มไป</w:t>
      </w:r>
      <w:r w:rsidR="006857C8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2992" behindDoc="0" locked="0" layoutInCell="1" allowOverlap="1" wp14:anchorId="17C4305A" wp14:editId="5EC8937F">
            <wp:simplePos x="0" y="0"/>
            <wp:positionH relativeFrom="margin">
              <wp:posOffset>-34290</wp:posOffset>
            </wp:positionH>
            <wp:positionV relativeFrom="paragraph">
              <wp:posOffset>1617980</wp:posOffset>
            </wp:positionV>
            <wp:extent cx="7002780" cy="2382520"/>
            <wp:effectExtent l="0" t="0" r="7620" b="0"/>
            <wp:wrapSquare wrapText="bothSides"/>
            <wp:docPr id="195563607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636075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780" cy="238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ด้วยความประทับใจที่ยากจะลืม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2523458B" w14:textId="4BCF8DCE" w:rsidR="00C76297" w:rsidRPr="0014144D" w:rsidRDefault="00C76297" w:rsidP="00C76297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รับประทานค่ำ ณ ภัตตาคาร (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6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52FBB96" w14:textId="5C857775" w:rsidR="00C76297" w:rsidRPr="0014144D" w:rsidRDefault="00C76297" w:rsidP="00C76297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2212D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F221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SHANG HE CHEN YUE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08FB6A9C" w14:textId="1B6BB487" w:rsidR="00C76297" w:rsidRPr="001D3FE3" w:rsidRDefault="00C76297" w:rsidP="00EA547A">
      <w:pPr>
        <w:pStyle w:val="a8"/>
        <w:shd w:val="clear" w:color="auto" w:fill="FFABF5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วันที่สี่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เที่ยวภูเขา</w:t>
      </w:r>
      <w:r w:rsidR="006C50F9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สี่ดรุณี</w:t>
      </w:r>
      <w:r w:rsidR="004D3FC6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(รวมรถอุทยานฯ)เดินทางกลับพักตูเจียง</w:t>
      </w:r>
      <w:proofErr w:type="spellStart"/>
      <w:r w:rsidR="004D3FC6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เยี่ยน</w:t>
      </w:r>
      <w:proofErr w:type="spellEnd"/>
    </w:p>
    <w:p w14:paraId="33AEA231" w14:textId="2C9977E5" w:rsidR="00C76297" w:rsidRPr="00C76297" w:rsidRDefault="00C76297" w:rsidP="00C76297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A201299" w14:textId="60A6D768" w:rsidR="004D3FC6" w:rsidRDefault="004D3FC6" w:rsidP="00F823CE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A301B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  <w:cs/>
        </w:rPr>
        <w:t>อุทยานภูเขาสี่ดรุณี (</w:t>
      </w:r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</w:rPr>
        <w:t xml:space="preserve">Mount </w:t>
      </w:r>
      <w:proofErr w:type="spellStart"/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</w:rPr>
        <w:t>Siguniang</w:t>
      </w:r>
      <w:proofErr w:type="spellEnd"/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</w:rPr>
        <w:t xml:space="preserve"> </w:t>
      </w:r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  <w:cs/>
        </w:rPr>
        <w:t xml:space="preserve">หรือ </w:t>
      </w:r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</w:rPr>
        <w:t>Four Girls Mountain</w:t>
      </w:r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  <w:cs/>
        </w:rPr>
        <w:t xml:space="preserve">) </w:t>
      </w:r>
      <w:r w:rsidRPr="000A301B">
        <w:rPr>
          <w:rFonts w:ascii="TH SarabunPSK" w:hAnsi="TH SarabunPSK" w:cs="TH SarabunPSK" w:hint="cs"/>
          <w:sz w:val="32"/>
          <w:szCs w:val="32"/>
          <w:cs/>
        </w:rPr>
        <w:t xml:space="preserve">หรือชื่อเรียกในภาษาจีนว่า </w:t>
      </w:r>
      <w:r w:rsidR="00E50D17">
        <w:rPr>
          <w:rFonts w:ascii="TH SarabunPSK" w:hAnsi="TH SarabunPSK" w:cs="TH SarabunPSK"/>
          <w:color w:val="006FC0"/>
          <w:sz w:val="32"/>
          <w:szCs w:val="32"/>
        </w:rPr>
        <w:t>‘</w:t>
      </w:r>
      <w:r w:rsidRPr="000A301B">
        <w:rPr>
          <w:rFonts w:ascii="TH SarabunPSK" w:hAnsi="TH SarabunPSK" w:cs="TH SarabunPSK" w:hint="cs"/>
          <w:color w:val="006FC0"/>
          <w:sz w:val="32"/>
          <w:szCs w:val="32"/>
          <w:cs/>
        </w:rPr>
        <w:t>ซื่อกูเหนียงซาน</w:t>
      </w:r>
      <w:r w:rsidR="00E50D17">
        <w:rPr>
          <w:rFonts w:ascii="TH SarabunPSK" w:hAnsi="TH SarabunPSK" w:cs="TH SarabunPSK"/>
          <w:color w:val="006FC0"/>
          <w:sz w:val="32"/>
          <w:szCs w:val="32"/>
        </w:rPr>
        <w:t>’</w:t>
      </w:r>
      <w:r w:rsidRPr="000A301B">
        <w:rPr>
          <w:rFonts w:ascii="TH SarabunPSK" w:hAnsi="TH SarabunPSK" w:cs="TH SarabunPSK" w:hint="cs"/>
          <w:color w:val="006FC0"/>
          <w:sz w:val="32"/>
          <w:szCs w:val="32"/>
        </w:rPr>
        <w:t xml:space="preserve"> </w:t>
      </w:r>
      <w:r w:rsidRPr="000A301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(เดินทางใช้เวลาเดินทางประมาณ 3-4 ชั่วโมง) </w:t>
      </w:r>
      <w:r w:rsidRPr="000A301B">
        <w:rPr>
          <w:rFonts w:ascii="TH SarabunPSK" w:hAnsi="TH SarabunPSK" w:cs="TH SarabunPSK" w:hint="cs"/>
          <w:sz w:val="32"/>
          <w:szCs w:val="32"/>
          <w:cs/>
        </w:rPr>
        <w:t>อยู่สูงกว่าระดับน้ำทะเลราว 5</w:t>
      </w:r>
      <w:r w:rsidRPr="000A301B">
        <w:rPr>
          <w:rFonts w:ascii="TH SarabunPSK" w:hAnsi="TH SarabunPSK" w:cs="TH SarabunPSK" w:hint="cs"/>
          <w:sz w:val="32"/>
          <w:szCs w:val="32"/>
        </w:rPr>
        <w:t>,</w:t>
      </w:r>
      <w:r w:rsidRPr="000A301B">
        <w:rPr>
          <w:rFonts w:ascii="TH SarabunPSK" w:hAnsi="TH SarabunPSK" w:cs="TH SarabunPSK" w:hint="cs"/>
          <w:sz w:val="32"/>
          <w:szCs w:val="32"/>
          <w:cs/>
        </w:rPr>
        <w:t>000 เมตร ตั้งอยู่ในอำเภอเสี่ยวจิน เขตปกครองตนเองชนชาติทิเบตและเชียงอาป้า มณฑลเสฉวนทางตะวันตกเฉียงใต้ของจีน ห่างจากนครเฉ</w:t>
      </w:r>
      <w:proofErr w:type="spellStart"/>
      <w:r w:rsidRPr="000A301B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Pr="000A301B">
        <w:rPr>
          <w:rFonts w:ascii="TH SarabunPSK" w:hAnsi="TH SarabunPSK" w:cs="TH SarabunPSK" w:hint="cs"/>
          <w:sz w:val="32"/>
          <w:szCs w:val="32"/>
          <w:cs/>
        </w:rPr>
        <w:t>ตูราว 220 กิโลเมตร เป็นส่วนหนึ่งของอุทยานฉางผิง ชาวทิเบตเรียกขานกันในนามเทพศักดิ์สิทธิ์ “</w:t>
      </w:r>
      <w:proofErr w:type="spellStart"/>
      <w:r w:rsidRPr="000A301B">
        <w:rPr>
          <w:rFonts w:ascii="TH SarabunPSK" w:hAnsi="TH SarabunPSK" w:cs="TH SarabunPSK" w:hint="cs"/>
          <w:sz w:val="32"/>
          <w:szCs w:val="32"/>
        </w:rPr>
        <w:t>Skola</w:t>
      </w:r>
      <w:proofErr w:type="spellEnd"/>
      <w:r w:rsidRPr="000A301B">
        <w:rPr>
          <w:rFonts w:ascii="TH SarabunPSK" w:hAnsi="TH SarabunPSK" w:cs="TH SarabunPSK" w:hint="cs"/>
          <w:sz w:val="32"/>
          <w:szCs w:val="32"/>
          <w:cs/>
        </w:rPr>
        <w:t>” ซึ่งแปลว่า “เทพเจ้าผู้ปกปักรักษา” เป็นหุบเขาที่งดงามจนได้รับการขนานนามว่า ภูเขาแอล</w:t>
      </w:r>
      <w:proofErr w:type="spellStart"/>
      <w:r w:rsidRPr="000A301B">
        <w:rPr>
          <w:rFonts w:ascii="TH SarabunPSK" w:hAnsi="TH SarabunPSK" w:cs="TH SarabunPSK" w:hint="cs"/>
          <w:sz w:val="32"/>
          <w:szCs w:val="32"/>
          <w:cs/>
        </w:rPr>
        <w:t>ป์</w:t>
      </w:r>
      <w:proofErr w:type="spellEnd"/>
      <w:r w:rsidRPr="000A301B">
        <w:rPr>
          <w:rFonts w:ascii="TH SarabunPSK" w:hAnsi="TH SarabunPSK" w:cs="TH SarabunPSK" w:hint="cs"/>
          <w:sz w:val="32"/>
          <w:szCs w:val="32"/>
          <w:cs/>
        </w:rPr>
        <w:t xml:space="preserve">แห่งเมืองเสฉวน ด้วยลักษณะรูปทรงของยอดเขาสี่ลูกที่เรียงรายติดกัน เมื่อมองจากระยะไกลจะเห็นยอดเขาปกคลุมไปด้วยหิมะขาวโพลนดูคล้ายกับสี่สาวงามกำลังสวมผ้าคลุมศีรษะ ยืนเรียงรายกันอย่างสง่างาม จึงเป็นที่มาของชื่ออันไพเราะนี้ </w:t>
      </w:r>
    </w:p>
    <w:p w14:paraId="6C904AE4" w14:textId="77599919" w:rsidR="006857C8" w:rsidRDefault="00853F08" w:rsidP="00853F08">
      <w:pPr>
        <w:pStyle w:val="a8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4192" behindDoc="1" locked="0" layoutInCell="1" allowOverlap="1" wp14:anchorId="325EC38E" wp14:editId="5C69DE3E">
            <wp:simplePos x="0" y="0"/>
            <wp:positionH relativeFrom="margin">
              <wp:align>left</wp:align>
            </wp:positionH>
            <wp:positionV relativeFrom="paragraph">
              <wp:posOffset>410210</wp:posOffset>
            </wp:positionV>
            <wp:extent cx="7048500" cy="2628900"/>
            <wp:effectExtent l="0" t="0" r="0" b="0"/>
            <wp:wrapTight wrapText="bothSides">
              <wp:wrapPolygon edited="0">
                <wp:start x="0" y="0"/>
                <wp:lineTo x="0" y="21443"/>
                <wp:lineTo x="21542" y="21443"/>
                <wp:lineTo x="21542" y="0"/>
                <wp:lineTo x="0" y="0"/>
              </wp:wrapPolygon>
            </wp:wrapTight>
            <wp:docPr id="8986529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65292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13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ในช่วงเดือนตุลาคม-พฤษจิกายน จะเป็นช่วงใบไม้เปลี่ยนสี</w:t>
      </w:r>
      <w:r w:rsidR="003E213B" w:rsidRPr="00144A1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ขึ้นอยู่กับสายพันธุ์และสภาพอากาศ</w:t>
      </w:r>
    </w:p>
    <w:p w14:paraId="1B765625" w14:textId="0892388E" w:rsidR="004D3FC6" w:rsidRDefault="004D3FC6" w:rsidP="004D3FC6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lastRenderedPageBreak/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25D385C3" w14:textId="0704A15E" w:rsidR="004D3FC6" w:rsidRPr="005E2614" w:rsidRDefault="004D3FC6" w:rsidP="004D3FC6">
      <w:pPr>
        <w:pStyle w:val="a8"/>
        <w:ind w:left="1440"/>
        <w:jc w:val="thaiDistribute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</w:pPr>
      <w:r w:rsidRPr="000A301B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จากนั้นนำท่านเดินทางไปสัมผัสความงดงามของ </w:t>
      </w:r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  <w:cs/>
        </w:rPr>
        <w:t>หุบเขาซวงเฉียวโกว</w:t>
      </w:r>
      <w:r w:rsidRPr="000A301B">
        <w:rPr>
          <w:rFonts w:ascii="TH SarabunPSK" w:hAnsi="TH SarabunPSK" w:cs="TH SarabunPSK" w:hint="cs"/>
          <w:color w:val="006FC0"/>
          <w:sz w:val="32"/>
          <w:szCs w:val="32"/>
          <w:cs/>
        </w:rPr>
        <w:t xml:space="preserve"> </w:t>
      </w:r>
      <w:r w:rsidRPr="000A301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(รวมบริการรถในอุทยาน) </w:t>
      </w:r>
      <w:r w:rsidRPr="000A301B">
        <w:rPr>
          <w:rFonts w:ascii="TH SarabunPSK" w:hAnsi="TH SarabunPSK" w:cs="TH SarabunPSK" w:hint="cs"/>
          <w:sz w:val="32"/>
          <w:szCs w:val="32"/>
          <w:cs/>
        </w:rPr>
        <w:t>ตั้งอยู่บนความสูงเหนือระดับน้ำทะเลราว 3</w:t>
      </w:r>
      <w:r w:rsidRPr="000A301B">
        <w:rPr>
          <w:rFonts w:ascii="TH SarabunPSK" w:hAnsi="TH SarabunPSK" w:cs="TH SarabunPSK" w:hint="cs"/>
          <w:sz w:val="32"/>
          <w:szCs w:val="32"/>
        </w:rPr>
        <w:t>,</w:t>
      </w:r>
      <w:r w:rsidRPr="000A301B">
        <w:rPr>
          <w:rFonts w:ascii="TH SarabunPSK" w:hAnsi="TH SarabunPSK" w:cs="TH SarabunPSK" w:hint="cs"/>
          <w:sz w:val="32"/>
          <w:szCs w:val="32"/>
          <w:cs/>
        </w:rPr>
        <w:t>800 เมตร เป็นหุบเขาที่ลึกที่สุด แต่กลับท่องเที่ยวได้ง่าย เป็นจุดชมวิวอันตระการตาด้วยธรรมชาติที่อุดมสมบูรณ์และสวยที่สุดแห่งหนึ่งของที่เที่ยวในอุทยานภูเขาสี่ดรุณีในระดับ 5</w:t>
      </w:r>
      <w:r w:rsidRPr="000A301B">
        <w:rPr>
          <w:rFonts w:ascii="TH SarabunPSK" w:hAnsi="TH SarabunPSK" w:cs="TH SarabunPSK" w:hint="cs"/>
          <w:sz w:val="32"/>
          <w:szCs w:val="32"/>
        </w:rPr>
        <w:t xml:space="preserve">A </w:t>
      </w:r>
      <w:r w:rsidRPr="000A301B">
        <w:rPr>
          <w:rFonts w:ascii="TH SarabunPSK" w:hAnsi="TH SarabunPSK" w:cs="TH SarabunPSK" w:hint="cs"/>
          <w:sz w:val="32"/>
          <w:szCs w:val="32"/>
          <w:cs/>
        </w:rPr>
        <w:t xml:space="preserve">โอบล้อมด้วยทิวทัศน์ที่สวยชวนสะกด จนได้รับฉายาว่า </w:t>
      </w:r>
      <w:r w:rsidR="00E50D17">
        <w:rPr>
          <w:rFonts w:ascii="TH SarabunPSK" w:hAnsi="TH SarabunPSK" w:cs="TH SarabunPSK"/>
          <w:sz w:val="32"/>
          <w:szCs w:val="32"/>
        </w:rPr>
        <w:t>‘</w:t>
      </w:r>
      <w:r w:rsidRPr="000A301B">
        <w:rPr>
          <w:rFonts w:ascii="TH SarabunPSK" w:hAnsi="TH SarabunPSK" w:cs="TH SarabunPSK" w:hint="cs"/>
          <w:sz w:val="32"/>
          <w:szCs w:val="32"/>
          <w:cs/>
        </w:rPr>
        <w:t>สวิตเซอร์แลนด์แดนมังกร</w:t>
      </w:r>
      <w:r w:rsidR="00E50D17">
        <w:rPr>
          <w:rFonts w:ascii="TH SarabunPSK" w:hAnsi="TH SarabunPSK" w:cs="TH SarabunPSK"/>
          <w:sz w:val="32"/>
          <w:szCs w:val="32"/>
        </w:rPr>
        <w:t>’</w:t>
      </w:r>
      <w:r w:rsidRPr="000A301B">
        <w:rPr>
          <w:rFonts w:ascii="TH SarabunPSK" w:hAnsi="TH SarabunPSK" w:cs="TH SarabunPSK" w:hint="cs"/>
          <w:sz w:val="32"/>
          <w:szCs w:val="32"/>
        </w:rPr>
        <w:t xml:space="preserve"> </w:t>
      </w:r>
      <w:r w:rsidRPr="000A301B">
        <w:rPr>
          <w:rFonts w:ascii="TH SarabunPSK" w:hAnsi="TH SarabunPSK" w:cs="TH SarabunPSK" w:hint="cs"/>
          <w:sz w:val="32"/>
          <w:szCs w:val="32"/>
          <w:cs/>
        </w:rPr>
        <w:t xml:space="preserve">ท่านจะได้รื่นรมย์กับทิวทัศน์ของธารน้ำสีใสสะท้อนเงาท้องฟ้าจนกลายเป็นสีคราม ในอ้อมกอดของภูเขาหิมะขนาดมหึมา ผสมผสานกับป่าไม้เขียวขจีราวกับดินแดนสวรรค์ ส่วนบริเวณใกล้เคียงยังเป็นที่ตั้งของหมู่บ้านชาวทิเบตที่มีวิถีชีวิตเรียบง่าย </w:t>
      </w:r>
      <w:r w:rsidR="00986FC1">
        <w:rPr>
          <w:rFonts w:ascii="TH SarabunPSK" w:hAnsi="TH SarabunPSK" w:cs="TH SarabunPSK" w:hint="cs"/>
          <w:sz w:val="32"/>
          <w:szCs w:val="32"/>
          <w:cs/>
        </w:rPr>
        <w:t>ในแถบบริเวณนี้</w:t>
      </w:r>
    </w:p>
    <w:p w14:paraId="41E69327" w14:textId="00FC8510" w:rsidR="002D2D4F" w:rsidRPr="00C76297" w:rsidRDefault="00C76297" w:rsidP="00622493">
      <w:pPr>
        <w:pStyle w:val="a8"/>
        <w:ind w:left="720" w:firstLine="720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</w:pPr>
      <w:r w:rsidRPr="00897652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Pr="0089765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D3FC6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ตูเจียง</w:t>
      </w:r>
      <w:proofErr w:type="spellStart"/>
      <w:r w:rsidR="004D3FC6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เยี่ยน</w:t>
      </w:r>
      <w:proofErr w:type="spellEnd"/>
      <w:r w:rsidRPr="0089765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89765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(ใช้เวลาเดินทางประมาณ </w:t>
      </w:r>
      <w:r w:rsidR="004D3FC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3.5</w:t>
      </w:r>
      <w:r w:rsidRPr="0089765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ชั่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ว</w:t>
      </w:r>
      <w:r w:rsidRPr="0089765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โมง)</w:t>
      </w:r>
      <w:bookmarkStart w:id="2" w:name="_Hlk214524806"/>
    </w:p>
    <w:bookmarkEnd w:id="2"/>
    <w:p w14:paraId="112A952C" w14:textId="00B5143A" w:rsidR="004D3FC6" w:rsidRPr="0014144D" w:rsidRDefault="004D3FC6" w:rsidP="004D3FC6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รับประทานค่ำ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CE39EC9" w14:textId="71B49967" w:rsidR="00203DF3" w:rsidRPr="0014144D" w:rsidRDefault="004D3FC6" w:rsidP="00FA2597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2212D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F221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SHANG HE CHEN YUE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449A717A" w14:textId="30F696BF" w:rsidR="0014144D" w:rsidRPr="001D3FE3" w:rsidRDefault="0014144D" w:rsidP="00EA547A">
      <w:pPr>
        <w:pStyle w:val="a8"/>
        <w:shd w:val="clear" w:color="auto" w:fill="FFABF5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วันที่ห</w:t>
      </w:r>
      <w:r w:rsidR="002D2D4F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้า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ตูเจียง</w:t>
      </w:r>
      <w:proofErr w:type="spellStart"/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เยี่ยน</w:t>
      </w:r>
      <w:proofErr w:type="spellEnd"/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-ห้องสมุดจงซูเก๋อ-</w:t>
      </w:r>
      <w:proofErr w:type="spellStart"/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จตุรัส</w:t>
      </w:r>
      <w:proofErr w:type="spellEnd"/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หยางเทียน</w:t>
      </w:r>
      <w:proofErr w:type="spellStart"/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วู่</w:t>
      </w:r>
      <w:proofErr w:type="spellEnd"/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-แพน</w:t>
      </w:r>
      <w:proofErr w:type="spellStart"/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ด้าเซล</w:t>
      </w:r>
      <w:proofErr w:type="spellEnd"/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ฟรี่-เดินทางกลับเฉ</w:t>
      </w:r>
      <w:proofErr w:type="spellStart"/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ิง</w:t>
      </w:r>
      <w:proofErr w:type="spellEnd"/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ตู-วัดต้า</w:t>
      </w:r>
      <w:proofErr w:type="spellStart"/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ฉือ</w:t>
      </w:r>
      <w:proofErr w:type="spellEnd"/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-แพน</w:t>
      </w:r>
      <w:proofErr w:type="spellStart"/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ด้า</w:t>
      </w:r>
      <w:proofErr w:type="spellEnd"/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ยักษ์ปีนตึก- ถนนคนเดินไท่กู่หลี่ชุนซีลู่</w:t>
      </w:r>
      <w:r w:rsidR="00E50D1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—</w:t>
      </w:r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ถ่ายรูปสะพานอัน</w:t>
      </w:r>
      <w:proofErr w:type="spellStart"/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ชุ่น</w:t>
      </w:r>
      <w:proofErr w:type="spellEnd"/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-ชมวิวตึกแฝด</w:t>
      </w:r>
    </w:p>
    <w:p w14:paraId="35C9C469" w14:textId="50B7E36C" w:rsidR="0015145D" w:rsidRDefault="0015145D" w:rsidP="0015145D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10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880BC20" w14:textId="40371B22" w:rsidR="0015145D" w:rsidRPr="00306B8C" w:rsidRDefault="0015145D" w:rsidP="0015145D">
      <w:pPr>
        <w:pStyle w:val="a8"/>
        <w:ind w:left="1440" w:right="-1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7B3EB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นำท่านเดินทางไปยัง</w:t>
      </w:r>
      <w:r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C1B06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ร้า</w:t>
      </w:r>
      <w:r w:rsidRPr="009C1B0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นหนังสือจงซูเก๋อ</w:t>
      </w:r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(</w:t>
      </w:r>
      <w:proofErr w:type="spellStart"/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Zhongshuge</w:t>
      </w:r>
      <w:proofErr w:type="spellEnd"/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) </w:t>
      </w:r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ในเมืองตูเจียง</w:t>
      </w:r>
      <w:proofErr w:type="spellStart"/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เยี่ยน</w:t>
      </w:r>
      <w:proofErr w:type="spellEnd"/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มณฑลเสฉวน ประเทศจีน เป็นหนึ่งในร้านหนังสือที่สวยที่สุดของจีน โดดเด่นด้วยการออกแบบภายในที่เล่นกับกระจกสะท้อน เพดานโค้ง และบันไดวน ทำให้รู้สึกเหมือนเดินอยู่ในโลกแฟนตาซี แรงบันดาลใจมาจากระบบชลประทานโบราณตู้เจียง</w:t>
      </w:r>
      <w:proofErr w:type="spellStart"/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เยี่ยน</w:t>
      </w:r>
      <w:proofErr w:type="spellEnd"/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อายุกว่า 2</w:t>
      </w:r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,</w:t>
      </w:r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000 ปี ภายในมีหนังสือมากกว่า 80</w:t>
      </w:r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,</w:t>
      </w:r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000 เล่ม ครอบคลุมหลายแนว ทั้งยังมีมุมอ่านหนังสือสบาย ๆ คา</w:t>
      </w:r>
      <w:proofErr w:type="spellStart"/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เล็ก ๆ และมุมถ่ายรูปสุด</w:t>
      </w:r>
      <w:proofErr w:type="spellStart"/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ชิค</w:t>
      </w:r>
      <w:proofErr w:type="spellEnd"/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เหมาะทั้งคนรักการอ่านและคนชอบถ่ายภาพ</w:t>
      </w:r>
    </w:p>
    <w:p w14:paraId="1633A9F7" w14:textId="2EB23EF8" w:rsidR="0015145D" w:rsidRPr="00DE31E8" w:rsidRDefault="0015145D" w:rsidP="0015145D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897652">
        <w:rPr>
          <w:rFonts w:ascii="TH SarabunPSK" w:hAnsi="TH SarabunPSK" w:cs="TH SarabunPSK" w:hint="cs"/>
          <w:sz w:val="32"/>
          <w:szCs w:val="32"/>
          <w:cs/>
        </w:rPr>
        <w:t xml:space="preserve">นำท่านเที่ยวชม </w:t>
      </w:r>
      <w:r w:rsidRPr="00897652">
        <w:rPr>
          <w:rFonts w:ascii="TH SarabunPSK" w:hAnsi="TH SarabunPSK" w:cs="TH SarabunPSK" w:hint="cs"/>
          <w:b/>
          <w:bCs/>
          <w:sz w:val="32"/>
          <w:szCs w:val="32"/>
          <w:cs/>
        </w:rPr>
        <w:t>จัตุรัสหย่างเทียน</w:t>
      </w:r>
      <w:proofErr w:type="spellStart"/>
      <w:r w:rsidRPr="00897652">
        <w:rPr>
          <w:rFonts w:ascii="TH SarabunPSK" w:hAnsi="TH SarabunPSK" w:cs="TH SarabunPSK" w:hint="cs"/>
          <w:b/>
          <w:bCs/>
          <w:sz w:val="32"/>
          <w:szCs w:val="32"/>
          <w:cs/>
        </w:rPr>
        <w:t>วู</w:t>
      </w:r>
      <w:r w:rsidR="00986FC1">
        <w:rPr>
          <w:rFonts w:ascii="TH SarabunPSK" w:hAnsi="TH SarabunPSK" w:cs="TH SarabunPSK" w:hint="cs"/>
          <w:sz w:val="32"/>
          <w:szCs w:val="32"/>
          <w:cs/>
        </w:rPr>
        <w:t>่</w:t>
      </w:r>
      <w:proofErr w:type="spellEnd"/>
      <w:r w:rsidRPr="00897652">
        <w:rPr>
          <w:rFonts w:ascii="TH SarabunPSK" w:hAnsi="TH SarabunPSK" w:cs="TH SarabunPSK" w:hint="cs"/>
          <w:sz w:val="32"/>
          <w:szCs w:val="32"/>
          <w:cs/>
        </w:rPr>
        <w:t xml:space="preserve"> เป็นจุดเช็คอินที่สำคัญสำหรับคนที่มาเที่ยวที่ เมืองตูเจียง</w:t>
      </w:r>
      <w:proofErr w:type="spellStart"/>
      <w:r w:rsidRPr="00897652">
        <w:rPr>
          <w:rFonts w:ascii="TH SarabunPSK" w:hAnsi="TH SarabunPSK" w:cs="TH SarabunPSK" w:hint="cs"/>
          <w:sz w:val="32"/>
          <w:szCs w:val="32"/>
          <w:cs/>
        </w:rPr>
        <w:t>เยี่ยน</w:t>
      </w:r>
      <w:proofErr w:type="spellEnd"/>
      <w:r w:rsidRPr="00897652">
        <w:rPr>
          <w:rFonts w:ascii="TH SarabunPSK" w:hAnsi="TH SarabunPSK" w:cs="TH SarabunPSK" w:hint="cs"/>
          <w:sz w:val="32"/>
          <w:szCs w:val="32"/>
          <w:cs/>
        </w:rPr>
        <w:t xml:space="preserve"> บริเวณจุด</w:t>
      </w:r>
      <w:proofErr w:type="spellStart"/>
      <w:r w:rsidRPr="00897652">
        <w:rPr>
          <w:rFonts w:ascii="TH SarabunPSK" w:hAnsi="TH SarabunPSK" w:cs="TH SarabunPSK" w:hint="cs"/>
          <w:sz w:val="32"/>
          <w:szCs w:val="32"/>
          <w:cs/>
        </w:rPr>
        <w:t>ต๋า</w:t>
      </w:r>
      <w:proofErr w:type="spellEnd"/>
      <w:r w:rsidRPr="00897652">
        <w:rPr>
          <w:rFonts w:ascii="TH SarabunPSK" w:hAnsi="TH SarabunPSK" w:cs="TH SarabunPSK" w:hint="cs"/>
          <w:sz w:val="32"/>
          <w:szCs w:val="32"/>
          <w:cs/>
        </w:rPr>
        <w:t>ข่า อำเภอตูเจียง</w:t>
      </w:r>
      <w:proofErr w:type="spellStart"/>
      <w:r w:rsidRPr="00897652">
        <w:rPr>
          <w:rFonts w:ascii="TH SarabunPSK" w:hAnsi="TH SarabunPSK" w:cs="TH SarabunPSK" w:hint="cs"/>
          <w:sz w:val="32"/>
          <w:szCs w:val="32"/>
          <w:cs/>
        </w:rPr>
        <w:t>เยี่ยน</w:t>
      </w:r>
      <w:proofErr w:type="spellEnd"/>
      <w:r w:rsidRPr="00897652">
        <w:rPr>
          <w:rFonts w:ascii="TH SarabunPSK" w:hAnsi="TH SarabunPSK" w:cs="TH SarabunPSK" w:hint="cs"/>
          <w:sz w:val="32"/>
          <w:szCs w:val="32"/>
          <w:cs/>
        </w:rPr>
        <w:t xml:space="preserve"> นครเฉ</w:t>
      </w:r>
      <w:proofErr w:type="spellStart"/>
      <w:r w:rsidRPr="00897652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Pr="00897652">
        <w:rPr>
          <w:rFonts w:ascii="TH SarabunPSK" w:hAnsi="TH SarabunPSK" w:cs="TH SarabunPSK" w:hint="cs"/>
          <w:sz w:val="32"/>
          <w:szCs w:val="32"/>
          <w:cs/>
        </w:rPr>
        <w:t>ตู ไฮ</w:t>
      </w:r>
      <w:proofErr w:type="spellStart"/>
      <w:r w:rsidRPr="00897652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Pr="00897652">
        <w:rPr>
          <w:rFonts w:ascii="TH SarabunPSK" w:hAnsi="TH SarabunPSK" w:cs="TH SarabunPSK" w:hint="cs"/>
          <w:sz w:val="32"/>
          <w:szCs w:val="32"/>
          <w:cs/>
        </w:rPr>
        <w:t>ของจัตุรัสหยางเทียน</w:t>
      </w:r>
      <w:proofErr w:type="spellStart"/>
      <w:r w:rsidRPr="00897652">
        <w:rPr>
          <w:rFonts w:ascii="TH SarabunPSK" w:hAnsi="TH SarabunPSK" w:cs="TH SarabunPSK" w:hint="cs"/>
          <w:sz w:val="32"/>
          <w:szCs w:val="32"/>
          <w:cs/>
        </w:rPr>
        <w:t>ว</w:t>
      </w:r>
      <w:r>
        <w:rPr>
          <w:rFonts w:ascii="TH SarabunPSK" w:hAnsi="TH SarabunPSK" w:cs="TH SarabunPSK" w:hint="cs"/>
          <w:sz w:val="32"/>
          <w:szCs w:val="32"/>
          <w:cs/>
        </w:rPr>
        <w:t>ู</w:t>
      </w:r>
      <w:r w:rsidR="00986FC1">
        <w:rPr>
          <w:rFonts w:ascii="TH SarabunPSK" w:hAnsi="TH SarabunPSK" w:cs="TH SarabunPSK" w:hint="cs"/>
          <w:sz w:val="32"/>
          <w:szCs w:val="32"/>
          <w:cs/>
        </w:rPr>
        <w:t>่</w:t>
      </w:r>
      <w:proofErr w:type="spellEnd"/>
      <w:r w:rsidRPr="00897652">
        <w:rPr>
          <w:rFonts w:ascii="TH SarabunPSK" w:hAnsi="TH SarabunPSK" w:cs="TH SarabunPSK" w:hint="cs"/>
          <w:sz w:val="32"/>
          <w:szCs w:val="32"/>
          <w:cs/>
        </w:rPr>
        <w:t xml:space="preserve"> คือ ประติมากรรม  แพน</w:t>
      </w:r>
      <w:proofErr w:type="spellStart"/>
      <w:r w:rsidRPr="00897652">
        <w:rPr>
          <w:rFonts w:ascii="TH SarabunPSK" w:hAnsi="TH SarabunPSK" w:cs="TH SarabunPSK" w:hint="cs"/>
          <w:sz w:val="32"/>
          <w:szCs w:val="32"/>
          <w:cs/>
        </w:rPr>
        <w:t>ด้า</w:t>
      </w:r>
      <w:proofErr w:type="spellEnd"/>
      <w:r w:rsidRPr="00897652">
        <w:rPr>
          <w:rFonts w:ascii="TH SarabunPSK" w:hAnsi="TH SarabunPSK" w:cs="TH SarabunPSK" w:hint="cs"/>
          <w:sz w:val="32"/>
          <w:szCs w:val="32"/>
          <w:cs/>
        </w:rPr>
        <w:t>ยักษ์ที่กำลังนอนหงายท้อง ยื่นมือถือไม้</w:t>
      </w:r>
      <w:proofErr w:type="spellStart"/>
      <w:r w:rsidRPr="00897652">
        <w:rPr>
          <w:rFonts w:ascii="TH SarabunPSK" w:hAnsi="TH SarabunPSK" w:cs="TH SarabunPSK" w:hint="cs"/>
          <w:sz w:val="32"/>
          <w:szCs w:val="32"/>
          <w:cs/>
        </w:rPr>
        <w:t>เซลฟี่</w:t>
      </w:r>
      <w:proofErr w:type="spellEnd"/>
      <w:r w:rsidRPr="00897652">
        <w:rPr>
          <w:rFonts w:ascii="TH SarabunPSK" w:hAnsi="TH SarabunPSK" w:cs="TH SarabunPSK" w:hint="cs"/>
          <w:sz w:val="32"/>
          <w:szCs w:val="32"/>
          <w:cs/>
        </w:rPr>
        <w:t xml:space="preserve">สีชมพู ซึ่งออกแบบโดยนักออกแบบชื่อดัง </w:t>
      </w:r>
      <w:r w:rsidRPr="00897652">
        <w:rPr>
          <w:rFonts w:ascii="TH SarabunPSK" w:hAnsi="TH SarabunPSK" w:cs="TH SarabunPSK" w:hint="cs"/>
          <w:sz w:val="32"/>
          <w:szCs w:val="32"/>
        </w:rPr>
        <w:t xml:space="preserve">Florentijn Hofman </w:t>
      </w:r>
      <w:r w:rsidRPr="00897652">
        <w:rPr>
          <w:rFonts w:ascii="TH SarabunPSK" w:hAnsi="TH SarabunPSK" w:cs="TH SarabunPSK" w:hint="cs"/>
          <w:sz w:val="32"/>
          <w:szCs w:val="32"/>
          <w:cs/>
        </w:rPr>
        <w:t>รูปปั้นแพน</w:t>
      </w:r>
      <w:proofErr w:type="spellStart"/>
      <w:r w:rsidRPr="00897652">
        <w:rPr>
          <w:rFonts w:ascii="TH SarabunPSK" w:hAnsi="TH SarabunPSK" w:cs="TH SarabunPSK" w:hint="cs"/>
          <w:sz w:val="32"/>
          <w:szCs w:val="32"/>
          <w:cs/>
        </w:rPr>
        <w:t>ด้า</w:t>
      </w:r>
      <w:proofErr w:type="spellEnd"/>
      <w:r w:rsidRPr="00897652">
        <w:rPr>
          <w:rFonts w:ascii="TH SarabunPSK" w:hAnsi="TH SarabunPSK" w:cs="TH SarabunPSK" w:hint="cs"/>
          <w:sz w:val="32"/>
          <w:szCs w:val="32"/>
          <w:cs/>
        </w:rPr>
        <w:t xml:space="preserve"> ยักษ์มีความยาว 26 เมตร กว้าง 11 เมตร สูง 12 เมตร และหนัก 130 ตัน แบบท่าทางสบายๆของแพน</w:t>
      </w:r>
      <w:proofErr w:type="spellStart"/>
      <w:r w:rsidRPr="00897652">
        <w:rPr>
          <w:rFonts w:ascii="TH SarabunPSK" w:hAnsi="TH SarabunPSK" w:cs="TH SarabunPSK" w:hint="cs"/>
          <w:sz w:val="32"/>
          <w:szCs w:val="32"/>
          <w:cs/>
        </w:rPr>
        <w:t>ด้า</w:t>
      </w:r>
      <w:proofErr w:type="spellEnd"/>
      <w:r w:rsidRPr="00897652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2D24A3">
        <w:rPr>
          <w:rFonts w:ascii="TH SarabunPSK" w:hAnsi="TH SarabunPSK" w:cs="TH SarabunPSK" w:hint="cs"/>
          <w:sz w:val="32"/>
          <w:szCs w:val="32"/>
          <w:cs/>
        </w:rPr>
        <w:t>สร้าง</w:t>
      </w:r>
      <w:r w:rsidRPr="00897652">
        <w:rPr>
          <w:rFonts w:ascii="TH SarabunPSK" w:hAnsi="TH SarabunPSK" w:cs="TH SarabunPSK" w:hint="cs"/>
          <w:sz w:val="32"/>
          <w:szCs w:val="32"/>
          <w:cs/>
        </w:rPr>
        <w:t>ความประทับใจและรอยยิ้มให้กับผู้ที่มาเยือน</w:t>
      </w:r>
      <w:r w:rsidRPr="00897652">
        <w:rPr>
          <w:rFonts w:ascii="Arial" w:hAnsi="Arial" w:cs="Arial" w:hint="cs"/>
          <w:sz w:val="32"/>
          <w:szCs w:val="32"/>
          <w:cs/>
        </w:rPr>
        <w:t>​</w:t>
      </w:r>
      <w:r w:rsidRPr="00897652">
        <w:rPr>
          <w:rFonts w:ascii="TH SarabunPSK" w:hAnsi="TH SarabunPSK" w:cs="TH SarabunPSK" w:hint="cs"/>
          <w:sz w:val="32"/>
          <w:szCs w:val="32"/>
          <w:cs/>
        </w:rPr>
        <w:t>จัตุรัสหย่างเทียน</w:t>
      </w:r>
      <w:proofErr w:type="spellStart"/>
      <w:r w:rsidRPr="00897652">
        <w:rPr>
          <w:rFonts w:ascii="TH SarabunPSK" w:hAnsi="TH SarabunPSK" w:cs="TH SarabunPSK" w:hint="cs"/>
          <w:sz w:val="32"/>
          <w:szCs w:val="32"/>
          <w:cs/>
        </w:rPr>
        <w:t>วู</w:t>
      </w:r>
      <w:r w:rsidR="00986FC1">
        <w:rPr>
          <w:rFonts w:ascii="TH SarabunPSK" w:hAnsi="TH SarabunPSK" w:cs="TH SarabunPSK" w:hint="cs"/>
          <w:sz w:val="32"/>
          <w:szCs w:val="32"/>
          <w:cs/>
        </w:rPr>
        <w:t>่</w:t>
      </w:r>
      <w:proofErr w:type="spellEnd"/>
      <w:r w:rsidRPr="00897652">
        <w:rPr>
          <w:rFonts w:ascii="TH SarabunPSK" w:hAnsi="TH SarabunPSK" w:cs="TH SarabunPSK" w:hint="cs"/>
          <w:sz w:val="32"/>
          <w:szCs w:val="32"/>
          <w:cs/>
        </w:rPr>
        <w:t xml:space="preserve"> สามารถดึงดูดนักท่องเที่ยวได้เป็นจำนวนมากเลยทีเดียว  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 </w:t>
      </w:r>
    </w:p>
    <w:p w14:paraId="144DA99D" w14:textId="07267362" w:rsidR="0015145D" w:rsidRDefault="00853F08" w:rsidP="0086640B">
      <w:pPr>
        <w:pStyle w:val="a8"/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897652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70880" behindDoc="0" locked="0" layoutInCell="1" allowOverlap="1" wp14:anchorId="36818C4E" wp14:editId="71C88973">
            <wp:simplePos x="0" y="0"/>
            <wp:positionH relativeFrom="margin">
              <wp:posOffset>-49530</wp:posOffset>
            </wp:positionH>
            <wp:positionV relativeFrom="paragraph">
              <wp:posOffset>774700</wp:posOffset>
            </wp:positionV>
            <wp:extent cx="7025640" cy="2727960"/>
            <wp:effectExtent l="0" t="0" r="3810" b="0"/>
            <wp:wrapSquare wrapText="bothSides"/>
            <wp:docPr id="93889321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893217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640" cy="272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45D" w:rsidRPr="00897652">
        <w:rPr>
          <w:rFonts w:ascii="TH SarabunPSK" w:hAnsi="TH SarabunPSK" w:cs="TH SarabunPSK" w:hint="cs"/>
          <w:sz w:val="32"/>
          <w:szCs w:val="32"/>
          <w:cs/>
        </w:rPr>
        <w:t xml:space="preserve">อิสระเดินชมถ่ายภาพ </w:t>
      </w:r>
      <w:r w:rsidR="0015145D" w:rsidRPr="00897652">
        <w:rPr>
          <w:rFonts w:ascii="TH SarabunPSK" w:hAnsi="TH SarabunPSK" w:cs="TH SarabunPSK" w:hint="cs"/>
          <w:b/>
          <w:bCs/>
          <w:sz w:val="32"/>
          <w:szCs w:val="32"/>
          <w:cs/>
        </w:rPr>
        <w:t>รูปปั้นแพน</w:t>
      </w:r>
      <w:proofErr w:type="spellStart"/>
      <w:r w:rsidR="0015145D" w:rsidRPr="00897652">
        <w:rPr>
          <w:rFonts w:ascii="TH SarabunPSK" w:hAnsi="TH SarabunPSK" w:cs="TH SarabunPSK" w:hint="cs"/>
          <w:b/>
          <w:bCs/>
          <w:sz w:val="32"/>
          <w:szCs w:val="32"/>
          <w:cs/>
        </w:rPr>
        <w:t>ด้าเซลฟี่</w:t>
      </w:r>
      <w:proofErr w:type="spellEnd"/>
      <w:r w:rsidR="0015145D" w:rsidRPr="00897652">
        <w:rPr>
          <w:rFonts w:ascii="TH SarabunPSK" w:hAnsi="TH SarabunPSK" w:cs="TH SarabunPSK" w:hint="cs"/>
          <w:sz w:val="32"/>
          <w:szCs w:val="32"/>
          <w:cs/>
        </w:rPr>
        <w:t xml:space="preserve"> ตามอัธยาศัย ที่น</w:t>
      </w:r>
      <w:r w:rsidR="00F75A00">
        <w:rPr>
          <w:rFonts w:ascii="TH SarabunPSK" w:hAnsi="TH SarabunPSK" w:cs="TH SarabunPSK" w:hint="cs"/>
          <w:sz w:val="32"/>
          <w:szCs w:val="32"/>
          <w:cs/>
        </w:rPr>
        <w:t>ี่</w:t>
      </w:r>
      <w:r w:rsidR="0015145D" w:rsidRPr="00897652">
        <w:rPr>
          <w:rFonts w:ascii="TH SarabunPSK" w:hAnsi="TH SarabunPSK" w:cs="TH SarabunPSK" w:hint="cs"/>
          <w:sz w:val="32"/>
          <w:szCs w:val="32"/>
          <w:cs/>
        </w:rPr>
        <w:t>เป็นจุดเช็คอินที่เหมาะสำหรับทุกเพศทุกวัย หากคุณกำลังมองหาสถานที่ท่องเที่ยวใหม่ๆ ที่เต็มไปด้วย ความทรงจำดีๆ จ</w:t>
      </w:r>
      <w:r w:rsidR="0015145D">
        <w:rPr>
          <w:rFonts w:ascii="TH SarabunPSK" w:hAnsi="TH SarabunPSK" w:cs="TH SarabunPSK" w:hint="cs"/>
          <w:sz w:val="32"/>
          <w:szCs w:val="32"/>
          <w:cs/>
        </w:rPr>
        <w:t>ั</w:t>
      </w:r>
      <w:r w:rsidR="0015145D" w:rsidRPr="00897652">
        <w:rPr>
          <w:rFonts w:ascii="TH SarabunPSK" w:hAnsi="TH SarabunPSK" w:cs="TH SarabunPSK" w:hint="cs"/>
          <w:sz w:val="32"/>
          <w:szCs w:val="32"/>
          <w:cs/>
        </w:rPr>
        <w:t>ตุรัสหยางเทียน</w:t>
      </w:r>
      <w:proofErr w:type="spellStart"/>
      <w:r w:rsidR="0015145D" w:rsidRPr="00897652">
        <w:rPr>
          <w:rFonts w:ascii="TH SarabunPSK" w:hAnsi="TH SarabunPSK" w:cs="TH SarabunPSK" w:hint="cs"/>
          <w:sz w:val="32"/>
          <w:szCs w:val="32"/>
          <w:cs/>
        </w:rPr>
        <w:t>ว</w:t>
      </w:r>
      <w:r w:rsidR="00FA2597">
        <w:rPr>
          <w:rFonts w:ascii="TH SarabunPSK" w:hAnsi="TH SarabunPSK" w:cs="TH SarabunPSK" w:hint="cs"/>
          <w:sz w:val="32"/>
          <w:szCs w:val="32"/>
          <w:cs/>
        </w:rPr>
        <w:t>ู</w:t>
      </w:r>
      <w:r w:rsidR="00986FC1">
        <w:rPr>
          <w:rFonts w:ascii="TH SarabunPSK" w:hAnsi="TH SarabunPSK" w:cs="TH SarabunPSK" w:hint="cs"/>
          <w:sz w:val="32"/>
          <w:szCs w:val="32"/>
          <w:cs/>
        </w:rPr>
        <w:t>่</w:t>
      </w:r>
      <w:proofErr w:type="spellEnd"/>
      <w:r w:rsidR="0015145D" w:rsidRPr="00897652">
        <w:rPr>
          <w:rFonts w:ascii="TH SarabunPSK" w:hAnsi="TH SarabunPSK" w:cs="TH SarabunPSK" w:hint="cs"/>
          <w:sz w:val="32"/>
          <w:szCs w:val="32"/>
          <w:cs/>
        </w:rPr>
        <w:t xml:space="preserve"> คือคำตอบที่สมบูรณ์แบบ</w:t>
      </w:r>
    </w:p>
    <w:p w14:paraId="3A68DDF3" w14:textId="09A39AB3" w:rsidR="00DF7AB5" w:rsidRDefault="006857C8" w:rsidP="00496B7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81792" behindDoc="0" locked="0" layoutInCell="1" allowOverlap="1" wp14:anchorId="2BFBD495" wp14:editId="07CC80AC">
            <wp:simplePos x="0" y="0"/>
            <wp:positionH relativeFrom="margin">
              <wp:align>left</wp:align>
            </wp:positionH>
            <wp:positionV relativeFrom="paragraph">
              <wp:posOffset>1435100</wp:posOffset>
            </wp:positionV>
            <wp:extent cx="7018020" cy="2407920"/>
            <wp:effectExtent l="0" t="0" r="0" b="0"/>
            <wp:wrapSquare wrapText="bothSides"/>
            <wp:docPr id="6919848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984836" name="รูปภาพ 1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99" b="5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2407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B75">
        <w:rPr>
          <w:rFonts w:ascii="TH SarabunPSK" w:hAnsi="TH SarabunPSK" w:cs="TH SarabunPSK" w:hint="cs"/>
          <w:sz w:val="32"/>
          <w:szCs w:val="32"/>
          <w:cs/>
        </w:rPr>
        <w:t>นำท่านเดินทางกลับเฉ</w:t>
      </w:r>
      <w:proofErr w:type="spellStart"/>
      <w:r w:rsidR="00496B75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="00496B75">
        <w:rPr>
          <w:rFonts w:ascii="TH SarabunPSK" w:hAnsi="TH SarabunPSK" w:cs="TH SarabunPSK" w:hint="cs"/>
          <w:sz w:val="32"/>
          <w:szCs w:val="32"/>
          <w:cs/>
        </w:rPr>
        <w:t>ตู  นำท่าน</w:t>
      </w:r>
      <w:r w:rsidR="00496B75" w:rsidRPr="00F2212D">
        <w:rPr>
          <w:rFonts w:ascii="TH SarabunPSK" w:hAnsi="TH SarabunPSK" w:cs="TH SarabunPSK"/>
          <w:sz w:val="32"/>
          <w:szCs w:val="32"/>
          <w:cs/>
        </w:rPr>
        <w:t xml:space="preserve">ชม </w:t>
      </w:r>
      <w:r w:rsidR="00496B75" w:rsidRPr="00A0789B">
        <w:rPr>
          <w:rFonts w:ascii="TH SarabunPSK" w:hAnsi="TH SarabunPSK" w:cs="TH SarabunPSK"/>
          <w:b/>
          <w:bCs/>
          <w:sz w:val="32"/>
          <w:szCs w:val="32"/>
          <w:cs/>
        </w:rPr>
        <w:t>วัดต้า</w:t>
      </w:r>
      <w:proofErr w:type="spellStart"/>
      <w:r w:rsidR="00496B75" w:rsidRPr="00A0789B">
        <w:rPr>
          <w:rFonts w:ascii="TH SarabunPSK" w:hAnsi="TH SarabunPSK" w:cs="TH SarabunPSK"/>
          <w:b/>
          <w:bCs/>
          <w:sz w:val="32"/>
          <w:szCs w:val="32"/>
          <w:cs/>
        </w:rPr>
        <w:t>ฉือ</w:t>
      </w:r>
      <w:proofErr w:type="spellEnd"/>
      <w:r w:rsidR="00496B75"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6B75" w:rsidRPr="00F2212D">
        <w:rPr>
          <w:rFonts w:ascii="TH SarabunPSK" w:hAnsi="TH SarabunPSK" w:cs="TH SarabunPSK"/>
          <w:sz w:val="32"/>
          <w:szCs w:val="32"/>
          <w:cs/>
        </w:rPr>
        <w:t>พระอารามแห่งพระถังซำจั๋ง ใจกลางนครเฉ</w:t>
      </w:r>
      <w:proofErr w:type="spellStart"/>
      <w:r w:rsidR="00496B75" w:rsidRPr="00F2212D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496B75" w:rsidRPr="00F2212D">
        <w:rPr>
          <w:rFonts w:ascii="TH SarabunPSK" w:hAnsi="TH SarabunPSK" w:cs="TH SarabunPSK"/>
          <w:sz w:val="32"/>
          <w:szCs w:val="32"/>
          <w:cs/>
        </w:rPr>
        <w:t xml:space="preserve">ตู พระถังซำจั๋ง ได้รับการสรรเสริญว่าเป็นผู้มีความเพียร และมีชื่อเสียงมายาวนานกว่า </w:t>
      </w:r>
      <w:r w:rsidR="00496B75" w:rsidRPr="00F2212D">
        <w:rPr>
          <w:rFonts w:ascii="TH SarabunPSK" w:hAnsi="TH SarabunPSK" w:cs="TH SarabunPSK"/>
          <w:sz w:val="32"/>
          <w:szCs w:val="32"/>
        </w:rPr>
        <w:t xml:space="preserve">1,400 </w:t>
      </w:r>
      <w:r w:rsidR="00496B75" w:rsidRPr="00F2212D">
        <w:rPr>
          <w:rFonts w:ascii="TH SarabunPSK" w:hAnsi="TH SarabunPSK" w:cs="TH SarabunPSK"/>
          <w:sz w:val="32"/>
          <w:szCs w:val="32"/>
          <w:cs/>
        </w:rPr>
        <w:t>ปี และยังได้รับการยกย่องว่าเป็น พระไตรปิฎกแห่งราชวงศ์ถัง พุทธประวัติของพระถังซำจั๋งถูกจารึกในสถานที่ต่างๆมากมาย รวมไปถึงได้ถูกกล่าวถึงในจดหมายเหตุหลายเล่ม ตามเส้นทางการเดินทางแห่งความเพียรของท่าน รวมทั้งมีพระอัฐิของท่าน ประดิษฐานอยู่ในพระอารามของนครนาน</w:t>
      </w:r>
      <w:proofErr w:type="spellStart"/>
      <w:r w:rsidR="00496B75" w:rsidRPr="00F2212D">
        <w:rPr>
          <w:rFonts w:ascii="TH SarabunPSK" w:hAnsi="TH SarabunPSK" w:cs="TH SarabunPSK"/>
          <w:sz w:val="32"/>
          <w:szCs w:val="32"/>
          <w:cs/>
        </w:rPr>
        <w:t>จิง</w:t>
      </w:r>
      <w:proofErr w:type="spellEnd"/>
      <w:r w:rsidR="00496B75" w:rsidRPr="00F2212D">
        <w:rPr>
          <w:rFonts w:ascii="TH SarabunPSK" w:hAnsi="TH SarabunPSK" w:cs="TH SarabunPSK"/>
          <w:sz w:val="32"/>
          <w:szCs w:val="32"/>
          <w:cs/>
        </w:rPr>
        <w:t xml:space="preserve"> และที่ทะเลสาบสุริยันจันทราเป็นเกาะไต้หวันอีกด้วย </w:t>
      </w:r>
    </w:p>
    <w:p w14:paraId="624A1DEA" w14:textId="77777777" w:rsidR="006857C8" w:rsidRDefault="006857C8" w:rsidP="00496B7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1BB149C" w14:textId="24457E62" w:rsidR="00464544" w:rsidRPr="00496B75" w:rsidRDefault="00853F08" w:rsidP="00496B7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42208" behindDoc="0" locked="0" layoutInCell="1" allowOverlap="1" wp14:anchorId="0CA3FF0A" wp14:editId="753F53A7">
            <wp:simplePos x="0" y="0"/>
            <wp:positionH relativeFrom="margin">
              <wp:align>left</wp:align>
            </wp:positionH>
            <wp:positionV relativeFrom="paragraph">
              <wp:posOffset>1494155</wp:posOffset>
            </wp:positionV>
            <wp:extent cx="6966585" cy="2486660"/>
            <wp:effectExtent l="0" t="0" r="5715" b="8890"/>
            <wp:wrapSquare wrapText="bothSides"/>
            <wp:docPr id="9330609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060955" name="รูปภาพ 1"/>
                    <pic:cNvPicPr/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6585" cy="2486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E30" w:rsidRPr="00F2212D">
        <w:rPr>
          <w:rFonts w:ascii="TH SarabunPSK" w:hAnsi="TH SarabunPSK" w:cs="TH SarabunPSK"/>
          <w:sz w:val="32"/>
          <w:szCs w:val="32"/>
          <w:cs/>
        </w:rPr>
        <w:t>จากนั้นนำท่านชมความน่ารัก อันเป็นเอกลักษณ์ของมหานครเฉ</w:t>
      </w:r>
      <w:proofErr w:type="spellStart"/>
      <w:r w:rsidR="005C6E30" w:rsidRPr="00F2212D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5C6E30" w:rsidRPr="00F2212D">
        <w:rPr>
          <w:rFonts w:ascii="TH SarabunPSK" w:hAnsi="TH SarabunPSK" w:cs="TH SarabunPSK"/>
          <w:sz w:val="32"/>
          <w:szCs w:val="32"/>
          <w:cs/>
        </w:rPr>
        <w:t xml:space="preserve">ตู นั้นคือ </w:t>
      </w:r>
      <w:r w:rsidR="005C6E30" w:rsidRPr="00A0789B">
        <w:rPr>
          <w:rFonts w:ascii="TH SarabunPSK" w:hAnsi="TH SarabunPSK" w:cs="TH SarabunPSK"/>
          <w:b/>
          <w:bCs/>
          <w:sz w:val="32"/>
          <w:szCs w:val="32"/>
          <w:cs/>
        </w:rPr>
        <w:t>หมีแพน</w:t>
      </w:r>
      <w:proofErr w:type="spellStart"/>
      <w:r w:rsidR="005C6E30" w:rsidRPr="00A0789B">
        <w:rPr>
          <w:rFonts w:ascii="TH SarabunPSK" w:hAnsi="TH SarabunPSK" w:cs="TH SarabunPSK"/>
          <w:b/>
          <w:bCs/>
          <w:sz w:val="32"/>
          <w:szCs w:val="32"/>
          <w:cs/>
        </w:rPr>
        <w:t>ด้า</w:t>
      </w:r>
      <w:proofErr w:type="spellEnd"/>
      <w:r w:rsidR="005C6E30" w:rsidRPr="00A0789B">
        <w:rPr>
          <w:rFonts w:ascii="TH SarabunPSK" w:hAnsi="TH SarabunPSK" w:cs="TH SarabunPSK"/>
          <w:b/>
          <w:bCs/>
          <w:sz w:val="32"/>
          <w:szCs w:val="32"/>
          <w:cs/>
        </w:rPr>
        <w:t>ยักษ์ปีนตึก</w:t>
      </w:r>
      <w:r w:rsidR="005C6E30"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ประติมากรรมที่ชื่อว่า</w:t>
      </w:r>
      <w:r w:rsidR="00E50D17">
        <w:rPr>
          <w:rFonts w:ascii="TH SarabunPSK" w:hAnsi="TH SarabunPSK" w:cs="TH SarabunPSK" w:hint="cs"/>
          <w:sz w:val="32"/>
          <w:szCs w:val="32"/>
          <w:cs/>
        </w:rPr>
        <w:t>”</w:t>
      </w:r>
      <w:r w:rsidR="0052439D" w:rsidRPr="00F2212D">
        <w:rPr>
          <w:rFonts w:ascii="TH SarabunPSK" w:hAnsi="TH SarabunPSK" w:cs="TH SarabunPSK"/>
          <w:sz w:val="32"/>
          <w:szCs w:val="32"/>
        </w:rPr>
        <w:t>I Am Here</w:t>
      </w:r>
      <w:r w:rsidR="00E50D17">
        <w:rPr>
          <w:rFonts w:ascii="TH SarabunPSK" w:hAnsi="TH SarabunPSK" w:cs="TH SarabunPSK"/>
          <w:sz w:val="32"/>
          <w:szCs w:val="32"/>
        </w:rPr>
        <w:t>”</w:t>
      </w:r>
      <w:r w:rsidR="0052439D" w:rsidRPr="00F2212D">
        <w:rPr>
          <w:rFonts w:ascii="TH SarabunPSK" w:hAnsi="TH SarabunPSK" w:cs="TH SarabunPSK"/>
          <w:sz w:val="32"/>
          <w:szCs w:val="32"/>
        </w:rPr>
        <w:t xml:space="preserve">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ซึ่งเป็นหมีแพน</w:t>
      </w:r>
      <w:proofErr w:type="spellStart"/>
      <w:r w:rsidR="0052439D" w:rsidRPr="00F2212D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52439D" w:rsidRPr="00F2212D">
        <w:rPr>
          <w:rFonts w:ascii="TH SarabunPSK" w:hAnsi="TH SarabunPSK" w:cs="TH SarabunPSK"/>
          <w:sz w:val="32"/>
          <w:szCs w:val="32"/>
          <w:cs/>
        </w:rPr>
        <w:t xml:space="preserve">ยักษ์ที่ตั้งอยู่ที่ </w:t>
      </w:r>
      <w:r w:rsidR="0052439D" w:rsidRPr="00F2212D">
        <w:rPr>
          <w:rFonts w:ascii="TH SarabunPSK" w:hAnsi="TH SarabunPSK" w:cs="TH SarabunPSK"/>
          <w:sz w:val="32"/>
          <w:szCs w:val="32"/>
        </w:rPr>
        <w:t xml:space="preserve">IFS (International Finance Square)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ในเมืองเฉ</w:t>
      </w:r>
      <w:proofErr w:type="spellStart"/>
      <w:r w:rsidR="0052439D" w:rsidRPr="00F2212D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52439D" w:rsidRPr="00F2212D">
        <w:rPr>
          <w:rFonts w:ascii="TH SarabunPSK" w:hAnsi="TH SarabunPSK" w:cs="TH SarabunPSK"/>
          <w:sz w:val="32"/>
          <w:szCs w:val="32"/>
          <w:cs/>
        </w:rPr>
        <w:t>ตู</w:t>
      </w:r>
      <w:r w:rsidR="0052439D" w:rsidRPr="00F2212D">
        <w:rPr>
          <w:rFonts w:ascii="TH SarabunPSK" w:hAnsi="TH SarabunPSK" w:cs="TH SarabunPSK"/>
          <w:sz w:val="32"/>
          <w:szCs w:val="32"/>
        </w:rPr>
        <w:t> 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 xml:space="preserve">ประติมากรรมนี้มีขนาดใหญ่และเป็นผลงานของศิลปินชาวอเมริกัน </w:t>
      </w:r>
      <w:r w:rsidR="0052439D" w:rsidRPr="00F2212D">
        <w:rPr>
          <w:rFonts w:ascii="TH SarabunPSK" w:hAnsi="TH SarabunPSK" w:cs="TH SarabunPSK"/>
          <w:sz w:val="32"/>
          <w:szCs w:val="32"/>
        </w:rPr>
        <w:t xml:space="preserve">Lawrence Argent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หมีแพน</w:t>
      </w:r>
      <w:proofErr w:type="spellStart"/>
      <w:r w:rsidR="0052439D" w:rsidRPr="00F2212D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52439D" w:rsidRPr="00F2212D">
        <w:rPr>
          <w:rFonts w:ascii="TH SarabunPSK" w:hAnsi="TH SarabunPSK" w:cs="TH SarabunPSK"/>
          <w:sz w:val="32"/>
          <w:szCs w:val="32"/>
          <w:cs/>
        </w:rPr>
        <w:t>ตัวนี้ถูกออกแบบให้ดูเหมือนว่ากำลังปีนตึก และมีส่วนหัวที่โผล่พ้นออกมาจากอาคาร ทำให้เกิดภาพอันน่ารักและน่าประทับใจจากผู้ที่พบเห็นและนักท่องเที่ยว</w:t>
      </w:r>
    </w:p>
    <w:p w14:paraId="449F0C35" w14:textId="650344CD" w:rsidR="00DF7AB5" w:rsidRPr="00464544" w:rsidRDefault="00464544" w:rsidP="00464544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11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40C0C916" w14:textId="3CF1D357" w:rsidR="00496B75" w:rsidRPr="00464544" w:rsidRDefault="0052439D" w:rsidP="00496B75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F2212D">
        <w:rPr>
          <w:rFonts w:ascii="TH SarabunPSK" w:hAnsi="TH SarabunPSK" w:cs="TH SarabunPSK"/>
          <w:sz w:val="32"/>
          <w:szCs w:val="32"/>
          <w:cs/>
        </w:rPr>
        <w:t xml:space="preserve">จากนั้นให้ท่านให้อิสระกับการเลือกซื้อสินค้าของฝากที่ </w:t>
      </w:r>
      <w:bookmarkStart w:id="3" w:name="_Hlk200630304"/>
      <w:r w:rsidRPr="00A0789B">
        <w:rPr>
          <w:rFonts w:ascii="TH SarabunPSK" w:hAnsi="TH SarabunPSK" w:cs="TH SarabunPSK"/>
          <w:b/>
          <w:bCs/>
          <w:sz w:val="32"/>
          <w:szCs w:val="32"/>
          <w:cs/>
        </w:rPr>
        <w:t>ถนนไท่กู่หลี่ และ ถนนชุนซีลู่</w:t>
      </w:r>
      <w:bookmarkEnd w:id="3"/>
      <w:r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sz w:val="32"/>
          <w:szCs w:val="32"/>
          <w:cs/>
        </w:rPr>
        <w:t>ในย่า</w:t>
      </w:r>
      <w:r w:rsidR="00FA2597">
        <w:rPr>
          <w:rFonts w:ascii="TH SarabunPSK" w:hAnsi="TH SarabunPSK" w:cs="TH SarabunPSK" w:hint="cs"/>
          <w:sz w:val="32"/>
          <w:szCs w:val="32"/>
          <w:cs/>
        </w:rPr>
        <w:t>น</w:t>
      </w:r>
      <w:r w:rsidRPr="00F2212D">
        <w:rPr>
          <w:rFonts w:ascii="TH SarabunPSK" w:hAnsi="TH SarabunPSK" w:cs="TH SarabunPSK"/>
          <w:sz w:val="32"/>
          <w:szCs w:val="32"/>
          <w:cs/>
        </w:rPr>
        <w:t>นี้เป็นถนนโบราณ ในอดีตเคย</w:t>
      </w:r>
      <w:r w:rsidR="00FA2597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F2212D">
        <w:rPr>
          <w:rFonts w:ascii="TH SarabunPSK" w:hAnsi="TH SarabunPSK" w:cs="TH SarabunPSK"/>
          <w:sz w:val="32"/>
          <w:szCs w:val="32"/>
          <w:cs/>
        </w:rPr>
        <w:t>โรงงานผลิตผ้าไหมใหญ่ที่สุดในจีน ปัจจุบันได้เปลี่ยนเป็นถนน</w:t>
      </w:r>
      <w:proofErr w:type="spellStart"/>
      <w:r w:rsidRPr="00F2212D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2212D">
        <w:rPr>
          <w:rFonts w:ascii="TH SarabunPSK" w:hAnsi="TH SarabunPSK" w:cs="TH SarabunPSK"/>
          <w:sz w:val="32"/>
          <w:szCs w:val="32"/>
          <w:cs/>
        </w:rPr>
        <w:t xml:space="preserve">อปปิ้งแหล่งสวรรค์ของนักท่องเที่ยว เป็นถนนคนเดินมีห้างสรรพสินค้าชื่อดัง มีร้านค้ามากกว่า </w:t>
      </w:r>
      <w:r w:rsidRPr="00F2212D">
        <w:rPr>
          <w:rFonts w:ascii="TH SarabunPSK" w:hAnsi="TH SarabunPSK" w:cs="TH SarabunPSK"/>
          <w:sz w:val="32"/>
          <w:szCs w:val="32"/>
        </w:rPr>
        <w:t xml:space="preserve">700 </w:t>
      </w:r>
      <w:r w:rsidRPr="00F2212D">
        <w:rPr>
          <w:rFonts w:ascii="TH SarabunPSK" w:hAnsi="TH SarabunPSK" w:cs="TH SarabunPSK"/>
          <w:sz w:val="32"/>
          <w:szCs w:val="32"/>
          <w:cs/>
        </w:rPr>
        <w:t>ร้านค้าที่เต็มไปด้วยสินค้าต่าง ๆ ทั้งร้านค้าแฟชั่น ร้านอาหารและโรงแรมนานาชาติมากมายซึ่งเป็นที่เที่ยว</w:t>
      </w:r>
      <w:r w:rsidR="00FA2597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F2212D">
        <w:rPr>
          <w:rFonts w:ascii="TH SarabunPSK" w:hAnsi="TH SarabunPSK" w:cs="TH SarabunPSK"/>
          <w:sz w:val="32"/>
          <w:szCs w:val="32"/>
          <w:cs/>
        </w:rPr>
        <w:t>เฉ</w:t>
      </w:r>
      <w:proofErr w:type="spellStart"/>
      <w:r w:rsidRPr="00F2212D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F2212D">
        <w:rPr>
          <w:rFonts w:ascii="TH SarabunPSK" w:hAnsi="TH SarabunPSK" w:cs="TH SarabunPSK"/>
          <w:sz w:val="32"/>
          <w:szCs w:val="32"/>
          <w:cs/>
        </w:rPr>
        <w:t>ตูที่มีการเชื่อมต่อทางวัฒนธรรมท้องถิ่นที่เป็นแหล่ง</w:t>
      </w:r>
      <w:proofErr w:type="spellStart"/>
      <w:r w:rsidRPr="00F2212D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2212D">
        <w:rPr>
          <w:rFonts w:ascii="TH SarabunPSK" w:hAnsi="TH SarabunPSK" w:cs="TH SarabunPSK"/>
          <w:sz w:val="32"/>
          <w:szCs w:val="32"/>
          <w:cs/>
        </w:rPr>
        <w:t>อปปิ้งและเป็นแหล่งร้านอาหารที่อร่อยต่าง ๆ มากมาย เป็นสถานที่เที่ยวของเฉ</w:t>
      </w:r>
      <w:proofErr w:type="spellStart"/>
      <w:r w:rsidRPr="00F2212D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F2212D">
        <w:rPr>
          <w:rFonts w:ascii="TH SarabunPSK" w:hAnsi="TH SarabunPSK" w:cs="TH SarabunPSK"/>
          <w:sz w:val="32"/>
          <w:szCs w:val="32"/>
          <w:cs/>
        </w:rPr>
        <w:t>ตูที่ทำให้เพลิดเพลินกับสินค้าแบรนด์</w:t>
      </w:r>
      <w:proofErr w:type="spellStart"/>
      <w:r w:rsidRPr="00F2212D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Pr="00F2212D">
        <w:rPr>
          <w:rFonts w:ascii="TH SarabunPSK" w:hAnsi="TH SarabunPSK" w:cs="TH SarabunPSK"/>
          <w:sz w:val="32"/>
          <w:szCs w:val="32"/>
          <w:cs/>
        </w:rPr>
        <w:t>และแบรน</w:t>
      </w:r>
      <w:r w:rsidR="00FA2597">
        <w:rPr>
          <w:rFonts w:ascii="TH SarabunPSK" w:hAnsi="TH SarabunPSK" w:cs="TH SarabunPSK" w:hint="cs"/>
          <w:sz w:val="32"/>
          <w:szCs w:val="32"/>
          <w:cs/>
        </w:rPr>
        <w:t>ด์</w:t>
      </w:r>
      <w:r w:rsidRPr="00F2212D">
        <w:rPr>
          <w:rFonts w:ascii="TH SarabunPSK" w:hAnsi="TH SarabunPSK" w:cs="TH SarabunPSK"/>
          <w:sz w:val="32"/>
          <w:szCs w:val="32"/>
          <w:cs/>
        </w:rPr>
        <w:t>จีน</w:t>
      </w:r>
      <w:r w:rsidR="00A022D9">
        <w:rPr>
          <w:rFonts w:ascii="TH SarabunPSK" w:hAnsi="TH SarabunPSK" w:cs="TH SarabunPSK"/>
          <w:sz w:val="32"/>
          <w:szCs w:val="32"/>
        </w:rPr>
        <w:t xml:space="preserve"> </w:t>
      </w:r>
      <w:r w:rsidR="00FA2597">
        <w:rPr>
          <w:rFonts w:ascii="TH SarabunPSK" w:hAnsi="TH SarabunPSK" w:cs="TH SarabunPSK" w:hint="cs"/>
          <w:sz w:val="32"/>
          <w:szCs w:val="32"/>
          <w:cs/>
        </w:rPr>
        <w:t>ให้นักท่องเที่ยวได้เลือ</w:t>
      </w:r>
      <w:r w:rsidR="00496B75">
        <w:rPr>
          <w:rFonts w:ascii="TH SarabunPSK" w:hAnsi="TH SarabunPSK" w:cs="TH SarabunPSK" w:hint="cs"/>
          <w:sz w:val="32"/>
          <w:szCs w:val="32"/>
          <w:cs/>
        </w:rPr>
        <w:t>ก</w:t>
      </w:r>
      <w:r w:rsidR="00FA2597">
        <w:rPr>
          <w:rFonts w:ascii="TH SarabunPSK" w:hAnsi="TH SarabunPSK" w:cs="TH SarabunPSK" w:hint="cs"/>
          <w:sz w:val="32"/>
          <w:szCs w:val="32"/>
          <w:cs/>
        </w:rPr>
        <w:t>ซื้อตามอิสระ</w:t>
      </w:r>
    </w:p>
    <w:p w14:paraId="0F54BB8A" w14:textId="0E428E5A" w:rsidR="00203DF3" w:rsidRPr="00094FAC" w:rsidRDefault="00464544" w:rsidP="00094FAC">
      <w:pPr>
        <w:pStyle w:val="a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lastRenderedPageBreak/>
        <w:t>ค่ำ</w:t>
      </w:r>
      <w:r w:rsidR="002D2D4F"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         </w:t>
      </w:r>
      <w:r w:rsidR="002D2D4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A93CB8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="00A93CB8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 w:rsidR="00A93CB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="00A93CB8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เที่ยง ณ ภัตตาคาร (</w:t>
      </w:r>
      <w:r w:rsidR="00A93CB8" w:rsidRPr="002332E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A93CB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="00A93CB8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="00A93CB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A93CB8" w:rsidRPr="005440D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 สุกี้หมาล่า</w:t>
      </w:r>
    </w:p>
    <w:p w14:paraId="775E7892" w14:textId="7B8E3C86" w:rsidR="009D2DDC" w:rsidRPr="00C76297" w:rsidRDefault="00FA2597" w:rsidP="00DF7AB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4256" behindDoc="0" locked="0" layoutInCell="1" allowOverlap="1" wp14:anchorId="1FB5A0E4" wp14:editId="4FB98F7C">
            <wp:simplePos x="0" y="0"/>
            <wp:positionH relativeFrom="margin">
              <wp:align>right</wp:align>
            </wp:positionH>
            <wp:positionV relativeFrom="paragraph">
              <wp:posOffset>2174875</wp:posOffset>
            </wp:positionV>
            <wp:extent cx="7061200" cy="2339340"/>
            <wp:effectExtent l="0" t="0" r="6350" b="3810"/>
            <wp:wrapThrough wrapText="bothSides">
              <wp:wrapPolygon edited="0">
                <wp:start x="0" y="0"/>
                <wp:lineTo x="0" y="21459"/>
                <wp:lineTo x="21561" y="21459"/>
                <wp:lineTo x="21561" y="0"/>
                <wp:lineTo x="0" y="0"/>
              </wp:wrapPolygon>
            </wp:wrapThrough>
            <wp:docPr id="1115589399" name="รูปภาพ 1" descr="รูปภาพประกอบด้วย อาคาร, การสะท้อนกลับ, ตึกระฟ้า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589399" name="รูปภาพ 1" descr="รูปภาพประกอบด้วย อาคาร, การสะท้อนกลับ, ตึกระฟ้า, ท้องฟ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0" cy="233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DDC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9D2DDC" w:rsidRPr="00FA2597">
        <w:rPr>
          <w:rFonts w:ascii="TH SarabunPSK" w:hAnsi="TH SarabunPSK" w:cs="TH SarabunPSK"/>
          <w:sz w:val="32"/>
          <w:szCs w:val="32"/>
          <w:cs/>
        </w:rPr>
        <w:t>ชม</w:t>
      </w:r>
      <w:r w:rsidR="009D2DDC" w:rsidRPr="008F3A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D2DDC" w:rsidRPr="008F3A99">
        <w:rPr>
          <w:rFonts w:ascii="TH SarabunPSK" w:hAnsi="TH SarabunPSK" w:cs="TH SarabunPSK"/>
          <w:b/>
          <w:bCs/>
          <w:sz w:val="32"/>
          <w:szCs w:val="32"/>
          <w:cs/>
        </w:rPr>
        <w:t>สะพานโบราณอันซุน-พร้อมชมแสงสียามค่ำคืน ตึกแฝดเทียนฟู่</w:t>
      </w:r>
      <w:r w:rsidR="009D2DDC" w:rsidRPr="008F3A99">
        <w:rPr>
          <w:rFonts w:ascii="TH SarabunPSK" w:hAnsi="TH SarabunPSK" w:cs="TH SarabunPSK"/>
          <w:sz w:val="32"/>
          <w:szCs w:val="32"/>
          <w:cs/>
        </w:rPr>
        <w:t xml:space="preserve"> เป็นสะพานข้ามคลองที่สร้างเป็นเหมือนอาคารอยู่ข้างบน ในช่วงเวลายามเย็นจะเป็นช่วงที่ผู้คนออกมาชมบรรยากาศบริเวณของสะพานแห่งนี้ และมีร้านค้ามากมาย รวมไปถึงบาร์เครื่องดื่มต่างๆ ที่ดึงดู</w:t>
      </w:r>
      <w:r w:rsidR="00F75A00">
        <w:rPr>
          <w:rFonts w:ascii="TH SarabunPSK" w:hAnsi="TH SarabunPSK" w:cs="TH SarabunPSK" w:hint="cs"/>
          <w:sz w:val="32"/>
          <w:szCs w:val="32"/>
          <w:cs/>
        </w:rPr>
        <w:t>ด</w:t>
      </w:r>
      <w:r w:rsidR="009D2DDC" w:rsidRPr="008F3A99">
        <w:rPr>
          <w:rFonts w:ascii="TH SarabunPSK" w:hAnsi="TH SarabunPSK" w:cs="TH SarabunPSK"/>
          <w:sz w:val="32"/>
          <w:szCs w:val="32"/>
          <w:cs/>
        </w:rPr>
        <w:t xml:space="preserve">นักท่องเที่ยวได้เป็นอย่างดี เป็นสะพานที่ทอดข้ามแม่น้ำจินเจียง และเป็นรูปแบบสะพานมีหลังคา ตามลักษณะสถาปัตยกรรมจีนโบราณ อายุมากกว่า 300 ปี และในบริเวณใกล้กัน ยังเป็นที่ตั้งของ ตึกแฝดเทียนฟู่ โดยในช่วงค่ำเวลา ประมาณ 19.00–22.00 น. ทั้ง 2 ตึกจะเป็นไฟ </w:t>
      </w:r>
      <w:r w:rsidR="009D2DDC" w:rsidRPr="008F3A99">
        <w:rPr>
          <w:rFonts w:ascii="TH SarabunPSK" w:hAnsi="TH SarabunPSK" w:cs="TH SarabunPSK"/>
          <w:sz w:val="32"/>
          <w:szCs w:val="32"/>
        </w:rPr>
        <w:t xml:space="preserve">LED </w:t>
      </w:r>
      <w:r w:rsidR="009D2DDC" w:rsidRPr="008F3A99">
        <w:rPr>
          <w:rFonts w:ascii="TH SarabunPSK" w:hAnsi="TH SarabunPSK" w:cs="TH SarabunPSK"/>
          <w:sz w:val="32"/>
          <w:szCs w:val="32"/>
          <w:cs/>
        </w:rPr>
        <w:t>สวยงามโดดเด่นมาก ตึกแฝดเทียนฟู่ หรือที่เรียกอย่างเป็นทางการว่าตึกศูนย์การเงินนานาชาติเทียนฟู่ เป็นตึกระฟ้าที่สวยงามโดดเด่นสองตึกในย่านการเงินของเฉ</w:t>
      </w:r>
      <w:proofErr w:type="spellStart"/>
      <w:r w:rsidR="009D2DDC" w:rsidRPr="008F3A9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9D2DDC" w:rsidRPr="008F3A99">
        <w:rPr>
          <w:rFonts w:ascii="TH SarabunPSK" w:hAnsi="TH SarabunPSK" w:cs="TH SarabunPSK"/>
          <w:sz w:val="32"/>
          <w:szCs w:val="32"/>
          <w:cs/>
        </w:rPr>
        <w:t xml:space="preserve">ตู ตึกแต่ละตึกมีความสูง 58 ชั้นและสูงกว่า 700 ฟุต ตึกเหล่านี้โดดเด่นเป็นพิเศษด้วยภายนอกที่หุ้มด้วยไฟ </w:t>
      </w:r>
      <w:r w:rsidR="009D2DDC" w:rsidRPr="008F3A99">
        <w:rPr>
          <w:rFonts w:ascii="TH SarabunPSK" w:hAnsi="TH SarabunPSK" w:cs="TH SarabunPSK"/>
          <w:sz w:val="32"/>
          <w:szCs w:val="32"/>
        </w:rPr>
        <w:t xml:space="preserve">LED </w:t>
      </w:r>
      <w:r w:rsidR="009D2DDC" w:rsidRPr="008F3A99">
        <w:rPr>
          <w:rFonts w:ascii="TH SarabunPSK" w:hAnsi="TH SarabunPSK" w:cs="TH SarabunPSK"/>
          <w:sz w:val="32"/>
          <w:szCs w:val="32"/>
          <w:cs/>
        </w:rPr>
        <w:t>ที่เป็นเอกลักษณ์ ซึ่งเปลี่ยนอาคารให้กลายเป็นจอภาพดิจิทัลขนาดใหญ่</w:t>
      </w:r>
    </w:p>
    <w:p w14:paraId="5E102188" w14:textId="6A2D3A25" w:rsidR="00455EC2" w:rsidRPr="0015145D" w:rsidRDefault="009D2DDC" w:rsidP="00455EC2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F574F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3F57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93CB8" w:rsidRPr="00A93CB8">
        <w:rPr>
          <w:rFonts w:ascii="TH SarabunPSK" w:hAnsi="TH SarabunPSK" w:cs="TH SarabunPSK"/>
          <w:b/>
          <w:bCs/>
          <w:sz w:val="32"/>
          <w:szCs w:val="32"/>
        </w:rPr>
        <w:t>AC HTL BY MARRIOTT</w:t>
      </w:r>
      <w:r w:rsidR="00A93C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เทียบเท่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p w14:paraId="35D30C09" w14:textId="74880092" w:rsidR="002D2D4F" w:rsidRPr="001D3FE3" w:rsidRDefault="002D2D4F" w:rsidP="00EC6A89">
      <w:pPr>
        <w:pStyle w:val="a8"/>
        <w:shd w:val="clear" w:color="auto" w:fill="FFABF5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วันที่ห</w:t>
      </w:r>
      <w:r w:rsidR="00967234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CE568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วัดเหวินซู</w:t>
      </w:r>
      <w:r w:rsidR="008B2238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-ถนนซอยกว้าง ซอยแคบ </w:t>
      </w:r>
      <w:r w:rsidR="008B2238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–</w:t>
      </w:r>
      <w:r w:rsidR="008B2238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B2238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Eastern Memory – </w:t>
      </w:r>
      <w:r w:rsidR="008B2238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สนามบิน-กรุงเทพฯ</w:t>
      </w:r>
    </w:p>
    <w:p w14:paraId="352CBF7B" w14:textId="438AAC91" w:rsidR="002D2D4F" w:rsidRDefault="00967234" w:rsidP="0015145D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A93CB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E68F5E4" w14:textId="70C6FE56" w:rsidR="00CE5688" w:rsidRPr="00D671A4" w:rsidRDefault="00CE5688" w:rsidP="00D671A4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331722"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77024" behindDoc="0" locked="0" layoutInCell="1" allowOverlap="1" wp14:anchorId="2B77E2A2" wp14:editId="4AE8D88C">
            <wp:simplePos x="0" y="0"/>
            <wp:positionH relativeFrom="margin">
              <wp:posOffset>-41910</wp:posOffset>
            </wp:positionH>
            <wp:positionV relativeFrom="paragraph">
              <wp:posOffset>1963420</wp:posOffset>
            </wp:positionV>
            <wp:extent cx="7049770" cy="2378075"/>
            <wp:effectExtent l="0" t="0" r="0" b="3175"/>
            <wp:wrapThrough wrapText="bothSides">
              <wp:wrapPolygon edited="0">
                <wp:start x="0" y="0"/>
                <wp:lineTo x="0" y="21456"/>
                <wp:lineTo x="21538" y="21456"/>
                <wp:lineTo x="21538" y="0"/>
                <wp:lineTo x="0" y="0"/>
              </wp:wrapPolygon>
            </wp:wrapThrough>
            <wp:docPr id="62945930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459307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77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หลังรับประทานอาหารเช้า นำท่านเดินทางสู่ </w:t>
      </w:r>
      <w:r w:rsidRPr="00FA66B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วัดเหวินซู</w:t>
      </w:r>
      <w:r w:rsidRPr="00FA66B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หรือที่รู้จักกันในชื่อ “พระอารามสง่างาม” เป็นวัดพุทธในเมืองเฉ</w:t>
      </w:r>
      <w:proofErr w:type="spellStart"/>
      <w:r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ิง</w:t>
      </w:r>
      <w:proofErr w:type="spellEnd"/>
      <w:r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ตูที่อนุรักษ์ไว้ได้อย่างสมบูรณ์ที่สุด มีทิศหน้าไปทางทิศเหนือและใต้ สถาปัตยกรรมแบบดั้งเดิมของที่ราบสูงตะวันตกเฉียงใต้ของจีน สร้างด้วยไม้ อาคารหกชั้นเป็นตัวอย่างของสถาปัตยกรรมสมัยราชวงศ์ชิง การออกแบบของวัดเหวินซูมีแกนกลางคือแนวกลางที่เป็นแกนหลัก สไตล์การก่อสร้างหลักคือหลังคาทรงจีนและหลังคาทรงไทย การจัดวางอาคารยึดตามระดับชั้นและฐานะอย่างเคร่งครัด สะท้อนให้เห็นถึงการจำกัดทางพิธีกรรม วัดเหวินซูเป็นสถานที่ศักดิ์สิทธิ์ที่รวมพระอารามศักดิ์สิทธิ์</w:t>
      </w:r>
      <w:r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, </w:t>
      </w:r>
      <w:r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สถาปัตยกรรมสวนโบราณ</w:t>
      </w:r>
      <w:r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, </w:t>
      </w:r>
      <w:r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การเคารพสักการะ</w:t>
      </w:r>
      <w:r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, </w:t>
      </w:r>
      <w:r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และการศึกษาทางศาสนาไว้ด้วยกัน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517AEE6C" w14:textId="653DDEAA" w:rsidR="00967234" w:rsidRPr="004A77B0" w:rsidRDefault="00967234" w:rsidP="00967234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lastRenderedPageBreak/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เที่ยง ณ ภัตตาคาร (</w:t>
      </w:r>
      <w:r w:rsidRPr="002332E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A93CB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1728DCF" w14:textId="7B3FAB87" w:rsidR="00FA2597" w:rsidRDefault="00967234" w:rsidP="00464544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bookmarkStart w:id="4" w:name="_Hlk206059376"/>
      <w:r>
        <w:rPr>
          <w:rFonts w:ascii="TH SarabunPSK" w:hAnsi="TH SarabunPSK" w:cs="TH SarabunPSK" w:hint="cs"/>
          <w:sz w:val="32"/>
          <w:szCs w:val="32"/>
          <w:cs/>
        </w:rPr>
        <w:t>นำท่านเ</w:t>
      </w:r>
      <w:bookmarkEnd w:id="4"/>
      <w:r>
        <w:rPr>
          <w:rFonts w:ascii="TH SarabunPSK" w:hAnsi="TH SarabunPSK" w:cs="TH SarabunPSK" w:hint="cs"/>
          <w:sz w:val="32"/>
          <w:szCs w:val="32"/>
          <w:cs/>
        </w:rPr>
        <w:t xml:space="preserve">ดินทางสู่ </w:t>
      </w:r>
      <w:r w:rsidRPr="00A511A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คว</w:t>
      </w:r>
      <w:r w:rsidRPr="00A511A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า</w:t>
      </w:r>
      <w:r w:rsidRPr="00A511A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นไจ่เซี่ยง</w:t>
      </w:r>
      <w:proofErr w:type="spellStart"/>
      <w:r w:rsidRPr="00A511A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จื่อ</w:t>
      </w:r>
      <w:proofErr w:type="spellEnd"/>
      <w:r w:rsidRPr="00A511A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หรือเรียกว่า ซอยกว้างซอยแคบ </w:t>
      </w:r>
      <w:r w:rsidRPr="003457AF">
        <w:rPr>
          <w:rFonts w:ascii="TH SarabunPSK" w:eastAsia="Times New Roman" w:hAnsi="TH SarabunPSK" w:cs="TH SarabunPSK"/>
          <w:sz w:val="32"/>
          <w:szCs w:val="32"/>
          <w:cs/>
        </w:rPr>
        <w:t>เป็นถนนที่ยังคง</w:t>
      </w:r>
    </w:p>
    <w:p w14:paraId="3E9C4359" w14:textId="3FC687E2" w:rsidR="00FA2597" w:rsidRPr="00455EC2" w:rsidRDefault="00D671A4" w:rsidP="00455EC2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93BFE"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737088" behindDoc="1" locked="0" layoutInCell="1" allowOverlap="1" wp14:anchorId="67E7E693" wp14:editId="485CE388">
            <wp:simplePos x="0" y="0"/>
            <wp:positionH relativeFrom="margin">
              <wp:align>left</wp:align>
            </wp:positionH>
            <wp:positionV relativeFrom="paragraph">
              <wp:posOffset>1226185</wp:posOffset>
            </wp:positionV>
            <wp:extent cx="7004050" cy="2801620"/>
            <wp:effectExtent l="0" t="0" r="6350" b="0"/>
            <wp:wrapTight wrapText="bothSides">
              <wp:wrapPolygon edited="0">
                <wp:start x="0" y="0"/>
                <wp:lineTo x="0" y="21443"/>
                <wp:lineTo x="21561" y="21443"/>
                <wp:lineTo x="21561" y="0"/>
                <wp:lineTo x="0" y="0"/>
              </wp:wrapPolygon>
            </wp:wrapTight>
            <wp:docPr id="182241659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416594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234" w:rsidRPr="003457AF">
        <w:rPr>
          <w:rFonts w:ascii="TH SarabunPSK" w:eastAsia="Times New Roman" w:hAnsi="TH SarabunPSK" w:cs="TH SarabunPSK"/>
          <w:sz w:val="32"/>
          <w:szCs w:val="32"/>
          <w:cs/>
        </w:rPr>
        <w:t>อนุรักษ์เสน่ห์ ความสวยงาม และ วิถี</w:t>
      </w:r>
      <w:r w:rsidR="0096723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="00967234" w:rsidRPr="003457AF">
        <w:rPr>
          <w:rFonts w:ascii="TH SarabunPSK" w:eastAsia="Times New Roman" w:hAnsi="TH SarabunPSK" w:cs="TH SarabunPSK"/>
          <w:sz w:val="32"/>
          <w:szCs w:val="32"/>
          <w:cs/>
        </w:rPr>
        <w:t>ชีวิตการเป็นอยู่ ของคนจีนชาวเฉ</w:t>
      </w:r>
      <w:proofErr w:type="spellStart"/>
      <w:r w:rsidR="00967234" w:rsidRPr="003457AF">
        <w:rPr>
          <w:rFonts w:ascii="TH SarabunPSK" w:eastAsia="Times New Roman" w:hAnsi="TH SarabunPSK" w:cs="TH SarabunPSK"/>
          <w:sz w:val="32"/>
          <w:szCs w:val="32"/>
          <w:cs/>
        </w:rPr>
        <w:t>ิง</w:t>
      </w:r>
      <w:proofErr w:type="spellEnd"/>
      <w:r w:rsidR="00967234" w:rsidRPr="003457AF">
        <w:rPr>
          <w:rFonts w:ascii="TH SarabunPSK" w:eastAsia="Times New Roman" w:hAnsi="TH SarabunPSK" w:cs="TH SarabunPSK"/>
          <w:sz w:val="32"/>
          <w:szCs w:val="32"/>
          <w:cs/>
        </w:rPr>
        <w:t xml:space="preserve">ตูในสมัยโบราณมาอย่างยาวนาน อีกทั้งยังผสมผสานกับยุคปัจจุบันเอาไว้ได้อย่างลงตัว ภายในบริเวณมีอยู่ 2 ซอย คือ ซอยกว้าง และ ซอยแคบ จึงเป็นที่มาของชื่อนี้ แต่ละซอยมีความยาวประมาณ </w:t>
      </w:r>
      <w:r w:rsidR="0096723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967234" w:rsidRPr="003457AF">
        <w:rPr>
          <w:rFonts w:ascii="TH SarabunPSK" w:eastAsia="Times New Roman" w:hAnsi="TH SarabunPSK" w:cs="TH SarabunPSK"/>
          <w:sz w:val="32"/>
          <w:szCs w:val="32"/>
          <w:cs/>
        </w:rPr>
        <w:t>400 เมตร มีร้านค้าใหญ่เล็กเรียงรายตลอดซอย ทั้งร้าน ชา กาแฟ หนังสือ เสื้อผ้า</w:t>
      </w:r>
      <w:r w:rsidR="00FA2597">
        <w:rPr>
          <w:rFonts w:ascii="TH SarabunPSK" w:eastAsia="Times New Roman" w:hAnsi="TH SarabunPSK" w:cs="TH SarabunPSK" w:hint="cs"/>
          <w:sz w:val="32"/>
          <w:szCs w:val="32"/>
          <w:cs/>
        </w:rPr>
        <w:t>ชุดเช็คอิน ของวัยรุ่นเจ้าถิ่นเฉ</w:t>
      </w:r>
      <w:proofErr w:type="spellStart"/>
      <w:r w:rsidR="00FA2597">
        <w:rPr>
          <w:rFonts w:ascii="TH SarabunPSK" w:eastAsia="Times New Roman" w:hAnsi="TH SarabunPSK" w:cs="TH SarabunPSK" w:hint="cs"/>
          <w:sz w:val="32"/>
          <w:szCs w:val="32"/>
          <w:cs/>
        </w:rPr>
        <w:t>ิง</w:t>
      </w:r>
      <w:proofErr w:type="spellEnd"/>
      <w:r w:rsidR="00FA259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ตู  </w:t>
      </w:r>
    </w:p>
    <w:p w14:paraId="6A514280" w14:textId="225F144F" w:rsidR="00D671A4" w:rsidRPr="00D671A4" w:rsidRDefault="00D671A4" w:rsidP="00D671A4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จากนั้นนำทุกท่าน </w:t>
      </w:r>
      <w:r w:rsidRPr="00D671A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ตงเจียว จี้อี้ (</w:t>
      </w:r>
      <w:r w:rsidRPr="00D671A4">
        <w:rPr>
          <w:rFonts w:ascii="TH SarabunPSK" w:eastAsia="Times New Roman" w:hAnsi="TH SarabunPSK" w:cs="TH SarabunPSK"/>
          <w:b/>
          <w:bCs/>
          <w:sz w:val="32"/>
          <w:szCs w:val="32"/>
        </w:rPr>
        <w:t>Eastern Suburb Memory)</w:t>
      </w:r>
      <w:r w:rsidRPr="00D671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671A4">
        <w:rPr>
          <w:rFonts w:ascii="TH SarabunPSK" w:eastAsia="Times New Roman" w:hAnsi="TH SarabunPSK" w:cs="TH SarabunPSK"/>
          <w:sz w:val="32"/>
          <w:szCs w:val="32"/>
          <w:cs/>
        </w:rPr>
        <w:t>แลนด์มาร์กสุด</w:t>
      </w:r>
      <w:proofErr w:type="spellStart"/>
      <w:r w:rsidRPr="00D671A4">
        <w:rPr>
          <w:rFonts w:ascii="TH SarabunPSK" w:eastAsia="Times New Roman" w:hAnsi="TH SarabunPSK" w:cs="TH SarabunPSK"/>
          <w:sz w:val="32"/>
          <w:szCs w:val="32"/>
          <w:cs/>
        </w:rPr>
        <w:t>ชิค</w:t>
      </w:r>
      <w:proofErr w:type="spellEnd"/>
      <w:r w:rsidRPr="00D671A4">
        <w:rPr>
          <w:rFonts w:ascii="TH SarabunPSK" w:eastAsia="Times New Roman" w:hAnsi="TH SarabunPSK" w:cs="TH SarabunPSK"/>
          <w:sz w:val="32"/>
          <w:szCs w:val="32"/>
          <w:cs/>
        </w:rPr>
        <w:t>ของเมืองเฉ</w:t>
      </w:r>
      <w:proofErr w:type="spellStart"/>
      <w:r w:rsidRPr="00D671A4">
        <w:rPr>
          <w:rFonts w:ascii="TH SarabunPSK" w:eastAsia="Times New Roman" w:hAnsi="TH SarabunPSK" w:cs="TH SarabunPSK"/>
          <w:sz w:val="32"/>
          <w:szCs w:val="32"/>
          <w:cs/>
        </w:rPr>
        <w:t>ิง</w:t>
      </w:r>
      <w:proofErr w:type="spellEnd"/>
      <w:r w:rsidRPr="00D671A4">
        <w:rPr>
          <w:rFonts w:ascii="TH SarabunPSK" w:eastAsia="Times New Roman" w:hAnsi="TH SarabunPSK" w:cs="TH SarabunPSK"/>
          <w:sz w:val="32"/>
          <w:szCs w:val="32"/>
          <w:cs/>
        </w:rPr>
        <w:t>ตูที่ถูกปรับโฉมจากเขตโรงงานอุตสาหกรรมเก่าให้กลายเป็นย่านศิลปะและไลฟ์สไตล์สุดทันสมัย เต็มไปด้วยแกลเลอรีศิลปะ คา</w:t>
      </w:r>
      <w:proofErr w:type="spellStart"/>
      <w:r w:rsidRPr="00D671A4">
        <w:rPr>
          <w:rFonts w:ascii="TH SarabunPSK" w:eastAsia="Times New Roman" w:hAnsi="TH SarabunPSK" w:cs="TH SarabunPSK"/>
          <w:sz w:val="32"/>
          <w:szCs w:val="32"/>
          <w:cs/>
        </w:rPr>
        <w:t>เฟ่</w:t>
      </w:r>
      <w:proofErr w:type="spellEnd"/>
      <w:r w:rsidRPr="00D671A4">
        <w:rPr>
          <w:rFonts w:ascii="TH SarabunPSK" w:eastAsia="Times New Roman" w:hAnsi="TH SarabunPSK" w:cs="TH SarabunPSK"/>
          <w:sz w:val="32"/>
          <w:szCs w:val="32"/>
          <w:cs/>
        </w:rPr>
        <w:t>น่ารักๆ ร้านเสื้อผ้า และร้านค้าดีไซน์เก๋มากมาย ให้ทุกท่านได้เดินเล่นและ</w:t>
      </w:r>
      <w:proofErr w:type="spellStart"/>
      <w:r w:rsidRPr="00D671A4">
        <w:rPr>
          <w:rFonts w:ascii="TH SarabunPSK" w:eastAsia="Times New Roman" w:hAnsi="TH SarabunPSK" w:cs="TH SarabunPSK"/>
          <w:sz w:val="32"/>
          <w:szCs w:val="32"/>
          <w:cs/>
        </w:rPr>
        <w:t>ช้</w:t>
      </w:r>
      <w:proofErr w:type="spellEnd"/>
      <w:r w:rsidRPr="00D671A4">
        <w:rPr>
          <w:rFonts w:ascii="TH SarabunPSK" w:eastAsia="Times New Roman" w:hAnsi="TH SarabunPSK" w:cs="TH SarabunPSK"/>
          <w:sz w:val="32"/>
          <w:szCs w:val="32"/>
          <w:cs/>
        </w:rPr>
        <w:t>อปปิ้งอย่างเพลิดเพลิน ภายในพื้นที่ยังมีมุมถ่ายรูปสวยๆ กระจายตลอดทั้งถนน ไม่ว่าจะเป็นงานศิลปะ กราฟ</w:t>
      </w:r>
      <w:proofErr w:type="spellStart"/>
      <w:r w:rsidRPr="00D671A4">
        <w:rPr>
          <w:rFonts w:ascii="TH SarabunPSK" w:eastAsia="Times New Roman" w:hAnsi="TH SarabunPSK" w:cs="TH SarabunPSK"/>
          <w:sz w:val="32"/>
          <w:szCs w:val="32"/>
          <w:cs/>
        </w:rPr>
        <w:t>ฟิ</w:t>
      </w:r>
      <w:proofErr w:type="spellEnd"/>
      <w:r w:rsidRPr="00D671A4">
        <w:rPr>
          <w:rFonts w:ascii="TH SarabunPSK" w:eastAsia="Times New Roman" w:hAnsi="TH SarabunPSK" w:cs="TH SarabunPSK"/>
          <w:sz w:val="32"/>
          <w:szCs w:val="32"/>
          <w:cs/>
        </w:rPr>
        <w:t>ตี้ หรือมุมสไตล์วินเทจสุดเท่ พร้อมร้านอาหารและคา</w:t>
      </w:r>
      <w:proofErr w:type="spellStart"/>
      <w:r w:rsidRPr="00D671A4">
        <w:rPr>
          <w:rFonts w:ascii="TH SarabunPSK" w:eastAsia="Times New Roman" w:hAnsi="TH SarabunPSK" w:cs="TH SarabunPSK"/>
          <w:sz w:val="32"/>
          <w:szCs w:val="32"/>
          <w:cs/>
        </w:rPr>
        <w:t>เฟ่</w:t>
      </w:r>
      <w:proofErr w:type="spellEnd"/>
      <w:r w:rsidRPr="00D671A4">
        <w:rPr>
          <w:rFonts w:ascii="TH SarabunPSK" w:eastAsia="Times New Roman" w:hAnsi="TH SarabunPSK" w:cs="TH SarabunPSK"/>
          <w:sz w:val="32"/>
          <w:szCs w:val="32"/>
          <w:cs/>
        </w:rPr>
        <w:t>หลากหลายสไตล์ ให้ทุกท่านได้สัมผัสบรรยากาศสุด</w:t>
      </w:r>
      <w:proofErr w:type="spellStart"/>
      <w:r w:rsidRPr="00D671A4">
        <w:rPr>
          <w:rFonts w:ascii="TH SarabunPSK" w:eastAsia="Times New Roman" w:hAnsi="TH SarabunPSK" w:cs="TH SarabunPSK"/>
          <w:sz w:val="32"/>
          <w:szCs w:val="32"/>
          <w:cs/>
        </w:rPr>
        <w:t>ชิค</w:t>
      </w:r>
      <w:proofErr w:type="spellEnd"/>
      <w:r w:rsidRPr="00D671A4">
        <w:rPr>
          <w:rFonts w:ascii="TH SarabunPSK" w:eastAsia="Times New Roman" w:hAnsi="TH SarabunPSK" w:cs="TH SarabunPSK"/>
          <w:sz w:val="32"/>
          <w:szCs w:val="32"/>
          <w:cs/>
        </w:rPr>
        <w:t>ของเฉ</w:t>
      </w:r>
      <w:proofErr w:type="spellStart"/>
      <w:r w:rsidRPr="00D671A4">
        <w:rPr>
          <w:rFonts w:ascii="TH SarabunPSK" w:eastAsia="Times New Roman" w:hAnsi="TH SarabunPSK" w:cs="TH SarabunPSK"/>
          <w:sz w:val="32"/>
          <w:szCs w:val="32"/>
          <w:cs/>
        </w:rPr>
        <w:t>ิง</w:t>
      </w:r>
      <w:proofErr w:type="spellEnd"/>
      <w:r w:rsidRPr="00D671A4">
        <w:rPr>
          <w:rFonts w:ascii="TH SarabunPSK" w:eastAsia="Times New Roman" w:hAnsi="TH SarabunPSK" w:cs="TH SarabunPSK"/>
          <w:sz w:val="32"/>
          <w:szCs w:val="32"/>
          <w:cs/>
        </w:rPr>
        <w:t>ตูในอีกมุมหนึ่ง</w:t>
      </w:r>
    </w:p>
    <w:p w14:paraId="7AD2850B" w14:textId="349ADF2F" w:rsidR="00D671A4" w:rsidRPr="00D671A4" w:rsidRDefault="00853F08" w:rsidP="00D671A4">
      <w:pPr>
        <w:pStyle w:val="a8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671A4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83168" behindDoc="1" locked="0" layoutInCell="1" allowOverlap="1" wp14:anchorId="6255E2E5" wp14:editId="597A7BB6">
            <wp:simplePos x="0" y="0"/>
            <wp:positionH relativeFrom="margin">
              <wp:align>left</wp:align>
            </wp:positionH>
            <wp:positionV relativeFrom="paragraph">
              <wp:posOffset>394970</wp:posOffset>
            </wp:positionV>
            <wp:extent cx="7004050" cy="2376170"/>
            <wp:effectExtent l="0" t="0" r="6350" b="5080"/>
            <wp:wrapTight wrapText="bothSides">
              <wp:wrapPolygon edited="0">
                <wp:start x="0" y="0"/>
                <wp:lineTo x="0" y="21473"/>
                <wp:lineTo x="21561" y="21473"/>
                <wp:lineTo x="21561" y="0"/>
                <wp:lineTo x="0" y="0"/>
              </wp:wrapPolygon>
            </wp:wrapTight>
            <wp:docPr id="1204949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9498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2597" w:rsidRPr="00D671A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ได้เวลาอันสมควร นำท่านเดินทางสู่สนามบิน</w:t>
      </w:r>
    </w:p>
    <w:p w14:paraId="2ABE5E24" w14:textId="2F9982C4" w:rsidR="00FA2597" w:rsidRPr="00DB4FDB" w:rsidRDefault="00FA2597" w:rsidP="00FA2597">
      <w:pPr>
        <w:pStyle w:val="a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23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00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น.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>เดินทางกลับกรุงเทพฯ โดยสายการบิน</w:t>
      </w:r>
      <w:r w:rsidRPr="00DB4FDB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 </w:t>
      </w:r>
      <w:r w:rsidRPr="00DB4FDB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สายการบิน </w:t>
      </w:r>
      <w:r>
        <w:rPr>
          <w:rFonts w:ascii="TH SarabunPSK" w:hAnsi="TH SarabunPSK" w:cs="TH SarabunPSK"/>
          <w:b/>
          <w:bCs/>
          <w:color w:val="3333FF"/>
          <w:sz w:val="32"/>
          <w:szCs w:val="32"/>
        </w:rPr>
        <w:t>VIETJET</w:t>
      </w:r>
      <w:r w:rsidRPr="008C7531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 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VZ3681 </w:t>
      </w:r>
    </w:p>
    <w:p w14:paraId="1F8EAFCE" w14:textId="056F3BAB" w:rsidR="0086640B" w:rsidRPr="002D24A3" w:rsidRDefault="00FA2597" w:rsidP="002D24A3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01.15+1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เดินทางถึง สนามบินสุวรรณภูมิ โดย</w:t>
      </w:r>
      <w:proofErr w:type="spellStart"/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สว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ั</w:t>
      </w:r>
      <w:proofErr w:type="spellEnd"/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สดิภาพ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</w:p>
    <w:p w14:paraId="237C8116" w14:textId="53E31F1B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59D1B638" w14:textId="5E0DF030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528EE8AD" w14:textId="77777777" w:rsidR="00513E84" w:rsidRDefault="00513E84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238519FA" w14:textId="77777777" w:rsidR="00513E84" w:rsidRDefault="00513E84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12038F5A" w14:textId="77777777" w:rsidR="00513E84" w:rsidRDefault="00513E84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53460A14" w14:textId="77777777" w:rsidR="00513E84" w:rsidRDefault="00513E84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3B5310C4" w14:textId="6DB1A64F" w:rsidR="0086640B" w:rsidRDefault="00CE5688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 wp14:anchorId="0E7DFE04" wp14:editId="5EB38549">
            <wp:simplePos x="0" y="0"/>
            <wp:positionH relativeFrom="page">
              <wp:posOffset>250853</wp:posOffset>
            </wp:positionH>
            <wp:positionV relativeFrom="paragraph">
              <wp:posOffset>79105</wp:posOffset>
            </wp:positionV>
            <wp:extent cx="7002777" cy="875346"/>
            <wp:effectExtent l="0" t="0" r="0" b="1270"/>
            <wp:wrapNone/>
            <wp:docPr id="91561354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613547" name="รูปภาพ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777" cy="875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DD53F3" w14:textId="4ED65DA0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6B3F5C0E" w14:textId="743C3729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4C9EFD82" w14:textId="77777777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114E89BA" w14:textId="752C205E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491602E4" w14:textId="680EB995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1618B1D9" w14:textId="2FCF2AE5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542AF644" w14:textId="77777777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37B11303" w14:textId="77777777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0714A8E6" w14:textId="7320EDB7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6A00B5BD" w14:textId="77777777" w:rsidR="00EB446D" w:rsidRDefault="00EB446D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48981174" w14:textId="77777777" w:rsidR="008D41A9" w:rsidRDefault="008D41A9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624A34BA" w14:textId="77777777" w:rsidR="008D41A9" w:rsidRDefault="008D41A9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49A201AA" w14:textId="77777777" w:rsidR="008D41A9" w:rsidRDefault="008D41A9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516319FD" w14:textId="77777777" w:rsidR="008D41A9" w:rsidRPr="003968C5" w:rsidRDefault="008D41A9" w:rsidP="003968C5">
      <w:pPr>
        <w:spacing w:after="0" w:line="240" w:lineRule="auto"/>
        <w:rPr>
          <w:rFonts w:ascii="TH SarabunPSK" w:hAnsi="TH SarabunPSK" w:cs="TH SarabunPSK"/>
          <w:sz w:val="12"/>
          <w:szCs w:val="16"/>
          <w:cs/>
        </w:rPr>
      </w:pPr>
    </w:p>
    <w:tbl>
      <w:tblPr>
        <w:tblStyle w:val="4-2"/>
        <w:tblpPr w:leftFromText="180" w:rightFromText="180" w:vertAnchor="text" w:horzAnchor="margin" w:tblpY="71"/>
        <w:tblW w:w="11007" w:type="dxa"/>
        <w:tblLook w:val="04A0" w:firstRow="1" w:lastRow="0" w:firstColumn="1" w:lastColumn="0" w:noHBand="0" w:noVBand="1"/>
      </w:tblPr>
      <w:tblGrid>
        <w:gridCol w:w="4457"/>
        <w:gridCol w:w="2793"/>
        <w:gridCol w:w="3757"/>
      </w:tblGrid>
      <w:tr w:rsidR="00B0292D" w:rsidRPr="004C5240" w14:paraId="5C2609D8" w14:textId="77777777" w:rsidTr="005662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FFABF5"/>
            <w:vAlign w:val="center"/>
          </w:tcPr>
          <w:p w14:paraId="515244CB" w14:textId="079559C8" w:rsidR="00B0292D" w:rsidRPr="006B7D93" w:rsidRDefault="00B0292D" w:rsidP="006B7D93">
            <w:pPr>
              <w:pStyle w:val="a8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</w:rPr>
            </w:pPr>
            <w:r w:rsidRPr="006B7D93">
              <w:rPr>
                <w:rFonts w:ascii="TH SarabunPSK" w:hAnsi="TH SarabunPSK" w:cs="TH SarabunPSK"/>
                <w:color w:val="000000" w:themeColor="text1"/>
                <w:sz w:val="44"/>
                <w:szCs w:val="44"/>
                <w:cs/>
              </w:rPr>
              <w:t>อัตราค่าบริการ</w:t>
            </w:r>
          </w:p>
        </w:tc>
      </w:tr>
      <w:tr w:rsidR="00B0292D" w:rsidRPr="004C5240" w14:paraId="2870E392" w14:textId="77777777" w:rsidTr="00DF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ABF5"/>
            <w:vAlign w:val="center"/>
          </w:tcPr>
          <w:p w14:paraId="3A54851A" w14:textId="77777777" w:rsidR="00B0292D" w:rsidRPr="001D3FE3" w:rsidRDefault="00B0292D" w:rsidP="006B7D93">
            <w:pPr>
              <w:pStyle w:val="a8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79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ABF5"/>
            <w:vAlign w:val="center"/>
          </w:tcPr>
          <w:p w14:paraId="578303EC" w14:textId="50E9CD1A" w:rsidR="00B0292D" w:rsidRPr="001D3FE3" w:rsidRDefault="00B0292D" w:rsidP="006B7D9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ผู้ใหญ่พัก 2-3 ท่าน</w:t>
            </w:r>
          </w:p>
          <w:p w14:paraId="583A4787" w14:textId="77777777" w:rsidR="00B0292D" w:rsidRPr="001D3FE3" w:rsidRDefault="00B0292D" w:rsidP="006B7D9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(ไม่มีราคาเด็ก)</w:t>
            </w:r>
          </w:p>
        </w:tc>
        <w:tc>
          <w:tcPr>
            <w:tcW w:w="375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ABF5"/>
            <w:vAlign w:val="center"/>
          </w:tcPr>
          <w:p w14:paraId="4ED6FB3B" w14:textId="77777777" w:rsidR="00B0292D" w:rsidRPr="001D3FE3" w:rsidRDefault="00B0292D" w:rsidP="006B7D9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857A96" w:rsidRPr="004C5240" w14:paraId="1FD02751" w14:textId="77777777" w:rsidTr="008D41A9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tcBorders>
              <w:top w:val="single" w:sz="4" w:space="0" w:color="FBA89F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62BA4AB0" w14:textId="5C5930AE" w:rsidR="00857A96" w:rsidRDefault="005662F3" w:rsidP="005662F3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</w:t>
            </w:r>
            <w:r w:rsidR="00857A96"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</w:tr>
      <w:tr w:rsidR="005662F3" w:rsidRPr="004C5240" w14:paraId="4032DEA0" w14:textId="77777777" w:rsidTr="00566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E1FB"/>
          </w:tcPr>
          <w:p w14:paraId="22BC31F5" w14:textId="708243C6" w:rsidR="005662F3" w:rsidRDefault="0037012C" w:rsidP="005662F3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07-12 </w:t>
            </w:r>
            <w:r w:rsidR="005662F3" w:rsidRPr="00FD263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2793" w:type="dxa"/>
            <w:shd w:val="clear" w:color="auto" w:fill="FFE1FB"/>
          </w:tcPr>
          <w:p w14:paraId="28D53EE6" w14:textId="16635FCE" w:rsidR="005662F3" w:rsidRPr="004C5240" w:rsidRDefault="00F770E9" w:rsidP="005662F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 xml:space="preserve">24,899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7" w:type="dxa"/>
            <w:shd w:val="clear" w:color="auto" w:fill="FFE1FB"/>
          </w:tcPr>
          <w:p w14:paraId="17DACE8E" w14:textId="3F0E0531" w:rsidR="005662F3" w:rsidRDefault="005662F3" w:rsidP="005662F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662F3" w:rsidRPr="004C5240" w14:paraId="72320613" w14:textId="77777777" w:rsidTr="00496B75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01FD7A54" w14:textId="42B3E7A7" w:rsidR="005662F3" w:rsidRDefault="0037012C" w:rsidP="005662F3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10-15 </w:t>
            </w:r>
            <w:r w:rsidR="005662F3" w:rsidRPr="00FD263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744AAB46" w14:textId="7D5F2678" w:rsidR="005662F3" w:rsidRDefault="00F770E9" w:rsidP="005662F3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 xml:space="preserve">24,899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6F999690" w14:textId="6425EEC8" w:rsidR="005662F3" w:rsidRDefault="005662F3" w:rsidP="005662F3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662F3" w:rsidRPr="004C5240" w14:paraId="33D6A393" w14:textId="77777777" w:rsidTr="00566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E1FB"/>
          </w:tcPr>
          <w:p w14:paraId="4F0680DA" w14:textId="1E2DD7CD" w:rsidR="005662F3" w:rsidRDefault="0037012C" w:rsidP="005662F3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14-19 </w:t>
            </w:r>
            <w:r w:rsidR="005662F3" w:rsidRPr="00FD263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2793" w:type="dxa"/>
            <w:shd w:val="clear" w:color="auto" w:fill="FFE1FB"/>
          </w:tcPr>
          <w:p w14:paraId="478A119F" w14:textId="4653B21E" w:rsidR="005662F3" w:rsidRDefault="00F770E9" w:rsidP="005662F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 xml:space="preserve">24,899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7" w:type="dxa"/>
            <w:shd w:val="clear" w:color="auto" w:fill="FFE1FB"/>
          </w:tcPr>
          <w:p w14:paraId="16D2E638" w14:textId="53F13D6C" w:rsidR="005662F3" w:rsidRDefault="005662F3" w:rsidP="005662F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662F3" w:rsidRPr="004C5240" w14:paraId="16E151F1" w14:textId="77777777" w:rsidTr="00496B75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5BAFF012" w14:textId="33AE9AF7" w:rsidR="005662F3" w:rsidRDefault="0037012C" w:rsidP="005662F3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17-22 </w:t>
            </w:r>
            <w:r w:rsidR="005662F3" w:rsidRPr="00FD263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0799D93B" w14:textId="13E511BA" w:rsidR="005662F3" w:rsidRDefault="00F770E9" w:rsidP="005662F3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 xml:space="preserve">24,899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342F551F" w14:textId="4A6968CE" w:rsidR="005662F3" w:rsidRDefault="005662F3" w:rsidP="005662F3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662F3" w:rsidRPr="004C5240" w14:paraId="177F3943" w14:textId="77777777" w:rsidTr="00566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E1FB"/>
          </w:tcPr>
          <w:p w14:paraId="5D114F8F" w14:textId="48F95853" w:rsidR="005662F3" w:rsidRDefault="0037012C" w:rsidP="008D41A9">
            <w:pPr>
              <w:pStyle w:val="a8"/>
              <w:tabs>
                <w:tab w:val="right" w:pos="4241"/>
              </w:tabs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21-26 </w:t>
            </w:r>
            <w:r w:rsidR="005662F3" w:rsidRPr="00FD263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 2569</w:t>
            </w:r>
            <w:r w:rsidR="008D41A9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ab/>
            </w:r>
          </w:p>
        </w:tc>
        <w:tc>
          <w:tcPr>
            <w:tcW w:w="2793" w:type="dxa"/>
            <w:shd w:val="clear" w:color="auto" w:fill="FFE1FB"/>
          </w:tcPr>
          <w:p w14:paraId="7C2605F3" w14:textId="55E5C477" w:rsidR="005662F3" w:rsidRDefault="00F770E9" w:rsidP="005662F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 xml:space="preserve">24,899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7" w:type="dxa"/>
            <w:shd w:val="clear" w:color="auto" w:fill="FFE1FB"/>
          </w:tcPr>
          <w:p w14:paraId="59BF35C9" w14:textId="4F1C906C" w:rsidR="005662F3" w:rsidRDefault="005662F3" w:rsidP="005662F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662F3" w:rsidRPr="004C5240" w14:paraId="13F3545C" w14:textId="77777777" w:rsidTr="00496B75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06C47FA2" w14:textId="6E34124B" w:rsidR="005662F3" w:rsidRDefault="0037012C" w:rsidP="005662F3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24-29 </w:t>
            </w:r>
            <w:r w:rsidR="005662F3" w:rsidRPr="00FD263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3B61177C" w14:textId="6AAEF666" w:rsidR="005662F3" w:rsidRDefault="00F770E9" w:rsidP="005662F3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 xml:space="preserve">24,899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16CEBB47" w14:textId="694A0D14" w:rsidR="005662F3" w:rsidRDefault="005662F3" w:rsidP="005662F3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662F3" w:rsidRPr="004C5240" w14:paraId="0C777946" w14:textId="77777777" w:rsidTr="00566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E1FB"/>
          </w:tcPr>
          <w:p w14:paraId="78F7FE6C" w14:textId="69AC192C" w:rsidR="005662F3" w:rsidRDefault="0037012C" w:rsidP="005662F3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28 </w:t>
            </w:r>
            <w:r w:rsidR="005662F3" w:rsidRPr="00FD263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03 ธันวาคม</w:t>
            </w:r>
            <w:r w:rsidR="005662F3" w:rsidRPr="00FD263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793" w:type="dxa"/>
            <w:shd w:val="clear" w:color="auto" w:fill="FFE1FB"/>
          </w:tcPr>
          <w:p w14:paraId="5CE86D7E" w14:textId="552F99D8" w:rsidR="005662F3" w:rsidRDefault="00F770E9" w:rsidP="005662F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 xml:space="preserve">24,899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57" w:type="dxa"/>
            <w:shd w:val="clear" w:color="auto" w:fill="FFE1FB"/>
          </w:tcPr>
          <w:p w14:paraId="5BBD6924" w14:textId="57609DF7" w:rsidR="005662F3" w:rsidRDefault="005662F3" w:rsidP="005662F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857A96" w:rsidRPr="004C5240" w14:paraId="3EC72017" w14:textId="77777777" w:rsidTr="005662F3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FFABF5"/>
          </w:tcPr>
          <w:p w14:paraId="0D883E35" w14:textId="4E8AA050" w:rsidR="00857A96" w:rsidRDefault="0037012C" w:rsidP="00857A96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</w:t>
            </w:r>
            <w:r w:rsidR="00857A96"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</w:tr>
      <w:tr w:rsidR="0037012C" w:rsidRPr="004C5240" w14:paraId="06C85C99" w14:textId="77777777" w:rsidTr="008D4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auto"/>
          </w:tcPr>
          <w:p w14:paraId="26A8CAC8" w14:textId="06DCEA59" w:rsidR="0037012C" w:rsidRDefault="0037012C" w:rsidP="0037012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01-06 </w:t>
            </w:r>
            <w:r w:rsidRPr="00E4465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2793" w:type="dxa"/>
            <w:shd w:val="clear" w:color="auto" w:fill="auto"/>
          </w:tcPr>
          <w:p w14:paraId="347821FD" w14:textId="657CEF1B" w:rsidR="0037012C" w:rsidRDefault="00DF3AD0" w:rsidP="0037012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25,899 บาท</w:t>
            </w:r>
          </w:p>
        </w:tc>
        <w:tc>
          <w:tcPr>
            <w:tcW w:w="3757" w:type="dxa"/>
            <w:shd w:val="clear" w:color="auto" w:fill="auto"/>
          </w:tcPr>
          <w:p w14:paraId="7FBCBDC0" w14:textId="12FB3A9D" w:rsidR="0037012C" w:rsidRDefault="0037012C" w:rsidP="0037012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37012C" w:rsidRPr="004C5240" w14:paraId="05A9555E" w14:textId="77777777" w:rsidTr="008D41A9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E1FB"/>
          </w:tcPr>
          <w:p w14:paraId="0990DA6C" w14:textId="4B5F8876" w:rsidR="0037012C" w:rsidRDefault="0037012C" w:rsidP="0037012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08-13 </w:t>
            </w:r>
            <w:r w:rsidRPr="00E4465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2793" w:type="dxa"/>
            <w:shd w:val="clear" w:color="auto" w:fill="FFE1FB"/>
          </w:tcPr>
          <w:p w14:paraId="15180CC5" w14:textId="26CA4661" w:rsidR="0037012C" w:rsidRDefault="00DF3AD0" w:rsidP="0037012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26,899 บาท</w:t>
            </w:r>
          </w:p>
        </w:tc>
        <w:tc>
          <w:tcPr>
            <w:tcW w:w="3757" w:type="dxa"/>
            <w:shd w:val="clear" w:color="auto" w:fill="FFE1FB"/>
          </w:tcPr>
          <w:p w14:paraId="56AEA97F" w14:textId="15634FD8" w:rsidR="0037012C" w:rsidRDefault="0037012C" w:rsidP="0037012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37012C" w:rsidRPr="004C5240" w14:paraId="264F17CA" w14:textId="77777777" w:rsidTr="008D4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auto"/>
          </w:tcPr>
          <w:p w14:paraId="25C0AF08" w14:textId="11CBB815" w:rsidR="0037012C" w:rsidRDefault="0037012C" w:rsidP="0037012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12-17 </w:t>
            </w:r>
            <w:r w:rsidRPr="00E4465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2793" w:type="dxa"/>
            <w:shd w:val="clear" w:color="auto" w:fill="auto"/>
          </w:tcPr>
          <w:p w14:paraId="6C077E40" w14:textId="0625F81F" w:rsidR="0037012C" w:rsidRDefault="00DF3AD0" w:rsidP="0037012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26,899 บาท</w:t>
            </w:r>
          </w:p>
        </w:tc>
        <w:tc>
          <w:tcPr>
            <w:tcW w:w="3757" w:type="dxa"/>
            <w:shd w:val="clear" w:color="auto" w:fill="auto"/>
          </w:tcPr>
          <w:p w14:paraId="76834DDD" w14:textId="3AE90C7D" w:rsidR="0037012C" w:rsidRDefault="0037012C" w:rsidP="0037012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37012C" w:rsidRPr="004C5240" w14:paraId="3D497481" w14:textId="77777777" w:rsidTr="008D41A9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E1FB"/>
          </w:tcPr>
          <w:p w14:paraId="435067A4" w14:textId="3913A6B8" w:rsidR="0037012C" w:rsidRDefault="0037012C" w:rsidP="0037012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15-20 </w:t>
            </w:r>
            <w:r w:rsidRPr="00E4465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2793" w:type="dxa"/>
            <w:shd w:val="clear" w:color="auto" w:fill="FFE1FB"/>
          </w:tcPr>
          <w:p w14:paraId="7EA4CE73" w14:textId="6742B645" w:rsidR="0037012C" w:rsidRDefault="00DF3AD0" w:rsidP="0037012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26,899 บาท</w:t>
            </w:r>
          </w:p>
        </w:tc>
        <w:tc>
          <w:tcPr>
            <w:tcW w:w="3757" w:type="dxa"/>
            <w:shd w:val="clear" w:color="auto" w:fill="FFE1FB"/>
          </w:tcPr>
          <w:p w14:paraId="139103BF" w14:textId="6778A1F2" w:rsidR="0037012C" w:rsidRDefault="0037012C" w:rsidP="0037012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37012C" w:rsidRPr="004C5240" w14:paraId="42331D85" w14:textId="77777777" w:rsidTr="008D4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auto"/>
          </w:tcPr>
          <w:p w14:paraId="46074298" w14:textId="1C8503EF" w:rsidR="0037012C" w:rsidRDefault="0037012C" w:rsidP="0037012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19-24 </w:t>
            </w:r>
            <w:r w:rsidRPr="00E4465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2793" w:type="dxa"/>
            <w:shd w:val="clear" w:color="auto" w:fill="auto"/>
          </w:tcPr>
          <w:p w14:paraId="1F9290DF" w14:textId="04F04420" w:rsidR="0037012C" w:rsidRDefault="00DF3AD0" w:rsidP="0037012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26,899 บาท</w:t>
            </w:r>
          </w:p>
        </w:tc>
        <w:tc>
          <w:tcPr>
            <w:tcW w:w="3757" w:type="dxa"/>
            <w:shd w:val="clear" w:color="auto" w:fill="auto"/>
          </w:tcPr>
          <w:p w14:paraId="54CC71B5" w14:textId="3782CEFE" w:rsidR="0037012C" w:rsidRDefault="0037012C" w:rsidP="0037012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37012C" w:rsidRPr="004C5240" w14:paraId="522E9C1B" w14:textId="77777777" w:rsidTr="008D41A9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E1FB"/>
          </w:tcPr>
          <w:p w14:paraId="7EE547B3" w14:textId="6A44FF89" w:rsidR="0037012C" w:rsidRDefault="0037012C" w:rsidP="0037012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22-27 </w:t>
            </w:r>
            <w:r w:rsidRPr="00E4465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 2569</w:t>
            </w:r>
            <w:r w:rsidR="001A0493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E13C60" w:rsidRPr="00E13C60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*</w:t>
            </w:r>
            <w:r w:rsidR="00E13C60" w:rsidRPr="00E13C60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>คริสต์มาส</w:t>
            </w:r>
            <w:r w:rsidR="00E13C60" w:rsidRPr="00E13C60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*</w:t>
            </w:r>
          </w:p>
        </w:tc>
        <w:tc>
          <w:tcPr>
            <w:tcW w:w="2793" w:type="dxa"/>
            <w:shd w:val="clear" w:color="auto" w:fill="FFE1FB"/>
          </w:tcPr>
          <w:p w14:paraId="3CFCA92B" w14:textId="078F8496" w:rsidR="0037012C" w:rsidRDefault="00DF3AD0" w:rsidP="0037012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26,899 บาท</w:t>
            </w:r>
          </w:p>
        </w:tc>
        <w:tc>
          <w:tcPr>
            <w:tcW w:w="3757" w:type="dxa"/>
            <w:shd w:val="clear" w:color="auto" w:fill="FFE1FB"/>
          </w:tcPr>
          <w:p w14:paraId="43F2BC4D" w14:textId="660FFEF4" w:rsidR="0037012C" w:rsidRDefault="0037012C" w:rsidP="0037012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37012C" w:rsidRPr="004C5240" w14:paraId="13F14578" w14:textId="77777777" w:rsidTr="008D4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auto"/>
          </w:tcPr>
          <w:p w14:paraId="6127923F" w14:textId="755C1195" w:rsidR="0037012C" w:rsidRDefault="001A0493" w:rsidP="0037012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26-31 </w:t>
            </w:r>
            <w:r w:rsidR="0037012C" w:rsidRPr="00E4465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 2569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E13C60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*</w:t>
            </w:r>
            <w:r w:rsidR="00E13C60" w:rsidRPr="001A0493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ปีใหม่</w:t>
            </w:r>
            <w:r w:rsidR="00E13C60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*</w:t>
            </w:r>
          </w:p>
        </w:tc>
        <w:tc>
          <w:tcPr>
            <w:tcW w:w="2793" w:type="dxa"/>
            <w:shd w:val="clear" w:color="auto" w:fill="auto"/>
          </w:tcPr>
          <w:p w14:paraId="46225DF1" w14:textId="52E8C8AD" w:rsidR="0037012C" w:rsidRDefault="00DF3AD0" w:rsidP="0037012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29,899 บาท</w:t>
            </w:r>
          </w:p>
        </w:tc>
        <w:tc>
          <w:tcPr>
            <w:tcW w:w="3757" w:type="dxa"/>
            <w:shd w:val="clear" w:color="auto" w:fill="auto"/>
          </w:tcPr>
          <w:p w14:paraId="2F7AC556" w14:textId="4894E5CF" w:rsidR="0037012C" w:rsidRDefault="0037012C" w:rsidP="0037012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13C60" w:rsidRPr="004C5240" w14:paraId="5CF80856" w14:textId="77777777" w:rsidTr="008D41A9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E1FB"/>
          </w:tcPr>
          <w:p w14:paraId="2D44EF00" w14:textId="0D5E7878" w:rsidR="00E13C60" w:rsidRPr="00E44659" w:rsidRDefault="00E13C60" w:rsidP="00E13C60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31</w:t>
            </w:r>
            <w:r w:rsidRPr="00AD2191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ธันวาคม </w:t>
            </w:r>
            <w:r w:rsidRPr="00AD2191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–</w:t>
            </w:r>
            <w:r w:rsidRPr="00AD2191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5</w:t>
            </w:r>
            <w:r w:rsidRPr="00AD2191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มกราคม 2569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*</w:t>
            </w:r>
            <w:r w:rsidRPr="001A0493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ปีใหม่</w:t>
            </w:r>
            <w:r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*</w:t>
            </w:r>
          </w:p>
        </w:tc>
        <w:tc>
          <w:tcPr>
            <w:tcW w:w="2793" w:type="dxa"/>
            <w:shd w:val="clear" w:color="auto" w:fill="FFE1FB"/>
          </w:tcPr>
          <w:p w14:paraId="4891A798" w14:textId="7F039E61" w:rsidR="00E13C60" w:rsidRDefault="00DF3AD0" w:rsidP="00E13C60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29,899 บาท</w:t>
            </w:r>
          </w:p>
        </w:tc>
        <w:tc>
          <w:tcPr>
            <w:tcW w:w="3757" w:type="dxa"/>
            <w:shd w:val="clear" w:color="auto" w:fill="FFE1FB"/>
          </w:tcPr>
          <w:p w14:paraId="16D74ED5" w14:textId="456528AC" w:rsidR="00E13C60" w:rsidRDefault="00E13C60" w:rsidP="00E13C60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90441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90441F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90441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13C60" w:rsidRPr="004C5240" w14:paraId="7DD12785" w14:textId="77777777" w:rsidTr="00E13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FFABF5"/>
          </w:tcPr>
          <w:p w14:paraId="0ED789E1" w14:textId="66F750E9" w:rsidR="00E13C60" w:rsidRPr="00E13C60" w:rsidRDefault="00E13C60" w:rsidP="00E13C60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E13C60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มกราคม 2570</w:t>
            </w:r>
          </w:p>
        </w:tc>
      </w:tr>
      <w:tr w:rsidR="000239FD" w:rsidRPr="004C5240" w14:paraId="288E0994" w14:textId="77777777" w:rsidTr="0037012C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5BE60EA7" w14:textId="5F8CAD59" w:rsidR="000239FD" w:rsidRDefault="000239FD" w:rsidP="000239FD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02-07 </w:t>
            </w:r>
            <w:r w:rsidRPr="00CB7E34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มกราคม 2570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*</w:t>
            </w:r>
            <w:r w:rsidRPr="001A0493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ปีใหม่</w:t>
            </w:r>
            <w:r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*</w:t>
            </w:r>
          </w:p>
        </w:tc>
        <w:tc>
          <w:tcPr>
            <w:tcW w:w="2793" w:type="dxa"/>
            <w:shd w:val="clear" w:color="auto" w:fill="FFFFFF" w:themeFill="background1"/>
          </w:tcPr>
          <w:p w14:paraId="23CD07E4" w14:textId="4F510A78" w:rsidR="000239FD" w:rsidRDefault="00DF3AD0" w:rsidP="000239FD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28,899 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0BB48CE6" w14:textId="687D8BD6" w:rsidR="000239FD" w:rsidRPr="0090441F" w:rsidRDefault="000239FD" w:rsidP="000239FD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F3072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F30726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F3072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239FD" w:rsidRPr="004C5240" w14:paraId="677BBEA5" w14:textId="77777777" w:rsidTr="00023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E1FB"/>
          </w:tcPr>
          <w:p w14:paraId="6C124B2E" w14:textId="2AAFF902" w:rsidR="000239FD" w:rsidRDefault="000239FD" w:rsidP="000239FD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09-14 </w:t>
            </w:r>
            <w:r w:rsidRPr="00CB7E34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793" w:type="dxa"/>
            <w:shd w:val="clear" w:color="auto" w:fill="FFE1FB"/>
          </w:tcPr>
          <w:p w14:paraId="14DB0A71" w14:textId="612423AC" w:rsidR="000239FD" w:rsidRDefault="00DF3AD0" w:rsidP="000239FD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26,899 บาท</w:t>
            </w:r>
          </w:p>
        </w:tc>
        <w:tc>
          <w:tcPr>
            <w:tcW w:w="3757" w:type="dxa"/>
            <w:shd w:val="clear" w:color="auto" w:fill="FFE1FB"/>
          </w:tcPr>
          <w:p w14:paraId="322C45BA" w14:textId="336A912C" w:rsidR="000239FD" w:rsidRPr="0090441F" w:rsidRDefault="000239FD" w:rsidP="000239FD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F3072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F30726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F3072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239FD" w:rsidRPr="004C5240" w14:paraId="33D0B87D" w14:textId="77777777" w:rsidTr="0037012C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114DA420" w14:textId="3FDB5F3A" w:rsidR="000239FD" w:rsidRDefault="000239FD" w:rsidP="000239FD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16-21 </w:t>
            </w:r>
            <w:r w:rsidRPr="00CB7E34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793" w:type="dxa"/>
            <w:shd w:val="clear" w:color="auto" w:fill="FFFFFF" w:themeFill="background1"/>
          </w:tcPr>
          <w:p w14:paraId="6A9E0D7B" w14:textId="42797AB1" w:rsidR="000239FD" w:rsidRDefault="00DF3AD0" w:rsidP="000239FD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26,899 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4C7807D1" w14:textId="1A500533" w:rsidR="000239FD" w:rsidRPr="0090441F" w:rsidRDefault="000239FD" w:rsidP="000239FD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F3072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F30726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F3072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239FD" w:rsidRPr="004C5240" w14:paraId="1A35BA34" w14:textId="77777777" w:rsidTr="00023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E1FB"/>
          </w:tcPr>
          <w:p w14:paraId="69426BE6" w14:textId="6AD540F1" w:rsidR="000239FD" w:rsidRDefault="000239FD" w:rsidP="000239FD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23-28 </w:t>
            </w:r>
            <w:r w:rsidRPr="00CB7E34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793" w:type="dxa"/>
            <w:shd w:val="clear" w:color="auto" w:fill="FFE1FB"/>
          </w:tcPr>
          <w:p w14:paraId="34324440" w14:textId="49649FC8" w:rsidR="000239FD" w:rsidRDefault="00DF3AD0" w:rsidP="000239FD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26,899 บาท</w:t>
            </w:r>
          </w:p>
        </w:tc>
        <w:tc>
          <w:tcPr>
            <w:tcW w:w="3757" w:type="dxa"/>
            <w:shd w:val="clear" w:color="auto" w:fill="FFE1FB"/>
          </w:tcPr>
          <w:p w14:paraId="07712218" w14:textId="0AE4428F" w:rsidR="000239FD" w:rsidRPr="0090441F" w:rsidRDefault="000239FD" w:rsidP="000239FD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F3072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F30726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F3072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239FD" w:rsidRPr="004C5240" w14:paraId="23A22329" w14:textId="77777777" w:rsidTr="0037012C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14FFBB0C" w14:textId="4F453A97" w:rsidR="000239FD" w:rsidRDefault="000239FD" w:rsidP="000239FD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26-31 </w:t>
            </w:r>
            <w:r w:rsidRPr="00CB7E34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793" w:type="dxa"/>
            <w:shd w:val="clear" w:color="auto" w:fill="FFFFFF" w:themeFill="background1"/>
          </w:tcPr>
          <w:p w14:paraId="31B7684F" w14:textId="4BF414A0" w:rsidR="000239FD" w:rsidRDefault="00DF3AD0" w:rsidP="000239FD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26,899 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642968B0" w14:textId="71DA10EF" w:rsidR="000239FD" w:rsidRPr="0090441F" w:rsidRDefault="000239FD" w:rsidP="000239FD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F3072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F30726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F3072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13C60" w:rsidRPr="004C5240" w14:paraId="675B5BC0" w14:textId="77777777" w:rsidTr="00023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FFABF5"/>
          </w:tcPr>
          <w:p w14:paraId="249E48CB" w14:textId="7DC0DAF0" w:rsidR="00E13C60" w:rsidRPr="0090441F" w:rsidRDefault="00E13C60" w:rsidP="00E13C60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lastRenderedPageBreak/>
              <w:t>กุมภาพันธ์</w:t>
            </w:r>
            <w:r w:rsidRPr="00CB7E34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2570</w:t>
            </w:r>
          </w:p>
        </w:tc>
      </w:tr>
      <w:tr w:rsidR="000239FD" w:rsidRPr="004C5240" w14:paraId="2F47E657" w14:textId="77777777" w:rsidTr="0037012C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36DBC3F2" w14:textId="5535F5AE" w:rsidR="000239FD" w:rsidRDefault="000239FD" w:rsidP="000239FD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16-21 </w:t>
            </w:r>
            <w:r w:rsidRPr="00E57D6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กุมภาพันธ์ 2570</w:t>
            </w:r>
          </w:p>
        </w:tc>
        <w:tc>
          <w:tcPr>
            <w:tcW w:w="2793" w:type="dxa"/>
            <w:shd w:val="clear" w:color="auto" w:fill="FFFFFF" w:themeFill="background1"/>
          </w:tcPr>
          <w:p w14:paraId="27F8E3AC" w14:textId="0E3915CF" w:rsidR="000239FD" w:rsidRDefault="00DF3AD0" w:rsidP="000239FD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26,899 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1242FF46" w14:textId="4D11C6CA" w:rsidR="000239FD" w:rsidRPr="0090441F" w:rsidRDefault="000239FD" w:rsidP="000239FD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25260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25260F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25260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239FD" w:rsidRPr="004C5240" w14:paraId="2FCC7BC0" w14:textId="77777777" w:rsidTr="00023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E1FB"/>
          </w:tcPr>
          <w:p w14:paraId="745C5D23" w14:textId="247F10D8" w:rsidR="000239FD" w:rsidRDefault="000239FD" w:rsidP="000239FD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20-25 </w:t>
            </w:r>
            <w:r w:rsidRPr="00E57D6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กุมภาพันธ์ 2570</w:t>
            </w:r>
          </w:p>
        </w:tc>
        <w:tc>
          <w:tcPr>
            <w:tcW w:w="2793" w:type="dxa"/>
            <w:shd w:val="clear" w:color="auto" w:fill="FFE1FB"/>
          </w:tcPr>
          <w:p w14:paraId="166DF723" w14:textId="3F065927" w:rsidR="000239FD" w:rsidRDefault="00DF3AD0" w:rsidP="000239FD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26,899 บาท</w:t>
            </w:r>
          </w:p>
        </w:tc>
        <w:tc>
          <w:tcPr>
            <w:tcW w:w="3757" w:type="dxa"/>
            <w:shd w:val="clear" w:color="auto" w:fill="FFE1FB"/>
          </w:tcPr>
          <w:p w14:paraId="13AEB117" w14:textId="3E041C35" w:rsidR="000239FD" w:rsidRPr="0090441F" w:rsidRDefault="000239FD" w:rsidP="000239FD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25260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25260F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25260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239FD" w:rsidRPr="004C5240" w14:paraId="6DB1D1CF" w14:textId="77777777" w:rsidTr="0037012C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7E7DCC9B" w14:textId="401E5311" w:rsidR="000239FD" w:rsidRPr="00CB7E34" w:rsidRDefault="000239FD" w:rsidP="000239FD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23-28 </w:t>
            </w:r>
            <w:r w:rsidRPr="00E57D6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กุมภาพันธ์ 2570</w:t>
            </w:r>
          </w:p>
        </w:tc>
        <w:tc>
          <w:tcPr>
            <w:tcW w:w="2793" w:type="dxa"/>
            <w:shd w:val="clear" w:color="auto" w:fill="FFFFFF" w:themeFill="background1"/>
          </w:tcPr>
          <w:p w14:paraId="3B1F47FA" w14:textId="7196F46C" w:rsidR="000239FD" w:rsidRDefault="00DF3AD0" w:rsidP="000239FD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26,899 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3A190A6D" w14:textId="3EBAFB84" w:rsidR="000239FD" w:rsidRPr="0090441F" w:rsidRDefault="000239FD" w:rsidP="000239FD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25260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25260F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25260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239FD" w:rsidRPr="004C5240" w14:paraId="2F2EF9DF" w14:textId="77777777" w:rsidTr="00023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E1FB"/>
          </w:tcPr>
          <w:p w14:paraId="59CAE6B6" w14:textId="2F6E461C" w:rsidR="000239FD" w:rsidRPr="00CB7E34" w:rsidRDefault="000239FD" w:rsidP="000239FD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27 </w:t>
            </w:r>
            <w:r w:rsidRPr="00E57D6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กุมภาพันธ์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04 มีนาคม </w:t>
            </w:r>
            <w:r w:rsidRPr="00E57D6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2570</w:t>
            </w:r>
          </w:p>
        </w:tc>
        <w:tc>
          <w:tcPr>
            <w:tcW w:w="2793" w:type="dxa"/>
            <w:shd w:val="clear" w:color="auto" w:fill="FFE1FB"/>
          </w:tcPr>
          <w:p w14:paraId="5801BF57" w14:textId="472BC979" w:rsidR="000239FD" w:rsidRDefault="00DF3AD0" w:rsidP="000239FD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26,899 บาท</w:t>
            </w:r>
          </w:p>
        </w:tc>
        <w:tc>
          <w:tcPr>
            <w:tcW w:w="3757" w:type="dxa"/>
            <w:shd w:val="clear" w:color="auto" w:fill="FFE1FB"/>
          </w:tcPr>
          <w:p w14:paraId="561643AC" w14:textId="264FBDC3" w:rsidR="000239FD" w:rsidRPr="0090441F" w:rsidRDefault="000239FD" w:rsidP="000239FD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25260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25260F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25260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0239FD" w:rsidRPr="004C5240" w14:paraId="6E9AD096" w14:textId="77777777" w:rsidTr="000239FD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FFABF5"/>
          </w:tcPr>
          <w:p w14:paraId="2F0504ED" w14:textId="4E1D65AC" w:rsidR="000239FD" w:rsidRPr="000239FD" w:rsidRDefault="000239FD" w:rsidP="000239FD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0239FD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มีนาคม 2570</w:t>
            </w:r>
          </w:p>
        </w:tc>
      </w:tr>
      <w:tr w:rsidR="00513E84" w:rsidRPr="004C5240" w14:paraId="75E21EFE" w14:textId="77777777" w:rsidTr="00023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E1FB"/>
          </w:tcPr>
          <w:p w14:paraId="4440F830" w14:textId="7DF0CC3E" w:rsidR="00513E84" w:rsidRDefault="00513E84" w:rsidP="00513E8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02-07 </w:t>
            </w:r>
            <w:r w:rsidRPr="000239FD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มีนาคม 2570</w:t>
            </w:r>
          </w:p>
        </w:tc>
        <w:tc>
          <w:tcPr>
            <w:tcW w:w="2793" w:type="dxa"/>
            <w:shd w:val="clear" w:color="auto" w:fill="FFE1FB"/>
          </w:tcPr>
          <w:p w14:paraId="0B7E2048" w14:textId="0699D936" w:rsidR="00513E84" w:rsidRDefault="00D94A68" w:rsidP="00513E8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24,899 บาท</w:t>
            </w:r>
          </w:p>
        </w:tc>
        <w:tc>
          <w:tcPr>
            <w:tcW w:w="3757" w:type="dxa"/>
            <w:shd w:val="clear" w:color="auto" w:fill="FFE1FB"/>
          </w:tcPr>
          <w:p w14:paraId="00A931A4" w14:textId="69340F2F" w:rsidR="00513E84" w:rsidRPr="0025260F" w:rsidRDefault="00513E84" w:rsidP="00513E8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0E699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0E6992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0E699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13E84" w:rsidRPr="004C5240" w14:paraId="4AD1B71C" w14:textId="77777777" w:rsidTr="000239FD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7ECBDBE0" w14:textId="1C7D1796" w:rsidR="00513E84" w:rsidRDefault="00513E84" w:rsidP="00513E8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05-10 </w:t>
            </w:r>
            <w:r w:rsidRPr="0007113A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มีนาคม 2570</w:t>
            </w:r>
          </w:p>
        </w:tc>
        <w:tc>
          <w:tcPr>
            <w:tcW w:w="2793" w:type="dxa"/>
            <w:shd w:val="clear" w:color="auto" w:fill="FFFFFF" w:themeFill="background1"/>
          </w:tcPr>
          <w:p w14:paraId="6DBF1170" w14:textId="2357BFD9" w:rsidR="00513E84" w:rsidRDefault="00D94A68" w:rsidP="00513E8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24,899 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560CF9A3" w14:textId="0D376807" w:rsidR="00513E84" w:rsidRPr="0025260F" w:rsidRDefault="00513E84" w:rsidP="00513E8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0E699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0E6992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0E699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13E84" w:rsidRPr="004C5240" w14:paraId="3B80F1C6" w14:textId="77777777" w:rsidTr="00023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E1FB"/>
          </w:tcPr>
          <w:p w14:paraId="6A6A7F4B" w14:textId="2E30C4B8" w:rsidR="00513E84" w:rsidRDefault="00513E84" w:rsidP="00513E8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06-11 </w:t>
            </w:r>
            <w:r w:rsidRPr="0007113A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มีนาคม 2570</w:t>
            </w:r>
          </w:p>
        </w:tc>
        <w:tc>
          <w:tcPr>
            <w:tcW w:w="2793" w:type="dxa"/>
            <w:shd w:val="clear" w:color="auto" w:fill="FFE1FB"/>
          </w:tcPr>
          <w:p w14:paraId="12A23D16" w14:textId="7867AAAA" w:rsidR="00513E84" w:rsidRDefault="00D94A68" w:rsidP="00513E8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24,899 บาท</w:t>
            </w:r>
          </w:p>
        </w:tc>
        <w:tc>
          <w:tcPr>
            <w:tcW w:w="3757" w:type="dxa"/>
            <w:shd w:val="clear" w:color="auto" w:fill="FFE1FB"/>
          </w:tcPr>
          <w:p w14:paraId="750E2A7D" w14:textId="219E81E0" w:rsidR="00513E84" w:rsidRPr="0025260F" w:rsidRDefault="00513E84" w:rsidP="00513E8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0E699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0E6992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0E699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13E84" w:rsidRPr="004C5240" w14:paraId="63217105" w14:textId="77777777" w:rsidTr="000239FD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40D4EAC7" w14:textId="1E1851AA" w:rsidR="00513E84" w:rsidRDefault="00513E84" w:rsidP="00513E8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09-14 </w:t>
            </w:r>
            <w:r w:rsidRPr="0007113A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มีนาคม 2570</w:t>
            </w:r>
          </w:p>
        </w:tc>
        <w:tc>
          <w:tcPr>
            <w:tcW w:w="2793" w:type="dxa"/>
            <w:shd w:val="clear" w:color="auto" w:fill="FFFFFF" w:themeFill="background1"/>
          </w:tcPr>
          <w:p w14:paraId="433FAE82" w14:textId="3C0B3CDC" w:rsidR="00513E84" w:rsidRDefault="00D94A68" w:rsidP="00513E8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24,899 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7D167F60" w14:textId="58E94417" w:rsidR="00513E84" w:rsidRPr="0025260F" w:rsidRDefault="00513E84" w:rsidP="00513E8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0E699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0E6992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0E699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13E84" w:rsidRPr="004C5240" w14:paraId="78310ABE" w14:textId="77777777" w:rsidTr="00023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E1FB"/>
          </w:tcPr>
          <w:p w14:paraId="14F9C36E" w14:textId="0F198AB7" w:rsidR="00513E84" w:rsidRDefault="00513E84" w:rsidP="00513E8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12-17 </w:t>
            </w:r>
            <w:r w:rsidRPr="0007113A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มีนาคม 2570</w:t>
            </w:r>
          </w:p>
        </w:tc>
        <w:tc>
          <w:tcPr>
            <w:tcW w:w="2793" w:type="dxa"/>
            <w:shd w:val="clear" w:color="auto" w:fill="FFE1FB"/>
          </w:tcPr>
          <w:p w14:paraId="4CCB1B0B" w14:textId="6196BA41" w:rsidR="00513E84" w:rsidRDefault="00D94A68" w:rsidP="00513E8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25,899 บาท</w:t>
            </w:r>
          </w:p>
        </w:tc>
        <w:tc>
          <w:tcPr>
            <w:tcW w:w="3757" w:type="dxa"/>
            <w:shd w:val="clear" w:color="auto" w:fill="FFE1FB"/>
          </w:tcPr>
          <w:p w14:paraId="26D944CC" w14:textId="07E61EC5" w:rsidR="00513E84" w:rsidRPr="0025260F" w:rsidRDefault="00513E84" w:rsidP="00513E8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0E699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0E6992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0E699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13E84" w:rsidRPr="004C5240" w14:paraId="5EA27D8C" w14:textId="77777777" w:rsidTr="000239FD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0C76038D" w14:textId="7C09F040" w:rsidR="00513E84" w:rsidRDefault="00513E84" w:rsidP="00513E8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13-18 </w:t>
            </w:r>
            <w:r w:rsidRPr="0007113A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มีนาคม 2570</w:t>
            </w:r>
          </w:p>
        </w:tc>
        <w:tc>
          <w:tcPr>
            <w:tcW w:w="2793" w:type="dxa"/>
            <w:shd w:val="clear" w:color="auto" w:fill="FFFFFF" w:themeFill="background1"/>
          </w:tcPr>
          <w:p w14:paraId="2672FAB0" w14:textId="45ACBBCD" w:rsidR="00513E84" w:rsidRDefault="00D94A68" w:rsidP="00513E8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25,899 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2407E9D6" w14:textId="22371B13" w:rsidR="00513E84" w:rsidRPr="0025260F" w:rsidRDefault="00513E84" w:rsidP="00513E8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0E699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0E6992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0E699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13E84" w:rsidRPr="004C5240" w14:paraId="0CC29B9F" w14:textId="77777777" w:rsidTr="00023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E1FB"/>
          </w:tcPr>
          <w:p w14:paraId="1AB756A7" w14:textId="0F1A6868" w:rsidR="00513E84" w:rsidRDefault="00513E84" w:rsidP="00513E8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16-21 </w:t>
            </w:r>
            <w:r w:rsidRPr="0007113A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มีนาคม 2570</w:t>
            </w:r>
          </w:p>
        </w:tc>
        <w:tc>
          <w:tcPr>
            <w:tcW w:w="2793" w:type="dxa"/>
            <w:shd w:val="clear" w:color="auto" w:fill="FFE1FB"/>
          </w:tcPr>
          <w:p w14:paraId="068402A3" w14:textId="0EAD8D4E" w:rsidR="00513E84" w:rsidRDefault="00D94A68" w:rsidP="00513E8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25,899 บาท</w:t>
            </w:r>
          </w:p>
        </w:tc>
        <w:tc>
          <w:tcPr>
            <w:tcW w:w="3757" w:type="dxa"/>
            <w:shd w:val="clear" w:color="auto" w:fill="FFE1FB"/>
          </w:tcPr>
          <w:p w14:paraId="1165E303" w14:textId="37166186" w:rsidR="00513E84" w:rsidRPr="0025260F" w:rsidRDefault="00513E84" w:rsidP="00513E8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0E699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0E6992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0E699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13E84" w:rsidRPr="004C5240" w14:paraId="44B5B331" w14:textId="77777777" w:rsidTr="000239FD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3EE6697C" w14:textId="2EEEF222" w:rsidR="00513E84" w:rsidRDefault="00513E84" w:rsidP="00513E8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19-24 </w:t>
            </w:r>
            <w:r w:rsidRPr="0007113A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มีนาคม 2570</w:t>
            </w:r>
          </w:p>
        </w:tc>
        <w:tc>
          <w:tcPr>
            <w:tcW w:w="2793" w:type="dxa"/>
            <w:shd w:val="clear" w:color="auto" w:fill="FFFFFF" w:themeFill="background1"/>
          </w:tcPr>
          <w:p w14:paraId="286984C1" w14:textId="3312970B" w:rsidR="00513E84" w:rsidRDefault="00D94A68" w:rsidP="00513E8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25,899 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73169742" w14:textId="70A81F4E" w:rsidR="00513E84" w:rsidRPr="0025260F" w:rsidRDefault="00513E84" w:rsidP="00513E8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0E699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0E6992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0E699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13E84" w:rsidRPr="004C5240" w14:paraId="04269A6C" w14:textId="77777777" w:rsidTr="00023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E1FB"/>
          </w:tcPr>
          <w:p w14:paraId="09A82E27" w14:textId="387A056E" w:rsidR="00513E84" w:rsidRDefault="00513E84" w:rsidP="00513E8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20-25 </w:t>
            </w:r>
            <w:r w:rsidRPr="0007113A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มีนาคม 2570</w:t>
            </w:r>
          </w:p>
        </w:tc>
        <w:tc>
          <w:tcPr>
            <w:tcW w:w="2793" w:type="dxa"/>
            <w:shd w:val="clear" w:color="auto" w:fill="FFE1FB"/>
          </w:tcPr>
          <w:p w14:paraId="13FF4F5C" w14:textId="6B395331" w:rsidR="00513E84" w:rsidRDefault="00D94A68" w:rsidP="00513E8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25,899 บาท</w:t>
            </w:r>
          </w:p>
        </w:tc>
        <w:tc>
          <w:tcPr>
            <w:tcW w:w="3757" w:type="dxa"/>
            <w:shd w:val="clear" w:color="auto" w:fill="FFE1FB"/>
          </w:tcPr>
          <w:p w14:paraId="449430F2" w14:textId="7AEFDB95" w:rsidR="00513E84" w:rsidRPr="0025260F" w:rsidRDefault="00513E84" w:rsidP="00513E8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5B2FF8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5B2FF8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5B2FF8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13E84" w:rsidRPr="004C5240" w14:paraId="17A4DDA1" w14:textId="77777777" w:rsidTr="000239FD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57FEC0EE" w14:textId="1A862DFE" w:rsidR="00513E84" w:rsidRDefault="00513E84" w:rsidP="00513E8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23-28 </w:t>
            </w:r>
            <w:r w:rsidRPr="0007113A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มีนาคม 2570</w:t>
            </w:r>
          </w:p>
        </w:tc>
        <w:tc>
          <w:tcPr>
            <w:tcW w:w="2793" w:type="dxa"/>
            <w:shd w:val="clear" w:color="auto" w:fill="FFFFFF" w:themeFill="background1"/>
          </w:tcPr>
          <w:p w14:paraId="633C3DEE" w14:textId="1139629C" w:rsidR="00513E84" w:rsidRDefault="00D94A68" w:rsidP="00513E8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25,899 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1920BAA4" w14:textId="5EC7E0A2" w:rsidR="00513E84" w:rsidRPr="0025260F" w:rsidRDefault="00513E84" w:rsidP="00513E8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5B2FF8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5B2FF8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5B2FF8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13E84" w:rsidRPr="004C5240" w14:paraId="4E5176A3" w14:textId="77777777" w:rsidTr="00023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E1FB"/>
          </w:tcPr>
          <w:p w14:paraId="2AD717DF" w14:textId="49159D44" w:rsidR="00513E84" w:rsidRDefault="00513E84" w:rsidP="00513E8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26-31 </w:t>
            </w:r>
            <w:r w:rsidRPr="0007113A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มีนาคม 2570</w:t>
            </w:r>
          </w:p>
        </w:tc>
        <w:tc>
          <w:tcPr>
            <w:tcW w:w="2793" w:type="dxa"/>
            <w:shd w:val="clear" w:color="auto" w:fill="FFE1FB"/>
          </w:tcPr>
          <w:p w14:paraId="18BB8A33" w14:textId="35057B18" w:rsidR="00513E84" w:rsidRDefault="00D94A68" w:rsidP="00513E8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23,899 บาท</w:t>
            </w:r>
          </w:p>
        </w:tc>
        <w:tc>
          <w:tcPr>
            <w:tcW w:w="3757" w:type="dxa"/>
            <w:shd w:val="clear" w:color="auto" w:fill="FFE1FB"/>
          </w:tcPr>
          <w:p w14:paraId="6DB1853D" w14:textId="35018A48" w:rsidR="00513E84" w:rsidRPr="0025260F" w:rsidRDefault="00513E84" w:rsidP="00513E8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5B2FF8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5B2FF8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5B2FF8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13E84" w:rsidRPr="004C5240" w14:paraId="07FE1114" w14:textId="77777777" w:rsidTr="000239FD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16EEDBCD" w14:textId="6B8AC31A" w:rsidR="00513E84" w:rsidRPr="0007113A" w:rsidRDefault="00513E84" w:rsidP="00513E8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27 </w:t>
            </w:r>
            <w:r w:rsidRPr="00B3239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มีนาคม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01 เมษายน</w:t>
            </w:r>
            <w:r w:rsidRPr="00B3239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2570</w:t>
            </w:r>
          </w:p>
        </w:tc>
        <w:tc>
          <w:tcPr>
            <w:tcW w:w="2793" w:type="dxa"/>
            <w:shd w:val="clear" w:color="auto" w:fill="FFFFFF" w:themeFill="background1"/>
          </w:tcPr>
          <w:p w14:paraId="64731229" w14:textId="40A4BCBB" w:rsidR="00513E84" w:rsidRDefault="00D94A68" w:rsidP="00513E8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23,899 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2D8CA761" w14:textId="1722C76C" w:rsidR="00513E84" w:rsidRPr="0025260F" w:rsidRDefault="00513E84" w:rsidP="00513E84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5B2FF8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5B2FF8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5B2FF8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13E84" w:rsidRPr="004C5240" w14:paraId="14097FCA" w14:textId="77777777" w:rsidTr="00023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E1FB"/>
          </w:tcPr>
          <w:p w14:paraId="38E1E1C4" w14:textId="205377E5" w:rsidR="00513E84" w:rsidRPr="0007113A" w:rsidRDefault="00513E84" w:rsidP="00513E84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30 </w:t>
            </w:r>
            <w:r w:rsidRPr="00B3239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มีนาคม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04 เมษายน</w:t>
            </w:r>
            <w:r w:rsidRPr="00B3239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2570</w:t>
            </w:r>
          </w:p>
        </w:tc>
        <w:tc>
          <w:tcPr>
            <w:tcW w:w="2793" w:type="dxa"/>
            <w:shd w:val="clear" w:color="auto" w:fill="FFE1FB"/>
          </w:tcPr>
          <w:p w14:paraId="4C9EEA34" w14:textId="10E80D83" w:rsidR="00513E84" w:rsidRDefault="00DF3AD0" w:rsidP="00513E8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23,899 บาท</w:t>
            </w:r>
          </w:p>
        </w:tc>
        <w:tc>
          <w:tcPr>
            <w:tcW w:w="3757" w:type="dxa"/>
            <w:shd w:val="clear" w:color="auto" w:fill="FFE1FB"/>
          </w:tcPr>
          <w:p w14:paraId="078BAA1B" w14:textId="2C4936DA" w:rsidR="00513E84" w:rsidRPr="0025260F" w:rsidRDefault="00513E84" w:rsidP="00513E84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5B2FF8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5B2FF8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5B2FF8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64FE922A" w14:textId="77777777" w:rsidTr="005662F3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FFABF5"/>
          </w:tcPr>
          <w:p w14:paraId="2BAB483A" w14:textId="1FBAD775" w:rsidR="00E95E36" w:rsidRPr="004C5240" w:rsidRDefault="00E95E36" w:rsidP="00E95E36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 xml:space="preserve">ราคาเด็กทารก (อายุไม่เกิน 2 ปี) </w:t>
            </w: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 xml:space="preserve">INFANT : 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9</w:t>
            </w: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 xml:space="preserve">,000  </w:t>
            </w: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บาท</w:t>
            </w:r>
          </w:p>
        </w:tc>
      </w:tr>
    </w:tbl>
    <w:p w14:paraId="7D01F881" w14:textId="3CF7459D" w:rsidR="007B3DCA" w:rsidRDefault="007B3DCA" w:rsidP="007B3DCA">
      <w:pPr>
        <w:rPr>
          <w:rFonts w:ascii="TH SarabunPSK" w:hAnsi="TH SarabunPSK" w:cs="TH SarabunPSK"/>
          <w:sz w:val="28"/>
          <w:szCs w:val="36"/>
        </w:rPr>
      </w:pPr>
    </w:p>
    <w:p w14:paraId="70727F5D" w14:textId="77777777" w:rsidR="00FD0737" w:rsidRDefault="00FD0737" w:rsidP="007B3DCA">
      <w:pPr>
        <w:rPr>
          <w:rFonts w:ascii="TH SarabunPSK" w:hAnsi="TH SarabunPSK" w:cs="TH SarabunPSK"/>
          <w:sz w:val="28"/>
          <w:szCs w:val="36"/>
        </w:rPr>
      </w:pPr>
    </w:p>
    <w:p w14:paraId="1CCB4B84" w14:textId="77777777" w:rsidR="006B7D93" w:rsidRDefault="006B7D93" w:rsidP="007B3DCA">
      <w:pPr>
        <w:rPr>
          <w:rFonts w:ascii="TH SarabunPSK" w:hAnsi="TH SarabunPSK" w:cs="TH SarabunPSK"/>
          <w:sz w:val="28"/>
          <w:szCs w:val="36"/>
        </w:rPr>
      </w:pPr>
    </w:p>
    <w:p w14:paraId="0035E645" w14:textId="77777777" w:rsidR="00C62192" w:rsidRDefault="00C62192" w:rsidP="007B3DCA">
      <w:pPr>
        <w:rPr>
          <w:rFonts w:ascii="TH SarabunPSK" w:hAnsi="TH SarabunPSK" w:cs="TH SarabunPSK"/>
          <w:sz w:val="28"/>
          <w:szCs w:val="36"/>
        </w:rPr>
      </w:pPr>
    </w:p>
    <w:p w14:paraId="533D3D19" w14:textId="77777777" w:rsidR="00D94A68" w:rsidRDefault="00D94A68" w:rsidP="007B3DCA">
      <w:pPr>
        <w:rPr>
          <w:rFonts w:ascii="TH SarabunPSK" w:hAnsi="TH SarabunPSK" w:cs="TH SarabunPSK"/>
          <w:sz w:val="28"/>
          <w:szCs w:val="36"/>
        </w:rPr>
      </w:pPr>
    </w:p>
    <w:p w14:paraId="7ADF8CA9" w14:textId="77777777" w:rsidR="00D94A68" w:rsidRDefault="00D94A68" w:rsidP="007B3DCA">
      <w:pPr>
        <w:rPr>
          <w:rFonts w:ascii="TH SarabunPSK" w:hAnsi="TH SarabunPSK" w:cs="TH SarabunPSK"/>
          <w:sz w:val="28"/>
          <w:szCs w:val="36"/>
        </w:rPr>
      </w:pPr>
    </w:p>
    <w:p w14:paraId="216DC4E2" w14:textId="77777777" w:rsidR="00D94A68" w:rsidRDefault="00D94A68" w:rsidP="007B3DCA">
      <w:pPr>
        <w:rPr>
          <w:rFonts w:ascii="TH SarabunPSK" w:hAnsi="TH SarabunPSK" w:cs="TH SarabunPSK"/>
          <w:sz w:val="28"/>
          <w:szCs w:val="36"/>
        </w:rPr>
      </w:pPr>
    </w:p>
    <w:p w14:paraId="6976906F" w14:textId="77777777" w:rsidR="00D94A68" w:rsidRDefault="00D94A68" w:rsidP="007B3DCA">
      <w:pPr>
        <w:rPr>
          <w:rFonts w:ascii="TH SarabunPSK" w:hAnsi="TH SarabunPSK" w:cs="TH SarabunPSK"/>
          <w:sz w:val="28"/>
          <w:szCs w:val="36"/>
        </w:rPr>
      </w:pPr>
    </w:p>
    <w:p w14:paraId="2146B77E" w14:textId="77777777" w:rsidR="00D94A68" w:rsidRDefault="00D94A68" w:rsidP="007B3DCA">
      <w:pPr>
        <w:rPr>
          <w:rFonts w:ascii="TH SarabunPSK" w:hAnsi="TH SarabunPSK" w:cs="TH SarabunPSK"/>
          <w:sz w:val="28"/>
          <w:szCs w:val="36"/>
        </w:rPr>
      </w:pPr>
    </w:p>
    <w:p w14:paraId="07F18F06" w14:textId="77777777" w:rsidR="00D94A68" w:rsidRDefault="00D94A68" w:rsidP="007B3DCA">
      <w:pPr>
        <w:rPr>
          <w:rFonts w:ascii="TH SarabunPSK" w:hAnsi="TH SarabunPSK" w:cs="TH SarabunPSK"/>
          <w:sz w:val="28"/>
          <w:szCs w:val="36"/>
        </w:rPr>
      </w:pPr>
    </w:p>
    <w:p w14:paraId="45B8ADF1" w14:textId="77777777" w:rsidR="00D94A68" w:rsidRDefault="00D94A68" w:rsidP="007B3DCA">
      <w:pPr>
        <w:rPr>
          <w:rFonts w:ascii="TH SarabunPSK" w:hAnsi="TH SarabunPSK" w:cs="TH SarabunPSK"/>
          <w:sz w:val="28"/>
          <w:szCs w:val="36"/>
        </w:rPr>
      </w:pPr>
    </w:p>
    <w:p w14:paraId="3C4335C2" w14:textId="77777777" w:rsidR="008D41A9" w:rsidRPr="007B3DCA" w:rsidRDefault="008D41A9" w:rsidP="007B3DCA">
      <w:pPr>
        <w:rPr>
          <w:rFonts w:ascii="TH SarabunPSK" w:hAnsi="TH SarabunPSK" w:cs="TH SarabunPSK"/>
          <w:sz w:val="28"/>
          <w:szCs w:val="36"/>
        </w:rPr>
      </w:pPr>
    </w:p>
    <w:p w14:paraId="7D60B8E2" w14:textId="602E0008" w:rsidR="007B3DCA" w:rsidRPr="007B3DCA" w:rsidRDefault="00FD0737" w:rsidP="007B3DCA">
      <w:pPr>
        <w:rPr>
          <w:rFonts w:ascii="TH SarabunPSK" w:hAnsi="TH SarabunPSK" w:cs="TH SarabunPSK"/>
          <w:sz w:val="28"/>
          <w:szCs w:val="36"/>
        </w:rPr>
      </w:pPr>
      <w:r>
        <w:rPr>
          <w:noProof/>
        </w:rPr>
        <mc:AlternateContent>
          <mc:Choice Requires="wps">
            <w:drawing>
              <wp:inline distT="0" distB="0" distL="0" distR="0" wp14:anchorId="6A11847E" wp14:editId="41652A8B">
                <wp:extent cx="6972300" cy="3916680"/>
                <wp:effectExtent l="0" t="0" r="19050" b="26670"/>
                <wp:docPr id="59228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3916680"/>
                        </a:xfrm>
                        <a:prstGeom prst="rect">
                          <a:avLst/>
                        </a:prstGeom>
                        <a:solidFill>
                          <a:srgbClr val="FFE1FB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94ADB78" w14:textId="77777777" w:rsidR="00FD0737" w:rsidRPr="00513E84" w:rsidRDefault="00FD0737" w:rsidP="00513E84">
                            <w:pPr>
                              <w:shd w:val="clear" w:color="auto" w:fill="FFE1FB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37D24796" w14:textId="77777777" w:rsidR="00FD0737" w:rsidRPr="00513E84" w:rsidRDefault="00FD0737" w:rsidP="00513E84">
                            <w:pPr>
                              <w:shd w:val="clear" w:color="auto" w:fill="FFE1FB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191119CA" w14:textId="77777777" w:rsidR="00FD0737" w:rsidRPr="00513E84" w:rsidRDefault="00FD0737" w:rsidP="00513E84">
                            <w:pPr>
                              <w:shd w:val="clear" w:color="auto" w:fill="FFE1FB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40171B1F" w14:textId="77777777" w:rsidR="00FD0737" w:rsidRPr="00513E84" w:rsidRDefault="00FD0737" w:rsidP="00513E84">
                            <w:pPr>
                              <w:shd w:val="clear" w:color="auto" w:fill="FFE1FB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51784BB4" w14:textId="77777777" w:rsidR="00FD0737" w:rsidRPr="00513E84" w:rsidRDefault="00FD0737" w:rsidP="00513E84">
                            <w:pPr>
                              <w:shd w:val="clear" w:color="auto" w:fill="FFE1FB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0EFD1142" w14:textId="77777777" w:rsidR="00FD0737" w:rsidRPr="00513E84" w:rsidRDefault="00FD0737" w:rsidP="00513E84">
                            <w:pPr>
                              <w:shd w:val="clear" w:color="auto" w:fill="FFE1FB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1D8BD4CA" w14:textId="77777777" w:rsidR="00FD0737" w:rsidRPr="00513E84" w:rsidRDefault="00FD0737" w:rsidP="00513E84">
                            <w:pPr>
                              <w:shd w:val="clear" w:color="auto" w:fill="FFE1FB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shd w:val="clear" w:color="auto" w:fill="FFE1FB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186F0B9F" w14:textId="77777777" w:rsidR="00FD0737" w:rsidRPr="00513E84" w:rsidRDefault="00FD0737" w:rsidP="00513E84">
                            <w:pPr>
                              <w:shd w:val="clear" w:color="auto" w:fill="FFE1FB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อย่าลืม</w:t>
                            </w:r>
                            <w:r w:rsidRPr="00513E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อ่านเพื่อทำความเข้าใจเงื่อนไขก่อนการจองทัวร์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A1184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49pt;height:30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" fillcolor="#ffe1fb" strokecolor="black [3213]" strokeweight="1pt">
                <v:textbox>
                  <w:txbxContent>
                    <w:p w14:paraId="294ADB78" w14:textId="77777777" w:rsidR="00FD0737" w:rsidRPr="00513E84" w:rsidRDefault="00FD0737" w:rsidP="00513E84">
                      <w:pPr>
                        <w:shd w:val="clear" w:color="auto" w:fill="FFE1FB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37D24796" w14:textId="77777777" w:rsidR="00FD0737" w:rsidRPr="00513E84" w:rsidRDefault="00FD0737" w:rsidP="00513E84">
                      <w:pPr>
                        <w:shd w:val="clear" w:color="auto" w:fill="FFE1FB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191119CA" w14:textId="77777777" w:rsidR="00FD0737" w:rsidRPr="00513E84" w:rsidRDefault="00FD0737" w:rsidP="00513E84">
                      <w:pPr>
                        <w:shd w:val="clear" w:color="auto" w:fill="FFE1FB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40171B1F" w14:textId="77777777" w:rsidR="00FD0737" w:rsidRPr="00513E84" w:rsidRDefault="00FD0737" w:rsidP="00513E84">
                      <w:pPr>
                        <w:shd w:val="clear" w:color="auto" w:fill="FFE1FB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51784BB4" w14:textId="77777777" w:rsidR="00FD0737" w:rsidRPr="00513E84" w:rsidRDefault="00FD0737" w:rsidP="00513E84">
                      <w:pPr>
                        <w:shd w:val="clear" w:color="auto" w:fill="FFE1FB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0EFD1142" w14:textId="77777777" w:rsidR="00FD0737" w:rsidRPr="00513E84" w:rsidRDefault="00FD0737" w:rsidP="00513E84">
                      <w:pPr>
                        <w:shd w:val="clear" w:color="auto" w:fill="FFE1FB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1D8BD4CA" w14:textId="77777777" w:rsidR="00FD0737" w:rsidRPr="00513E84" w:rsidRDefault="00FD0737" w:rsidP="00513E84">
                      <w:pPr>
                        <w:shd w:val="clear" w:color="auto" w:fill="FFE1FB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shd w:val="clear" w:color="auto" w:fill="FFE1FB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186F0B9F" w14:textId="77777777" w:rsidR="00FD0737" w:rsidRPr="00513E84" w:rsidRDefault="00FD0737" w:rsidP="00513E84">
                      <w:pPr>
                        <w:shd w:val="clear" w:color="auto" w:fill="FFE1FB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อย่าลืม</w:t>
                      </w:r>
                      <w:r w:rsidRPr="00513E84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อ่านเพื่อทำความเข้าใจเงื่อนไขก่อนการจองทัวร์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82B26B" w14:textId="3A5C78E6" w:rsidR="00D666F4" w:rsidRDefault="00FD0737" w:rsidP="007B3DCA">
      <w:pPr>
        <w:rPr>
          <w:rFonts w:ascii="TH SarabunPSK" w:hAnsi="TH SarabunPSK" w:cs="TH SarabunPSK"/>
          <w:sz w:val="28"/>
          <w:szCs w:val="36"/>
        </w:rPr>
      </w:pPr>
      <w:r w:rsidRPr="00E261A1">
        <w:rPr>
          <w:noProof/>
          <w:lang w:val="th-TH"/>
        </w:rPr>
        <mc:AlternateContent>
          <mc:Choice Requires="wps">
            <w:drawing>
              <wp:inline distT="0" distB="0" distL="0" distR="0" wp14:anchorId="0896E19B" wp14:editId="611DFE7F">
                <wp:extent cx="6972300" cy="4290060"/>
                <wp:effectExtent l="0" t="0" r="19050" b="15240"/>
                <wp:docPr id="1123997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4290060"/>
                        </a:xfrm>
                        <a:prstGeom prst="rect">
                          <a:avLst/>
                        </a:prstGeom>
                        <a:solidFill>
                          <a:srgbClr val="FFE1FB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7F463B7" w14:textId="77777777" w:rsidR="00FD0737" w:rsidRPr="00513E84" w:rsidRDefault="00FD0737" w:rsidP="00513E84">
                            <w:pPr>
                              <w:shd w:val="clear" w:color="auto" w:fill="FFE1FB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65A21C80" w14:textId="77777777" w:rsidR="00FD0737" w:rsidRPr="00513E84" w:rsidRDefault="00FD0737" w:rsidP="00513E84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hd w:val="clear" w:color="auto" w:fill="FFE1FB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172C3D1C" w14:textId="77777777" w:rsidR="00FD0737" w:rsidRPr="00513E84" w:rsidRDefault="00FD0737" w:rsidP="00513E84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hd w:val="clear" w:color="auto" w:fill="FFE1FB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17311026" w14:textId="77777777" w:rsidR="00FD0737" w:rsidRPr="00513E84" w:rsidRDefault="00FD0737" w:rsidP="00513E84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hd w:val="clear" w:color="auto" w:fill="FFE1FB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50454564" w14:textId="77777777" w:rsidR="00FD0737" w:rsidRPr="00513E84" w:rsidRDefault="00FD0737" w:rsidP="00513E84">
                            <w:pPr>
                              <w:shd w:val="clear" w:color="auto" w:fill="FFE1FB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0C83E107" w14:textId="77777777" w:rsidR="00FD0737" w:rsidRPr="00513E84" w:rsidRDefault="00FD0737" w:rsidP="00513E84">
                            <w:pPr>
                              <w:shd w:val="clear" w:color="auto" w:fill="FFE1FB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96E19B" id="_x0000_s1027" type="#_x0000_t202" style="width:549pt;height:33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" fillcolor="#ffe1fb" strokecolor="black [3213]" strokeweight="1pt">
                <v:textbox>
                  <w:txbxContent>
                    <w:p w14:paraId="27F463B7" w14:textId="77777777" w:rsidR="00FD0737" w:rsidRPr="00513E84" w:rsidRDefault="00FD0737" w:rsidP="00513E84">
                      <w:pPr>
                        <w:shd w:val="clear" w:color="auto" w:fill="FFE1FB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65A21C80" w14:textId="77777777" w:rsidR="00FD0737" w:rsidRPr="00513E84" w:rsidRDefault="00FD0737" w:rsidP="00513E84">
                      <w:pPr>
                        <w:pStyle w:val="ab"/>
                        <w:numPr>
                          <w:ilvl w:val="0"/>
                          <w:numId w:val="3"/>
                        </w:numPr>
                        <w:shd w:val="clear" w:color="auto" w:fill="FFE1FB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172C3D1C" w14:textId="77777777" w:rsidR="00FD0737" w:rsidRPr="00513E84" w:rsidRDefault="00FD0737" w:rsidP="00513E84">
                      <w:pPr>
                        <w:pStyle w:val="ab"/>
                        <w:numPr>
                          <w:ilvl w:val="0"/>
                          <w:numId w:val="3"/>
                        </w:numPr>
                        <w:shd w:val="clear" w:color="auto" w:fill="FFE1FB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17311026" w14:textId="77777777" w:rsidR="00FD0737" w:rsidRPr="00513E84" w:rsidRDefault="00FD0737" w:rsidP="00513E84">
                      <w:pPr>
                        <w:pStyle w:val="ab"/>
                        <w:numPr>
                          <w:ilvl w:val="0"/>
                          <w:numId w:val="3"/>
                        </w:numPr>
                        <w:shd w:val="clear" w:color="auto" w:fill="FFE1FB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50454564" w14:textId="77777777" w:rsidR="00FD0737" w:rsidRPr="00513E84" w:rsidRDefault="00FD0737" w:rsidP="00513E84">
                      <w:pPr>
                        <w:shd w:val="clear" w:color="auto" w:fill="FFE1FB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0C83E107" w14:textId="77777777" w:rsidR="00FD0737" w:rsidRPr="00513E84" w:rsidRDefault="00FD0737" w:rsidP="00513E84">
                      <w:pPr>
                        <w:shd w:val="clear" w:color="auto" w:fill="FFE1FB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E52ACE" w14:textId="77777777" w:rsidR="00FD0737" w:rsidRDefault="00FD0737" w:rsidP="007B3DCA">
      <w:pPr>
        <w:rPr>
          <w:rFonts w:ascii="TH SarabunPSK" w:hAnsi="TH SarabunPSK" w:cs="TH SarabunPSK"/>
          <w:sz w:val="28"/>
          <w:szCs w:val="36"/>
        </w:rPr>
      </w:pPr>
    </w:p>
    <w:p w14:paraId="23F1BEBB" w14:textId="3478F06E" w:rsidR="00E34862" w:rsidRDefault="00E34862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69D483EE" w14:textId="77777777" w:rsidR="00C62192" w:rsidRDefault="00C62192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74664F30" w14:textId="3D68B339" w:rsidR="00FD0737" w:rsidRDefault="00FD0737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561A29B3" w14:textId="081F722E" w:rsidR="00D666F4" w:rsidRDefault="0086640B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  <w:r w:rsidRPr="00E261A1">
        <w:rPr>
          <w:noProof/>
          <w:lang w:val="th-TH"/>
        </w:rPr>
        <w:lastRenderedPageBreak/>
        <mc:AlternateContent>
          <mc:Choice Requires="wps">
            <w:drawing>
              <wp:inline distT="0" distB="0" distL="0" distR="0" wp14:anchorId="396BFBE5" wp14:editId="1AD4DE17">
                <wp:extent cx="7010400" cy="10005060"/>
                <wp:effectExtent l="0" t="0" r="19050" b="15240"/>
                <wp:docPr id="1679315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10005060"/>
                        </a:xfrm>
                        <a:prstGeom prst="rect">
                          <a:avLst/>
                        </a:prstGeom>
                        <a:solidFill>
                          <a:srgbClr val="FFE1FB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49693AA" w14:textId="77777777" w:rsidR="0086640B" w:rsidRPr="00513E84" w:rsidRDefault="0086640B" w:rsidP="0086640B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3FABA072" w14:textId="77777777" w:rsidR="0086640B" w:rsidRPr="00513E84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      </w:r>
                          </w:p>
                          <w:p w14:paraId="36371E64" w14:textId="77777777" w:rsidR="0086640B" w:rsidRPr="00513E84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7B95A828" w14:textId="77777777" w:rsidR="0086640B" w:rsidRPr="00513E84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ท่านละ 20 กก. </w:t>
                            </w: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 โหลดใต้ท้องเครื่องบิน และสำหรับถือขึ้นเครื่อง 7 กก.</w:t>
                            </w:r>
                          </w:p>
                          <w:p w14:paraId="376111D3" w14:textId="77777777" w:rsidR="0086640B" w:rsidRPr="00513E84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21F598E8" w14:textId="77777777" w:rsidR="0086640B" w:rsidRPr="00513E84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65F7BA2C" w14:textId="77777777" w:rsidR="0086640B" w:rsidRPr="00513E84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6BAE052B" w14:textId="77777777" w:rsidR="0086640B" w:rsidRPr="00513E84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0E094500" w14:textId="77777777" w:rsidR="0086640B" w:rsidRPr="00513E84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14A8C694" w14:textId="77777777" w:rsidR="0086640B" w:rsidRPr="00513E84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 w:rsidRPr="00513E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 w:rsidRPr="00513E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29D6CA5F" w14:textId="77777777" w:rsidR="0086640B" w:rsidRPr="00513E84" w:rsidRDefault="0086640B" w:rsidP="0086640B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อัตราค่าบริการไม่รวม</w:t>
                            </w:r>
                          </w:p>
                          <w:p w14:paraId="1BDF27AA" w14:textId="2EE9133A" w:rsidR="0086640B" w:rsidRPr="00513E84" w:rsidRDefault="0086640B" w:rsidP="00FD0737">
                            <w:pPr>
                              <w:pStyle w:val="ab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      </w:r>
                          </w:p>
                          <w:p w14:paraId="5B015AA1" w14:textId="0A66723F" w:rsidR="0086640B" w:rsidRPr="00513E84" w:rsidRDefault="0086640B" w:rsidP="00FD0737">
                            <w:pPr>
                              <w:pStyle w:val="ab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20 กก.)</w:t>
                            </w:r>
                          </w:p>
                          <w:p w14:paraId="5DFEC354" w14:textId="29948D84" w:rsidR="0086640B" w:rsidRPr="00513E84" w:rsidRDefault="0086640B" w:rsidP="00FD0737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51"/>
                              </w:tabs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11985C7D" w14:textId="77777777" w:rsidR="0086640B" w:rsidRPr="00513E84" w:rsidRDefault="0086640B" w:rsidP="0086640B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1D20DB43" w14:textId="77777777" w:rsidR="0086640B" w:rsidRPr="00513E84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1088677E" w14:textId="0246C8FE" w:rsidR="0086640B" w:rsidRPr="00513E84" w:rsidRDefault="0086640B" w:rsidP="0086640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="00853F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r w:rsidRPr="00513E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,000</w:t>
                            </w: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บาท </w:t>
                            </w: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5BF7118E" w14:textId="31F1EA27" w:rsidR="0086640B" w:rsidRPr="00513E84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</w:t>
                            </w: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20 วัน </w:t>
                            </w: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30696B0D" w14:textId="77777777" w:rsidR="0086640B" w:rsidRPr="00513E84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513E8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513E8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573C8BDE" w14:textId="77777777" w:rsidR="0086640B" w:rsidRPr="00513E84" w:rsidRDefault="0086640B" w:rsidP="0086640B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CE9BB0" w14:textId="77777777" w:rsidR="0086640B" w:rsidRPr="00513E84" w:rsidRDefault="0086640B" w:rsidP="0086640B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9379930" w14:textId="77777777" w:rsidR="0086640B" w:rsidRPr="00513E84" w:rsidRDefault="0086640B" w:rsidP="0086640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FC8FA5" w14:textId="77777777" w:rsidR="0086640B" w:rsidRPr="00513E84" w:rsidRDefault="0086640B" w:rsidP="0086640B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6BFBE5" id="_x0000_s1028" type="#_x0000_t202" style="width:552pt;height:78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" fillcolor="#ffe1fb" strokecolor="black [3213]" strokeweight="1pt">
                <v:textbox>
                  <w:txbxContent>
                    <w:p w14:paraId="249693AA" w14:textId="77777777" w:rsidR="0086640B" w:rsidRPr="00513E84" w:rsidRDefault="0086640B" w:rsidP="0086640B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3FABA072" w14:textId="77777777" w:rsidR="0086640B" w:rsidRPr="00513E84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</w:r>
                    </w:p>
                    <w:p w14:paraId="36371E64" w14:textId="77777777" w:rsidR="0086640B" w:rsidRPr="00513E84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7B95A828" w14:textId="77777777" w:rsidR="0086640B" w:rsidRPr="00513E84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ท่านละ 20 กก. </w:t>
                      </w: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 โหลดใต้ท้องเครื่องบิน และสำหรับถือขึ้นเครื่อง 7 กก.</w:t>
                      </w:r>
                    </w:p>
                    <w:p w14:paraId="376111D3" w14:textId="77777777" w:rsidR="0086640B" w:rsidRPr="00513E84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21F598E8" w14:textId="77777777" w:rsidR="0086640B" w:rsidRPr="00513E84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65F7BA2C" w14:textId="77777777" w:rsidR="0086640B" w:rsidRPr="00513E84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6BAE052B" w14:textId="77777777" w:rsidR="0086640B" w:rsidRPr="00513E84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0E094500" w14:textId="77777777" w:rsidR="0086640B" w:rsidRPr="00513E84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14A8C694" w14:textId="77777777" w:rsidR="0086640B" w:rsidRPr="00513E84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 w:rsidRPr="00513E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 w:rsidRPr="00513E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29D6CA5F" w14:textId="77777777" w:rsidR="0086640B" w:rsidRPr="00513E84" w:rsidRDefault="0086640B" w:rsidP="0086640B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อัตราค่าบริการไม่รวม</w:t>
                      </w:r>
                    </w:p>
                    <w:p w14:paraId="1BDF27AA" w14:textId="2EE9133A" w:rsidR="0086640B" w:rsidRPr="00513E84" w:rsidRDefault="0086640B" w:rsidP="00FD0737">
                      <w:pPr>
                        <w:pStyle w:val="ab"/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</w:r>
                    </w:p>
                    <w:p w14:paraId="5B015AA1" w14:textId="0A66723F" w:rsidR="0086640B" w:rsidRPr="00513E84" w:rsidRDefault="0086640B" w:rsidP="00FD0737">
                      <w:pPr>
                        <w:pStyle w:val="ab"/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20 กก.)</w:t>
                      </w:r>
                    </w:p>
                    <w:p w14:paraId="5DFEC354" w14:textId="29948D84" w:rsidR="0086640B" w:rsidRPr="00513E84" w:rsidRDefault="0086640B" w:rsidP="00FD0737">
                      <w:pPr>
                        <w:pStyle w:val="ab"/>
                        <w:numPr>
                          <w:ilvl w:val="0"/>
                          <w:numId w:val="10"/>
                        </w:numPr>
                        <w:tabs>
                          <w:tab w:val="left" w:pos="851"/>
                        </w:tabs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11985C7D" w14:textId="77777777" w:rsidR="0086640B" w:rsidRPr="00513E84" w:rsidRDefault="0086640B" w:rsidP="0086640B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1D20DB43" w14:textId="77777777" w:rsidR="0086640B" w:rsidRPr="00513E84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1088677E" w14:textId="0246C8FE" w:rsidR="0086640B" w:rsidRPr="00513E84" w:rsidRDefault="0086640B" w:rsidP="0086640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="00853F0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  <w:r w:rsidRPr="00513E8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,000</w:t>
                      </w: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บาท </w:t>
                      </w: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5BF7118E" w14:textId="31F1EA27" w:rsidR="0086640B" w:rsidRPr="00513E84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</w:t>
                      </w: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20 วัน </w:t>
                      </w: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30696B0D" w14:textId="77777777" w:rsidR="0086640B" w:rsidRPr="00513E84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513E84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513E84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573C8BDE" w14:textId="77777777" w:rsidR="0086640B" w:rsidRPr="00513E84" w:rsidRDefault="0086640B" w:rsidP="0086640B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CE9BB0" w14:textId="77777777" w:rsidR="0086640B" w:rsidRPr="00513E84" w:rsidRDefault="0086640B" w:rsidP="0086640B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9379930" w14:textId="77777777" w:rsidR="0086640B" w:rsidRPr="00513E84" w:rsidRDefault="0086640B" w:rsidP="0086640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FC8FA5" w14:textId="77777777" w:rsidR="0086640B" w:rsidRPr="00513E84" w:rsidRDefault="0086640B" w:rsidP="0086640B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98E8507" w14:textId="77777777" w:rsidR="00FD0737" w:rsidRDefault="00FD0737" w:rsidP="00FD0737">
      <w:pPr>
        <w:rPr>
          <w:rFonts w:ascii="TH SarabunPSK" w:hAnsi="TH SarabunPSK" w:cs="TH SarabunPSK"/>
          <w:sz w:val="28"/>
          <w:szCs w:val="36"/>
        </w:rPr>
      </w:pPr>
    </w:p>
    <w:p w14:paraId="49175AA2" w14:textId="0CE6E85A" w:rsidR="005B242F" w:rsidRPr="005B242F" w:rsidRDefault="0086640B" w:rsidP="00C62192">
      <w:pPr>
        <w:rPr>
          <w:rFonts w:ascii="TH SarabunPSK" w:hAnsi="TH SarabunPSK" w:cs="TH SarabunPSK"/>
          <w:sz w:val="28"/>
          <w:szCs w:val="36"/>
        </w:rPr>
      </w:pPr>
      <w:r w:rsidRPr="00221E40">
        <w:rPr>
          <w:noProof/>
        </w:rPr>
        <mc:AlternateContent>
          <mc:Choice Requires="wps">
            <w:drawing>
              <wp:inline distT="0" distB="0" distL="0" distR="0" wp14:anchorId="256AD3D8" wp14:editId="037C7AAA">
                <wp:extent cx="6972300" cy="9715500"/>
                <wp:effectExtent l="0" t="0" r="19050" b="19050"/>
                <wp:docPr id="8429053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9715500"/>
                        </a:xfrm>
                        <a:prstGeom prst="rect">
                          <a:avLst/>
                        </a:prstGeom>
                        <a:solidFill>
                          <a:srgbClr val="FFE1FB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9A63077" w14:textId="77777777" w:rsidR="0086640B" w:rsidRPr="00513E84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679DFCFA" w14:textId="77777777" w:rsidR="0086640B" w:rsidRPr="00513E84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48051248" w14:textId="77777777" w:rsidR="009C315D" w:rsidRPr="00513E84" w:rsidRDefault="0086640B" w:rsidP="00FD073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      </w:r>
                          </w:p>
                          <w:p w14:paraId="32FEE20E" w14:textId="381CE7B5" w:rsidR="0086640B" w:rsidRPr="00513E84" w:rsidRDefault="0086640B" w:rsidP="00FD0737">
                            <w:pPr>
                              <w:pStyle w:val="a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ภัยธรรมชาติ</w:t>
                            </w:r>
                            <w:r w:rsidR="00FD0737"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773307C0" w14:textId="77777777" w:rsidR="0086640B" w:rsidRPr="00513E84" w:rsidRDefault="0086640B" w:rsidP="00FD073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7BBD5AB1" w14:textId="77777777" w:rsidR="0086640B" w:rsidRPr="00513E84" w:rsidRDefault="0086640B" w:rsidP="00FD073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2A4D2194" w14:textId="77777777" w:rsidR="0086640B" w:rsidRPr="00513E84" w:rsidRDefault="0086640B" w:rsidP="00FD073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      </w:r>
                          </w:p>
                          <w:p w14:paraId="6C0DE62E" w14:textId="77777777" w:rsidR="0086640B" w:rsidRPr="00513E84" w:rsidRDefault="0086640B" w:rsidP="00FD0737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 w:rsidRPr="00513E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6C44747C" w14:textId="53850088" w:rsidR="0086640B" w:rsidRPr="00513E84" w:rsidRDefault="0086640B" w:rsidP="009C315D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</w:t>
                            </w:r>
                            <w:r w:rsidR="009C315D" w:rsidRPr="00513E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</w:t>
                            </w:r>
                            <w:r w:rsidRPr="00513E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</w:t>
                            </w:r>
                          </w:p>
                          <w:p w14:paraId="1935A9F7" w14:textId="77777777" w:rsidR="0086640B" w:rsidRPr="00513E84" w:rsidRDefault="0086640B" w:rsidP="0086640B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513E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อย่าลืม</w:t>
                            </w:r>
                          </w:p>
                          <w:p w14:paraId="3AC63861" w14:textId="28B0AA45" w:rsidR="0086640B" w:rsidRPr="00513E84" w:rsidRDefault="0086640B" w:rsidP="0086640B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513E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ต้องมีอายุการใช้งาน</w:t>
                            </w: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อย่างน้อย 6 เดือน</w:t>
                            </w:r>
                          </w:p>
                          <w:p w14:paraId="616DBE4C" w14:textId="1C80D337" w:rsidR="0086640B" w:rsidRPr="00513E84" w:rsidRDefault="0086640B" w:rsidP="0086640B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บริษัทฯไม่รับผิดชอบหากหนังสือเดินทางของท่านเหลือไม่ถึง</w:t>
                            </w:r>
                          </w:p>
                          <w:p w14:paraId="4A2A5A60" w14:textId="77777777" w:rsidR="0086640B" w:rsidRPr="00513E84" w:rsidRDefault="0086640B" w:rsidP="0086640B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475ED6AF" w14:textId="77777777" w:rsidR="00FD0737" w:rsidRPr="00513E84" w:rsidRDefault="00FD0737" w:rsidP="0086640B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A930A73" w14:textId="77777777" w:rsidR="00B716AC" w:rsidRPr="00513E84" w:rsidRDefault="00B716AC" w:rsidP="00513E84">
                            <w:pPr>
                              <w:pStyle w:val="ab"/>
                              <w:shd w:val="clear" w:color="auto" w:fill="FFFF00"/>
                              <w:spacing w:after="0"/>
                              <w:ind w:left="142" w:firstLine="578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highlight w:val="yellow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highlight w:val="yellow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41313E86" w14:textId="2604BEA9" w:rsidR="00FD0737" w:rsidRPr="00513E84" w:rsidRDefault="00B716AC" w:rsidP="00513E84">
                            <w:pPr>
                              <w:pStyle w:val="ab"/>
                              <w:shd w:val="clear" w:color="auto" w:fill="FFFF00"/>
                              <w:spacing w:after="0"/>
                              <w:ind w:left="142" w:firstLine="578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E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highlight w:val="yellow"/>
                                <w:shd w:val="clear" w:color="auto" w:fill="FFE1FB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55D9FCE0" w14:textId="77777777" w:rsidR="0086640B" w:rsidRPr="00513E84" w:rsidRDefault="0086640B" w:rsidP="00513E84">
                            <w:pPr>
                              <w:spacing w:line="240" w:lineRule="auto"/>
                              <w:ind w:left="142" w:firstLine="578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6C6FBB6" w14:textId="77777777" w:rsidR="0086640B" w:rsidRPr="00513E84" w:rsidRDefault="0086640B" w:rsidP="0086640B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AB342E5" w14:textId="77777777" w:rsidR="0086640B" w:rsidRPr="00513E84" w:rsidRDefault="0086640B" w:rsidP="0086640B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1F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6AD3D8" id="_x0000_s1029" type="#_x0000_t202" style="width:549pt;height:7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" fillcolor="#ffe1fb" strokecolor="black [3213]" strokeweight="1pt">
                <v:textbox>
                  <w:txbxContent>
                    <w:p w14:paraId="29A63077" w14:textId="77777777" w:rsidR="0086640B" w:rsidRPr="00513E84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679DFCFA" w14:textId="77777777" w:rsidR="0086640B" w:rsidRPr="00513E84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48051248" w14:textId="77777777" w:rsidR="009C315D" w:rsidRPr="00513E84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</w:r>
                    </w:p>
                    <w:p w14:paraId="32FEE20E" w14:textId="381CE7B5" w:rsidR="0086640B" w:rsidRPr="00513E84" w:rsidRDefault="0086640B" w:rsidP="00FD0737">
                      <w:pPr>
                        <w:pStyle w:val="ab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ภัยธรรมชาติ</w:t>
                      </w:r>
                      <w:r w:rsidR="00FD0737"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773307C0" w14:textId="77777777" w:rsidR="0086640B" w:rsidRPr="00513E84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7BBD5AB1" w14:textId="77777777" w:rsidR="0086640B" w:rsidRPr="00513E84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2A4D2194" w14:textId="77777777" w:rsidR="0086640B" w:rsidRPr="00513E84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</w:r>
                    </w:p>
                    <w:p w14:paraId="6C0DE62E" w14:textId="77777777" w:rsidR="0086640B" w:rsidRPr="00513E84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 w:rsidRPr="00513E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6C44747C" w14:textId="53850088" w:rsidR="0086640B" w:rsidRPr="00513E84" w:rsidRDefault="0086640B" w:rsidP="009C315D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</w:t>
                      </w:r>
                      <w:r w:rsidR="009C315D" w:rsidRPr="00513E84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</w:t>
                      </w:r>
                      <w:r w:rsidRPr="00513E84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</w:t>
                      </w:r>
                    </w:p>
                    <w:p w14:paraId="1935A9F7" w14:textId="77777777" w:rsidR="0086640B" w:rsidRPr="00513E84" w:rsidRDefault="0086640B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513E84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อย่าลืม</w:t>
                      </w:r>
                    </w:p>
                    <w:p w14:paraId="3AC63861" w14:textId="28B0AA45" w:rsidR="0086640B" w:rsidRPr="00513E84" w:rsidRDefault="0086640B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513E8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ต้องมีอายุการใช้งาน</w:t>
                      </w: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อย่างน้อย 6 เดือน</w:t>
                      </w:r>
                    </w:p>
                    <w:p w14:paraId="616DBE4C" w14:textId="1C80D337" w:rsidR="0086640B" w:rsidRPr="00513E84" w:rsidRDefault="0086640B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บริษัทฯไม่รับผิดชอบหากหนังสือเดินทางของท่านเหลือไม่ถึง</w:t>
                      </w:r>
                    </w:p>
                    <w:p w14:paraId="4A2A5A60" w14:textId="77777777" w:rsidR="0086640B" w:rsidRPr="00513E84" w:rsidRDefault="0086640B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475ED6AF" w14:textId="77777777" w:rsidR="00FD0737" w:rsidRPr="00513E84" w:rsidRDefault="00FD0737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A930A73" w14:textId="77777777" w:rsidR="00B716AC" w:rsidRPr="00513E84" w:rsidRDefault="00B716AC" w:rsidP="00513E84">
                      <w:pPr>
                        <w:pStyle w:val="ab"/>
                        <w:shd w:val="clear" w:color="auto" w:fill="FFFF00"/>
                        <w:spacing w:after="0"/>
                        <w:ind w:left="142" w:firstLine="578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highlight w:val="yellow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highlight w:val="yellow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41313E86" w14:textId="2604BEA9" w:rsidR="00FD0737" w:rsidRPr="00513E84" w:rsidRDefault="00B716AC" w:rsidP="00513E84">
                      <w:pPr>
                        <w:pStyle w:val="ab"/>
                        <w:shd w:val="clear" w:color="auto" w:fill="FFFF00"/>
                        <w:spacing w:after="0"/>
                        <w:ind w:left="142" w:firstLine="578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E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highlight w:val="yellow"/>
                          <w:shd w:val="clear" w:color="auto" w:fill="FFE1FB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55D9FCE0" w14:textId="77777777" w:rsidR="0086640B" w:rsidRPr="00513E84" w:rsidRDefault="0086640B" w:rsidP="00513E84">
                      <w:pPr>
                        <w:spacing w:line="240" w:lineRule="auto"/>
                        <w:ind w:left="142" w:firstLine="578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6C6FBB6" w14:textId="77777777" w:rsidR="0086640B" w:rsidRPr="00513E84" w:rsidRDefault="0086640B" w:rsidP="0086640B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AB342E5" w14:textId="77777777" w:rsidR="0086640B" w:rsidRPr="00513E84" w:rsidRDefault="0086640B" w:rsidP="0086640B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1F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5B242F" w:rsidRPr="005B242F" w:rsidSect="0086640B">
      <w:footerReference w:type="default" r:id="rId27"/>
      <w:pgSz w:w="11906" w:h="16838"/>
      <w:pgMar w:top="284" w:right="476" w:bottom="142" w:left="45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79D54" w14:textId="77777777" w:rsidR="005C3AE3" w:rsidRDefault="005C3AE3" w:rsidP="00CE0C26">
      <w:pPr>
        <w:spacing w:after="0" w:line="240" w:lineRule="auto"/>
      </w:pPr>
      <w:r>
        <w:separator/>
      </w:r>
    </w:p>
  </w:endnote>
  <w:endnote w:type="continuationSeparator" w:id="0">
    <w:p w14:paraId="3CAEE0F0" w14:textId="77777777" w:rsidR="005C3AE3" w:rsidRDefault="005C3AE3" w:rsidP="00CE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8F84" w14:textId="6345B045" w:rsidR="00DD33E3" w:rsidRDefault="00996FE4" w:rsidP="00996FE4">
    <w:r>
      <w:rPr>
        <w:rFonts w:ascii="TH SarabunPSK" w:hAnsi="TH SarabunPSK" w:cs="TH SarabunPSK"/>
        <w:noProof/>
        <w:sz w:val="28"/>
      </w:rPr>
      <w:drawing>
        <wp:anchor distT="0" distB="0" distL="114300" distR="114300" simplePos="0" relativeHeight="251659264" behindDoc="0" locked="0" layoutInCell="1" allowOverlap="1" wp14:anchorId="0B4A42B5" wp14:editId="00E651F3">
          <wp:simplePos x="0" y="0"/>
          <wp:positionH relativeFrom="column">
            <wp:posOffset>6386964</wp:posOffset>
          </wp:positionH>
          <wp:positionV relativeFrom="paragraph">
            <wp:posOffset>11336</wp:posOffset>
          </wp:positionV>
          <wp:extent cx="719722" cy="282134"/>
          <wp:effectExtent l="0" t="0" r="4445" b="3810"/>
          <wp:wrapNone/>
          <wp:docPr id="1051226349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93804" name="รูปภาพ 2264938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916" cy="288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1ADF" w:rsidRPr="009D1ADF">
      <w:rPr>
        <w:rFonts w:ascii="TH SarabunPSK" w:hAnsi="TH SarabunPSK" w:cs="TH SarabunPSK"/>
        <w:sz w:val="28"/>
      </w:rPr>
      <w:t>CVZTFU1</w:t>
    </w:r>
    <w:r w:rsidR="0064003E">
      <w:rPr>
        <w:rFonts w:ascii="TH SarabunPSK" w:hAnsi="TH SarabunPSK" w:cs="TH SarabunPSK" w:hint="cs"/>
        <w:sz w:val="28"/>
        <w:cs/>
      </w:rPr>
      <w:t>9</w:t>
    </w:r>
    <w:r w:rsidR="009D1ADF" w:rsidRPr="009D1ADF">
      <w:rPr>
        <w:rFonts w:ascii="TH SarabunPSK" w:hAnsi="TH SarabunPSK" w:cs="TH SarabunPSK"/>
        <w:sz w:val="28"/>
      </w:rPr>
      <w:t xml:space="preserve"> </w:t>
    </w:r>
    <w:r w:rsidR="009D1ADF" w:rsidRPr="009D1ADF">
      <w:rPr>
        <w:rFonts w:ascii="TH SarabunPSK" w:hAnsi="TH SarabunPSK" w:cs="TH SarabunPSK"/>
        <w:sz w:val="28"/>
        <w:cs/>
      </w:rPr>
      <w:t>เฉ</w:t>
    </w:r>
    <w:proofErr w:type="spellStart"/>
    <w:r w:rsidR="009D1ADF" w:rsidRPr="009D1ADF">
      <w:rPr>
        <w:rFonts w:ascii="TH SarabunPSK" w:hAnsi="TH SarabunPSK" w:cs="TH SarabunPSK"/>
        <w:sz w:val="28"/>
        <w:cs/>
      </w:rPr>
      <w:t>ิง</w:t>
    </w:r>
    <w:proofErr w:type="spellEnd"/>
    <w:r w:rsidR="009D1ADF" w:rsidRPr="009D1ADF">
      <w:rPr>
        <w:rFonts w:ascii="TH SarabunPSK" w:hAnsi="TH SarabunPSK" w:cs="TH SarabunPSK"/>
        <w:sz w:val="28"/>
        <w:cs/>
      </w:rPr>
      <w:t xml:space="preserve">ตู </w:t>
    </w:r>
    <w:proofErr w:type="gramStart"/>
    <w:r w:rsidR="009D1ADF" w:rsidRPr="009D1ADF">
      <w:rPr>
        <w:rFonts w:ascii="TH SarabunPSK" w:hAnsi="TH SarabunPSK" w:cs="TH SarabunPSK"/>
        <w:sz w:val="28"/>
        <w:cs/>
      </w:rPr>
      <w:t>เขาสี่ดรุณี  ปี้เผ</w:t>
    </w:r>
    <w:proofErr w:type="spellStart"/>
    <w:r w:rsidR="009D1ADF" w:rsidRPr="009D1ADF">
      <w:rPr>
        <w:rFonts w:ascii="TH SarabunPSK" w:hAnsi="TH SarabunPSK" w:cs="TH SarabunPSK"/>
        <w:sz w:val="28"/>
        <w:cs/>
      </w:rPr>
      <w:t>ิง</w:t>
    </w:r>
    <w:proofErr w:type="spellEnd"/>
    <w:r w:rsidR="009D1ADF" w:rsidRPr="009D1ADF">
      <w:rPr>
        <w:rFonts w:ascii="TH SarabunPSK" w:hAnsi="TH SarabunPSK" w:cs="TH SarabunPSK"/>
        <w:sz w:val="28"/>
        <w:cs/>
      </w:rPr>
      <w:t>โกว</w:t>
    </w:r>
    <w:proofErr w:type="gramEnd"/>
    <w:r w:rsidR="009D1ADF" w:rsidRPr="009D1ADF">
      <w:rPr>
        <w:rFonts w:ascii="TH SarabunPSK" w:hAnsi="TH SarabunPSK" w:cs="TH SarabunPSK"/>
        <w:sz w:val="28"/>
        <w:cs/>
      </w:rPr>
      <w:t xml:space="preserve"> </w:t>
    </w:r>
    <w:proofErr w:type="spellStart"/>
    <w:r w:rsidR="009D1ADF" w:rsidRPr="009D1ADF">
      <w:rPr>
        <w:rFonts w:ascii="TH SarabunPSK" w:hAnsi="TH SarabunPSK" w:cs="TH SarabunPSK"/>
        <w:sz w:val="28"/>
        <w:cs/>
      </w:rPr>
      <w:t>ต๋า</w:t>
    </w:r>
    <w:proofErr w:type="spellEnd"/>
    <w:r w:rsidR="009D1ADF" w:rsidRPr="009D1ADF">
      <w:rPr>
        <w:rFonts w:ascii="TH SarabunPSK" w:hAnsi="TH SarabunPSK" w:cs="TH SarabunPSK"/>
        <w:sz w:val="28"/>
        <w:cs/>
      </w:rPr>
      <w:t>กู</w:t>
    </w:r>
    <w:proofErr w:type="spellStart"/>
    <w:r w:rsidR="009D1ADF" w:rsidRPr="009D1ADF">
      <w:rPr>
        <w:rFonts w:ascii="TH SarabunPSK" w:hAnsi="TH SarabunPSK" w:cs="TH SarabunPSK"/>
        <w:sz w:val="28"/>
        <w:cs/>
      </w:rPr>
      <w:t>๋ปิง</w:t>
    </w:r>
    <w:proofErr w:type="spellEnd"/>
    <w:r w:rsidR="009D1ADF" w:rsidRPr="009D1ADF">
      <w:rPr>
        <w:rFonts w:ascii="TH SarabunPSK" w:hAnsi="TH SarabunPSK" w:cs="TH SarabunPSK"/>
        <w:sz w:val="28"/>
        <w:cs/>
      </w:rPr>
      <w:t xml:space="preserve">ชวน </w:t>
    </w:r>
    <w:r w:rsidR="009D1ADF" w:rsidRPr="009D1ADF">
      <w:rPr>
        <w:rFonts w:ascii="TH SarabunPSK" w:hAnsi="TH SarabunPSK" w:cs="TH SarabunPSK"/>
        <w:sz w:val="28"/>
      </w:rPr>
      <w:t>6</w:t>
    </w:r>
    <w:r w:rsidR="009D1ADF" w:rsidRPr="009D1ADF">
      <w:rPr>
        <w:rFonts w:ascii="TH SarabunPSK" w:hAnsi="TH SarabunPSK" w:cs="TH SarabunPSK"/>
        <w:sz w:val="28"/>
        <w:cs/>
      </w:rPr>
      <w:t>วัน</w:t>
    </w:r>
    <w:r w:rsidR="009D1ADF" w:rsidRPr="009D1ADF">
      <w:rPr>
        <w:rFonts w:ascii="TH SarabunPSK" w:hAnsi="TH SarabunPSK" w:cs="TH SarabunPSK"/>
        <w:sz w:val="28"/>
      </w:rPr>
      <w:t>5</w:t>
    </w:r>
    <w:r w:rsidR="009D1ADF" w:rsidRPr="009D1ADF">
      <w:rPr>
        <w:rFonts w:ascii="TH SarabunPSK" w:hAnsi="TH SarabunPSK" w:cs="TH SarabunPSK"/>
        <w:sz w:val="28"/>
        <w:cs/>
      </w:rPr>
      <w:t xml:space="preserve">คืน </w:t>
    </w:r>
    <w:proofErr w:type="spellStart"/>
    <w:r w:rsidR="009D1ADF" w:rsidRPr="009D1ADF">
      <w:rPr>
        <w:rFonts w:ascii="TH SarabunPSK" w:hAnsi="TH SarabunPSK" w:cs="TH SarabunPSK"/>
        <w:sz w:val="28"/>
      </w:rPr>
      <w:t>Vietjet</w:t>
    </w:r>
    <w:proofErr w:type="spellEnd"/>
    <w:r w:rsidR="009D1ADF" w:rsidRPr="009D1ADF">
      <w:rPr>
        <w:rFonts w:ascii="TH SarabunPSK" w:hAnsi="TH SarabunPSK" w:cs="TH SarabunPSK"/>
        <w:sz w:val="28"/>
      </w:rPr>
      <w:t xml:space="preserve"> Air (VZ) </w:t>
    </w:r>
    <w:r w:rsidR="009D1ADF" w:rsidRPr="009D1ADF">
      <w:rPr>
        <w:rFonts w:ascii="TH SarabunPSK" w:hAnsi="TH SarabunPSK" w:cs="TH SarabunPSK"/>
        <w:sz w:val="28"/>
        <w:cs/>
      </w:rPr>
      <w:t>ไม่ลงร้าน (</w:t>
    </w:r>
    <w:r w:rsidR="0064003E">
      <w:rPr>
        <w:rFonts w:ascii="TH SarabunPSK" w:hAnsi="TH SarabunPSK" w:cs="TH SarabunPSK"/>
        <w:sz w:val="28"/>
      </w:rPr>
      <w:t>Nov</w:t>
    </w:r>
    <w:r w:rsidR="009D1ADF" w:rsidRPr="009D1ADF">
      <w:rPr>
        <w:rFonts w:ascii="TH SarabunPSK" w:hAnsi="TH SarabunPSK" w:cs="TH SarabunPSK"/>
        <w:sz w:val="28"/>
      </w:rPr>
      <w:t>'2</w:t>
    </w:r>
    <w:r w:rsidR="0013142F">
      <w:rPr>
        <w:rFonts w:ascii="TH SarabunPSK" w:hAnsi="TH SarabunPSK" w:cs="TH SarabunPSK"/>
        <w:sz w:val="28"/>
      </w:rPr>
      <w:t>6</w:t>
    </w:r>
    <w:r w:rsidR="0064003E">
      <w:rPr>
        <w:rFonts w:ascii="TH SarabunPSK" w:hAnsi="TH SarabunPSK" w:cs="TH SarabunPSK"/>
        <w:sz w:val="28"/>
      </w:rPr>
      <w:t>-Mar’27</w:t>
    </w:r>
    <w:proofErr w:type="gramStart"/>
    <w:r w:rsidR="009D1ADF" w:rsidRPr="009D1ADF">
      <w:rPr>
        <w:rFonts w:ascii="TH SarabunPSK" w:hAnsi="TH SarabunPSK" w:cs="TH SarabunPSK"/>
        <w:sz w:val="28"/>
      </w:rPr>
      <w:t>)</w:t>
    </w:r>
    <w:r w:rsidR="009D1ADF">
      <w:t xml:space="preserve">  </w:t>
    </w:r>
    <w:r w:rsidR="009D1ADF">
      <w:tab/>
    </w:r>
    <w:proofErr w:type="gramEnd"/>
    <w:r w:rsidR="009D1ADF">
      <w:tab/>
    </w:r>
    <w:r w:rsidR="009D1ADF">
      <w:tab/>
    </w:r>
    <w:r w:rsidR="00DD33E3">
      <w:rPr>
        <w:rFonts w:hint="cs"/>
        <w:cs/>
      </w:rPr>
      <w:t xml:space="preserve">หน้า </w:t>
    </w:r>
    <w:sdt>
      <w:sdtPr>
        <w:id w:val="-1606038406"/>
        <w:docPartObj>
          <w:docPartGallery w:val="Page Numbers (Bottom of Page)"/>
          <w:docPartUnique/>
        </w:docPartObj>
      </w:sdtPr>
      <w:sdtContent>
        <w:r w:rsidR="00DD33E3">
          <w:fldChar w:fldCharType="begin"/>
        </w:r>
        <w:r w:rsidR="00DD33E3">
          <w:instrText>PAGE   \* MERGEFORMAT</w:instrText>
        </w:r>
        <w:r w:rsidR="00DD33E3">
          <w:fldChar w:fldCharType="separate"/>
        </w:r>
        <w:r w:rsidR="00DD33E3">
          <w:rPr>
            <w:lang w:val="th-TH"/>
          </w:rPr>
          <w:t>2</w:t>
        </w:r>
        <w:r w:rsidR="00DD33E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6216F" w14:textId="77777777" w:rsidR="005C3AE3" w:rsidRDefault="005C3AE3" w:rsidP="00CE0C26">
      <w:pPr>
        <w:spacing w:after="0" w:line="240" w:lineRule="auto"/>
      </w:pPr>
      <w:r>
        <w:separator/>
      </w:r>
    </w:p>
  </w:footnote>
  <w:footnote w:type="continuationSeparator" w:id="0">
    <w:p w14:paraId="48DDF0D2" w14:textId="77777777" w:rsidR="005C3AE3" w:rsidRDefault="005C3AE3" w:rsidP="00CE0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5670F"/>
    <w:multiLevelType w:val="hybridMultilevel"/>
    <w:tmpl w:val="680C0F5E"/>
    <w:lvl w:ilvl="0" w:tplc="B1825A66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A5454"/>
    <w:multiLevelType w:val="hybridMultilevel"/>
    <w:tmpl w:val="3976AE1E"/>
    <w:lvl w:ilvl="0" w:tplc="04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5CB7614"/>
    <w:multiLevelType w:val="hybridMultilevel"/>
    <w:tmpl w:val="4594953C"/>
    <w:lvl w:ilvl="0" w:tplc="94CA95F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EE0000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4" w15:restartNumberingAfterBreak="0">
    <w:nsid w:val="3EE40299"/>
    <w:multiLevelType w:val="hybridMultilevel"/>
    <w:tmpl w:val="C9B0E8BE"/>
    <w:lvl w:ilvl="0" w:tplc="4EDA5E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4041E"/>
    <w:multiLevelType w:val="hybridMultilevel"/>
    <w:tmpl w:val="0B5062CE"/>
    <w:lvl w:ilvl="0" w:tplc="EC24CF2C">
      <w:start w:val="1"/>
      <w:numFmt w:val="bullet"/>
      <w:lvlText w:val=""/>
      <w:lvlJc w:val="left"/>
      <w:pPr>
        <w:ind w:left="796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6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A6484"/>
    <w:multiLevelType w:val="hybridMultilevel"/>
    <w:tmpl w:val="38EE6BC0"/>
    <w:lvl w:ilvl="0" w:tplc="52ECAC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0263637"/>
    <w:multiLevelType w:val="hybridMultilevel"/>
    <w:tmpl w:val="D52A52AA"/>
    <w:lvl w:ilvl="0" w:tplc="07269E7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586831"/>
    <w:multiLevelType w:val="hybridMultilevel"/>
    <w:tmpl w:val="C67E4890"/>
    <w:lvl w:ilvl="0" w:tplc="4A04E50A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B8F7CA9"/>
    <w:multiLevelType w:val="hybridMultilevel"/>
    <w:tmpl w:val="CD14FA40"/>
    <w:lvl w:ilvl="0" w:tplc="6220F118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625613">
    <w:abstractNumId w:val="7"/>
  </w:num>
  <w:num w:numId="2" w16cid:durableId="1243561401">
    <w:abstractNumId w:val="1"/>
  </w:num>
  <w:num w:numId="3" w16cid:durableId="1019966246">
    <w:abstractNumId w:val="3"/>
  </w:num>
  <w:num w:numId="4" w16cid:durableId="765346128">
    <w:abstractNumId w:val="6"/>
  </w:num>
  <w:num w:numId="5" w16cid:durableId="942303024">
    <w:abstractNumId w:val="0"/>
  </w:num>
  <w:num w:numId="6" w16cid:durableId="1970166183">
    <w:abstractNumId w:val="10"/>
  </w:num>
  <w:num w:numId="7" w16cid:durableId="324554630">
    <w:abstractNumId w:val="8"/>
  </w:num>
  <w:num w:numId="8" w16cid:durableId="1202088108">
    <w:abstractNumId w:val="4"/>
  </w:num>
  <w:num w:numId="9" w16cid:durableId="44644501">
    <w:abstractNumId w:val="9"/>
  </w:num>
  <w:num w:numId="10" w16cid:durableId="764226871">
    <w:abstractNumId w:val="5"/>
  </w:num>
  <w:num w:numId="11" w16cid:durableId="1630629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D1"/>
    <w:rsid w:val="00006C8F"/>
    <w:rsid w:val="00012C9F"/>
    <w:rsid w:val="000239FD"/>
    <w:rsid w:val="000336A7"/>
    <w:rsid w:val="0004157F"/>
    <w:rsid w:val="00045DE0"/>
    <w:rsid w:val="0004707C"/>
    <w:rsid w:val="00060F8C"/>
    <w:rsid w:val="0006259D"/>
    <w:rsid w:val="00064A69"/>
    <w:rsid w:val="000817D4"/>
    <w:rsid w:val="000838F0"/>
    <w:rsid w:val="00083D1A"/>
    <w:rsid w:val="00094FAC"/>
    <w:rsid w:val="0009711F"/>
    <w:rsid w:val="000975E9"/>
    <w:rsid w:val="000A68B8"/>
    <w:rsid w:val="000B10B3"/>
    <w:rsid w:val="000B39F0"/>
    <w:rsid w:val="000B6191"/>
    <w:rsid w:val="000D2281"/>
    <w:rsid w:val="000E44DC"/>
    <w:rsid w:val="000E4D71"/>
    <w:rsid w:val="000F07B6"/>
    <w:rsid w:val="000F0D7D"/>
    <w:rsid w:val="000F11D7"/>
    <w:rsid w:val="000F194A"/>
    <w:rsid w:val="00101C17"/>
    <w:rsid w:val="00110307"/>
    <w:rsid w:val="001152D3"/>
    <w:rsid w:val="00115EB9"/>
    <w:rsid w:val="00123DF5"/>
    <w:rsid w:val="0013142F"/>
    <w:rsid w:val="0013476F"/>
    <w:rsid w:val="00136FFF"/>
    <w:rsid w:val="0014144D"/>
    <w:rsid w:val="00143D7A"/>
    <w:rsid w:val="0015145D"/>
    <w:rsid w:val="001540EE"/>
    <w:rsid w:val="00156571"/>
    <w:rsid w:val="001627E7"/>
    <w:rsid w:val="00163772"/>
    <w:rsid w:val="001637C1"/>
    <w:rsid w:val="0016413F"/>
    <w:rsid w:val="00165C3E"/>
    <w:rsid w:val="00166714"/>
    <w:rsid w:val="00187769"/>
    <w:rsid w:val="001978E2"/>
    <w:rsid w:val="001A0493"/>
    <w:rsid w:val="001A3B98"/>
    <w:rsid w:val="001B2E80"/>
    <w:rsid w:val="001B38F4"/>
    <w:rsid w:val="001B3CAA"/>
    <w:rsid w:val="001C02A1"/>
    <w:rsid w:val="001C3E96"/>
    <w:rsid w:val="001C4AEF"/>
    <w:rsid w:val="001C4D78"/>
    <w:rsid w:val="001C5924"/>
    <w:rsid w:val="001D2207"/>
    <w:rsid w:val="001D3FE3"/>
    <w:rsid w:val="001E0C7E"/>
    <w:rsid w:val="001E1B66"/>
    <w:rsid w:val="001E7B58"/>
    <w:rsid w:val="001F2AAC"/>
    <w:rsid w:val="00202803"/>
    <w:rsid w:val="00203DF3"/>
    <w:rsid w:val="00224FC7"/>
    <w:rsid w:val="002262DE"/>
    <w:rsid w:val="0022663B"/>
    <w:rsid w:val="0023000C"/>
    <w:rsid w:val="00232EE8"/>
    <w:rsid w:val="002332ED"/>
    <w:rsid w:val="00233B7D"/>
    <w:rsid w:val="0023400D"/>
    <w:rsid w:val="00246E3E"/>
    <w:rsid w:val="00247C57"/>
    <w:rsid w:val="00252D42"/>
    <w:rsid w:val="0025548B"/>
    <w:rsid w:val="00256D9F"/>
    <w:rsid w:val="00257E23"/>
    <w:rsid w:val="00263FB6"/>
    <w:rsid w:val="00267DE8"/>
    <w:rsid w:val="0027171C"/>
    <w:rsid w:val="00274F42"/>
    <w:rsid w:val="002754B6"/>
    <w:rsid w:val="00280948"/>
    <w:rsid w:val="0028179A"/>
    <w:rsid w:val="00283D22"/>
    <w:rsid w:val="00285E0D"/>
    <w:rsid w:val="00286DE7"/>
    <w:rsid w:val="002921D1"/>
    <w:rsid w:val="002B31EA"/>
    <w:rsid w:val="002B4671"/>
    <w:rsid w:val="002B6B2B"/>
    <w:rsid w:val="002D06A1"/>
    <w:rsid w:val="002D0FEF"/>
    <w:rsid w:val="002D1966"/>
    <w:rsid w:val="002D24A3"/>
    <w:rsid w:val="002D2938"/>
    <w:rsid w:val="002D2D4F"/>
    <w:rsid w:val="002F08A2"/>
    <w:rsid w:val="002F2E3C"/>
    <w:rsid w:val="002F7967"/>
    <w:rsid w:val="00302727"/>
    <w:rsid w:val="00311D1E"/>
    <w:rsid w:val="00312DA7"/>
    <w:rsid w:val="0031534F"/>
    <w:rsid w:val="00317AB6"/>
    <w:rsid w:val="00324F5F"/>
    <w:rsid w:val="003265D9"/>
    <w:rsid w:val="003322B3"/>
    <w:rsid w:val="0034137E"/>
    <w:rsid w:val="003443F3"/>
    <w:rsid w:val="00356BD6"/>
    <w:rsid w:val="00363773"/>
    <w:rsid w:val="003662A2"/>
    <w:rsid w:val="0037012C"/>
    <w:rsid w:val="00375506"/>
    <w:rsid w:val="00377FEE"/>
    <w:rsid w:val="00380F45"/>
    <w:rsid w:val="003935B5"/>
    <w:rsid w:val="003968C5"/>
    <w:rsid w:val="003A24F9"/>
    <w:rsid w:val="003A331C"/>
    <w:rsid w:val="003A74A8"/>
    <w:rsid w:val="003C036B"/>
    <w:rsid w:val="003C54E7"/>
    <w:rsid w:val="003D0F03"/>
    <w:rsid w:val="003D153B"/>
    <w:rsid w:val="003D6408"/>
    <w:rsid w:val="003E213B"/>
    <w:rsid w:val="003E2ACB"/>
    <w:rsid w:val="003F0200"/>
    <w:rsid w:val="003F10B7"/>
    <w:rsid w:val="003F574F"/>
    <w:rsid w:val="003F68BA"/>
    <w:rsid w:val="004010C2"/>
    <w:rsid w:val="00404B3D"/>
    <w:rsid w:val="0040756D"/>
    <w:rsid w:val="00420CBD"/>
    <w:rsid w:val="00421FBB"/>
    <w:rsid w:val="00431671"/>
    <w:rsid w:val="00434611"/>
    <w:rsid w:val="00436632"/>
    <w:rsid w:val="00436998"/>
    <w:rsid w:val="00455EC2"/>
    <w:rsid w:val="00461AA5"/>
    <w:rsid w:val="00464544"/>
    <w:rsid w:val="00465570"/>
    <w:rsid w:val="004772EB"/>
    <w:rsid w:val="00481152"/>
    <w:rsid w:val="00481C6D"/>
    <w:rsid w:val="00482C99"/>
    <w:rsid w:val="00492F1D"/>
    <w:rsid w:val="00496B75"/>
    <w:rsid w:val="004A4DCE"/>
    <w:rsid w:val="004A5957"/>
    <w:rsid w:val="004A5A3B"/>
    <w:rsid w:val="004B38F4"/>
    <w:rsid w:val="004C7EC9"/>
    <w:rsid w:val="004D1236"/>
    <w:rsid w:val="004D3FC6"/>
    <w:rsid w:val="004E7519"/>
    <w:rsid w:val="004F1EA7"/>
    <w:rsid w:val="00505D14"/>
    <w:rsid w:val="00510F3A"/>
    <w:rsid w:val="00513E84"/>
    <w:rsid w:val="00523A78"/>
    <w:rsid w:val="0052439D"/>
    <w:rsid w:val="00532B04"/>
    <w:rsid w:val="00532BD5"/>
    <w:rsid w:val="005333E4"/>
    <w:rsid w:val="005345C4"/>
    <w:rsid w:val="005472D2"/>
    <w:rsid w:val="00553FEC"/>
    <w:rsid w:val="005550A6"/>
    <w:rsid w:val="0056269A"/>
    <w:rsid w:val="00563ED9"/>
    <w:rsid w:val="005662F3"/>
    <w:rsid w:val="0056741F"/>
    <w:rsid w:val="00573191"/>
    <w:rsid w:val="00577D45"/>
    <w:rsid w:val="00591D5A"/>
    <w:rsid w:val="005A3518"/>
    <w:rsid w:val="005A4B0E"/>
    <w:rsid w:val="005A7CC3"/>
    <w:rsid w:val="005B1767"/>
    <w:rsid w:val="005B242F"/>
    <w:rsid w:val="005C3AE3"/>
    <w:rsid w:val="005C6E30"/>
    <w:rsid w:val="005D6006"/>
    <w:rsid w:val="005E2BAC"/>
    <w:rsid w:val="005E3148"/>
    <w:rsid w:val="00606ED0"/>
    <w:rsid w:val="006107A5"/>
    <w:rsid w:val="00622493"/>
    <w:rsid w:val="00622BD3"/>
    <w:rsid w:val="00625F27"/>
    <w:rsid w:val="00635D7F"/>
    <w:rsid w:val="0064003E"/>
    <w:rsid w:val="006421ED"/>
    <w:rsid w:val="00651ACB"/>
    <w:rsid w:val="00670185"/>
    <w:rsid w:val="006731AC"/>
    <w:rsid w:val="006803E5"/>
    <w:rsid w:val="0068123F"/>
    <w:rsid w:val="00681EF3"/>
    <w:rsid w:val="00684DBA"/>
    <w:rsid w:val="006857C8"/>
    <w:rsid w:val="00691885"/>
    <w:rsid w:val="00695574"/>
    <w:rsid w:val="006A2B9E"/>
    <w:rsid w:val="006A30CD"/>
    <w:rsid w:val="006A39B7"/>
    <w:rsid w:val="006B7D93"/>
    <w:rsid w:val="006C1415"/>
    <w:rsid w:val="006C50F9"/>
    <w:rsid w:val="006C7F1D"/>
    <w:rsid w:val="006D4743"/>
    <w:rsid w:val="006D69EF"/>
    <w:rsid w:val="006E112D"/>
    <w:rsid w:val="006F0DAD"/>
    <w:rsid w:val="006F1585"/>
    <w:rsid w:val="006F2C56"/>
    <w:rsid w:val="006F715C"/>
    <w:rsid w:val="00700651"/>
    <w:rsid w:val="0070238B"/>
    <w:rsid w:val="007044D1"/>
    <w:rsid w:val="0072266C"/>
    <w:rsid w:val="00745B32"/>
    <w:rsid w:val="00746B01"/>
    <w:rsid w:val="0076094B"/>
    <w:rsid w:val="007622C5"/>
    <w:rsid w:val="00776BA3"/>
    <w:rsid w:val="00785AC5"/>
    <w:rsid w:val="007A2196"/>
    <w:rsid w:val="007A730A"/>
    <w:rsid w:val="007B0EAE"/>
    <w:rsid w:val="007B3DCA"/>
    <w:rsid w:val="007B3E24"/>
    <w:rsid w:val="007C63DB"/>
    <w:rsid w:val="007D1F7D"/>
    <w:rsid w:val="007D236D"/>
    <w:rsid w:val="007E665F"/>
    <w:rsid w:val="007F3489"/>
    <w:rsid w:val="007F5F10"/>
    <w:rsid w:val="0080088D"/>
    <w:rsid w:val="00802C95"/>
    <w:rsid w:val="00806070"/>
    <w:rsid w:val="0081793A"/>
    <w:rsid w:val="008209A7"/>
    <w:rsid w:val="008308A8"/>
    <w:rsid w:val="00843818"/>
    <w:rsid w:val="00847869"/>
    <w:rsid w:val="00853F08"/>
    <w:rsid w:val="00857A96"/>
    <w:rsid w:val="0086640B"/>
    <w:rsid w:val="00866B2F"/>
    <w:rsid w:val="00875932"/>
    <w:rsid w:val="0088302E"/>
    <w:rsid w:val="008958B6"/>
    <w:rsid w:val="008A5C53"/>
    <w:rsid w:val="008B2238"/>
    <w:rsid w:val="008C7531"/>
    <w:rsid w:val="008D41A9"/>
    <w:rsid w:val="008D5C1C"/>
    <w:rsid w:val="008D78D9"/>
    <w:rsid w:val="008E26CF"/>
    <w:rsid w:val="008E7074"/>
    <w:rsid w:val="008F1AEB"/>
    <w:rsid w:val="008F3A99"/>
    <w:rsid w:val="008F44FB"/>
    <w:rsid w:val="008F6353"/>
    <w:rsid w:val="00900B53"/>
    <w:rsid w:val="0090179E"/>
    <w:rsid w:val="009019AD"/>
    <w:rsid w:val="0090204F"/>
    <w:rsid w:val="00903710"/>
    <w:rsid w:val="00905AA9"/>
    <w:rsid w:val="0091000B"/>
    <w:rsid w:val="00916891"/>
    <w:rsid w:val="00920D69"/>
    <w:rsid w:val="009222EA"/>
    <w:rsid w:val="00937399"/>
    <w:rsid w:val="0095354F"/>
    <w:rsid w:val="00955870"/>
    <w:rsid w:val="00962B29"/>
    <w:rsid w:val="00967234"/>
    <w:rsid w:val="00967D83"/>
    <w:rsid w:val="00986EAD"/>
    <w:rsid w:val="00986FC1"/>
    <w:rsid w:val="009911DF"/>
    <w:rsid w:val="009945D8"/>
    <w:rsid w:val="0099535F"/>
    <w:rsid w:val="00995B5E"/>
    <w:rsid w:val="00996FE4"/>
    <w:rsid w:val="00997FA4"/>
    <w:rsid w:val="009A258F"/>
    <w:rsid w:val="009A2842"/>
    <w:rsid w:val="009A5346"/>
    <w:rsid w:val="009B7411"/>
    <w:rsid w:val="009C0454"/>
    <w:rsid w:val="009C315D"/>
    <w:rsid w:val="009C4F34"/>
    <w:rsid w:val="009C5C60"/>
    <w:rsid w:val="009D1ADF"/>
    <w:rsid w:val="009D2DDC"/>
    <w:rsid w:val="009D61F7"/>
    <w:rsid w:val="009E277B"/>
    <w:rsid w:val="009F5374"/>
    <w:rsid w:val="009F6BE6"/>
    <w:rsid w:val="009F7047"/>
    <w:rsid w:val="00A022D9"/>
    <w:rsid w:val="00A05C7D"/>
    <w:rsid w:val="00A0789B"/>
    <w:rsid w:val="00A16BA7"/>
    <w:rsid w:val="00A17226"/>
    <w:rsid w:val="00A35BD9"/>
    <w:rsid w:val="00A36A17"/>
    <w:rsid w:val="00A402AF"/>
    <w:rsid w:val="00A43796"/>
    <w:rsid w:val="00A509A0"/>
    <w:rsid w:val="00A55C7D"/>
    <w:rsid w:val="00A56A73"/>
    <w:rsid w:val="00A61653"/>
    <w:rsid w:val="00A66A3E"/>
    <w:rsid w:val="00A67D0C"/>
    <w:rsid w:val="00A72532"/>
    <w:rsid w:val="00A7631E"/>
    <w:rsid w:val="00A77FB4"/>
    <w:rsid w:val="00A85803"/>
    <w:rsid w:val="00A9195E"/>
    <w:rsid w:val="00A92AEE"/>
    <w:rsid w:val="00A93CB8"/>
    <w:rsid w:val="00AA2E0A"/>
    <w:rsid w:val="00AB46AD"/>
    <w:rsid w:val="00AD46A0"/>
    <w:rsid w:val="00AE28DF"/>
    <w:rsid w:val="00AE5821"/>
    <w:rsid w:val="00AF023B"/>
    <w:rsid w:val="00AF70BE"/>
    <w:rsid w:val="00B009C2"/>
    <w:rsid w:val="00B01850"/>
    <w:rsid w:val="00B027EB"/>
    <w:rsid w:val="00B0292D"/>
    <w:rsid w:val="00B14834"/>
    <w:rsid w:val="00B22271"/>
    <w:rsid w:val="00B22B71"/>
    <w:rsid w:val="00B3635F"/>
    <w:rsid w:val="00B5069E"/>
    <w:rsid w:val="00B52F4A"/>
    <w:rsid w:val="00B53C8B"/>
    <w:rsid w:val="00B716AC"/>
    <w:rsid w:val="00B7288C"/>
    <w:rsid w:val="00B74FA9"/>
    <w:rsid w:val="00B86B89"/>
    <w:rsid w:val="00B92A7A"/>
    <w:rsid w:val="00B95E6F"/>
    <w:rsid w:val="00BA4E7C"/>
    <w:rsid w:val="00BA78EB"/>
    <w:rsid w:val="00BB2477"/>
    <w:rsid w:val="00BB39EA"/>
    <w:rsid w:val="00BC0C31"/>
    <w:rsid w:val="00BC2E02"/>
    <w:rsid w:val="00BD3BA9"/>
    <w:rsid w:val="00BF0BCA"/>
    <w:rsid w:val="00BF21DF"/>
    <w:rsid w:val="00BF7996"/>
    <w:rsid w:val="00C036FE"/>
    <w:rsid w:val="00C07BFD"/>
    <w:rsid w:val="00C1587D"/>
    <w:rsid w:val="00C20ACC"/>
    <w:rsid w:val="00C41244"/>
    <w:rsid w:val="00C4390A"/>
    <w:rsid w:val="00C54E46"/>
    <w:rsid w:val="00C557A9"/>
    <w:rsid w:val="00C62192"/>
    <w:rsid w:val="00C76297"/>
    <w:rsid w:val="00C7696B"/>
    <w:rsid w:val="00C85BB0"/>
    <w:rsid w:val="00C9078C"/>
    <w:rsid w:val="00C927B6"/>
    <w:rsid w:val="00C93450"/>
    <w:rsid w:val="00C94791"/>
    <w:rsid w:val="00CA4399"/>
    <w:rsid w:val="00CA4AE6"/>
    <w:rsid w:val="00CB175E"/>
    <w:rsid w:val="00CD1831"/>
    <w:rsid w:val="00CD6FF4"/>
    <w:rsid w:val="00CE0C26"/>
    <w:rsid w:val="00CE34E4"/>
    <w:rsid w:val="00CE5688"/>
    <w:rsid w:val="00CF0B66"/>
    <w:rsid w:val="00CF4A86"/>
    <w:rsid w:val="00CF71A7"/>
    <w:rsid w:val="00D01379"/>
    <w:rsid w:val="00D05DC9"/>
    <w:rsid w:val="00D11DD9"/>
    <w:rsid w:val="00D21712"/>
    <w:rsid w:val="00D26DA2"/>
    <w:rsid w:val="00D37992"/>
    <w:rsid w:val="00D531C1"/>
    <w:rsid w:val="00D53B89"/>
    <w:rsid w:val="00D549F5"/>
    <w:rsid w:val="00D5712A"/>
    <w:rsid w:val="00D631DE"/>
    <w:rsid w:val="00D666F4"/>
    <w:rsid w:val="00D66FB9"/>
    <w:rsid w:val="00D671A4"/>
    <w:rsid w:val="00D71EF2"/>
    <w:rsid w:val="00D80817"/>
    <w:rsid w:val="00D827A2"/>
    <w:rsid w:val="00D94A68"/>
    <w:rsid w:val="00DA3E25"/>
    <w:rsid w:val="00DD33E3"/>
    <w:rsid w:val="00DD685A"/>
    <w:rsid w:val="00DF3AD0"/>
    <w:rsid w:val="00DF669C"/>
    <w:rsid w:val="00DF7176"/>
    <w:rsid w:val="00DF7AB5"/>
    <w:rsid w:val="00E13C60"/>
    <w:rsid w:val="00E14B34"/>
    <w:rsid w:val="00E24742"/>
    <w:rsid w:val="00E2661B"/>
    <w:rsid w:val="00E32EC7"/>
    <w:rsid w:val="00E34862"/>
    <w:rsid w:val="00E42C01"/>
    <w:rsid w:val="00E43806"/>
    <w:rsid w:val="00E50D17"/>
    <w:rsid w:val="00E5178D"/>
    <w:rsid w:val="00E732CD"/>
    <w:rsid w:val="00E7397A"/>
    <w:rsid w:val="00E959FD"/>
    <w:rsid w:val="00E95E36"/>
    <w:rsid w:val="00EA2FEA"/>
    <w:rsid w:val="00EA547A"/>
    <w:rsid w:val="00EB446D"/>
    <w:rsid w:val="00EC0C31"/>
    <w:rsid w:val="00EC1154"/>
    <w:rsid w:val="00EC409B"/>
    <w:rsid w:val="00EC4FB8"/>
    <w:rsid w:val="00EC52A3"/>
    <w:rsid w:val="00EC6A89"/>
    <w:rsid w:val="00ED0896"/>
    <w:rsid w:val="00ED08B7"/>
    <w:rsid w:val="00ED199E"/>
    <w:rsid w:val="00ED23FE"/>
    <w:rsid w:val="00ED29A5"/>
    <w:rsid w:val="00ED52A9"/>
    <w:rsid w:val="00EF2965"/>
    <w:rsid w:val="00EF5354"/>
    <w:rsid w:val="00F0220C"/>
    <w:rsid w:val="00F0400B"/>
    <w:rsid w:val="00F157C2"/>
    <w:rsid w:val="00F20862"/>
    <w:rsid w:val="00F21A53"/>
    <w:rsid w:val="00F2212D"/>
    <w:rsid w:val="00F233FD"/>
    <w:rsid w:val="00F243E3"/>
    <w:rsid w:val="00F27B88"/>
    <w:rsid w:val="00F323CE"/>
    <w:rsid w:val="00F37384"/>
    <w:rsid w:val="00F47993"/>
    <w:rsid w:val="00F53531"/>
    <w:rsid w:val="00F6433D"/>
    <w:rsid w:val="00F64C12"/>
    <w:rsid w:val="00F70166"/>
    <w:rsid w:val="00F73449"/>
    <w:rsid w:val="00F7564C"/>
    <w:rsid w:val="00F75A00"/>
    <w:rsid w:val="00F7649A"/>
    <w:rsid w:val="00F770E9"/>
    <w:rsid w:val="00F77391"/>
    <w:rsid w:val="00F81793"/>
    <w:rsid w:val="00F823CE"/>
    <w:rsid w:val="00F922D4"/>
    <w:rsid w:val="00F9308B"/>
    <w:rsid w:val="00FA2597"/>
    <w:rsid w:val="00FA34BB"/>
    <w:rsid w:val="00FB0553"/>
    <w:rsid w:val="00FC2AB3"/>
    <w:rsid w:val="00FC6F1A"/>
    <w:rsid w:val="00FC7698"/>
    <w:rsid w:val="00FD0737"/>
    <w:rsid w:val="00FD5DFA"/>
    <w:rsid w:val="00FD795F"/>
    <w:rsid w:val="00FE0151"/>
    <w:rsid w:val="00FE638B"/>
    <w:rsid w:val="00FE661E"/>
    <w:rsid w:val="00FF005F"/>
    <w:rsid w:val="00FF00C8"/>
    <w:rsid w:val="00FF11A7"/>
    <w:rsid w:val="00FF2196"/>
    <w:rsid w:val="00FF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CE502"/>
  <w15:chartTrackingRefBased/>
  <w15:docId w15:val="{AEACD48C-C3F9-4B90-9C5B-AED7F7F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D9F"/>
  </w:style>
  <w:style w:type="paragraph" w:styleId="1">
    <w:name w:val="heading 1"/>
    <w:basedOn w:val="a"/>
    <w:next w:val="a"/>
    <w:link w:val="10"/>
    <w:uiPriority w:val="9"/>
    <w:qFormat/>
    <w:rsid w:val="009672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4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semiHidden/>
    <w:rsid w:val="007044D1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a3">
    <w:name w:val="Table Grid"/>
    <w:basedOn w:val="a1"/>
    <w:uiPriority w:val="39"/>
    <w:rsid w:val="00704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7044D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4">
    <w:name w:val="header"/>
    <w:basedOn w:val="a"/>
    <w:link w:val="a5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E0C26"/>
  </w:style>
  <w:style w:type="paragraph" w:styleId="a6">
    <w:name w:val="footer"/>
    <w:basedOn w:val="a"/>
    <w:link w:val="a7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E0C26"/>
  </w:style>
  <w:style w:type="paragraph" w:styleId="a8">
    <w:name w:val="No Spacing"/>
    <w:uiPriority w:val="1"/>
    <w:qFormat/>
    <w:rsid w:val="00523A78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a9">
    <w:name w:val="Hyperlink"/>
    <w:basedOn w:val="a0"/>
    <w:uiPriority w:val="99"/>
    <w:unhideWhenUsed/>
    <w:rsid w:val="00012C9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12C9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FF2196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FF2196"/>
    <w:rPr>
      <w:rFonts w:ascii="Consolas" w:hAnsi="Consolas"/>
      <w:sz w:val="20"/>
      <w:szCs w:val="25"/>
    </w:rPr>
  </w:style>
  <w:style w:type="table" w:styleId="4-2">
    <w:name w:val="Grid Table 4 Accent 2"/>
    <w:basedOn w:val="a1"/>
    <w:uiPriority w:val="49"/>
    <w:rsid w:val="00A05C7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b">
    <w:name w:val="List Paragraph"/>
    <w:basedOn w:val="a"/>
    <w:uiPriority w:val="34"/>
    <w:qFormat/>
    <w:rsid w:val="002D1966"/>
    <w:pPr>
      <w:spacing w:line="240" w:lineRule="auto"/>
      <w:ind w:left="720"/>
      <w:contextualSpacing/>
    </w:pPr>
    <w:rPr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96723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microsoft.com/office/2007/relationships/hdphoto" Target="media/hdphoto2.wdp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61CF9-2FE3-436C-9A75-D608C35E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14</Pages>
  <Words>2397</Words>
  <Characters>13667</Characters>
  <Application>Microsoft Office Word</Application>
  <DocSecurity>0</DocSecurity>
  <Lines>113</Lines>
  <Paragraphs>32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achira jaroenwai</cp:lastModifiedBy>
  <cp:revision>24</cp:revision>
  <cp:lastPrinted>2026-07-09T07:54:00Z</cp:lastPrinted>
  <dcterms:created xsi:type="dcterms:W3CDTF">2026-02-19T02:56:00Z</dcterms:created>
  <dcterms:modified xsi:type="dcterms:W3CDTF">2026-07-09T08:00:00Z</dcterms:modified>
</cp:coreProperties>
</file>