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E0FC"/>
  <w:body>
    <w:p w14:paraId="76D4C702" w14:textId="77777777" w:rsidR="00FB7880" w:rsidRDefault="00FB7880" w:rsidP="00116F1C">
      <w:pPr>
        <w:spacing w:after="0" w:line="240" w:lineRule="auto"/>
        <w:jc w:val="center"/>
        <w:rPr>
          <w:noProof/>
        </w:rPr>
      </w:pPr>
      <w:bookmarkStart w:id="0" w:name="_Hlk237620146"/>
      <w:bookmarkEnd w:id="0"/>
    </w:p>
    <w:p w14:paraId="448A9FBE" w14:textId="77777777" w:rsidR="00FB7880" w:rsidRDefault="00FB7880" w:rsidP="00116F1C">
      <w:pPr>
        <w:spacing w:after="0" w:line="240" w:lineRule="auto"/>
        <w:jc w:val="center"/>
        <w:rPr>
          <w:noProof/>
        </w:rPr>
      </w:pPr>
    </w:p>
    <w:p w14:paraId="1D39DEDF" w14:textId="5BE392FB" w:rsidR="00A226EB" w:rsidRDefault="00FB7880" w:rsidP="00116F1C">
      <w:pPr>
        <w:spacing w:after="0" w:line="240" w:lineRule="auto"/>
        <w:jc w:val="center"/>
        <w:rPr>
          <w:rFonts w:hint="cs"/>
          <w:noProof/>
        </w:rPr>
      </w:pPr>
      <w:r>
        <w:rPr>
          <w:noProof/>
          <w:cs/>
        </w:rPr>
        <w:drawing>
          <wp:anchor distT="0" distB="0" distL="114300" distR="114300" simplePos="0" relativeHeight="252270592" behindDoc="0" locked="1" layoutInCell="1" allowOverlap="1" wp14:anchorId="0161D10C" wp14:editId="69ABA144">
            <wp:simplePos x="0" y="0"/>
            <wp:positionH relativeFrom="margin">
              <wp:align>center</wp:align>
            </wp:positionH>
            <wp:positionV relativeFrom="page">
              <wp:posOffset>1071245</wp:posOffset>
            </wp:positionV>
            <wp:extent cx="7494905" cy="7494905"/>
            <wp:effectExtent l="0" t="0" r="0" b="0"/>
            <wp:wrapNone/>
            <wp:docPr id="863497817" name="Picture 10" descr="A advertisement fo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97817" name="Picture 10" descr="A advertisement fo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05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4562B" w14:textId="1D37418B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23C4CA76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7ED4C643" w:rsidR="00953B6E" w:rsidRDefault="00953B6E">
      <w:r>
        <w:rPr>
          <w:cs/>
        </w:rPr>
        <w:br w:type="page"/>
      </w:r>
    </w:p>
    <w:p w14:paraId="50F7F65F" w14:textId="2710F9F7" w:rsidR="00D5604D" w:rsidRDefault="00287763">
      <w:r>
        <w:rPr>
          <w:noProof/>
        </w:rPr>
        <w:drawing>
          <wp:anchor distT="0" distB="0" distL="114300" distR="114300" simplePos="0" relativeHeight="252292096" behindDoc="0" locked="0" layoutInCell="1" allowOverlap="1" wp14:anchorId="7ACD5C13" wp14:editId="07F5F622">
            <wp:simplePos x="0" y="0"/>
            <wp:positionH relativeFrom="column">
              <wp:posOffset>-47077</wp:posOffset>
            </wp:positionH>
            <wp:positionV relativeFrom="page">
              <wp:align>top</wp:align>
            </wp:positionV>
            <wp:extent cx="6645910" cy="5275580"/>
            <wp:effectExtent l="0" t="0" r="0" b="1270"/>
            <wp:wrapSquare wrapText="bothSides"/>
            <wp:docPr id="385881788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81788" name="Picture 1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27"/>
                    <a:stretch/>
                  </pic:blipFill>
                  <pic:spPr bwMode="auto">
                    <a:xfrm>
                      <a:off x="0" y="0"/>
                      <a:ext cx="6645910" cy="52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GridTable4-Accent1"/>
        <w:tblpPr w:leftFromText="180" w:rightFromText="180" w:vertAnchor="text" w:horzAnchor="margin" w:tblpXSpec="center" w:tblpY="279"/>
        <w:tblW w:w="11335" w:type="dxa"/>
        <w:tblBorders>
          <w:top w:val="single" w:sz="8" w:space="0" w:color="69B4FF"/>
          <w:left w:val="single" w:sz="8" w:space="0" w:color="69B4FF"/>
          <w:bottom w:val="single" w:sz="8" w:space="0" w:color="FFFFFF" w:themeColor="background1"/>
          <w:right w:val="single" w:sz="8" w:space="0" w:color="69B4F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709"/>
        <w:gridCol w:w="708"/>
        <w:gridCol w:w="567"/>
        <w:gridCol w:w="2268"/>
      </w:tblGrid>
      <w:tr w:rsidR="00287763" w:rsidRPr="001062DF" w14:paraId="6459DCC1" w14:textId="77777777" w:rsidTr="00287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BB1F03"/>
            <w:vAlign w:val="center"/>
          </w:tcPr>
          <w:p w14:paraId="38DD037C" w14:textId="77777777" w:rsidR="00287763" w:rsidRPr="00C601E1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</w:t>
            </w:r>
          </w:p>
        </w:tc>
        <w:tc>
          <w:tcPr>
            <w:tcW w:w="637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BB1F03"/>
            <w:vAlign w:val="center"/>
          </w:tcPr>
          <w:p w14:paraId="11DB7E65" w14:textId="77777777" w:rsidR="00287763" w:rsidRPr="00C601E1" w:rsidRDefault="00287763" w:rsidP="00287763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984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BB1F03"/>
            <w:vAlign w:val="center"/>
          </w:tcPr>
          <w:p w14:paraId="2C8CB412" w14:textId="77777777" w:rsidR="00287763" w:rsidRPr="00C601E1" w:rsidRDefault="00287763" w:rsidP="0028776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FFFFFF" w:themeColor="background1"/>
              <w:right w:val="single" w:sz="4" w:space="0" w:color="C00000"/>
            </w:tcBorders>
            <w:shd w:val="clear" w:color="auto" w:fill="BB1F03"/>
            <w:vAlign w:val="center"/>
          </w:tcPr>
          <w:p w14:paraId="2CE4E60A" w14:textId="77777777" w:rsidR="00287763" w:rsidRPr="00C601E1" w:rsidRDefault="00287763" w:rsidP="00287763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sz w:val="30"/>
                <w:szCs w:val="30"/>
                <w:cs/>
              </w:rPr>
              <w:t>โรงแรม</w:t>
            </w:r>
          </w:p>
        </w:tc>
      </w:tr>
      <w:tr w:rsidR="00287763" w:rsidRPr="001062DF" w14:paraId="06C93989" w14:textId="77777777" w:rsidTr="0028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top w:val="single" w:sz="4" w:space="0" w:color="FFFFFF" w:themeColor="background1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F0000"/>
            <w:vAlign w:val="center"/>
          </w:tcPr>
          <w:p w14:paraId="6676D11F" w14:textId="77777777" w:rsidR="00287763" w:rsidRPr="00C601E1" w:rsidRDefault="00287763" w:rsidP="00287763">
            <w:pPr>
              <w:spacing w:line="20" w:lineRule="atLeas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6379" w:type="dxa"/>
            <w:vMerge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3132E4"/>
            <w:vAlign w:val="center"/>
          </w:tcPr>
          <w:p w14:paraId="77417983" w14:textId="77777777" w:rsidR="00287763" w:rsidRPr="00C601E1" w:rsidRDefault="00287763" w:rsidP="0028776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</w:tcPr>
          <w:p w14:paraId="25DF7BF8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</w:tcPr>
          <w:p w14:paraId="09A3A9CC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BB1F03"/>
            <w:vAlign w:val="center"/>
          </w:tcPr>
          <w:p w14:paraId="66B59C46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</w:rPr>
            </w:pPr>
            <w:r w:rsidRPr="00C601E1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FFFFFF" w:themeColor="background1"/>
              <w:left w:val="single" w:sz="4" w:space="0" w:color="C00000"/>
              <w:bottom w:val="single" w:sz="4" w:space="0" w:color="D1FFF3"/>
              <w:right w:val="single" w:sz="4" w:space="0" w:color="C00000"/>
            </w:tcBorders>
            <w:shd w:val="clear" w:color="auto" w:fill="FF66CC"/>
            <w:vAlign w:val="center"/>
          </w:tcPr>
          <w:p w14:paraId="603906DD" w14:textId="77777777" w:rsidR="00287763" w:rsidRPr="00C601E1" w:rsidRDefault="00287763" w:rsidP="00287763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287763" w:rsidRPr="001062DF" w14:paraId="1C10211E" w14:textId="77777777" w:rsidTr="00287763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70B0E9CC" w14:textId="77777777" w:rsidR="00287763" w:rsidRPr="00FE2072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</w:rPr>
            </w:pPr>
            <w:r w:rsidRPr="00FE2072"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1</w:t>
            </w:r>
          </w:p>
        </w:tc>
        <w:tc>
          <w:tcPr>
            <w:tcW w:w="63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063DAE" w14:textId="77777777" w:rsidR="00287763" w:rsidRPr="00FE2072" w:rsidRDefault="00287763" w:rsidP="00287763">
            <w:pPr>
              <w:pStyle w:val="NoSpacing"/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กรุงเทพฯ(สุวรรณภูมิ) – ท่าอากาศยานฉงชิ่งเจียง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เป่ย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เข้าโรงแรม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0791EBD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E5AA177" wp14:editId="65F11404">
                  <wp:extent cx="133350" cy="133350"/>
                  <wp:effectExtent l="0" t="0" r="0" b="0"/>
                  <wp:docPr id="512131188" name="Graphic 512131188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19D3365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6C99C9B9" wp14:editId="62DCAA1A">
                  <wp:extent cx="133350" cy="133350"/>
                  <wp:effectExtent l="0" t="0" r="0" b="0"/>
                  <wp:docPr id="820049981" name="Graphic 820049981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6C97166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467696DD" wp14:editId="4E8679F2">
                  <wp:extent cx="133350" cy="133350"/>
                  <wp:effectExtent l="0" t="0" r="0" b="0"/>
                  <wp:docPr id="1703240187" name="Graphic 170324018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19102961" w14:textId="77777777" w:rsidR="00287763" w:rsidRPr="007045D6" w:rsidRDefault="00287763" w:rsidP="00287763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>-</w:t>
            </w:r>
          </w:p>
        </w:tc>
      </w:tr>
      <w:tr w:rsidR="00287763" w:rsidRPr="001062DF" w14:paraId="4F5A3222" w14:textId="77777777" w:rsidTr="0028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31D33C30" w14:textId="77777777" w:rsidR="00287763" w:rsidRPr="00FE2072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</w:rPr>
            </w:pPr>
            <w:r w:rsidRPr="00FE2072">
              <w:rPr>
                <w:rFonts w:ascii="TH Sarabun New" w:hAnsi="TH Sarabun New" w:cs="TH Sarabun New"/>
                <w:b w:val="0"/>
                <w:bCs w:val="0"/>
                <w:color w:val="3B3838" w:themeColor="background2" w:themeShade="40"/>
                <w:sz w:val="32"/>
                <w:szCs w:val="32"/>
                <w:cs/>
              </w:rPr>
              <w:t>2</w:t>
            </w:r>
          </w:p>
        </w:tc>
        <w:tc>
          <w:tcPr>
            <w:tcW w:w="63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FB8D16F" w14:textId="77777777" w:rsidR="00287763" w:rsidRPr="00FE2072" w:rsidRDefault="00287763" w:rsidP="00287763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ฉงชิ่ง – หมู่บ้านโบราณ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ฉือ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ชี่โข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ว่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– ตึกขุยซิง  – ตึกตะเกียบ (ชมด้านนอก) – ถนนคนเดินเจ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ีย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ฟาง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เป่ย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ชมวิวกลางคืนที่หงหยา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ต้ง</w:t>
            </w:r>
            <w:proofErr w:type="spellEnd"/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40475A8D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180114B4" wp14:editId="7C84046B">
                  <wp:extent cx="244549" cy="244549"/>
                  <wp:effectExtent l="0" t="0" r="3175" b="3175"/>
                  <wp:docPr id="986517020" name="Picture 98651702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0C69BB27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6FAA8490" wp14:editId="7BAC86B7">
                  <wp:extent cx="244549" cy="244549"/>
                  <wp:effectExtent l="0" t="0" r="3175" b="3175"/>
                  <wp:docPr id="1773215411" name="Picture 177321541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4F3D782C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24B904CE" wp14:editId="68FA2315">
                  <wp:extent cx="133350" cy="133350"/>
                  <wp:effectExtent l="0" t="0" r="0" b="0"/>
                  <wp:docPr id="1260293291" name="Graphic 1260293291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143E6D69" w14:textId="77777777" w:rsidR="00715B53" w:rsidRDefault="00715B53" w:rsidP="00715B5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 w:rsidRPr="00715B53"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ELONG ETANG HOTEL</w:t>
            </w:r>
          </w:p>
          <w:p w14:paraId="73AD0308" w14:textId="050E64D2" w:rsidR="00287763" w:rsidRPr="00FE2072" w:rsidRDefault="00715B53" w:rsidP="00715B5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40617BF0" wp14:editId="76DC8113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568944947" name="Star: 5 Poin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87A3E" id="Star: 5 Points 15" o:spid="_x0000_s1026" style="position:absolute;margin-left:86.05pt;margin-top:7.65pt;width:3.65pt;height:3.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304384" behindDoc="0" locked="0" layoutInCell="1" allowOverlap="1" wp14:anchorId="04509C69" wp14:editId="238D07D7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995396826" name="Group 995396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064921393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8917367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1769791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136E97" id="Group 995396826" o:spid="_x0000_s1026" style="position:absolute;margin-left:61.85pt;margin-top:7.75pt;width:20.15pt;height:3.55pt;z-index:252304384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Pr="00FE2072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</w:p>
        </w:tc>
      </w:tr>
      <w:tr w:rsidR="00287763" w:rsidRPr="001062DF" w14:paraId="03076DA8" w14:textId="77777777" w:rsidTr="00287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52420F4D" w14:textId="77777777" w:rsidR="00287763" w:rsidRPr="00FE2072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</w:rPr>
            </w:pPr>
            <w:r w:rsidRPr="00FE2072"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63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51EBB7" w14:textId="77777777" w:rsidR="00287763" w:rsidRPr="00FE2072" w:rsidRDefault="00287763" w:rsidP="00287763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bookmarkStart w:id="1" w:name="_Hlk237620005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อู่หลง – อุทยานแห่งชาติบ่อหลุมฟ้าและสะพานสวรรค์ (รวมลิฟท์+รถอุทยาน+รถกอล์ฟ)  –  จุดชมวิวระเบียงแก้ว – อุทยานเขานางฟ้า (รวมรถราง)</w:t>
            </w:r>
            <w:bookmarkEnd w:id="1"/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0CCB728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F20CB12" wp14:editId="081B67B4">
                  <wp:extent cx="244549" cy="244549"/>
                  <wp:effectExtent l="0" t="0" r="3175" b="3175"/>
                  <wp:docPr id="743548936" name="Picture 74354893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89B2DAE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1E662907" wp14:editId="5040B3B4">
                  <wp:extent cx="244549" cy="244549"/>
                  <wp:effectExtent l="0" t="0" r="3175" b="3175"/>
                  <wp:docPr id="2090295175" name="Picture 209029517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434563D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D3AE924" wp14:editId="380EE15F">
                  <wp:extent cx="244549" cy="244549"/>
                  <wp:effectExtent l="0" t="0" r="3175" b="3175"/>
                  <wp:docPr id="1254255309" name="Picture 125425530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E27E4B2" w14:textId="77777777" w:rsidR="00715B53" w:rsidRPr="00FE2072" w:rsidRDefault="00715B53" w:rsidP="00715B53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 w:rsidRPr="00FE2072"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KINGLEAD HOTEL</w:t>
            </w:r>
          </w:p>
          <w:p w14:paraId="6AB37E76" w14:textId="0B7D7721" w:rsidR="00287763" w:rsidRPr="00FE2072" w:rsidRDefault="00715B53" w:rsidP="00715B53">
            <w:pPr>
              <w:pStyle w:val="NoSpacing"/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674FE735" wp14:editId="7F65BB42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706309963" name="Star: 5 Poin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38C29" id="Star: 5 Points 15" o:spid="_x0000_s1026" style="position:absolute;margin-left:86.05pt;margin-top:7.65pt;width:3.65pt;height:3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301312" behindDoc="0" locked="0" layoutInCell="1" allowOverlap="1" wp14:anchorId="7CCDDF77" wp14:editId="0102C84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2087502396" name="Group 208750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683549707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109899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8595218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840A20" id="Group 2087502396" o:spid="_x0000_s1026" style="position:absolute;margin-left:61.85pt;margin-top:7.75pt;width:20.15pt;height:3.55pt;z-index:252301312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Pr="00FE2072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</w:p>
        </w:tc>
      </w:tr>
      <w:tr w:rsidR="00287763" w:rsidRPr="001062DF" w14:paraId="6879F309" w14:textId="77777777" w:rsidTr="0028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4F067203" w14:textId="77777777" w:rsidR="00287763" w:rsidRPr="00FE2072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</w:pPr>
            <w:r w:rsidRPr="00FE2072">
              <w:rPr>
                <w:rFonts w:ascii="TH Sarabun New" w:hAnsi="TH Sarabun New" w:cs="TH Sarabun New" w:hint="cs"/>
                <w:b w:val="0"/>
                <w:bCs w:val="0"/>
                <w:color w:val="3B3838"/>
                <w:sz w:val="32"/>
                <w:szCs w:val="32"/>
                <w:cs/>
              </w:rPr>
              <w:t>4</w:t>
            </w:r>
          </w:p>
        </w:tc>
        <w:tc>
          <w:tcPr>
            <w:tcW w:w="63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550CED5" w14:textId="77777777" w:rsidR="00287763" w:rsidRPr="00FE2072" w:rsidRDefault="00287763" w:rsidP="00287763">
            <w:pPr>
              <w:spacing w:line="20" w:lineRule="atLeast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ฉงชิ่ง – วัดเจ้าแม่กวนอ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ิม</w:t>
            </w:r>
            <w:proofErr w:type="spellEnd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จุดชมวิวรถไฟทะลุตึก – มหาศาลาประชาคม (ชมด้านนอก) – ถนนคนเดินกวนอินเฉียว – ท่าอากาศยานฉงชิ่งเจียง</w:t>
            </w:r>
            <w:proofErr w:type="spellStart"/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เป่ย</w:t>
            </w:r>
            <w:proofErr w:type="spellEnd"/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481BA7E1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2DE8C471" wp14:editId="55C4EF1A">
                  <wp:extent cx="244549" cy="244549"/>
                  <wp:effectExtent l="0" t="0" r="3175" b="3175"/>
                  <wp:docPr id="206312149" name="Picture 20631214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0" cy="2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68044F28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noProof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สุกี้หม่าล่า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085DAB5E" w14:textId="77777777" w:rsidR="00287763" w:rsidRPr="00C601E1" w:rsidRDefault="00287763" w:rsidP="0028776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  <w:cs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7F15A04B" wp14:editId="7BB35401">
                  <wp:extent cx="133350" cy="133350"/>
                  <wp:effectExtent l="0" t="0" r="0" b="0"/>
                  <wp:docPr id="192489706" name="Graphic 192489706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vAlign w:val="center"/>
          </w:tcPr>
          <w:p w14:paraId="0C83F5F7" w14:textId="1DC0D2A5" w:rsidR="00287763" w:rsidRPr="00FE2072" w:rsidRDefault="00287763" w:rsidP="0028776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</w:pPr>
            <w:r w:rsidRPr="00FE2072"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</w:rPr>
              <w:t>KINGLEAD HOTEL</w:t>
            </w:r>
          </w:p>
          <w:p w14:paraId="3D7FBCC7" w14:textId="61E82005" w:rsidR="00287763" w:rsidRPr="00FE2072" w:rsidRDefault="00715B53" w:rsidP="00287763">
            <w:pPr>
              <w:pStyle w:val="NoSpacing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63EF9D48" wp14:editId="4B3EB8EA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97155</wp:posOffset>
                      </wp:positionV>
                      <wp:extent cx="46355" cy="44450"/>
                      <wp:effectExtent l="19050" t="38100" r="29845" b="31750"/>
                      <wp:wrapNone/>
                      <wp:docPr id="1104320949" name="Star: 5 Point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" cy="44450"/>
                              </a:xfrm>
                              <a:prstGeom prst="star5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A4392" id="Star: 5 Points 15" o:spid="_x0000_s1026" style="position:absolute;margin-left:86.05pt;margin-top:7.65pt;width:3.65pt;height:3.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35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" path="m,16978r17706,l23178,r5471,16978l46355,16978,32030,27471r5472,16979l23178,33957,8853,44450,14325,27471,,16978xe" fillcolor="windowText" strokeweight="1pt">
                      <v:stroke joinstyle="miter"/>
                      <v:path arrowok="t" o:connecttype="custom" o:connectlocs="0,16978;17706,16978;23178,0;28649,16978;46355,16978;32030,27471;37502,44450;23178,33957;8853,44450;14325,27471;0,16978" o:connectangles="0,0,0,0,0,0,0,0,0,0,0"/>
                    </v:shape>
                  </w:pict>
                </mc:Fallback>
              </mc:AlternateContent>
            </w:r>
            <w:r w:rsidRPr="00A116F6"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2294144" behindDoc="0" locked="0" layoutInCell="1" allowOverlap="1" wp14:anchorId="069E2CA7" wp14:editId="21213A55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98425</wp:posOffset>
                      </wp:positionV>
                      <wp:extent cx="255905" cy="45085"/>
                      <wp:effectExtent l="19050" t="38100" r="29845" b="31115"/>
                      <wp:wrapNone/>
                      <wp:docPr id="2001752853" name="Group 2001752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1132762602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171714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713267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93893" id="Group 2001752853" o:spid="_x0000_s1026" style="position:absolute;margin-left:61.85pt;margin-top:7.75pt;width:20.15pt;height:3.55pt;z-index:252294144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 w:rsidR="00287763" w:rsidRPr="00FE2072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="00287763" w:rsidRPr="00FE2072">
              <w:rPr>
                <w:noProof/>
                <w:sz w:val="32"/>
                <w:szCs w:val="32"/>
              </w:rPr>
              <w:t xml:space="preserve"> </w:t>
            </w:r>
          </w:p>
        </w:tc>
      </w:tr>
      <w:tr w:rsidR="00287763" w:rsidRPr="001062DF" w14:paraId="225A22E4" w14:textId="77777777" w:rsidTr="00287763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96D8AD2" w14:textId="77777777" w:rsidR="00287763" w:rsidRPr="00FE2072" w:rsidRDefault="00287763" w:rsidP="00287763">
            <w:pPr>
              <w:spacing w:line="20" w:lineRule="atLeast"/>
              <w:jc w:val="center"/>
              <w:rPr>
                <w:rFonts w:ascii="TH Sarabun New" w:hAnsi="TH Sarabun New" w:cs="TH Sarabun New"/>
                <w:b w:val="0"/>
                <w:bCs w:val="0"/>
                <w:color w:val="3B3838"/>
                <w:sz w:val="32"/>
                <w:szCs w:val="32"/>
                <w:cs/>
              </w:rPr>
            </w:pPr>
            <w:r w:rsidRPr="00FE2072">
              <w:rPr>
                <w:rFonts w:ascii="TH Sarabun New" w:hAnsi="TH Sarabun New" w:cs="TH Sarabun New" w:hint="cs"/>
                <w:b w:val="0"/>
                <w:bCs w:val="0"/>
                <w:color w:val="3B3838"/>
                <w:sz w:val="32"/>
                <w:szCs w:val="32"/>
                <w:cs/>
              </w:rPr>
              <w:t>5</w:t>
            </w:r>
          </w:p>
        </w:tc>
        <w:tc>
          <w:tcPr>
            <w:tcW w:w="637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735900" w14:textId="77777777" w:rsidR="00287763" w:rsidRPr="00FE2072" w:rsidRDefault="00287763" w:rsidP="00287763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32"/>
                <w:szCs w:val="32"/>
                <w:cs/>
              </w:rPr>
            </w:pPr>
            <w:r w:rsidRPr="00FE2072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กรุงเทพฯ(สุวรรณภูมิ)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662A5679" w14:textId="77777777" w:rsidR="00287763" w:rsidRPr="00C601E1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30"/>
                <w:szCs w:val="30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1A32B710" wp14:editId="26A59830">
                  <wp:extent cx="133350" cy="133350"/>
                  <wp:effectExtent l="0" t="0" r="0" b="0"/>
                  <wp:docPr id="1829819149" name="Graphic 182981914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01445B5E" w14:textId="77777777" w:rsidR="00287763" w:rsidRPr="00B31672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39CC25D5" wp14:editId="67D41F4A">
                  <wp:extent cx="133350" cy="133350"/>
                  <wp:effectExtent l="0" t="0" r="0" b="0"/>
                  <wp:docPr id="1693800502" name="Graphic 16938005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3671DED8" w14:textId="77777777" w:rsidR="00287763" w:rsidRPr="00B31672" w:rsidRDefault="00287763" w:rsidP="00287763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8"/>
              </w:rPr>
            </w:pPr>
            <w:r w:rsidRPr="00B31672">
              <w:rPr>
                <w:rFonts w:ascii="TH Sarabun New" w:hAnsi="TH Sarabun New" w:cs="TH Sarabun New"/>
                <w:noProof/>
                <w:sz w:val="28"/>
              </w:rPr>
              <w:drawing>
                <wp:inline distT="0" distB="0" distL="0" distR="0" wp14:anchorId="4FC13B97" wp14:editId="4317E44D">
                  <wp:extent cx="133350" cy="133350"/>
                  <wp:effectExtent l="0" t="0" r="0" b="0"/>
                  <wp:docPr id="461453150" name="Graphic 461453150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497ED910" w14:textId="28FE4DBF" w:rsidR="00287763" w:rsidRPr="00A116F6" w:rsidRDefault="00287763" w:rsidP="00287763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t>-</w:t>
            </w:r>
          </w:p>
        </w:tc>
      </w:tr>
      <w:tr w:rsidR="00287763" w:rsidRPr="001062DF" w14:paraId="53A9A638" w14:textId="77777777" w:rsidTr="00287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single" w:sz="4" w:space="0" w:color="C00000"/>
              <w:left w:val="single" w:sz="4" w:space="0" w:color="C00000"/>
              <w:bottom w:val="single" w:sz="4" w:space="0" w:color="E1E1FF"/>
              <w:right w:val="single" w:sz="4" w:space="0" w:color="C00000"/>
            </w:tcBorders>
            <w:shd w:val="clear" w:color="auto" w:fill="BB1F03"/>
            <w:vAlign w:val="center"/>
          </w:tcPr>
          <w:p w14:paraId="76F943C4" w14:textId="77777777" w:rsidR="00287763" w:rsidRPr="00C601E1" w:rsidRDefault="00287763" w:rsidP="00287763">
            <w:pPr>
              <w:pStyle w:val="NoSpacing"/>
              <w:spacing w:line="20" w:lineRule="atLeast"/>
              <w:rPr>
                <w:rFonts w:ascii="TH Sarabun New" w:hAnsi="TH Sarabun New" w:cs="TH Sarabun New"/>
                <w:color w:val="3B3838" w:themeColor="background2" w:themeShade="40"/>
                <w:sz w:val="30"/>
                <w:szCs w:val="30"/>
              </w:rPr>
            </w:pPr>
            <w:r w:rsidRPr="008A3303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</w:t>
            </w:r>
          </w:p>
        </w:tc>
      </w:tr>
    </w:tbl>
    <w:p w14:paraId="2952120A" w14:textId="2EED07D4" w:rsidR="00D5604D" w:rsidRDefault="00D5604D"/>
    <w:p w14:paraId="74D987E8" w14:textId="77777777" w:rsidR="00231C9A" w:rsidRDefault="00231C9A"/>
    <w:p w14:paraId="7A85BF1E" w14:textId="6D94D80C" w:rsidR="00D5604D" w:rsidRDefault="00D5604D"/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5098"/>
        <w:gridCol w:w="2977"/>
        <w:gridCol w:w="2552"/>
      </w:tblGrid>
      <w:tr w:rsidR="00D5604D" w14:paraId="78C96328" w14:textId="77777777" w:rsidTr="00D5604D">
        <w:trPr>
          <w:trHeight w:val="1054"/>
        </w:trPr>
        <w:tc>
          <w:tcPr>
            <w:tcW w:w="10627" w:type="dxa"/>
            <w:gridSpan w:val="3"/>
            <w:shd w:val="clear" w:color="auto" w:fill="C00000"/>
            <w:vAlign w:val="center"/>
          </w:tcPr>
          <w:p w14:paraId="4D0FF8D2" w14:textId="37BF47BF" w:rsidR="00D5604D" w:rsidRPr="008A3303" w:rsidRDefault="00953B6E" w:rsidP="001C0227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8"/>
                <w:szCs w:val="48"/>
              </w:rPr>
            </w:pPr>
            <w:r>
              <w:rPr>
                <w:cs/>
              </w:rPr>
              <w:br w:type="page"/>
            </w:r>
            <w:r w:rsidR="00D5604D" w:rsidRPr="008A3303">
              <w:rPr>
                <w:rFonts w:ascii="TH Sarabun New" w:hAnsi="TH Sarabun New" w:cs="TH Sarabun New" w:hint="cs"/>
                <w:b/>
                <w:bCs/>
                <w:sz w:val="48"/>
                <w:szCs w:val="48"/>
                <w:cs/>
              </w:rPr>
              <w:t>อัตราค่าบริการ</w:t>
            </w:r>
          </w:p>
        </w:tc>
      </w:tr>
      <w:tr w:rsidR="00D5604D" w14:paraId="53577375" w14:textId="77777777" w:rsidTr="00D5604D">
        <w:trPr>
          <w:trHeight w:val="1054"/>
        </w:trPr>
        <w:tc>
          <w:tcPr>
            <w:tcW w:w="5098" w:type="dxa"/>
            <w:shd w:val="clear" w:color="auto" w:fill="FFE599" w:themeFill="accent4" w:themeFillTint="66"/>
            <w:vAlign w:val="center"/>
          </w:tcPr>
          <w:p w14:paraId="60EDF1B0" w14:textId="403C4C7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5604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977" w:type="dxa"/>
            <w:shd w:val="clear" w:color="auto" w:fill="FFE599" w:themeFill="accent4" w:themeFillTint="66"/>
            <w:vAlign w:val="center"/>
          </w:tcPr>
          <w:p w14:paraId="3D82C9D1" w14:textId="77777777" w:rsidR="00D5604D" w:rsidRPr="00D5604D" w:rsidRDefault="00D5604D" w:rsidP="00D5604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604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5F82D342" w14:textId="5D851A3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D5604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2-3 ท่าน อัตราท่านละ</w:t>
            </w:r>
          </w:p>
        </w:tc>
        <w:tc>
          <w:tcPr>
            <w:tcW w:w="2552" w:type="dxa"/>
            <w:shd w:val="clear" w:color="auto" w:fill="FFE599" w:themeFill="accent4" w:themeFillTint="66"/>
            <w:vAlign w:val="center"/>
          </w:tcPr>
          <w:p w14:paraId="25DA09AD" w14:textId="77777777" w:rsidR="00D5604D" w:rsidRPr="00D5604D" w:rsidRDefault="00D5604D" w:rsidP="00D5604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D5604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38EF6737" w14:textId="38B2026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5604D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เพิ่มอัตรา ท่านละ</w:t>
            </w:r>
          </w:p>
        </w:tc>
      </w:tr>
      <w:tr w:rsidR="00D5604D" w14:paraId="04DC2381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5CF53E79" w14:textId="1A63E0F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26 – 30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สิงหาคม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476A822C" w14:textId="04B9A6D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14,999</w:t>
            </w:r>
          </w:p>
        </w:tc>
        <w:tc>
          <w:tcPr>
            <w:tcW w:w="2552" w:type="dxa"/>
            <w:vAlign w:val="center"/>
          </w:tcPr>
          <w:p w14:paraId="5C10A022" w14:textId="61415FE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421604FA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54359620" w14:textId="2409727F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02 – 06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26CD1EE5" w14:textId="197A277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16,999</w:t>
            </w:r>
          </w:p>
        </w:tc>
        <w:tc>
          <w:tcPr>
            <w:tcW w:w="2552" w:type="dxa"/>
            <w:vAlign w:val="center"/>
          </w:tcPr>
          <w:p w14:paraId="262705CB" w14:textId="7E49A67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25663881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58D19EBF" w14:textId="6A84556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09 – 13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7CC3E152" w14:textId="71CD74E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16,999</w:t>
            </w:r>
          </w:p>
        </w:tc>
        <w:tc>
          <w:tcPr>
            <w:tcW w:w="2552" w:type="dxa"/>
            <w:vAlign w:val="center"/>
          </w:tcPr>
          <w:p w14:paraId="01A80220" w14:textId="7209F6D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51033C25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241C1E45" w14:textId="034F6FF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16 – 20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65C20452" w14:textId="198668A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16,999</w:t>
            </w:r>
          </w:p>
        </w:tc>
        <w:tc>
          <w:tcPr>
            <w:tcW w:w="2552" w:type="dxa"/>
            <w:vAlign w:val="center"/>
          </w:tcPr>
          <w:p w14:paraId="5F2CB406" w14:textId="5469FBC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F020474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1D2ED993" w14:textId="00EBFC3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23 – 27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กันยายน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295D8C82" w14:textId="7837D9C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16,999</w:t>
            </w:r>
          </w:p>
        </w:tc>
        <w:tc>
          <w:tcPr>
            <w:tcW w:w="2552" w:type="dxa"/>
            <w:vAlign w:val="center"/>
          </w:tcPr>
          <w:p w14:paraId="04E4223C" w14:textId="11AA23D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1F27721E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7FCF29F0" w14:textId="472E139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07 – 11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4988DBB7" w14:textId="4DB1BCC7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2261DB51" w14:textId="36A3F7FC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6ACBC7D7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6F0D2C9F" w14:textId="4B6D424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14 – 18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6775C998" w14:textId="3994A5C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2CC3B38C" w14:textId="16A903D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7CB7DB73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3E77E714" w14:textId="6D05E1B7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21 – 25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ตุลาคม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18E8CAB3" w14:textId="15B11EAC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19,999</w:t>
            </w:r>
          </w:p>
        </w:tc>
        <w:tc>
          <w:tcPr>
            <w:tcW w:w="2552" w:type="dxa"/>
            <w:vAlign w:val="center"/>
          </w:tcPr>
          <w:p w14:paraId="35B5061A" w14:textId="46F2634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6734205B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737165B6" w14:textId="5BD6AC5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28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ตุลาคม –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01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6057E5A3" w14:textId="559EB63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27118BFD" w14:textId="44C1145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2FE849B8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7B0B6518" w14:textId="3E35A4C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04 – 08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7F323E74" w14:textId="2AFEF3A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4592E858" w14:textId="11D54E1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0675A3B7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714A9E39" w14:textId="3F20AF3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11 – 15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56A4D1F7" w14:textId="63EE2D3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0C17C1E2" w14:textId="434A64B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1607B054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3C7F8A53" w14:textId="1806750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18 – 22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03EA77D6" w14:textId="4AC38DD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55040384" w14:textId="4B2643B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4531C284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3A28CAF0" w14:textId="16004A3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25 – 29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พฤศจิกายน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49FE3DE4" w14:textId="242C53E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39993277" w14:textId="539AE38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76055623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1AE8D71D" w14:textId="7816ED5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02 – 06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 ธันวาคม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719132C6" w14:textId="229BC06E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19,999</w:t>
            </w:r>
          </w:p>
        </w:tc>
        <w:tc>
          <w:tcPr>
            <w:tcW w:w="2552" w:type="dxa"/>
            <w:vAlign w:val="center"/>
          </w:tcPr>
          <w:p w14:paraId="6A55BB75" w14:textId="4C31FAD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50081B0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425920EA" w14:textId="347059B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09 – 13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7050872C" w14:textId="552E1B3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19,999</w:t>
            </w:r>
          </w:p>
        </w:tc>
        <w:tc>
          <w:tcPr>
            <w:tcW w:w="2552" w:type="dxa"/>
            <w:vAlign w:val="center"/>
          </w:tcPr>
          <w:p w14:paraId="5C5E9ED7" w14:textId="64D6079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5B598517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6AEF0F82" w14:textId="01EEB93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16 – 20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7032D879" w14:textId="3E44997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69A789AC" w14:textId="68C081A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6BD3D1FB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2117E548" w14:textId="3C3B24E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23 – 27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ธันวาคม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977" w:type="dxa"/>
            <w:vAlign w:val="center"/>
          </w:tcPr>
          <w:p w14:paraId="2CC3BDC5" w14:textId="4403C36E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6C53F466" w14:textId="5F6D230F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54D8D46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713D4714" w14:textId="78E6D6F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30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ธันวาคม –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03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56DCC4C6" w14:textId="4AD14D0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552" w:type="dxa"/>
            <w:vAlign w:val="center"/>
          </w:tcPr>
          <w:p w14:paraId="6E75B92B" w14:textId="5A85895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10BC18B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65DC6CE6" w14:textId="4FF1DEF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06 – 10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544A9CE7" w14:textId="0D036AD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4D723298" w14:textId="5726B463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12FB74ED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54E6BE01" w14:textId="02E3249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13 – 17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33140AD9" w14:textId="5EFF7A8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22F1028C" w14:textId="0A0CD721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18C28823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0EE9E75B" w14:textId="29A5D30C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20 – 24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3E5D50D2" w14:textId="599E46D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1CF25C10" w14:textId="28101A3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50291426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2475A7D9" w14:textId="0CC9A837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27 – 31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มกราคม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50B5009B" w14:textId="2F46F45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4AE50CCE" w14:textId="501957F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2929806C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620A42A1" w14:textId="7750AA2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17 – 21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3EAAF5FA" w14:textId="6C9D3518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3FAB4958" w14:textId="660AD520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2BB4D5E2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131E7957" w14:textId="489F0CC2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24 – 28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กุมภาพันธ์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1321B528" w14:textId="18B94A0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18,999</w:t>
            </w:r>
          </w:p>
        </w:tc>
        <w:tc>
          <w:tcPr>
            <w:tcW w:w="2552" w:type="dxa"/>
            <w:vAlign w:val="center"/>
          </w:tcPr>
          <w:p w14:paraId="0F2F7C00" w14:textId="175A3A20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5C8B3309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03E0A286" w14:textId="7B74A4F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03 – 07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5BC7AF57" w14:textId="44E921D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169E9372" w14:textId="3EC44964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020DD0E5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0F8D6573" w14:textId="0B4046B7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10 – 14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3E799ADC" w14:textId="3BE59599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5A36C419" w14:textId="71A8F47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E4005BE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311FE9FE" w14:textId="79B8141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17 – 21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30607BDB" w14:textId="25E75E25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007C5E73" w14:textId="3813764D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3BD7FCF0" w14:textId="77777777" w:rsidTr="00D5604D">
        <w:trPr>
          <w:trHeight w:val="850"/>
        </w:trPr>
        <w:tc>
          <w:tcPr>
            <w:tcW w:w="5098" w:type="dxa"/>
            <w:vAlign w:val="center"/>
          </w:tcPr>
          <w:p w14:paraId="0D2C0143" w14:textId="5DAE3F0A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 xml:space="preserve">24 – 28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 xml:space="preserve">มีนาคม </w:t>
            </w:r>
            <w:r w:rsidRPr="00D5604D">
              <w:rPr>
                <w:rFonts w:ascii="TH Sarabun New" w:hAnsi="TH Sarabun New" w:cs="TH Sarabun New"/>
                <w:b/>
                <w:bCs/>
                <w:sz w:val="44"/>
                <w:szCs w:val="44"/>
              </w:rPr>
              <w:t>2570</w:t>
            </w:r>
          </w:p>
        </w:tc>
        <w:tc>
          <w:tcPr>
            <w:tcW w:w="2977" w:type="dxa"/>
            <w:vAlign w:val="center"/>
          </w:tcPr>
          <w:p w14:paraId="6C3914AB" w14:textId="00B53F06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17,999</w:t>
            </w:r>
          </w:p>
        </w:tc>
        <w:tc>
          <w:tcPr>
            <w:tcW w:w="2552" w:type="dxa"/>
            <w:vAlign w:val="center"/>
          </w:tcPr>
          <w:p w14:paraId="64DAE033" w14:textId="443F7B3B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44"/>
                <w:szCs w:val="44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44"/>
                <w:szCs w:val="44"/>
              </w:rPr>
              <w:t>4,000</w:t>
            </w:r>
          </w:p>
        </w:tc>
      </w:tr>
      <w:tr w:rsidR="00D5604D" w14:paraId="151335F1" w14:textId="77777777" w:rsidTr="00D5604D">
        <w:trPr>
          <w:trHeight w:val="1539"/>
        </w:trPr>
        <w:tc>
          <w:tcPr>
            <w:tcW w:w="10627" w:type="dxa"/>
            <w:gridSpan w:val="3"/>
            <w:shd w:val="clear" w:color="auto" w:fill="C00000"/>
            <w:vAlign w:val="center"/>
          </w:tcPr>
          <w:p w14:paraId="2E3129AF" w14:textId="77777777" w:rsidR="00D5604D" w:rsidRP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ในกรณีที่ </w:t>
            </w: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</w:rPr>
              <w:t>JOIN LAND (</w:t>
            </w: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ไม่ใช้ตั๋วเครื่องบิน) ราคาท่าน </w:t>
            </w: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</w:rPr>
              <w:t xml:space="preserve">10,500 </w:t>
            </w:r>
            <w:r w:rsidRPr="00D5604D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highlight w:val="yellow"/>
                <w:cs/>
              </w:rPr>
              <w:t>บาท</w:t>
            </w:r>
          </w:p>
          <w:p w14:paraId="29258F17" w14:textId="5E62BD14" w:rsidR="00D5604D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8A3303">
              <w:rPr>
                <w:rFonts w:ascii="TH Sarabun New" w:hAnsi="TH Sarabun New" w:cs="TH Sarabun New"/>
                <w:b/>
                <w:bCs/>
                <w:sz w:val="28"/>
              </w:rPr>
              <w:t xml:space="preserve">** 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ไม่มีราคาเด็ก สำหรับเด็กอายุไม่ถึง 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</w:rPr>
              <w:t xml:space="preserve">2 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  <w:cs/>
              </w:rPr>
              <w:t>ปี ณ วันเดินทางกลับ (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</w:rPr>
              <w:t xml:space="preserve">INFANT) 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ท่านละ </w:t>
            </w:r>
            <w:r>
              <w:rPr>
                <w:rFonts w:ascii="TH Sarabun New" w:hAnsi="TH Sarabun New" w:cs="TH Sarabun New"/>
                <w:b/>
                <w:bCs/>
                <w:sz w:val="28"/>
              </w:rPr>
              <w:t>6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</w:rPr>
              <w:t xml:space="preserve">,900 </w:t>
            </w:r>
            <w:r w:rsidRPr="008A3303">
              <w:rPr>
                <w:rFonts w:ascii="TH Sarabun New" w:hAnsi="TH Sarabun New" w:cs="TH Sarabun New"/>
                <w:b/>
                <w:bCs/>
                <w:sz w:val="28"/>
                <w:cs/>
              </w:rPr>
              <w:t>บาท (ไม่มีที่นั่งบนเครื่องบิน)**</w:t>
            </w:r>
          </w:p>
          <w:p w14:paraId="20EF3D66" w14:textId="77777777" w:rsidR="00D5604D" w:rsidRPr="00467A5C" w:rsidRDefault="00D5604D" w:rsidP="00D5604D">
            <w:pPr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8A3303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 xml:space="preserve">ราคาทัวร์ไม่รวมค่าทิปไกด์ และคนขับรถ ท่านละ </w:t>
            </w:r>
            <w:r w:rsidRPr="008A3303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Pr="008A3303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</w:t>
            </w:r>
            <w:r w:rsidRPr="008A3303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000</w:t>
            </w:r>
            <w:r w:rsidRPr="008A3303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</w:tr>
    </w:tbl>
    <w:p w14:paraId="382408EF" w14:textId="77777777" w:rsidR="00D5604D" w:rsidRPr="00D5604D" w:rsidRDefault="00D5604D"/>
    <w:p w14:paraId="5CA9A543" w14:textId="77777777" w:rsidR="00D5604D" w:rsidRDefault="00D5604D"/>
    <w:p w14:paraId="6FB91780" w14:textId="77777777" w:rsidR="008375D9" w:rsidRDefault="008375D9"/>
    <w:p w14:paraId="6B73866E" w14:textId="77777777" w:rsidR="008375D9" w:rsidRDefault="008375D9" w:rsidP="008375D9">
      <w:pPr>
        <w:spacing w:after="0" w:line="240" w:lineRule="auto"/>
      </w:pPr>
    </w:p>
    <w:p w14:paraId="439CA88E" w14:textId="26B91C11" w:rsidR="005C6C8C" w:rsidRPr="00516703" w:rsidRDefault="008375D9" w:rsidP="008375D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6938F365" wp14:editId="33695E6F">
                <wp:extent cx="6602730" cy="403860"/>
                <wp:effectExtent l="0" t="0" r="7620" b="0"/>
                <wp:docPr id="6073529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7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7A6B2" w14:textId="2753E855" w:rsidR="008375D9" w:rsidRPr="008375D9" w:rsidRDefault="008375D9" w:rsidP="0083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2A151A" w:rsidRPr="002A15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กรุงเทพฯ(สุวรรณภูมิ)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proofErr w:type="gramStart"/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="00516703"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16703"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16703"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C82806" w14:textId="77777777" w:rsidR="008375D9" w:rsidRDefault="008375D9" w:rsidP="008375D9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6938F365" id="Rectangle: Rounded Corners 1" o:spid="_x0000_s1026" style="width:519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" fillcolor="#c00000" stroked="f" strokeweight="1pt">
                <v:stroke joinstyle="miter"/>
                <v:textbox>
                  <w:txbxContent>
                    <w:p w14:paraId="5187A6B2" w14:textId="2753E855" w:rsidR="008375D9" w:rsidRPr="008375D9" w:rsidRDefault="008375D9" w:rsidP="0083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2A151A" w:rsidRPr="002A15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กรุงเทพฯ(สุวรรณภูมิ)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proofErr w:type="gramStart"/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 w:rsidR="00516703"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16703"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16703"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4C82806" w14:textId="77777777" w:rsidR="008375D9" w:rsidRDefault="008375D9" w:rsidP="008375D9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>1</w:t>
      </w:r>
      <w:r w:rsidR="005C6C8C" w:rsidRPr="00715B53">
        <w:rPr>
          <w:rFonts w:ascii="TH SarabunPSK" w:hAnsi="TH SarabunPSK" w:cs="TH SarabunPSK"/>
          <w:sz w:val="32"/>
          <w:szCs w:val="32"/>
          <w:cs/>
        </w:rPr>
        <w:t>9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>.30</w:t>
      </w:r>
      <w:r w:rsidR="008B3CC0" w:rsidRPr="00715B53">
        <w:rPr>
          <w:rFonts w:ascii="TH SarabunPSK" w:hAnsi="TH SarabunPSK" w:cs="TH SarabunPSK"/>
          <w:sz w:val="32"/>
          <w:szCs w:val="32"/>
        </w:rPr>
        <w:tab/>
      </w:r>
      <w:r w:rsidR="008B3CC0" w:rsidRPr="00715B53">
        <w:rPr>
          <w:rFonts w:ascii="TH SarabunPSK" w:eastAsia="Cordia New" w:hAnsi="TH SarabunPSK" w:cs="TH SarabunPSK"/>
          <w:sz w:val="32"/>
          <w:szCs w:val="32"/>
          <w:cs/>
        </w:rPr>
        <w:t xml:space="preserve">คณะพร้อมกัน ณ </w:t>
      </w:r>
      <w:r w:rsidR="008B3CC0" w:rsidRPr="00715B5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="008B3CC0" w:rsidRPr="00715B5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="008B3CC0" w:rsidRPr="00715B53">
        <w:rPr>
          <w:rFonts w:ascii="TH SarabunPSK" w:eastAsia="Cordia New" w:hAnsi="TH SarabunPSK" w:cs="TH SarabunPSK"/>
          <w:sz w:val="32"/>
          <w:szCs w:val="32"/>
          <w:cs/>
        </w:rPr>
        <w:t xml:space="preserve">ชั้น </w:t>
      </w:r>
      <w:r w:rsidR="008B3CC0" w:rsidRPr="00715B53">
        <w:rPr>
          <w:rFonts w:ascii="TH SarabunPSK" w:eastAsia="Cordia New" w:hAnsi="TH SarabunPSK" w:cs="TH SarabunPSK"/>
          <w:sz w:val="32"/>
          <w:szCs w:val="32"/>
        </w:rPr>
        <w:t>4</w:t>
      </w:r>
      <w:r w:rsidR="005C6C8C" w:rsidRPr="00715B53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C6C8C"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เคาน์เตอร์สายการบินไทย</w:t>
      </w:r>
      <w:proofErr w:type="spellStart"/>
      <w:r w:rsidR="005C6C8C"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="005C6C8C"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 xml:space="preserve"> (</w:t>
      </w:r>
      <w:r w:rsidR="005C6C8C"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</w:rPr>
        <w:t>VZ</w:t>
      </w:r>
      <w:r w:rsidR="005C6C8C"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)</w:t>
      </w:r>
    </w:p>
    <w:p w14:paraId="0E7F1FC9" w14:textId="6C89657B" w:rsidR="008B3CC0" w:rsidRPr="00715B53" w:rsidRDefault="005C6C8C" w:rsidP="005C6C8C">
      <w:pPr>
        <w:spacing w:after="0" w:line="240" w:lineRule="auto"/>
        <w:ind w:left="810" w:hanging="81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8B3CC0" w:rsidRPr="00715B53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8B3CC0" w:rsidRPr="00715B53">
        <w:rPr>
          <w:rFonts w:ascii="TH SarabunPSK" w:eastAsia="Cordia New" w:hAnsi="TH SarabunPSK" w:cs="TH SarabunPSK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3DF31738" w14:textId="43538672" w:rsidR="008B3CC0" w:rsidRPr="00715B53" w:rsidRDefault="005C6C8C" w:rsidP="008B3CC0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</w:rPr>
        <w:t>22.55</w:t>
      </w:r>
      <w:r w:rsidR="008B3CC0" w:rsidRPr="00715B53">
        <w:rPr>
          <w:rFonts w:ascii="TH SarabunPSK" w:hAnsi="TH SarabunPSK" w:cs="TH SarabunPSK"/>
          <w:sz w:val="32"/>
          <w:szCs w:val="32"/>
        </w:rPr>
        <w:tab/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เป่ย</w:t>
      </w:r>
      <w:proofErr w:type="spellEnd"/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>ประเทศจีนโดย</w:t>
      </w:r>
      <w:r w:rsidR="008B3CC0" w:rsidRPr="00715B53">
        <w:rPr>
          <w:rFonts w:ascii="TH SarabunPSK" w:hAnsi="TH SarabunPSK" w:cs="TH SarabunPSK"/>
          <w:sz w:val="32"/>
          <w:szCs w:val="32"/>
        </w:rPr>
        <w:t xml:space="preserve"> 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สายการบินไทย</w:t>
      </w:r>
      <w:proofErr w:type="spellStart"/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 xml:space="preserve"> (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</w:rPr>
        <w:t>VZ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)</w:t>
      </w:r>
      <w:r w:rsidR="008B3CC0" w:rsidRPr="00715B53">
        <w:rPr>
          <w:rFonts w:ascii="TH SarabunPSK" w:hAnsi="TH SarabunPSK" w:cs="TH SarabunPSK"/>
          <w:sz w:val="32"/>
          <w:szCs w:val="32"/>
        </w:rPr>
        <w:t xml:space="preserve"> 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8B3CC0" w:rsidRPr="00715B53">
        <w:rPr>
          <w:rFonts w:ascii="TH SarabunPSK" w:hAnsi="TH SarabunPSK" w:cs="TH SarabunPSK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b/>
          <w:bCs/>
          <w:color w:val="006666"/>
          <w:sz w:val="32"/>
          <w:szCs w:val="32"/>
        </w:rPr>
        <w:t>VZ</w:t>
      </w:r>
      <w:proofErr w:type="gramStart"/>
      <w:r w:rsidRPr="00715B53">
        <w:rPr>
          <w:rFonts w:ascii="TH SarabunPSK" w:hAnsi="TH SarabunPSK" w:cs="TH SarabunPSK"/>
          <w:b/>
          <w:bCs/>
          <w:color w:val="006666"/>
          <w:sz w:val="32"/>
          <w:szCs w:val="32"/>
        </w:rPr>
        <w:t>3606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3CC0" w:rsidRPr="00715B53">
        <w:rPr>
          <w:rFonts w:ascii="TH SarabunPSK" w:hAnsi="TH SarabunPSK" w:cs="TH SarabunPSK"/>
          <w:sz w:val="32"/>
          <w:szCs w:val="32"/>
        </w:rPr>
        <w:t xml:space="preserve"> </w:t>
      </w:r>
      <w:r w:rsidR="008B3CC0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</w:t>
      </w:r>
      <w:proofErr w:type="gramEnd"/>
      <w:r w:rsidR="008B3CC0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31CE97D6" w14:textId="1EC76B5D" w:rsidR="008B3CC0" w:rsidRPr="00715B53" w:rsidRDefault="008B3CC0" w:rsidP="008B3CC0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**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2</w:t>
      </w:r>
      <w:r w:rsidR="005C6C8C"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0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. และถือขึ้นเครื่องบินได้ไม่เกิน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7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5DA3B413" w14:textId="16450862" w:rsidR="008B3CC0" w:rsidRPr="00715B53" w:rsidRDefault="005C6C8C" w:rsidP="008B3CC0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</w:rPr>
        <w:t>02.10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เป่ย</w:t>
      </w:r>
      <w:proofErr w:type="spellEnd"/>
      <w:r w:rsidR="008B3CC0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B3CC0" w:rsidRPr="00715B53">
        <w:rPr>
          <w:rFonts w:ascii="TH SarabunPSK" w:hAnsi="TH SarabunPSK" w:cs="TH SarabunPSK"/>
          <w:sz w:val="32"/>
          <w:szCs w:val="32"/>
          <w:cs/>
        </w:rPr>
        <w:t xml:space="preserve">ประเทศจีน </w:t>
      </w:r>
      <w:r w:rsidR="008B3CC0" w:rsidRPr="00715B5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8B3CC0" w:rsidRPr="00715B5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8B3CC0" w:rsidRPr="00715B5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8B3CC0" w:rsidRPr="00715B53">
        <w:rPr>
          <w:rFonts w:ascii="TH SarabunPSK" w:hAnsi="TH SarabunPSK" w:cs="TH SarabunPSK"/>
          <w:b/>
          <w:bCs/>
          <w:sz w:val="32"/>
          <w:szCs w:val="32"/>
          <w:cs/>
        </w:rPr>
        <w:t>ชั่วโมง)</w:t>
      </w:r>
      <w:r w:rsidR="008B3CC0" w:rsidRPr="00715B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AB87D6" w14:textId="21C1AB48" w:rsidR="005C6C8C" w:rsidRPr="00715B53" w:rsidRDefault="005C6C8C" w:rsidP="008B3CC0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BCE328" w14:textId="1DD4A759" w:rsidR="005C6C8C" w:rsidRPr="00715B53" w:rsidRDefault="005C6C8C" w:rsidP="008B3CC0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07C10587" wp14:editId="0DFCCAF4">
            <wp:extent cx="6645910" cy="2528570"/>
            <wp:effectExtent l="0" t="0" r="2540" b="5080"/>
            <wp:docPr id="894020559" name="Picture 20" descr="A red and yellow airplane in the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20559" name="Picture 20" descr="A red and yellow airplane in the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A8976" w14:textId="77777777" w:rsidR="008B3CC0" w:rsidRPr="00715B53" w:rsidRDefault="008B3CC0" w:rsidP="005C6C8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9E0711" w14:textId="2795E57B" w:rsidR="008B3CC0" w:rsidRPr="00715B53" w:rsidRDefault="008B3CC0" w:rsidP="008B3CC0">
      <w:pPr>
        <w:spacing w:after="0" w:line="240" w:lineRule="auto"/>
        <w:ind w:left="810" w:firstLine="4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เมืองฉงชิ่ง</w:t>
      </w:r>
      <w:r w:rsidRPr="00715B53">
        <w:rPr>
          <w:rFonts w:ascii="TH SarabunPSK" w:eastAsia="Cordia New" w:hAnsi="TH SarabunPSK" w:cs="TH SarabunPSK"/>
          <w:color w:val="EE0000"/>
          <w:sz w:val="32"/>
          <w:szCs w:val="32"/>
          <w:cs/>
        </w:rPr>
        <w:t xml:space="preserve"> </w:t>
      </w:r>
      <w:r w:rsidRPr="00715B53">
        <w:rPr>
          <w:rFonts w:ascii="TH SarabunPSK" w:eastAsia="Cordia New" w:hAnsi="TH SarabunPSK" w:cs="TH SarabunPSK"/>
          <w:sz w:val="32"/>
          <w:szCs w:val="32"/>
          <w:cs/>
        </w:rPr>
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จากนั้นนำท่านผ่านขั้นตอนการตรวจหนังสือเดินทาง และตรวจรับสัมภาระเรียบร้อย เพื่อนำทุกท่านเข้าสู่ที่พัก</w:t>
      </w:r>
    </w:p>
    <w:p w14:paraId="03E2CA94" w14:textId="039AA3BC" w:rsidR="008B3CC0" w:rsidRPr="00715B53" w:rsidRDefault="008B3CC0" w:rsidP="008B3CC0">
      <w:pPr>
        <w:spacing w:after="0" w:line="240" w:lineRule="auto"/>
        <w:ind w:left="810" w:firstLine="4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EA1E42" w14:textId="2144AF67" w:rsidR="00932BE5" w:rsidRPr="00715B53" w:rsidRDefault="005C6C8C" w:rsidP="00932BE5">
      <w:pPr>
        <w:spacing w:after="0"/>
        <w:ind w:left="720" w:firstLine="131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>ELONG ETANG HOTEL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 ระดับ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>ดาวท้องถิ่นหรือเทียบเท่า</w:t>
      </w:r>
    </w:p>
    <w:p w14:paraId="3AEF1B7D" w14:textId="77777777" w:rsidR="00932BE5" w:rsidRPr="00715B53" w:rsidRDefault="00932BE5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E9ADA5D" w14:textId="77777777" w:rsidR="00A409A3" w:rsidRPr="00715B53" w:rsidRDefault="00A409A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6B9F151" w14:textId="77777777" w:rsidR="00A409A3" w:rsidRPr="00715B53" w:rsidRDefault="00A409A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5CC8E13" w14:textId="77777777" w:rsidR="00A409A3" w:rsidRPr="00715B53" w:rsidRDefault="00A409A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18FC8FB9" w14:textId="77777777" w:rsidR="00A409A3" w:rsidRDefault="00A409A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A823B05" w14:textId="77777777" w:rsidR="00516703" w:rsidRPr="00715B53" w:rsidRDefault="00516703" w:rsidP="008B3CC0">
      <w:pPr>
        <w:spacing w:after="0"/>
        <w:jc w:val="thaiDistribute"/>
        <w:rPr>
          <w:rFonts w:ascii="TH SarabunPSK" w:hAnsi="TH SarabunPSK" w:cs="TH SarabunPSK" w:hint="cs"/>
          <w:b/>
          <w:bCs/>
          <w:color w:val="FF0066"/>
          <w:sz w:val="32"/>
          <w:szCs w:val="32"/>
        </w:rPr>
      </w:pPr>
    </w:p>
    <w:p w14:paraId="08D5D7C1" w14:textId="77777777" w:rsidR="00A409A3" w:rsidRDefault="00A409A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05D58C5" w14:textId="77777777" w:rsidR="00516703" w:rsidRDefault="00516703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693E76A7" w14:textId="28E65713" w:rsidR="005C6C8C" w:rsidRPr="00516703" w:rsidRDefault="00516703" w:rsidP="00516703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229B43A" wp14:editId="36DA2461">
                <wp:extent cx="6602730" cy="666750"/>
                <wp:effectExtent l="0" t="0" r="7620" b="0"/>
                <wp:docPr id="5460882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730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826F7" w14:textId="77777777" w:rsidR="00516703" w:rsidRPr="008A3303" w:rsidRDefault="00516703" w:rsidP="00516703">
                            <w:pPr>
                              <w:ind w:left="720" w:hanging="72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</w:pP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2 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ฉงชิ่ง – </w:t>
                            </w:r>
                            <w:proofErr w:type="gram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หมู่บ้านโบราณ</w:t>
                            </w:r>
                            <w:proofErr w:type="spell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ฉือ</w:t>
                            </w:r>
                            <w:proofErr w:type="spell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ชี่โข</w:t>
                            </w:r>
                            <w:proofErr w:type="spell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ว่</w:t>
                            </w:r>
                            <w:proofErr w:type="spell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–</w:t>
                            </w:r>
                            <w:proofErr w:type="gram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ตึกขุยซิง  – ตึกตะเกียบ (ชมด้านนอก) – ถนนคนเดินเจ</w:t>
                            </w:r>
                            <w:proofErr w:type="spell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ฟาง</w:t>
                            </w:r>
                            <w:proofErr w:type="spell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เป่ย</w:t>
                            </w:r>
                            <w:proofErr w:type="spell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ชมวิวกลางคืนที่หงหยา</w:t>
                            </w:r>
                            <w:proofErr w:type="spellStart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</w:t>
                            </w:r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756119BB" w14:textId="77777777" w:rsidR="00516703" w:rsidRPr="00516703" w:rsidRDefault="00516703" w:rsidP="00516703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1229B43A" id="_x0000_s1027" style="width:519.9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" fillcolor="#c00000" stroked="f" strokeweight="1pt">
                <v:stroke joinstyle="miter"/>
                <v:textbox>
                  <w:txbxContent>
                    <w:p w14:paraId="0EE826F7" w14:textId="77777777" w:rsidR="00516703" w:rsidRPr="008A3303" w:rsidRDefault="00516703" w:rsidP="00516703">
                      <w:pPr>
                        <w:ind w:left="720" w:hanging="720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</w:pP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2 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ฉงชิ่ง – </w:t>
                      </w:r>
                      <w:proofErr w:type="gram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หมู่บ้านโบราณ</w:t>
                      </w:r>
                      <w:proofErr w:type="spell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ฉือ</w:t>
                      </w:r>
                      <w:proofErr w:type="spell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ชี่โข</w:t>
                      </w:r>
                      <w:proofErr w:type="spell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ว่</w:t>
                      </w:r>
                      <w:proofErr w:type="spell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–</w:t>
                      </w:r>
                      <w:proofErr w:type="gram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ตึกขุยซิง  – ตึกตะเกียบ (ชมด้านนอก) – ถนนคนเดินเจ</w:t>
                      </w:r>
                      <w:proofErr w:type="spell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ฟาง</w:t>
                      </w:r>
                      <w:proofErr w:type="spell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ชมวิวกลางคืนที่หงหยา</w:t>
                      </w:r>
                      <w:proofErr w:type="spellStart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</w:t>
                      </w:r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756119BB" w14:textId="77777777" w:rsidR="00516703" w:rsidRPr="00516703" w:rsidRDefault="00516703" w:rsidP="0051670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5C6C8C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เช้า </w:t>
      </w:r>
      <w:r w:rsidR="005C6C8C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57A200D" w14:textId="48EC941C" w:rsidR="00C9777F" w:rsidRPr="00715B53" w:rsidRDefault="005C6C8C" w:rsidP="00C9777F">
      <w:pPr>
        <w:spacing w:after="0"/>
        <w:ind w:left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นำท่านเดินเล่น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ฉือ</w:t>
      </w:r>
      <w:proofErr w:type="spellEnd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ฉี่โข</w:t>
      </w:r>
      <w:proofErr w:type="spellStart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ว่</w:t>
      </w:r>
      <w:proofErr w:type="spellEnd"/>
      <w:r w:rsidRPr="00715B5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ฉือ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ฉีโข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่ว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 </w:t>
      </w:r>
    </w:p>
    <w:p w14:paraId="2AD88F32" w14:textId="77777777" w:rsidR="006B0335" w:rsidRPr="00715B53" w:rsidRDefault="006B0335" w:rsidP="006B0335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F97217" w14:textId="666A2FEF" w:rsidR="005C6C8C" w:rsidRPr="00715B53" w:rsidRDefault="00932BE5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90720" behindDoc="1" locked="1" layoutInCell="1" allowOverlap="1" wp14:anchorId="51B8A4B8" wp14:editId="35303C91">
            <wp:simplePos x="0" y="0"/>
            <wp:positionH relativeFrom="margin">
              <wp:posOffset>2423160</wp:posOffset>
            </wp:positionH>
            <wp:positionV relativeFrom="paragraph">
              <wp:posOffset>3491865</wp:posOffset>
            </wp:positionV>
            <wp:extent cx="2267585" cy="2256790"/>
            <wp:effectExtent l="0" t="0" r="0" b="0"/>
            <wp:wrapSquare wrapText="bothSides"/>
            <wp:docPr id="723748083" name="Picture 14" descr="A red archway with people walking dow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30928" name="Picture 14" descr="A red archway with people walking dow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88671" behindDoc="0" locked="1" layoutInCell="1" allowOverlap="1" wp14:anchorId="029F0BCE" wp14:editId="3A0D91F9">
            <wp:simplePos x="0" y="0"/>
            <wp:positionH relativeFrom="margin">
              <wp:posOffset>4713</wp:posOffset>
            </wp:positionH>
            <wp:positionV relativeFrom="paragraph">
              <wp:posOffset>3491911</wp:posOffset>
            </wp:positionV>
            <wp:extent cx="2419200" cy="2257200"/>
            <wp:effectExtent l="0" t="0" r="635" b="0"/>
            <wp:wrapSquare wrapText="bothSides"/>
            <wp:docPr id="1203633185" name="Picture 16" descr="A archway with red lanter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0690" name="Picture 16" descr="A archway with red lanter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EEB"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4EDEB50" wp14:editId="6E08B544">
            <wp:extent cx="6645910" cy="3476625"/>
            <wp:effectExtent l="0" t="0" r="2540" b="9525"/>
            <wp:docPr id="1425186104" name="Picture 8" descr="A city with many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24059" name="Picture 8" descr="A city with many buildin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A6785" w14:textId="12BDC815" w:rsidR="005C6C8C" w:rsidRPr="00715B53" w:rsidRDefault="00932BE5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89696" behindDoc="0" locked="0" layoutInCell="1" allowOverlap="1" wp14:anchorId="26275979" wp14:editId="35A5D02E">
            <wp:simplePos x="0" y="0"/>
            <wp:positionH relativeFrom="margin">
              <wp:posOffset>4541005</wp:posOffset>
            </wp:positionH>
            <wp:positionV relativeFrom="paragraph">
              <wp:posOffset>127378</wp:posOffset>
            </wp:positionV>
            <wp:extent cx="2253600" cy="1972800"/>
            <wp:effectExtent l="6985" t="0" r="1905" b="1905"/>
            <wp:wrapNone/>
            <wp:docPr id="924931929" name="Picture 21" descr="A building with signs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44147" name="Picture 21" descr="A building with signs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3600" cy="1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C2024" w14:textId="40E12333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236C905" w14:textId="3ECD3D80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6C8B49CD" w14:textId="77777777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7A8EBF21" w14:textId="77777777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700FCF8" w14:textId="77777777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2E26090" w14:textId="77777777" w:rsidR="005C6C8C" w:rsidRPr="00715B53" w:rsidRDefault="005C6C8C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B7172E7" w14:textId="77777777" w:rsidR="00932BE5" w:rsidRPr="00715B53" w:rsidRDefault="00932BE5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62EB811" w14:textId="77777777" w:rsidR="003655CB" w:rsidRPr="00715B53" w:rsidRDefault="003655CB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56642C5F" w14:textId="77777777" w:rsidR="003655CB" w:rsidRPr="00715B53" w:rsidRDefault="003655CB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FC6599B" w14:textId="615767BA" w:rsidR="008C3A2F" w:rsidRPr="00715B53" w:rsidRDefault="00B8276E" w:rsidP="00B8276E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0960" behindDoc="0" locked="1" layoutInCell="1" allowOverlap="1" wp14:anchorId="24106E55" wp14:editId="6028BBB0">
            <wp:simplePos x="0" y="0"/>
            <wp:positionH relativeFrom="margin">
              <wp:posOffset>4692478</wp:posOffset>
            </wp:positionH>
            <wp:positionV relativeFrom="paragraph">
              <wp:posOffset>986790</wp:posOffset>
            </wp:positionV>
            <wp:extent cx="2138400" cy="2851200"/>
            <wp:effectExtent l="190500" t="190500" r="186055" b="196850"/>
            <wp:wrapSquare wrapText="bothSides"/>
            <wp:docPr id="1831083043" name="Picture 2" descr="A high angle view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83043" name="Picture 2" descr="A high angle view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00" cy="285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196864" behindDoc="0" locked="1" layoutInCell="1" allowOverlap="1" wp14:anchorId="753201F7" wp14:editId="169067F0">
            <wp:simplePos x="0" y="0"/>
            <wp:positionH relativeFrom="margin">
              <wp:posOffset>2542403</wp:posOffset>
            </wp:positionH>
            <wp:positionV relativeFrom="paragraph">
              <wp:posOffset>993689</wp:posOffset>
            </wp:positionV>
            <wp:extent cx="2174400" cy="2844000"/>
            <wp:effectExtent l="190500" t="190500" r="187960" b="185420"/>
            <wp:wrapSquare wrapText="bothSides"/>
            <wp:docPr id="927039631" name="Picture 8" descr="A city with buildings and a brid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76956" name="Picture 8" descr="A city with buildings and a bridg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284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198912" behindDoc="0" locked="1" layoutInCell="1" allowOverlap="1" wp14:anchorId="2E7818C2" wp14:editId="3CF00CD2">
            <wp:simplePos x="0" y="0"/>
            <wp:positionH relativeFrom="page">
              <wp:posOffset>206976</wp:posOffset>
            </wp:positionH>
            <wp:positionV relativeFrom="paragraph">
              <wp:posOffset>1001927</wp:posOffset>
            </wp:positionV>
            <wp:extent cx="2790000" cy="2829600"/>
            <wp:effectExtent l="190500" t="190500" r="182245" b="199390"/>
            <wp:wrapSquare wrapText="bothSides"/>
            <wp:docPr id="901878436" name="Picture 23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84362" name="Picture 23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282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A2F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จากนั้นนำท่านชม </w:t>
      </w:r>
      <w:r w:rsidR="008C3A2F"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ตึกขุยซิงชั้น</w:t>
      </w:r>
      <w:r w:rsidR="008C3A2F" w:rsidRPr="00715B53">
        <w:rPr>
          <w:rFonts w:ascii="TH SarabunPSK" w:hAnsi="TH SarabunPSK" w:cs="TH SarabunPSK"/>
          <w:b/>
          <w:bCs/>
          <w:color w:val="EE0000"/>
          <w:sz w:val="32"/>
          <w:szCs w:val="32"/>
        </w:rPr>
        <w:t>22</w:t>
      </w:r>
      <w:r w:rsidR="008C3A2F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</w:t>
      </w:r>
    </w:p>
    <w:p w14:paraId="3103D06E" w14:textId="77777777" w:rsidR="00B8276E" w:rsidRPr="00715B53" w:rsidRDefault="00B8276E" w:rsidP="00B8276E">
      <w:pPr>
        <w:spacing w:after="0" w:line="240" w:lineRule="auto"/>
        <w:ind w:left="709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033E7F4" w14:textId="32563A35" w:rsidR="00B8276E" w:rsidRPr="00715B53" w:rsidRDefault="00B8276E" w:rsidP="00B8276E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เที่ยง    รับประทานอาหาร ณ ร้านอาหาร</w:t>
      </w:r>
    </w:p>
    <w:p w14:paraId="1720B3BD" w14:textId="5C9C1EAB" w:rsidR="00B8276E" w:rsidRPr="00715B53" w:rsidRDefault="00B8276E" w:rsidP="00B8276E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นำทุกท่านเดินทางชมความสุดยอดของงานสถาปัตยกรรม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ตึกตะเกียบ 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</w:p>
    <w:p w14:paraId="64333679" w14:textId="2F8A3781" w:rsidR="00932BE5" w:rsidRPr="00516703" w:rsidRDefault="00B8276E" w:rsidP="00516703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EA221D4" wp14:editId="5E1D9281">
            <wp:extent cx="5777865" cy="3851910"/>
            <wp:effectExtent l="0" t="0" r="0" b="0"/>
            <wp:docPr id="421650979" name="Picture 21" descr="A building with many red bea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15556" name="Picture 21" descr="A building with many red beam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8E731" w14:textId="63CC9714" w:rsidR="00932BE5" w:rsidRPr="00715B53" w:rsidRDefault="00B8276E" w:rsidP="00B8276E">
      <w:pPr>
        <w:spacing w:after="0"/>
        <w:ind w:left="709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จากนั้น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ี่ย</w:t>
      </w:r>
      <w:proofErr w:type="spellEnd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เป่ย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POP MART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มีสาขาในย่านเจ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ีย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ฟาง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ของเมืองฉงชิ่งอีกด้วย</w:t>
      </w:r>
    </w:p>
    <w:p w14:paraId="5C822EA6" w14:textId="28BAB7FC" w:rsidR="00B8276E" w:rsidRPr="00715B53" w:rsidRDefault="00B8276E" w:rsidP="00B8276E">
      <w:pPr>
        <w:spacing w:after="0"/>
        <w:ind w:left="709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06080" behindDoc="0" locked="1" layoutInCell="1" allowOverlap="1" wp14:anchorId="13F61093" wp14:editId="652A1EF2">
            <wp:simplePos x="0" y="0"/>
            <wp:positionH relativeFrom="page">
              <wp:posOffset>3845560</wp:posOffset>
            </wp:positionH>
            <wp:positionV relativeFrom="paragraph">
              <wp:posOffset>349885</wp:posOffset>
            </wp:positionV>
            <wp:extent cx="3707765" cy="2707005"/>
            <wp:effectExtent l="0" t="0" r="6985" b="0"/>
            <wp:wrapSquare wrapText="bothSides"/>
            <wp:docPr id="1003825974" name="Picture 9" descr="A tall tower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25974" name="Picture 9" descr="A tall tower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04032" behindDoc="0" locked="1" layoutInCell="1" allowOverlap="1" wp14:anchorId="047A384A" wp14:editId="65BB7FFE">
            <wp:simplePos x="0" y="0"/>
            <wp:positionH relativeFrom="page">
              <wp:posOffset>9728</wp:posOffset>
            </wp:positionH>
            <wp:positionV relativeFrom="paragraph">
              <wp:posOffset>360802</wp:posOffset>
            </wp:positionV>
            <wp:extent cx="4057200" cy="2700000"/>
            <wp:effectExtent l="0" t="0" r="635" b="5715"/>
            <wp:wrapSquare wrapText="bothSides"/>
            <wp:docPr id="1070218062" name="Picture 1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Picture 1" descr="A group of people in a city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2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237B4" w14:textId="189548C6" w:rsidR="00B8276E" w:rsidRPr="00715B53" w:rsidRDefault="00B8276E" w:rsidP="00137E93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7633C56" w14:textId="13D419A3" w:rsidR="00137E93" w:rsidRPr="00715B53" w:rsidRDefault="00137E93" w:rsidP="00137E93">
      <w:pPr>
        <w:tabs>
          <w:tab w:val="left" w:pos="450"/>
        </w:tabs>
        <w:spacing w:after="0"/>
        <w:ind w:left="63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10176" behindDoc="0" locked="1" layoutInCell="1" allowOverlap="1" wp14:anchorId="02BA5777" wp14:editId="2EA0B39F">
            <wp:simplePos x="0" y="0"/>
            <wp:positionH relativeFrom="page">
              <wp:align>left</wp:align>
            </wp:positionH>
            <wp:positionV relativeFrom="paragraph">
              <wp:posOffset>900835</wp:posOffset>
            </wp:positionV>
            <wp:extent cx="7549200" cy="4424400"/>
            <wp:effectExtent l="0" t="0" r="0" b="0"/>
            <wp:wrapSquare wrapText="bothSides"/>
            <wp:docPr id="173355121" name="Picture 4" descr="A city with lights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5121" name="Picture 4" descr="A city with lights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00" cy="44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และนำทุกท่านไป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ต้ง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พาเดินจาก สะพาน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เชียนซี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เหมิน  ตั้งอยู่ด้านข้างของหงหยา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โดยสามารถเดินจากสะพานไปยังหงหยา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โดยเฉพาะตอนกลางคืนเมื่อเปิดไฟประดับจากสะพาน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เชียนซี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เหมินสามารถมองเห็นหงหยา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ได้อย่างชัดเจน </w:t>
      </w:r>
    </w:p>
    <w:p w14:paraId="0832D57D" w14:textId="1D75F3DD" w:rsidR="00B8276E" w:rsidRPr="00715B53" w:rsidRDefault="00FD3DB5" w:rsidP="00FD3DB5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16320" behindDoc="0" locked="1" layoutInCell="1" allowOverlap="1" wp14:anchorId="2813CDE2" wp14:editId="10F184D7">
            <wp:simplePos x="0" y="0"/>
            <wp:positionH relativeFrom="column">
              <wp:posOffset>3424136</wp:posOffset>
            </wp:positionH>
            <wp:positionV relativeFrom="paragraph">
              <wp:posOffset>5291847</wp:posOffset>
            </wp:positionV>
            <wp:extent cx="2138400" cy="2772000"/>
            <wp:effectExtent l="0" t="0" r="0" b="0"/>
            <wp:wrapSquare wrapText="bothSides"/>
            <wp:docPr id="390268236" name="Picture 9" descr="A group of boats in a body of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40510" name="Picture 9" descr="A group of boats in a body of water at nigh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14272" behindDoc="0" locked="1" layoutInCell="1" allowOverlap="1" wp14:anchorId="609FDDEC" wp14:editId="7CB39895">
            <wp:simplePos x="0" y="0"/>
            <wp:positionH relativeFrom="column">
              <wp:posOffset>1303506</wp:posOffset>
            </wp:positionH>
            <wp:positionV relativeFrom="paragraph">
              <wp:posOffset>5291847</wp:posOffset>
            </wp:positionV>
            <wp:extent cx="2124000" cy="2772000"/>
            <wp:effectExtent l="0" t="0" r="0" b="0"/>
            <wp:wrapSquare wrapText="bothSides"/>
            <wp:docPr id="370544135" name="Picture 8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263336" name="Picture 8" descr="A boat o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2212224" behindDoc="0" locked="1" layoutInCell="1" allowOverlap="1" wp14:anchorId="27DE15FE" wp14:editId="0AFBC4F0">
                <wp:simplePos x="0" y="0"/>
                <wp:positionH relativeFrom="margin">
                  <wp:align>center</wp:align>
                </wp:positionH>
                <wp:positionV relativeFrom="paragraph">
                  <wp:posOffset>3637280</wp:posOffset>
                </wp:positionV>
                <wp:extent cx="6418580" cy="4560570"/>
                <wp:effectExtent l="0" t="0" r="20320" b="11430"/>
                <wp:wrapSquare wrapText="bothSides"/>
                <wp:docPr id="663734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8580" cy="456057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B73F7" w14:textId="77777777" w:rsidR="00FD3DB5" w:rsidRPr="00D57DBC" w:rsidRDefault="00FD3DB5" w:rsidP="00FD3DB5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</w:rPr>
                            </w:pPr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highlight w:val="green"/>
                                <w:u w:val="single"/>
                              </w:rPr>
                              <w:t>OPTIONAL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: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ล่องเรือแม่น้ำเจ</w:t>
                            </w:r>
                            <w:proofErr w:type="spellStart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เจียง 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ราคา 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300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หยวน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การล่องเรือที่แม่น้ำเจ</w:t>
                            </w:r>
                            <w:proofErr w:type="spellStart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      </w:r>
                            <w:proofErr w:type="spellStart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ียหลิง</w:t>
                            </w:r>
                            <w:proofErr w:type="spellEnd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      </w:r>
                            <w:proofErr w:type="spellStart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>ต้ง</w:t>
                            </w:r>
                            <w:proofErr w:type="spellEnd"/>
                            <w:r w:rsidRPr="00D57DBC">
                              <w:rPr>
                                <w:rStyle w:val="SubtleEmphasis"/>
                                <w:rFonts w:ascii="TH SarabunPSK" w:hAnsi="TH SarabunPSK" w:cs="TH SarabunPSK"/>
                                <w:i w:val="0"/>
                                <w:iCs w:val="0"/>
                                <w:sz w:val="32"/>
                                <w:szCs w:val="32"/>
                                <w:cs/>
                              </w:rPr>
      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009C8FE5" w14:textId="77777777" w:rsidR="00FD3DB5" w:rsidRPr="00C63D89" w:rsidRDefault="00FD3DB5" w:rsidP="00FD3DB5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1148EA68" w14:textId="77777777" w:rsidR="00FD3DB5" w:rsidRPr="00C63D89" w:rsidRDefault="00FD3DB5" w:rsidP="00FD3DB5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E15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0;margin-top:286.4pt;width:505.4pt;height:359.1pt;z-index:252212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" filled="f" strokecolor="black [3200]">
                <v:stroke joinstyle="round"/>
                <v:textbox>
                  <w:txbxContent>
                    <w:p w14:paraId="23FB73F7" w14:textId="77777777" w:rsidR="00FD3DB5" w:rsidRPr="00D57DBC" w:rsidRDefault="00FD3DB5" w:rsidP="00FD3DB5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</w:rPr>
                      </w:pPr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  <w:cs/>
                        </w:rPr>
                        <w:t xml:space="preserve">เลือกซื้อ </w:t>
                      </w:r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2"/>
                          <w:szCs w:val="32"/>
                          <w:highlight w:val="green"/>
                          <w:u w:val="single"/>
                        </w:rPr>
                        <w:t>OPTIONAL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</w:rPr>
                        <w:t>: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ล่องเรือแม่น้ำเจ</w:t>
                      </w:r>
                      <w:proofErr w:type="spellStart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เจียง 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ราคา 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highlight w:val="yellow"/>
                        </w:rPr>
                        <w:t>300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หยวน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การล่องเรือที่แม่น้ำเจ</w:t>
                      </w:r>
                      <w:proofErr w:type="spellStart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เจียงในฉงชิ่ง เป็นส่วนหนึ่งของกิจกรรมล่องเรือชมวิวสองแม่น้ำ (แม่น้ำแยงซีและแม่น้ำเจ</w:t>
                      </w:r>
                      <w:proofErr w:type="spellStart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ียหลิง</w:t>
                      </w:r>
                      <w:proofErr w:type="spellEnd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) ที่จะนำชมทิวทัศน์ยามค่ำคืนอันงดงามตระการตาของเมืองฉงชิ่ง รวมถึงแลนด์มาร์กสำคัญอย่าง หงหยา</w:t>
                      </w:r>
                      <w:proofErr w:type="spellStart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>ต้ง</w:t>
                      </w:r>
                      <w:proofErr w:type="spellEnd"/>
                      <w:r w:rsidRPr="00D57DBC">
                        <w:rPr>
                          <w:rStyle w:val="SubtleEmphasis"/>
                          <w:rFonts w:ascii="TH SarabunPSK" w:hAnsi="TH SarabunPSK" w:cs="TH SarabunPSK"/>
                          <w:i w:val="0"/>
                          <w:iCs w:val="0"/>
                          <w:sz w:val="32"/>
                          <w:szCs w:val="32"/>
                          <w:cs/>
                        </w:rPr>
                        <w:t xml:space="preserve">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009C8FE5" w14:textId="77777777" w:rsidR="00FD3DB5" w:rsidRPr="00C63D89" w:rsidRDefault="00FD3DB5" w:rsidP="00FD3DB5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1148EA68" w14:textId="77777777" w:rsidR="00FD3DB5" w:rsidRPr="00C63D89" w:rsidRDefault="00FD3DB5" w:rsidP="00FD3DB5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11200" behindDoc="0" locked="1" layoutInCell="1" allowOverlap="1" wp14:anchorId="1750BF77" wp14:editId="6617B56C">
            <wp:simplePos x="0" y="0"/>
            <wp:positionH relativeFrom="margin">
              <wp:posOffset>3025140</wp:posOffset>
            </wp:positionH>
            <wp:positionV relativeFrom="page">
              <wp:align>top</wp:align>
            </wp:positionV>
            <wp:extent cx="5428615" cy="3708400"/>
            <wp:effectExtent l="0" t="0" r="635" b="6350"/>
            <wp:wrapSquare wrapText="bothSides"/>
            <wp:docPr id="183141538" name="Picture 5" descr="A bridge over water with boats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1538" name="Picture 5" descr="A bridge over water with boats and a city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0" t="847" r="-730" b="1366"/>
                    <a:stretch/>
                  </pic:blipFill>
                  <pic:spPr bwMode="auto">
                    <a:xfrm>
                      <a:off x="0" y="0"/>
                      <a:ext cx="5428615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E93"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09152" behindDoc="0" locked="1" layoutInCell="1" allowOverlap="1" wp14:anchorId="38E45C5B" wp14:editId="1BF2046E">
            <wp:simplePos x="0" y="0"/>
            <wp:positionH relativeFrom="page">
              <wp:posOffset>-223520</wp:posOffset>
            </wp:positionH>
            <wp:positionV relativeFrom="page">
              <wp:align>top</wp:align>
            </wp:positionV>
            <wp:extent cx="3718560" cy="3718560"/>
            <wp:effectExtent l="0" t="0" r="0" b="0"/>
            <wp:wrapSquare wrapText="bothSides"/>
            <wp:docPr id="1468699409" name="Picture 13" descr="A city with many buildings and ligh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63486" name="Picture 13" descr="A city with many buildings and ligh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42A5C" w14:textId="1902C54E" w:rsidR="00B8276E" w:rsidRPr="00715B53" w:rsidRDefault="00B8276E" w:rsidP="00B8276E">
      <w:pPr>
        <w:spacing w:after="0"/>
        <w:ind w:left="709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B6797B7" w14:textId="652A4348" w:rsidR="00B8276E" w:rsidRPr="00715B53" w:rsidRDefault="00FD3DB5" w:rsidP="00FD3DB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magenta"/>
          <w:cs/>
        </w:rPr>
        <w:t xml:space="preserve"> ค่ำ    อิสระอาหารค่ำเพื่อสะดวกในการท่องเที่ยว</w:t>
      </w:r>
      <w:r w:rsidRPr="00715B5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B53F4DF" w14:textId="24C8376B" w:rsidR="00FD3DB5" w:rsidRPr="00715B53" w:rsidRDefault="00FD3DB5" w:rsidP="00FD3DB5">
      <w:pPr>
        <w:spacing w:after="0"/>
        <w:ind w:left="720" w:hanging="153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>KINGLEAD HOTEL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>ดาวท้องถิ่นหรือเทียบเท่า</w:t>
      </w:r>
    </w:p>
    <w:p w14:paraId="5DDFA302" w14:textId="0C09B142" w:rsidR="00932BE5" w:rsidRPr="00715B53" w:rsidRDefault="00932BE5" w:rsidP="008B3CC0">
      <w:pPr>
        <w:spacing w:after="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23037BC" w14:textId="39B0160D" w:rsidR="00516703" w:rsidRDefault="00516703" w:rsidP="00ED2B5D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2978CBB5" w14:textId="6AE1D730" w:rsidR="00516703" w:rsidRDefault="00516703" w:rsidP="00ED2B5D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2738DA47" wp14:editId="0CB54435">
                <wp:extent cx="6602730" cy="666750"/>
                <wp:effectExtent l="0" t="0" r="7620" b="0"/>
                <wp:docPr id="177999941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730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C4111" w14:textId="495D7C92" w:rsidR="00516703" w:rsidRPr="008A3303" w:rsidRDefault="00516703" w:rsidP="00516703">
                            <w:pPr>
                              <w:ind w:left="720" w:hanging="72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</w:pP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5167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อู่หลง – อุทยานแห่งชาติบ่อหลุมฟ้าและสะพานสวรรค์ (รวมลิฟท์+รถอุทยาน+</w:t>
                            </w:r>
                            <w:proofErr w:type="gramStart"/>
                            <w:r w:rsidRPr="005167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รถกอล์ฟ)  –</w:t>
                            </w:r>
                            <w:proofErr w:type="gramEnd"/>
                            <w:r w:rsidRPr="005167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จุดชมวิวระเบียงแก้ว – อุทยานเขานางฟ้า (รวมรถราง)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5391C32" w14:textId="77777777" w:rsidR="00516703" w:rsidRPr="00516703" w:rsidRDefault="00516703" w:rsidP="00516703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2738DA47" id="_x0000_s1029" style="width:519.9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535C4111" w14:textId="495D7C92" w:rsidR="00516703" w:rsidRPr="008A3303" w:rsidRDefault="00516703" w:rsidP="00516703">
                      <w:pPr>
                        <w:ind w:left="720" w:hanging="720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</w:pP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5167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อู่หลง – อุทยานแห่งชาติบ่อหลุมฟ้าและสะพานสวรรค์ (รวมลิฟท์+รถอุทยาน+</w:t>
                      </w:r>
                      <w:proofErr w:type="gramStart"/>
                      <w:r w:rsidRPr="005167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รถกอล์ฟ)  –</w:t>
                      </w:r>
                      <w:proofErr w:type="gramEnd"/>
                      <w:r w:rsidRPr="005167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จุดชมวิวระเบียงแก้ว – อุทยานเขานางฟ้า (รวมรถราง)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15391C32" w14:textId="77777777" w:rsidR="00516703" w:rsidRPr="00516703" w:rsidRDefault="00516703" w:rsidP="0051670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95736F1" w14:textId="4AEE0D17" w:rsidR="00ED2B5D" w:rsidRPr="00715B53" w:rsidRDefault="00516703" w:rsidP="00ED2B5D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="00ED2B5D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ช้า </w:t>
      </w:r>
      <w:r w:rsidR="00ED2B5D"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B1C79E0" w14:textId="6D8640DE" w:rsidR="00DC3B45" w:rsidRPr="00715B53" w:rsidRDefault="00ED2B5D" w:rsidP="00ED2B5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อุทยานแห่งชาติบ่อหลุมฟ้า และ สะพานสวรรค์</w:t>
      </w:r>
      <w:r w:rsidRPr="00715B5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highlight w:val="cyan"/>
          <w:cs/>
        </w:rPr>
        <w:t>(</w:t>
      </w:r>
      <w:r w:rsidR="00DC3B45" w:rsidRPr="00715B53">
        <w:rPr>
          <w:rFonts w:ascii="TH SarabunPSK" w:hAnsi="TH SarabunPSK" w:cs="TH SarabunPSK"/>
          <w:b/>
          <w:bCs/>
          <w:color w:val="EE0000"/>
          <w:sz w:val="32"/>
          <w:szCs w:val="32"/>
          <w:highlight w:val="cyan"/>
          <w:cs/>
        </w:rPr>
        <w:t>รวมลิฟท์+รถอุทยาน+รถกอล์ฟ)</w:t>
      </w:r>
    </w:p>
    <w:p w14:paraId="175C609F" w14:textId="77777777" w:rsidR="00516703" w:rsidRDefault="007B2A7B" w:rsidP="00516703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32"/>
          <w:szCs w:val="32"/>
          <w:highlight w:val="yellow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18368" behindDoc="1" locked="1" layoutInCell="1" allowOverlap="1" wp14:anchorId="26028E7F" wp14:editId="48F7446E">
            <wp:simplePos x="0" y="0"/>
            <wp:positionH relativeFrom="page">
              <wp:posOffset>3556000</wp:posOffset>
            </wp:positionH>
            <wp:positionV relativeFrom="paragraph">
              <wp:posOffset>2366645</wp:posOffset>
            </wp:positionV>
            <wp:extent cx="4004310" cy="2667635"/>
            <wp:effectExtent l="0" t="0" r="0" b="0"/>
            <wp:wrapTight wrapText="bothSides">
              <wp:wrapPolygon edited="0">
                <wp:start x="0" y="0"/>
                <wp:lineTo x="0" y="21441"/>
                <wp:lineTo x="21477" y="21441"/>
                <wp:lineTo x="21477" y="0"/>
                <wp:lineTo x="0" y="0"/>
              </wp:wrapPolygon>
            </wp:wrapTight>
            <wp:docPr id="1666166881" name="Picture 3" descr="A building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66881" name="Picture 3" descr="A building in a ca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(ถูกจัดให้เป็นมรดกโลกทางธรรมชาติระดับ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ภูผาที่น่าอัศจรรย์ ชม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สะพานสวรรค์ แหล่งท่องเที่ยวทางธรรมชาติแหล่งใหม่ล่าสุดที่ได้รับการรับรองจาก ยู</w:t>
      </w:r>
      <w:proofErr w:type="spellStart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เนส</w:t>
      </w:r>
      <w:proofErr w:type="spellEnd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</w:t>
      </w:r>
      <w:proofErr w:type="spellStart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ฮอ</w:t>
      </w:r>
      <w:proofErr w:type="spellEnd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ลี</w:t>
      </w:r>
      <w:proofErr w:type="spellStart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วู้ด</w:t>
      </w:r>
      <w:proofErr w:type="spellEnd"/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</w:rPr>
        <w:t>TRANSFORMERS 4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จากนั้นนำท่านชม </w:t>
      </w:r>
      <w:r w:rsidR="00ED2B5D"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จุดชมวิวระเบียงแก้ว</w:t>
      </w:r>
      <w:r w:rsidR="00ED2B5D" w:rsidRPr="00715B5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ขนาดใหญ่ กว้าง 26 ตารางเมตร ยื่นออกมาจากหน้าผาของภูเขาลูกหนึ่งในอุทยานหลุมฟ้า 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ED2B5D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สะพานสวรรค์ เป็นจุดชมวิวแห่งใหม่ในอุทยาน ด้วยความสูงถึง 1,200 เมตรเหนือระดับน้ำทะเล </w:t>
      </w:r>
    </w:p>
    <w:p w14:paraId="67C2A051" w14:textId="25A71EFC" w:rsidR="00C9777F" w:rsidRPr="00516703" w:rsidRDefault="00ED2B5D" w:rsidP="00516703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</w:pPr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หมายเหตุ : ในกรณีที่ทางอุทยานหลุมฟ้า – สะพาน</w:t>
      </w:r>
      <w:proofErr w:type="spellStart"/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สววรค์</w:t>
      </w:r>
      <w:proofErr w:type="spellEnd"/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 xml:space="preserve"> - ระเบียงแก้ว ประกาศปิด เนื่องจากเหตุผลของอุทยานจะไม่มีการคืนเงินหรือ สงวนสิทธิ์จัดรายการอื่นเป็นถ้ำฟู</w:t>
      </w:r>
      <w:proofErr w:type="spellStart"/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หร</w:t>
      </w:r>
      <w:proofErr w:type="spellEnd"/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งทดแทน เนื่องจากอุทยานได้รวมค่าใช้จ่ายไว้ทั้งหมดแล้ว</w:t>
      </w:r>
    </w:p>
    <w:p w14:paraId="2216B783" w14:textId="444A580F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30656" behindDoc="0" locked="1" layoutInCell="1" allowOverlap="1" wp14:anchorId="02E2BF38" wp14:editId="727EC606">
            <wp:simplePos x="0" y="0"/>
            <wp:positionH relativeFrom="page">
              <wp:align>left</wp:align>
            </wp:positionH>
            <wp:positionV relativeFrom="paragraph">
              <wp:posOffset>237490</wp:posOffset>
            </wp:positionV>
            <wp:extent cx="3913505" cy="2613660"/>
            <wp:effectExtent l="0" t="0" r="0" b="0"/>
            <wp:wrapNone/>
            <wp:docPr id="1977555954" name="Picture 2" descr="A building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592184" name="Picture 2" descr="A building surrounded by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84C39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F508A7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15046B" w14:textId="339FDA70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F41DCF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26B094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D4AF5F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56FCFF" w14:textId="77777777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F9ED4E" w14:textId="6D23A93E" w:rsidR="003655CB" w:rsidRPr="00715B53" w:rsidRDefault="003655CB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625C58" w14:textId="2E9FC79E" w:rsidR="003655CB" w:rsidRPr="00715B53" w:rsidRDefault="00FA198D" w:rsidP="003655CB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27584" behindDoc="0" locked="1" layoutInCell="1" allowOverlap="1" wp14:anchorId="4ABFACD2" wp14:editId="6C458951">
            <wp:simplePos x="0" y="0"/>
            <wp:positionH relativeFrom="margin">
              <wp:posOffset>3522980</wp:posOffset>
            </wp:positionH>
            <wp:positionV relativeFrom="paragraph">
              <wp:posOffset>441325</wp:posOffset>
            </wp:positionV>
            <wp:extent cx="3693795" cy="3059430"/>
            <wp:effectExtent l="0" t="0" r="1905" b="7620"/>
            <wp:wrapNone/>
            <wp:docPr id="64397227" name="Picture 18" descr="A group of people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 descr="A group of people on a clif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28608" behindDoc="0" locked="1" layoutInCell="1" allowOverlap="1" wp14:anchorId="037EF3E5" wp14:editId="4CCACAD9">
            <wp:simplePos x="0" y="0"/>
            <wp:positionH relativeFrom="column">
              <wp:posOffset>1570990</wp:posOffset>
            </wp:positionH>
            <wp:positionV relativeFrom="paragraph">
              <wp:posOffset>455930</wp:posOffset>
            </wp:positionV>
            <wp:extent cx="2030095" cy="3041650"/>
            <wp:effectExtent l="0" t="0" r="8255" b="6350"/>
            <wp:wrapNone/>
            <wp:docPr id="1960100468" name="Picture 4" descr="A river running through a rock 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39833" name="Picture 4" descr="A river running through a rock form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29632" behindDoc="0" locked="1" layoutInCell="1" allowOverlap="1" wp14:anchorId="01F51970" wp14:editId="3BFD0377">
            <wp:simplePos x="0" y="0"/>
            <wp:positionH relativeFrom="page">
              <wp:posOffset>0</wp:posOffset>
            </wp:positionH>
            <wp:positionV relativeFrom="paragraph">
              <wp:posOffset>455930</wp:posOffset>
            </wp:positionV>
            <wp:extent cx="2030095" cy="3041650"/>
            <wp:effectExtent l="0" t="0" r="8255" b="6350"/>
            <wp:wrapNone/>
            <wp:docPr id="1372978189" name="Picture 5" descr="A river running through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38732" name="Picture 5" descr="A river running through a cany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8A5AE" w14:textId="73211BED" w:rsidR="00EB5AB8" w:rsidRPr="00516703" w:rsidRDefault="00FA198D" w:rsidP="00516703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2225536" behindDoc="0" locked="1" layoutInCell="1" allowOverlap="1" wp14:anchorId="5ED0B262" wp14:editId="4102FF6B">
                <wp:simplePos x="0" y="0"/>
                <wp:positionH relativeFrom="page">
                  <wp:posOffset>16510</wp:posOffset>
                </wp:positionH>
                <wp:positionV relativeFrom="paragraph">
                  <wp:posOffset>244475</wp:posOffset>
                </wp:positionV>
                <wp:extent cx="7527290" cy="3024505"/>
                <wp:effectExtent l="0" t="0" r="16510" b="2349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290" cy="302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7895" w14:textId="18CB6106" w:rsidR="003655CB" w:rsidRDefault="003655CB" w:rsidP="003655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0B262" id="_x0000_s1030" type="#_x0000_t202" style="position:absolute;left:0;text-align:left;margin-left:1.3pt;margin-top:19.25pt;width:592.7pt;height:238.15pt;z-index:252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">
                <v:textbox>
                  <w:txbxContent>
                    <w:p w14:paraId="00117895" w14:textId="18CB6106" w:rsidR="003655CB" w:rsidRDefault="003655CB" w:rsidP="003655CB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0E426EA7" w14:textId="2A67F6ED" w:rsidR="005F3192" w:rsidRPr="00715B53" w:rsidRDefault="005F3192" w:rsidP="005F319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  <w:r w:rsidRPr="00715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7E68A70" w14:textId="4FA503AB" w:rsidR="00EB5AB8" w:rsidRPr="00715B53" w:rsidRDefault="005F3192" w:rsidP="00EB5AB8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อุทยานเขานางฟ้า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highlight w:val="cyan"/>
          <w:cs/>
        </w:rPr>
        <w:t>(รวมรถราง)</w:t>
      </w:r>
      <w:r w:rsidRPr="00715B5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71EDADD" w14:textId="77777777" w:rsidR="00C9777F" w:rsidRPr="00715B53" w:rsidRDefault="005F3192" w:rsidP="00C9777F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หมายเหตุ : ที่เขานางฟ้า</w:t>
      </w:r>
      <w:r w:rsidR="00581A2A"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อาจ</w:t>
      </w:r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จะมีหิมะช่วง</w:t>
      </w:r>
      <w:r w:rsidR="0065341A"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 xml:space="preserve">ประมาณ </w:t>
      </w:r>
      <w:r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ปลายเดือน ธันวาคม – ต้นเดือน มกราคม ทั้งนี้ขึ้นอยู่กับสภาพอากา</w:t>
      </w:r>
      <w:r w:rsidR="0065341A" w:rsidRPr="00715B53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ศในแต่ละปี</w:t>
      </w:r>
    </w:p>
    <w:p w14:paraId="31765C5E" w14:textId="38B51CCE" w:rsidR="00CE5D78" w:rsidRPr="00715B53" w:rsidRDefault="00CE5D78" w:rsidP="00C9777F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42944" behindDoc="0" locked="1" layoutInCell="1" allowOverlap="1" wp14:anchorId="29F80370" wp14:editId="5DF3ABCB">
            <wp:simplePos x="0" y="0"/>
            <wp:positionH relativeFrom="page">
              <wp:posOffset>3799205</wp:posOffset>
            </wp:positionH>
            <wp:positionV relativeFrom="paragraph">
              <wp:posOffset>379730</wp:posOffset>
            </wp:positionV>
            <wp:extent cx="3759835" cy="2425065"/>
            <wp:effectExtent l="0" t="0" r="0" b="0"/>
            <wp:wrapNone/>
            <wp:docPr id="1914110704" name="Picture 1" descr="A road with cows grazing o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49204" name="Picture 1" descr="A road with cows grazing on gras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41920" behindDoc="0" locked="1" layoutInCell="1" allowOverlap="1" wp14:anchorId="29008822" wp14:editId="4BA5AA9B">
            <wp:simplePos x="0" y="0"/>
            <wp:positionH relativeFrom="page">
              <wp:align>left</wp:align>
            </wp:positionH>
            <wp:positionV relativeFrom="paragraph">
              <wp:posOffset>379730</wp:posOffset>
            </wp:positionV>
            <wp:extent cx="3805555" cy="2425065"/>
            <wp:effectExtent l="0" t="0" r="4445" b="0"/>
            <wp:wrapNone/>
            <wp:docPr id="1434061505" name="Picture 8" descr="A train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539616" name="Picture 8" descr="A train on the roa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6F92E" w14:textId="35303751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2240896" behindDoc="0" locked="1" layoutInCell="1" allowOverlap="1" wp14:anchorId="6D09BCEA" wp14:editId="6185CCEB">
                <wp:simplePos x="0" y="0"/>
                <wp:positionH relativeFrom="page">
                  <wp:align>left</wp:align>
                </wp:positionH>
                <wp:positionV relativeFrom="paragraph">
                  <wp:posOffset>125095</wp:posOffset>
                </wp:positionV>
                <wp:extent cx="7527290" cy="2465705"/>
                <wp:effectExtent l="0" t="0" r="16510" b="10795"/>
                <wp:wrapTopAndBottom/>
                <wp:docPr id="12644837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290" cy="2465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E0329" w14:textId="46A156A0" w:rsidR="00CE5D78" w:rsidRDefault="00CE5D78" w:rsidP="00CE5D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9BCEA" id="_x0000_s1031" type="#_x0000_t202" style="position:absolute;left:0;text-align:left;margin-left:0;margin-top:9.85pt;width:592.7pt;height:194.15pt;z-index:252240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">
                <v:textbox>
                  <w:txbxContent>
                    <w:p w14:paraId="0BFE0329" w14:textId="46A156A0" w:rsidR="00CE5D78" w:rsidRDefault="00CE5D78" w:rsidP="00CE5D78"/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5C96A576" w14:textId="3AA7D10D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49088" behindDoc="0" locked="1" layoutInCell="1" allowOverlap="1" wp14:anchorId="530BC1A7" wp14:editId="29CB31B3">
            <wp:simplePos x="0" y="0"/>
            <wp:positionH relativeFrom="page">
              <wp:posOffset>9525</wp:posOffset>
            </wp:positionH>
            <wp:positionV relativeFrom="paragraph">
              <wp:posOffset>-334010</wp:posOffset>
            </wp:positionV>
            <wp:extent cx="3786505" cy="2396490"/>
            <wp:effectExtent l="0" t="0" r="4445" b="3810"/>
            <wp:wrapNone/>
            <wp:docPr id="2081823183" name="Picture 15" descr="A bus on a road with c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52610" name="Picture 15" descr="A bus on a road with cow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EE565" w14:textId="77777777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4F8485C2" w14:textId="4D8365DD" w:rsidR="00CE5D78" w:rsidRPr="00715B53" w:rsidRDefault="00EB5AB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51136" behindDoc="0" locked="1" layoutInCell="1" allowOverlap="1" wp14:anchorId="58C85772" wp14:editId="525ABF63">
            <wp:simplePos x="0" y="0"/>
            <wp:positionH relativeFrom="page">
              <wp:posOffset>3793490</wp:posOffset>
            </wp:positionH>
            <wp:positionV relativeFrom="paragraph">
              <wp:posOffset>-866140</wp:posOffset>
            </wp:positionV>
            <wp:extent cx="3756025" cy="2399665"/>
            <wp:effectExtent l="0" t="0" r="0" b="635"/>
            <wp:wrapSquare wrapText="bothSides"/>
            <wp:docPr id="898386902" name="Picture 18" descr="A train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01275" name="Picture 18" descr="A train on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61D1F" w14:textId="6B3A990A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571899E3" w14:textId="77777777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23A2DA23" w14:textId="77777777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79FA7370" w14:textId="77777777" w:rsidR="00CE5D78" w:rsidRPr="00715B53" w:rsidRDefault="00CE5D78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658BBA1D" w14:textId="7EA6D0E4" w:rsidR="00FA198D" w:rsidRPr="00715B53" w:rsidRDefault="00FA198D" w:rsidP="00FA198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C844DA8" w14:textId="1D5A71DB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19FEF9D7" w14:textId="77777777" w:rsidR="00C9777F" w:rsidRPr="00715B53" w:rsidRDefault="00C9777F" w:rsidP="00C9777F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65C3647A" w14:textId="5901E52D" w:rsidR="00C9777F" w:rsidRPr="00715B53" w:rsidRDefault="00C9777F" w:rsidP="00C9777F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ค่ำ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ห้องอาหาร</w:t>
      </w:r>
    </w:p>
    <w:p w14:paraId="7E7DDA87" w14:textId="77777777" w:rsidR="00C9777F" w:rsidRPr="00715B53" w:rsidRDefault="00C9777F" w:rsidP="00C9777F">
      <w:pPr>
        <w:spacing w:after="0"/>
        <w:ind w:left="720" w:hanging="153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นำทุกท่านเข้าสู่ที่พัก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>KINGLEAD HOTEL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 xml:space="preserve">ระดับ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</w:rPr>
        <w:t xml:space="preserve">4 </w:t>
      </w:r>
      <w:r w:rsidRPr="00715B53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highlight w:val="green"/>
          <w:cs/>
        </w:rPr>
        <w:t>ดาวท้องถิ่นหรือเทียบเท่า</w:t>
      </w:r>
    </w:p>
    <w:p w14:paraId="1DA2C1A7" w14:textId="1A033A9A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662694C2" w14:textId="77777777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5B5FAF9D" w14:textId="77777777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54F23C44" w14:textId="77777777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2A3FF238" w14:textId="77777777" w:rsidR="00FA198D" w:rsidRPr="00715B53" w:rsidRDefault="00FA198D" w:rsidP="000C53F9">
      <w:pPr>
        <w:spacing w:after="0" w:line="240" w:lineRule="auto"/>
        <w:ind w:left="709"/>
        <w:rPr>
          <w:rFonts w:ascii="TH SarabunPSK" w:hAnsi="TH SarabunPSK" w:cs="TH SarabunPSK"/>
          <w:color w:val="FF0000"/>
          <w:sz w:val="32"/>
          <w:szCs w:val="32"/>
        </w:rPr>
      </w:pPr>
    </w:p>
    <w:p w14:paraId="0DFCCF2C" w14:textId="35DAE3A0" w:rsidR="00D57DBC" w:rsidRDefault="00D57DBC" w:rsidP="001276A5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295B4F76" wp14:editId="2F043B1C">
                <wp:extent cx="6602730" cy="666750"/>
                <wp:effectExtent l="0" t="0" r="7620" b="0"/>
                <wp:docPr id="24732549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730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3CF0D" w14:textId="2508D8E7" w:rsidR="00D57DBC" w:rsidRPr="008A3303" w:rsidRDefault="00D57DBC" w:rsidP="00D57DBC">
                            <w:pPr>
                              <w:ind w:left="720" w:hanging="72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</w:pP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ฉงชิ่ง – วัดเจ้าแม่กวนอ</w:t>
                            </w:r>
                            <w:proofErr w:type="spellStart"/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จุดชมวิวรถไฟทะลุตึก – มหาศาลาประชาคม (ชมด้านนอก) – ถนนคนเดินกวนอินเฉียว – ท่าอากาศยานฉงชิ่งเจียง</w:t>
                            </w:r>
                            <w:proofErr w:type="spellStart"/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เป่ย</w:t>
                            </w:r>
                            <w:proofErr w:type="spellEnd"/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L/</w:t>
                            </w:r>
                            <w:r w:rsidRPr="00D57D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A33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0FAF021" w14:textId="77777777" w:rsidR="00D57DBC" w:rsidRPr="00516703" w:rsidRDefault="00D57DBC" w:rsidP="00D57DBC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295B4F76" id="_x0000_s1032" style="width:519.9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" fillcolor="#c00000" stroked="f" strokeweight="1pt">
                <v:stroke joinstyle="miter"/>
                <v:textbox>
                  <w:txbxContent>
                    <w:p w14:paraId="4613CF0D" w14:textId="2508D8E7" w:rsidR="00D57DBC" w:rsidRPr="008A3303" w:rsidRDefault="00D57DBC" w:rsidP="00D57DBC">
                      <w:pPr>
                        <w:ind w:left="720" w:hanging="720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</w:pP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ฉงชิ่ง – วัดเจ้าแม่กวนอ</w:t>
                      </w:r>
                      <w:proofErr w:type="spellStart"/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จุดชมวิวรถไฟทะลุตึก – มหาศาลาประชาคม (ชมด้านนอก) – ถนนคนเดินกวนอินเฉียว – ท่าอากาศยานฉงชิ่งเจียง</w:t>
                      </w:r>
                      <w:proofErr w:type="spellStart"/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L/</w:t>
                      </w:r>
                      <w:r w:rsidRPr="00D57DB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A33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00FAF021" w14:textId="77777777" w:rsidR="00D57DBC" w:rsidRPr="00516703" w:rsidRDefault="00D57DBC" w:rsidP="00D57DB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1401DE" w14:textId="36A494B7" w:rsidR="001276A5" w:rsidRPr="00715B53" w:rsidRDefault="001276A5" w:rsidP="001276A5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เช้า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026214A" w14:textId="577BF00C" w:rsidR="009755A0" w:rsidRPr="00715B53" w:rsidRDefault="009755A0" w:rsidP="009755A0">
      <w:pPr>
        <w:tabs>
          <w:tab w:val="left" w:pos="540"/>
        </w:tabs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54208" behindDoc="0" locked="1" layoutInCell="1" allowOverlap="1" wp14:anchorId="406257A3" wp14:editId="7DAAC361">
            <wp:simplePos x="0" y="0"/>
            <wp:positionH relativeFrom="page">
              <wp:align>right</wp:align>
            </wp:positionH>
            <wp:positionV relativeFrom="page">
              <wp:posOffset>3150235</wp:posOffset>
            </wp:positionV>
            <wp:extent cx="3977640" cy="2980690"/>
            <wp:effectExtent l="0" t="0" r="3810" b="0"/>
            <wp:wrapSquare wrapText="bothSides"/>
            <wp:docPr id="1170869563" name="Picture 12" descr="A building with a staircase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69563" name="Picture 12" descr="A building with a staircase and tre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ิม</w:t>
      </w:r>
      <w:proofErr w:type="spellEnd"/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วัดฉงชิ่งเจียง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เป่ย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เจ้าแม่กวนอ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วัดพุทธที่มี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ใหญ่ ชมสถาปัตยกรรม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แบบจีนโบราณ วัดเจ้าแม่กวนอ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ิม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ตั้งอยู่ที่สะพานเขต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1982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ภายในวัดมีพระธาตุสำคัญ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องค์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กลายเป็นสถานที่ทางศาสนาที่รวม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วัฒนธรรมทางศาสนา กิจกรรมทางศาสนาปกติ 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ฟั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งก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์ชั่น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ครบครัน สิ่ง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อำนวยความสะดวกครบครัน</w:t>
      </w:r>
    </w:p>
    <w:p w14:paraId="78B5BC6D" w14:textId="3D51BFD7" w:rsidR="009755A0" w:rsidRPr="00715B53" w:rsidRDefault="009755A0" w:rsidP="001276A5">
      <w:pPr>
        <w:spacing w:after="0" w:line="240" w:lineRule="auto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52160" behindDoc="0" locked="1" layoutInCell="1" allowOverlap="1" wp14:anchorId="5E3435B4" wp14:editId="2EBFA85C">
            <wp:simplePos x="0" y="0"/>
            <wp:positionH relativeFrom="column">
              <wp:posOffset>-436179</wp:posOffset>
            </wp:positionH>
            <wp:positionV relativeFrom="page">
              <wp:posOffset>3153103</wp:posOffset>
            </wp:positionV>
            <wp:extent cx="3977640" cy="2980690"/>
            <wp:effectExtent l="0" t="0" r="3810" b="0"/>
            <wp:wrapSquare wrapText="bothSides"/>
            <wp:docPr id="1674925966" name="Picture 11" descr="A stairway with a mural on the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925966" name="Picture 11" descr="A stairway with a mural on the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2C08D" w14:textId="77777777" w:rsidR="00D57DBC" w:rsidRDefault="00D57DBC" w:rsidP="009755A0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045279" w14:textId="5A7D466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58304" behindDoc="0" locked="1" layoutInCell="1" allowOverlap="1" wp14:anchorId="567BE7BF" wp14:editId="600C7F52">
            <wp:simplePos x="0" y="0"/>
            <wp:positionH relativeFrom="margin">
              <wp:posOffset>3430905</wp:posOffset>
            </wp:positionH>
            <wp:positionV relativeFrom="paragraph">
              <wp:posOffset>4424045</wp:posOffset>
            </wp:positionV>
            <wp:extent cx="3477260" cy="2318385"/>
            <wp:effectExtent l="0" t="0" r="8890" b="5715"/>
            <wp:wrapSquare wrapText="bothSides"/>
            <wp:docPr id="176243367" name="Picture 11" descr="A train going over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3367" name="Picture 11" descr="A train going over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</w:t>
      </w:r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="000C53F9"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จุดชมวิวรถไฟฟ้าทะลุตึก </w:t>
      </w:r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</w:t>
      </w:r>
      <w:proofErr w:type="spellStart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จื่อ</w:t>
      </w:r>
      <w:proofErr w:type="spellEnd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ป้า (</w:t>
      </w:r>
      <w:proofErr w:type="spellStart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</w:rPr>
        <w:t>Liziba</w:t>
      </w:r>
      <w:proofErr w:type="spellEnd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Station) </w:t>
      </w:r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</w:t>
      </w:r>
      <w:proofErr w:type="spellStart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จื่อ</w:t>
      </w:r>
      <w:proofErr w:type="spellEnd"/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</w:t>
      </w: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60352" behindDoc="0" locked="1" layoutInCell="1" allowOverlap="1" wp14:anchorId="607CB59F" wp14:editId="157928A2">
            <wp:simplePos x="0" y="0"/>
            <wp:positionH relativeFrom="margin">
              <wp:posOffset>66040</wp:posOffset>
            </wp:positionH>
            <wp:positionV relativeFrom="paragraph">
              <wp:posOffset>4283710</wp:posOffset>
            </wp:positionV>
            <wp:extent cx="3477260" cy="2318385"/>
            <wp:effectExtent l="0" t="0" r="8890" b="5715"/>
            <wp:wrapSquare wrapText="bothSides"/>
            <wp:docPr id="315846999" name="Picture 10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80931" name="Picture 10" descr="A train going ove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3F9"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ทำให้เสียงของรถไฟฟ้าสายนี้ดังเท่าเครื่องล้างจาน (ประมาณ 75.8เดซิเบล) </w:t>
      </w:r>
    </w:p>
    <w:p w14:paraId="78DAAD23" w14:textId="0F6660BA" w:rsidR="000C53F9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64448" behindDoc="0" locked="1" layoutInCell="1" allowOverlap="1" wp14:anchorId="2E9AC68C" wp14:editId="465BF8C7">
            <wp:simplePos x="0" y="0"/>
            <wp:positionH relativeFrom="margin">
              <wp:posOffset>3357880</wp:posOffset>
            </wp:positionH>
            <wp:positionV relativeFrom="paragraph">
              <wp:posOffset>5080</wp:posOffset>
            </wp:positionV>
            <wp:extent cx="3470275" cy="2379345"/>
            <wp:effectExtent l="0" t="0" r="0" b="1905"/>
            <wp:wrapSquare wrapText="bothSides"/>
            <wp:docPr id="628045176" name="Picture 1" descr="A train go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045176" name="Picture 1" descr="A train going over a city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62400" behindDoc="0" locked="1" layoutInCell="1" allowOverlap="1" wp14:anchorId="782B3B67" wp14:editId="5F70C7A5">
            <wp:simplePos x="0" y="0"/>
            <wp:positionH relativeFrom="column">
              <wp:posOffset>-115570</wp:posOffset>
            </wp:positionH>
            <wp:positionV relativeFrom="paragraph">
              <wp:posOffset>10160</wp:posOffset>
            </wp:positionV>
            <wp:extent cx="3473450" cy="2379345"/>
            <wp:effectExtent l="0" t="0" r="0" b="1905"/>
            <wp:wrapSquare wrapText="bothSides"/>
            <wp:docPr id="1488806173" name="Picture 5" descr="A group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173" name="Picture 5" descr="A group of people in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919D1" w14:textId="77777777" w:rsidR="009755A0" w:rsidRPr="00715B53" w:rsidRDefault="009755A0" w:rsidP="009755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เที่ยง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  <w:t>รับประทานอาหาร ณ ร้านอาหาร</w:t>
      </w:r>
      <w:r w:rsidRPr="00715B5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8BB8CFB" w14:textId="6B98E0CB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2265472" behindDoc="0" locked="1" layoutInCell="1" allowOverlap="1" wp14:anchorId="5926FE9B" wp14:editId="1A70C54B">
            <wp:simplePos x="0" y="0"/>
            <wp:positionH relativeFrom="margin">
              <wp:align>right</wp:align>
            </wp:positionH>
            <wp:positionV relativeFrom="paragraph">
              <wp:posOffset>1200128</wp:posOffset>
            </wp:positionV>
            <wp:extent cx="6645600" cy="3870000"/>
            <wp:effectExtent l="0" t="0" r="3175" b="0"/>
            <wp:wrapNone/>
            <wp:docPr id="302266406" name="Picture 13" descr="A large building with a circular roof and a red archwa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66406" name="Picture 13" descr="A large building with a circular roof and a red archwa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มหาศาลาประชาคม 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(ชมด้านนอก)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มิง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032DDD13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D409FC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3B37B2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0D80AC6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21FFD7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C85C8F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089FD0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9E01FA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08ED8C4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9168037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A98DA1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2E451E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8C4326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267721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AB0C3B5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CEC164" w14:textId="77777777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2001C4" w14:textId="7C372BD1" w:rsidR="009755A0" w:rsidRPr="00715B53" w:rsidRDefault="009755A0" w:rsidP="009755A0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5CB5EA" w14:textId="6B0F8D04" w:rsidR="009755A0" w:rsidRPr="00715B53" w:rsidRDefault="009755A0" w:rsidP="009755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5BE4D3" w14:textId="77777777" w:rsidR="009755A0" w:rsidRPr="00715B53" w:rsidRDefault="009755A0" w:rsidP="009755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ED6886" w14:textId="712F5A1A" w:rsidR="001276A5" w:rsidRPr="00715B53" w:rsidRDefault="001276A5" w:rsidP="001276A5">
      <w:pPr>
        <w:spacing w:after="0" w:line="240" w:lineRule="auto"/>
        <w:ind w:left="709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027C673" w14:textId="10F4D743" w:rsidR="006B0335" w:rsidRPr="00715B53" w:rsidRDefault="00972461" w:rsidP="006B0335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69568" behindDoc="0" locked="1" layoutInCell="1" allowOverlap="1" wp14:anchorId="23EB872A" wp14:editId="68CA285C">
            <wp:simplePos x="0" y="0"/>
            <wp:positionH relativeFrom="margin">
              <wp:posOffset>4410710</wp:posOffset>
            </wp:positionH>
            <wp:positionV relativeFrom="paragraph">
              <wp:posOffset>5565228</wp:posOffset>
            </wp:positionV>
            <wp:extent cx="2224800" cy="3337200"/>
            <wp:effectExtent l="0" t="0" r="4445" b="0"/>
            <wp:wrapSquare wrapText="bothSides"/>
            <wp:docPr id="2144302901" name="Picture 9" descr="A group of people walking on a street with cars and a bill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02901" name="Picture 9" descr="A group of people walking on a street with cars and a bill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800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66496" behindDoc="0" locked="1" layoutInCell="1" allowOverlap="1" wp14:anchorId="59D5ED2A" wp14:editId="6C9AF104">
            <wp:simplePos x="0" y="0"/>
            <wp:positionH relativeFrom="margin">
              <wp:posOffset>-5255</wp:posOffset>
            </wp:positionH>
            <wp:positionV relativeFrom="paragraph">
              <wp:posOffset>1129862</wp:posOffset>
            </wp:positionV>
            <wp:extent cx="6645600" cy="4431600"/>
            <wp:effectExtent l="0" t="0" r="3175" b="7620"/>
            <wp:wrapSquare wrapText="bothSides"/>
            <wp:docPr id="975409610" name="Picture 6" descr="A busy street with cars and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409610" name="Picture 6" descr="A busy street with cars and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44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Pr="00715B5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ถนนคนเดินกวนอินเฉียว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Guanyinqiao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Pedestrian Street)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ในเมืองฉงชิ่ง ประเทศจีน เป็นย่าน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อปปิ้งและสตรีทฟู</w:t>
      </w:r>
      <w:proofErr w:type="spellStart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ที่ใหญ่และคึกคักมาก ที่นี่มีห้างสรรพสินค้าทันสมัย ร้านค้าแฟชั่น และจุดเช็คอินถ่ายรูปยอดฮิตอย่างป้ายข้อความ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 "</w:t>
      </w:r>
      <w:proofErr w:type="spellStart"/>
      <w:r w:rsidRPr="00715B53">
        <w:rPr>
          <w:rFonts w:ascii="TH SarabunPSK" w:eastAsia="MS Gothic" w:hAnsi="TH SarabunPSK" w:cs="TH SarabunPSK"/>
          <w:color w:val="000000" w:themeColor="text1"/>
          <w:sz w:val="32"/>
          <w:szCs w:val="32"/>
        </w:rPr>
        <w:t>我在重</w:t>
      </w:r>
      <w:r w:rsidRPr="00715B53">
        <w:rPr>
          <w:rFonts w:ascii="TH SarabunPSK" w:eastAsia="Microsoft JhengHei" w:hAnsi="TH SarabunPSK" w:cs="TH SarabunPSK"/>
          <w:color w:val="000000" w:themeColor="text1"/>
          <w:sz w:val="32"/>
          <w:szCs w:val="32"/>
        </w:rPr>
        <w:t>庆</w:t>
      </w:r>
      <w:proofErr w:type="spellEnd"/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" (I am in Chongqing)</w:t>
      </w:r>
    </w:p>
    <w:p w14:paraId="05A024BA" w14:textId="77777777" w:rsidR="006B0335" w:rsidRPr="00715B53" w:rsidRDefault="006B0335" w:rsidP="006B0335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934D9E7" w14:textId="75602CB5" w:rsidR="006B0335" w:rsidRPr="00715B53" w:rsidRDefault="00972461" w:rsidP="006B0335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268544" behindDoc="1" locked="1" layoutInCell="1" allowOverlap="1" wp14:anchorId="2F98F1AC" wp14:editId="56945E7F">
            <wp:simplePos x="0" y="0"/>
            <wp:positionH relativeFrom="column">
              <wp:posOffset>2199640</wp:posOffset>
            </wp:positionH>
            <wp:positionV relativeFrom="page">
              <wp:posOffset>6022428</wp:posOffset>
            </wp:positionV>
            <wp:extent cx="2224800" cy="3337200"/>
            <wp:effectExtent l="0" t="0" r="4445" b="0"/>
            <wp:wrapThrough wrapText="bothSides">
              <wp:wrapPolygon edited="0">
                <wp:start x="0" y="0"/>
                <wp:lineTo x="0" y="21456"/>
                <wp:lineTo x="21458" y="21456"/>
                <wp:lineTo x="21458" y="0"/>
                <wp:lineTo x="0" y="0"/>
              </wp:wrapPolygon>
            </wp:wrapThrough>
            <wp:docPr id="250569962" name="Picture 8" descr="A group of people walking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569962" name="Picture 8" descr="A group of people walking o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800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B5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69183" behindDoc="1" locked="1" layoutInCell="1" allowOverlap="1" wp14:anchorId="4E9D270D" wp14:editId="1916319A">
            <wp:simplePos x="0" y="0"/>
            <wp:positionH relativeFrom="margin">
              <wp:posOffset>-5255</wp:posOffset>
            </wp:positionH>
            <wp:positionV relativeFrom="page">
              <wp:posOffset>6022428</wp:posOffset>
            </wp:positionV>
            <wp:extent cx="2221200" cy="3333600"/>
            <wp:effectExtent l="0" t="0" r="8255" b="635"/>
            <wp:wrapThrough wrapText="bothSides">
              <wp:wrapPolygon edited="0">
                <wp:start x="0" y="0"/>
                <wp:lineTo x="0" y="21481"/>
                <wp:lineTo x="21495" y="21481"/>
                <wp:lineTo x="21495" y="0"/>
                <wp:lineTo x="0" y="0"/>
              </wp:wrapPolygon>
            </wp:wrapThrough>
            <wp:docPr id="120657269" name="Picture 7" descr="A red sculpture in front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7269" name="Picture 7" descr="A red sculpture in front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00" cy="33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CCEDA" w14:textId="1B1A5D97" w:rsidR="006B0335" w:rsidRPr="00715B53" w:rsidRDefault="006B0335" w:rsidP="006B0335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magenta"/>
          <w:cs/>
        </w:rPr>
        <w:lastRenderedPageBreak/>
        <w:t>ค่ำ    อิสระอาหารค่ำเพื่อสะดวกในการท่องเที่ยว</w:t>
      </w:r>
    </w:p>
    <w:p w14:paraId="045C3EAF" w14:textId="065BBF87" w:rsidR="00D57DBC" w:rsidRPr="00715B53" w:rsidRDefault="002A151A" w:rsidP="002A151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06432" behindDoc="1" locked="1" layoutInCell="1" allowOverlap="1" wp14:anchorId="5BF1ACF4" wp14:editId="52F59D40">
                <wp:simplePos x="0" y="0"/>
                <wp:positionH relativeFrom="margin">
                  <wp:align>left</wp:align>
                </wp:positionH>
                <wp:positionV relativeFrom="paragraph">
                  <wp:posOffset>363220</wp:posOffset>
                </wp:positionV>
                <wp:extent cx="6602400" cy="403200"/>
                <wp:effectExtent l="0" t="0" r="8255" b="0"/>
                <wp:wrapTight wrapText="bothSides">
                  <wp:wrapPolygon edited="0">
                    <wp:start x="0" y="0"/>
                    <wp:lineTo x="0" y="20442"/>
                    <wp:lineTo x="21565" y="20442"/>
                    <wp:lineTo x="21565" y="0"/>
                    <wp:lineTo x="0" y="0"/>
                  </wp:wrapPolygon>
                </wp:wrapTight>
                <wp:docPr id="10520297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400" cy="403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D3D10" w14:textId="7FD76D09" w:rsidR="00D57DBC" w:rsidRPr="008375D9" w:rsidRDefault="00D57DBC" w:rsidP="00D57DB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2A151A" w:rsidRPr="002A15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กรุงเทพฯ(สุวรรณภูมิ)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proofErr w:type="gramStart"/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gramEnd"/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A409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375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BEC541F" w14:textId="77777777" w:rsidR="00D57DBC" w:rsidRDefault="00D57DBC" w:rsidP="00D57DBC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1ACF4" id="_x0000_s1033" style="position:absolute;left:0;text-align:left;margin-left:0;margin-top:28.6pt;width:519.85pt;height:31.75pt;z-index:-25101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" fillcolor="#c00000" stroked="f" strokeweight="1pt">
                <v:stroke joinstyle="miter"/>
                <v:textbox>
                  <w:txbxContent>
                    <w:p w14:paraId="090D3D10" w14:textId="7FD76D09" w:rsidR="00D57DBC" w:rsidRPr="008375D9" w:rsidRDefault="00D57DBC" w:rsidP="00D57DB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2A151A" w:rsidRPr="002A15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กรุงเทพฯ(สุวรรณภูมิ)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proofErr w:type="gramStart"/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proofErr w:type="gramEnd"/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A409A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8375D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BEC541F" w14:textId="77777777" w:rsidR="00D57DBC" w:rsidRDefault="00D57DBC" w:rsidP="00D57DBC">
                      <w:pPr>
                        <w:jc w:val="center"/>
                      </w:pPr>
                    </w:p>
                  </w:txbxContent>
                </v:textbox>
                <w10:wrap type="tight" anchorx="margin"/>
                <w10:anchorlock/>
              </v:roundrect>
            </w:pict>
          </mc:Fallback>
        </mc:AlternateContent>
      </w:r>
      <w:r w:rsidR="006B0335" w:rsidRPr="00715B53">
        <w:rPr>
          <w:rFonts w:ascii="TH SarabunPSK" w:hAnsi="TH SarabunPSK" w:cs="TH SarabunPSK"/>
          <w:sz w:val="32"/>
          <w:szCs w:val="32"/>
          <w:cs/>
        </w:rPr>
        <w:t xml:space="preserve">และได้เวลาอันสมควรเดินทางไปยัง </w:t>
      </w:r>
      <w:r w:rsidR="006B0335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ท่าอากาศยานฉงชิ่งเจียง</w:t>
      </w:r>
      <w:proofErr w:type="spellStart"/>
      <w:r w:rsidR="006B0335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เป่ย</w:t>
      </w:r>
      <w:proofErr w:type="spellEnd"/>
      <w:r w:rsidR="006B0335"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6B0335" w:rsidRPr="00715B53">
        <w:rPr>
          <w:rFonts w:ascii="TH SarabunPSK" w:hAnsi="TH SarabunPSK" w:cs="TH SarabunPSK"/>
          <w:sz w:val="32"/>
          <w:szCs w:val="32"/>
          <w:cs/>
        </w:rPr>
        <w:t>ประเทศจีน</w:t>
      </w:r>
    </w:p>
    <w:p w14:paraId="18869D67" w14:textId="1CF1E144" w:rsidR="006B0335" w:rsidRPr="00715B53" w:rsidRDefault="006B0335" w:rsidP="006B0335">
      <w:pPr>
        <w:spacing w:after="0"/>
        <w:ind w:left="720" w:hanging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03.10</w:t>
      </w:r>
      <w:r w:rsidRPr="00715B53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Pr="00715B5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Pr="00715B5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สายการบินไทย</w:t>
      </w:r>
      <w:proofErr w:type="spellStart"/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>เวียตเจ็ท</w:t>
      </w:r>
      <w:proofErr w:type="spellEnd"/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 xml:space="preserve"> (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</w:rPr>
        <w:t>VZ</w:t>
      </w:r>
      <w:r w:rsidRPr="00715B53">
        <w:rPr>
          <w:rFonts w:ascii="TH SarabunPSK" w:eastAsia="Cordia New" w:hAnsi="TH SarabunPSK" w:cs="TH SarabunPSK"/>
          <w:b/>
          <w:bCs/>
          <w:color w:val="006666"/>
          <w:sz w:val="32"/>
          <w:szCs w:val="32"/>
          <w:cs/>
        </w:rPr>
        <w:t xml:space="preserve">) 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Pr="00715B53">
        <w:rPr>
          <w:rFonts w:ascii="TH SarabunPSK" w:hAnsi="TH SarabunPSK" w:cs="TH SarabunPSK"/>
          <w:b/>
          <w:bCs/>
          <w:color w:val="006666"/>
          <w:sz w:val="32"/>
          <w:szCs w:val="32"/>
        </w:rPr>
        <w:t>VZ3607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</w:t>
      </w:r>
    </w:p>
    <w:p w14:paraId="7F512B11" w14:textId="77777777" w:rsidR="006B0335" w:rsidRPr="00715B53" w:rsidRDefault="006B0335" w:rsidP="006B0335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**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รวมน้ำหนักกระเป๋าโหลดใต้ท้องเครื่องไม่เกิน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20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. และถือขึ้นเครื่องบินได้ไม่เกิน 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7</w:t>
      </w:r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.  **</w:t>
      </w:r>
    </w:p>
    <w:p w14:paraId="67EE2349" w14:textId="0D924945" w:rsidR="006B0335" w:rsidRPr="00715B53" w:rsidRDefault="00D2161F" w:rsidP="006B033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05.25</w:t>
      </w:r>
      <w:r w:rsidR="006B0335" w:rsidRPr="00715B53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6B0335" w:rsidRPr="00715B53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ท่าอากาศยานสุวรรณภูมิ</w:t>
      </w:r>
      <w:r w:rsidR="006B0335" w:rsidRPr="00715B53">
        <w:rPr>
          <w:rFonts w:ascii="TH SarabunPSK" w:eastAsia="Cordia New" w:hAnsi="TH SarabunPSK" w:cs="TH SarabunPSK"/>
          <w:color w:val="FF0000"/>
          <w:sz w:val="32"/>
          <w:szCs w:val="32"/>
          <w:cs/>
        </w:rPr>
        <w:t xml:space="preserve"> </w:t>
      </w:r>
      <w:r w:rsidR="006B0335" w:rsidRPr="00715B53">
        <w:rPr>
          <w:rFonts w:ascii="TH SarabunPSK" w:hAnsi="TH SarabunPSK" w:cs="TH SarabunPSK"/>
          <w:sz w:val="32"/>
          <w:szCs w:val="32"/>
          <w:cs/>
        </w:rPr>
        <w:t>ประเทศไทย โดย</w:t>
      </w:r>
      <w:proofErr w:type="spellStart"/>
      <w:r w:rsidR="006B0335" w:rsidRPr="00715B53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="006B0335" w:rsidRPr="00715B53">
        <w:rPr>
          <w:rFonts w:ascii="TH SarabunPSK" w:hAnsi="TH SarabunPSK" w:cs="TH SarabunPSK"/>
          <w:sz w:val="32"/>
          <w:szCs w:val="32"/>
          <w:cs/>
        </w:rPr>
        <w:t>สดิภาพพร้อมความประทับใจ</w:t>
      </w:r>
    </w:p>
    <w:p w14:paraId="6787D96E" w14:textId="39F8138F" w:rsidR="00C975E0" w:rsidRPr="00715B53" w:rsidRDefault="006B0335" w:rsidP="00715B5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15B53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</w:t>
      </w:r>
    </w:p>
    <w:p w14:paraId="203003FD" w14:textId="024CB298" w:rsidR="0024331A" w:rsidRPr="00715B53" w:rsidRDefault="0024331A" w:rsidP="006D4D5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9BF94B" w14:textId="3322B739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>อัตราค่าบริการนี้ รวม</w:t>
      </w:r>
    </w:p>
    <w:p w14:paraId="49B77A54" w14:textId="56636AF7" w:rsidR="007E7A28" w:rsidRPr="00715B53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715B53">
        <w:rPr>
          <w:rFonts w:ascii="TH SarabunPSK" w:hAnsi="TH SarabunPSK" w:cs="TH SarabunPSK"/>
          <w:sz w:val="32"/>
          <w:szCs w:val="32"/>
        </w:rPr>
        <w:t>ECONOMY CLASS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715B53">
        <w:rPr>
          <w:rFonts w:ascii="TH SarabunPSK" w:hAnsi="TH SarabunPSK" w:cs="TH SarabunPSK"/>
          <w:sz w:val="32"/>
          <w:szCs w:val="32"/>
        </w:rPr>
        <w:t xml:space="preserve">UPGRADE </w:t>
      </w:r>
      <w:r w:rsidRPr="00715B53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715B53">
        <w:rPr>
          <w:rFonts w:ascii="TH SarabunPSK" w:hAnsi="TH SarabunPSK" w:cs="TH SarabunPSK"/>
          <w:sz w:val="32"/>
          <w:szCs w:val="32"/>
        </w:rPr>
        <w:t>WHEEL CHAIR</w:t>
      </w:r>
      <w:r w:rsidRPr="00715B53">
        <w:rPr>
          <w:rFonts w:ascii="TH SarabunPSK" w:hAnsi="TH SarabunPSK" w:cs="TH SarabunPSK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25541423" w:rsidR="007E7A28" w:rsidRPr="00715B53" w:rsidRDefault="007E7A28" w:rsidP="007E7A28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ค่าธรรมเนียมการ</w:t>
      </w:r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2178C4" w:rsidRPr="00715B53">
        <w:rPr>
          <w:rFonts w:ascii="TH SarabunPSK" w:hAnsi="TH SarabunPSK" w:cs="TH SarabunPSK"/>
          <w:sz w:val="32"/>
          <w:szCs w:val="32"/>
          <w:highlight w:val="yellow"/>
        </w:rPr>
        <w:t>2</w:t>
      </w:r>
      <w:r w:rsidR="006B0335" w:rsidRPr="00715B53">
        <w:rPr>
          <w:rFonts w:ascii="TH SarabunPSK" w:hAnsi="TH SarabunPSK" w:cs="TH SarabunPSK"/>
          <w:sz w:val="32"/>
          <w:szCs w:val="32"/>
          <w:highlight w:val="yellow"/>
        </w:rPr>
        <w:t>0</w:t>
      </w:r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 xml:space="preserve">. </w:t>
      </w:r>
      <w:r w:rsidRPr="00715B53">
        <w:rPr>
          <w:rFonts w:ascii="TH SarabunPSK" w:hAnsi="TH SarabunPSK" w:cs="TH SarabunPSK"/>
          <w:sz w:val="32"/>
          <w:szCs w:val="32"/>
          <w:highlight w:val="yellow"/>
        </w:rPr>
        <w:t xml:space="preserve">1 </w:t>
      </w:r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ชิ้นเท่านั้น และถือขึ้นเครื่องบินได้น้ำหนักไม่เกิน </w:t>
      </w:r>
      <w:r w:rsidR="002178C4" w:rsidRPr="00715B53">
        <w:rPr>
          <w:rFonts w:ascii="TH SarabunPSK" w:hAnsi="TH SarabunPSK" w:cs="TH SarabunPSK"/>
          <w:sz w:val="32"/>
          <w:szCs w:val="32"/>
          <w:highlight w:val="yellow"/>
        </w:rPr>
        <w:t>7</w:t>
      </w:r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</w:t>
      </w:r>
      <w:proofErr w:type="spellStart"/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>ก.ก</w:t>
      </w:r>
      <w:proofErr w:type="spellEnd"/>
      <w:r w:rsidRPr="00715B53">
        <w:rPr>
          <w:rFonts w:ascii="TH SarabunPSK" w:hAnsi="TH SarabunPSK" w:cs="TH SarabunPSK"/>
          <w:sz w:val="32"/>
          <w:szCs w:val="32"/>
          <w:highlight w:val="yellow"/>
          <w:cs/>
        </w:rPr>
        <w:t>.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 ต่อท่าน (ตามเงื่อนไขของสายการบิน) </w:t>
      </w:r>
    </w:p>
    <w:p w14:paraId="1497C010" w14:textId="77777777" w:rsidR="007E7A28" w:rsidRPr="00715B53" w:rsidRDefault="007E7A28" w:rsidP="007E7A28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715B53" w:rsidRDefault="007E7A28" w:rsidP="007E7A28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715B53" w:rsidRDefault="007E7A28" w:rsidP="007E7A28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Pr="00715B53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Pr="00715B53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1DB65E70" w14:textId="77777777" w:rsidR="007E7A28" w:rsidRPr="00715B53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15B53" w:rsidRDefault="007E7A28" w:rsidP="007E7A28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715B53">
        <w:rPr>
          <w:rFonts w:ascii="TH SarabunPSK" w:hAnsi="TH SarabunPSK" w:cs="TH SarabunPSK"/>
          <w:color w:val="FF0000"/>
          <w:sz w:val="32"/>
          <w:szCs w:val="32"/>
          <w:cs/>
        </w:rPr>
        <w:t>(พัก 2-3 ท่าน ต่อ ห้อง กรณีพัก 3 ท่านจะเป็นเตียงเสริม 1 ท่าน)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Pr="00715B53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715B53" w:rsidRDefault="007E7A28" w:rsidP="007E7A28">
      <w:pPr>
        <w:pStyle w:val="BasicParagraph"/>
        <w:spacing w:line="240" w:lineRule="auto"/>
        <w:ind w:left="3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FD5AC48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lastRenderedPageBreak/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715B53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</w:rPr>
        <w:t>VAT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sz w:val="32"/>
          <w:szCs w:val="32"/>
        </w:rPr>
        <w:t>7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% และภาษีหัก ณ ที่จ่าย 3%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715B53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PMingLiU" w:hAnsi="TH SarabunPSK" w:cs="TH SarabunPSK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 w:rsidRPr="00715B53">
        <w:rPr>
          <w:rFonts w:ascii="TH SarabunPSK" w:eastAsia="PMingLiU" w:hAnsi="TH SarabunPSK" w:cs="TH SarabunPSK"/>
          <w:b/>
          <w:bCs/>
          <w:sz w:val="32"/>
          <w:szCs w:val="32"/>
          <w:highlight w:val="yellow"/>
          <w:lang w:val="en-GB"/>
        </w:rPr>
        <w:t>2,000</w:t>
      </w:r>
      <w:r w:rsidRPr="00715B53">
        <w:rPr>
          <w:rFonts w:ascii="TH SarabunPSK" w:eastAsia="PMingLiU" w:hAnsi="TH SarabunPSK" w:cs="TH SarabunPSK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 w:rsidRPr="00715B53">
        <w:rPr>
          <w:rFonts w:ascii="TH SarabunPSK" w:eastAsia="PMingLiU" w:hAnsi="TH SarabunPSK" w:cs="TH SarabunPSK"/>
          <w:b/>
          <w:bCs/>
          <w:sz w:val="32"/>
          <w:szCs w:val="32"/>
          <w:cs/>
          <w:lang w:val="en-GB"/>
        </w:rPr>
        <w:t xml:space="preserve"> </w:t>
      </w:r>
      <w:r w:rsidRPr="00715B53">
        <w:rPr>
          <w:rFonts w:ascii="TH SarabunPSK" w:eastAsia="PMingLiU" w:hAnsi="TH SarabunPSK" w:cs="TH SarabunPSK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715B53">
        <w:rPr>
          <w:rFonts w:ascii="TH SarabunPSK" w:eastAsia="PMingLiU" w:hAnsi="TH SarabunPSK" w:cs="TH SarabunPSK"/>
          <w:sz w:val="32"/>
          <w:szCs w:val="32"/>
          <w:cs/>
          <w:lang w:val="en-GB"/>
        </w:rPr>
        <w:t xml:space="preserve">ผู้เดินทาง 1 ท่าน </w:t>
      </w:r>
      <w:r w:rsidRPr="00715B53">
        <w:rPr>
          <w:rFonts w:ascii="TH SarabunPSK" w:eastAsia="PMingLiU" w:hAnsi="TH SarabunPSK" w:cs="TH SarabunPSK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715B53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715B53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val="en-GB" w:eastAsia="x-none"/>
        </w:rPr>
        <w:t>(</w:t>
      </w:r>
      <w:r w:rsidRPr="00715B53">
        <w:rPr>
          <w:rFonts w:ascii="TH SarabunPSK" w:eastAsia="Cordia New" w:hAnsi="TH SarabunPSK" w:cs="TH SarabunPSK"/>
          <w:color w:val="000000" w:themeColor="text1"/>
          <w:sz w:val="32"/>
          <w:szCs w:val="32"/>
          <w:lang w:val="en-GB" w:eastAsia="x-none"/>
        </w:rPr>
        <w:t>Infant</w:t>
      </w:r>
      <w:r w:rsidRPr="00715B53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val="en-GB" w:eastAsia="x-none"/>
        </w:rPr>
        <w:t>)</w:t>
      </w:r>
      <w:r w:rsidRPr="00715B53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715B53">
        <w:rPr>
          <w:rFonts w:ascii="TH SarabunPSK" w:eastAsia="PMingLiU" w:hAnsi="TH SarabunPSK" w:cs="TH SarabunPSK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715B53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lang w:val="en-GB"/>
        </w:rPr>
      </w:pPr>
      <w:r w:rsidRPr="00715B53">
        <w:rPr>
          <w:rFonts w:ascii="TH SarabunPSK" w:eastAsia="PMingLiU" w:hAnsi="TH SarabunPSK" w:cs="TH SarabunPSK"/>
          <w:color w:val="FF0000"/>
          <w:sz w:val="32"/>
          <w:szCs w:val="32"/>
          <w:cs/>
          <w:lang w:val="en-GB"/>
        </w:rPr>
        <w:t xml:space="preserve">ค่าวีซ่าเดี่ยวและวีซ่ากรุ๊ปเข้าประเทศจีน ** </w:t>
      </w:r>
      <w:r w:rsidRPr="00715B53">
        <w:rPr>
          <w:rFonts w:ascii="TH SarabunPSK" w:hAnsi="TH SarabunPSK" w:cs="TH SarabunPSK"/>
          <w:color w:val="FF0000"/>
          <w:sz w:val="32"/>
          <w:szCs w:val="32"/>
          <w:cs/>
        </w:rPr>
        <w:t>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324E27" w14:textId="77777777" w:rsidR="007E7A28" w:rsidRPr="00715B53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 xml:space="preserve">เงื่อนไขการจอง </w:t>
      </w:r>
    </w:p>
    <w:p w14:paraId="4E17976A" w14:textId="45B7F966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715B53">
        <w:rPr>
          <w:rFonts w:ascii="TH SarabunPSK" w:hAnsi="TH SarabunPSK" w:cs="TH SarabunPSK"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="002178C4" w:rsidRPr="00715B53">
        <w:rPr>
          <w:rFonts w:ascii="TH SarabunPSK" w:hAnsi="TH SarabunPSK" w:cs="TH SarabunPSK"/>
          <w:color w:val="000000"/>
          <w:sz w:val="32"/>
          <w:szCs w:val="32"/>
          <w:highlight w:val="yellow"/>
        </w:rPr>
        <w:t>1</w:t>
      </w:r>
      <w:r w:rsidRPr="00715B53">
        <w:rPr>
          <w:rFonts w:ascii="TH SarabunPSK" w:hAnsi="TH SarabunPSK" w:cs="TH SarabunPSK"/>
          <w:color w:val="000000"/>
          <w:sz w:val="32"/>
          <w:szCs w:val="32"/>
          <w:highlight w:val="yellow"/>
          <w:cs/>
        </w:rPr>
        <w:t xml:space="preserve"> ท่านละ </w:t>
      </w:r>
      <w:r w:rsidR="003B5417" w:rsidRPr="00715B53">
        <w:rPr>
          <w:rFonts w:ascii="TH SarabunPSK" w:hAnsi="TH SarabunPSK" w:cs="TH SarabunPSK"/>
          <w:color w:val="000000"/>
          <w:sz w:val="32"/>
          <w:szCs w:val="32"/>
          <w:highlight w:val="yellow"/>
        </w:rPr>
        <w:t>10</w:t>
      </w:r>
      <w:r w:rsidRPr="00715B53">
        <w:rPr>
          <w:rFonts w:ascii="TH SarabunPSK" w:hAnsi="TH SarabunPSK" w:cs="TH SarabunPSK"/>
          <w:color w:val="000000"/>
          <w:sz w:val="32"/>
          <w:szCs w:val="32"/>
          <w:highlight w:val="yellow"/>
          <w:cs/>
        </w:rPr>
        <w:t>,</w:t>
      </w:r>
      <w:r w:rsidRPr="00715B53">
        <w:rPr>
          <w:rFonts w:ascii="TH SarabunPSK" w:hAnsi="TH SarabunPSK" w:cs="TH SarabunPSK"/>
          <w:color w:val="000000"/>
          <w:sz w:val="32"/>
          <w:szCs w:val="32"/>
          <w:highlight w:val="yellow"/>
        </w:rPr>
        <w:t>000</w:t>
      </w:r>
      <w:r w:rsidRPr="00715B53">
        <w:rPr>
          <w:rFonts w:ascii="TH SarabunPSK" w:hAnsi="TH SarabunPSK" w:cs="TH SarabunPSK"/>
          <w:color w:val="000000"/>
          <w:sz w:val="32"/>
          <w:szCs w:val="32"/>
          <w:highlight w:val="yellow"/>
          <w:cs/>
        </w:rPr>
        <w:t xml:space="preserve"> บาท</w:t>
      </w: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715B53">
        <w:rPr>
          <w:rFonts w:ascii="TH SarabunPSK" w:hAnsi="TH SarabunPSK" w:cs="TH SarabunPSK"/>
          <w:color w:val="000000"/>
          <w:sz w:val="32"/>
          <w:szCs w:val="32"/>
        </w:rPr>
        <w:t>WAITING LIST</w:t>
      </w: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Pr="00715B53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Pr="00715B53" w:rsidRDefault="007E7A28" w:rsidP="007E7A28">
      <w:pPr>
        <w:pStyle w:val="ListParagraph"/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B125FCB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 xml:space="preserve">เงื่อนไขการยกเลิก และ เปลี่ยนแปลงการเดินทาง </w:t>
      </w:r>
    </w:p>
    <w:p w14:paraId="2AF1C1EB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715B53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30 วันขึ้นไป</w:t>
      </w: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17A91FAD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ยกเลิกก่อนการเดินทาง </w:t>
      </w:r>
      <w:r w:rsidRPr="00715B53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15-29 วัน</w:t>
      </w: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>ยกเลิกก่อนการเดินทาง</w:t>
      </w:r>
      <w:r w:rsidRPr="00715B53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น้อยกว่า 15วัน</w:t>
      </w: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47B5747C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15B53">
        <w:rPr>
          <w:rFonts w:ascii="TH SarabunPSK" w:hAnsi="TH SarabunPSK" w:cs="TH SarabunPSK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715B5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6EE78D32" w14:textId="77777777" w:rsidR="007E7A28" w:rsidRPr="00715B53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930168" w14:textId="77777777" w:rsidR="001454AB" w:rsidRPr="00715B53" w:rsidRDefault="001454AB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20B126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Pr="00715B53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 xml:space="preserve">, 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การประท้วง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 xml:space="preserve">, 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 xml:space="preserve">, 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 xml:space="preserve">, 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การปิดด่าน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>,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Pr="00715B53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  <w:t xml:space="preserve">, </w:t>
      </w: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Pr="00715B53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Pr="00715B53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715B53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lang w:val="en-GB"/>
        </w:rPr>
      </w:pPr>
      <w:r w:rsidRPr="00715B53">
        <w:rPr>
          <w:rFonts w:ascii="TH SarabunPSK" w:eastAsia="Calibri" w:hAnsi="TH SarabunPSK" w:cs="TH SarabunPSK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Pr="00715B53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2029A5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lang w:val="en-GB"/>
        </w:rPr>
      </w:pPr>
      <w:r w:rsidRPr="00715B53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 xml:space="preserve"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 </w:t>
      </w:r>
    </w:p>
    <w:p w14:paraId="3EE53F07" w14:textId="77777777" w:rsidR="007E7A28" w:rsidRPr="00715B53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715B53">
        <w:rPr>
          <w:rFonts w:ascii="TH SarabunPSK" w:hAnsi="TH SarabunPSK" w:cs="TH SarabunPSK"/>
          <w:sz w:val="32"/>
          <w:szCs w:val="32"/>
          <w:lang w:val="en-US"/>
        </w:rPr>
        <w:t>,</w:t>
      </w:r>
      <w:r w:rsidRPr="00715B53">
        <w:rPr>
          <w:rFonts w:ascii="TH SarabunPSK" w:hAnsi="TH SarabunPSK" w:cs="TH SarabunPSK"/>
          <w:sz w:val="32"/>
          <w:szCs w:val="32"/>
          <w:cs/>
          <w:lang w:val="en-US"/>
        </w:rPr>
        <w:t xml:space="preserve"> ตั๋วรถทัวร์ </w:t>
      </w:r>
      <w:r w:rsidRPr="00715B53">
        <w:rPr>
          <w:rFonts w:ascii="TH SarabunPSK" w:hAnsi="TH SarabunPSK" w:cs="TH SarabunPSK"/>
          <w:sz w:val="32"/>
          <w:szCs w:val="32"/>
          <w:lang w:val="en-US"/>
        </w:rPr>
        <w:t>,</w:t>
      </w:r>
      <w:r w:rsidRPr="00715B53">
        <w:rPr>
          <w:rFonts w:ascii="TH SarabunPSK" w:hAnsi="TH SarabunPSK" w:cs="TH SarabunPSK"/>
          <w:sz w:val="32"/>
          <w:szCs w:val="32"/>
          <w:cs/>
          <w:lang w:val="en-US"/>
        </w:rPr>
        <w:t xml:space="preserve"> ตั๋วรถไฟ</w:t>
      </w:r>
      <w:r w:rsidRPr="00715B53">
        <w:rPr>
          <w:rFonts w:ascii="TH SarabunPSK" w:hAnsi="TH SarabunPSK" w:cs="TH SarabunPSK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Pr="00715B53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715B53" w:rsidRDefault="007E7A28" w:rsidP="007E7A28">
      <w:pPr>
        <w:tabs>
          <w:tab w:val="left" w:pos="9612"/>
        </w:tabs>
        <w:spacing w:after="0" w:line="240" w:lineRule="auto"/>
        <w:rPr>
          <w:rFonts w:ascii="TH SarabunPSK" w:hAnsi="TH SarabunPSK" w:cs="TH SarabunPSK"/>
          <w:sz w:val="32"/>
          <w:szCs w:val="32"/>
          <w:lang w:val="en-GB"/>
        </w:rPr>
      </w:pPr>
      <w:r w:rsidRPr="00715B53">
        <w:rPr>
          <w:rFonts w:ascii="TH SarabunPSK" w:hAnsi="TH SarabunPSK" w:cs="TH SarabunPSK"/>
          <w:sz w:val="32"/>
          <w:szCs w:val="32"/>
          <w:cs/>
          <w:lang w:val="en-GB"/>
        </w:rPr>
        <w:tab/>
      </w:r>
    </w:p>
    <w:p w14:paraId="40F39E89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WHEEL CHAIR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715B53">
        <w:rPr>
          <w:rFonts w:ascii="TH SarabunPSK" w:hAnsi="TH SarabunPSK" w:cs="TH SarabunPSK"/>
          <w:sz w:val="32"/>
          <w:szCs w:val="32"/>
        </w:rPr>
        <w:t xml:space="preserve">1 </w:t>
      </w:r>
      <w:r w:rsidRPr="00715B53">
        <w:rPr>
          <w:rFonts w:ascii="TH SarabunPSK" w:hAnsi="TH SarabunPSK" w:cs="TH SarabunPSK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715B53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15B53">
        <w:rPr>
          <w:rFonts w:ascii="TH SarabunPSK" w:hAnsi="TH SarabunPSK" w:cs="TH SarabunPSK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715B53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715B53">
        <w:rPr>
          <w:rFonts w:ascii="TH SarabunPSK" w:hAnsi="TH SarabunPSK" w:cs="TH SarabunPSK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715B53">
        <w:rPr>
          <w:rFonts w:ascii="TH SarabunPSK" w:hAnsi="TH SarabunPSK" w:cs="TH SarabunPSK"/>
          <w:bCs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TH SarabunPSK" w:hAnsi="TH SarabunPSK" w:cs="TH SarabunPSK"/>
          <w:b/>
          <w:color w:val="000000" w:themeColor="text1"/>
          <w:sz w:val="32"/>
          <w:szCs w:val="32"/>
        </w:rPr>
      </w:pP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715B53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715B53" w:rsidRDefault="007E7A28" w:rsidP="007E7A28">
      <w:pPr>
        <w:pStyle w:val="ListParagraph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715B53">
        <w:rPr>
          <w:rFonts w:ascii="TH SarabunPSK" w:eastAsia="Angsana New" w:hAnsi="TH SarabunPSK" w:cs="TH SarabunPSK"/>
          <w:bCs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715B53">
        <w:rPr>
          <w:rFonts w:ascii="TH SarabunPSK" w:eastAsia="Angsana New" w:hAnsi="TH SarabunPSK" w:cs="TH SarabunPSK"/>
          <w:bCs/>
          <w:color w:val="000000" w:themeColor="text1"/>
          <w:sz w:val="32"/>
          <w:szCs w:val="32"/>
        </w:rPr>
        <w:t>14</w:t>
      </w:r>
      <w:r w:rsidRPr="00715B53">
        <w:rPr>
          <w:rFonts w:ascii="TH SarabunPSK" w:eastAsia="Angsana New" w:hAnsi="TH SarabunPSK" w:cs="TH SarabunPSK"/>
          <w:bCs/>
          <w:color w:val="000000" w:themeColor="text1"/>
          <w:sz w:val="32"/>
          <w:szCs w:val="32"/>
          <w:cs/>
        </w:rPr>
        <w:t>-</w:t>
      </w:r>
      <w:r w:rsidRPr="00715B53">
        <w:rPr>
          <w:rFonts w:ascii="TH SarabunPSK" w:eastAsia="Angsana New" w:hAnsi="TH SarabunPSK" w:cs="TH SarabunPSK"/>
          <w:bCs/>
          <w:color w:val="000000" w:themeColor="text1"/>
          <w:sz w:val="32"/>
          <w:szCs w:val="32"/>
        </w:rPr>
        <w:t>20</w:t>
      </w:r>
      <w:r w:rsidRPr="00715B53">
        <w:rPr>
          <w:rFonts w:ascii="TH SarabunPSK" w:eastAsia="Angsana New" w:hAnsi="TH SarabunPSK" w:cs="TH SarabunPSK"/>
          <w:bCs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eastAsia="Angsana New" w:hAnsi="TH SarabunPSK" w:cs="TH SarabunPSK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715B53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color w:val="080808"/>
          <w:sz w:val="32"/>
          <w:szCs w:val="32"/>
        </w:rPr>
      </w:pPr>
      <w:r w:rsidRPr="00715B53">
        <w:rPr>
          <w:rFonts w:ascii="TH SarabunPSK" w:hAnsi="TH SarabunPSK" w:cs="TH SarabunPSK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eastAsia="Cordia New" w:hAnsi="TH SarabunPSK" w:cs="TH SarabunPSK"/>
          <w:color w:val="080808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SINGLE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) และห้องคู่ (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TWIN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DOUBLE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) และ ห้องพักแบบ 3 ท่าน (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TRIPLE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การยกเลิกบิน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การประท้วง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การนัดหยุดงาน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การก่อการจลาจล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ภัยธรรมชาติ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715B53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715B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</w:t>
      </w:r>
      <w:r w:rsidRPr="00715B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Pr="00715B53" w:rsidRDefault="007E7A28" w:rsidP="007E7A28">
      <w:pPr>
        <w:pStyle w:val="Defaul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9AE95FF" w14:textId="77777777" w:rsidR="007E7A28" w:rsidRPr="00715B53" w:rsidRDefault="007E7A28" w:rsidP="007E7A28">
      <w:pPr>
        <w:pStyle w:val="Defaul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715B5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715B53">
        <w:rPr>
          <w:rFonts w:ascii="TH SarabunPSK" w:hAnsi="TH SarabunPSK" w:cs="TH SarabunPSK"/>
          <w:b/>
          <w:bCs/>
          <w:sz w:val="32"/>
          <w:szCs w:val="32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715B53" w:rsidSect="006332A5"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88BE" w14:textId="77777777" w:rsidR="00BF576F" w:rsidRDefault="00BF576F" w:rsidP="00E41899">
      <w:pPr>
        <w:spacing w:after="0" w:line="240" w:lineRule="auto"/>
      </w:pPr>
      <w:r>
        <w:separator/>
      </w:r>
    </w:p>
  </w:endnote>
  <w:endnote w:type="continuationSeparator" w:id="0">
    <w:p w14:paraId="12AE575F" w14:textId="77777777" w:rsidR="00BF576F" w:rsidRDefault="00BF576F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DB2D" w14:textId="77777777" w:rsidR="00BF576F" w:rsidRDefault="00BF576F" w:rsidP="00E41899">
      <w:pPr>
        <w:spacing w:after="0" w:line="240" w:lineRule="auto"/>
      </w:pPr>
      <w:r>
        <w:separator/>
      </w:r>
    </w:p>
  </w:footnote>
  <w:footnote w:type="continuationSeparator" w:id="0">
    <w:p w14:paraId="7E6040E6" w14:textId="77777777" w:rsidR="00BF576F" w:rsidRDefault="00BF576F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6B18"/>
    <w:rsid w:val="00037DF6"/>
    <w:rsid w:val="00041098"/>
    <w:rsid w:val="00043E10"/>
    <w:rsid w:val="00045AB9"/>
    <w:rsid w:val="000468B0"/>
    <w:rsid w:val="0004730D"/>
    <w:rsid w:val="00047CD5"/>
    <w:rsid w:val="0005138A"/>
    <w:rsid w:val="00055E69"/>
    <w:rsid w:val="0006449C"/>
    <w:rsid w:val="00064A5C"/>
    <w:rsid w:val="00067DE4"/>
    <w:rsid w:val="00076875"/>
    <w:rsid w:val="00076A8E"/>
    <w:rsid w:val="00080A37"/>
    <w:rsid w:val="00082844"/>
    <w:rsid w:val="0008415E"/>
    <w:rsid w:val="00085E2F"/>
    <w:rsid w:val="00094EC3"/>
    <w:rsid w:val="000A3A6D"/>
    <w:rsid w:val="000A577D"/>
    <w:rsid w:val="000B3112"/>
    <w:rsid w:val="000B319C"/>
    <w:rsid w:val="000C36A4"/>
    <w:rsid w:val="000C53F9"/>
    <w:rsid w:val="000C5A30"/>
    <w:rsid w:val="000C66A4"/>
    <w:rsid w:val="000D3C1F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27529"/>
    <w:rsid w:val="001276A5"/>
    <w:rsid w:val="001317E9"/>
    <w:rsid w:val="00131CF8"/>
    <w:rsid w:val="00132654"/>
    <w:rsid w:val="00136AF2"/>
    <w:rsid w:val="00137E93"/>
    <w:rsid w:val="00140BEE"/>
    <w:rsid w:val="00143A7C"/>
    <w:rsid w:val="00144D67"/>
    <w:rsid w:val="001454AB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A5563"/>
    <w:rsid w:val="001B1E0D"/>
    <w:rsid w:val="001C11D8"/>
    <w:rsid w:val="001C3850"/>
    <w:rsid w:val="001C3BF7"/>
    <w:rsid w:val="001C4BBF"/>
    <w:rsid w:val="001C7661"/>
    <w:rsid w:val="001D3106"/>
    <w:rsid w:val="001D5F71"/>
    <w:rsid w:val="001F45E1"/>
    <w:rsid w:val="001F788B"/>
    <w:rsid w:val="00203CAB"/>
    <w:rsid w:val="00203DA9"/>
    <w:rsid w:val="00203FD6"/>
    <w:rsid w:val="002049CC"/>
    <w:rsid w:val="00216C50"/>
    <w:rsid w:val="002178C4"/>
    <w:rsid w:val="002225B6"/>
    <w:rsid w:val="00227976"/>
    <w:rsid w:val="00231C9A"/>
    <w:rsid w:val="00232FCE"/>
    <w:rsid w:val="00234719"/>
    <w:rsid w:val="002347DF"/>
    <w:rsid w:val="00235FA9"/>
    <w:rsid w:val="00237ABF"/>
    <w:rsid w:val="00243036"/>
    <w:rsid w:val="0024331A"/>
    <w:rsid w:val="00244F93"/>
    <w:rsid w:val="00250335"/>
    <w:rsid w:val="00252A05"/>
    <w:rsid w:val="00252F15"/>
    <w:rsid w:val="002608A5"/>
    <w:rsid w:val="00261A99"/>
    <w:rsid w:val="00264FCF"/>
    <w:rsid w:val="00265AB0"/>
    <w:rsid w:val="00273EDF"/>
    <w:rsid w:val="00275C37"/>
    <w:rsid w:val="00277882"/>
    <w:rsid w:val="00284FD1"/>
    <w:rsid w:val="00285AAC"/>
    <w:rsid w:val="00287763"/>
    <w:rsid w:val="002919B1"/>
    <w:rsid w:val="00293E54"/>
    <w:rsid w:val="002975AC"/>
    <w:rsid w:val="002A151A"/>
    <w:rsid w:val="002A21C7"/>
    <w:rsid w:val="002A5058"/>
    <w:rsid w:val="002B3965"/>
    <w:rsid w:val="002B5C3D"/>
    <w:rsid w:val="002B7877"/>
    <w:rsid w:val="002C1537"/>
    <w:rsid w:val="002D183F"/>
    <w:rsid w:val="002E542D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21380"/>
    <w:rsid w:val="00321D56"/>
    <w:rsid w:val="003240EB"/>
    <w:rsid w:val="00326A9F"/>
    <w:rsid w:val="00327DEA"/>
    <w:rsid w:val="00327F67"/>
    <w:rsid w:val="00332420"/>
    <w:rsid w:val="003327B8"/>
    <w:rsid w:val="0033358E"/>
    <w:rsid w:val="00345A46"/>
    <w:rsid w:val="0034653D"/>
    <w:rsid w:val="00352AF8"/>
    <w:rsid w:val="00356357"/>
    <w:rsid w:val="00362CE6"/>
    <w:rsid w:val="00364750"/>
    <w:rsid w:val="003655CB"/>
    <w:rsid w:val="0036648E"/>
    <w:rsid w:val="0037120E"/>
    <w:rsid w:val="00373BA3"/>
    <w:rsid w:val="003852A1"/>
    <w:rsid w:val="00387B73"/>
    <w:rsid w:val="003934A0"/>
    <w:rsid w:val="003961BF"/>
    <w:rsid w:val="00396BC5"/>
    <w:rsid w:val="00397795"/>
    <w:rsid w:val="003A5DF4"/>
    <w:rsid w:val="003B278F"/>
    <w:rsid w:val="003B523B"/>
    <w:rsid w:val="003B5417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061A"/>
    <w:rsid w:val="00466B9A"/>
    <w:rsid w:val="004707F0"/>
    <w:rsid w:val="004709A3"/>
    <w:rsid w:val="00476FA7"/>
    <w:rsid w:val="0048481E"/>
    <w:rsid w:val="004850C4"/>
    <w:rsid w:val="00487832"/>
    <w:rsid w:val="004908EF"/>
    <w:rsid w:val="00495913"/>
    <w:rsid w:val="00495CA3"/>
    <w:rsid w:val="004A26E9"/>
    <w:rsid w:val="004A6A87"/>
    <w:rsid w:val="004B00BB"/>
    <w:rsid w:val="004C50FE"/>
    <w:rsid w:val="004C5C79"/>
    <w:rsid w:val="004C79B9"/>
    <w:rsid w:val="004D3345"/>
    <w:rsid w:val="004D3505"/>
    <w:rsid w:val="004E64C4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16703"/>
    <w:rsid w:val="00523E32"/>
    <w:rsid w:val="0053207D"/>
    <w:rsid w:val="0053484C"/>
    <w:rsid w:val="00543216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1A2A"/>
    <w:rsid w:val="005879A2"/>
    <w:rsid w:val="00590B46"/>
    <w:rsid w:val="00595E54"/>
    <w:rsid w:val="005A1DC1"/>
    <w:rsid w:val="005A201E"/>
    <w:rsid w:val="005A2C96"/>
    <w:rsid w:val="005A5F41"/>
    <w:rsid w:val="005A774E"/>
    <w:rsid w:val="005B06B0"/>
    <w:rsid w:val="005B1EEE"/>
    <w:rsid w:val="005B3BDE"/>
    <w:rsid w:val="005B5461"/>
    <w:rsid w:val="005B646B"/>
    <w:rsid w:val="005C6C8C"/>
    <w:rsid w:val="005D3421"/>
    <w:rsid w:val="005E47BE"/>
    <w:rsid w:val="005F1732"/>
    <w:rsid w:val="005F3192"/>
    <w:rsid w:val="005F3F76"/>
    <w:rsid w:val="005F45CD"/>
    <w:rsid w:val="005F5982"/>
    <w:rsid w:val="005F5F38"/>
    <w:rsid w:val="00612F6B"/>
    <w:rsid w:val="00613513"/>
    <w:rsid w:val="006146A2"/>
    <w:rsid w:val="0061776A"/>
    <w:rsid w:val="00622047"/>
    <w:rsid w:val="00624377"/>
    <w:rsid w:val="006332A5"/>
    <w:rsid w:val="0063368E"/>
    <w:rsid w:val="00637091"/>
    <w:rsid w:val="00637F88"/>
    <w:rsid w:val="00640A44"/>
    <w:rsid w:val="006471FF"/>
    <w:rsid w:val="00647A9A"/>
    <w:rsid w:val="0065341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B0335"/>
    <w:rsid w:val="006B58C0"/>
    <w:rsid w:val="006C3F94"/>
    <w:rsid w:val="006C46E8"/>
    <w:rsid w:val="006C5FB2"/>
    <w:rsid w:val="006C6F63"/>
    <w:rsid w:val="006D10F5"/>
    <w:rsid w:val="006D4D5E"/>
    <w:rsid w:val="006D59AA"/>
    <w:rsid w:val="006D7C7F"/>
    <w:rsid w:val="006D7E39"/>
    <w:rsid w:val="006E7BD6"/>
    <w:rsid w:val="006F44AC"/>
    <w:rsid w:val="006F642D"/>
    <w:rsid w:val="006F7501"/>
    <w:rsid w:val="00715762"/>
    <w:rsid w:val="00715B53"/>
    <w:rsid w:val="00716F8A"/>
    <w:rsid w:val="00722CC7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2A7B"/>
    <w:rsid w:val="007B3582"/>
    <w:rsid w:val="007C3FB4"/>
    <w:rsid w:val="007C500B"/>
    <w:rsid w:val="007C5183"/>
    <w:rsid w:val="007C6D70"/>
    <w:rsid w:val="007D2263"/>
    <w:rsid w:val="007D24C0"/>
    <w:rsid w:val="007D2AFE"/>
    <w:rsid w:val="007D390D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8016C8"/>
    <w:rsid w:val="00801E36"/>
    <w:rsid w:val="00803139"/>
    <w:rsid w:val="00803EAD"/>
    <w:rsid w:val="00810A07"/>
    <w:rsid w:val="00822749"/>
    <w:rsid w:val="008349A7"/>
    <w:rsid w:val="00835105"/>
    <w:rsid w:val="00835317"/>
    <w:rsid w:val="008375D9"/>
    <w:rsid w:val="0084658F"/>
    <w:rsid w:val="00846B5E"/>
    <w:rsid w:val="00847984"/>
    <w:rsid w:val="0085092B"/>
    <w:rsid w:val="008518C4"/>
    <w:rsid w:val="00862380"/>
    <w:rsid w:val="008716A1"/>
    <w:rsid w:val="00884CF6"/>
    <w:rsid w:val="008873CD"/>
    <w:rsid w:val="0089192A"/>
    <w:rsid w:val="0089634D"/>
    <w:rsid w:val="008A46D5"/>
    <w:rsid w:val="008A666E"/>
    <w:rsid w:val="008A74DA"/>
    <w:rsid w:val="008B00DD"/>
    <w:rsid w:val="008B3CC0"/>
    <w:rsid w:val="008B5670"/>
    <w:rsid w:val="008B5799"/>
    <w:rsid w:val="008B76E8"/>
    <w:rsid w:val="008C2EA4"/>
    <w:rsid w:val="008C3A2F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27047"/>
    <w:rsid w:val="00932BE5"/>
    <w:rsid w:val="00934090"/>
    <w:rsid w:val="0093601B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72461"/>
    <w:rsid w:val="009755A0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09A3"/>
    <w:rsid w:val="00A4285F"/>
    <w:rsid w:val="00A43C7A"/>
    <w:rsid w:val="00A45F09"/>
    <w:rsid w:val="00A5219F"/>
    <w:rsid w:val="00A54B6A"/>
    <w:rsid w:val="00A600B0"/>
    <w:rsid w:val="00A61E42"/>
    <w:rsid w:val="00A62BE9"/>
    <w:rsid w:val="00A65CF8"/>
    <w:rsid w:val="00A70A98"/>
    <w:rsid w:val="00A8602A"/>
    <w:rsid w:val="00A86365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AD6"/>
    <w:rsid w:val="00AB5C56"/>
    <w:rsid w:val="00AC0285"/>
    <w:rsid w:val="00AC0946"/>
    <w:rsid w:val="00AC52A6"/>
    <w:rsid w:val="00AC6786"/>
    <w:rsid w:val="00AC7231"/>
    <w:rsid w:val="00AC775B"/>
    <w:rsid w:val="00AC7C7A"/>
    <w:rsid w:val="00AD2CF1"/>
    <w:rsid w:val="00AD37A7"/>
    <w:rsid w:val="00AE1BA0"/>
    <w:rsid w:val="00AE231F"/>
    <w:rsid w:val="00AE24AD"/>
    <w:rsid w:val="00AE3638"/>
    <w:rsid w:val="00AF0454"/>
    <w:rsid w:val="00AF3B6A"/>
    <w:rsid w:val="00AF41DA"/>
    <w:rsid w:val="00AF487C"/>
    <w:rsid w:val="00B0416D"/>
    <w:rsid w:val="00B0521D"/>
    <w:rsid w:val="00B13520"/>
    <w:rsid w:val="00B13CC6"/>
    <w:rsid w:val="00B15AA3"/>
    <w:rsid w:val="00B21437"/>
    <w:rsid w:val="00B26ACF"/>
    <w:rsid w:val="00B307B7"/>
    <w:rsid w:val="00B348B9"/>
    <w:rsid w:val="00B34BE5"/>
    <w:rsid w:val="00B44EFA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276E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F576F"/>
    <w:rsid w:val="00BF76CE"/>
    <w:rsid w:val="00C0093E"/>
    <w:rsid w:val="00C03027"/>
    <w:rsid w:val="00C12C48"/>
    <w:rsid w:val="00C1505C"/>
    <w:rsid w:val="00C168F4"/>
    <w:rsid w:val="00C22A09"/>
    <w:rsid w:val="00C3083B"/>
    <w:rsid w:val="00C3288F"/>
    <w:rsid w:val="00C32B46"/>
    <w:rsid w:val="00C357AD"/>
    <w:rsid w:val="00C44E96"/>
    <w:rsid w:val="00C45428"/>
    <w:rsid w:val="00C45624"/>
    <w:rsid w:val="00C478F8"/>
    <w:rsid w:val="00C52F2D"/>
    <w:rsid w:val="00C61F68"/>
    <w:rsid w:val="00C63D89"/>
    <w:rsid w:val="00C6507A"/>
    <w:rsid w:val="00C706F4"/>
    <w:rsid w:val="00C72B6C"/>
    <w:rsid w:val="00C72ECA"/>
    <w:rsid w:val="00C73917"/>
    <w:rsid w:val="00C74BA6"/>
    <w:rsid w:val="00C75D74"/>
    <w:rsid w:val="00C77E92"/>
    <w:rsid w:val="00C85700"/>
    <w:rsid w:val="00C86612"/>
    <w:rsid w:val="00C87398"/>
    <w:rsid w:val="00C901DE"/>
    <w:rsid w:val="00C91A2A"/>
    <w:rsid w:val="00C950F8"/>
    <w:rsid w:val="00C953FB"/>
    <w:rsid w:val="00C975E0"/>
    <w:rsid w:val="00C9761A"/>
    <w:rsid w:val="00C9777F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494E"/>
    <w:rsid w:val="00CE5542"/>
    <w:rsid w:val="00CE5D78"/>
    <w:rsid w:val="00CF1A79"/>
    <w:rsid w:val="00CF5DD3"/>
    <w:rsid w:val="00D010E7"/>
    <w:rsid w:val="00D03BBD"/>
    <w:rsid w:val="00D061AA"/>
    <w:rsid w:val="00D10889"/>
    <w:rsid w:val="00D137D9"/>
    <w:rsid w:val="00D13FDA"/>
    <w:rsid w:val="00D207A6"/>
    <w:rsid w:val="00D2161F"/>
    <w:rsid w:val="00D24309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5604D"/>
    <w:rsid w:val="00D57DBC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B45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085F"/>
    <w:rsid w:val="00E5398C"/>
    <w:rsid w:val="00E607DC"/>
    <w:rsid w:val="00E62B12"/>
    <w:rsid w:val="00E67BBE"/>
    <w:rsid w:val="00E74455"/>
    <w:rsid w:val="00E751CF"/>
    <w:rsid w:val="00E81BED"/>
    <w:rsid w:val="00EA203C"/>
    <w:rsid w:val="00EB4DEF"/>
    <w:rsid w:val="00EB5AB8"/>
    <w:rsid w:val="00EB5CF5"/>
    <w:rsid w:val="00EB655D"/>
    <w:rsid w:val="00EC26B4"/>
    <w:rsid w:val="00EC3652"/>
    <w:rsid w:val="00ED2B5D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0764E"/>
    <w:rsid w:val="00F14454"/>
    <w:rsid w:val="00F21496"/>
    <w:rsid w:val="00F21CD0"/>
    <w:rsid w:val="00F2528F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4EEB"/>
    <w:rsid w:val="00F55549"/>
    <w:rsid w:val="00F63FBB"/>
    <w:rsid w:val="00F66B14"/>
    <w:rsid w:val="00F7112F"/>
    <w:rsid w:val="00F7193C"/>
    <w:rsid w:val="00F7508C"/>
    <w:rsid w:val="00F75B31"/>
    <w:rsid w:val="00F80D58"/>
    <w:rsid w:val="00F92CB4"/>
    <w:rsid w:val="00F93D6D"/>
    <w:rsid w:val="00F97B8F"/>
    <w:rsid w:val="00FA06DB"/>
    <w:rsid w:val="00FA198D"/>
    <w:rsid w:val="00FA540B"/>
    <w:rsid w:val="00FA6982"/>
    <w:rsid w:val="00FA6A16"/>
    <w:rsid w:val="00FB5AC7"/>
    <w:rsid w:val="00FB7880"/>
    <w:rsid w:val="00FB78DB"/>
    <w:rsid w:val="00FC27F0"/>
    <w:rsid w:val="00FC3646"/>
    <w:rsid w:val="00FC3B64"/>
    <w:rsid w:val="00FC3FD8"/>
    <w:rsid w:val="00FD208C"/>
    <w:rsid w:val="00FD3DB5"/>
    <w:rsid w:val="00FE2072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2e0fc"/>
      <o:colormenu v:ext="edit" fillcolor="#f2e0fc"/>
    </o:shapedefaults>
    <o:shapelayout v:ext="edit">
      <o:idmap v:ext="edit" data="1"/>
    </o:shapelayout>
  </w:shapeDefaults>
  <w:decimalSymbol w:val="."/>
  <w:listSeparator w:val=","/>
  <w14:docId w14:val="6790C311"/>
  <w15:chartTrackingRefBased/>
  <w15:docId w15:val="{1A0BFE61-D875-42D0-9EB3-8E1D495E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FE2072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FE207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microsoft.com/office/2007/relationships/hdphoto" Target="media/hdphoto3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microsoft.com/office/2007/relationships/hdphoto" Target="media/hdphoto1.wdp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19</Pages>
  <Words>3074</Words>
  <Characters>17524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2026-08-14T10:45:00Z</cp:lastPrinted>
  <dcterms:created xsi:type="dcterms:W3CDTF">2026-08-14T06:44:00Z</dcterms:created>
  <dcterms:modified xsi:type="dcterms:W3CDTF">2026-08-14T10:53:00Z</dcterms:modified>
</cp:coreProperties>
</file>