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9E7"/>
  <w:body>
    <w:p w14:paraId="2326FAC7" w14:textId="4E7AA624" w:rsidR="0002292C" w:rsidRDefault="000D13F5" w:rsidP="0006709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3004800" behindDoc="1" locked="0" layoutInCell="1" allowOverlap="1" wp14:anchorId="52449948" wp14:editId="3458B2EF">
            <wp:simplePos x="0" y="0"/>
            <wp:positionH relativeFrom="page">
              <wp:align>right</wp:align>
            </wp:positionH>
            <wp:positionV relativeFrom="paragraph">
              <wp:posOffset>-92870</wp:posOffset>
            </wp:positionV>
            <wp:extent cx="7546554" cy="9020594"/>
            <wp:effectExtent l="0" t="0" r="0" b="9525"/>
            <wp:wrapNone/>
            <wp:docPr id="11406610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61072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554" cy="9020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490E" w14:textId="19D7B99C" w:rsidR="0006709E" w:rsidRPr="0006709E" w:rsidRDefault="0006709E" w:rsidP="0006709E">
      <w:pPr>
        <w:rPr>
          <w:noProof/>
          <w:cs/>
        </w:rPr>
      </w:pPr>
    </w:p>
    <w:p w14:paraId="70585AD1" w14:textId="1B293F64" w:rsidR="007E1DCA" w:rsidRPr="007E1DCA" w:rsidRDefault="007E1DCA" w:rsidP="007E1DCA">
      <w:pPr>
        <w:rPr>
          <w:noProof/>
        </w:rPr>
      </w:pPr>
    </w:p>
    <w:p w14:paraId="61E16EB0" w14:textId="1F968924" w:rsidR="00107505" w:rsidRPr="00107505" w:rsidRDefault="00107505" w:rsidP="00107505">
      <w:pPr>
        <w:rPr>
          <w:noProof/>
        </w:rPr>
      </w:pPr>
    </w:p>
    <w:p w14:paraId="10B3C181" w14:textId="4B2F9604" w:rsidR="002363B4" w:rsidRDefault="002363B4">
      <w:pPr>
        <w:rPr>
          <w:noProof/>
        </w:rPr>
      </w:pPr>
    </w:p>
    <w:p w14:paraId="0C9C9D5D" w14:textId="02D2E072" w:rsidR="00F004BF" w:rsidRDefault="00F004BF">
      <w:pPr>
        <w:rPr>
          <w:noProof/>
          <w:cs/>
        </w:rPr>
      </w:pPr>
    </w:p>
    <w:p w14:paraId="6EF9334D" w14:textId="69321286" w:rsidR="00F004BF" w:rsidRDefault="00F004BF">
      <w:pPr>
        <w:rPr>
          <w:noProof/>
        </w:rPr>
      </w:pPr>
    </w:p>
    <w:p w14:paraId="40FD91B2" w14:textId="5ACB2C89" w:rsidR="00F004BF" w:rsidRDefault="00F004BF">
      <w:pPr>
        <w:rPr>
          <w:noProof/>
        </w:rPr>
      </w:pPr>
    </w:p>
    <w:p w14:paraId="3F785990" w14:textId="0710C255" w:rsidR="00F004BF" w:rsidRDefault="00F004BF">
      <w:pPr>
        <w:rPr>
          <w:noProof/>
        </w:rPr>
      </w:pPr>
    </w:p>
    <w:p w14:paraId="28FBE244" w14:textId="622404B2" w:rsidR="00F004BF" w:rsidRDefault="00F004BF">
      <w:pPr>
        <w:rPr>
          <w:noProof/>
        </w:rPr>
      </w:pPr>
    </w:p>
    <w:p w14:paraId="1AD51122" w14:textId="7AFF117A" w:rsidR="00F004BF" w:rsidRDefault="00F004BF">
      <w:pPr>
        <w:rPr>
          <w:noProof/>
        </w:rPr>
      </w:pPr>
    </w:p>
    <w:p w14:paraId="264E6424" w14:textId="2864856F" w:rsidR="00F004BF" w:rsidRDefault="00F004BF">
      <w:pPr>
        <w:rPr>
          <w:noProof/>
        </w:rPr>
      </w:pPr>
    </w:p>
    <w:p w14:paraId="335FAA53" w14:textId="7815F210" w:rsidR="00F004BF" w:rsidRDefault="00F004BF">
      <w:pPr>
        <w:rPr>
          <w:noProof/>
        </w:rPr>
      </w:pPr>
    </w:p>
    <w:p w14:paraId="7CF44DB0" w14:textId="43555F22" w:rsidR="00F004BF" w:rsidRDefault="00F004BF">
      <w:pPr>
        <w:rPr>
          <w:noProof/>
        </w:rPr>
      </w:pPr>
    </w:p>
    <w:p w14:paraId="3D2F817B" w14:textId="62871543" w:rsidR="00F004BF" w:rsidRDefault="00F004BF">
      <w:pPr>
        <w:rPr>
          <w:noProof/>
        </w:rPr>
      </w:pPr>
    </w:p>
    <w:p w14:paraId="7347936A" w14:textId="1BEF2ED0" w:rsidR="00F004BF" w:rsidRDefault="00F004BF">
      <w:pPr>
        <w:rPr>
          <w:noProof/>
        </w:rPr>
      </w:pPr>
    </w:p>
    <w:p w14:paraId="41E3AB38" w14:textId="562C4C06" w:rsidR="00F004BF" w:rsidRDefault="00F004BF">
      <w:pPr>
        <w:rPr>
          <w:noProof/>
        </w:rPr>
      </w:pPr>
    </w:p>
    <w:p w14:paraId="7C6D635C" w14:textId="0B89B0D1" w:rsidR="00F004BF" w:rsidRDefault="00F004BF">
      <w:pPr>
        <w:rPr>
          <w:noProof/>
        </w:rPr>
      </w:pPr>
    </w:p>
    <w:p w14:paraId="3C510716" w14:textId="0B89A393" w:rsidR="00F004BF" w:rsidRDefault="00F004BF">
      <w:pPr>
        <w:rPr>
          <w:noProof/>
        </w:rPr>
      </w:pPr>
    </w:p>
    <w:p w14:paraId="3A54E3F1" w14:textId="65B96E76" w:rsidR="00F004BF" w:rsidRDefault="00F004BF">
      <w:pPr>
        <w:rPr>
          <w:noProof/>
        </w:rPr>
      </w:pPr>
    </w:p>
    <w:p w14:paraId="15CFA3E0" w14:textId="59CE7747" w:rsidR="00F004BF" w:rsidRDefault="00F004BF">
      <w:pPr>
        <w:rPr>
          <w:noProof/>
        </w:rPr>
      </w:pPr>
    </w:p>
    <w:p w14:paraId="60C2D3C1" w14:textId="2D4281B5" w:rsidR="00F004BF" w:rsidRDefault="00F004BF">
      <w:pPr>
        <w:rPr>
          <w:noProof/>
        </w:rPr>
      </w:pPr>
    </w:p>
    <w:p w14:paraId="6B76DA7D" w14:textId="49A8D02A" w:rsidR="00F004BF" w:rsidRDefault="00F004BF">
      <w:pPr>
        <w:rPr>
          <w:noProof/>
        </w:rPr>
      </w:pPr>
    </w:p>
    <w:p w14:paraId="6C46C4AE" w14:textId="71F436DA" w:rsidR="00F004BF" w:rsidRDefault="00F004BF">
      <w:pPr>
        <w:rPr>
          <w:noProof/>
        </w:rPr>
      </w:pPr>
    </w:p>
    <w:p w14:paraId="40E93BE9" w14:textId="4EAC3714" w:rsidR="00F004BF" w:rsidRDefault="00F004BF">
      <w:pPr>
        <w:rPr>
          <w:noProof/>
        </w:rPr>
      </w:pPr>
    </w:p>
    <w:p w14:paraId="454626C1" w14:textId="2F499CA5" w:rsidR="00F004BF" w:rsidRDefault="00F004BF">
      <w:pPr>
        <w:rPr>
          <w:noProof/>
        </w:rPr>
      </w:pPr>
    </w:p>
    <w:p w14:paraId="360B3A50" w14:textId="67C8D6C4" w:rsidR="00F004BF" w:rsidRDefault="00F004BF">
      <w:pPr>
        <w:rPr>
          <w:noProof/>
        </w:rPr>
      </w:pPr>
    </w:p>
    <w:p w14:paraId="1EE416E4" w14:textId="2F4EDBB5" w:rsidR="00F004BF" w:rsidRDefault="00F004BF">
      <w:pPr>
        <w:rPr>
          <w:noProof/>
        </w:rPr>
      </w:pPr>
    </w:p>
    <w:p w14:paraId="7F4F6F0A" w14:textId="2563CCFE" w:rsidR="00F004BF" w:rsidRDefault="00F004BF">
      <w:pPr>
        <w:rPr>
          <w:noProof/>
        </w:rPr>
      </w:pPr>
    </w:p>
    <w:p w14:paraId="663F8E00" w14:textId="5AB44B6D" w:rsidR="00F004BF" w:rsidRDefault="00F004BF">
      <w:pPr>
        <w:rPr>
          <w:noProof/>
        </w:rPr>
      </w:pPr>
    </w:p>
    <w:p w14:paraId="7F1A8222" w14:textId="2A5042E1" w:rsidR="00F004BF" w:rsidRDefault="00F004BF">
      <w:pPr>
        <w:rPr>
          <w:cs/>
        </w:rPr>
      </w:pPr>
    </w:p>
    <w:p w14:paraId="6EEEF51B" w14:textId="3A0B2FFA" w:rsidR="0019684D" w:rsidRPr="0019684D" w:rsidRDefault="0019684D" w:rsidP="0019684D"/>
    <w:p w14:paraId="4538B86C" w14:textId="10D92157" w:rsidR="0019684D" w:rsidRPr="0019684D" w:rsidRDefault="00D40F5A" w:rsidP="0019684D">
      <w:r>
        <w:rPr>
          <w:noProof/>
        </w:rPr>
        <w:lastRenderedPageBreak/>
        <w:drawing>
          <wp:anchor distT="0" distB="0" distL="114300" distR="114300" simplePos="0" relativeHeight="253003776" behindDoc="1" locked="0" layoutInCell="1" allowOverlap="1" wp14:anchorId="74E0C53E" wp14:editId="4FC77E80">
            <wp:simplePos x="0" y="0"/>
            <wp:positionH relativeFrom="page">
              <wp:align>right</wp:align>
            </wp:positionH>
            <wp:positionV relativeFrom="paragraph">
              <wp:posOffset>-919228</wp:posOffset>
            </wp:positionV>
            <wp:extent cx="7557571" cy="10686086"/>
            <wp:effectExtent l="0" t="0" r="5715" b="1270"/>
            <wp:wrapNone/>
            <wp:docPr id="146887220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72207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571" cy="10686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76EDF" w14:textId="61D27812" w:rsidR="0019684D" w:rsidRPr="0019684D" w:rsidRDefault="0019684D" w:rsidP="0019684D"/>
    <w:p w14:paraId="36C44FB3" w14:textId="243263B1" w:rsidR="0019684D" w:rsidRPr="0019684D" w:rsidRDefault="0019684D" w:rsidP="0019684D"/>
    <w:p w14:paraId="3C2732BA" w14:textId="74B45373" w:rsidR="0019684D" w:rsidRPr="0019684D" w:rsidRDefault="0019684D" w:rsidP="0019684D">
      <w:pPr>
        <w:rPr>
          <w:cs/>
        </w:rPr>
      </w:pPr>
    </w:p>
    <w:p w14:paraId="7A3C8546" w14:textId="3E7150EB" w:rsidR="0019684D" w:rsidRPr="0019684D" w:rsidRDefault="0019684D" w:rsidP="0019684D"/>
    <w:p w14:paraId="51A911E8" w14:textId="66271817" w:rsidR="0019684D" w:rsidRPr="0019684D" w:rsidRDefault="0019684D" w:rsidP="0019684D"/>
    <w:p w14:paraId="2B56B359" w14:textId="79EDE8DD" w:rsidR="0019684D" w:rsidRPr="0019684D" w:rsidRDefault="0019684D" w:rsidP="0019684D"/>
    <w:p w14:paraId="6C04AF42" w14:textId="590CFE49" w:rsidR="0019684D" w:rsidRPr="0019684D" w:rsidRDefault="0019684D" w:rsidP="0019684D"/>
    <w:p w14:paraId="2CF1FEE9" w14:textId="5ACCF13B" w:rsidR="0019684D" w:rsidRPr="0019684D" w:rsidRDefault="0019684D" w:rsidP="0019684D"/>
    <w:p w14:paraId="034F544E" w14:textId="151FC51C" w:rsidR="0019684D" w:rsidRPr="0019684D" w:rsidRDefault="0019684D" w:rsidP="0019684D"/>
    <w:p w14:paraId="691DBBB1" w14:textId="34B65596" w:rsidR="0019684D" w:rsidRPr="0019684D" w:rsidRDefault="0019684D" w:rsidP="0019684D"/>
    <w:p w14:paraId="51FE1EA1" w14:textId="1CE9D6BD" w:rsidR="0019684D" w:rsidRPr="0019684D" w:rsidRDefault="0019684D" w:rsidP="0019684D"/>
    <w:p w14:paraId="51DFD8BE" w14:textId="138AC0D3" w:rsidR="0019684D" w:rsidRPr="0019684D" w:rsidRDefault="0019684D" w:rsidP="0019684D"/>
    <w:p w14:paraId="4D142349" w14:textId="0789326D" w:rsidR="0019684D" w:rsidRPr="0019684D" w:rsidRDefault="0019684D" w:rsidP="0019684D"/>
    <w:p w14:paraId="7C94DEBE" w14:textId="76321CAD" w:rsidR="0019684D" w:rsidRPr="0019684D" w:rsidRDefault="0019684D" w:rsidP="0019684D">
      <w:pPr>
        <w:rPr>
          <w:cs/>
        </w:rPr>
      </w:pPr>
    </w:p>
    <w:p w14:paraId="7B830A36" w14:textId="6D2BB313" w:rsidR="0019684D" w:rsidRPr="0019684D" w:rsidRDefault="0019684D" w:rsidP="0019684D"/>
    <w:p w14:paraId="4081CAAD" w14:textId="4E49228B" w:rsidR="0019684D" w:rsidRPr="0019684D" w:rsidRDefault="0019684D" w:rsidP="0019684D"/>
    <w:p w14:paraId="66BF0436" w14:textId="49118407" w:rsidR="0019684D" w:rsidRPr="0019684D" w:rsidRDefault="0019684D" w:rsidP="0019684D"/>
    <w:p w14:paraId="4002D669" w14:textId="47E85A21" w:rsidR="0019684D" w:rsidRPr="0019684D" w:rsidRDefault="0019684D" w:rsidP="0019684D"/>
    <w:p w14:paraId="37D6719D" w14:textId="38D174C5" w:rsidR="0019684D" w:rsidRPr="0019684D" w:rsidRDefault="0019684D" w:rsidP="0019684D"/>
    <w:p w14:paraId="56797026" w14:textId="0BD03FB1" w:rsidR="0019684D" w:rsidRPr="0019684D" w:rsidRDefault="0019684D" w:rsidP="0019684D">
      <w:pPr>
        <w:rPr>
          <w:cs/>
        </w:rPr>
      </w:pPr>
    </w:p>
    <w:p w14:paraId="4F2833A1" w14:textId="54518885" w:rsidR="0019684D" w:rsidRPr="0019684D" w:rsidRDefault="0019684D" w:rsidP="0019684D">
      <w:pPr>
        <w:rPr>
          <w:cs/>
        </w:rPr>
      </w:pPr>
    </w:p>
    <w:p w14:paraId="56EF38C5" w14:textId="3261D155" w:rsidR="0019684D" w:rsidRPr="0019684D" w:rsidRDefault="0019684D" w:rsidP="0019684D"/>
    <w:p w14:paraId="6DA875B4" w14:textId="3C0B18D0" w:rsidR="0019684D" w:rsidRDefault="0019684D" w:rsidP="0019684D">
      <w:pPr>
        <w:tabs>
          <w:tab w:val="left" w:pos="6997"/>
        </w:tabs>
      </w:pPr>
      <w:r>
        <w:rPr>
          <w:cs/>
        </w:rPr>
        <w:tab/>
      </w:r>
    </w:p>
    <w:p w14:paraId="10C3BFE1" w14:textId="77777777" w:rsidR="00F269A7" w:rsidRDefault="00F269A7" w:rsidP="0019684D">
      <w:pPr>
        <w:tabs>
          <w:tab w:val="left" w:pos="6997"/>
        </w:tabs>
      </w:pPr>
    </w:p>
    <w:p w14:paraId="694BD838" w14:textId="25507701" w:rsidR="0019684D" w:rsidRDefault="0019684D" w:rsidP="0019684D">
      <w:pPr>
        <w:tabs>
          <w:tab w:val="left" w:pos="6997"/>
        </w:tabs>
      </w:pPr>
    </w:p>
    <w:p w14:paraId="1AF23177" w14:textId="58605C60" w:rsidR="004C64A1" w:rsidRDefault="004C64A1" w:rsidP="0019684D">
      <w:pPr>
        <w:tabs>
          <w:tab w:val="left" w:pos="6997"/>
        </w:tabs>
      </w:pPr>
    </w:p>
    <w:p w14:paraId="03C4A6EB" w14:textId="2A444942" w:rsidR="004C64A1" w:rsidRDefault="004C64A1" w:rsidP="0019684D">
      <w:pPr>
        <w:tabs>
          <w:tab w:val="left" w:pos="6997"/>
        </w:tabs>
      </w:pPr>
    </w:p>
    <w:p w14:paraId="18BB322F" w14:textId="77777777" w:rsidR="004C64A1" w:rsidRDefault="004C64A1" w:rsidP="0019684D">
      <w:pPr>
        <w:tabs>
          <w:tab w:val="left" w:pos="6997"/>
        </w:tabs>
      </w:pPr>
    </w:p>
    <w:p w14:paraId="7108E0EF" w14:textId="7CAA2FE6" w:rsidR="0019684D" w:rsidRDefault="0019684D" w:rsidP="0019684D">
      <w:pPr>
        <w:tabs>
          <w:tab w:val="left" w:pos="6997"/>
        </w:tabs>
      </w:pPr>
    </w:p>
    <w:p w14:paraId="27FC8D28" w14:textId="77DB4AB2" w:rsidR="0019684D" w:rsidRDefault="0019684D" w:rsidP="0019684D">
      <w:pPr>
        <w:tabs>
          <w:tab w:val="left" w:pos="6997"/>
        </w:tabs>
        <w:rPr>
          <w:cs/>
        </w:rPr>
      </w:pPr>
    </w:p>
    <w:p w14:paraId="023EE3F6" w14:textId="3C4ED20A" w:rsidR="000A6665" w:rsidRDefault="00472BDB" w:rsidP="0019684D">
      <w:pPr>
        <w:tabs>
          <w:tab w:val="left" w:pos="6997"/>
        </w:tabs>
      </w:pPr>
      <w:r>
        <w:rPr>
          <w:noProof/>
        </w:rPr>
        <w:lastRenderedPageBreak/>
        <w:drawing>
          <wp:anchor distT="0" distB="0" distL="114300" distR="114300" simplePos="0" relativeHeight="252793856" behindDoc="1" locked="0" layoutInCell="1" allowOverlap="1" wp14:anchorId="36DC928A" wp14:editId="05C4C9D7">
            <wp:simplePos x="0" y="0"/>
            <wp:positionH relativeFrom="margin">
              <wp:align>center</wp:align>
            </wp:positionH>
            <wp:positionV relativeFrom="paragraph">
              <wp:posOffset>-470593</wp:posOffset>
            </wp:positionV>
            <wp:extent cx="6912610" cy="9777730"/>
            <wp:effectExtent l="0" t="0" r="2540" b="0"/>
            <wp:wrapNone/>
            <wp:docPr id="699950823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50823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9AA76" w14:textId="214FDC08" w:rsidR="00F269A7" w:rsidRDefault="00F269A7" w:rsidP="0019684D">
      <w:pPr>
        <w:tabs>
          <w:tab w:val="left" w:pos="6997"/>
        </w:tabs>
      </w:pPr>
    </w:p>
    <w:p w14:paraId="564D1289" w14:textId="65CCFB58" w:rsidR="00F269A7" w:rsidRDefault="00F269A7" w:rsidP="0019684D">
      <w:pPr>
        <w:tabs>
          <w:tab w:val="left" w:pos="6997"/>
        </w:tabs>
      </w:pPr>
    </w:p>
    <w:p w14:paraId="03D341A7" w14:textId="5A8A5F9C" w:rsidR="00F269A7" w:rsidRDefault="00F269A7" w:rsidP="0019684D">
      <w:pPr>
        <w:tabs>
          <w:tab w:val="left" w:pos="6997"/>
        </w:tabs>
      </w:pPr>
    </w:p>
    <w:p w14:paraId="0982C981" w14:textId="79790791" w:rsidR="00F269A7" w:rsidRDefault="00F269A7" w:rsidP="0019684D">
      <w:pPr>
        <w:tabs>
          <w:tab w:val="left" w:pos="6997"/>
        </w:tabs>
      </w:pPr>
    </w:p>
    <w:p w14:paraId="33243E3D" w14:textId="589C25F1" w:rsidR="00F269A7" w:rsidRDefault="00F269A7" w:rsidP="0019684D">
      <w:pPr>
        <w:tabs>
          <w:tab w:val="left" w:pos="6997"/>
        </w:tabs>
      </w:pPr>
    </w:p>
    <w:p w14:paraId="7968719A" w14:textId="36DB2618" w:rsidR="00F269A7" w:rsidRDefault="00F269A7" w:rsidP="0019684D">
      <w:pPr>
        <w:tabs>
          <w:tab w:val="left" w:pos="6997"/>
        </w:tabs>
      </w:pPr>
    </w:p>
    <w:p w14:paraId="10513805" w14:textId="16DECE5E" w:rsidR="00F269A7" w:rsidRDefault="00F269A7" w:rsidP="0019684D">
      <w:pPr>
        <w:tabs>
          <w:tab w:val="left" w:pos="6997"/>
        </w:tabs>
      </w:pPr>
    </w:p>
    <w:p w14:paraId="7C9FA89D" w14:textId="14147F48" w:rsidR="00F269A7" w:rsidRDefault="00F269A7" w:rsidP="0019684D">
      <w:pPr>
        <w:tabs>
          <w:tab w:val="left" w:pos="6997"/>
        </w:tabs>
      </w:pPr>
    </w:p>
    <w:p w14:paraId="7163A487" w14:textId="16ABB1CD" w:rsidR="00F269A7" w:rsidRDefault="00F269A7" w:rsidP="0019684D">
      <w:pPr>
        <w:tabs>
          <w:tab w:val="left" w:pos="6997"/>
        </w:tabs>
      </w:pPr>
    </w:p>
    <w:p w14:paraId="53D0C888" w14:textId="0BA9F90E" w:rsidR="00F269A7" w:rsidRDefault="00F269A7" w:rsidP="0019684D">
      <w:pPr>
        <w:tabs>
          <w:tab w:val="left" w:pos="6997"/>
        </w:tabs>
      </w:pPr>
    </w:p>
    <w:p w14:paraId="12C433EE" w14:textId="0C08DA86" w:rsidR="00F269A7" w:rsidRDefault="00F269A7" w:rsidP="0019684D">
      <w:pPr>
        <w:tabs>
          <w:tab w:val="left" w:pos="6997"/>
        </w:tabs>
      </w:pPr>
    </w:p>
    <w:p w14:paraId="4AB40ED6" w14:textId="78A9FE82" w:rsidR="00F269A7" w:rsidRDefault="00F269A7" w:rsidP="0019684D">
      <w:pPr>
        <w:tabs>
          <w:tab w:val="left" w:pos="6997"/>
        </w:tabs>
      </w:pPr>
    </w:p>
    <w:p w14:paraId="2C95A81B" w14:textId="045ED66C" w:rsidR="00F269A7" w:rsidRDefault="00F269A7" w:rsidP="0019684D">
      <w:pPr>
        <w:tabs>
          <w:tab w:val="left" w:pos="6997"/>
        </w:tabs>
      </w:pPr>
    </w:p>
    <w:p w14:paraId="4554B311" w14:textId="5D66781A" w:rsidR="00F269A7" w:rsidRDefault="00F269A7" w:rsidP="0019684D">
      <w:pPr>
        <w:tabs>
          <w:tab w:val="left" w:pos="6997"/>
        </w:tabs>
      </w:pPr>
    </w:p>
    <w:p w14:paraId="3F1A70FC" w14:textId="746D50D4" w:rsidR="00F269A7" w:rsidRDefault="00F269A7" w:rsidP="0019684D">
      <w:pPr>
        <w:tabs>
          <w:tab w:val="left" w:pos="6997"/>
        </w:tabs>
      </w:pPr>
    </w:p>
    <w:p w14:paraId="20C2DAB1" w14:textId="6E4C6D93" w:rsidR="00F269A7" w:rsidRDefault="00F269A7" w:rsidP="0019684D">
      <w:pPr>
        <w:tabs>
          <w:tab w:val="left" w:pos="6997"/>
        </w:tabs>
      </w:pPr>
    </w:p>
    <w:p w14:paraId="05147FDD" w14:textId="7E7A04A4" w:rsidR="00F269A7" w:rsidRDefault="00F269A7" w:rsidP="0019684D">
      <w:pPr>
        <w:tabs>
          <w:tab w:val="left" w:pos="6997"/>
        </w:tabs>
      </w:pPr>
    </w:p>
    <w:p w14:paraId="2A111319" w14:textId="6C1661F3" w:rsidR="00F269A7" w:rsidRDefault="00F269A7" w:rsidP="0019684D">
      <w:pPr>
        <w:tabs>
          <w:tab w:val="left" w:pos="6997"/>
        </w:tabs>
        <w:rPr>
          <w:cs/>
        </w:rPr>
      </w:pPr>
    </w:p>
    <w:p w14:paraId="31B88623" w14:textId="0EFEC50F" w:rsidR="00F269A7" w:rsidRDefault="00F269A7" w:rsidP="0019684D">
      <w:pPr>
        <w:tabs>
          <w:tab w:val="left" w:pos="6997"/>
        </w:tabs>
      </w:pPr>
    </w:p>
    <w:p w14:paraId="5EDA89D8" w14:textId="00E7028F" w:rsidR="00F269A7" w:rsidRDefault="00F269A7" w:rsidP="0019684D">
      <w:pPr>
        <w:tabs>
          <w:tab w:val="left" w:pos="6997"/>
        </w:tabs>
      </w:pPr>
    </w:p>
    <w:p w14:paraId="3959C852" w14:textId="4466B740" w:rsidR="00F269A7" w:rsidRDefault="00F269A7" w:rsidP="0019684D">
      <w:pPr>
        <w:tabs>
          <w:tab w:val="left" w:pos="6997"/>
        </w:tabs>
      </w:pPr>
    </w:p>
    <w:p w14:paraId="3390DFCD" w14:textId="57E6953C" w:rsidR="00F269A7" w:rsidRDefault="00F269A7" w:rsidP="0019684D">
      <w:pPr>
        <w:tabs>
          <w:tab w:val="left" w:pos="6997"/>
        </w:tabs>
      </w:pPr>
    </w:p>
    <w:p w14:paraId="43F80FDD" w14:textId="1E856ECC" w:rsidR="00F269A7" w:rsidRDefault="00F269A7" w:rsidP="0019684D">
      <w:pPr>
        <w:tabs>
          <w:tab w:val="left" w:pos="6997"/>
        </w:tabs>
      </w:pPr>
    </w:p>
    <w:p w14:paraId="7FF855F5" w14:textId="75068DA3" w:rsidR="00F269A7" w:rsidRDefault="00F269A7" w:rsidP="0019684D">
      <w:pPr>
        <w:tabs>
          <w:tab w:val="left" w:pos="6997"/>
        </w:tabs>
      </w:pPr>
    </w:p>
    <w:p w14:paraId="1774AD50" w14:textId="72299CB8" w:rsidR="00F269A7" w:rsidRDefault="00F269A7" w:rsidP="0019684D">
      <w:pPr>
        <w:tabs>
          <w:tab w:val="left" w:pos="6997"/>
        </w:tabs>
      </w:pPr>
    </w:p>
    <w:p w14:paraId="416E23B3" w14:textId="395C5063" w:rsidR="00F269A7" w:rsidRDefault="00F269A7" w:rsidP="0019684D">
      <w:pPr>
        <w:tabs>
          <w:tab w:val="left" w:pos="6997"/>
        </w:tabs>
      </w:pPr>
    </w:p>
    <w:p w14:paraId="2584AEF2" w14:textId="6E38509B" w:rsidR="00F269A7" w:rsidRDefault="00F269A7" w:rsidP="0019684D">
      <w:pPr>
        <w:tabs>
          <w:tab w:val="left" w:pos="6997"/>
        </w:tabs>
      </w:pPr>
    </w:p>
    <w:p w14:paraId="7B311E1C" w14:textId="573082FB" w:rsidR="00F269A7" w:rsidRDefault="00F269A7" w:rsidP="0019684D">
      <w:pPr>
        <w:tabs>
          <w:tab w:val="left" w:pos="6997"/>
        </w:tabs>
      </w:pPr>
    </w:p>
    <w:p w14:paraId="57D25D60" w14:textId="77777777" w:rsidR="006222BF" w:rsidRDefault="006222BF" w:rsidP="006222BF">
      <w:pPr>
        <w:tabs>
          <w:tab w:val="left" w:pos="6997"/>
        </w:tabs>
        <w:jc w:val="center"/>
        <w:rPr>
          <w:noProof/>
        </w:rPr>
      </w:pPr>
    </w:p>
    <w:p w14:paraId="267B1BA0" w14:textId="2D32BEEB" w:rsidR="006222BF" w:rsidRDefault="006222BF" w:rsidP="006222BF">
      <w:pPr>
        <w:tabs>
          <w:tab w:val="left" w:pos="6997"/>
        </w:tabs>
        <w:jc w:val="center"/>
        <w:rPr>
          <w:noProof/>
        </w:rPr>
      </w:pPr>
    </w:p>
    <w:p w14:paraId="0ED3199C" w14:textId="538A4026" w:rsidR="004C64A1" w:rsidRDefault="004C64A1" w:rsidP="006222BF">
      <w:pPr>
        <w:tabs>
          <w:tab w:val="left" w:pos="6997"/>
        </w:tabs>
        <w:jc w:val="center"/>
        <w:rPr>
          <w:noProof/>
        </w:rPr>
      </w:pPr>
    </w:p>
    <w:p w14:paraId="79CBE0C5" w14:textId="1E1EEADB" w:rsidR="004C64A1" w:rsidRDefault="00237713" w:rsidP="006222BF">
      <w:pPr>
        <w:tabs>
          <w:tab w:val="left" w:pos="6997"/>
        </w:tabs>
        <w:jc w:val="center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002752" behindDoc="0" locked="0" layoutInCell="1" allowOverlap="1" wp14:anchorId="2324A5D5" wp14:editId="160A1639">
                <wp:simplePos x="0" y="0"/>
                <wp:positionH relativeFrom="column">
                  <wp:posOffset>-180340</wp:posOffset>
                </wp:positionH>
                <wp:positionV relativeFrom="paragraph">
                  <wp:posOffset>-919480</wp:posOffset>
                </wp:positionV>
                <wp:extent cx="7548880" cy="10677525"/>
                <wp:effectExtent l="0" t="0" r="0" b="9525"/>
                <wp:wrapNone/>
                <wp:docPr id="87291674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10677525"/>
                          <a:chOff x="0" y="0"/>
                          <a:chExt cx="7548880" cy="10677525"/>
                        </a:xfrm>
                      </wpg:grpSpPr>
                      <pic:pic xmlns:pic="http://schemas.openxmlformats.org/drawingml/2006/picture">
                        <pic:nvPicPr>
                          <pic:cNvPr id="198785604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80" cy="1067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916807" name="Rectangle 7"/>
                        <wps:cNvSpPr/>
                        <wps:spPr>
                          <a:xfrm>
                            <a:off x="5011271" y="2680447"/>
                            <a:ext cx="2141838" cy="164757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579284" name="Rectangle 8"/>
                        <wps:cNvSpPr/>
                        <wps:spPr>
                          <a:xfrm>
                            <a:off x="4930588" y="3092824"/>
                            <a:ext cx="2224216" cy="4036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59561" name="Rectangle 9"/>
                        <wps:cNvSpPr/>
                        <wps:spPr>
                          <a:xfrm>
                            <a:off x="4903694" y="3801035"/>
                            <a:ext cx="2339788" cy="4036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794290" name="Rectangle 10"/>
                        <wps:cNvSpPr/>
                        <wps:spPr>
                          <a:xfrm>
                            <a:off x="4921624" y="4536141"/>
                            <a:ext cx="2289672" cy="4036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2C9DC" id="Group 1" o:spid="_x0000_s1026" style="position:absolute;margin-left:-14.2pt;margin-top:-72.4pt;width:594.4pt;height:840.75pt;z-index:253002752" coordsize="75488,106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5488;height:10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">
                  <v:imagedata r:id="rId12" o:title=""/>
                </v:shape>
                <v:rect id="Rectangle 7" o:spid="_x0000_s1028" style="position:absolute;left:50112;top:26804;width:21419;height:1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" fillcolor="#002060" stroked="f" strokeweight="1pt"/>
                <v:rect id="Rectangle 8" o:spid="_x0000_s1029" style="position:absolute;left:49305;top:30928;width:22243;height:4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" fillcolor="white [3212]" stroked="f" strokeweight="1pt"/>
                <v:rect id="Rectangle 9" o:spid="_x0000_s1030" style="position:absolute;left:49036;top:38010;width:23398;height:4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" fillcolor="white [3212]" stroked="f" strokeweight="1pt"/>
                <v:rect id="Rectangle 10" o:spid="_x0000_s1031" style="position:absolute;left:49216;top:45361;width:22896;height:4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" fillcolor="white [3212]" stroked="f" strokeweight="1pt"/>
              </v:group>
            </w:pict>
          </mc:Fallback>
        </mc:AlternateContent>
      </w:r>
    </w:p>
    <w:p w14:paraId="0EDBE798" w14:textId="640213F0" w:rsidR="004C64A1" w:rsidRDefault="004C64A1" w:rsidP="006222BF">
      <w:pPr>
        <w:tabs>
          <w:tab w:val="left" w:pos="6997"/>
        </w:tabs>
        <w:jc w:val="center"/>
        <w:rPr>
          <w:noProof/>
        </w:rPr>
      </w:pPr>
    </w:p>
    <w:p w14:paraId="2C259ECB" w14:textId="325294D2" w:rsidR="006222BF" w:rsidRDefault="006222BF" w:rsidP="006222BF">
      <w:pPr>
        <w:tabs>
          <w:tab w:val="left" w:pos="6997"/>
        </w:tabs>
        <w:jc w:val="center"/>
        <w:rPr>
          <w:noProof/>
        </w:rPr>
      </w:pPr>
    </w:p>
    <w:p w14:paraId="7B1DABA0" w14:textId="414FAB61" w:rsidR="002C5802" w:rsidRPr="006222BF" w:rsidRDefault="002C5802" w:rsidP="006222BF">
      <w:pPr>
        <w:tabs>
          <w:tab w:val="left" w:pos="6997"/>
        </w:tabs>
        <w:jc w:val="center"/>
        <w:rPr>
          <w:b/>
          <w:bCs/>
          <w:sz w:val="48"/>
          <w:szCs w:val="56"/>
          <w:cs/>
        </w:rPr>
      </w:pPr>
    </w:p>
    <w:p w14:paraId="1982309C" w14:textId="40787503" w:rsidR="002C5802" w:rsidRDefault="002C5802" w:rsidP="0019684D">
      <w:pPr>
        <w:tabs>
          <w:tab w:val="left" w:pos="6997"/>
        </w:tabs>
      </w:pPr>
    </w:p>
    <w:p w14:paraId="48DB7FCF" w14:textId="66898C2A" w:rsidR="002C5802" w:rsidRDefault="002C5802" w:rsidP="0019684D">
      <w:pPr>
        <w:tabs>
          <w:tab w:val="left" w:pos="6997"/>
        </w:tabs>
      </w:pPr>
    </w:p>
    <w:p w14:paraId="0117D574" w14:textId="237A01EB" w:rsidR="002C5802" w:rsidRDefault="002C5802" w:rsidP="0019684D">
      <w:pPr>
        <w:tabs>
          <w:tab w:val="left" w:pos="6997"/>
        </w:tabs>
      </w:pPr>
    </w:p>
    <w:p w14:paraId="4A330810" w14:textId="317D232E" w:rsidR="002C5802" w:rsidRDefault="002C5802" w:rsidP="0019684D">
      <w:pPr>
        <w:tabs>
          <w:tab w:val="left" w:pos="6997"/>
        </w:tabs>
      </w:pPr>
    </w:p>
    <w:p w14:paraId="1C6B9790" w14:textId="351E3634" w:rsidR="002C5802" w:rsidRDefault="002C5802" w:rsidP="0019684D">
      <w:pPr>
        <w:tabs>
          <w:tab w:val="left" w:pos="6997"/>
        </w:tabs>
      </w:pPr>
    </w:p>
    <w:p w14:paraId="7A087868" w14:textId="3261837B" w:rsidR="002C5802" w:rsidRDefault="002C5802" w:rsidP="0019684D">
      <w:pPr>
        <w:tabs>
          <w:tab w:val="left" w:pos="6997"/>
        </w:tabs>
      </w:pPr>
    </w:p>
    <w:p w14:paraId="4B94F26F" w14:textId="1EB395EE" w:rsidR="002C5802" w:rsidRDefault="002C5802" w:rsidP="0019684D">
      <w:pPr>
        <w:tabs>
          <w:tab w:val="left" w:pos="6997"/>
        </w:tabs>
      </w:pPr>
    </w:p>
    <w:p w14:paraId="2F8B64ED" w14:textId="1F210BB8" w:rsidR="002C5802" w:rsidRDefault="002C5802" w:rsidP="0019684D">
      <w:pPr>
        <w:tabs>
          <w:tab w:val="left" w:pos="6997"/>
        </w:tabs>
      </w:pPr>
    </w:p>
    <w:p w14:paraId="006C11AB" w14:textId="43A3861E" w:rsidR="002C5802" w:rsidRDefault="002C5802" w:rsidP="0019684D">
      <w:pPr>
        <w:tabs>
          <w:tab w:val="left" w:pos="6997"/>
        </w:tabs>
      </w:pPr>
    </w:p>
    <w:p w14:paraId="7543D9B1" w14:textId="565F2993" w:rsidR="002C5802" w:rsidRDefault="002C5802" w:rsidP="0019684D">
      <w:pPr>
        <w:tabs>
          <w:tab w:val="left" w:pos="6997"/>
        </w:tabs>
      </w:pPr>
    </w:p>
    <w:p w14:paraId="64F18B98" w14:textId="2185309E" w:rsidR="002C5802" w:rsidRDefault="002C5802" w:rsidP="0019684D">
      <w:pPr>
        <w:tabs>
          <w:tab w:val="left" w:pos="6997"/>
        </w:tabs>
      </w:pPr>
    </w:p>
    <w:p w14:paraId="0DA6F48B" w14:textId="5900357D" w:rsidR="002C5802" w:rsidRDefault="002C5802" w:rsidP="0019684D">
      <w:pPr>
        <w:tabs>
          <w:tab w:val="left" w:pos="6997"/>
        </w:tabs>
      </w:pPr>
    </w:p>
    <w:p w14:paraId="7810D0B4" w14:textId="3823707E" w:rsidR="002C5802" w:rsidRDefault="002C5802" w:rsidP="0019684D">
      <w:pPr>
        <w:tabs>
          <w:tab w:val="left" w:pos="6997"/>
        </w:tabs>
      </w:pPr>
    </w:p>
    <w:p w14:paraId="429F6937" w14:textId="78943BD8" w:rsidR="002C5802" w:rsidRDefault="002C5802" w:rsidP="0019684D">
      <w:pPr>
        <w:tabs>
          <w:tab w:val="left" w:pos="6997"/>
        </w:tabs>
      </w:pPr>
    </w:p>
    <w:p w14:paraId="69C8B7A4" w14:textId="5439F741" w:rsidR="002C5802" w:rsidRDefault="002C5802" w:rsidP="0019684D">
      <w:pPr>
        <w:tabs>
          <w:tab w:val="left" w:pos="6997"/>
        </w:tabs>
      </w:pPr>
    </w:p>
    <w:p w14:paraId="4ECF48F0" w14:textId="012DEE3E" w:rsidR="002C5802" w:rsidRDefault="002C5802" w:rsidP="0019684D">
      <w:pPr>
        <w:tabs>
          <w:tab w:val="left" w:pos="6997"/>
        </w:tabs>
      </w:pPr>
    </w:p>
    <w:p w14:paraId="5A1965D6" w14:textId="1B64AE1E" w:rsidR="002C5802" w:rsidRDefault="002C5802" w:rsidP="0019684D">
      <w:pPr>
        <w:tabs>
          <w:tab w:val="left" w:pos="6997"/>
        </w:tabs>
      </w:pPr>
    </w:p>
    <w:p w14:paraId="00787F02" w14:textId="12CB65AF" w:rsidR="002C5802" w:rsidRDefault="002C5802" w:rsidP="0019684D">
      <w:pPr>
        <w:tabs>
          <w:tab w:val="left" w:pos="6997"/>
        </w:tabs>
      </w:pPr>
    </w:p>
    <w:p w14:paraId="701E4B3A" w14:textId="5538EE36" w:rsidR="002C5802" w:rsidRDefault="002C5802" w:rsidP="0019684D">
      <w:pPr>
        <w:tabs>
          <w:tab w:val="left" w:pos="6997"/>
        </w:tabs>
      </w:pPr>
    </w:p>
    <w:p w14:paraId="041772B3" w14:textId="3FE8834B" w:rsidR="002C5802" w:rsidRDefault="002C5802" w:rsidP="0019684D">
      <w:pPr>
        <w:tabs>
          <w:tab w:val="left" w:pos="6997"/>
        </w:tabs>
      </w:pPr>
    </w:p>
    <w:p w14:paraId="6A233456" w14:textId="5FACBE4A" w:rsidR="002C5802" w:rsidRDefault="002C5802" w:rsidP="0019684D">
      <w:pPr>
        <w:tabs>
          <w:tab w:val="left" w:pos="6997"/>
        </w:tabs>
      </w:pPr>
    </w:p>
    <w:p w14:paraId="656E0991" w14:textId="286E77F7" w:rsidR="002C5802" w:rsidRDefault="002C5802" w:rsidP="0019684D">
      <w:pPr>
        <w:tabs>
          <w:tab w:val="left" w:pos="6997"/>
        </w:tabs>
      </w:pPr>
    </w:p>
    <w:p w14:paraId="301CC9D7" w14:textId="4B28EED6" w:rsidR="002C5802" w:rsidRDefault="002C5802" w:rsidP="0019684D">
      <w:pPr>
        <w:tabs>
          <w:tab w:val="left" w:pos="6997"/>
        </w:tabs>
      </w:pPr>
    </w:p>
    <w:p w14:paraId="292932AF" w14:textId="2C8A201E" w:rsidR="002C5802" w:rsidRDefault="002C5802" w:rsidP="0019684D">
      <w:pPr>
        <w:tabs>
          <w:tab w:val="left" w:pos="6997"/>
        </w:tabs>
      </w:pPr>
    </w:p>
    <w:p w14:paraId="49FEEFBF" w14:textId="54404BDA" w:rsidR="002C5802" w:rsidRDefault="002C5802" w:rsidP="0019684D">
      <w:pPr>
        <w:tabs>
          <w:tab w:val="left" w:pos="6997"/>
        </w:tabs>
      </w:pPr>
    </w:p>
    <w:p w14:paraId="41AABF64" w14:textId="4E7D26F6" w:rsidR="002C5802" w:rsidRDefault="002C5802" w:rsidP="0019684D">
      <w:pPr>
        <w:tabs>
          <w:tab w:val="left" w:pos="6997"/>
        </w:tabs>
      </w:pPr>
    </w:p>
    <w:p w14:paraId="2CF54738" w14:textId="731B2160" w:rsidR="00F269A7" w:rsidRDefault="00F269A7" w:rsidP="0019684D">
      <w:pPr>
        <w:tabs>
          <w:tab w:val="left" w:pos="6997"/>
        </w:tabs>
      </w:pPr>
    </w:p>
    <w:p w14:paraId="6F8CD4F5" w14:textId="72DC65C5" w:rsidR="00F269A7" w:rsidRDefault="004C64A1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733E00C5" wp14:editId="5ADE7BB0">
                <wp:simplePos x="0" y="0"/>
                <wp:positionH relativeFrom="margin">
                  <wp:align>center</wp:align>
                </wp:positionH>
                <wp:positionV relativeFrom="paragraph">
                  <wp:posOffset>45085</wp:posOffset>
                </wp:positionV>
                <wp:extent cx="7944485" cy="626434"/>
                <wp:effectExtent l="95250" t="38100" r="37465" b="97790"/>
                <wp:wrapNone/>
                <wp:docPr id="308448139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626434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C144" w14:textId="518BD92F" w:rsidR="00F269A7" w:rsidRPr="00BB442E" w:rsidRDefault="003D13FC" w:rsidP="00F269A7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  <w:r w:rsidR="00924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F269A7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 w:rsidR="003701BF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</w:t>
                            </w:r>
                            <w:r w:rsidR="0086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ดูไบ</w:t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สนามบินไคโร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701BF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กรุงไคโร</w:t>
                            </w:r>
                          </w:p>
                          <w:p w14:paraId="18AAF066" w14:textId="77777777" w:rsidR="00F269A7" w:rsidRPr="007F04E7" w:rsidRDefault="00F269A7" w:rsidP="00F269A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/-/เย็น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0D53059" w14:textId="77777777" w:rsidR="00F269A7" w:rsidRPr="000C4D22" w:rsidRDefault="00F269A7" w:rsidP="00F269A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DACC87C" w14:textId="77777777" w:rsidR="00F269A7" w:rsidRPr="00D604CA" w:rsidRDefault="00F269A7" w:rsidP="00F269A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8940428" w14:textId="77777777" w:rsidR="00F269A7" w:rsidRPr="005A39EA" w:rsidRDefault="00F269A7" w:rsidP="00F269A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1703478" w14:textId="77777777" w:rsidR="00F269A7" w:rsidRPr="00D604CA" w:rsidRDefault="00F269A7" w:rsidP="00F269A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899B370" w14:textId="38653A9F" w:rsidR="00F269A7" w:rsidRDefault="00F269A7" w:rsidP="00F269A7">
                            <w:pPr>
                              <w:ind w:left="1276" w:hanging="992"/>
                              <w:jc w:val="center"/>
                            </w:pPr>
                          </w:p>
                          <w:p w14:paraId="1E86BA6F" w14:textId="77777777" w:rsidR="004C64A1" w:rsidRPr="00D604CA" w:rsidRDefault="004C64A1" w:rsidP="00F269A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E00C5" id="Rectangle: Rounded Corners 8" o:spid="_x0000_s1026" style="position:absolute;margin-left:0;margin-top:3.55pt;width:625.55pt;height:49.35pt;z-index:25232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08C8C144" w14:textId="518BD92F" w:rsidR="00F269A7" w:rsidRPr="00BB442E" w:rsidRDefault="003D13FC" w:rsidP="00F269A7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  <w:r w:rsidR="009240D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</w:t>
                      </w:r>
                      <w:r w:rsidR="00F269A7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701BF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 w:rsidR="003701BF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701BF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</w:t>
                      </w:r>
                      <w:r w:rsidR="0086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ดูไบ</w:t>
                      </w:r>
                      <w:r w:rsidR="003701BF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701BF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สนามบินไคโร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701BF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กรุงไคโร</w:t>
                      </w:r>
                    </w:p>
                    <w:p w14:paraId="18AAF066" w14:textId="77777777" w:rsidR="00F269A7" w:rsidRPr="007F04E7" w:rsidRDefault="00F269A7" w:rsidP="00F269A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/-/เย็น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70D53059" w14:textId="77777777" w:rsidR="00F269A7" w:rsidRPr="000C4D22" w:rsidRDefault="00F269A7" w:rsidP="00F269A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DACC87C" w14:textId="77777777" w:rsidR="00F269A7" w:rsidRPr="00D604CA" w:rsidRDefault="00F269A7" w:rsidP="00F269A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8940428" w14:textId="77777777" w:rsidR="00F269A7" w:rsidRPr="005A39EA" w:rsidRDefault="00F269A7" w:rsidP="00F269A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1703478" w14:textId="77777777" w:rsidR="00F269A7" w:rsidRPr="00D604CA" w:rsidRDefault="00F269A7" w:rsidP="00F269A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899B370" w14:textId="38653A9F" w:rsidR="00F269A7" w:rsidRDefault="00F269A7" w:rsidP="00F269A7">
                      <w:pPr>
                        <w:ind w:left="1276" w:hanging="992"/>
                        <w:jc w:val="center"/>
                      </w:pPr>
                    </w:p>
                    <w:p w14:paraId="1E86BA6F" w14:textId="77777777" w:rsidR="004C64A1" w:rsidRPr="00D604CA" w:rsidRDefault="004C64A1" w:rsidP="00F269A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DEC846" w14:textId="77777777" w:rsidR="004C64A1" w:rsidRDefault="004C64A1" w:rsidP="0019684D">
      <w:pPr>
        <w:tabs>
          <w:tab w:val="left" w:pos="6997"/>
        </w:tabs>
      </w:pPr>
    </w:p>
    <w:p w14:paraId="14AD114D" w14:textId="1EE17AEF" w:rsidR="00F269A7" w:rsidRDefault="003701BF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7FD52E01" wp14:editId="243BF930">
                <wp:simplePos x="0" y="0"/>
                <wp:positionH relativeFrom="page">
                  <wp:posOffset>2540</wp:posOffset>
                </wp:positionH>
                <wp:positionV relativeFrom="paragraph">
                  <wp:posOffset>101999</wp:posOffset>
                </wp:positionV>
                <wp:extent cx="7557770" cy="635725"/>
                <wp:effectExtent l="0" t="0" r="0" b="0"/>
                <wp:wrapNone/>
                <wp:docPr id="13501390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63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7F88C" w14:textId="5B7F7D06" w:rsidR="003701BF" w:rsidRPr="00BB442E" w:rsidRDefault="003701BF" w:rsidP="007D77FE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6"/>
                                <w:szCs w:val="36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06.30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พร้อมกันที่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สนามบินสุวรรณภูมิ (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BKK)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ชั้น 4 ประตู 9 เคาน์เตอร์สายการบิน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Emirates (EK)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โดยมีเจ้าหน้าที่อำนวยความสะดวกด้านการเช็คอินให้แก่ทุกท่าน </w:t>
                            </w:r>
                          </w:p>
                          <w:p w14:paraId="4350AE24" w14:textId="77777777" w:rsidR="00F269A7" w:rsidRPr="000C6BEC" w:rsidRDefault="00F269A7" w:rsidP="00F269A7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color w:val="003399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F014175" w14:textId="77777777" w:rsidR="00F269A7" w:rsidRDefault="00F269A7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E392F25" w14:textId="12560CEF" w:rsidR="00F269A7" w:rsidRDefault="00F269A7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A3AF3A3" w14:textId="12A15A48" w:rsidR="00CF084A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3113A1F" w14:textId="56EF996B" w:rsidR="00CF084A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0DD75C3" w14:textId="0AFB9628" w:rsidR="00CF084A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0BC279D" w14:textId="77777777" w:rsidR="00CF084A" w:rsidRPr="00D3416E" w:rsidRDefault="00CF084A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2D29235" w14:textId="77777777" w:rsidR="00F269A7" w:rsidRPr="00D875B6" w:rsidRDefault="00F269A7" w:rsidP="00F269A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33FC729" w14:textId="77777777" w:rsidR="00F269A7" w:rsidRPr="00D875B6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0C82372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904A50E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23CF65C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7C3ECF5" w14:textId="77777777" w:rsidR="00F269A7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2663C0F" w14:textId="77777777" w:rsidR="00F269A7" w:rsidRPr="00EE4452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71AE91C" w14:textId="77777777" w:rsidR="00F269A7" w:rsidRPr="00D875B6" w:rsidRDefault="00F269A7" w:rsidP="00F269A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E6DB2F6" w14:textId="77777777" w:rsidR="00F269A7" w:rsidRDefault="00F269A7" w:rsidP="00F269A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52E0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.2pt;margin-top:8.05pt;width:595.1pt;height:50.05pt;z-index:2523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" filled="f" stroked="f" strokeweight=".5pt">
                <v:textbox>
                  <w:txbxContent>
                    <w:p w14:paraId="7707F88C" w14:textId="5B7F7D06" w:rsidR="003701BF" w:rsidRPr="00BB442E" w:rsidRDefault="003701BF" w:rsidP="007D77FE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6"/>
                          <w:szCs w:val="36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06.30 น.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พร้อมกันที่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สนามบินสุวรรณภูมิ (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BKK)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ชั้น 4 ประตู 9 เคาน์เตอร์สายการบิน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Emirates (EK)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โดยมีเจ้าหน้าที่อำนวยความสะดวกด้านการเช็คอินให้แก่ทุกท่าน </w:t>
                      </w:r>
                    </w:p>
                    <w:p w14:paraId="4350AE24" w14:textId="77777777" w:rsidR="00F269A7" w:rsidRPr="000C6BEC" w:rsidRDefault="00F269A7" w:rsidP="00F269A7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color w:val="003399"/>
                          <w:sz w:val="34"/>
                          <w:szCs w:val="34"/>
                          <w:cs/>
                        </w:rPr>
                      </w:pPr>
                    </w:p>
                    <w:p w14:paraId="7F014175" w14:textId="77777777" w:rsidR="00F269A7" w:rsidRDefault="00F269A7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E392F25" w14:textId="12560CEF" w:rsidR="00F269A7" w:rsidRDefault="00F269A7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A3AF3A3" w14:textId="12A15A48" w:rsidR="00CF084A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3113A1F" w14:textId="56EF996B" w:rsidR="00CF084A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0DD75C3" w14:textId="0AFB9628" w:rsidR="00CF084A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0BC279D" w14:textId="77777777" w:rsidR="00CF084A" w:rsidRPr="00D3416E" w:rsidRDefault="00CF084A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2D29235" w14:textId="77777777" w:rsidR="00F269A7" w:rsidRPr="00D875B6" w:rsidRDefault="00F269A7" w:rsidP="00F269A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33FC729" w14:textId="77777777" w:rsidR="00F269A7" w:rsidRPr="00D875B6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0C82372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904A50E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23CF65C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7C3ECF5" w14:textId="77777777" w:rsidR="00F269A7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2663C0F" w14:textId="77777777" w:rsidR="00F269A7" w:rsidRPr="00EE4452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71AE91C" w14:textId="77777777" w:rsidR="00F269A7" w:rsidRPr="00D875B6" w:rsidRDefault="00F269A7" w:rsidP="00F269A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E6DB2F6" w14:textId="77777777" w:rsidR="00F269A7" w:rsidRDefault="00F269A7" w:rsidP="00F269A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5DE475" w14:textId="5C87AFE1" w:rsidR="00F269A7" w:rsidRDefault="00F269A7" w:rsidP="0019684D">
      <w:pPr>
        <w:tabs>
          <w:tab w:val="left" w:pos="6997"/>
        </w:tabs>
      </w:pPr>
    </w:p>
    <w:p w14:paraId="12E9C916" w14:textId="2C5B765C" w:rsidR="00F269A7" w:rsidRDefault="00F269A7" w:rsidP="0019684D">
      <w:pPr>
        <w:tabs>
          <w:tab w:val="left" w:pos="6997"/>
        </w:tabs>
      </w:pPr>
    </w:p>
    <w:p w14:paraId="38C22C85" w14:textId="4BD8762C" w:rsidR="00F269A7" w:rsidRDefault="00F84FEB" w:rsidP="0019684D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614656" behindDoc="1" locked="0" layoutInCell="1" allowOverlap="1" wp14:anchorId="2164213D" wp14:editId="696ED22C">
            <wp:simplePos x="0" y="0"/>
            <wp:positionH relativeFrom="margin">
              <wp:posOffset>0</wp:posOffset>
            </wp:positionH>
            <wp:positionV relativeFrom="paragraph">
              <wp:posOffset>66501</wp:posOffset>
            </wp:positionV>
            <wp:extent cx="7200900" cy="2072640"/>
            <wp:effectExtent l="0" t="0" r="0" b="3810"/>
            <wp:wrapNone/>
            <wp:docPr id="98631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1047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C7D04E" w14:textId="6C751663" w:rsidR="00F269A7" w:rsidRDefault="00F269A7" w:rsidP="0019684D">
      <w:pPr>
        <w:tabs>
          <w:tab w:val="left" w:pos="6997"/>
        </w:tabs>
      </w:pPr>
    </w:p>
    <w:p w14:paraId="64BB7B3C" w14:textId="74F576E3" w:rsidR="00F269A7" w:rsidRDefault="00F269A7" w:rsidP="0019684D">
      <w:pPr>
        <w:tabs>
          <w:tab w:val="left" w:pos="6997"/>
        </w:tabs>
      </w:pPr>
    </w:p>
    <w:p w14:paraId="7B61CEF0" w14:textId="7B976F95" w:rsidR="00F269A7" w:rsidRDefault="00F269A7" w:rsidP="0019684D">
      <w:pPr>
        <w:tabs>
          <w:tab w:val="left" w:pos="6997"/>
        </w:tabs>
      </w:pPr>
    </w:p>
    <w:p w14:paraId="795BC2AC" w14:textId="41DC692C" w:rsidR="00F269A7" w:rsidRDefault="00F269A7" w:rsidP="0019684D">
      <w:pPr>
        <w:tabs>
          <w:tab w:val="left" w:pos="6997"/>
        </w:tabs>
      </w:pPr>
    </w:p>
    <w:p w14:paraId="368F58F4" w14:textId="42E280BE" w:rsidR="00F269A7" w:rsidRDefault="00F269A7" w:rsidP="0019684D">
      <w:pPr>
        <w:tabs>
          <w:tab w:val="left" w:pos="6997"/>
        </w:tabs>
      </w:pPr>
    </w:p>
    <w:p w14:paraId="207326FA" w14:textId="7043B2D0" w:rsidR="00F269A7" w:rsidRDefault="00F269A7" w:rsidP="0019684D">
      <w:pPr>
        <w:tabs>
          <w:tab w:val="left" w:pos="6997"/>
        </w:tabs>
      </w:pPr>
    </w:p>
    <w:p w14:paraId="1E07C232" w14:textId="055E71DD" w:rsidR="00F269A7" w:rsidRDefault="00F269A7" w:rsidP="0019684D">
      <w:pPr>
        <w:tabs>
          <w:tab w:val="left" w:pos="6997"/>
        </w:tabs>
      </w:pPr>
    </w:p>
    <w:p w14:paraId="031D7160" w14:textId="1342E85B" w:rsidR="008D1423" w:rsidRDefault="00F84FEB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75123895" wp14:editId="5B81DBE4">
                <wp:simplePos x="0" y="0"/>
                <wp:positionH relativeFrom="page">
                  <wp:posOffset>2540</wp:posOffset>
                </wp:positionH>
                <wp:positionV relativeFrom="paragraph">
                  <wp:posOffset>71755</wp:posOffset>
                </wp:positionV>
                <wp:extent cx="7557770" cy="2805430"/>
                <wp:effectExtent l="0" t="0" r="0" b="0"/>
                <wp:wrapNone/>
                <wp:docPr id="185767417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80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7E5C2A" w14:textId="7932470B" w:rsidR="008D1423" w:rsidRPr="00BB442E" w:rsidRDefault="008D1423" w:rsidP="008D1423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09.30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652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กรุงไคโร (</w:t>
                            </w:r>
                            <w:r w:rsidR="00C652B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Cairo) </w:t>
                            </w:r>
                            <w:r w:rsidR="00C652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ประเทศอ</w:t>
                            </w:r>
                            <w:r w:rsidR="00FE35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ี</w:t>
                            </w:r>
                            <w:r w:rsidR="00C652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ยิปต์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Emirates (EK)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EK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375 </w:t>
                            </w:r>
                            <w:r w:rsidR="006F71C9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6F71C9" w:rsidRPr="00CA02C9">
                              <w:rPr>
                                <w:rFonts w:ascii="TH SarabunPSK" w:hAnsi="TH SarabunPSK" w:cs="TH SarabunPSK" w:hint="cs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6F71C9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4A2A21C" w14:textId="7A85EB04" w:rsidR="008D1423" w:rsidRPr="00BB442E" w:rsidRDefault="008D1423" w:rsidP="008D1423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13.15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037E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ดูไบ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ประเทศ</w:t>
                            </w:r>
                            <w:r w:rsidR="00037E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สหรัฐอา</w:t>
                            </w:r>
                            <w:proofErr w:type="spellStart"/>
                            <w:r w:rsidR="00037E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หร</w:t>
                            </w:r>
                            <w:proofErr w:type="spellEnd"/>
                            <w:r w:rsidR="00037E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ับอ</w:t>
                            </w:r>
                            <w:proofErr w:type="spellStart"/>
                            <w:r w:rsidR="00037E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ิมิเรตส์</w:t>
                            </w:r>
                            <w:proofErr w:type="spellEnd"/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D</w:t>
                            </w:r>
                            <w:r w:rsidR="00037E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XB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F71C9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6F71C9" w:rsidRPr="00CA02C9">
                              <w:rPr>
                                <w:rFonts w:ascii="TH SarabunPSK" w:hAnsi="TH SarabunPSK" w:cs="TH SarabunPSK" w:hint="cs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6F71C9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6E31C065" w14:textId="59FB3C27" w:rsidR="008D1423" w:rsidRPr="00BB442E" w:rsidRDefault="008D1423" w:rsidP="008D1423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15.00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  <w:r w:rsidR="00062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062F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Cairo)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ประเทศอียิปต์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Emirates (EK)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EK923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F71C9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6F71C9" w:rsidRPr="00CA02C9">
                              <w:rPr>
                                <w:rFonts w:ascii="TH SarabunPSK" w:hAnsi="TH SarabunPSK" w:cs="TH SarabunPSK" w:hint="cs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6F71C9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5AED3B0" w14:textId="46E6D12F" w:rsidR="008D1423" w:rsidRPr="00BB442E" w:rsidRDefault="008D1423" w:rsidP="008D1423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17.15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สนามบินไคโร ประเทศอียิปต์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CAI)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D97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(เวลาท้องถิ่น</w:t>
                            </w:r>
                            <w:r w:rsidR="00FE35AC" w:rsidRPr="00FE35AC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เดือนตุลาคมถึงเมษายน</w:t>
                            </w:r>
                            <w:r w:rsidR="00FE35AC" w:rsidRPr="00FE35AC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: </w:t>
                            </w:r>
                            <w:r w:rsidR="00FE35AC" w:rsidRPr="00FE35AC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เวลาช้ากว่าไทย</w:t>
                            </w:r>
                            <w:r w:rsidR="00FE35AC" w:rsidRPr="00FE35AC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5 </w:t>
                            </w:r>
                            <w:r w:rsidR="00FE35AC" w:rsidRPr="00FE35AC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ชั่วโมง</w:t>
                            </w:r>
                            <w:r w:rsidR="00FE35AC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และ </w:t>
                            </w:r>
                            <w:r w:rsidR="00FE35AC" w:rsidRPr="00FE35AC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เดือนพฤษภาคมถึงกันยายน</w:t>
                            </w:r>
                            <w:r w:rsidR="00FE35AC" w:rsidRPr="00FE35AC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: </w:t>
                            </w:r>
                            <w:r w:rsidR="00FE35AC" w:rsidRPr="00FE35AC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เวลาในอียิปต์ช้ากว่าไทย</w:t>
                            </w:r>
                            <w:r w:rsidR="00FE35AC" w:rsidRPr="00FE35AC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4 </w:t>
                            </w:r>
                            <w:r w:rsidR="00FE35AC" w:rsidRPr="00FE35AC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ชั่วโมง</w:t>
                            </w:r>
                            <w:r w:rsidRPr="00184D97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กรุณาปรับนาฬิกาของท่านเพื่อสะดวกในการนัดหมาย)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หลังผ่านพิธีตรวจคนเข้าเมืองเรียบร้อยแล้วนำท่านเดินทางสู่</w:t>
                            </w:r>
                          </w:p>
                          <w:p w14:paraId="1EFBB71E" w14:textId="77777777" w:rsidR="008D1423" w:rsidRPr="000C6BEC" w:rsidRDefault="008D1423" w:rsidP="008D1423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color w:val="003399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9ACCBDF" w14:textId="77777777" w:rsidR="008D1423" w:rsidRDefault="008D1423" w:rsidP="008D142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515F8EA" w14:textId="77777777" w:rsidR="008D1423" w:rsidRDefault="008D1423" w:rsidP="008D142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6FAE6C0" w14:textId="77777777" w:rsidR="008D1423" w:rsidRDefault="008D1423" w:rsidP="008D142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2732101" w14:textId="77777777" w:rsidR="008D1423" w:rsidRDefault="008D1423" w:rsidP="008D142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5C5E142" w14:textId="77777777" w:rsidR="008D1423" w:rsidRDefault="008D1423" w:rsidP="008D142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35F55CD" w14:textId="77777777" w:rsidR="008D1423" w:rsidRPr="00D3416E" w:rsidRDefault="008D1423" w:rsidP="008D142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B6B8C7C" w14:textId="77777777" w:rsidR="008D1423" w:rsidRPr="00D875B6" w:rsidRDefault="008D1423" w:rsidP="008D142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7F96A48" w14:textId="77777777" w:rsidR="008D1423" w:rsidRPr="00D875B6" w:rsidRDefault="008D1423" w:rsidP="008D142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66F21F3" w14:textId="77777777" w:rsidR="008D1423" w:rsidRDefault="008D1423" w:rsidP="008D142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076404B" w14:textId="77777777" w:rsidR="008D1423" w:rsidRDefault="008D1423" w:rsidP="008D142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38D4EFE" w14:textId="77777777" w:rsidR="008D1423" w:rsidRDefault="008D1423" w:rsidP="008D142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F1C46A2" w14:textId="77777777" w:rsidR="008D1423" w:rsidRDefault="008D1423" w:rsidP="008D142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ACE7EF5" w14:textId="77777777" w:rsidR="008D1423" w:rsidRPr="00EE4452" w:rsidRDefault="008D1423" w:rsidP="008D142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EE94921" w14:textId="77777777" w:rsidR="008D1423" w:rsidRPr="00D875B6" w:rsidRDefault="008D1423" w:rsidP="008D142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6A765CE" w14:textId="77777777" w:rsidR="008D1423" w:rsidRDefault="008D1423" w:rsidP="008D142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23895" id="Text Box 12" o:spid="_x0000_s1028" type="#_x0000_t202" style="position:absolute;margin-left:.2pt;margin-top:5.65pt;width:595.1pt;height:220.9pt;z-index:2526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nAHA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" filled="f" stroked="f" strokeweight=".5pt">
                <v:textbox>
                  <w:txbxContent>
                    <w:p w14:paraId="427E5C2A" w14:textId="7932470B" w:rsidR="008D1423" w:rsidRPr="00BB442E" w:rsidRDefault="008D1423" w:rsidP="008D1423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  <w:cs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09.30 น.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652B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กรุงไคโร (</w:t>
                      </w:r>
                      <w:r w:rsidR="00C652B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Cairo) </w:t>
                      </w:r>
                      <w:r w:rsidR="00C652B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ประเทศอ</w:t>
                      </w:r>
                      <w:r w:rsidR="00FE35A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ี</w:t>
                      </w:r>
                      <w:r w:rsidR="00C652B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ยิปต์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Emirates (EK)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EK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375 </w:t>
                      </w:r>
                      <w:r w:rsidR="006F71C9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(</w:t>
                      </w:r>
                      <w:r w:rsidR="006F71C9" w:rsidRPr="00CA02C9">
                        <w:rPr>
                          <w:rFonts w:ascii="TH SarabunPSK" w:hAnsi="TH SarabunPSK" w:cs="TH SarabunPSK" w:hint="cs"/>
                          <w:color w:val="00B050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6F71C9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4A2A21C" w14:textId="7A85EB04" w:rsidR="008D1423" w:rsidRPr="00BB442E" w:rsidRDefault="008D1423" w:rsidP="008D1423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13.15 น.</w:t>
                      </w:r>
                      <w:r w:rsidRPr="00BB442E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037EF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ดูไบ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ประเทศ</w:t>
                      </w:r>
                      <w:r w:rsidR="00037EF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สหรัฐอา</w:t>
                      </w:r>
                      <w:proofErr w:type="spellStart"/>
                      <w:r w:rsidR="00037EF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หร</w:t>
                      </w:r>
                      <w:proofErr w:type="spellEnd"/>
                      <w:r w:rsidR="00037EF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ับอ</w:t>
                      </w:r>
                      <w:proofErr w:type="spellStart"/>
                      <w:r w:rsidR="00037EF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ิมิเรตส์</w:t>
                      </w:r>
                      <w:proofErr w:type="spellEnd"/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D</w:t>
                      </w:r>
                      <w:r w:rsidR="00037EF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XB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F71C9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(</w:t>
                      </w:r>
                      <w:r w:rsidR="006F71C9" w:rsidRPr="00CA02C9">
                        <w:rPr>
                          <w:rFonts w:ascii="TH SarabunPSK" w:hAnsi="TH SarabunPSK" w:cs="TH SarabunPSK" w:hint="cs"/>
                          <w:color w:val="00B050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6F71C9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6E31C065" w14:textId="59FB3C27" w:rsidR="008D1423" w:rsidRPr="00BB442E" w:rsidRDefault="008D1423" w:rsidP="008D1423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15.00 น.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กรุงไคโร</w:t>
                      </w:r>
                      <w:r w:rsidR="00062FB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062FB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Cairo)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ประเทศอียิปต์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Emirates (EK)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EK923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F71C9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(</w:t>
                      </w:r>
                      <w:r w:rsidR="006F71C9" w:rsidRPr="00CA02C9">
                        <w:rPr>
                          <w:rFonts w:ascii="TH SarabunPSK" w:hAnsi="TH SarabunPSK" w:cs="TH SarabunPSK" w:hint="cs"/>
                          <w:color w:val="00B050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6F71C9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5AED3B0" w14:textId="46E6D12F" w:rsidR="008D1423" w:rsidRPr="00BB442E" w:rsidRDefault="008D1423" w:rsidP="008D1423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  <w:t>17.15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Pr="00BB442E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สนามบินไคโร ประเทศอียิปต์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CAI)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D97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(เวลาท้องถิ่น</w:t>
                      </w:r>
                      <w:r w:rsidR="00FE35AC" w:rsidRPr="00FE35AC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เดือนตุลาคมถึงเมษายน</w:t>
                      </w:r>
                      <w:r w:rsidR="00FE35AC" w:rsidRPr="00FE35AC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: </w:t>
                      </w:r>
                      <w:r w:rsidR="00FE35AC" w:rsidRPr="00FE35AC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เวลาช้ากว่าไทย</w:t>
                      </w:r>
                      <w:r w:rsidR="00FE35AC" w:rsidRPr="00FE35AC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5 </w:t>
                      </w:r>
                      <w:r w:rsidR="00FE35AC" w:rsidRPr="00FE35AC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ชั่วโมง</w:t>
                      </w:r>
                      <w:r w:rsidR="00FE35AC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 xml:space="preserve"> และ </w:t>
                      </w:r>
                      <w:r w:rsidR="00FE35AC" w:rsidRPr="00FE35AC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เดือนพฤษภาคมถึงกันยายน</w:t>
                      </w:r>
                      <w:r w:rsidR="00FE35AC" w:rsidRPr="00FE35AC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: </w:t>
                      </w:r>
                      <w:r w:rsidR="00FE35AC" w:rsidRPr="00FE35AC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เวลาในอียิปต์ช้ากว่าไทย</w:t>
                      </w:r>
                      <w:r w:rsidR="00FE35AC" w:rsidRPr="00FE35AC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4 </w:t>
                      </w:r>
                      <w:r w:rsidR="00FE35AC" w:rsidRPr="00FE35AC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ชั่วโมง</w:t>
                      </w:r>
                      <w:r w:rsidRPr="00184D97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 xml:space="preserve"> กรุณาปรับนาฬิกาของท่านเพื่อสะดวกในการนัดหมาย)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หลังผ่านพิธีตรวจคนเข้าเมืองเรียบร้อยแล้วนำท่านเดินทางสู่</w:t>
                      </w:r>
                    </w:p>
                    <w:p w14:paraId="1EFBB71E" w14:textId="77777777" w:rsidR="008D1423" w:rsidRPr="000C6BEC" w:rsidRDefault="008D1423" w:rsidP="008D1423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color w:val="003399"/>
                          <w:sz w:val="34"/>
                          <w:szCs w:val="34"/>
                          <w:cs/>
                        </w:rPr>
                      </w:pPr>
                    </w:p>
                    <w:p w14:paraId="39ACCBDF" w14:textId="77777777" w:rsidR="008D1423" w:rsidRDefault="008D1423" w:rsidP="008D142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515F8EA" w14:textId="77777777" w:rsidR="008D1423" w:rsidRDefault="008D1423" w:rsidP="008D142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6FAE6C0" w14:textId="77777777" w:rsidR="008D1423" w:rsidRDefault="008D1423" w:rsidP="008D142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2732101" w14:textId="77777777" w:rsidR="008D1423" w:rsidRDefault="008D1423" w:rsidP="008D142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5C5E142" w14:textId="77777777" w:rsidR="008D1423" w:rsidRDefault="008D1423" w:rsidP="008D142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35F55CD" w14:textId="77777777" w:rsidR="008D1423" w:rsidRPr="00D3416E" w:rsidRDefault="008D1423" w:rsidP="008D142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B6B8C7C" w14:textId="77777777" w:rsidR="008D1423" w:rsidRPr="00D875B6" w:rsidRDefault="008D1423" w:rsidP="008D142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7F96A48" w14:textId="77777777" w:rsidR="008D1423" w:rsidRPr="00D875B6" w:rsidRDefault="008D1423" w:rsidP="008D142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66F21F3" w14:textId="77777777" w:rsidR="008D1423" w:rsidRDefault="008D1423" w:rsidP="008D142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076404B" w14:textId="77777777" w:rsidR="008D1423" w:rsidRDefault="008D1423" w:rsidP="008D142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38D4EFE" w14:textId="77777777" w:rsidR="008D1423" w:rsidRDefault="008D1423" w:rsidP="008D142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F1C46A2" w14:textId="77777777" w:rsidR="008D1423" w:rsidRDefault="008D1423" w:rsidP="008D142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ACE7EF5" w14:textId="77777777" w:rsidR="008D1423" w:rsidRPr="00EE4452" w:rsidRDefault="008D1423" w:rsidP="008D142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EE94921" w14:textId="77777777" w:rsidR="008D1423" w:rsidRPr="00D875B6" w:rsidRDefault="008D1423" w:rsidP="008D142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6A765CE" w14:textId="77777777" w:rsidR="008D1423" w:rsidRDefault="008D1423" w:rsidP="008D142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61DB12" w14:textId="6D1E274A" w:rsidR="008D1423" w:rsidRDefault="008D1423" w:rsidP="0019684D">
      <w:pPr>
        <w:tabs>
          <w:tab w:val="left" w:pos="6997"/>
        </w:tabs>
      </w:pPr>
    </w:p>
    <w:p w14:paraId="38D63559" w14:textId="2B440188" w:rsidR="008D1423" w:rsidRDefault="008D1423" w:rsidP="0019684D">
      <w:pPr>
        <w:tabs>
          <w:tab w:val="left" w:pos="6997"/>
        </w:tabs>
      </w:pPr>
    </w:p>
    <w:p w14:paraId="6AFB8B81" w14:textId="3B482A5C" w:rsidR="008D1423" w:rsidRDefault="008D1423" w:rsidP="0019684D">
      <w:pPr>
        <w:tabs>
          <w:tab w:val="left" w:pos="6997"/>
        </w:tabs>
      </w:pPr>
    </w:p>
    <w:p w14:paraId="5A8DEE67" w14:textId="11FFBD3D" w:rsidR="008D1423" w:rsidRDefault="008D1423" w:rsidP="0019684D">
      <w:pPr>
        <w:tabs>
          <w:tab w:val="left" w:pos="6997"/>
        </w:tabs>
      </w:pPr>
    </w:p>
    <w:p w14:paraId="1B0B7C25" w14:textId="22A646A6" w:rsidR="008D1423" w:rsidRDefault="008D1423" w:rsidP="0019684D">
      <w:pPr>
        <w:tabs>
          <w:tab w:val="left" w:pos="6997"/>
        </w:tabs>
      </w:pPr>
    </w:p>
    <w:p w14:paraId="5FF1126A" w14:textId="3E5C4A9E" w:rsidR="008D1423" w:rsidRDefault="008D1423" w:rsidP="0019684D">
      <w:pPr>
        <w:tabs>
          <w:tab w:val="left" w:pos="6997"/>
        </w:tabs>
      </w:pPr>
    </w:p>
    <w:p w14:paraId="75A76EA1" w14:textId="334C1186" w:rsidR="008D1423" w:rsidRDefault="008D1423" w:rsidP="0019684D">
      <w:pPr>
        <w:tabs>
          <w:tab w:val="left" w:pos="6997"/>
        </w:tabs>
      </w:pPr>
    </w:p>
    <w:p w14:paraId="0848FF0D" w14:textId="736D4021" w:rsidR="008D1423" w:rsidRDefault="008D1423" w:rsidP="0019684D">
      <w:pPr>
        <w:tabs>
          <w:tab w:val="left" w:pos="6997"/>
        </w:tabs>
      </w:pPr>
    </w:p>
    <w:p w14:paraId="41422AD9" w14:textId="5D3B5BCD" w:rsidR="008D1423" w:rsidRDefault="008D1423" w:rsidP="0019684D">
      <w:pPr>
        <w:tabs>
          <w:tab w:val="left" w:pos="6997"/>
        </w:tabs>
      </w:pPr>
    </w:p>
    <w:p w14:paraId="227978EF" w14:textId="6D9FDC23" w:rsidR="008D1423" w:rsidRDefault="00076578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79168" behindDoc="0" locked="0" layoutInCell="1" allowOverlap="1" wp14:anchorId="28CD1531" wp14:editId="6E436C01">
                <wp:simplePos x="0" y="0"/>
                <wp:positionH relativeFrom="column">
                  <wp:posOffset>-3877</wp:posOffset>
                </wp:positionH>
                <wp:positionV relativeFrom="paragraph">
                  <wp:posOffset>85692</wp:posOffset>
                </wp:positionV>
                <wp:extent cx="7379970" cy="2403566"/>
                <wp:effectExtent l="0" t="0" r="0" b="0"/>
                <wp:wrapNone/>
                <wp:docPr id="73584496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0" cy="2403566"/>
                          <a:chOff x="0" y="0"/>
                          <a:chExt cx="7379970" cy="2403566"/>
                        </a:xfrm>
                      </wpg:grpSpPr>
                      <wpg:grpSp>
                        <wpg:cNvPr id="904770160" name="Group 6"/>
                        <wpg:cNvGrpSpPr/>
                        <wpg:grpSpPr>
                          <a:xfrm>
                            <a:off x="0" y="0"/>
                            <a:ext cx="7379970" cy="2403566"/>
                            <a:chOff x="0" y="1"/>
                            <a:chExt cx="7380359" cy="2403756"/>
                          </a:xfrm>
                        </wpg:grpSpPr>
                        <pic:pic xmlns:pic="http://schemas.openxmlformats.org/drawingml/2006/picture">
                          <pic:nvPicPr>
                            <pic:cNvPr id="762384246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5361"/>
                              <a:ext cx="3292014" cy="219539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36704097" name="Text Box 5"/>
                          <wps:cNvSpPr txBox="1"/>
                          <wps:spPr>
                            <a:xfrm>
                              <a:off x="3318141" y="1"/>
                              <a:ext cx="4062218" cy="24037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555701" w14:textId="506E7460" w:rsidR="00512504" w:rsidRPr="00512504" w:rsidRDefault="00512504" w:rsidP="00756516">
                                <w:pPr>
                                  <w:spacing w:after="0" w:line="240" w:lineRule="auto"/>
                                  <w:ind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00B050"/>
                                    <w:sz w:val="34"/>
                                    <w:szCs w:val="34"/>
                                  </w:rPr>
                                </w:pPr>
                                <w:r w:rsidRPr="001842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>กรุงไคโร</w:t>
                                </w:r>
                                <w:r w:rsidRPr="001842E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1842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>(</w:t>
                                </w:r>
                                <w:r w:rsidRPr="001842E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</w:rPr>
                                  <w:t>Cairo)</w:t>
                                </w:r>
                                <w:r w:rsidRPr="001842E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หรือชื่อเรียกในภาษาอาหรับคือ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“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กอ</w:t>
                                </w:r>
                                <w:proofErr w:type="spellStart"/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เราะ</w:t>
                                </w:r>
                                <w:proofErr w:type="spellStart"/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ฮ์</w:t>
                                </w:r>
                                <w:proofErr w:type="spellEnd"/>
                                <w:r w:rsidRPr="00512504">
                                  <w:rPr>
                                    <w:rFonts w:ascii="TH SarabunPSK" w:hAnsi="TH SarabunPSK" w:cs="TH SarabunPSK" w:hint="eastAsia"/>
                                    <w:sz w:val="34"/>
                                    <w:szCs w:val="34"/>
                                    <w:cs/>
                                  </w:rPr>
                                  <w:t>”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หมายความว่าชัยชนะ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โดยระหว่างการก่อสร้างเมืองได้มีการมองเห็นดาวอังคาร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ซึ่งดาวอังคารเปรียบเสมือนสัญลักษณ์ของการทำลายล้าง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หรืออีกนัยหนึ่งคือไคโรเป็นเมืองที่รบชนะทุกกองทัพที่มาโจมตีตั้งแต่กองทัพมองโกล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</w:rPr>
                                  <w:t xml:space="preserve">,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กองทัพครูเสด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หรือแม้แต่กองทัพของออตโตมัน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ว่ากันว่าไคโรเป็นดินแดนแห่งอารยธรรมและโบราณคดีอันลี้ลับและน่าพิศวง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ทั้งยังมีแม่น้ำไน</w:t>
                                </w:r>
                                <w:proofErr w:type="spellStart"/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ล์</w:t>
                                </w:r>
                                <w:proofErr w:type="spellEnd"/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ที่ยาวที่สุดในโลกไหลผ่าน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ซึ่งในปัจจุบันไคโรได้กลายเป็นเมืองหลวงของอียิปต์</w:t>
                                </w:r>
                                <w:r w:rsidRPr="00512504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512504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เป็นศูนย์กลางของศาสนาอิสลาม</w:t>
                                </w:r>
                              </w:p>
                              <w:p w14:paraId="6EF77C1B" w14:textId="77777777" w:rsidR="00512504" w:rsidRPr="000C6BEC" w:rsidRDefault="00512504" w:rsidP="00512504">
                                <w:pPr>
                                  <w:spacing w:after="0" w:line="240" w:lineRule="auto"/>
                                  <w:ind w:left="1440" w:right="123" w:hanging="129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003399"/>
                                    <w:sz w:val="34"/>
                                    <w:szCs w:val="34"/>
                                    <w:cs/>
                                  </w:rPr>
                                </w:pPr>
                              </w:p>
                              <w:p w14:paraId="67F537E8" w14:textId="77777777" w:rsidR="00512504" w:rsidRDefault="00512504" w:rsidP="00512504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456EAE40" w14:textId="77777777" w:rsidR="00512504" w:rsidRDefault="00512504" w:rsidP="00512504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421FA777" w14:textId="77777777" w:rsidR="00512504" w:rsidRDefault="00512504" w:rsidP="00512504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53684E61" w14:textId="77777777" w:rsidR="00512504" w:rsidRDefault="00512504" w:rsidP="00512504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6393CA62" w14:textId="77777777" w:rsidR="00512504" w:rsidRDefault="00512504" w:rsidP="00512504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37C80810" w14:textId="77777777" w:rsidR="00512504" w:rsidRPr="00D3416E" w:rsidRDefault="00512504" w:rsidP="00512504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0FEA2E53" w14:textId="77777777" w:rsidR="00512504" w:rsidRPr="00D875B6" w:rsidRDefault="00512504" w:rsidP="00512504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00B0F0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25FFD7D5" w14:textId="77777777" w:rsidR="00512504" w:rsidRPr="00D875B6" w:rsidRDefault="00512504" w:rsidP="00512504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EucrosiaUPC" w:hAnsi="EucrosiaUPC" w:cs="EucrosiaUPC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6307CA43" w14:textId="77777777" w:rsidR="00512504" w:rsidRDefault="00512504" w:rsidP="00512504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C000" w:themeColor="accent4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3CE75BE9" w14:textId="77777777" w:rsidR="00512504" w:rsidRDefault="00512504" w:rsidP="00512504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12BDBEE2" w14:textId="77777777" w:rsidR="00512504" w:rsidRDefault="00512504" w:rsidP="00512504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14509149" w14:textId="77777777" w:rsidR="00512504" w:rsidRDefault="00512504" w:rsidP="00512504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71E2654C" w14:textId="77777777" w:rsidR="00512504" w:rsidRPr="00EE4452" w:rsidRDefault="00512504" w:rsidP="00512504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15551544" w14:textId="77777777" w:rsidR="00512504" w:rsidRPr="00D875B6" w:rsidRDefault="00512504" w:rsidP="00512504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</w:pPr>
                              </w:p>
                              <w:p w14:paraId="7C1D8088" w14:textId="77777777" w:rsidR="00512504" w:rsidRDefault="00512504" w:rsidP="00512504">
                                <w:pPr>
                                  <w:ind w:left="142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2718348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8084" y="208547"/>
                            <a:ext cx="890270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CD1531" id="Group 10" o:spid="_x0000_s1029" style="position:absolute;margin-left:-.3pt;margin-top:6.75pt;width:581.1pt;height:189.25pt;z-index:252679168;mso-height-relative:margin" coordsize="73799,240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">
                <v:group id="Group 6" o:spid="_x0000_s1030" style="position:absolute;width:73799;height:24035" coordorigin="" coordsize="73803,24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31" type="#_x0000_t75" style="position:absolute;top:1253;width:32920;height:21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">
                    <v:imagedata r:id="rId16" o:title=""/>
                  </v:shape>
                  <v:shape id="_x0000_s1032" type="#_x0000_t202" style="position:absolute;left:33181;width:40622;height:24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" filled="f" stroked="f" strokeweight=".5pt">
                    <v:textbox>
                      <w:txbxContent>
                        <w:p w14:paraId="12555701" w14:textId="506E7460" w:rsidR="00512504" w:rsidRPr="00512504" w:rsidRDefault="00512504" w:rsidP="00756516">
                          <w:pPr>
                            <w:spacing w:after="0" w:line="240" w:lineRule="auto"/>
                            <w:ind w:right="123"/>
                            <w:jc w:val="thaiDistribute"/>
                            <w:rPr>
                              <w:rFonts w:ascii="TH SarabunPSK" w:hAnsi="TH SarabunPSK" w:cs="TH SarabunPSK"/>
                              <w:color w:val="00B050"/>
                              <w:sz w:val="34"/>
                              <w:szCs w:val="34"/>
                            </w:rPr>
                          </w:pPr>
                          <w:r w:rsidRPr="001842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>กรุงไคโร</w:t>
                          </w:r>
                          <w:r w:rsidRPr="001842E8">
                            <w:rPr>
                              <w:rFonts w:ascii="TH SarabunPSK" w:hAnsi="TH SarabunPSK" w:cs="TH SarabunPSK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1842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>(</w:t>
                          </w:r>
                          <w:r w:rsidRPr="001842E8">
                            <w:rPr>
                              <w:rFonts w:ascii="TH SarabunPSK" w:hAnsi="TH SarabunPSK" w:cs="TH SarabunPSK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</w:rPr>
                            <w:t>Cairo)</w:t>
                          </w:r>
                          <w:r w:rsidRPr="001842E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หรือชื่อเรียกในภาษาอาหรับคือ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“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กอ</w:t>
                          </w:r>
                          <w:proofErr w:type="spellStart"/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ฮิ</w:t>
                          </w:r>
                          <w:proofErr w:type="spellEnd"/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เราะ</w:t>
                          </w:r>
                          <w:proofErr w:type="spellStart"/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ฮ์</w:t>
                          </w:r>
                          <w:proofErr w:type="spellEnd"/>
                          <w:r w:rsidRPr="00512504">
                            <w:rPr>
                              <w:rFonts w:ascii="TH SarabunPSK" w:hAnsi="TH SarabunPSK" w:cs="TH SarabunPSK" w:hint="eastAsia"/>
                              <w:sz w:val="34"/>
                              <w:szCs w:val="34"/>
                              <w:cs/>
                            </w:rPr>
                            <w:t>”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หมายความว่าชัยชนะ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โดยระหว่างการก่อสร้างเมืองได้มีการมองเห็นดาวอังคาร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ซึ่งดาวอังคารเปรียบเสมือนสัญลักษณ์ของการทำลายล้าง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หรืออีกนัยหนึ่งคือไคโรเป็นเมืองที่รบชนะทุกกองทัพที่มาโจมตีตั้งแต่กองทัพมองโกล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</w:rPr>
                            <w:t xml:space="preserve">,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กองทัพครูเสด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หรือแม้แต่กองทัพของออตโตมัน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ว่ากันว่าไคโรเป็นดินแดนแห่งอารยธรรมและโบราณคดีอันลี้ลับและน่าพิศวง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ทั้งยังมีแม่น้ำไน</w:t>
                          </w:r>
                          <w:proofErr w:type="spellStart"/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ล์</w:t>
                          </w:r>
                          <w:proofErr w:type="spellEnd"/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ที่ยาวที่สุดในโลกไหลผ่าน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ซึ่งในปัจจุบันไคโรได้กลายเป็นเมืองหลวงของอียิปต์</w:t>
                          </w:r>
                          <w:r w:rsidRPr="00512504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512504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เป็นศูนย์กลางของศาสนาอิสลาม</w:t>
                          </w:r>
                        </w:p>
                        <w:p w14:paraId="6EF77C1B" w14:textId="77777777" w:rsidR="00512504" w:rsidRPr="000C6BEC" w:rsidRDefault="00512504" w:rsidP="00512504">
                          <w:pPr>
                            <w:spacing w:after="0" w:line="240" w:lineRule="auto"/>
                            <w:ind w:left="1440" w:right="123" w:hanging="1298"/>
                            <w:jc w:val="thaiDistribute"/>
                            <w:rPr>
                              <w:rFonts w:ascii="TH SarabunPSK" w:hAnsi="TH SarabunPSK" w:cs="TH SarabunPSK"/>
                              <w:color w:val="003399"/>
                              <w:sz w:val="34"/>
                              <w:szCs w:val="34"/>
                              <w:cs/>
                            </w:rPr>
                          </w:pPr>
                        </w:p>
                        <w:p w14:paraId="67F537E8" w14:textId="77777777" w:rsidR="00512504" w:rsidRDefault="00512504" w:rsidP="00512504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ED7D31" w:themeColor="accent2"/>
                              <w:sz w:val="34"/>
                              <w:szCs w:val="34"/>
                            </w:rPr>
                          </w:pPr>
                        </w:p>
                        <w:p w14:paraId="456EAE40" w14:textId="77777777" w:rsidR="00512504" w:rsidRDefault="00512504" w:rsidP="00512504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ED7D31" w:themeColor="accent2"/>
                              <w:sz w:val="34"/>
                              <w:szCs w:val="34"/>
                            </w:rPr>
                          </w:pPr>
                        </w:p>
                        <w:p w14:paraId="421FA777" w14:textId="77777777" w:rsidR="00512504" w:rsidRDefault="00512504" w:rsidP="00512504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ED7D31" w:themeColor="accent2"/>
                              <w:sz w:val="34"/>
                              <w:szCs w:val="34"/>
                            </w:rPr>
                          </w:pPr>
                        </w:p>
                        <w:p w14:paraId="53684E61" w14:textId="77777777" w:rsidR="00512504" w:rsidRDefault="00512504" w:rsidP="00512504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ED7D31" w:themeColor="accent2"/>
                              <w:sz w:val="34"/>
                              <w:szCs w:val="34"/>
                            </w:rPr>
                          </w:pPr>
                        </w:p>
                        <w:p w14:paraId="6393CA62" w14:textId="77777777" w:rsidR="00512504" w:rsidRDefault="00512504" w:rsidP="00512504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ED7D31" w:themeColor="accent2"/>
                              <w:sz w:val="34"/>
                              <w:szCs w:val="34"/>
                            </w:rPr>
                          </w:pPr>
                        </w:p>
                        <w:p w14:paraId="37C80810" w14:textId="77777777" w:rsidR="00512504" w:rsidRPr="00D3416E" w:rsidRDefault="00512504" w:rsidP="00512504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ED7D31" w:themeColor="accent2"/>
                              <w:sz w:val="34"/>
                              <w:szCs w:val="34"/>
                            </w:rPr>
                          </w:pPr>
                        </w:p>
                        <w:p w14:paraId="0FEA2E53" w14:textId="77777777" w:rsidR="00512504" w:rsidRPr="00D875B6" w:rsidRDefault="00512504" w:rsidP="00512504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00B0F0"/>
                              <w:sz w:val="34"/>
                              <w:szCs w:val="34"/>
                            </w:rPr>
                          </w:pPr>
                        </w:p>
                        <w:p w14:paraId="25FFD7D5" w14:textId="77777777" w:rsidR="00512504" w:rsidRPr="00D875B6" w:rsidRDefault="00512504" w:rsidP="00512504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EucrosiaUPC" w:hAnsi="EucrosiaUPC" w:cs="EucrosiaUPC"/>
                              <w:sz w:val="34"/>
                              <w:szCs w:val="34"/>
                            </w:rPr>
                          </w:pPr>
                        </w:p>
                        <w:p w14:paraId="6307CA43" w14:textId="77777777" w:rsidR="00512504" w:rsidRDefault="00512504" w:rsidP="00512504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b/>
                              <w:bCs/>
                              <w:color w:val="FFC000" w:themeColor="accent4"/>
                              <w:sz w:val="34"/>
                              <w:szCs w:val="34"/>
                            </w:rPr>
                          </w:pPr>
                        </w:p>
                        <w:p w14:paraId="3CE75BE9" w14:textId="77777777" w:rsidR="00512504" w:rsidRDefault="00512504" w:rsidP="00512504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12BDBEE2" w14:textId="77777777" w:rsidR="00512504" w:rsidRDefault="00512504" w:rsidP="00512504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14509149" w14:textId="77777777" w:rsidR="00512504" w:rsidRDefault="00512504" w:rsidP="00512504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71E2654C" w14:textId="77777777" w:rsidR="00512504" w:rsidRPr="00EE4452" w:rsidRDefault="00512504" w:rsidP="00512504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15551544" w14:textId="77777777" w:rsidR="00512504" w:rsidRPr="00D875B6" w:rsidRDefault="00512504" w:rsidP="00512504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</w:pPr>
                        </w:p>
                        <w:p w14:paraId="7C1D8088" w14:textId="77777777" w:rsidR="00512504" w:rsidRDefault="00512504" w:rsidP="00512504">
                          <w:pPr>
                            <w:ind w:left="142"/>
                          </w:pPr>
                        </w:p>
                      </w:txbxContent>
                    </v:textbox>
                  </v:shape>
                </v:group>
                <v:shape id="Picture 9" o:spid="_x0000_s1033" type="#_x0000_t75" style="position:absolute;left:23180;top:2085;width:8903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">
                  <v:imagedata r:id="rId17" o:title=""/>
                </v:shape>
              </v:group>
            </w:pict>
          </mc:Fallback>
        </mc:AlternateContent>
      </w:r>
    </w:p>
    <w:p w14:paraId="79EADDBD" w14:textId="78DB9449" w:rsidR="008D1423" w:rsidRDefault="008D1423" w:rsidP="0019684D">
      <w:pPr>
        <w:tabs>
          <w:tab w:val="left" w:pos="6997"/>
        </w:tabs>
      </w:pPr>
    </w:p>
    <w:p w14:paraId="1DFB72E1" w14:textId="651A64BE" w:rsidR="008D1423" w:rsidRDefault="008D1423" w:rsidP="0019684D">
      <w:pPr>
        <w:tabs>
          <w:tab w:val="left" w:pos="6997"/>
        </w:tabs>
      </w:pPr>
    </w:p>
    <w:p w14:paraId="1AD4CBDF" w14:textId="24E92194" w:rsidR="008D1423" w:rsidRDefault="008D1423" w:rsidP="0019684D">
      <w:pPr>
        <w:tabs>
          <w:tab w:val="left" w:pos="6997"/>
        </w:tabs>
      </w:pPr>
    </w:p>
    <w:p w14:paraId="735AF52D" w14:textId="4AE1ECB5" w:rsidR="008D1423" w:rsidRDefault="008D1423" w:rsidP="0019684D">
      <w:pPr>
        <w:tabs>
          <w:tab w:val="left" w:pos="6997"/>
        </w:tabs>
      </w:pPr>
    </w:p>
    <w:p w14:paraId="5F6C4868" w14:textId="62679A0A" w:rsidR="008D1423" w:rsidRDefault="008D1423" w:rsidP="0019684D">
      <w:pPr>
        <w:tabs>
          <w:tab w:val="left" w:pos="6997"/>
        </w:tabs>
      </w:pPr>
    </w:p>
    <w:p w14:paraId="26833C9B" w14:textId="3F621BDB" w:rsidR="008D1423" w:rsidRDefault="008D1423" w:rsidP="0019684D">
      <w:pPr>
        <w:tabs>
          <w:tab w:val="left" w:pos="6997"/>
        </w:tabs>
      </w:pPr>
    </w:p>
    <w:p w14:paraId="291A3258" w14:textId="069F6074" w:rsidR="00512504" w:rsidRDefault="00512504" w:rsidP="0019684D">
      <w:pPr>
        <w:tabs>
          <w:tab w:val="left" w:pos="6997"/>
        </w:tabs>
      </w:pPr>
    </w:p>
    <w:p w14:paraId="7D578125" w14:textId="0834CDA5" w:rsidR="00F269A7" w:rsidRDefault="00F269A7" w:rsidP="0019684D">
      <w:pPr>
        <w:tabs>
          <w:tab w:val="left" w:pos="6997"/>
        </w:tabs>
      </w:pPr>
    </w:p>
    <w:p w14:paraId="6CC1F3E7" w14:textId="77777777" w:rsidR="00B86560" w:rsidRDefault="00B86560" w:rsidP="0019684D">
      <w:pPr>
        <w:tabs>
          <w:tab w:val="left" w:pos="6997"/>
        </w:tabs>
      </w:pPr>
    </w:p>
    <w:p w14:paraId="6B86EA5A" w14:textId="67996DF3" w:rsidR="00B86560" w:rsidRDefault="00B86560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0AC78C76" wp14:editId="21C7A74E">
                <wp:simplePos x="0" y="0"/>
                <wp:positionH relativeFrom="page">
                  <wp:align>right</wp:align>
                </wp:positionH>
                <wp:positionV relativeFrom="paragraph">
                  <wp:posOffset>9792</wp:posOffset>
                </wp:positionV>
                <wp:extent cx="7557770" cy="1540109"/>
                <wp:effectExtent l="0" t="0" r="0" b="3175"/>
                <wp:wrapNone/>
                <wp:docPr id="144521916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401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114A0" w14:textId="77777777" w:rsidR="004C64A1" w:rsidRPr="002B0CE2" w:rsidRDefault="004C64A1" w:rsidP="004C64A1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ที่พัก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9A1151D" w14:textId="77777777" w:rsidR="004C64A1" w:rsidRPr="003D13FC" w:rsidRDefault="004C64A1" w:rsidP="004C64A1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1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Radisson Blue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 4 ดาว หรือเทียบเท่า</w:t>
                            </w:r>
                          </w:p>
                          <w:p w14:paraId="63B3F551" w14:textId="77777777" w:rsidR="004C64A1" w:rsidRPr="00C338A4" w:rsidRDefault="004C64A1" w:rsidP="004C64A1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9D700F7" w14:textId="77777777" w:rsidR="004C64A1" w:rsidRDefault="004C64A1" w:rsidP="004C64A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84CC3B9" w14:textId="77777777" w:rsidR="004C64A1" w:rsidRDefault="004C64A1" w:rsidP="004C64A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3FD4854" w14:textId="77777777" w:rsidR="004C64A1" w:rsidRDefault="004C64A1" w:rsidP="004C64A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6CC9A3B" w14:textId="77777777" w:rsidR="004C64A1" w:rsidRDefault="004C64A1" w:rsidP="004C64A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245897F" w14:textId="77777777" w:rsidR="004C64A1" w:rsidRDefault="004C64A1" w:rsidP="004C64A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0B8B298" w14:textId="77777777" w:rsidR="004C64A1" w:rsidRPr="00D3416E" w:rsidRDefault="004C64A1" w:rsidP="004C64A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8A82272" w14:textId="77777777" w:rsidR="004C64A1" w:rsidRPr="00D875B6" w:rsidRDefault="004C64A1" w:rsidP="004C64A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53E5638" w14:textId="77777777" w:rsidR="004C64A1" w:rsidRPr="00D875B6" w:rsidRDefault="004C64A1" w:rsidP="004C64A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37E5DEA" w14:textId="77777777" w:rsidR="004C64A1" w:rsidRDefault="004C64A1" w:rsidP="004C64A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1E59CFE" w14:textId="77777777" w:rsidR="004C64A1" w:rsidRDefault="004C64A1" w:rsidP="004C64A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0C4A4F4" w14:textId="77777777" w:rsidR="004C64A1" w:rsidRDefault="004C64A1" w:rsidP="004C64A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F8CEAC" w14:textId="77777777" w:rsidR="004C64A1" w:rsidRDefault="004C64A1" w:rsidP="004C64A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E1D98DD" w14:textId="77777777" w:rsidR="004C64A1" w:rsidRPr="00EE4452" w:rsidRDefault="004C64A1" w:rsidP="004C64A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07E4434" w14:textId="77777777" w:rsidR="004C64A1" w:rsidRPr="00D875B6" w:rsidRDefault="004C64A1" w:rsidP="004C64A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70B6AB7" w14:textId="77777777" w:rsidR="004C64A1" w:rsidRDefault="004C64A1" w:rsidP="004C64A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78C76" id="Text Box 28" o:spid="_x0000_s1034" type="#_x0000_t202" style="position:absolute;margin-left:543.9pt;margin-top:.75pt;width:595.1pt;height:121.25pt;z-index:2526402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" filled="f" stroked="f" strokeweight=".5pt">
                <v:textbox>
                  <w:txbxContent>
                    <w:p w14:paraId="27A114A0" w14:textId="77777777" w:rsidR="004C64A1" w:rsidRPr="002B0CE2" w:rsidRDefault="004C64A1" w:rsidP="004C64A1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ที่พัก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9A1151D" w14:textId="77777777" w:rsidR="004C64A1" w:rsidRPr="003D13FC" w:rsidRDefault="004C64A1" w:rsidP="004C64A1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1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Radisson Blue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 4 ดาว หรือเทียบเท่า</w:t>
                      </w:r>
                    </w:p>
                    <w:p w14:paraId="63B3F551" w14:textId="77777777" w:rsidR="004C64A1" w:rsidRPr="00C338A4" w:rsidRDefault="004C64A1" w:rsidP="004C64A1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9D700F7" w14:textId="77777777" w:rsidR="004C64A1" w:rsidRDefault="004C64A1" w:rsidP="004C64A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84CC3B9" w14:textId="77777777" w:rsidR="004C64A1" w:rsidRDefault="004C64A1" w:rsidP="004C64A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3FD4854" w14:textId="77777777" w:rsidR="004C64A1" w:rsidRDefault="004C64A1" w:rsidP="004C64A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6CC9A3B" w14:textId="77777777" w:rsidR="004C64A1" w:rsidRDefault="004C64A1" w:rsidP="004C64A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245897F" w14:textId="77777777" w:rsidR="004C64A1" w:rsidRDefault="004C64A1" w:rsidP="004C64A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0B8B298" w14:textId="77777777" w:rsidR="004C64A1" w:rsidRPr="00D3416E" w:rsidRDefault="004C64A1" w:rsidP="004C64A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8A82272" w14:textId="77777777" w:rsidR="004C64A1" w:rsidRPr="00D875B6" w:rsidRDefault="004C64A1" w:rsidP="004C64A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53E5638" w14:textId="77777777" w:rsidR="004C64A1" w:rsidRPr="00D875B6" w:rsidRDefault="004C64A1" w:rsidP="004C64A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37E5DEA" w14:textId="77777777" w:rsidR="004C64A1" w:rsidRDefault="004C64A1" w:rsidP="004C64A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1E59CFE" w14:textId="77777777" w:rsidR="004C64A1" w:rsidRDefault="004C64A1" w:rsidP="004C64A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0C4A4F4" w14:textId="77777777" w:rsidR="004C64A1" w:rsidRDefault="004C64A1" w:rsidP="004C64A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F8CEAC" w14:textId="77777777" w:rsidR="004C64A1" w:rsidRDefault="004C64A1" w:rsidP="004C64A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E1D98DD" w14:textId="77777777" w:rsidR="004C64A1" w:rsidRPr="00EE4452" w:rsidRDefault="004C64A1" w:rsidP="004C64A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07E4434" w14:textId="77777777" w:rsidR="004C64A1" w:rsidRPr="00D875B6" w:rsidRDefault="004C64A1" w:rsidP="004C64A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70B6AB7" w14:textId="77777777" w:rsidR="004C64A1" w:rsidRDefault="004C64A1" w:rsidP="004C64A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DABB66" w14:textId="570CA21E" w:rsidR="00B86560" w:rsidRDefault="00B86560" w:rsidP="0019684D">
      <w:pPr>
        <w:tabs>
          <w:tab w:val="left" w:pos="6997"/>
        </w:tabs>
      </w:pPr>
    </w:p>
    <w:p w14:paraId="43F6172B" w14:textId="07435D1F" w:rsidR="00B86560" w:rsidRDefault="00B86560" w:rsidP="0019684D">
      <w:pPr>
        <w:tabs>
          <w:tab w:val="left" w:pos="6997"/>
        </w:tabs>
      </w:pPr>
    </w:p>
    <w:p w14:paraId="7FE38C27" w14:textId="77777777" w:rsidR="00B86560" w:rsidRDefault="00B86560" w:rsidP="0019684D">
      <w:pPr>
        <w:tabs>
          <w:tab w:val="left" w:pos="6997"/>
        </w:tabs>
      </w:pPr>
    </w:p>
    <w:p w14:paraId="431EDA74" w14:textId="21FC5018" w:rsidR="00512504" w:rsidRDefault="00512504" w:rsidP="0019684D">
      <w:pPr>
        <w:tabs>
          <w:tab w:val="left" w:pos="6997"/>
        </w:tabs>
      </w:pPr>
    </w:p>
    <w:p w14:paraId="13CD1455" w14:textId="04FC9967" w:rsidR="00512504" w:rsidRDefault="00D97CF5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59EA8426" wp14:editId="1FDDA7FA">
                <wp:simplePos x="0" y="0"/>
                <wp:positionH relativeFrom="margin">
                  <wp:posOffset>-339472</wp:posOffset>
                </wp:positionH>
                <wp:positionV relativeFrom="paragraph">
                  <wp:posOffset>144947</wp:posOffset>
                </wp:positionV>
                <wp:extent cx="7944485" cy="965678"/>
                <wp:effectExtent l="95250" t="38100" r="37465" b="101600"/>
                <wp:wrapNone/>
                <wp:docPr id="1414461374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6567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6518C" w14:textId="136D7E36" w:rsidR="003D13FC" w:rsidRPr="00BB442E" w:rsidRDefault="003D13FC" w:rsidP="003D13FC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  <w:r w:rsidR="007F08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เมืองอเล็กซานเดรีย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หลุมศพใต้ดินแห่งอเล็กซานเดรีย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เสาปอม์</w:t>
                            </w:r>
                            <w:proofErr w:type="spellStart"/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เปย์</w:t>
                            </w:r>
                            <w:proofErr w:type="spellEnd"/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ป้อมปราการเก่าแก่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Fort of </w:t>
                            </w:r>
                            <w:proofErr w:type="spellStart"/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Qaitbay</w:t>
                            </w:r>
                            <w:proofErr w:type="spellEnd"/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ห้องสมุดอเล็กซานเดรีย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ชมการสาธิตวิธีทำกระดาษปา</w:t>
                            </w:r>
                            <w:proofErr w:type="spellStart"/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ปิรุส</w:t>
                            </w:r>
                            <w:proofErr w:type="spellEnd"/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7CF5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</w:p>
                          <w:p w14:paraId="74935673" w14:textId="62BEA177" w:rsidR="003D13FC" w:rsidRPr="007F04E7" w:rsidRDefault="003D13FC" w:rsidP="003D13FC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3687DE0" w14:textId="77777777" w:rsidR="003D13FC" w:rsidRPr="000C4D22" w:rsidRDefault="003D13FC" w:rsidP="003D13FC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AB1DD34" w14:textId="77777777" w:rsidR="003D13FC" w:rsidRPr="00D604CA" w:rsidRDefault="003D13FC" w:rsidP="003D13FC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4800422" w14:textId="77777777" w:rsidR="003D13FC" w:rsidRPr="005A39EA" w:rsidRDefault="003D13FC" w:rsidP="003D13FC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E2B69EF" w14:textId="77777777" w:rsidR="003D13FC" w:rsidRPr="00D604CA" w:rsidRDefault="003D13FC" w:rsidP="003D13FC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28BF101" w14:textId="77777777" w:rsidR="003D13FC" w:rsidRPr="00D604CA" w:rsidRDefault="003D13FC" w:rsidP="003D13FC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A8426" id="Rectangle: Rounded Corners 13" o:spid="_x0000_s1035" style="position:absolute;margin-left:-26.75pt;margin-top:11.4pt;width:625.55pt;height:76.05pt;z-index:25261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51A6518C" w14:textId="136D7E36" w:rsidR="003D13FC" w:rsidRPr="00BB442E" w:rsidRDefault="003D13FC" w:rsidP="003D13FC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  <w:r w:rsidR="007F088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2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กรุงไคโร</w:t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เมืองอเล็กซานเดรีย</w:t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หลุมศพใต้ดินแห่งอเล็กซานเดรีย</w:t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เสาปอม์</w:t>
                      </w:r>
                      <w:proofErr w:type="spellStart"/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เปย์</w:t>
                      </w:r>
                      <w:proofErr w:type="spellEnd"/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ป้อมปราการเก่าแก่</w:t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Fort of </w:t>
                      </w:r>
                      <w:proofErr w:type="spellStart"/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Qaitbay</w:t>
                      </w:r>
                      <w:proofErr w:type="spellEnd"/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ห้องสมุดอเล็กซานเดรีย</w:t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ชมการสาธิตวิธีทำกระดาษปา</w:t>
                      </w:r>
                      <w:proofErr w:type="spellStart"/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ปิรุส</w:t>
                      </w:r>
                      <w:proofErr w:type="spellEnd"/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7CF5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451B2A" w:rsidRPr="00451B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กรุงไคโร</w:t>
                      </w:r>
                    </w:p>
                    <w:p w14:paraId="74935673" w14:textId="62BEA177" w:rsidR="003D13FC" w:rsidRPr="007F04E7" w:rsidRDefault="003D13FC" w:rsidP="003D13FC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53687DE0" w14:textId="77777777" w:rsidR="003D13FC" w:rsidRPr="000C4D22" w:rsidRDefault="003D13FC" w:rsidP="003D13FC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AB1DD34" w14:textId="77777777" w:rsidR="003D13FC" w:rsidRPr="00D604CA" w:rsidRDefault="003D13FC" w:rsidP="003D13FC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4800422" w14:textId="77777777" w:rsidR="003D13FC" w:rsidRPr="005A39EA" w:rsidRDefault="003D13FC" w:rsidP="003D13FC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E2B69EF" w14:textId="77777777" w:rsidR="003D13FC" w:rsidRPr="00D604CA" w:rsidRDefault="003D13FC" w:rsidP="003D13FC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28BF101" w14:textId="77777777" w:rsidR="003D13FC" w:rsidRPr="00D604CA" w:rsidRDefault="003D13FC" w:rsidP="003D13FC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6AC81F" w14:textId="1F10A359" w:rsidR="00512504" w:rsidRDefault="00512504" w:rsidP="0019684D">
      <w:pPr>
        <w:tabs>
          <w:tab w:val="left" w:pos="6997"/>
        </w:tabs>
      </w:pPr>
    </w:p>
    <w:p w14:paraId="41749140" w14:textId="38DCB335" w:rsidR="00512504" w:rsidRDefault="00512504" w:rsidP="0019684D">
      <w:pPr>
        <w:tabs>
          <w:tab w:val="left" w:pos="6997"/>
        </w:tabs>
      </w:pPr>
    </w:p>
    <w:p w14:paraId="6703A762" w14:textId="05D3BFBD" w:rsidR="00512504" w:rsidRDefault="00D97CF5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41665756" wp14:editId="1581D5C0">
                <wp:simplePos x="0" y="0"/>
                <wp:positionH relativeFrom="page">
                  <wp:posOffset>13970</wp:posOffset>
                </wp:positionH>
                <wp:positionV relativeFrom="paragraph">
                  <wp:posOffset>281138</wp:posOffset>
                </wp:positionV>
                <wp:extent cx="7546481" cy="1184365"/>
                <wp:effectExtent l="0" t="0" r="0" b="0"/>
                <wp:wrapNone/>
                <wp:docPr id="102959052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6481" cy="118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856D1" w14:textId="77777777" w:rsidR="003D13FC" w:rsidRPr="002B0CE2" w:rsidRDefault="003D13FC" w:rsidP="003D13FC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9846526" w14:textId="44F42109" w:rsidR="003D13FC" w:rsidRPr="003D13FC" w:rsidRDefault="003D13FC" w:rsidP="003D13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C203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 w:rsidRPr="00AE29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เดินทางสู่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อเล็กซานเดรีย (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Alexandria)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เดินทางประมาณ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เป็นเมืองอันดับสองรองจากกรุงไคโรของอียิปต์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ราว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334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ปีก่อนคริส</w:t>
                            </w:r>
                            <w:r w:rsid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ต์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กาล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อเล็กซานเดรียเคยเป็นเมืองหลวงของอียิป</w:t>
                            </w:r>
                            <w:r w:rsid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ต์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นานเกือบหนึ่งพันปี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เมืองอเล็กซานเดรียที่อยู่เหนือสุดอียิปต์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ริมทะเลเมดิ</w:t>
                            </w:r>
                            <w:proofErr w:type="spellStart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ใกล้ปากแม่น้ำไน</w:t>
                            </w:r>
                            <w:proofErr w:type="spellStart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เมืองแห่งนี้เป็นเมืองท่าที่สำคัญ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ได้สมญานามว่า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"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เมืองไข่มุกแห่งเมดิ</w:t>
                            </w:r>
                            <w:proofErr w:type="spellStart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"</w:t>
                            </w:r>
                          </w:p>
                          <w:p w14:paraId="7E0C8EE3" w14:textId="77777777" w:rsidR="003D13FC" w:rsidRDefault="003D13FC" w:rsidP="003D13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2D2A1DC" w14:textId="77777777" w:rsidR="003D13FC" w:rsidRPr="00D3416E" w:rsidRDefault="003D13FC" w:rsidP="003D13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5985774" w14:textId="77777777" w:rsidR="003D13FC" w:rsidRPr="00D875B6" w:rsidRDefault="003D13FC" w:rsidP="003D13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605FD182" w14:textId="77777777" w:rsidR="003D13FC" w:rsidRPr="00D875B6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6F5564C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CFC74EF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1EA7B4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F1464AD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C673B35" w14:textId="77777777" w:rsidR="003D13FC" w:rsidRPr="00EE4452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F572B7C" w14:textId="77777777" w:rsidR="003D13FC" w:rsidRPr="00D875B6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E2BF59D" w14:textId="2ACB590F" w:rsidR="003D13FC" w:rsidRDefault="003D13FC" w:rsidP="003D13FC">
                            <w:pPr>
                              <w:ind w:left="142"/>
                            </w:pPr>
                          </w:p>
                          <w:p w14:paraId="56245D47" w14:textId="77777777" w:rsidR="00D97CF5" w:rsidRDefault="00D97CF5" w:rsidP="003D13F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65756" id="Text Box 14" o:spid="_x0000_s1036" type="#_x0000_t202" style="position:absolute;margin-left:1.1pt;margin-top:22.15pt;width:594.2pt;height:93.25pt;z-index:2526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" filled="f" stroked="f" strokeweight=".5pt">
                <v:textbox>
                  <w:txbxContent>
                    <w:p w14:paraId="5E5856D1" w14:textId="77777777" w:rsidR="003D13FC" w:rsidRPr="002B0CE2" w:rsidRDefault="003D13FC" w:rsidP="003D13FC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9846526" w14:textId="44F42109" w:rsidR="003D13FC" w:rsidRPr="003D13FC" w:rsidRDefault="003D13FC" w:rsidP="003D13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C203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 w:rsidRPr="00AE29B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เดินทางสู่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อเล็กซานเดรีย (</w:t>
                      </w:r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Alexandria)</w:t>
                      </w:r>
                      <w:r w:rsidRPr="0067228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เดินทางประมาณ</w:t>
                      </w:r>
                      <w:r w:rsidRPr="003D13FC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Pr="003D13FC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ชม</w:t>
                      </w:r>
                      <w:r w:rsidRPr="003D13FC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เป็นเมืองอันดับสองรองจากกรุงไคโรของอียิปต์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ราว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334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ปีก่อนคริส</w:t>
                      </w:r>
                      <w:r w:rsid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ต์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กาล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อเล็กซานเดรียเคยเป็นเมืองหลวงของอียิป</w:t>
                      </w:r>
                      <w:r w:rsid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ต์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นานเกือบหนึ่งพันปี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เมืองอเล็กซานเดรียที่อยู่เหนือสุดอียิปต์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ริมทะเลเมดิ</w:t>
                      </w:r>
                      <w:proofErr w:type="spellStart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ใกล้ปากแม่น้ำไน</w:t>
                      </w:r>
                      <w:proofErr w:type="spellStart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เมืองแห่งนี้เป็นเมืองท่าที่สำคัญ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ได้สมญานามว่า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"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เมืองไข่มุกแห่งเมดิ</w:t>
                      </w:r>
                      <w:proofErr w:type="spellStart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"</w:t>
                      </w:r>
                    </w:p>
                    <w:p w14:paraId="7E0C8EE3" w14:textId="77777777" w:rsidR="003D13FC" w:rsidRDefault="003D13FC" w:rsidP="003D13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2D2A1DC" w14:textId="77777777" w:rsidR="003D13FC" w:rsidRPr="00D3416E" w:rsidRDefault="003D13FC" w:rsidP="003D13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5985774" w14:textId="77777777" w:rsidR="003D13FC" w:rsidRPr="00D875B6" w:rsidRDefault="003D13FC" w:rsidP="003D13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605FD182" w14:textId="77777777" w:rsidR="003D13FC" w:rsidRPr="00D875B6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6F5564C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CFC74EF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1EA7B4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F1464AD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C673B35" w14:textId="77777777" w:rsidR="003D13FC" w:rsidRPr="00EE4452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F572B7C" w14:textId="77777777" w:rsidR="003D13FC" w:rsidRPr="00D875B6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E2BF59D" w14:textId="2ACB590F" w:rsidR="003D13FC" w:rsidRDefault="003D13FC" w:rsidP="003D13FC">
                      <w:pPr>
                        <w:ind w:left="142"/>
                      </w:pPr>
                    </w:p>
                    <w:p w14:paraId="56245D47" w14:textId="77777777" w:rsidR="00D97CF5" w:rsidRDefault="00D97CF5" w:rsidP="003D13F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C2AC06" w14:textId="196A05F3" w:rsidR="00512504" w:rsidRDefault="00512504" w:rsidP="0019684D">
      <w:pPr>
        <w:tabs>
          <w:tab w:val="left" w:pos="6997"/>
        </w:tabs>
      </w:pPr>
    </w:p>
    <w:p w14:paraId="5D566089" w14:textId="2BF0C438" w:rsidR="00512504" w:rsidRDefault="00512504" w:rsidP="0019684D">
      <w:pPr>
        <w:tabs>
          <w:tab w:val="left" w:pos="6997"/>
        </w:tabs>
      </w:pPr>
    </w:p>
    <w:p w14:paraId="18F1489F" w14:textId="6F7D4462" w:rsidR="00512504" w:rsidRDefault="00512504" w:rsidP="0019684D">
      <w:pPr>
        <w:tabs>
          <w:tab w:val="left" w:pos="6997"/>
        </w:tabs>
      </w:pPr>
    </w:p>
    <w:p w14:paraId="554EAE31" w14:textId="6AD98297" w:rsidR="00512504" w:rsidRDefault="00512504" w:rsidP="0019684D">
      <w:pPr>
        <w:tabs>
          <w:tab w:val="left" w:pos="6997"/>
        </w:tabs>
      </w:pPr>
    </w:p>
    <w:p w14:paraId="532ED990" w14:textId="1344158A" w:rsidR="00512504" w:rsidRDefault="00076578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82240" behindDoc="0" locked="0" layoutInCell="1" allowOverlap="1" wp14:anchorId="35FAF9D8" wp14:editId="2B9365A4">
                <wp:simplePos x="0" y="0"/>
                <wp:positionH relativeFrom="column">
                  <wp:posOffset>-3877</wp:posOffset>
                </wp:positionH>
                <wp:positionV relativeFrom="paragraph">
                  <wp:posOffset>75398</wp:posOffset>
                </wp:positionV>
                <wp:extent cx="7197090" cy="2371725"/>
                <wp:effectExtent l="0" t="0" r="3810" b="9525"/>
                <wp:wrapNone/>
                <wp:docPr id="66198581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090" cy="2371725"/>
                          <a:chOff x="0" y="0"/>
                          <a:chExt cx="7197090" cy="2371725"/>
                        </a:xfrm>
                      </wpg:grpSpPr>
                      <pic:pic xmlns:pic="http://schemas.openxmlformats.org/drawingml/2006/picture">
                        <pic:nvPicPr>
                          <pic:cNvPr id="1377102009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3148" b="18376"/>
                          <a:stretch/>
                        </pic:blipFill>
                        <pic:spPr bwMode="auto">
                          <a:xfrm>
                            <a:off x="0" y="0"/>
                            <a:ext cx="7197090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50426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72463" y="48126"/>
                            <a:ext cx="890270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B2A2A7" id="Group 1" o:spid="_x0000_s1026" style="position:absolute;margin-left:-.3pt;margin-top:5.95pt;width:566.7pt;height:186.75pt;z-index:252682240" coordsize="71970,2371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">
                <v:shape id="Picture 16" o:spid="_x0000_s1027" type="#_x0000_t75" style="position:absolute;width:71970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">
                  <v:imagedata r:id="rId19" o:title="" croptop="21724f" cropbottom="12043f"/>
                </v:shape>
                <v:shape id="Picture 11" o:spid="_x0000_s1028" type="#_x0000_t75" style="position:absolute;left:62724;top:481;width:8903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">
                  <v:imagedata r:id="rId20" o:title=""/>
                </v:shape>
              </v:group>
            </w:pict>
          </mc:Fallback>
        </mc:AlternateContent>
      </w:r>
    </w:p>
    <w:p w14:paraId="5E4DD334" w14:textId="4C373CD3" w:rsidR="00512504" w:rsidRDefault="00512504" w:rsidP="0019684D">
      <w:pPr>
        <w:tabs>
          <w:tab w:val="left" w:pos="6997"/>
        </w:tabs>
      </w:pPr>
    </w:p>
    <w:p w14:paraId="70468691" w14:textId="32A542C5" w:rsidR="00512504" w:rsidRDefault="00512504" w:rsidP="0019684D">
      <w:pPr>
        <w:tabs>
          <w:tab w:val="left" w:pos="6997"/>
        </w:tabs>
      </w:pPr>
    </w:p>
    <w:p w14:paraId="4ECCA778" w14:textId="46F97987" w:rsidR="00512504" w:rsidRDefault="00512504" w:rsidP="0019684D">
      <w:pPr>
        <w:tabs>
          <w:tab w:val="left" w:pos="6997"/>
        </w:tabs>
      </w:pPr>
    </w:p>
    <w:p w14:paraId="1A64376B" w14:textId="692AE1D3" w:rsidR="00512504" w:rsidRDefault="00512504" w:rsidP="0019684D">
      <w:pPr>
        <w:tabs>
          <w:tab w:val="left" w:pos="6997"/>
        </w:tabs>
      </w:pPr>
    </w:p>
    <w:p w14:paraId="3D1135C5" w14:textId="6025556B" w:rsidR="003D13FC" w:rsidRDefault="003D13FC" w:rsidP="0019684D">
      <w:pPr>
        <w:tabs>
          <w:tab w:val="left" w:pos="6997"/>
        </w:tabs>
      </w:pPr>
    </w:p>
    <w:p w14:paraId="196A65E5" w14:textId="20D53270" w:rsidR="004C64A1" w:rsidRDefault="004C64A1" w:rsidP="0019684D">
      <w:pPr>
        <w:tabs>
          <w:tab w:val="left" w:pos="6997"/>
        </w:tabs>
      </w:pPr>
    </w:p>
    <w:p w14:paraId="53D2FCF0" w14:textId="726DD986" w:rsidR="004C64A1" w:rsidRDefault="004C64A1" w:rsidP="0019684D">
      <w:pPr>
        <w:tabs>
          <w:tab w:val="left" w:pos="6997"/>
        </w:tabs>
      </w:pPr>
    </w:p>
    <w:p w14:paraId="14CFF29E" w14:textId="7B3EF0FE" w:rsidR="003D13FC" w:rsidRDefault="00D97CF5" w:rsidP="00451B2A">
      <w:pPr>
        <w:tabs>
          <w:tab w:val="left" w:pos="995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6DD09141" wp14:editId="30F1D582">
                <wp:simplePos x="0" y="0"/>
                <wp:positionH relativeFrom="page">
                  <wp:posOffset>0</wp:posOffset>
                </wp:positionH>
                <wp:positionV relativeFrom="paragraph">
                  <wp:posOffset>171970</wp:posOffset>
                </wp:positionV>
                <wp:extent cx="7557770" cy="1589405"/>
                <wp:effectExtent l="0" t="0" r="0" b="0"/>
                <wp:wrapNone/>
                <wp:docPr id="4681109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8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E2E59" w14:textId="60D0AC2A" w:rsidR="003D13FC" w:rsidRPr="003D13FC" w:rsidRDefault="003D13FC" w:rsidP="00451B2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เข้าชม</w:t>
                            </w:r>
                            <w:r w:rsid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หลุมศพใต้ดินแห่งอเล็กซานเดรีย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Catacombs)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สุสานโรมันใต้ดินคาดาคอมปี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ซึ่งเป็นหลุมฝังศพใต้ดินแห่งอเล็กซานเดรีย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7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สิ่งมหัศจรรย์แห่งโลกยุคกลาง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เป็นสุสานของชาวโรมันในอดีด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ซึ่งใช้เก็บศพมากกว่า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50,000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ศพ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เป็นอุโมงค์ที่สร้างด้วยหินก้อนใหญ่และขุดลึกลงไปเป็นชั้นๆ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สุสานแห่งนี้มี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ชั้น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ชั้นล่างมีทางเดินติดต่อถึงกันดลอดประมาณ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100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กม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นับเป็นสสานที่มีสภาพสมบูรณ์และสวยงามที่สุด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เสาปอม์</w:t>
                            </w:r>
                            <w:proofErr w:type="spellStart"/>
                            <w:r w:rsidR="00451B2A"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เปย์</w:t>
                            </w:r>
                            <w:proofErr w:type="spellEnd"/>
                            <w:r w:rsidR="00451B2A"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(Pompey's pillar)</w:t>
                            </w:r>
                            <w:r w:rsidR="00451B2A" w:rsidRPr="0067228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ตั้งอยู่กลางชุมชนเมืองอเล็กซานเดรีย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เสาปอม์</w:t>
                            </w:r>
                            <w:proofErr w:type="spellStart"/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เปย์</w:t>
                            </w:r>
                            <w:proofErr w:type="spellEnd"/>
                            <w:r w:rsidR="00451B2A"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เป็นเสาที่แสดงถึงการฉลองชัยชนะของชาวโรมัน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เป็นอนุสาวรีย์โบราณในสมัยโรมันเข้ามาปกครองอียิปต์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เป็นเสาแกรนิ</w:t>
                            </w:r>
                            <w:r w:rsidR="00BF556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สูง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27</w:t>
                            </w:r>
                            <w:r w:rsidR="00451B2A"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เมตร</w:t>
                            </w:r>
                            <w:r w:rsid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3B44B32F" w14:textId="77777777" w:rsidR="003D13FC" w:rsidRDefault="003D13FC" w:rsidP="003D13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59ADAFA" w14:textId="77777777" w:rsidR="003D13FC" w:rsidRPr="00D3416E" w:rsidRDefault="003D13FC" w:rsidP="003D13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0CF9EE9" w14:textId="77777777" w:rsidR="003D13FC" w:rsidRPr="00D875B6" w:rsidRDefault="003D13FC" w:rsidP="003D13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8100E50" w14:textId="77777777" w:rsidR="003D13FC" w:rsidRPr="00D875B6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B01D959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0FBED58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BCD23C8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7E28F31" w14:textId="77777777" w:rsidR="003D13FC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99C14FB" w14:textId="77777777" w:rsidR="003D13FC" w:rsidRPr="00EE4452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3DDB447" w14:textId="77777777" w:rsidR="003D13FC" w:rsidRPr="00D875B6" w:rsidRDefault="003D13FC" w:rsidP="003D13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B59F27D" w14:textId="77777777" w:rsidR="003D13FC" w:rsidRDefault="003D13FC" w:rsidP="003D13F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09141" id="Text Box 15" o:spid="_x0000_s1037" type="#_x0000_t202" style="position:absolute;margin-left:0;margin-top:13.55pt;width:595.1pt;height:125.15pt;z-index:2526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" filled="f" stroked="f" strokeweight=".5pt">
                <v:textbox>
                  <w:txbxContent>
                    <w:p w14:paraId="2FCE2E59" w14:textId="60D0AC2A" w:rsidR="003D13FC" w:rsidRPr="003D13FC" w:rsidRDefault="003D13FC" w:rsidP="00451B2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เข้าชม</w:t>
                      </w:r>
                      <w:r w:rsid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หลุมศพใต้ดินแห่งอเล็กซานเดรีย</w:t>
                      </w:r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Catacombs)</w:t>
                      </w:r>
                      <w:r w:rsidRPr="0067228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สุสานโรมันใต้ดินคาดาคอมปี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ซึ่งเป็นหลุมฝังศพใต้ดินแห่งอเล็กซานเดรีย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7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สิ่งมหัศจรรย์แห่งโลกยุคกลาง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เป็นสุสานของชาวโรมันในอดีด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ซึ่งใช้เก็บศพมากกว่า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50,000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ศพ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เป็นอุโมงค์ที่สร้างด้วยหินก้อนใหญ่และขุดลึกลงไปเป็นชั้นๆ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สุสานแห่งนี้มี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ชั้น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ชั้นล่างมีทางเดินติดต่อถึงกันดลอดประมาณ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100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กม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นับเป็นสสานที่มีสภาพสมบูรณ์และสวยงามที่สุด</w:t>
                      </w: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</w:t>
                      </w:r>
                      <w:r w:rsid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เสาปอม์</w:t>
                      </w:r>
                      <w:proofErr w:type="spellStart"/>
                      <w:r w:rsidR="00451B2A"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เปย์</w:t>
                      </w:r>
                      <w:proofErr w:type="spellEnd"/>
                      <w:r w:rsidR="00451B2A"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(Pompey's pillar)</w:t>
                      </w:r>
                      <w:r w:rsidR="00451B2A" w:rsidRPr="0067228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ตั้งอยู่กลางชุมชนเมืองอเล็กซานเดรีย</w:t>
                      </w:r>
                      <w:r w:rsidR="00451B2A"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เสาปอม์</w:t>
                      </w:r>
                      <w:proofErr w:type="spellStart"/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เปย์</w:t>
                      </w:r>
                      <w:proofErr w:type="spellEnd"/>
                      <w:r w:rsidR="00451B2A"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เป็นเสาที่แสดงถึงการฉลองชัยชนะของชาวโรมัน</w:t>
                      </w:r>
                      <w:r w:rsidR="00451B2A"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เป็นอนุสาวรีย์โบราณในสมัยโรมันเข้ามาปกครองอียิปต์</w:t>
                      </w:r>
                      <w:r w:rsidR="00451B2A"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เป็นเสาแกรนิ</w:t>
                      </w:r>
                      <w:r w:rsidR="00BF556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สูง</w:t>
                      </w:r>
                      <w:r w:rsidR="00451B2A"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27</w:t>
                      </w:r>
                      <w:r w:rsidR="00451B2A"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เมตร</w:t>
                      </w:r>
                      <w:r w:rsid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3B44B32F" w14:textId="77777777" w:rsidR="003D13FC" w:rsidRDefault="003D13FC" w:rsidP="003D13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59ADAFA" w14:textId="77777777" w:rsidR="003D13FC" w:rsidRPr="00D3416E" w:rsidRDefault="003D13FC" w:rsidP="003D13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0CF9EE9" w14:textId="77777777" w:rsidR="003D13FC" w:rsidRPr="00D875B6" w:rsidRDefault="003D13FC" w:rsidP="003D13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8100E50" w14:textId="77777777" w:rsidR="003D13FC" w:rsidRPr="00D875B6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B01D959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0FBED58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BCD23C8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7E28F31" w14:textId="77777777" w:rsidR="003D13FC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99C14FB" w14:textId="77777777" w:rsidR="003D13FC" w:rsidRPr="00EE4452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3DDB447" w14:textId="77777777" w:rsidR="003D13FC" w:rsidRPr="00D875B6" w:rsidRDefault="003D13FC" w:rsidP="003D13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B59F27D" w14:textId="77777777" w:rsidR="003D13FC" w:rsidRDefault="003D13FC" w:rsidP="003D13F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51B2A">
        <w:tab/>
      </w:r>
    </w:p>
    <w:p w14:paraId="4A99ADC5" w14:textId="03A96D32" w:rsidR="003D13FC" w:rsidRDefault="003D13FC" w:rsidP="0019684D">
      <w:pPr>
        <w:tabs>
          <w:tab w:val="left" w:pos="6997"/>
        </w:tabs>
      </w:pPr>
    </w:p>
    <w:p w14:paraId="5BFD1679" w14:textId="1A9718CB" w:rsidR="003D13FC" w:rsidRDefault="003D13FC" w:rsidP="0019684D">
      <w:pPr>
        <w:tabs>
          <w:tab w:val="left" w:pos="6997"/>
        </w:tabs>
      </w:pPr>
    </w:p>
    <w:p w14:paraId="0C43D18B" w14:textId="3678180E" w:rsidR="003D13FC" w:rsidRDefault="003D13FC" w:rsidP="0019684D">
      <w:pPr>
        <w:tabs>
          <w:tab w:val="left" w:pos="6997"/>
        </w:tabs>
      </w:pPr>
    </w:p>
    <w:p w14:paraId="5BA614A9" w14:textId="39D42ED9" w:rsidR="003D13FC" w:rsidRDefault="00451B2A" w:rsidP="00451B2A">
      <w:pPr>
        <w:tabs>
          <w:tab w:val="left" w:pos="6997"/>
          <w:tab w:val="left" w:pos="10190"/>
        </w:tabs>
      </w:pPr>
      <w:r>
        <w:tab/>
      </w:r>
    </w:p>
    <w:p w14:paraId="2144970A" w14:textId="6AE332CF" w:rsidR="003D13FC" w:rsidRDefault="00076578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89408" behindDoc="0" locked="0" layoutInCell="1" allowOverlap="1" wp14:anchorId="292119D3" wp14:editId="50AF010B">
                <wp:simplePos x="0" y="0"/>
                <wp:positionH relativeFrom="column">
                  <wp:posOffset>-3877</wp:posOffset>
                </wp:positionH>
                <wp:positionV relativeFrom="paragraph">
                  <wp:posOffset>252763</wp:posOffset>
                </wp:positionV>
                <wp:extent cx="7202504" cy="1625467"/>
                <wp:effectExtent l="0" t="0" r="0" b="0"/>
                <wp:wrapNone/>
                <wp:docPr id="195116313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504" cy="1625467"/>
                          <a:chOff x="0" y="0"/>
                          <a:chExt cx="7202504" cy="1625467"/>
                        </a:xfrm>
                      </wpg:grpSpPr>
                      <wpg:grpSp>
                        <wpg:cNvPr id="121291443" name="Group 27"/>
                        <wpg:cNvGrpSpPr/>
                        <wpg:grpSpPr>
                          <a:xfrm>
                            <a:off x="0" y="0"/>
                            <a:ext cx="7197997" cy="1610179"/>
                            <a:chOff x="0" y="0"/>
                            <a:chExt cx="7197997" cy="1610179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24"/>
                            <pic:cNvPicPr>
                              <a:picLocks/>
                            </pic:cNvPicPr>
                          </pic:nvPicPr>
                          <pic:blipFill>
                            <a:blip r:embed="rId2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709"/>
                              <a:ext cx="2364740" cy="1601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25"/>
                            <pic:cNvPicPr>
                              <a:picLocks/>
                            </pic:cNvPicPr>
                          </pic:nvPicPr>
                          <pic:blipFill>
                            <a:blip r:embed="rId2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12274" y="0"/>
                              <a:ext cx="2364740" cy="1601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26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2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451"/>
                            <a:stretch/>
                          </pic:blipFill>
                          <pic:spPr bwMode="auto">
                            <a:xfrm>
                              <a:off x="4833257" y="0"/>
                              <a:ext cx="2364740" cy="16014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2159800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6084" y="1243264"/>
                            <a:ext cx="769620" cy="358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2976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6463" y="1251285"/>
                            <a:ext cx="769620" cy="358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66654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32884" y="1267327"/>
                            <a:ext cx="769620" cy="358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F3E937" id="Group 1" o:spid="_x0000_s1026" style="position:absolute;margin-left:-.3pt;margin-top:19.9pt;width:567.15pt;height:128pt;z-index:252689408" coordsize="72025,162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">
                <v:group id="Group 27" o:spid="_x0000_s1027" style="position:absolute;width:71979;height:16101" coordsize="71979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">
                  <v:shape id="Picture 24" o:spid="_x0000_s1028" type="#_x0000_t75" style="position:absolute;top:87;width:23647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">
                    <v:imagedata r:id="rId25" o:title=""/>
                    <o:lock v:ext="edit" aspectratio="f"/>
                  </v:shape>
                  <v:shape id="Picture 25" o:spid="_x0000_s1029" type="#_x0000_t75" style="position:absolute;left:24122;width:23648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">
                    <v:imagedata r:id="rId26" o:title=""/>
                    <o:lock v:ext="edit" aspectratio="f"/>
                  </v:shape>
                  <v:shape id="Picture 26" o:spid="_x0000_s1030" type="#_x0000_t75" style="position:absolute;left:48332;width:23647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">
                    <v:imagedata r:id="rId27" o:title="" croptop="10781f"/>
                    <o:lock v:ext="edit" aspectratio="f"/>
                  </v:shape>
                </v:group>
                <v:shape id="Picture 13" o:spid="_x0000_s1031" type="#_x0000_t75" style="position:absolute;left:15560;top:12432;width:7697;height: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">
                  <v:imagedata r:id="rId28" o:title=""/>
                </v:shape>
                <v:shape id="Picture 14" o:spid="_x0000_s1032" type="#_x0000_t75" style="position:absolute;left:39864;top:12512;width:7696;height: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">
                  <v:imagedata r:id="rId28" o:title=""/>
                </v:shape>
                <v:shape id="Picture 15" o:spid="_x0000_s1033" type="#_x0000_t75" style="position:absolute;left:64328;top:12673;width:7697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">
                  <v:imagedata r:id="rId28" o:title=""/>
                </v:shape>
              </v:group>
            </w:pict>
          </mc:Fallback>
        </mc:AlternateContent>
      </w:r>
    </w:p>
    <w:p w14:paraId="78DE7A49" w14:textId="223C0854" w:rsidR="003D13FC" w:rsidRDefault="003D13FC" w:rsidP="0019684D">
      <w:pPr>
        <w:tabs>
          <w:tab w:val="left" w:pos="6997"/>
        </w:tabs>
      </w:pPr>
    </w:p>
    <w:p w14:paraId="2BF2D3B3" w14:textId="411E282A" w:rsidR="003D13FC" w:rsidRDefault="00451B2A" w:rsidP="00451B2A">
      <w:pPr>
        <w:tabs>
          <w:tab w:val="left" w:pos="10354"/>
        </w:tabs>
      </w:pPr>
      <w:r>
        <w:tab/>
      </w:r>
    </w:p>
    <w:p w14:paraId="0D32C3FE" w14:textId="1D6624BA" w:rsidR="003D13FC" w:rsidRDefault="00451B2A" w:rsidP="00451B2A">
      <w:pPr>
        <w:tabs>
          <w:tab w:val="left" w:pos="9627"/>
        </w:tabs>
      </w:pPr>
      <w:r>
        <w:rPr>
          <w:cs/>
        </w:rPr>
        <w:tab/>
      </w:r>
    </w:p>
    <w:p w14:paraId="59FCA24F" w14:textId="04C47CD6" w:rsidR="003D13FC" w:rsidRDefault="003D13FC" w:rsidP="0019684D">
      <w:pPr>
        <w:tabs>
          <w:tab w:val="left" w:pos="6997"/>
        </w:tabs>
      </w:pPr>
    </w:p>
    <w:p w14:paraId="26A75C60" w14:textId="2D89DE80" w:rsidR="003D13FC" w:rsidRDefault="00451B2A" w:rsidP="00451B2A">
      <w:pPr>
        <w:tabs>
          <w:tab w:val="left" w:pos="10299"/>
        </w:tabs>
      </w:pPr>
      <w:r>
        <w:tab/>
      </w:r>
    </w:p>
    <w:p w14:paraId="0845E8D1" w14:textId="31F9DB37" w:rsidR="003D13FC" w:rsidRDefault="003D13FC" w:rsidP="0019684D">
      <w:pPr>
        <w:tabs>
          <w:tab w:val="left" w:pos="6997"/>
        </w:tabs>
      </w:pPr>
    </w:p>
    <w:p w14:paraId="595B9C7A" w14:textId="555729DC" w:rsidR="004C64A1" w:rsidRDefault="00D97CF5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14EA223D" wp14:editId="48989CE4">
                <wp:simplePos x="0" y="0"/>
                <wp:positionH relativeFrom="page">
                  <wp:align>right</wp:align>
                </wp:positionH>
                <wp:positionV relativeFrom="paragraph">
                  <wp:posOffset>-133188</wp:posOffset>
                </wp:positionV>
                <wp:extent cx="7557770" cy="2630905"/>
                <wp:effectExtent l="0" t="0" r="0" b="0"/>
                <wp:wrapNone/>
                <wp:docPr id="38933998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630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F25FC" w14:textId="7DEBDCAC" w:rsidR="00D97CF5" w:rsidRPr="00D97CF5" w:rsidRDefault="00D97CF5" w:rsidP="00D97CF5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ร้านอาหาร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ท้องถิ่น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(3)</w:t>
                            </w:r>
                          </w:p>
                          <w:p w14:paraId="7B4EB6C0" w14:textId="00D8261E" w:rsidR="00880857" w:rsidRDefault="004C64A1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ป้อมปราการเก่าแก่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Fort of </w:t>
                            </w:r>
                            <w:proofErr w:type="spellStart"/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Qaitbay</w:t>
                            </w:r>
                            <w:proofErr w:type="spellEnd"/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หนึ่งในป้อมขนาดใหญ่ริมทะเล</w:t>
                            </w:r>
                            <w:r w:rsidR="00A8271A" w:rsidRPr="00A8271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เมดิ</w:t>
                            </w:r>
                            <w:proofErr w:type="spellStart"/>
                            <w:r w:rsidR="00A8271A" w:rsidRPr="00A8271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</w:t>
                            </w:r>
                            <w:proofErr w:type="spellEnd"/>
                            <w:r w:rsidR="00A8271A" w:rsidRPr="00A8271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</w:t>
                            </w:r>
                            <w:proofErr w:type="spellStart"/>
                            <w:r w:rsidR="00A8271A" w:rsidRPr="00A8271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="00A8271A" w:rsidRPr="00A8271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เนียน</w:t>
                            </w:r>
                            <w:r w:rsidR="00A8271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สร้างเมื่อ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1479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เพื่อป้องกันการรุกราน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ซึ่งในอดีตนั้นเป็นที่ตั้งของประภาคาร</w:t>
                            </w:r>
                            <w:proofErr w:type="spellStart"/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ฟาโ</w:t>
                            </w:r>
                            <w:proofErr w:type="spellEnd"/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รส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ถือว่าเป็นหนึ่งในสิ่งมหัศจรรย์ของโลกยุคโบราณ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ปัจจุบันเหลือเพียงส่วนฐาน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ห้องสมุดอเล็กซานเดรีย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Alexandria Library)</w:t>
                            </w:r>
                            <w:r w:rsidRPr="0067228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หนึ่งในห้องสมุดเก่าแก่ที่เกิดขึ้นในยุคแรกๆของโลก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มีหนังสือมากกว่า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8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ล้านเล่ม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มีเก้าอี้มากกว่า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51B2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20,000 </w:t>
                            </w:r>
                            <w:r w:rsidRPr="00451B2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ที่นั่งภายในมีทั้งหนังสือยุคเก่าและยุคใหม่ดกแต่งอย่างสวยงาม</w:t>
                            </w:r>
                            <w:r w:rsidR="001842E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นำท่านชม</w:t>
                            </w:r>
                            <w:r w:rsidR="001842E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การสาธิต</w:t>
                            </w:r>
                            <w:r w:rsidR="00451B2A"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วิธีทำกระดาษปา</w:t>
                            </w:r>
                            <w:proofErr w:type="spellStart"/>
                            <w:r w:rsidR="00451B2A" w:rsidRPr="006722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ปิรุส</w:t>
                            </w:r>
                            <w:proofErr w:type="spellEnd"/>
                            <w:r w:rsidR="00451B2A"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451B2A" w:rsidRPr="006722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Papyrus Factory)</w:t>
                            </w:r>
                            <w:r w:rsidR="00451B2A" w:rsidRPr="0067228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451B2A"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กระดาษชนิดแรกของโลกซึ่งทำจากต้นกก</w:t>
                            </w:r>
                            <w:r w:rsidR="00451B2A"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451B2A"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Kok) </w:t>
                            </w:r>
                            <w:r w:rsidR="00451B2A"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ใช้บันทึกข้อความสรรเสริญเทพเจ้าและเหตุการณ์ในสมัยโบราณ</w:t>
                            </w:r>
                            <w:r w:rsidR="00D00C2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จากนั้น</w:t>
                            </w:r>
                            <w:r w:rsidR="00451B2A"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เดินทางกลับ</w:t>
                            </w:r>
                            <w:r w:rsidR="00451B2A"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8808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กรุงไคโร</w:t>
                            </w:r>
                            <w:r w:rsidR="00451B2A" w:rsidRPr="00880857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51B2A" w:rsidRPr="002C06FF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เดินทางประมาณ</w:t>
                            </w:r>
                            <w:r w:rsidR="00451B2A" w:rsidRPr="002C06FF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="00451B2A" w:rsidRPr="002C06FF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="00451B2A" w:rsidRPr="002C06FF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="00451B2A"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</w:t>
                            </w:r>
                            <w:r w:rsidR="0088085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รับประทานอาหารค่ำและ</w:t>
                            </w:r>
                            <w:r w:rsidR="00451B2A" w:rsidRPr="003D13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เข้าที่พัก</w:t>
                            </w:r>
                          </w:p>
                          <w:p w14:paraId="6273A8A5" w14:textId="77777777" w:rsidR="00880857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0A19BC3A" w14:textId="2B6284BC" w:rsidR="00880857" w:rsidRPr="00880857" w:rsidRDefault="00880857" w:rsidP="00880857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ที่พัก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4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0B0AE86" w14:textId="15C5DB1D" w:rsidR="00451B2A" w:rsidRPr="00C2034E" w:rsidRDefault="00451B2A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</w:p>
                          <w:p w14:paraId="75242A6F" w14:textId="77777777" w:rsidR="00451B2A" w:rsidRDefault="00451B2A" w:rsidP="00451B2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77CE9C6" w14:textId="77777777" w:rsidR="00451B2A" w:rsidRPr="00D3416E" w:rsidRDefault="00451B2A" w:rsidP="00451B2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E2117BC" w14:textId="77777777" w:rsidR="00451B2A" w:rsidRPr="00D875B6" w:rsidRDefault="00451B2A" w:rsidP="00451B2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6987A17" w14:textId="77777777" w:rsidR="00451B2A" w:rsidRPr="00D875B6" w:rsidRDefault="00451B2A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2908253" w14:textId="77777777" w:rsidR="00451B2A" w:rsidRDefault="00451B2A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CE465F2" w14:textId="50DAD1C0" w:rsidR="00451B2A" w:rsidRDefault="00451B2A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5AD9713" w14:textId="0977726C" w:rsidR="00D97CF5" w:rsidRDefault="00D97CF5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66D4F1C" w14:textId="6A80AFA6" w:rsidR="00D97CF5" w:rsidRDefault="00D97CF5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5DF6246" w14:textId="45C9F1A5" w:rsidR="00D97CF5" w:rsidRDefault="00D97CF5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F481517" w14:textId="77777777" w:rsidR="00D97CF5" w:rsidRDefault="00D97CF5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127CCCD" w14:textId="77777777" w:rsidR="00451B2A" w:rsidRDefault="00451B2A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EE8D726" w14:textId="77777777" w:rsidR="00451B2A" w:rsidRDefault="00451B2A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5929E40" w14:textId="77777777" w:rsidR="00451B2A" w:rsidRPr="00EE4452" w:rsidRDefault="00451B2A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CDE819" w14:textId="77777777" w:rsidR="00451B2A" w:rsidRPr="00D875B6" w:rsidRDefault="00451B2A" w:rsidP="00451B2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A4DE1AC" w14:textId="77777777" w:rsidR="00451B2A" w:rsidRDefault="00451B2A" w:rsidP="00451B2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A223D" id="Text Box 17" o:spid="_x0000_s1038" type="#_x0000_t202" style="position:absolute;margin-left:543.9pt;margin-top:-10.5pt;width:595.1pt;height:207.15pt;z-index:2526259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" filled="f" stroked="f" strokeweight=".5pt">
                <v:textbox>
                  <w:txbxContent>
                    <w:p w14:paraId="4A8F25FC" w14:textId="7DEBDCAC" w:rsidR="00D97CF5" w:rsidRPr="00D97CF5" w:rsidRDefault="00D97CF5" w:rsidP="00D97CF5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ร้านอาหาร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ท้องถิ่น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(3)</w:t>
                      </w:r>
                    </w:p>
                    <w:p w14:paraId="7B4EB6C0" w14:textId="00D8261E" w:rsidR="00880857" w:rsidRDefault="004C64A1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ป้อมปราการเก่าแก่</w:t>
                      </w:r>
                      <w:r w:rsidRPr="0067228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Fort of </w:t>
                      </w:r>
                      <w:proofErr w:type="spellStart"/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Qaitbay</w:t>
                      </w:r>
                      <w:proofErr w:type="spellEnd"/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Pr="0067228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หนึ่งในป้อมขนาดใหญ่ริมทะเล</w:t>
                      </w:r>
                      <w:r w:rsidR="00A8271A" w:rsidRPr="00A8271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เมดิ</w:t>
                      </w:r>
                      <w:proofErr w:type="spellStart"/>
                      <w:r w:rsidR="00A8271A" w:rsidRPr="00A8271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</w:t>
                      </w:r>
                      <w:proofErr w:type="spellEnd"/>
                      <w:r w:rsidR="00A8271A" w:rsidRPr="00A8271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</w:t>
                      </w:r>
                      <w:proofErr w:type="spellStart"/>
                      <w:r w:rsidR="00A8271A" w:rsidRPr="00A8271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="00A8271A" w:rsidRPr="00A8271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เนียน</w:t>
                      </w:r>
                      <w:r w:rsidR="00A8271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สร้างเมื่อ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1479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เพื่อป้องกันการรุกราน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ซึ่งในอดีตนั้นเป็นที่ตั้งของประภาคาร</w:t>
                      </w:r>
                      <w:proofErr w:type="spellStart"/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ฟาโ</w:t>
                      </w:r>
                      <w:proofErr w:type="spellEnd"/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รส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ถือว่าเป็นหนึ่งในสิ่งมหัศจรรย์ของโลกยุคโบราณ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ปัจจุบันเหลือเพียงส่วนฐาน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ห้องสมุดอเล็กซานเดรีย</w:t>
                      </w:r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Alexandria Library)</w:t>
                      </w:r>
                      <w:r w:rsidRPr="0067228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หนึ่งในห้องสมุดเก่าแก่ที่เกิดขึ้นในยุคแรกๆของโลก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มีหนังสือมากกว่า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8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ล้านเล่ม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มีเก้าอี้มากกว่า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51B2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20,000 </w:t>
                      </w:r>
                      <w:r w:rsidRPr="00451B2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ที่นั่งภายในมีทั้งหนังสือยุคเก่าและยุคใหม่ดกแต่งอย่างสวยงาม</w:t>
                      </w:r>
                      <w:r w:rsidR="001842E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นำท่านชม</w:t>
                      </w:r>
                      <w:r w:rsidR="001842E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การสาธิต</w:t>
                      </w:r>
                      <w:r w:rsidR="00451B2A"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วิธีทำกระดาษปา</w:t>
                      </w:r>
                      <w:proofErr w:type="spellStart"/>
                      <w:r w:rsidR="00451B2A" w:rsidRPr="0067228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ปิรุส</w:t>
                      </w:r>
                      <w:proofErr w:type="spellEnd"/>
                      <w:r w:rsidR="00451B2A"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451B2A" w:rsidRPr="0067228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Papyrus Factory)</w:t>
                      </w:r>
                      <w:r w:rsidR="00451B2A" w:rsidRPr="00672288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451B2A"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กระดาษชนิดแรกของโลกซึ่งทำจากต้นกก</w:t>
                      </w:r>
                      <w:r w:rsidR="00451B2A"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451B2A" w:rsidRPr="003D13F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Kok) </w:t>
                      </w:r>
                      <w:r w:rsidR="00451B2A"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ใช้บันทึกข้อความสรรเสริญเทพเจ้าและเหตุการณ์ในสมัยโบราณ</w:t>
                      </w:r>
                      <w:r w:rsidR="00D00C2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จากนั้น</w:t>
                      </w:r>
                      <w:r w:rsidR="00451B2A"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เดินทางกลับ</w:t>
                      </w:r>
                      <w:r w:rsidR="00451B2A"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88085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กรุงไคโร</w:t>
                      </w:r>
                      <w:r w:rsidR="00451B2A" w:rsidRPr="00880857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51B2A" w:rsidRPr="002C06FF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เดินทางประมาณ</w:t>
                      </w:r>
                      <w:r w:rsidR="00451B2A" w:rsidRPr="002C06FF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="00451B2A" w:rsidRPr="002C06FF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ชม</w:t>
                      </w:r>
                      <w:r w:rsidR="00451B2A" w:rsidRPr="002C06FF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="00451B2A"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</w:t>
                      </w:r>
                      <w:r w:rsidR="0088085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รับประทานอาหารค่ำและ</w:t>
                      </w:r>
                      <w:r w:rsidR="00451B2A" w:rsidRPr="003D13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เข้าที่พัก</w:t>
                      </w:r>
                    </w:p>
                    <w:p w14:paraId="6273A8A5" w14:textId="77777777" w:rsidR="00880857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0A19BC3A" w14:textId="2B6284BC" w:rsidR="00880857" w:rsidRPr="00880857" w:rsidRDefault="00880857" w:rsidP="00880857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ที่พัก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4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0B0AE86" w14:textId="15C5DB1D" w:rsidR="00451B2A" w:rsidRPr="00C2034E" w:rsidRDefault="00451B2A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3D13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</w:t>
                      </w:r>
                    </w:p>
                    <w:p w14:paraId="75242A6F" w14:textId="77777777" w:rsidR="00451B2A" w:rsidRDefault="00451B2A" w:rsidP="00451B2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77CE9C6" w14:textId="77777777" w:rsidR="00451B2A" w:rsidRPr="00D3416E" w:rsidRDefault="00451B2A" w:rsidP="00451B2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E2117BC" w14:textId="77777777" w:rsidR="00451B2A" w:rsidRPr="00D875B6" w:rsidRDefault="00451B2A" w:rsidP="00451B2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6987A17" w14:textId="77777777" w:rsidR="00451B2A" w:rsidRPr="00D875B6" w:rsidRDefault="00451B2A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2908253" w14:textId="77777777" w:rsidR="00451B2A" w:rsidRDefault="00451B2A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CE465F2" w14:textId="50DAD1C0" w:rsidR="00451B2A" w:rsidRDefault="00451B2A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5AD9713" w14:textId="0977726C" w:rsidR="00D97CF5" w:rsidRDefault="00D97CF5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66D4F1C" w14:textId="6A80AFA6" w:rsidR="00D97CF5" w:rsidRDefault="00D97CF5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5DF6246" w14:textId="45C9F1A5" w:rsidR="00D97CF5" w:rsidRDefault="00D97CF5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F481517" w14:textId="77777777" w:rsidR="00D97CF5" w:rsidRDefault="00D97CF5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127CCCD" w14:textId="77777777" w:rsidR="00451B2A" w:rsidRDefault="00451B2A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EE8D726" w14:textId="77777777" w:rsidR="00451B2A" w:rsidRDefault="00451B2A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5929E40" w14:textId="77777777" w:rsidR="00451B2A" w:rsidRPr="00EE4452" w:rsidRDefault="00451B2A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CDE819" w14:textId="77777777" w:rsidR="00451B2A" w:rsidRPr="00D875B6" w:rsidRDefault="00451B2A" w:rsidP="00451B2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A4DE1AC" w14:textId="77777777" w:rsidR="00451B2A" w:rsidRDefault="00451B2A" w:rsidP="00451B2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AC7CD8" w14:textId="5DAD107C" w:rsidR="004C64A1" w:rsidRDefault="004C64A1" w:rsidP="0019684D">
      <w:pPr>
        <w:tabs>
          <w:tab w:val="left" w:pos="6997"/>
        </w:tabs>
      </w:pPr>
    </w:p>
    <w:p w14:paraId="54D1E539" w14:textId="6539B5FC" w:rsidR="004C64A1" w:rsidRDefault="004C64A1" w:rsidP="0019684D">
      <w:pPr>
        <w:tabs>
          <w:tab w:val="left" w:pos="6997"/>
        </w:tabs>
      </w:pPr>
    </w:p>
    <w:p w14:paraId="073B5D71" w14:textId="216064CE" w:rsidR="004C64A1" w:rsidRDefault="004C64A1" w:rsidP="0019684D">
      <w:pPr>
        <w:tabs>
          <w:tab w:val="left" w:pos="6997"/>
        </w:tabs>
      </w:pPr>
    </w:p>
    <w:p w14:paraId="405DFE65" w14:textId="5FF917CA" w:rsidR="004C64A1" w:rsidRDefault="004C64A1" w:rsidP="0019684D">
      <w:pPr>
        <w:tabs>
          <w:tab w:val="left" w:pos="6997"/>
        </w:tabs>
      </w:pPr>
    </w:p>
    <w:p w14:paraId="34C14893" w14:textId="5CCD4F74" w:rsidR="003D13FC" w:rsidRDefault="003D13FC" w:rsidP="0019684D">
      <w:pPr>
        <w:tabs>
          <w:tab w:val="left" w:pos="6997"/>
        </w:tabs>
      </w:pPr>
    </w:p>
    <w:p w14:paraId="7A33DFA4" w14:textId="03372B7A" w:rsidR="003D13FC" w:rsidRDefault="003D13FC" w:rsidP="0019684D">
      <w:pPr>
        <w:tabs>
          <w:tab w:val="left" w:pos="6997"/>
        </w:tabs>
      </w:pPr>
    </w:p>
    <w:p w14:paraId="294B5C10" w14:textId="4D028CAD" w:rsidR="003D13FC" w:rsidRDefault="003D13FC" w:rsidP="0019684D">
      <w:pPr>
        <w:tabs>
          <w:tab w:val="left" w:pos="6997"/>
        </w:tabs>
      </w:pPr>
    </w:p>
    <w:p w14:paraId="633E3893" w14:textId="552849E3" w:rsidR="003D13FC" w:rsidRDefault="00076578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94528" behindDoc="0" locked="0" layoutInCell="1" allowOverlap="1" wp14:anchorId="05A76F72" wp14:editId="64C7F33D">
                <wp:simplePos x="0" y="0"/>
                <wp:positionH relativeFrom="column">
                  <wp:posOffset>-19919</wp:posOffset>
                </wp:positionH>
                <wp:positionV relativeFrom="paragraph">
                  <wp:posOffset>236187</wp:posOffset>
                </wp:positionV>
                <wp:extent cx="7245985" cy="1607185"/>
                <wp:effectExtent l="0" t="0" r="0" b="0"/>
                <wp:wrapNone/>
                <wp:docPr id="8712161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985" cy="1607185"/>
                          <a:chOff x="0" y="0"/>
                          <a:chExt cx="7245985" cy="1607185"/>
                        </a:xfrm>
                      </wpg:grpSpPr>
                      <wpg:grpSp>
                        <wpg:cNvPr id="1993123802" name="Group 50"/>
                        <wpg:cNvGrpSpPr/>
                        <wpg:grpSpPr>
                          <a:xfrm>
                            <a:off x="0" y="0"/>
                            <a:ext cx="7245985" cy="1607185"/>
                            <a:chOff x="0" y="0"/>
                            <a:chExt cx="7246135" cy="1607446"/>
                          </a:xfrm>
                        </wpg:grpSpPr>
                        <wpg:grpSp>
                          <wpg:cNvPr id="224798572" name="Group 49"/>
                          <wpg:cNvGrpSpPr/>
                          <wpg:grpSpPr>
                            <a:xfrm>
                              <a:off x="4852894" y="5976"/>
                              <a:ext cx="2393241" cy="1595494"/>
                              <a:chOff x="-38095" y="61215"/>
                              <a:chExt cx="2921635" cy="1947545"/>
                            </a:xfrm>
                          </wpg:grpSpPr>
                          <pic:pic xmlns:pic="http://schemas.openxmlformats.org/drawingml/2006/picture">
                            <pic:nvPicPr>
                              <pic:cNvPr id="1971687772" name="Picture 3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38095" y="61215"/>
                                <a:ext cx="2921635" cy="19475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73723716" name="Picture 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1347486">
                                <a:off x="906828" y="424680"/>
                                <a:ext cx="149225" cy="149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94733639" name="Picture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879443">
                                <a:off x="1006303" y="642758"/>
                                <a:ext cx="149225" cy="149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61555913" name="Picture 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82943">
                                <a:off x="654316" y="66954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51927728" name="Picture 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82943">
                                <a:off x="390326" y="604499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60042075" name="Picture 4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82943">
                                <a:off x="600753" y="524154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39472458" name="Picture 4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069131">
                                <a:off x="329031" y="803368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91120878" name="Picture 4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383742">
                                <a:off x="0" y="409376"/>
                                <a:ext cx="149225" cy="149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98313816" name="Picture 34"/>
                            <pic:cNvPicPr>
                              <a:picLocks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64740" cy="1601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2933857" name="Picture 33"/>
                            <pic:cNvPicPr>
                              <a:picLocks/>
                            </pic:cNvPicPr>
                          </pic:nvPicPr>
                          <pic:blipFill>
                            <a:blip r:embed="rId33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4">
                                      <a14:imgEffect>
                                        <a14:brightnessContrast bright="17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26447" y="5976"/>
                              <a:ext cx="2364740" cy="16014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6309970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0568" y="40105"/>
                            <a:ext cx="625475" cy="290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652466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4905" y="32084"/>
                            <a:ext cx="625475" cy="290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8A74E" id="Group 1" o:spid="_x0000_s1026" style="position:absolute;margin-left:-1.55pt;margin-top:18.6pt;width:570.55pt;height:126.55pt;z-index:252694528" coordsize="72459,1607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">
                <v:group id="Group 50" o:spid="_x0000_s1027" style="position:absolute;width:72459;height:16071" coordsize="72461,1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">
                  <v:group id="Group 49" o:spid="_x0000_s1028" style="position:absolute;left:48528;top:59;width:23933;height:15955" coordorigin="-380,612" coordsize="29216,1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">
                    <v:shape id="Picture 35" o:spid="_x0000_s1029" type="#_x0000_t75" style="position:absolute;left:-380;top:612;width:29215;height:1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">
                      <v:imagedata r:id="rId36" o:title=""/>
                    </v:shape>
                    <v:shape id="Picture 41" o:spid="_x0000_s1030" type="#_x0000_t75" style="position:absolute;left:9068;top:4246;width:1492;height:1493;rotation:-2758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">
                      <v:imagedata r:id="rId37" o:title=""/>
                    </v:shape>
                    <v:shape id="Picture 42" o:spid="_x0000_s1031" type="#_x0000_t75" style="position:absolute;left:10063;top:6427;width:1492;height:1492;rotation:-7870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">
                      <v:imagedata r:id="rId37" o:title=""/>
                    </v:shape>
                    <v:shape id="Picture 43" o:spid="_x0000_s1032" type="#_x0000_t75" style="position:absolute;left:6543;top:6695;width:1333;height:1333;rotation:1998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">
                      <v:imagedata r:id="rId38" o:title=""/>
                    </v:shape>
                    <v:shape id="Picture 44" o:spid="_x0000_s1033" type="#_x0000_t75" style="position:absolute;left:3903;top:6044;width:1333;height:1334;rotation:1998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">
                      <v:imagedata r:id="rId38" o:title=""/>
                    </v:shape>
                    <v:shape id="Picture 45" o:spid="_x0000_s1034" type="#_x0000_t75" style="position:absolute;left:6007;top:5241;width:1334;height:1334;rotation:1998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">
                      <v:imagedata r:id="rId38" o:title=""/>
                    </v:shape>
                    <v:shape id="Picture 46" o:spid="_x0000_s1035" type="#_x0000_t75" style="position:absolute;left:3290;top:8033;width:1333;height:1334;rotation:-16721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">
                      <v:imagedata r:id="rId38" o:title=""/>
                    </v:shape>
                    <v:shape id="Picture 47" o:spid="_x0000_s1036" type="#_x0000_t75" style="position:absolute;top:4093;width:1492;height:1493;rotation:-13284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">
                      <v:imagedata r:id="rId37" o:title=""/>
                    </v:shape>
                  </v:group>
                  <v:shape id="Picture 34" o:spid="_x0000_s1037" type="#_x0000_t75" style="position:absolute;width:23647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">
                    <v:imagedata r:id="rId39" o:title=""/>
                    <o:lock v:ext="edit" aspectratio="f"/>
                  </v:shape>
                  <v:shape id="Picture 33" o:spid="_x0000_s1038" type="#_x0000_t75" style="position:absolute;left:24264;top:59;width:23647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">
                    <v:imagedata r:id="rId40" o:title=""/>
                    <o:lock v:ext="edit" aspectratio="f"/>
                  </v:shape>
                </v:group>
                <v:shape id="Picture 17" o:spid="_x0000_s1039" type="#_x0000_t75" style="position:absolute;left:17405;top:401;width:6255;height: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">
                  <v:imagedata r:id="rId41" o:title=""/>
                </v:shape>
                <v:shape id="Picture 18" o:spid="_x0000_s1040" type="#_x0000_t75" style="position:absolute;left:41549;top:320;width:6254;height: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">
                  <v:imagedata r:id="rId41" o:title=""/>
                </v:shape>
              </v:group>
            </w:pict>
          </mc:Fallback>
        </mc:AlternateContent>
      </w:r>
    </w:p>
    <w:p w14:paraId="4AC689C0" w14:textId="7B1EC558" w:rsidR="003D13FC" w:rsidRDefault="003D13FC" w:rsidP="0019684D">
      <w:pPr>
        <w:tabs>
          <w:tab w:val="left" w:pos="6997"/>
        </w:tabs>
      </w:pPr>
    </w:p>
    <w:p w14:paraId="4C93A245" w14:textId="40373FB2" w:rsidR="00FB09BA" w:rsidRDefault="00FB09BA" w:rsidP="0019684D">
      <w:pPr>
        <w:tabs>
          <w:tab w:val="left" w:pos="6997"/>
        </w:tabs>
      </w:pPr>
    </w:p>
    <w:p w14:paraId="60C75D56" w14:textId="2E8D50D3" w:rsidR="00FB09BA" w:rsidRDefault="00FB09BA" w:rsidP="0019684D">
      <w:pPr>
        <w:tabs>
          <w:tab w:val="left" w:pos="6997"/>
        </w:tabs>
      </w:pPr>
    </w:p>
    <w:p w14:paraId="282D57A8" w14:textId="527C5BC1" w:rsidR="003D13FC" w:rsidRDefault="003D13FC" w:rsidP="0019684D">
      <w:pPr>
        <w:tabs>
          <w:tab w:val="left" w:pos="6997"/>
        </w:tabs>
      </w:pPr>
    </w:p>
    <w:p w14:paraId="089D31DF" w14:textId="4338281A" w:rsidR="003D13FC" w:rsidRDefault="003D13FC" w:rsidP="0019684D">
      <w:pPr>
        <w:tabs>
          <w:tab w:val="left" w:pos="6997"/>
        </w:tabs>
      </w:pPr>
    </w:p>
    <w:p w14:paraId="7F176438" w14:textId="12C99A46" w:rsidR="00F269A7" w:rsidRDefault="0088085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62625999" wp14:editId="036A11F6">
                <wp:simplePos x="0" y="0"/>
                <wp:positionH relativeFrom="page">
                  <wp:align>right</wp:align>
                </wp:positionH>
                <wp:positionV relativeFrom="paragraph">
                  <wp:posOffset>230806</wp:posOffset>
                </wp:positionV>
                <wp:extent cx="7557770" cy="1163052"/>
                <wp:effectExtent l="0" t="0" r="0" b="0"/>
                <wp:wrapNone/>
                <wp:docPr id="115066113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163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7E616" w14:textId="07252148" w:rsidR="00880857" w:rsidRPr="003D13FC" w:rsidRDefault="00880857" w:rsidP="00880857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F08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Radisson Blue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 4 ดาว หรือเทียบเท่า</w:t>
                            </w:r>
                          </w:p>
                          <w:p w14:paraId="7DA29E40" w14:textId="77777777" w:rsidR="00880857" w:rsidRPr="00C338A4" w:rsidRDefault="00880857" w:rsidP="00880857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629DE94B" w14:textId="77777777" w:rsidR="00880857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F0BDFC0" w14:textId="77777777" w:rsidR="00880857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593AC1A" w14:textId="77777777" w:rsidR="00880857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D3E5C1A" w14:textId="77777777" w:rsidR="00880857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C60388D" w14:textId="77777777" w:rsidR="00880857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2662A4D" w14:textId="77777777" w:rsidR="00880857" w:rsidRPr="00D3416E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471A4D7" w14:textId="77777777" w:rsidR="00880857" w:rsidRPr="00D875B6" w:rsidRDefault="00880857" w:rsidP="00880857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6CD8FEB" w14:textId="77777777" w:rsidR="00880857" w:rsidRPr="00D875B6" w:rsidRDefault="00880857" w:rsidP="008808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716EC9B" w14:textId="77777777" w:rsidR="00880857" w:rsidRDefault="00880857" w:rsidP="008808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57FE606" w14:textId="77777777" w:rsidR="00880857" w:rsidRDefault="00880857" w:rsidP="008808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6A86DB7" w14:textId="77777777" w:rsidR="00880857" w:rsidRDefault="00880857" w:rsidP="008808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685D0EF" w14:textId="77777777" w:rsidR="00880857" w:rsidRDefault="00880857" w:rsidP="008808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6AD374B" w14:textId="77777777" w:rsidR="00880857" w:rsidRPr="00EE4452" w:rsidRDefault="00880857" w:rsidP="008808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E2F0341" w14:textId="77777777" w:rsidR="00880857" w:rsidRPr="00D875B6" w:rsidRDefault="00880857" w:rsidP="008808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C9C8145" w14:textId="77777777" w:rsidR="00880857" w:rsidRDefault="00880857" w:rsidP="0088085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25999" id="Text Box 51" o:spid="_x0000_s1039" type="#_x0000_t202" style="position:absolute;margin-left:543.9pt;margin-top:18.15pt;width:595.1pt;height:91.6pt;z-index:252663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" filled="f" stroked="f" strokeweight=".5pt">
                <v:textbox>
                  <w:txbxContent>
                    <w:p w14:paraId="28D7E616" w14:textId="07252148" w:rsidR="00880857" w:rsidRPr="003D13FC" w:rsidRDefault="00880857" w:rsidP="00880857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F088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2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Radisson Blue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 4 ดาว หรือเทียบเท่า</w:t>
                      </w:r>
                    </w:p>
                    <w:p w14:paraId="7DA29E40" w14:textId="77777777" w:rsidR="00880857" w:rsidRPr="00C338A4" w:rsidRDefault="00880857" w:rsidP="00880857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629DE94B" w14:textId="77777777" w:rsidR="00880857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F0BDFC0" w14:textId="77777777" w:rsidR="00880857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593AC1A" w14:textId="77777777" w:rsidR="00880857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D3E5C1A" w14:textId="77777777" w:rsidR="00880857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C60388D" w14:textId="77777777" w:rsidR="00880857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2662A4D" w14:textId="77777777" w:rsidR="00880857" w:rsidRPr="00D3416E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471A4D7" w14:textId="77777777" w:rsidR="00880857" w:rsidRPr="00D875B6" w:rsidRDefault="00880857" w:rsidP="00880857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6CD8FEB" w14:textId="77777777" w:rsidR="00880857" w:rsidRPr="00D875B6" w:rsidRDefault="00880857" w:rsidP="008808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716EC9B" w14:textId="77777777" w:rsidR="00880857" w:rsidRDefault="00880857" w:rsidP="008808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57FE606" w14:textId="77777777" w:rsidR="00880857" w:rsidRDefault="00880857" w:rsidP="008808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6A86DB7" w14:textId="77777777" w:rsidR="00880857" w:rsidRDefault="00880857" w:rsidP="008808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685D0EF" w14:textId="77777777" w:rsidR="00880857" w:rsidRDefault="00880857" w:rsidP="008808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6AD374B" w14:textId="77777777" w:rsidR="00880857" w:rsidRPr="00EE4452" w:rsidRDefault="00880857" w:rsidP="008808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E2F0341" w14:textId="77777777" w:rsidR="00880857" w:rsidRPr="00D875B6" w:rsidRDefault="00880857" w:rsidP="008808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C9C8145" w14:textId="77777777" w:rsidR="00880857" w:rsidRDefault="00880857" w:rsidP="0088085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5931C3" w14:textId="6CB3B45F" w:rsidR="008A2D8E" w:rsidRDefault="008A2D8E" w:rsidP="0019684D">
      <w:pPr>
        <w:tabs>
          <w:tab w:val="left" w:pos="6997"/>
        </w:tabs>
      </w:pPr>
    </w:p>
    <w:p w14:paraId="602240F8" w14:textId="691513D7" w:rsidR="008A2D8E" w:rsidRDefault="008A2D8E" w:rsidP="0019684D">
      <w:pPr>
        <w:tabs>
          <w:tab w:val="left" w:pos="6997"/>
        </w:tabs>
      </w:pPr>
    </w:p>
    <w:p w14:paraId="71B4C2A9" w14:textId="3275945F" w:rsidR="008A2D8E" w:rsidRDefault="008A2D8E" w:rsidP="0019684D">
      <w:pPr>
        <w:tabs>
          <w:tab w:val="left" w:pos="6997"/>
        </w:tabs>
      </w:pPr>
    </w:p>
    <w:p w14:paraId="1D521D52" w14:textId="14E9E70B" w:rsidR="008A2D8E" w:rsidRDefault="008A2D8E" w:rsidP="0019684D">
      <w:pPr>
        <w:tabs>
          <w:tab w:val="left" w:pos="6997"/>
        </w:tabs>
      </w:pPr>
    </w:p>
    <w:p w14:paraId="6FFC977C" w14:textId="6C514572" w:rsidR="008A2D8E" w:rsidRDefault="00880857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506A524C" wp14:editId="173FCDCE">
                <wp:simplePos x="0" y="0"/>
                <wp:positionH relativeFrom="margin">
                  <wp:align>center</wp:align>
                </wp:positionH>
                <wp:positionV relativeFrom="paragraph">
                  <wp:posOffset>208146</wp:posOffset>
                </wp:positionV>
                <wp:extent cx="7944485" cy="965678"/>
                <wp:effectExtent l="95250" t="38100" r="37465" b="101600"/>
                <wp:wrapNone/>
                <wp:docPr id="1706554060" name="Rectangle: Rounded Corner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6567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124C1" w14:textId="367A787F" w:rsidR="00880857" w:rsidRPr="00BB442E" w:rsidRDefault="00880857" w:rsidP="00880857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  <w:r w:rsidR="007F08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11C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เมืองกีซ่า</w:t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มหาพีระมิดแห่งกีซา</w:t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มหาส</w:t>
                            </w:r>
                            <w:proofErr w:type="spellStart"/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ฟิงซ์</w:t>
                            </w:r>
                            <w:proofErr w:type="spellEnd"/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กิจกรรมการขี่อูฐ</w:t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พิพิธภัณฑ์แกรนด์อียิปต์</w:t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ตลาตข่านเอลคาลีลี</w:t>
                            </w:r>
                            <w:r w:rsidR="00FF3D99" w:rsidRPr="00FF3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F3D99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F3D99" w:rsidRPr="00FF3D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</w:p>
                          <w:p w14:paraId="557BE018" w14:textId="77777777" w:rsidR="00880857" w:rsidRPr="007F04E7" w:rsidRDefault="00880857" w:rsidP="0088085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C50ECB6" w14:textId="77777777" w:rsidR="00880857" w:rsidRPr="000C4D22" w:rsidRDefault="00880857" w:rsidP="0088085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95BC7D" w14:textId="77777777" w:rsidR="00880857" w:rsidRPr="00D604CA" w:rsidRDefault="00880857" w:rsidP="0088085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66CCDFE" w14:textId="77777777" w:rsidR="00880857" w:rsidRPr="005A39EA" w:rsidRDefault="00880857" w:rsidP="0088085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7276728" w14:textId="77777777" w:rsidR="00880857" w:rsidRPr="00D604CA" w:rsidRDefault="00880857" w:rsidP="0088085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DAD5A39" w14:textId="77777777" w:rsidR="00880857" w:rsidRPr="00D604CA" w:rsidRDefault="00880857" w:rsidP="0088085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A524C" id="Rectangle: Rounded Corners 52" o:spid="_x0000_s1040" style="position:absolute;margin-left:0;margin-top:16.4pt;width:625.55pt;height:76.05pt;z-index:252665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3FD124C1" w14:textId="367A787F" w:rsidR="00880857" w:rsidRPr="00BB442E" w:rsidRDefault="00880857" w:rsidP="00880857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  <w:r w:rsidR="007F088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11C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กรุงไคโร</w:t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เมืองกีซ่า</w:t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มหาพีระมิดแห่งกีซา</w:t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มหาส</w:t>
                      </w:r>
                      <w:proofErr w:type="spellStart"/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ฟิงซ์</w:t>
                      </w:r>
                      <w:proofErr w:type="spellEnd"/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กิจกรรมการขี่อูฐ</w:t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พิพิธภัณฑ์แกรนด์อียิปต์</w:t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ตลาตข่านเอลคาลีลี</w:t>
                      </w:r>
                      <w:r w:rsidR="00FF3D99" w:rsidRPr="00FF3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F3D99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F3D99" w:rsidRPr="00FF3D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กรุงไคโร</w:t>
                      </w:r>
                    </w:p>
                    <w:p w14:paraId="557BE018" w14:textId="77777777" w:rsidR="00880857" w:rsidRPr="007F04E7" w:rsidRDefault="00880857" w:rsidP="0088085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0C50ECB6" w14:textId="77777777" w:rsidR="00880857" w:rsidRPr="000C4D22" w:rsidRDefault="00880857" w:rsidP="0088085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795BC7D" w14:textId="77777777" w:rsidR="00880857" w:rsidRPr="00D604CA" w:rsidRDefault="00880857" w:rsidP="0088085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66CCDFE" w14:textId="77777777" w:rsidR="00880857" w:rsidRPr="005A39EA" w:rsidRDefault="00880857" w:rsidP="0088085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7276728" w14:textId="77777777" w:rsidR="00880857" w:rsidRPr="00D604CA" w:rsidRDefault="00880857" w:rsidP="0088085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DAD5A39" w14:textId="77777777" w:rsidR="00880857" w:rsidRPr="00D604CA" w:rsidRDefault="00880857" w:rsidP="0088085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52854F" w14:textId="4EF925CD" w:rsidR="00880857" w:rsidRDefault="00880857" w:rsidP="0019684D">
      <w:pPr>
        <w:tabs>
          <w:tab w:val="left" w:pos="6997"/>
        </w:tabs>
      </w:pPr>
    </w:p>
    <w:p w14:paraId="0CA982F1" w14:textId="7F701B66" w:rsidR="00880857" w:rsidRDefault="00880857" w:rsidP="0019684D">
      <w:pPr>
        <w:tabs>
          <w:tab w:val="left" w:pos="6997"/>
        </w:tabs>
      </w:pPr>
    </w:p>
    <w:p w14:paraId="0AD808FA" w14:textId="23A1F850" w:rsidR="00880857" w:rsidRDefault="0082684A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98624" behindDoc="0" locked="0" layoutInCell="1" allowOverlap="1" wp14:anchorId="17BFDBB9" wp14:editId="65CB48BE">
                <wp:simplePos x="0" y="0"/>
                <wp:positionH relativeFrom="column">
                  <wp:posOffset>-180340</wp:posOffset>
                </wp:positionH>
                <wp:positionV relativeFrom="paragraph">
                  <wp:posOffset>320766</wp:posOffset>
                </wp:positionV>
                <wp:extent cx="7390039" cy="2695074"/>
                <wp:effectExtent l="0" t="0" r="1905" b="0"/>
                <wp:wrapNone/>
                <wp:docPr id="92896691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0039" cy="2695074"/>
                          <a:chOff x="0" y="0"/>
                          <a:chExt cx="7390039" cy="2695074"/>
                        </a:xfrm>
                      </wpg:grpSpPr>
                      <wps:wsp>
                        <wps:cNvPr id="139797875" name="Text Box 53"/>
                        <wps:cNvSpPr txBox="1"/>
                        <wps:spPr>
                          <a:xfrm>
                            <a:off x="0" y="0"/>
                            <a:ext cx="3970421" cy="26950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60BEEC" w14:textId="55DEF714" w:rsidR="00880857" w:rsidRPr="002B0CE2" w:rsidRDefault="00880857" w:rsidP="00880857">
                              <w:pPr>
                                <w:spacing w:after="0" w:line="240" w:lineRule="auto"/>
                                <w:ind w:left="142" w:right="122"/>
                                <w:jc w:val="thaiDistribute"/>
                                <w:rPr>
                                  <w:rFonts w:ascii="TH SarabunPSK" w:hAnsi="TH SarabunPSK" w:cs="TH SarabunPSK"/>
                                  <w:color w:val="00B050"/>
                                  <w:sz w:val="34"/>
                                  <w:szCs w:val="34"/>
                                </w:rPr>
                              </w:pPr>
                              <w:r w:rsidRPr="00CB7E6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  <w:cs/>
                                </w:rPr>
                                <w:t>เช้า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  <w:cs/>
                                </w:rPr>
                                <w:tab/>
                              </w:r>
                              <w:r w:rsidRPr="00CB7E6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  <w:cs/>
                                </w:rPr>
                                <w:t>รับประทานอาหาร ณ โรงแรม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color w:val="00B05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</w:rPr>
                                <w:t>(</w:t>
                              </w:r>
                              <w:r w:rsidR="002C06F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</w:rPr>
                                <w:t>5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B050"/>
                                  <w:sz w:val="34"/>
                                  <w:szCs w:val="34"/>
                                </w:rPr>
                                <w:t>)</w:t>
                              </w:r>
                              <w:r w:rsidRPr="00CB7E63">
                                <w:rPr>
                                  <w:rFonts w:ascii="TH SarabunPSK" w:hAnsi="TH SarabunPSK" w:cs="TH SarabunPSK"/>
                                  <w:color w:val="00B05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  <w:p w14:paraId="11DDAD20" w14:textId="5F739AE3" w:rsidR="00880857" w:rsidRDefault="00880857" w:rsidP="00880857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เดินทางสู่เมือง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>กีซ่า (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</w:rPr>
                                <w:t>Giza)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color w:val="C45911" w:themeColor="accent2" w:themeShade="BF"/>
                                  <w:sz w:val="34"/>
                                  <w:szCs w:val="34"/>
                                  <w:cs/>
                                </w:rPr>
                                <w:t>เดินทางประมาณ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color w:val="C45911" w:themeColor="accent2" w:themeShade="BF"/>
                                  <w:sz w:val="34"/>
                                  <w:szCs w:val="34"/>
                                  <w:cs/>
                                </w:rPr>
                                <w:t xml:space="preserve"> 40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color w:val="C45911" w:themeColor="accent2" w:themeShade="BF"/>
                                  <w:sz w:val="34"/>
                                  <w:szCs w:val="34"/>
                                  <w:cs/>
                                </w:rPr>
                                <w:t>นาที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color w:val="C45911" w:themeColor="accent2" w:themeShade="BF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เพื่อเยือน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911C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>มหาพีระมิดแห่งกีซา</w:t>
                              </w:r>
                              <w:r w:rsidRPr="00911C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 xml:space="preserve"> (</w:t>
                              </w:r>
                              <w:r w:rsidRPr="00911C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</w:rPr>
                                <w:t xml:space="preserve">The Great Pyramid of Giza)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ที่ได้รับการยกย่องว่าเป็น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1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ใน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7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สิ่งมหัศจรรย์ของโลก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ครอบคลุม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พื้นที่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2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</w:rPr>
                                <w:t>,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000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ตร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>.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ม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.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บนที่ราบสูง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เป็นที่ตั้งของมหาพีระมิด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3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องค์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ซึ่งองค์ฟาโรห์แห่งอียิปต์โบราณสร้างขึ้นเพื่อใช้เป็นที่ฝังศพของพระองค์เอง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นับเป็นสิ่งก่อสร้างที่ยิ่งใหญ่และเก่าแก่ที่สุดของโลก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ใช้เวลาก่อสร้าง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30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ปี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สร้างจากแท่งหินขนาดใหญ่มาก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แต่ละก้อนมีน้ำหนักกว่า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2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ตัน</w:t>
                              </w:r>
                              <w:r w:rsidRPr="00880857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880857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พีระมิดแห่งนี้ประกอบไปด้วย</w:t>
                              </w:r>
                              <w:r w:rsidR="00911CEF"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  <w:p w14:paraId="7109E5E1" w14:textId="77777777" w:rsidR="00911CEF" w:rsidRDefault="00911CEF" w:rsidP="00880857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00476E95" w14:textId="77777777" w:rsidR="00880857" w:rsidRPr="00D3416E" w:rsidRDefault="00880857" w:rsidP="00880857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ED7D31" w:themeColor="accent2"/>
                                  <w:sz w:val="34"/>
                                  <w:szCs w:val="34"/>
                                </w:rPr>
                              </w:pPr>
                            </w:p>
                            <w:p w14:paraId="4F6A0852" w14:textId="77777777" w:rsidR="00880857" w:rsidRPr="00D875B6" w:rsidRDefault="00880857" w:rsidP="00880857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00B0F0"/>
                                  <w:sz w:val="34"/>
                                  <w:szCs w:val="34"/>
                                </w:rPr>
                              </w:pPr>
                            </w:p>
                            <w:p w14:paraId="31CE027D" w14:textId="77777777" w:rsidR="00880857" w:rsidRPr="00D875B6" w:rsidRDefault="00880857" w:rsidP="00880857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EucrosiaUPC" w:hAnsi="EucrosiaUPC" w:cs="EucrosiaUPC"/>
                                  <w:sz w:val="34"/>
                                  <w:szCs w:val="34"/>
                                </w:rPr>
                              </w:pPr>
                            </w:p>
                            <w:p w14:paraId="47424F53" w14:textId="77777777" w:rsidR="00880857" w:rsidRDefault="00880857" w:rsidP="00880857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C000" w:themeColor="accent4"/>
                                  <w:sz w:val="34"/>
                                  <w:szCs w:val="34"/>
                                </w:rPr>
                              </w:pPr>
                            </w:p>
                            <w:p w14:paraId="55E9FBCB" w14:textId="77777777" w:rsidR="00880857" w:rsidRDefault="00880857" w:rsidP="00880857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0C6D7005" w14:textId="77777777" w:rsidR="00880857" w:rsidRDefault="00880857" w:rsidP="00880857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5D6F180D" w14:textId="77777777" w:rsidR="00880857" w:rsidRDefault="00880857" w:rsidP="00880857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09FA9952" w14:textId="77777777" w:rsidR="00880857" w:rsidRPr="00EE4452" w:rsidRDefault="00880857" w:rsidP="00880857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6DD89629" w14:textId="77777777" w:rsidR="00880857" w:rsidRPr="00D875B6" w:rsidRDefault="00880857" w:rsidP="00880857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</w:pPr>
                            </w:p>
                            <w:p w14:paraId="290585A7" w14:textId="77777777" w:rsidR="00880857" w:rsidRDefault="00880857" w:rsidP="00880857">
                              <w:pPr>
                                <w:ind w:left="142"/>
                              </w:pPr>
                            </w:p>
                            <w:p w14:paraId="53E51ABA" w14:textId="77777777" w:rsidR="00880857" w:rsidRDefault="00880857" w:rsidP="00880857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1710011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913"/>
                          <a:stretch/>
                        </pic:blipFill>
                        <pic:spPr bwMode="auto">
                          <a:xfrm>
                            <a:off x="3875314" y="418011"/>
                            <a:ext cx="3514725" cy="2243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2958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2255520"/>
                            <a:ext cx="800735" cy="37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FDBB9" id="Group 24" o:spid="_x0000_s1041" style="position:absolute;margin-left:-14.2pt;margin-top:25.25pt;width:581.9pt;height:212.2pt;z-index:252698624" coordsize="73900,269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GiiivTPJ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">
                <v:shape id="Text Box 53" o:spid="_x0000_s1042" type="#_x0000_t202" style="position:absolute;width:39704;height:26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" filled="f" stroked="f" strokeweight=".5pt">
                  <v:textbox>
                    <w:txbxContent>
                      <w:p w14:paraId="6260BEEC" w14:textId="55DEF714" w:rsidR="00880857" w:rsidRPr="002B0CE2" w:rsidRDefault="00880857" w:rsidP="00880857">
                        <w:pPr>
                          <w:spacing w:after="0" w:line="240" w:lineRule="auto"/>
                          <w:ind w:left="142" w:right="122"/>
                          <w:jc w:val="thaiDistribute"/>
                          <w:rPr>
                            <w:rFonts w:ascii="TH SarabunPSK" w:hAnsi="TH SarabunPSK" w:cs="TH SarabunPSK"/>
                            <w:color w:val="00B050"/>
                            <w:sz w:val="34"/>
                            <w:szCs w:val="34"/>
                          </w:rPr>
                        </w:pPr>
                        <w:r w:rsidRPr="00CB7E63">
                          <w:rPr>
                            <w:rFonts w:ascii="TH SarabunPSK" w:hAnsi="TH SarabunPSK" w:cs="TH SarabunPSK" w:hint="cs"/>
                            <w:b/>
                            <w:bCs/>
                            <w:color w:val="00B050"/>
                            <w:sz w:val="34"/>
                            <w:szCs w:val="34"/>
                            <w:cs/>
                          </w:rPr>
                          <w:t>เช้า</w:t>
                        </w:r>
                        <w:r w:rsidRPr="00CB7E63"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  <w:cs/>
                          </w:rPr>
                          <w:tab/>
                        </w:r>
                        <w:r w:rsidRPr="00CB7E63">
                          <w:rPr>
                            <w:rFonts w:ascii="TH SarabunPSK" w:hAnsi="TH SarabunPSK" w:cs="TH SarabunPSK" w:hint="cs"/>
                            <w:b/>
                            <w:bCs/>
                            <w:color w:val="00B050"/>
                            <w:sz w:val="34"/>
                            <w:szCs w:val="34"/>
                            <w:cs/>
                          </w:rPr>
                          <w:t>รับประทานอาหาร ณ โรงแรม</w:t>
                        </w:r>
                        <w:r w:rsidRPr="00CB7E63">
                          <w:rPr>
                            <w:rFonts w:ascii="TH SarabunPSK" w:hAnsi="TH SarabunPSK" w:cs="TH SarabunPSK"/>
                            <w:color w:val="00B050"/>
                            <w:sz w:val="34"/>
                            <w:szCs w:val="34"/>
                          </w:rPr>
                          <w:t xml:space="preserve"> </w:t>
                        </w:r>
                        <w:r w:rsidRPr="00CB7E63"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</w:rPr>
                          <w:t>(</w:t>
                        </w:r>
                        <w:r w:rsidR="002C06FF"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</w:rPr>
                          <w:t>5</w:t>
                        </w:r>
                        <w:r w:rsidRPr="00CB7E63">
                          <w:rPr>
                            <w:rFonts w:ascii="TH SarabunPSK" w:hAnsi="TH SarabunPSK" w:cs="TH SarabunPSK"/>
                            <w:b/>
                            <w:bCs/>
                            <w:color w:val="00B050"/>
                            <w:sz w:val="34"/>
                            <w:szCs w:val="34"/>
                          </w:rPr>
                          <w:t>)</w:t>
                        </w:r>
                        <w:r w:rsidRPr="00CB7E63">
                          <w:rPr>
                            <w:rFonts w:ascii="TH SarabunPSK" w:hAnsi="TH SarabunPSK" w:cs="TH SarabunPSK"/>
                            <w:color w:val="00B050"/>
                            <w:sz w:val="34"/>
                            <w:szCs w:val="34"/>
                          </w:rPr>
                          <w:t xml:space="preserve"> </w:t>
                        </w:r>
                      </w:p>
                      <w:p w14:paraId="11DDAD20" w14:textId="5F739AE3" w:rsidR="00880857" w:rsidRDefault="00880857" w:rsidP="00880857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เดินทางสู่เมือง</w:t>
                        </w:r>
                        <w:r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>กีซ่า (</w:t>
                        </w:r>
                        <w:r w:rsidRPr="00880857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</w:rPr>
                          <w:t>Giza)</w:t>
                        </w:r>
                        <w:r w:rsidRPr="00880857">
                          <w:rPr>
                            <w:rFonts w:ascii="TH SarabunPSK" w:hAnsi="TH SarabunPSK" w:cs="TH SarabunPSK"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color w:val="C45911" w:themeColor="accent2" w:themeShade="BF"/>
                            <w:sz w:val="34"/>
                            <w:szCs w:val="34"/>
                            <w:cs/>
                          </w:rPr>
                          <w:t>เดินทางประมาณ</w:t>
                        </w:r>
                        <w:r w:rsidRPr="00880857">
                          <w:rPr>
                            <w:rFonts w:ascii="TH SarabunPSK" w:hAnsi="TH SarabunPSK" w:cs="TH SarabunPSK"/>
                            <w:color w:val="C45911" w:themeColor="accent2" w:themeShade="BF"/>
                            <w:sz w:val="34"/>
                            <w:szCs w:val="34"/>
                            <w:cs/>
                          </w:rPr>
                          <w:t xml:space="preserve"> 40 </w:t>
                        </w:r>
                        <w:r w:rsidRPr="00880857">
                          <w:rPr>
                            <w:rFonts w:ascii="TH SarabunPSK" w:hAnsi="TH SarabunPSK" w:cs="TH SarabunPSK" w:hint="cs"/>
                            <w:color w:val="C45911" w:themeColor="accent2" w:themeShade="BF"/>
                            <w:sz w:val="34"/>
                            <w:szCs w:val="34"/>
                            <w:cs/>
                          </w:rPr>
                          <w:t>นาที</w:t>
                        </w:r>
                        <w:r w:rsidRPr="00880857">
                          <w:rPr>
                            <w:rFonts w:ascii="TH SarabunPSK" w:hAnsi="TH SarabunPSK" w:cs="TH SarabunPSK"/>
                            <w:color w:val="C45911" w:themeColor="accent2" w:themeShade="BF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เพื่อเยือน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911CEF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>มหาพีระมิดแห่งกีซา</w:t>
                        </w:r>
                        <w:r w:rsidRPr="00911CEF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 xml:space="preserve"> (</w:t>
                        </w:r>
                        <w:r w:rsidRPr="00911CEF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</w:rPr>
                          <w:t xml:space="preserve">The Great Pyramid of Giza)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ที่ได้รับการยกย่องว่าเป็น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1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ใน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7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สิ่งมหัศจรรย์ของโลก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ครอบคลุม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พื้นที่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2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</w:rPr>
                          <w:t>,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000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ตร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>.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ม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.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บนที่ราบสูง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เป็นที่ตั้งของมหาพีระมิด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3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องค์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ซึ่งองค์ฟาโรห์แห่งอียิปต์โบราณสร้างขึ้นเพื่อใช้เป็นที่ฝังศพของพระองค์เอง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นับเป็นสิ่งก่อสร้างที่ยิ่งใหญ่และเก่าแก่ที่สุดของโลก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ใช้เวลาก่อสร้าง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30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ปี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สร้างจากแท่งหินขนาดใหญ่มาก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แต่ละก้อนมีน้ำหนักกว่า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2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ตัน</w:t>
                        </w:r>
                        <w:r w:rsidRPr="00880857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880857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พีระมิดแห่งนี้ประกอบไปด้วย</w:t>
                        </w:r>
                        <w:r w:rsidR="00911CEF"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  <w:t xml:space="preserve"> </w:t>
                        </w:r>
                      </w:p>
                      <w:p w14:paraId="7109E5E1" w14:textId="77777777" w:rsidR="00911CEF" w:rsidRDefault="00911CEF" w:rsidP="00880857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00476E95" w14:textId="77777777" w:rsidR="00880857" w:rsidRPr="00D3416E" w:rsidRDefault="00880857" w:rsidP="00880857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ED7D31" w:themeColor="accent2"/>
                            <w:sz w:val="34"/>
                            <w:szCs w:val="34"/>
                          </w:rPr>
                        </w:pPr>
                      </w:p>
                      <w:p w14:paraId="4F6A0852" w14:textId="77777777" w:rsidR="00880857" w:rsidRPr="00D875B6" w:rsidRDefault="00880857" w:rsidP="00880857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00B0F0"/>
                            <w:sz w:val="34"/>
                            <w:szCs w:val="34"/>
                          </w:rPr>
                        </w:pPr>
                      </w:p>
                      <w:p w14:paraId="31CE027D" w14:textId="77777777" w:rsidR="00880857" w:rsidRPr="00D875B6" w:rsidRDefault="00880857" w:rsidP="00880857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EucrosiaUPC" w:hAnsi="EucrosiaUPC" w:cs="EucrosiaUPC"/>
                            <w:sz w:val="34"/>
                            <w:szCs w:val="34"/>
                          </w:rPr>
                        </w:pPr>
                      </w:p>
                      <w:p w14:paraId="47424F53" w14:textId="77777777" w:rsidR="00880857" w:rsidRDefault="00880857" w:rsidP="00880857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C000" w:themeColor="accent4"/>
                            <w:sz w:val="34"/>
                            <w:szCs w:val="34"/>
                          </w:rPr>
                        </w:pPr>
                      </w:p>
                      <w:p w14:paraId="55E9FBCB" w14:textId="77777777" w:rsidR="00880857" w:rsidRDefault="00880857" w:rsidP="00880857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0C6D7005" w14:textId="77777777" w:rsidR="00880857" w:rsidRDefault="00880857" w:rsidP="00880857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5D6F180D" w14:textId="77777777" w:rsidR="00880857" w:rsidRDefault="00880857" w:rsidP="00880857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09FA9952" w14:textId="77777777" w:rsidR="00880857" w:rsidRPr="00EE4452" w:rsidRDefault="00880857" w:rsidP="00880857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DD89629" w14:textId="77777777" w:rsidR="00880857" w:rsidRPr="00D875B6" w:rsidRDefault="00880857" w:rsidP="00880857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</w:pPr>
                      </w:p>
                      <w:p w14:paraId="290585A7" w14:textId="77777777" w:rsidR="00880857" w:rsidRDefault="00880857" w:rsidP="00880857">
                        <w:pPr>
                          <w:ind w:left="142"/>
                        </w:pPr>
                      </w:p>
                      <w:p w14:paraId="53E51ABA" w14:textId="77777777" w:rsidR="00880857" w:rsidRDefault="00880857" w:rsidP="00880857">
                        <w:pPr>
                          <w:ind w:left="142"/>
                        </w:pPr>
                      </w:p>
                    </w:txbxContent>
                  </v:textbox>
                </v:shape>
                <v:shape id="Picture 22" o:spid="_x0000_s1043" type="#_x0000_t75" style="position:absolute;left:38753;top:4180;width:35147;height:22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">
                  <v:imagedata r:id="rId44" o:title="" cropleft="3220f"/>
                </v:shape>
                <v:shape id="Picture 23" o:spid="_x0000_s1044" type="#_x0000_t75" style="position:absolute;left:39014;top:22555;width:8007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">
                  <v:imagedata r:id="rId45" o:title=""/>
                </v:shape>
              </v:group>
            </w:pict>
          </mc:Fallback>
        </mc:AlternateContent>
      </w:r>
    </w:p>
    <w:p w14:paraId="668CD0DE" w14:textId="497F0DA1" w:rsidR="00880857" w:rsidRDefault="00880857" w:rsidP="0019684D">
      <w:pPr>
        <w:tabs>
          <w:tab w:val="left" w:pos="6997"/>
        </w:tabs>
        <w:rPr>
          <w:cs/>
        </w:rPr>
      </w:pPr>
    </w:p>
    <w:p w14:paraId="00E35B83" w14:textId="56FA8588" w:rsidR="00880857" w:rsidRDefault="00880857" w:rsidP="0019684D">
      <w:pPr>
        <w:tabs>
          <w:tab w:val="left" w:pos="6997"/>
        </w:tabs>
      </w:pPr>
    </w:p>
    <w:p w14:paraId="34CA2A17" w14:textId="16FFA74F" w:rsidR="00880857" w:rsidRDefault="00880857" w:rsidP="0019684D">
      <w:pPr>
        <w:tabs>
          <w:tab w:val="left" w:pos="6997"/>
        </w:tabs>
      </w:pPr>
    </w:p>
    <w:p w14:paraId="641D803F" w14:textId="7DB8F178" w:rsidR="00880857" w:rsidRDefault="00880857" w:rsidP="0019684D">
      <w:pPr>
        <w:tabs>
          <w:tab w:val="left" w:pos="6997"/>
        </w:tabs>
      </w:pPr>
    </w:p>
    <w:p w14:paraId="24AD6A52" w14:textId="451BDE4C" w:rsidR="00880857" w:rsidRDefault="00880857" w:rsidP="0019684D">
      <w:pPr>
        <w:tabs>
          <w:tab w:val="left" w:pos="6997"/>
        </w:tabs>
      </w:pPr>
    </w:p>
    <w:p w14:paraId="15731F3A" w14:textId="74C2E2E2" w:rsidR="00880857" w:rsidRDefault="00880857" w:rsidP="0019684D">
      <w:pPr>
        <w:tabs>
          <w:tab w:val="left" w:pos="6997"/>
        </w:tabs>
      </w:pPr>
    </w:p>
    <w:p w14:paraId="16BD43BF" w14:textId="5001FD03" w:rsidR="00880857" w:rsidRDefault="00880857" w:rsidP="0019684D">
      <w:pPr>
        <w:tabs>
          <w:tab w:val="left" w:pos="6997"/>
        </w:tabs>
      </w:pPr>
    </w:p>
    <w:p w14:paraId="3EE38C33" w14:textId="1D1EBD6E" w:rsidR="008A2D8E" w:rsidRDefault="008A2D8E" w:rsidP="0019684D">
      <w:pPr>
        <w:tabs>
          <w:tab w:val="left" w:pos="6997"/>
        </w:tabs>
        <w:rPr>
          <w:cs/>
        </w:rPr>
      </w:pPr>
    </w:p>
    <w:p w14:paraId="058209F6" w14:textId="6E0B0587" w:rsidR="00CF084A" w:rsidRDefault="00CF084A" w:rsidP="0019684D">
      <w:pPr>
        <w:tabs>
          <w:tab w:val="left" w:pos="6997"/>
        </w:tabs>
      </w:pPr>
    </w:p>
    <w:p w14:paraId="24928AC9" w14:textId="2E6C101C" w:rsidR="00076578" w:rsidRDefault="0082684A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245DF9F9" wp14:editId="05C71D99">
                <wp:simplePos x="0" y="0"/>
                <wp:positionH relativeFrom="page">
                  <wp:align>right</wp:align>
                </wp:positionH>
                <wp:positionV relativeFrom="paragraph">
                  <wp:posOffset>7708</wp:posOffset>
                </wp:positionV>
                <wp:extent cx="4795804" cy="1457763"/>
                <wp:effectExtent l="0" t="0" r="0" b="0"/>
                <wp:wrapNone/>
                <wp:docPr id="145728797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5804" cy="1457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1AF8E4" w14:textId="3DD5347C" w:rsidR="00076578" w:rsidRPr="00911CEF" w:rsidRDefault="00076578" w:rsidP="0082684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1.</w:t>
                            </w:r>
                            <w:r w:rsidR="0082684A"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>พีระมิดคูฟู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 xml:space="preserve"> (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</w:rPr>
                              <w:t>Khufu)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มหาพีระมิดแห่งกีซา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The Great Pyramid of Giza)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เป็นพีระมิดที่มีขนาดใหญ่และเก่าแก่ที่สุด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สร้างในสมัยของฟาโรห์คูฟู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สร้างด้วยหินแกรนิต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2.3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ล้านแท่ง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น้ำหนัก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กว่า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60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ตัน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ภายในมีห้องโถง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อาทิเช่น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ห้องโถงใหญ่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ห้องโถงราชา</w:t>
                            </w:r>
                            <w:r w:rsidRPr="00911CE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11CE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และห้องโถงราชินี</w:t>
                            </w:r>
                          </w:p>
                          <w:p w14:paraId="27CB4594" w14:textId="77777777" w:rsidR="00076578" w:rsidRPr="00D3416E" w:rsidRDefault="00076578" w:rsidP="0007657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C39172E" w14:textId="77777777" w:rsidR="00076578" w:rsidRPr="00D875B6" w:rsidRDefault="00076578" w:rsidP="0007657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53B266F" w14:textId="77777777" w:rsidR="00076578" w:rsidRPr="00D875B6" w:rsidRDefault="00076578" w:rsidP="0007657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93E71A6" w14:textId="77777777" w:rsidR="00076578" w:rsidRDefault="00076578" w:rsidP="0007657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B9ADAEC" w14:textId="77777777" w:rsidR="00076578" w:rsidRDefault="00076578" w:rsidP="0007657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ECD860C" w14:textId="77777777" w:rsidR="00076578" w:rsidRDefault="00076578" w:rsidP="0007657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D9C4D02" w14:textId="77777777" w:rsidR="00076578" w:rsidRDefault="00076578" w:rsidP="0007657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043069E" w14:textId="77777777" w:rsidR="00076578" w:rsidRPr="00EE4452" w:rsidRDefault="00076578" w:rsidP="0007657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6619A69" w14:textId="77777777" w:rsidR="00076578" w:rsidRPr="00D875B6" w:rsidRDefault="00076578" w:rsidP="0007657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96DA522" w14:textId="77777777" w:rsidR="00076578" w:rsidRDefault="00076578" w:rsidP="00076578">
                            <w:pPr>
                              <w:ind w:left="142"/>
                            </w:pPr>
                          </w:p>
                          <w:p w14:paraId="1E64CDEA" w14:textId="77777777" w:rsidR="00076578" w:rsidRDefault="00076578" w:rsidP="00076578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DF9F9" id="Text Box 5" o:spid="_x0000_s1045" type="#_x0000_t202" style="position:absolute;margin-left:326.4pt;margin-top:.6pt;width:377.6pt;height:114.8pt;z-index:252670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TaHQIAADU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" filled="f" stroked="f" strokeweight=".5pt">
                <v:textbox>
                  <w:txbxContent>
                    <w:p w14:paraId="6A1AF8E4" w14:textId="3DD5347C" w:rsidR="00076578" w:rsidRPr="00911CEF" w:rsidRDefault="00076578" w:rsidP="0082684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1.</w:t>
                      </w:r>
                      <w:r w:rsidR="0082684A"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>พีระมิดคูฟู</w:t>
                      </w:r>
                      <w:r w:rsidRPr="00911CE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 xml:space="preserve"> (</w:t>
                      </w:r>
                      <w:r w:rsidRPr="00911CE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</w:rPr>
                        <w:t>Khufu)</w:t>
                      </w:r>
                      <w:r w:rsidRPr="00911CEF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มหาพีระมิดแห่งกีซา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The Great Pyramid of Giza)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เป็นพีระมิดที่มีขนาดใหญ่และเก่าแก่ที่สุด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สร้างในสมัยของฟาโรห์คูฟู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สร้างด้วยหินแกรนิต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2.3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ล้านแท่ง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น้ำหนัก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กว่า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60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ตัน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ภายในมีห้องโถง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อาทิเช่น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ห้องโถงใหญ่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ห้องโถงราชา</w:t>
                      </w:r>
                      <w:r w:rsidRPr="00911CE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11CE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และห้องโถงราชินี</w:t>
                      </w:r>
                    </w:p>
                    <w:p w14:paraId="27CB4594" w14:textId="77777777" w:rsidR="00076578" w:rsidRPr="00D3416E" w:rsidRDefault="00076578" w:rsidP="0007657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C39172E" w14:textId="77777777" w:rsidR="00076578" w:rsidRPr="00D875B6" w:rsidRDefault="00076578" w:rsidP="0007657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53B266F" w14:textId="77777777" w:rsidR="00076578" w:rsidRPr="00D875B6" w:rsidRDefault="00076578" w:rsidP="0007657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93E71A6" w14:textId="77777777" w:rsidR="00076578" w:rsidRDefault="00076578" w:rsidP="0007657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B9ADAEC" w14:textId="77777777" w:rsidR="00076578" w:rsidRDefault="00076578" w:rsidP="0007657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ECD860C" w14:textId="77777777" w:rsidR="00076578" w:rsidRDefault="00076578" w:rsidP="0007657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D9C4D02" w14:textId="77777777" w:rsidR="00076578" w:rsidRDefault="00076578" w:rsidP="0007657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043069E" w14:textId="77777777" w:rsidR="00076578" w:rsidRPr="00EE4452" w:rsidRDefault="00076578" w:rsidP="0007657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6619A69" w14:textId="77777777" w:rsidR="00076578" w:rsidRPr="00D875B6" w:rsidRDefault="00076578" w:rsidP="0007657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96DA522" w14:textId="77777777" w:rsidR="00076578" w:rsidRDefault="00076578" w:rsidP="00076578">
                      <w:pPr>
                        <w:ind w:left="142"/>
                      </w:pPr>
                    </w:p>
                    <w:p w14:paraId="1E64CDEA" w14:textId="77777777" w:rsidR="00076578" w:rsidRDefault="00076578" w:rsidP="00076578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676096" behindDoc="0" locked="0" layoutInCell="1" allowOverlap="1" wp14:anchorId="3CBDE894" wp14:editId="42C72E2E">
                <wp:simplePos x="0" y="0"/>
                <wp:positionH relativeFrom="margin">
                  <wp:align>left</wp:align>
                </wp:positionH>
                <wp:positionV relativeFrom="paragraph">
                  <wp:posOffset>7025</wp:posOffset>
                </wp:positionV>
                <wp:extent cx="2557763" cy="1756869"/>
                <wp:effectExtent l="0" t="0" r="0" b="0"/>
                <wp:wrapNone/>
                <wp:docPr id="29203278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7763" cy="1756869"/>
                          <a:chOff x="0" y="0"/>
                          <a:chExt cx="3058160" cy="2100580"/>
                        </a:xfrm>
                      </wpg:grpSpPr>
                      <pic:pic xmlns:pic="http://schemas.openxmlformats.org/drawingml/2006/picture">
                        <pic:nvPicPr>
                          <pic:cNvPr id="120971547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2100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53438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5684" y="32084"/>
                            <a:ext cx="890270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A58D4" id="Group 1" o:spid="_x0000_s1026" style="position:absolute;margin-left:0;margin-top:.55pt;width:201.4pt;height:138.35pt;z-index:252676096;mso-position-horizontal:left;mso-position-horizontal-relative:margin;mso-width-relative:margin;mso-height-relative:margin" coordsize="30581,210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">
                <v:shape id="Picture 4" o:spid="_x0000_s1027" type="#_x0000_t75" style="position:absolute;width:30581;height:2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">
                  <v:imagedata r:id="rId48" o:title=""/>
                </v:shape>
                <v:shape id="Picture 6" o:spid="_x0000_s1028" type="#_x0000_t75" style="position:absolute;left:21656;top:320;width:8903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">
                  <v:imagedata r:id="rId49" o:title=""/>
                </v:shape>
                <w10:wrap anchorx="margin"/>
              </v:group>
            </w:pict>
          </mc:Fallback>
        </mc:AlternateContent>
      </w:r>
    </w:p>
    <w:p w14:paraId="3231F927" w14:textId="0DF3C5E6" w:rsidR="00076578" w:rsidRDefault="00076578" w:rsidP="0019684D">
      <w:pPr>
        <w:tabs>
          <w:tab w:val="left" w:pos="6997"/>
        </w:tabs>
      </w:pPr>
    </w:p>
    <w:p w14:paraId="4D078161" w14:textId="56DC64D0" w:rsidR="00076578" w:rsidRDefault="00076578" w:rsidP="0019684D">
      <w:pPr>
        <w:tabs>
          <w:tab w:val="left" w:pos="6997"/>
        </w:tabs>
      </w:pPr>
    </w:p>
    <w:p w14:paraId="5FF98BE9" w14:textId="5A212A46" w:rsidR="00CF084A" w:rsidRDefault="00CF084A" w:rsidP="0019684D">
      <w:pPr>
        <w:tabs>
          <w:tab w:val="left" w:pos="6997"/>
        </w:tabs>
      </w:pPr>
    </w:p>
    <w:p w14:paraId="500CAAE0" w14:textId="24845AFA" w:rsidR="00911CEF" w:rsidRDefault="00911CEF" w:rsidP="0019684D">
      <w:pPr>
        <w:tabs>
          <w:tab w:val="left" w:pos="6997"/>
        </w:tabs>
      </w:pPr>
    </w:p>
    <w:p w14:paraId="6B6F244F" w14:textId="20D5F3A6" w:rsidR="00911CEF" w:rsidRDefault="00911CEF" w:rsidP="0019684D">
      <w:pPr>
        <w:tabs>
          <w:tab w:val="left" w:pos="6997"/>
        </w:tabs>
      </w:pPr>
    </w:p>
    <w:p w14:paraId="65AE1ECD" w14:textId="70BD00B3" w:rsidR="00911CEF" w:rsidRDefault="0082684A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30FFC6CE" wp14:editId="42B29C35">
                <wp:simplePos x="0" y="0"/>
                <wp:positionH relativeFrom="page">
                  <wp:align>right</wp:align>
                </wp:positionH>
                <wp:positionV relativeFrom="paragraph">
                  <wp:posOffset>39719</wp:posOffset>
                </wp:positionV>
                <wp:extent cx="4795804" cy="2086896"/>
                <wp:effectExtent l="0" t="0" r="0" b="0"/>
                <wp:wrapNone/>
                <wp:docPr id="1823023496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5804" cy="208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34164" w14:textId="6678A960" w:rsidR="0082684A" w:rsidRPr="00D3416E" w:rsidRDefault="0082684A" w:rsidP="0082684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2.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>พีระมิดเค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>เฟ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>รน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</w:rPr>
                              <w:t>Chefren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</w:rPr>
                              <w:t>)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สร้างโดยฟาโรห์คา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เฟร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ซึ่งเป็นพระโอรสของฟาโรห์คูฟู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เป็นพีระมิดหนึ่งในสามพีระมิดแห่งกีซา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ซึ่งตั้งอยู่ตรงกลาง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สร้างในปี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2465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ก่อน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สูง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136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เมตร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มีห้องโถงกว้าง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2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ห้อง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แต่ภายในถูกบุกรุก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ทำลายเสียหายไปมาก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นอกจากนี้ในบริเวณใกล้เคียงกับพีระมิดเค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รน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ยังมี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มหาส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ฟิงซ์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ที่เป็นรูปแกะสลักจากหินก้อนเดียวที่ใหญ่ที่สุดอีกแห่งหนึ่งของโลกและยังเป็นอนุสาวรีย์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แบบแกะสลักลอยตัวที่เก่าแก่ที่สุดในโลกอีกด้วย</w:t>
                            </w:r>
                          </w:p>
                          <w:p w14:paraId="15305A12" w14:textId="77777777" w:rsidR="0082684A" w:rsidRPr="00D875B6" w:rsidRDefault="0082684A" w:rsidP="0082684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AFC159D" w14:textId="77777777" w:rsidR="0082684A" w:rsidRPr="00D875B6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3D62744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9AD1FAA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1A48CEE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0BF6DEF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AE9641C" w14:textId="77777777" w:rsidR="0082684A" w:rsidRPr="00EE4452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B24A6E" w14:textId="77777777" w:rsidR="0082684A" w:rsidRPr="00D875B6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0DE4A03" w14:textId="77777777" w:rsidR="0082684A" w:rsidRDefault="0082684A" w:rsidP="0082684A">
                            <w:pPr>
                              <w:ind w:left="142"/>
                            </w:pPr>
                          </w:p>
                          <w:p w14:paraId="3ACA05B8" w14:textId="77777777" w:rsidR="0082684A" w:rsidRDefault="0082684A" w:rsidP="0082684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FC6CE" id="Text Box 25" o:spid="_x0000_s1046" type="#_x0000_t202" style="position:absolute;margin-left:326.4pt;margin-top:3.15pt;width:377.6pt;height:164.3pt;z-index:252700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" filled="f" stroked="f" strokeweight=".5pt">
                <v:textbox>
                  <w:txbxContent>
                    <w:p w14:paraId="1E434164" w14:textId="6678A960" w:rsidR="0082684A" w:rsidRPr="00D3416E" w:rsidRDefault="0082684A" w:rsidP="0082684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2. </w:t>
                      </w:r>
                      <w:r w:rsidRPr="0082684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>พีระมิดเค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>เฟ</w:t>
                      </w:r>
                      <w:proofErr w:type="spellEnd"/>
                      <w:r w:rsidRPr="0082684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>รน</w:t>
                      </w:r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 xml:space="preserve"> (</w:t>
                      </w:r>
                      <w:proofErr w:type="spellStart"/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</w:rPr>
                        <w:t>Chefren</w:t>
                      </w:r>
                      <w:proofErr w:type="spellEnd"/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</w:rPr>
                        <w:t>)</w:t>
                      </w:r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สร้างโดยฟาโรห์คา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เฟร</w:t>
                      </w:r>
                      <w:proofErr w:type="spellEnd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ซึ่งเป็นพระโอรสของฟาโรห์คูฟู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เป็นพีระมิดหนึ่งในสามพีระมิดแห่งกีซา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ซึ่งตั้งอยู่ตรงกลาง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สร้างในปี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2465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ก่อน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สูง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136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เมตร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มีห้องโถงกว้าง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2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ห้อง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แต่ภายในถูกบุกรุก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ทำลายเสียหายไปมาก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นอกจากนี้ในบริเวณใกล้เคียงกับพีระมิดเค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</w:t>
                      </w:r>
                      <w:proofErr w:type="spellEnd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รน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ยังมี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มหาส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ฟิงซ์</w:t>
                      </w:r>
                      <w:proofErr w:type="spellEnd"/>
                      <w:r w:rsidRPr="0082684A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ที่เป็นรูปแกะสลักจากหินก้อนเดียวที่ใหญ่ที่สุดอีกแห่งหนึ่งของโลกและยังเป็นอนุสาวรีย์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แบบแกะสลักลอยตัวที่เก่าแก่ที่สุดในโลกอีกด้วย</w:t>
                      </w:r>
                    </w:p>
                    <w:p w14:paraId="15305A12" w14:textId="77777777" w:rsidR="0082684A" w:rsidRPr="00D875B6" w:rsidRDefault="0082684A" w:rsidP="0082684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AFC159D" w14:textId="77777777" w:rsidR="0082684A" w:rsidRPr="00D875B6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3D62744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9AD1FAA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1A48CEE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0BF6DEF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AE9641C" w14:textId="77777777" w:rsidR="0082684A" w:rsidRPr="00EE4452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B24A6E" w14:textId="77777777" w:rsidR="0082684A" w:rsidRPr="00D875B6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0DE4A03" w14:textId="77777777" w:rsidR="0082684A" w:rsidRDefault="0082684A" w:rsidP="0082684A">
                      <w:pPr>
                        <w:ind w:left="142"/>
                      </w:pPr>
                    </w:p>
                    <w:p w14:paraId="3ACA05B8" w14:textId="77777777" w:rsidR="0082684A" w:rsidRDefault="0082684A" w:rsidP="0082684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704768" behindDoc="0" locked="0" layoutInCell="1" allowOverlap="1" wp14:anchorId="2BCD4E40" wp14:editId="591F6868">
                <wp:simplePos x="0" y="0"/>
                <wp:positionH relativeFrom="margin">
                  <wp:posOffset>0</wp:posOffset>
                </wp:positionH>
                <wp:positionV relativeFrom="paragraph">
                  <wp:posOffset>142629</wp:posOffset>
                </wp:positionV>
                <wp:extent cx="2555875" cy="1756410"/>
                <wp:effectExtent l="0" t="0" r="0" b="0"/>
                <wp:wrapNone/>
                <wp:docPr id="139175869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5875" cy="1756410"/>
                          <a:chOff x="0" y="0"/>
                          <a:chExt cx="2555875" cy="1756410"/>
                        </a:xfrm>
                      </wpg:grpSpPr>
                      <pic:pic xmlns:pic="http://schemas.openxmlformats.org/drawingml/2006/picture">
                        <pic:nvPicPr>
                          <pic:cNvPr id="1217506472" name="Picture 27"/>
                          <pic:cNvPicPr>
                            <a:picLocks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875" cy="1756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11116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62432" y="51619"/>
                            <a:ext cx="744220" cy="346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10C8A7" id="Group 1" o:spid="_x0000_s1026" style="position:absolute;margin-left:0;margin-top:11.25pt;width:201.25pt;height:138.3pt;z-index:252704768;mso-position-horizontal-relative:margin" coordsize="25558,175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">
                <v:shape id="Picture 27" o:spid="_x0000_s1027" type="#_x0000_t75" style="position:absolute;width:25558;height:17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">
                  <v:imagedata r:id="rId51" o:title=""/>
                  <o:lock v:ext="edit" aspectratio="f"/>
                </v:shape>
                <v:shape id="Picture 28" o:spid="_x0000_s1028" type="#_x0000_t75" style="position:absolute;left:17624;top:516;width:7442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">
                  <v:imagedata r:id="rId49" o:title=""/>
                </v:shape>
                <w10:wrap anchorx="margin"/>
              </v:group>
            </w:pict>
          </mc:Fallback>
        </mc:AlternateContent>
      </w:r>
    </w:p>
    <w:p w14:paraId="369C796A" w14:textId="0793A5B5" w:rsidR="00911CEF" w:rsidRDefault="00911CEF" w:rsidP="0019684D">
      <w:pPr>
        <w:tabs>
          <w:tab w:val="left" w:pos="6997"/>
        </w:tabs>
      </w:pPr>
    </w:p>
    <w:p w14:paraId="65325A0C" w14:textId="650779F7" w:rsidR="00911CEF" w:rsidRDefault="00911CEF" w:rsidP="0019684D">
      <w:pPr>
        <w:tabs>
          <w:tab w:val="left" w:pos="6997"/>
        </w:tabs>
      </w:pPr>
    </w:p>
    <w:p w14:paraId="640B026E" w14:textId="00BC2FAA" w:rsidR="00911CEF" w:rsidRDefault="00911CEF" w:rsidP="0019684D">
      <w:pPr>
        <w:tabs>
          <w:tab w:val="left" w:pos="6997"/>
        </w:tabs>
      </w:pPr>
    </w:p>
    <w:p w14:paraId="7BC94F0B" w14:textId="45A3F1E7" w:rsidR="00911CEF" w:rsidRDefault="00911CEF" w:rsidP="0019684D">
      <w:pPr>
        <w:tabs>
          <w:tab w:val="left" w:pos="6997"/>
        </w:tabs>
      </w:pPr>
    </w:p>
    <w:p w14:paraId="5F07D8DB" w14:textId="77D1D626" w:rsidR="00911CEF" w:rsidRDefault="00911CEF" w:rsidP="0019684D">
      <w:pPr>
        <w:tabs>
          <w:tab w:val="left" w:pos="6997"/>
        </w:tabs>
      </w:pPr>
    </w:p>
    <w:p w14:paraId="51AA523E" w14:textId="3E686D4D" w:rsidR="00911CEF" w:rsidRDefault="00C029D3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34DD80CC" wp14:editId="24F53EBE">
                <wp:simplePos x="0" y="0"/>
                <wp:positionH relativeFrom="page">
                  <wp:posOffset>0</wp:posOffset>
                </wp:positionH>
                <wp:positionV relativeFrom="paragraph">
                  <wp:posOffset>263005</wp:posOffset>
                </wp:positionV>
                <wp:extent cx="7560843" cy="1467853"/>
                <wp:effectExtent l="0" t="0" r="0" b="0"/>
                <wp:wrapNone/>
                <wp:docPr id="19222910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843" cy="1467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BE148" w14:textId="73C8A81D" w:rsidR="0082684A" w:rsidRDefault="0082684A" w:rsidP="0082684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3.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>พีระมิดมิเซริ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>นุส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</w:rPr>
                              <w:t>Mycerinus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u w:val="single"/>
                              </w:rPr>
                              <w:t>)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สร้างโดยฟาโรห์เมนคู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โอรสของฟาโรห์เค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</w:t>
                            </w:r>
                            <w:proofErr w:type="spellEnd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รน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สร้างในปี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2420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ก่อน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มีขนาดเล็กที่สุด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ยังมีการสร้างพีระมิดราชินีทั้ง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3 (The Three Queen's Pyramids)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เพื่อใช้เป็นที่เก็บพระศพของราชินี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3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องค์</w:t>
                            </w:r>
                            <w:r w:rsidRPr="0082684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ในสมัยของฟาโรห์เมนคู</w:t>
                            </w:r>
                            <w:proofErr w:type="spellStart"/>
                            <w:r w:rsidRPr="0082684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</w:t>
                            </w:r>
                            <w:proofErr w:type="spellEnd"/>
                            <w:r w:rsidR="00C029D3"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029D3" w:rsidRPr="00C029D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และใกล้กันนั้นยังมี</w:t>
                            </w:r>
                          </w:p>
                          <w:p w14:paraId="73E65545" w14:textId="7B29A3D4" w:rsidR="00C029D3" w:rsidRPr="00C029D3" w:rsidRDefault="00C029D3" w:rsidP="00C029D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</w:rPr>
                            </w:pPr>
                            <w:r w:rsidRPr="00C02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กิจกรรม</w:t>
                            </w:r>
                            <w:r w:rsidRPr="00C02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 xml:space="preserve"> ให้ท่านได้พักผ่อนกับการขี่อูฐ</w:t>
                            </w:r>
                            <w:r w:rsidRPr="00C029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02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>กลางทะเลทราย</w:t>
                            </w:r>
                            <w:r w:rsidRPr="00C029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02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>ชมทิวทัศน์รอบๆ</w:t>
                            </w:r>
                            <w:r w:rsidRPr="00C029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C02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>ค่าบริการขี่อูฐ</w:t>
                            </w:r>
                            <w:r w:rsidRPr="00C029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02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>รวมอยู่ในรายการท่องเที่ยวเรียบร้อยแล้ว</w:t>
                            </w:r>
                            <w:r w:rsidRPr="00C029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611580D0" w14:textId="77777777" w:rsidR="00C029D3" w:rsidRPr="00D875B6" w:rsidRDefault="00C029D3" w:rsidP="0082684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24E7D52" w14:textId="77777777" w:rsidR="0082684A" w:rsidRPr="00D875B6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82A777F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03732A1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09E2F1F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F826990" w14:textId="77777777" w:rsidR="0082684A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918A714" w14:textId="77777777" w:rsidR="0082684A" w:rsidRPr="00EE4452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1CEAE84" w14:textId="77777777" w:rsidR="0082684A" w:rsidRPr="00D875B6" w:rsidRDefault="0082684A" w:rsidP="0082684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109C85C" w14:textId="77777777" w:rsidR="0082684A" w:rsidRDefault="0082684A" w:rsidP="0082684A">
                            <w:pPr>
                              <w:ind w:left="142"/>
                            </w:pPr>
                          </w:p>
                          <w:p w14:paraId="5F58330F" w14:textId="77777777" w:rsidR="0082684A" w:rsidRDefault="0082684A" w:rsidP="0082684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D80CC" id="Text Box 30" o:spid="_x0000_s1047" type="#_x0000_t202" style="position:absolute;margin-left:0;margin-top:20.7pt;width:595.35pt;height:115.6pt;z-index:2527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" filled="f" stroked="f" strokeweight=".5pt">
                <v:textbox>
                  <w:txbxContent>
                    <w:p w14:paraId="758BE148" w14:textId="73C8A81D" w:rsidR="0082684A" w:rsidRDefault="0082684A" w:rsidP="0082684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3. </w:t>
                      </w:r>
                      <w:r w:rsidRPr="0082684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>พีระมิดมิเซริ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>นุส</w:t>
                      </w:r>
                      <w:proofErr w:type="spellEnd"/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  <w:cs/>
                        </w:rPr>
                        <w:t xml:space="preserve"> (</w:t>
                      </w:r>
                      <w:proofErr w:type="spellStart"/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</w:rPr>
                        <w:t>Mycerinus</w:t>
                      </w:r>
                      <w:proofErr w:type="spellEnd"/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u w:val="single"/>
                        </w:rPr>
                        <w:t>)</w:t>
                      </w:r>
                      <w:r w:rsidRPr="0082684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สร้างโดยฟาโรห์เมนคู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โอรสของฟาโรห์เค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</w:t>
                      </w:r>
                      <w:proofErr w:type="spellEnd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รน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สร้างในปี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2420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ก่อน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มีขนาดเล็กที่สุด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ยังมีการสร้างพีระมิดราชินีทั้ง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3 (The Three Queen's Pyramids)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เพื่อใช้เป็นที่เก็บพระศพของราชินี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3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องค์</w:t>
                      </w:r>
                      <w:r w:rsidRPr="0082684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ในสมัยของฟาโรห์เมนคู</w:t>
                      </w:r>
                      <w:proofErr w:type="spellStart"/>
                      <w:r w:rsidRPr="0082684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</w:t>
                      </w:r>
                      <w:proofErr w:type="spellEnd"/>
                      <w:r w:rsidR="00C029D3"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  <w:t xml:space="preserve"> </w:t>
                      </w:r>
                      <w:r w:rsidR="00C029D3" w:rsidRPr="00C029D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และใกล้กันนั้นยังมี</w:t>
                      </w:r>
                    </w:p>
                    <w:p w14:paraId="73E65545" w14:textId="7B29A3D4" w:rsidR="00C029D3" w:rsidRPr="00C029D3" w:rsidRDefault="00C029D3" w:rsidP="00C029D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</w:rPr>
                      </w:pPr>
                      <w:r w:rsidRPr="00C029D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cs/>
                        </w:rPr>
                        <w:t>กิจกรรม</w:t>
                      </w:r>
                      <w:r w:rsidRPr="00C029D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 xml:space="preserve"> ให้ท่านได้พักผ่อนกับการขี่อูฐ</w:t>
                      </w:r>
                      <w:r w:rsidRPr="00C029D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029D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>กลางทะเลทราย</w:t>
                      </w:r>
                      <w:r w:rsidRPr="00C029D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029D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>ชมทิวทัศน์รอบๆ</w:t>
                      </w:r>
                      <w:r w:rsidRPr="00C029D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C029D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>ค่าบริการขี่อูฐ</w:t>
                      </w:r>
                      <w:r w:rsidRPr="00C029D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029D3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>รวมอยู่ในรายการท่องเที่ยวเรียบร้อยแล้ว</w:t>
                      </w:r>
                      <w:r w:rsidRPr="00C029D3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611580D0" w14:textId="77777777" w:rsidR="00C029D3" w:rsidRPr="00D875B6" w:rsidRDefault="00C029D3" w:rsidP="0082684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124E7D52" w14:textId="77777777" w:rsidR="0082684A" w:rsidRPr="00D875B6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82A777F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03732A1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09E2F1F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F826990" w14:textId="77777777" w:rsidR="0082684A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918A714" w14:textId="77777777" w:rsidR="0082684A" w:rsidRPr="00EE4452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1CEAE84" w14:textId="77777777" w:rsidR="0082684A" w:rsidRPr="00D875B6" w:rsidRDefault="0082684A" w:rsidP="0082684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109C85C" w14:textId="77777777" w:rsidR="0082684A" w:rsidRDefault="0082684A" w:rsidP="0082684A">
                      <w:pPr>
                        <w:ind w:left="142"/>
                      </w:pPr>
                    </w:p>
                    <w:p w14:paraId="5F58330F" w14:textId="77777777" w:rsidR="0082684A" w:rsidRDefault="0082684A" w:rsidP="0082684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295BC8" w14:textId="39850047" w:rsidR="00911CEF" w:rsidRDefault="00911CEF" w:rsidP="0019684D">
      <w:pPr>
        <w:tabs>
          <w:tab w:val="left" w:pos="6997"/>
        </w:tabs>
      </w:pPr>
    </w:p>
    <w:p w14:paraId="338196CF" w14:textId="0D835C98" w:rsidR="00911CEF" w:rsidRDefault="00911CEF" w:rsidP="0019684D">
      <w:pPr>
        <w:tabs>
          <w:tab w:val="left" w:pos="6997"/>
        </w:tabs>
      </w:pPr>
    </w:p>
    <w:p w14:paraId="0383DB16" w14:textId="4214EBC6" w:rsidR="00911CEF" w:rsidRDefault="00911CEF" w:rsidP="0019684D">
      <w:pPr>
        <w:tabs>
          <w:tab w:val="left" w:pos="6997"/>
        </w:tabs>
      </w:pPr>
    </w:p>
    <w:p w14:paraId="4DE1FB94" w14:textId="57386B1B" w:rsidR="00911CEF" w:rsidRDefault="00911CEF" w:rsidP="0019684D">
      <w:pPr>
        <w:tabs>
          <w:tab w:val="left" w:pos="6997"/>
        </w:tabs>
      </w:pPr>
    </w:p>
    <w:p w14:paraId="6CB89D90" w14:textId="319C70EB" w:rsidR="00911CEF" w:rsidRDefault="00911CEF" w:rsidP="0019684D">
      <w:pPr>
        <w:tabs>
          <w:tab w:val="left" w:pos="6997"/>
        </w:tabs>
      </w:pPr>
    </w:p>
    <w:p w14:paraId="62AD37E8" w14:textId="1753FB32" w:rsidR="00911CEF" w:rsidRDefault="00C029D3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10912" behindDoc="0" locked="0" layoutInCell="1" allowOverlap="1" wp14:anchorId="0BD85BB3" wp14:editId="6F74B425">
                <wp:simplePos x="0" y="0"/>
                <wp:positionH relativeFrom="margin">
                  <wp:posOffset>2540</wp:posOffset>
                </wp:positionH>
                <wp:positionV relativeFrom="paragraph">
                  <wp:posOffset>34925</wp:posOffset>
                </wp:positionV>
                <wp:extent cx="7202805" cy="3683726"/>
                <wp:effectExtent l="0" t="0" r="0" b="0"/>
                <wp:wrapNone/>
                <wp:docPr id="552124914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805" cy="3683726"/>
                          <a:chOff x="0" y="191588"/>
                          <a:chExt cx="7202805" cy="3683726"/>
                        </a:xfrm>
                      </wpg:grpSpPr>
                      <pic:pic xmlns:pic="http://schemas.openxmlformats.org/drawingml/2006/picture">
                        <pic:nvPicPr>
                          <pic:cNvPr id="687252276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172" b="7153"/>
                          <a:stretch/>
                        </pic:blipFill>
                        <pic:spPr bwMode="auto">
                          <a:xfrm>
                            <a:off x="0" y="191588"/>
                            <a:ext cx="7202805" cy="3683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9980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5390" y="3048228"/>
                            <a:ext cx="1611630" cy="749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003B7" id="Group 1" o:spid="_x0000_s1026" style="position:absolute;margin-left:.2pt;margin-top:2.75pt;width:567.15pt;height:290.05pt;z-index:252710912;mso-position-horizontal-relative:margin;mso-height-relative:margin" coordorigin=",1915" coordsize="72028,3683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">
                <v:shape id="Picture 31" o:spid="_x0000_s1027" type="#_x0000_t75" style="position:absolute;top:1915;width:72028;height:3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">
                  <v:imagedata r:id="rId54" o:title="" croptop="10598f" cropbottom="4688f"/>
                </v:shape>
                <v:shape id="Picture 32" o:spid="_x0000_s1028" type="#_x0000_t75" style="position:absolute;left:28153;top:30482;width:16117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">
                  <v:imagedata r:id="rId55" o:title=""/>
                </v:shape>
                <w10:wrap anchorx="margin"/>
              </v:group>
            </w:pict>
          </mc:Fallback>
        </mc:AlternateContent>
      </w:r>
    </w:p>
    <w:p w14:paraId="75F38347" w14:textId="32FFE4C8" w:rsidR="00911CEF" w:rsidRDefault="00911CEF" w:rsidP="0019684D">
      <w:pPr>
        <w:tabs>
          <w:tab w:val="left" w:pos="6997"/>
        </w:tabs>
      </w:pPr>
    </w:p>
    <w:p w14:paraId="12F2FC45" w14:textId="0EC4A29C" w:rsidR="00911CEF" w:rsidRDefault="00911CEF" w:rsidP="0019684D">
      <w:pPr>
        <w:tabs>
          <w:tab w:val="left" w:pos="6997"/>
        </w:tabs>
      </w:pPr>
    </w:p>
    <w:p w14:paraId="289EEF59" w14:textId="7450F768" w:rsidR="00911CEF" w:rsidRDefault="00911CEF" w:rsidP="0019684D">
      <w:pPr>
        <w:tabs>
          <w:tab w:val="left" w:pos="6997"/>
        </w:tabs>
      </w:pPr>
    </w:p>
    <w:p w14:paraId="613034F5" w14:textId="06C10082" w:rsidR="00911CEF" w:rsidRDefault="00911CEF" w:rsidP="0019684D">
      <w:pPr>
        <w:tabs>
          <w:tab w:val="left" w:pos="6997"/>
        </w:tabs>
      </w:pPr>
    </w:p>
    <w:p w14:paraId="7942079C" w14:textId="752AD5D8" w:rsidR="00C029D3" w:rsidRDefault="00C029D3" w:rsidP="0019684D">
      <w:pPr>
        <w:tabs>
          <w:tab w:val="left" w:pos="6997"/>
        </w:tabs>
      </w:pPr>
    </w:p>
    <w:p w14:paraId="075AA826" w14:textId="505266F3" w:rsidR="00C029D3" w:rsidRDefault="00C029D3" w:rsidP="0019684D">
      <w:pPr>
        <w:tabs>
          <w:tab w:val="left" w:pos="6997"/>
        </w:tabs>
      </w:pPr>
    </w:p>
    <w:p w14:paraId="36900520" w14:textId="4E21642E" w:rsidR="00C029D3" w:rsidRDefault="00C029D3" w:rsidP="0019684D">
      <w:pPr>
        <w:tabs>
          <w:tab w:val="left" w:pos="6997"/>
        </w:tabs>
      </w:pPr>
    </w:p>
    <w:p w14:paraId="720D2475" w14:textId="1D3F73F5" w:rsidR="00C029D3" w:rsidRDefault="00C029D3" w:rsidP="0019684D">
      <w:pPr>
        <w:tabs>
          <w:tab w:val="left" w:pos="6997"/>
        </w:tabs>
      </w:pPr>
    </w:p>
    <w:p w14:paraId="4458EFFF" w14:textId="4B728D57" w:rsidR="00C029D3" w:rsidRDefault="00C029D3" w:rsidP="0019684D">
      <w:pPr>
        <w:tabs>
          <w:tab w:val="left" w:pos="6997"/>
        </w:tabs>
      </w:pPr>
    </w:p>
    <w:p w14:paraId="32476888" w14:textId="04C5CD6A" w:rsidR="00C029D3" w:rsidRDefault="00C029D3" w:rsidP="0019684D">
      <w:pPr>
        <w:tabs>
          <w:tab w:val="left" w:pos="6997"/>
        </w:tabs>
      </w:pPr>
    </w:p>
    <w:p w14:paraId="2C1CF815" w14:textId="4AB9BC20" w:rsidR="00C029D3" w:rsidRDefault="00C029D3" w:rsidP="0019684D">
      <w:pPr>
        <w:tabs>
          <w:tab w:val="left" w:pos="6997"/>
        </w:tabs>
      </w:pPr>
    </w:p>
    <w:p w14:paraId="59D953B8" w14:textId="77777777" w:rsidR="00C029D3" w:rsidRDefault="00C029D3" w:rsidP="0019684D">
      <w:pPr>
        <w:tabs>
          <w:tab w:val="left" w:pos="6997"/>
        </w:tabs>
      </w:pPr>
    </w:p>
    <w:p w14:paraId="6445EC8E" w14:textId="4378109D" w:rsidR="00C029D3" w:rsidRDefault="00C029D3" w:rsidP="0019684D">
      <w:pPr>
        <w:tabs>
          <w:tab w:val="left" w:pos="6997"/>
        </w:tabs>
      </w:pPr>
    </w:p>
    <w:p w14:paraId="770CAA67" w14:textId="588D3760" w:rsidR="00C029D3" w:rsidRDefault="00C029D3" w:rsidP="0019684D">
      <w:pPr>
        <w:tabs>
          <w:tab w:val="left" w:pos="6997"/>
        </w:tabs>
      </w:pPr>
    </w:p>
    <w:p w14:paraId="51DCFB2C" w14:textId="225BC3F8" w:rsidR="00C029D3" w:rsidRDefault="00C029D3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5D48A2E0" wp14:editId="6B2FE753">
                <wp:simplePos x="0" y="0"/>
                <wp:positionH relativeFrom="page">
                  <wp:align>right</wp:align>
                </wp:positionH>
                <wp:positionV relativeFrom="paragraph">
                  <wp:posOffset>13063</wp:posOffset>
                </wp:positionV>
                <wp:extent cx="7560843" cy="1461247"/>
                <wp:effectExtent l="0" t="0" r="0" b="5715"/>
                <wp:wrapNone/>
                <wp:docPr id="1355975871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843" cy="1461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C4717" w14:textId="0675806C" w:rsidR="00854E12" w:rsidRPr="00854E12" w:rsidRDefault="00854E12" w:rsidP="00854E12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ร้านอาหาร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ท้องถิ่น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(6)</w:t>
                            </w:r>
                          </w:p>
                          <w:p w14:paraId="05F51E4E" w14:textId="70222542" w:rsidR="00C029D3" w:rsidRPr="00582F17" w:rsidRDefault="00582F17" w:rsidP="00C029D3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เข้าชมพิพิธภัณฑ์แกรนด์อียิปต์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Grand Egyptian Museum GEM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คือพิพิธภัณฑ์โบราณคดีในเมืองกีซา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ประเทศอียิปต์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โดยเป็นพิพิธภัณฑ์โบราณคดีที่ใหญ่ที่สุดในโลก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ตั้งอยู่บนพื้นที่ประมาณ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480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,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000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ตร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ห่างจากมหาพีระมิดแห่งกีซาราว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กิโลเมตร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สำหรับจัดแสดงโบราณวัตถุของอารยธรรมอียิปต์โบราณ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ซึ่งรวมถึงสิ่งของที่ขุดค้นได้จากหลุมพระศพของฟาโรห์ตุตันคาเมนทั้งชุด</w:t>
                            </w:r>
                            <w:r w:rsidRPr="00582F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582F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ซึ่งหลายชิ้นเป็นการจัดแสดงเป็นครั้งแรก</w:t>
                            </w:r>
                          </w:p>
                          <w:p w14:paraId="17CA8872" w14:textId="77777777" w:rsidR="00C029D3" w:rsidRPr="00D97CF5" w:rsidRDefault="00C029D3" w:rsidP="00C029D3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165BB0C6" w14:textId="77777777" w:rsidR="00C029D3" w:rsidRPr="00D875B6" w:rsidRDefault="00C029D3" w:rsidP="00C029D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699698E" w14:textId="77777777" w:rsidR="00C029D3" w:rsidRPr="00D875B6" w:rsidRDefault="00C029D3" w:rsidP="00C029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6734D51" w14:textId="77777777" w:rsidR="00C029D3" w:rsidRDefault="00C029D3" w:rsidP="00C029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06A0960" w14:textId="77777777" w:rsidR="00C029D3" w:rsidRDefault="00C029D3" w:rsidP="00C029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EF65F66" w14:textId="77777777" w:rsidR="00C029D3" w:rsidRDefault="00C029D3" w:rsidP="00C029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B69662" w14:textId="77777777" w:rsidR="00C029D3" w:rsidRDefault="00C029D3" w:rsidP="00C029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B40EA3" w14:textId="77777777" w:rsidR="00C029D3" w:rsidRPr="00EE4452" w:rsidRDefault="00C029D3" w:rsidP="00C029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DA23F62" w14:textId="77777777" w:rsidR="00C029D3" w:rsidRPr="00D875B6" w:rsidRDefault="00C029D3" w:rsidP="00C029D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46666F8" w14:textId="77777777" w:rsidR="00C029D3" w:rsidRDefault="00C029D3" w:rsidP="00C029D3">
                            <w:pPr>
                              <w:ind w:left="142"/>
                            </w:pPr>
                          </w:p>
                          <w:p w14:paraId="1789262B" w14:textId="77777777" w:rsidR="00C029D3" w:rsidRDefault="00C029D3" w:rsidP="00C029D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A2E0" id="Text Box 34" o:spid="_x0000_s1048" type="#_x0000_t202" style="position:absolute;margin-left:544.15pt;margin-top:1.05pt;width:595.35pt;height:115.05pt;z-index:2527129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" filled="f" stroked="f" strokeweight=".5pt">
                <v:textbox>
                  <w:txbxContent>
                    <w:p w14:paraId="68FC4717" w14:textId="0675806C" w:rsidR="00854E12" w:rsidRPr="00854E12" w:rsidRDefault="00854E12" w:rsidP="00854E12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ร้านอาหาร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ท้องถิ่น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(6)</w:t>
                      </w:r>
                    </w:p>
                    <w:p w14:paraId="05F51E4E" w14:textId="70222542" w:rsidR="00C029D3" w:rsidRPr="00582F17" w:rsidRDefault="00582F17" w:rsidP="00C029D3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 w:rsidRPr="00582F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เข้าชมพิพิธภัณฑ์แกรนด์อียิปต์</w:t>
                      </w:r>
                      <w:r w:rsidRPr="00582F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Pr="00582F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Grand Egyptian Museum GEM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Pr="00582F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คือพิพิธภัณฑ์โบราณคดีในเมืองกีซา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ประเทศอียิปต์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โดยเป็นพิพิธภัณฑ์โบราณคดีที่ใหญ่ที่สุดในโลก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ตั้งอยู่บนพื้นที่ประมาณ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480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,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000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ตร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ห่างจากมหาพีระมิดแห่งกีซาราว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กิโลเมตร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สำหรับจัดแสดงโบราณวัตถุของอารยธรรมอียิปต์โบราณ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ซึ่งรวมถึงสิ่งของที่ขุดค้นได้จากหลุมพระศพของฟาโรห์ตุตันคาเมนทั้งชุด</w:t>
                      </w:r>
                      <w:r w:rsidRPr="00582F17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582F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ซึ่งหลายชิ้นเป็นการจัดแสดงเป็นครั้งแรก</w:t>
                      </w:r>
                    </w:p>
                    <w:p w14:paraId="17CA8872" w14:textId="77777777" w:rsidR="00C029D3" w:rsidRPr="00D97CF5" w:rsidRDefault="00C029D3" w:rsidP="00C029D3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165BB0C6" w14:textId="77777777" w:rsidR="00C029D3" w:rsidRPr="00D875B6" w:rsidRDefault="00C029D3" w:rsidP="00C029D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5699698E" w14:textId="77777777" w:rsidR="00C029D3" w:rsidRPr="00D875B6" w:rsidRDefault="00C029D3" w:rsidP="00C029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6734D51" w14:textId="77777777" w:rsidR="00C029D3" w:rsidRDefault="00C029D3" w:rsidP="00C029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06A0960" w14:textId="77777777" w:rsidR="00C029D3" w:rsidRDefault="00C029D3" w:rsidP="00C029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EF65F66" w14:textId="77777777" w:rsidR="00C029D3" w:rsidRDefault="00C029D3" w:rsidP="00C029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B69662" w14:textId="77777777" w:rsidR="00C029D3" w:rsidRDefault="00C029D3" w:rsidP="00C029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B40EA3" w14:textId="77777777" w:rsidR="00C029D3" w:rsidRPr="00EE4452" w:rsidRDefault="00C029D3" w:rsidP="00C029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DA23F62" w14:textId="77777777" w:rsidR="00C029D3" w:rsidRPr="00D875B6" w:rsidRDefault="00C029D3" w:rsidP="00C029D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46666F8" w14:textId="77777777" w:rsidR="00C029D3" w:rsidRDefault="00C029D3" w:rsidP="00C029D3">
                      <w:pPr>
                        <w:ind w:left="142"/>
                      </w:pPr>
                    </w:p>
                    <w:p w14:paraId="1789262B" w14:textId="77777777" w:rsidR="00C029D3" w:rsidRDefault="00C029D3" w:rsidP="00C029D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C29C24" w14:textId="28A09E8F" w:rsidR="00C029D3" w:rsidRDefault="00C029D3" w:rsidP="0019684D">
      <w:pPr>
        <w:tabs>
          <w:tab w:val="left" w:pos="6997"/>
        </w:tabs>
      </w:pPr>
    </w:p>
    <w:p w14:paraId="5F694ED8" w14:textId="4E6C24F7" w:rsidR="00CF084A" w:rsidRDefault="00CF084A" w:rsidP="0019684D">
      <w:pPr>
        <w:tabs>
          <w:tab w:val="left" w:pos="6997"/>
        </w:tabs>
      </w:pPr>
    </w:p>
    <w:p w14:paraId="0EC07458" w14:textId="19EBC1FD" w:rsidR="00CF084A" w:rsidRDefault="00CF084A" w:rsidP="0019684D">
      <w:pPr>
        <w:tabs>
          <w:tab w:val="left" w:pos="6997"/>
        </w:tabs>
      </w:pPr>
    </w:p>
    <w:p w14:paraId="02668D0C" w14:textId="1964251F" w:rsidR="00CF084A" w:rsidRDefault="00CF084A" w:rsidP="0019684D">
      <w:pPr>
        <w:tabs>
          <w:tab w:val="left" w:pos="6997"/>
        </w:tabs>
      </w:pPr>
    </w:p>
    <w:p w14:paraId="60C0A8BC" w14:textId="31F0E46A" w:rsidR="00CF084A" w:rsidRDefault="00854E12" w:rsidP="0019684D">
      <w:pPr>
        <w:tabs>
          <w:tab w:val="left" w:pos="6997"/>
        </w:tabs>
        <w:rPr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20128" behindDoc="0" locked="0" layoutInCell="1" allowOverlap="1" wp14:anchorId="5E1AACA1" wp14:editId="27CA4CF8">
                <wp:simplePos x="0" y="0"/>
                <wp:positionH relativeFrom="margin">
                  <wp:posOffset>-5080</wp:posOffset>
                </wp:positionH>
                <wp:positionV relativeFrom="paragraph">
                  <wp:posOffset>71269</wp:posOffset>
                </wp:positionV>
                <wp:extent cx="7205980" cy="3030220"/>
                <wp:effectExtent l="0" t="0" r="0" b="0"/>
                <wp:wrapNone/>
                <wp:docPr id="164116983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5980" cy="3030220"/>
                          <a:chOff x="0" y="0"/>
                          <a:chExt cx="7205980" cy="3030220"/>
                        </a:xfrm>
                      </wpg:grpSpPr>
                      <pic:pic xmlns:pic="http://schemas.openxmlformats.org/drawingml/2006/picture">
                        <pic:nvPicPr>
                          <pic:cNvPr id="98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0870" b="13028"/>
                          <a:stretch/>
                        </pic:blipFill>
                        <pic:spPr bwMode="auto">
                          <a:xfrm>
                            <a:off x="0" y="0"/>
                            <a:ext cx="7205980" cy="303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4254257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982" y="2216728"/>
                            <a:ext cx="1611630" cy="74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243149" id="Group 1" o:spid="_x0000_s1026" style="position:absolute;margin-left:-.4pt;margin-top:5.6pt;width:567.4pt;height:238.6pt;z-index:252720128;mso-position-horizontal-relative:margin" coordsize="72059,3030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">
                <v:shape id="Picture 37" o:spid="_x0000_s1027" type="#_x0000_t75" style="position:absolute;width:72059;height:30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">
                  <v:imagedata r:id="rId58" o:title="" croptop="20231f" cropbottom="8538f"/>
                </v:shape>
                <v:shape id="Picture 38" o:spid="_x0000_s1028" type="#_x0000_t75" style="position:absolute;left:969;top:22167;width:16117;height:7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">
                  <v:imagedata r:id="rId55" o:title=""/>
                </v:shape>
                <w10:wrap anchorx="margin"/>
              </v:group>
            </w:pict>
          </mc:Fallback>
        </mc:AlternateContent>
      </w:r>
    </w:p>
    <w:p w14:paraId="1EE93B32" w14:textId="694CD941" w:rsidR="00CF084A" w:rsidRDefault="00CF084A" w:rsidP="0019684D">
      <w:pPr>
        <w:tabs>
          <w:tab w:val="left" w:pos="6997"/>
        </w:tabs>
      </w:pPr>
    </w:p>
    <w:p w14:paraId="6C107E01" w14:textId="001F4779" w:rsidR="00CF084A" w:rsidRDefault="00CF084A" w:rsidP="0019684D">
      <w:pPr>
        <w:tabs>
          <w:tab w:val="left" w:pos="6997"/>
        </w:tabs>
      </w:pPr>
    </w:p>
    <w:p w14:paraId="6A63C9F9" w14:textId="46AE2304" w:rsidR="00CF084A" w:rsidRDefault="00CF084A" w:rsidP="0019684D">
      <w:pPr>
        <w:tabs>
          <w:tab w:val="left" w:pos="6997"/>
        </w:tabs>
      </w:pPr>
    </w:p>
    <w:p w14:paraId="1BEEC9E4" w14:textId="59A46273" w:rsidR="00CF084A" w:rsidRDefault="00CF084A" w:rsidP="0019684D">
      <w:pPr>
        <w:tabs>
          <w:tab w:val="left" w:pos="6997"/>
        </w:tabs>
      </w:pPr>
    </w:p>
    <w:p w14:paraId="243B27BD" w14:textId="04A1FD93" w:rsidR="00CF084A" w:rsidRDefault="00CF084A" w:rsidP="0019684D">
      <w:pPr>
        <w:tabs>
          <w:tab w:val="left" w:pos="6997"/>
        </w:tabs>
      </w:pPr>
    </w:p>
    <w:p w14:paraId="6CD3DDCB" w14:textId="5C4ADE18" w:rsidR="00CF084A" w:rsidRDefault="00CF084A" w:rsidP="0019684D">
      <w:pPr>
        <w:tabs>
          <w:tab w:val="left" w:pos="6997"/>
        </w:tabs>
      </w:pPr>
    </w:p>
    <w:p w14:paraId="6BBAC631" w14:textId="194AE5A1" w:rsidR="00CF084A" w:rsidRDefault="00CF084A" w:rsidP="0019684D">
      <w:pPr>
        <w:tabs>
          <w:tab w:val="left" w:pos="6997"/>
        </w:tabs>
      </w:pPr>
    </w:p>
    <w:p w14:paraId="25DF3987" w14:textId="1E954EA7" w:rsidR="00CF084A" w:rsidRDefault="00CF084A" w:rsidP="0019684D">
      <w:pPr>
        <w:tabs>
          <w:tab w:val="left" w:pos="6997"/>
        </w:tabs>
      </w:pPr>
    </w:p>
    <w:p w14:paraId="06AC1DA2" w14:textId="0785FDC4" w:rsidR="00AE29B5" w:rsidRDefault="00AE29B5" w:rsidP="0019684D">
      <w:pPr>
        <w:tabs>
          <w:tab w:val="left" w:pos="6997"/>
        </w:tabs>
      </w:pPr>
    </w:p>
    <w:p w14:paraId="74913E10" w14:textId="4E00AED9" w:rsidR="00AE29B5" w:rsidRDefault="00AE29B5" w:rsidP="0019684D">
      <w:pPr>
        <w:tabs>
          <w:tab w:val="left" w:pos="6997"/>
        </w:tabs>
      </w:pPr>
    </w:p>
    <w:p w14:paraId="3A7C93EE" w14:textId="53B8B43D" w:rsidR="00AE29B5" w:rsidRDefault="00FF3D99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39584" behindDoc="0" locked="0" layoutInCell="1" allowOverlap="1" wp14:anchorId="6FE77BEC" wp14:editId="3440EB30">
                <wp:simplePos x="0" y="0"/>
                <wp:positionH relativeFrom="column">
                  <wp:posOffset>-1585</wp:posOffset>
                </wp:positionH>
                <wp:positionV relativeFrom="paragraph">
                  <wp:posOffset>11163</wp:posOffset>
                </wp:positionV>
                <wp:extent cx="7376795" cy="3406775"/>
                <wp:effectExtent l="0" t="0" r="0" b="3175"/>
                <wp:wrapNone/>
                <wp:docPr id="17078725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795" cy="3406775"/>
                          <a:chOff x="0" y="0"/>
                          <a:chExt cx="7376795" cy="3406775"/>
                        </a:xfrm>
                      </wpg:grpSpPr>
                      <wpg:grpSp>
                        <wpg:cNvPr id="436271785" name="Group 47"/>
                        <wpg:cNvGrpSpPr/>
                        <wpg:grpSpPr>
                          <a:xfrm>
                            <a:off x="0" y="0"/>
                            <a:ext cx="7376795" cy="3406775"/>
                            <a:chOff x="0" y="0"/>
                            <a:chExt cx="7377254" cy="3406775"/>
                          </a:xfrm>
                        </wpg:grpSpPr>
                        <wps:wsp>
                          <wps:cNvPr id="139325679" name="Text Box 40"/>
                          <wps:cNvSpPr txBox="1"/>
                          <wps:spPr>
                            <a:xfrm>
                              <a:off x="4487779" y="0"/>
                              <a:ext cx="2889475" cy="3406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795E42" w14:textId="081677DB" w:rsidR="003F4336" w:rsidRDefault="003F4336" w:rsidP="003F4336">
                                <w:pPr>
                                  <w:spacing w:after="0" w:line="240" w:lineRule="auto"/>
                                  <w:ind w:left="142" w:right="122"/>
                                  <w:jc w:val="thaiDistribute"/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</w:rPr>
                                </w:pPr>
                                <w:r w:rsidRPr="003F433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>การจัดแสดง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นิทรรศการจะครอบคลุมพื้นที่ประมาณหนึ่งในสามของพื้นที่พิพิธภัณฑ์ทั้งหมดที่แสดงโบราณวัตถุราว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100,000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ชิ้น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จุดน่าสนใจคือการจัดแสดงครั้งแรกอย่างเต็มรูปแบบของวัตถุโบราณที่ขุดค้นได้จากสุสานขฟาโรห์ตุตันคา</w:t>
                                </w:r>
                                <w:proofErr w:type="spellStart"/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มุน</w:t>
                                </w:r>
                                <w:proofErr w:type="spellEnd"/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(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เควี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62)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ประกอบด้วยสิ่งของทั้งหมดประมาณ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5,000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ชิ้น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และของที่ย้ายจากพิพิธภัณฑ์อียิปต์ในกรุงไคโร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พิพิธภัณฑ์ในลักซอร์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มินยา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โซฮัก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อัส</w:t>
                                </w:r>
                                <w:proofErr w:type="spellStart"/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ยูต</w:t>
                                </w:r>
                                <w:proofErr w:type="spellEnd"/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เบนิ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ซูเอฟ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ฟายุม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เดลต้า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sz w:val="34"/>
                                    <w:szCs w:val="34"/>
                                    <w:cs/>
                                  </w:rPr>
                                  <w:t>อเล็กซานเดรีย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  <w:t xml:space="preserve"> 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 xml:space="preserve">03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>กรกฎาคม</w:t>
                                </w:r>
                                <w:r w:rsidRPr="003F433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 xml:space="preserve"> 2025 </w:t>
                                </w:r>
                                <w:r w:rsidRPr="003F433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1F3864" w:themeColor="accent1" w:themeShade="80"/>
                                    <w:sz w:val="34"/>
                                    <w:szCs w:val="34"/>
                                    <w:cs/>
                                  </w:rPr>
                                  <w:t>เปิดให้ได้เข้าชมทั้งหมด</w:t>
                                </w:r>
                                <w:r w:rsidR="00FE3AA0"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</w:rPr>
                                  <w:t xml:space="preserve"> </w:t>
                                </w:r>
                              </w:p>
                              <w:p w14:paraId="6100AEA6" w14:textId="723908F1" w:rsidR="00FE3AA0" w:rsidRDefault="00FE3AA0" w:rsidP="003F4336">
                                <w:pPr>
                                  <w:spacing w:after="0" w:line="240" w:lineRule="auto"/>
                                  <w:ind w:left="142" w:right="122"/>
                                  <w:jc w:val="thaiDistribute"/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1119024F" w14:textId="77777777" w:rsidR="00FE3AA0" w:rsidRPr="003F4336" w:rsidRDefault="00FE3AA0" w:rsidP="003F4336">
                                <w:pPr>
                                  <w:spacing w:after="0" w:line="240" w:lineRule="auto"/>
                                  <w:ind w:left="142" w:right="122"/>
                                  <w:jc w:val="thaiDistribute"/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04FED883" w14:textId="77777777" w:rsidR="003F4336" w:rsidRPr="00D875B6" w:rsidRDefault="003F4336" w:rsidP="003F4336">
                                <w:pPr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00B0F0"/>
                                    <w:sz w:val="34"/>
                                    <w:szCs w:val="34"/>
                                    <w:cs/>
                                  </w:rPr>
                                </w:pPr>
                              </w:p>
                              <w:p w14:paraId="3FC4DB4D" w14:textId="77777777" w:rsidR="003F4336" w:rsidRPr="00D875B6" w:rsidRDefault="003F4336" w:rsidP="003F4336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123"/>
                                  <w:jc w:val="thaiDistribute"/>
                                  <w:rPr>
                                    <w:rFonts w:ascii="EucrosiaUPC" w:hAnsi="EucrosiaUPC" w:cs="EucrosiaUPC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7E1DFE46" w14:textId="77777777" w:rsidR="003F4336" w:rsidRDefault="003F4336" w:rsidP="003F4336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C000" w:themeColor="accent4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5FB0B372" w14:textId="77777777" w:rsidR="003F4336" w:rsidRDefault="003F4336" w:rsidP="003F4336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18E10B89" w14:textId="77777777" w:rsidR="003F4336" w:rsidRDefault="003F4336" w:rsidP="003F4336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0C84488F" w14:textId="77777777" w:rsidR="003F4336" w:rsidRDefault="003F4336" w:rsidP="003F4336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49E05BDB" w14:textId="77777777" w:rsidR="003F4336" w:rsidRPr="00EE4452" w:rsidRDefault="003F4336" w:rsidP="003F4336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3F30CC75" w14:textId="77777777" w:rsidR="003F4336" w:rsidRPr="00D875B6" w:rsidRDefault="003F4336" w:rsidP="003F4336">
                                <w:pPr>
                                  <w:tabs>
                                    <w:tab w:val="left" w:pos="11340"/>
                                  </w:tabs>
                                  <w:spacing w:after="0" w:line="240" w:lineRule="auto"/>
                                  <w:ind w:left="142" w:right="68"/>
                                  <w:jc w:val="thaiDistribute"/>
                                  <w:rPr>
                                    <w:rFonts w:ascii="TH SarabunPSK" w:hAnsi="TH SarabunPSK" w:cs="TH SarabunPSK"/>
                                    <w:sz w:val="34"/>
                                    <w:szCs w:val="34"/>
                                    <w:cs/>
                                  </w:rPr>
                                </w:pPr>
                              </w:p>
                              <w:p w14:paraId="4E206D8F" w14:textId="77777777" w:rsidR="003F4336" w:rsidRDefault="003F4336" w:rsidP="003F4336">
                                <w:pPr>
                                  <w:ind w:left="142"/>
                                </w:pPr>
                              </w:p>
                              <w:p w14:paraId="4D17E49C" w14:textId="77777777" w:rsidR="003F4336" w:rsidRDefault="003F4336" w:rsidP="003F4336">
                                <w:pPr>
                                  <w:ind w:left="142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56182236" name="Group 45"/>
                          <wpg:cNvGrpSpPr/>
                          <wpg:grpSpPr>
                            <a:xfrm>
                              <a:off x="0" y="156411"/>
                              <a:ext cx="4572000" cy="2839085"/>
                              <a:chOff x="0" y="0"/>
                              <a:chExt cx="5577239" cy="3792822"/>
                            </a:xfrm>
                          </wpg:grpSpPr>
                          <pic:pic xmlns:pic="http://schemas.openxmlformats.org/drawingml/2006/picture">
                            <pic:nvPicPr>
                              <pic:cNvPr id="773775032" name="Picture 42"/>
                              <pic:cNvPicPr>
                                <a:picLocks/>
                              </pic:cNvPicPr>
                            </pic:nvPicPr>
                            <pic:blipFill>
                              <a:blip r:embed="rId59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07369" y="1917032"/>
                                <a:ext cx="2769870" cy="1875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04600651" name="Picture 43"/>
                              <pic:cNvPicPr>
                                <a:picLocks/>
                              </pic:cNvPicPr>
                            </pic:nvPicPr>
                            <pic:blipFill>
                              <a:blip r:embed="rId60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07369" y="0"/>
                                <a:ext cx="2767965" cy="18751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57845662" name="Picture 44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61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l="21580" r="288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71775" cy="37877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5418065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3164" y="2564445"/>
                            <a:ext cx="810895" cy="376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071867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8860" y="2715699"/>
                            <a:ext cx="518160" cy="240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12074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8860" y="1285660"/>
                            <a:ext cx="518160" cy="240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77BEC" id="Group 51" o:spid="_x0000_s1049" style="position:absolute;margin-left:-.1pt;margin-top:.9pt;width:580.85pt;height:268.25pt;z-index:252739584" coordsize="73767,340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">
                <v:group id="Group 47" o:spid="_x0000_s1050" style="position:absolute;width:73767;height:34067" coordsize="73772,3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x+c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">
                  <v:shape id="Text Box 40" o:spid="_x0000_s1051" type="#_x0000_t202" style="position:absolute;left:44877;width:28895;height:34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" filled="f" stroked="f" strokeweight=".5pt">
                    <v:textbox>
                      <w:txbxContent>
                        <w:p w14:paraId="62795E42" w14:textId="081677DB" w:rsidR="003F4336" w:rsidRDefault="003F4336" w:rsidP="003F4336">
                          <w:pPr>
                            <w:spacing w:after="0" w:line="240" w:lineRule="auto"/>
                            <w:ind w:left="142" w:right="122"/>
                            <w:jc w:val="thaiDistribute"/>
                            <w:rPr>
                              <w:rFonts w:ascii="TH SarabunPSK" w:hAnsi="TH SarabunPSK" w:cs="TH SarabunPSK"/>
                              <w:sz w:val="34"/>
                              <w:szCs w:val="34"/>
                            </w:rPr>
                          </w:pPr>
                          <w:r w:rsidRPr="003F433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>การจัดแสดง</w:t>
                          </w:r>
                          <w:r w:rsidRPr="003F4336">
                            <w:rPr>
                              <w:rFonts w:ascii="TH SarabunPSK" w:hAnsi="TH SarabunPSK" w:cs="TH SarabunPSK"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นิทรรศการจะครอบคลุมพื้นที่ประมาณหนึ่งในสามของพื้นที่พิพิธภัณฑ์ทั้งหมดที่แสดงโบราณวัตถุราว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100,000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ชิ้น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จุดน่าสนใจคือการจัดแสดงครั้งแรกอย่างเต็มรูปแบบของวัตถุโบราณที่ขุดค้นได้จากสุสานขฟาโรห์ตุตันคา</w:t>
                          </w:r>
                          <w:proofErr w:type="spellStart"/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มุน</w:t>
                          </w:r>
                          <w:proofErr w:type="spellEnd"/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(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เควี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62)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ประกอบด้วยสิ่งของทั้งหมดประมาณ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5,000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ชิ้น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และของที่ย้ายจากพิพิธภัณฑ์อียิปต์ในกรุงไคโร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พิพิธภัณฑ์ในลักซอร์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มินยา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โซฮัก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อัส</w:t>
                          </w:r>
                          <w:proofErr w:type="spellStart"/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ยูต</w:t>
                          </w:r>
                          <w:proofErr w:type="spellEnd"/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เบนิ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ซูเอฟ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ฟายุม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เดลต้า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sz w:val="34"/>
                              <w:szCs w:val="34"/>
                              <w:cs/>
                            </w:rPr>
                            <w:t>อเล็กซานเดรีย</w:t>
                          </w:r>
                          <w:r w:rsidRPr="003F4336"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  <w:t xml:space="preserve"> </w:t>
                          </w:r>
                          <w:r w:rsidRPr="003F4336">
                            <w:rPr>
                              <w:rFonts w:ascii="TH SarabunPSK" w:hAnsi="TH SarabunPSK" w:cs="TH SarabunPSK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 xml:space="preserve">03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>กรกฎาคม</w:t>
                          </w:r>
                          <w:r w:rsidRPr="003F4336">
                            <w:rPr>
                              <w:rFonts w:ascii="TH SarabunPSK" w:hAnsi="TH SarabunPSK" w:cs="TH SarabunPSK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 xml:space="preserve"> 2025 </w:t>
                          </w:r>
                          <w:r w:rsidRPr="003F433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1F3864" w:themeColor="accent1" w:themeShade="80"/>
                              <w:sz w:val="34"/>
                              <w:szCs w:val="34"/>
                              <w:cs/>
                            </w:rPr>
                            <w:t>เปิดให้ได้เข้าชมทั้งหมด</w:t>
                          </w:r>
                          <w:r w:rsidR="00FE3AA0">
                            <w:rPr>
                              <w:rFonts w:ascii="TH SarabunPSK" w:hAnsi="TH SarabunPSK" w:cs="TH SarabunPSK"/>
                              <w:sz w:val="34"/>
                              <w:szCs w:val="34"/>
                            </w:rPr>
                            <w:t xml:space="preserve"> </w:t>
                          </w:r>
                        </w:p>
                        <w:p w14:paraId="6100AEA6" w14:textId="723908F1" w:rsidR="00FE3AA0" w:rsidRDefault="00FE3AA0" w:rsidP="003F4336">
                          <w:pPr>
                            <w:spacing w:after="0" w:line="240" w:lineRule="auto"/>
                            <w:ind w:left="142" w:right="122"/>
                            <w:jc w:val="thaiDistribute"/>
                            <w:rPr>
                              <w:rFonts w:ascii="TH SarabunPSK" w:hAnsi="TH SarabunPSK" w:cs="TH SarabunPSK"/>
                              <w:sz w:val="34"/>
                              <w:szCs w:val="34"/>
                            </w:rPr>
                          </w:pPr>
                        </w:p>
                        <w:p w14:paraId="1119024F" w14:textId="77777777" w:rsidR="00FE3AA0" w:rsidRPr="003F4336" w:rsidRDefault="00FE3AA0" w:rsidP="003F4336">
                          <w:pPr>
                            <w:spacing w:after="0" w:line="240" w:lineRule="auto"/>
                            <w:ind w:left="142" w:right="122"/>
                            <w:jc w:val="thaiDistribute"/>
                            <w:rPr>
                              <w:rFonts w:ascii="TH SarabunPSK" w:hAnsi="TH SarabunPSK" w:cs="TH SarabunPSK"/>
                              <w:sz w:val="34"/>
                              <w:szCs w:val="34"/>
                            </w:rPr>
                          </w:pPr>
                        </w:p>
                        <w:p w14:paraId="04FED883" w14:textId="77777777" w:rsidR="003F4336" w:rsidRPr="00D875B6" w:rsidRDefault="003F4336" w:rsidP="003F4336">
                          <w:pPr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TH SarabunPSK" w:hAnsi="TH SarabunPSK" w:cs="TH SarabunPSK"/>
                              <w:color w:val="00B0F0"/>
                              <w:sz w:val="34"/>
                              <w:szCs w:val="34"/>
                              <w:cs/>
                            </w:rPr>
                          </w:pPr>
                        </w:p>
                        <w:p w14:paraId="3FC4DB4D" w14:textId="77777777" w:rsidR="003F4336" w:rsidRPr="00D875B6" w:rsidRDefault="003F4336" w:rsidP="003F4336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123"/>
                            <w:jc w:val="thaiDistribute"/>
                            <w:rPr>
                              <w:rFonts w:ascii="EucrosiaUPC" w:hAnsi="EucrosiaUPC" w:cs="EucrosiaUPC"/>
                              <w:sz w:val="34"/>
                              <w:szCs w:val="34"/>
                            </w:rPr>
                          </w:pPr>
                        </w:p>
                        <w:p w14:paraId="7E1DFE46" w14:textId="77777777" w:rsidR="003F4336" w:rsidRDefault="003F4336" w:rsidP="003F4336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b/>
                              <w:bCs/>
                              <w:color w:val="FFC000" w:themeColor="accent4"/>
                              <w:sz w:val="34"/>
                              <w:szCs w:val="34"/>
                            </w:rPr>
                          </w:pPr>
                        </w:p>
                        <w:p w14:paraId="5FB0B372" w14:textId="77777777" w:rsidR="003F4336" w:rsidRDefault="003F4336" w:rsidP="003F4336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18E10B89" w14:textId="77777777" w:rsidR="003F4336" w:rsidRDefault="003F4336" w:rsidP="003F4336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0C84488F" w14:textId="77777777" w:rsidR="003F4336" w:rsidRDefault="003F4336" w:rsidP="003F4336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49E05BDB" w14:textId="77777777" w:rsidR="003F4336" w:rsidRPr="00EE4452" w:rsidRDefault="003F4336" w:rsidP="003F4336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3F30CC75" w14:textId="77777777" w:rsidR="003F4336" w:rsidRPr="00D875B6" w:rsidRDefault="003F4336" w:rsidP="003F4336">
                          <w:pPr>
                            <w:tabs>
                              <w:tab w:val="left" w:pos="11340"/>
                            </w:tabs>
                            <w:spacing w:after="0" w:line="240" w:lineRule="auto"/>
                            <w:ind w:left="142" w:right="68"/>
                            <w:jc w:val="thaiDistribute"/>
                            <w:rPr>
                              <w:rFonts w:ascii="TH SarabunPSK" w:hAnsi="TH SarabunPSK" w:cs="TH SarabunPSK"/>
                              <w:sz w:val="34"/>
                              <w:szCs w:val="34"/>
                              <w:cs/>
                            </w:rPr>
                          </w:pPr>
                        </w:p>
                        <w:p w14:paraId="4E206D8F" w14:textId="77777777" w:rsidR="003F4336" w:rsidRDefault="003F4336" w:rsidP="003F4336">
                          <w:pPr>
                            <w:ind w:left="142"/>
                          </w:pPr>
                        </w:p>
                        <w:p w14:paraId="4D17E49C" w14:textId="77777777" w:rsidR="003F4336" w:rsidRDefault="003F4336" w:rsidP="003F4336">
                          <w:pPr>
                            <w:ind w:left="142"/>
                          </w:pPr>
                        </w:p>
                      </w:txbxContent>
                    </v:textbox>
                  </v:shape>
                  <v:group id="Group 45" o:spid="_x0000_s1052" style="position:absolute;top:1564;width:45720;height:28390" coordsize="55772,3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">
                    <v:shape id="Picture 42" o:spid="_x0000_s1053" type="#_x0000_t75" style="position:absolute;left:28073;top:19170;width:27699;height:18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">
                      <v:imagedata r:id="rId64" o:title=""/>
                      <o:lock v:ext="edit" aspectratio="f"/>
                    </v:shape>
                    <v:shape id="Picture 43" o:spid="_x0000_s1054" type="#_x0000_t75" style="position:absolute;left:28073;width:27680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">
                      <v:imagedata r:id="rId65" o:title=""/>
                      <o:lock v:ext="edit" aspectratio="f"/>
                    </v:shape>
                    <v:shape id="Picture 44" o:spid="_x0000_s1055" type="#_x0000_t75" style="position:absolute;width:27717;height:3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">
                      <v:imagedata r:id="rId66" o:title="" cropleft="14143f" cropright="18913f"/>
                      <o:lock v:ext="edit" aspectratio="f"/>
                    </v:shape>
                  </v:group>
                </v:group>
                <v:shape id="Picture 48" o:spid="_x0000_s1056" type="#_x0000_t75" style="position:absolute;left:14231;top:25644;width:8109;height:3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">
                  <v:imagedata r:id="rId67" o:title=""/>
                </v:shape>
                <v:shape id="Picture 49" o:spid="_x0000_s1057" type="#_x0000_t75" style="position:absolute;left:40288;top:27156;width:5182;height:2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">
                  <v:imagedata r:id="rId68" o:title=""/>
                </v:shape>
                <v:shape id="Picture 50" o:spid="_x0000_s1058" type="#_x0000_t75" style="position:absolute;left:40288;top:12856;width:5182;height: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">
                  <v:imagedata r:id="rId68" o:title=""/>
                </v:shape>
              </v:group>
            </w:pict>
          </mc:Fallback>
        </mc:AlternateContent>
      </w:r>
    </w:p>
    <w:p w14:paraId="3E7C0A9C" w14:textId="3A7CD5E2" w:rsidR="00AE29B5" w:rsidRDefault="00AE29B5" w:rsidP="0019684D">
      <w:pPr>
        <w:tabs>
          <w:tab w:val="left" w:pos="6997"/>
        </w:tabs>
      </w:pPr>
    </w:p>
    <w:p w14:paraId="6DB48167" w14:textId="12589A5A" w:rsidR="00AE29B5" w:rsidRDefault="00AE29B5" w:rsidP="0019684D">
      <w:pPr>
        <w:tabs>
          <w:tab w:val="left" w:pos="6997"/>
        </w:tabs>
      </w:pPr>
    </w:p>
    <w:p w14:paraId="4E292CB4" w14:textId="10DF5782" w:rsidR="00AE29B5" w:rsidRDefault="00AE29B5" w:rsidP="0019684D">
      <w:pPr>
        <w:tabs>
          <w:tab w:val="left" w:pos="6997"/>
        </w:tabs>
      </w:pPr>
    </w:p>
    <w:p w14:paraId="79F6B8DE" w14:textId="1CB8B998" w:rsidR="00AE29B5" w:rsidRDefault="00AE29B5" w:rsidP="0019684D">
      <w:pPr>
        <w:tabs>
          <w:tab w:val="left" w:pos="6997"/>
        </w:tabs>
      </w:pPr>
    </w:p>
    <w:p w14:paraId="0B6034FA" w14:textId="2028B419" w:rsidR="00AE29B5" w:rsidRDefault="00AE29B5" w:rsidP="0019684D">
      <w:pPr>
        <w:tabs>
          <w:tab w:val="left" w:pos="6997"/>
        </w:tabs>
      </w:pPr>
    </w:p>
    <w:p w14:paraId="5F1CFC12" w14:textId="762EB7B6" w:rsidR="00AB51F8" w:rsidRDefault="00AB51F8" w:rsidP="0019684D">
      <w:pPr>
        <w:tabs>
          <w:tab w:val="left" w:pos="6997"/>
        </w:tabs>
      </w:pPr>
    </w:p>
    <w:p w14:paraId="587EFA14" w14:textId="7C4B0083" w:rsidR="00AB51F8" w:rsidRDefault="00AB51F8" w:rsidP="0019684D">
      <w:pPr>
        <w:tabs>
          <w:tab w:val="left" w:pos="6997"/>
        </w:tabs>
      </w:pPr>
    </w:p>
    <w:p w14:paraId="0C69642C" w14:textId="71F1D66D" w:rsidR="00AB51F8" w:rsidRDefault="00AB51F8" w:rsidP="0019684D">
      <w:pPr>
        <w:tabs>
          <w:tab w:val="left" w:pos="6997"/>
        </w:tabs>
      </w:pPr>
    </w:p>
    <w:p w14:paraId="76A5913F" w14:textId="071A0258" w:rsidR="00AB51F8" w:rsidRDefault="00AB51F8" w:rsidP="0019684D">
      <w:pPr>
        <w:tabs>
          <w:tab w:val="left" w:pos="6997"/>
        </w:tabs>
      </w:pPr>
    </w:p>
    <w:p w14:paraId="5671537C" w14:textId="3F599AD1" w:rsidR="00AB51F8" w:rsidRDefault="00AB51F8" w:rsidP="0019684D">
      <w:pPr>
        <w:tabs>
          <w:tab w:val="left" w:pos="6997"/>
        </w:tabs>
      </w:pPr>
    </w:p>
    <w:p w14:paraId="1950F30F" w14:textId="6B95191E" w:rsidR="00AB51F8" w:rsidRDefault="00FF3D99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57E0CE91" wp14:editId="16F79CA4">
                <wp:simplePos x="0" y="0"/>
                <wp:positionH relativeFrom="page">
                  <wp:align>right</wp:align>
                </wp:positionH>
                <wp:positionV relativeFrom="paragraph">
                  <wp:posOffset>110142</wp:posOffset>
                </wp:positionV>
                <wp:extent cx="7560310" cy="1299210"/>
                <wp:effectExtent l="0" t="0" r="0" b="0"/>
                <wp:wrapNone/>
                <wp:docPr id="402046129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1299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FFE5D" w14:textId="34DEB757" w:rsidR="00FE3AA0" w:rsidRDefault="00FE3AA0" w:rsidP="00870D40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 เมนูอาหารสไตล์ยุโรป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7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76DF972" w14:textId="77777777" w:rsidR="00FE3AA0" w:rsidRPr="00FE3AA0" w:rsidRDefault="00FE3AA0" w:rsidP="00FE3AA0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จากนั้นนำท่านเดินเล่นเที่ยวชม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ตลาตข่านเอลคาลีลี (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Khan El Khalil)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ตลาดสำคัญทางการค้าขายของพื้นเมืองและแหล่งสินค้าที่ระลึกที่ใหญ่ที่สุดในกรุงไคโร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ท่านสามารถเลือกซื้อของพื้นเมืองสวยๆ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มากมาย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ไม่ว่าจะเป็น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วดน้ำหอมที่ทำด้วยมือ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สินค้าต่างๆ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เครื่องทองรูปพรรณและเพชรพลอยลวดลายแบบอาหรับ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พรม</w:t>
                            </w:r>
                            <w:r w:rsidRPr="00FE3AA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E3AA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และของที่ระลึกแบบพื้นเมือง</w:t>
                            </w:r>
                          </w:p>
                          <w:p w14:paraId="41076514" w14:textId="77777777" w:rsidR="00FE3AA0" w:rsidRPr="003F4336" w:rsidRDefault="00FE3AA0" w:rsidP="00FE3AA0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53BD81DD" w14:textId="77777777" w:rsidR="00FE3AA0" w:rsidRPr="00D875B6" w:rsidRDefault="00FE3AA0" w:rsidP="00FE3AA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82BCDB5" w14:textId="77777777" w:rsidR="00FE3AA0" w:rsidRPr="00D875B6" w:rsidRDefault="00FE3AA0" w:rsidP="00FE3A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37F6B1A" w14:textId="77777777" w:rsidR="00FE3AA0" w:rsidRDefault="00FE3AA0" w:rsidP="00FE3A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A3C8FD3" w14:textId="77777777" w:rsidR="00FE3AA0" w:rsidRDefault="00FE3AA0" w:rsidP="00FE3A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666127" w14:textId="77777777" w:rsidR="00FE3AA0" w:rsidRDefault="00FE3AA0" w:rsidP="00FE3A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2A9E44B" w14:textId="77777777" w:rsidR="00FE3AA0" w:rsidRDefault="00FE3AA0" w:rsidP="00FE3A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AA7E3E5" w14:textId="77777777" w:rsidR="00FE3AA0" w:rsidRPr="00EE4452" w:rsidRDefault="00FE3AA0" w:rsidP="00FE3A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5DE8914" w14:textId="77777777" w:rsidR="00FE3AA0" w:rsidRPr="00D875B6" w:rsidRDefault="00FE3AA0" w:rsidP="00FE3AA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53DA9A5" w14:textId="77777777" w:rsidR="00FE3AA0" w:rsidRDefault="00FE3AA0" w:rsidP="00FE3AA0">
                            <w:pPr>
                              <w:ind w:left="142"/>
                            </w:pPr>
                          </w:p>
                          <w:p w14:paraId="39A1EF91" w14:textId="77777777" w:rsidR="00FE3AA0" w:rsidRDefault="00FE3AA0" w:rsidP="00FE3AA0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0CE91" id="Text Box 41" o:spid="_x0000_s1059" type="#_x0000_t202" style="position:absolute;margin-left:544.1pt;margin-top:8.65pt;width:595.3pt;height:102.3pt;z-index:2527242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pwHAIAADUEAAAOAAAAZHJzL2Uyb0RvYy54bWysU8lu2zAQvRfoPxC815IcL7FgOXATuChg&#10;JAGcImeaIi0BFIclaUvu13dIeUPaU9ELNcMZzfLe4/yhaxQ5COtq0AXNBiklQnMoa70r6I+31Zd7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" filled="f" stroked="f" strokeweight=".5pt">
                <v:textbox>
                  <w:txbxContent>
                    <w:p w14:paraId="351FFE5D" w14:textId="34DEB757" w:rsidR="00FE3AA0" w:rsidRDefault="00FE3AA0" w:rsidP="00870D40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 เมนูอาหารสไตล์ยุโรป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7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76DF972" w14:textId="77777777" w:rsidR="00FE3AA0" w:rsidRPr="00FE3AA0" w:rsidRDefault="00FE3AA0" w:rsidP="00FE3AA0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จากนั้นนำท่านเดินเล่นเที่ยวชม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ตลาตข่านเอลคาลีลี (</w:t>
                      </w:r>
                      <w:r w:rsidRPr="00FE3AA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Khan El Khalil)</w:t>
                      </w:r>
                      <w:r w:rsidRPr="00FE3AA0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ตลาดสำคัญทางการค้าขายของพื้นเมืองและแหล่งสินค้าที่ระลึกที่ใหญ่ที่สุดในกรุงไคโร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ท่านสามารถเลือกซื้อของพื้นเมืองสวยๆ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มากมาย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ไม่ว่าจะเป็น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วดน้ำหอมที่ทำด้วยมือ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สินค้าต่างๆ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เครื่องทองรูปพรรณและเพชรพลอยลวดลายแบบอาหรับ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พรม</w:t>
                      </w:r>
                      <w:r w:rsidRPr="00FE3AA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E3AA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และของที่ระลึกแบบพื้นเมือง</w:t>
                      </w:r>
                    </w:p>
                    <w:p w14:paraId="41076514" w14:textId="77777777" w:rsidR="00FE3AA0" w:rsidRPr="003F4336" w:rsidRDefault="00FE3AA0" w:rsidP="00FE3AA0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53BD81DD" w14:textId="77777777" w:rsidR="00FE3AA0" w:rsidRPr="00D875B6" w:rsidRDefault="00FE3AA0" w:rsidP="00FE3AA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282BCDB5" w14:textId="77777777" w:rsidR="00FE3AA0" w:rsidRPr="00D875B6" w:rsidRDefault="00FE3AA0" w:rsidP="00FE3A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37F6B1A" w14:textId="77777777" w:rsidR="00FE3AA0" w:rsidRDefault="00FE3AA0" w:rsidP="00FE3A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A3C8FD3" w14:textId="77777777" w:rsidR="00FE3AA0" w:rsidRDefault="00FE3AA0" w:rsidP="00FE3A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666127" w14:textId="77777777" w:rsidR="00FE3AA0" w:rsidRDefault="00FE3AA0" w:rsidP="00FE3A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2A9E44B" w14:textId="77777777" w:rsidR="00FE3AA0" w:rsidRDefault="00FE3AA0" w:rsidP="00FE3A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AA7E3E5" w14:textId="77777777" w:rsidR="00FE3AA0" w:rsidRPr="00EE4452" w:rsidRDefault="00FE3AA0" w:rsidP="00FE3A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5DE8914" w14:textId="77777777" w:rsidR="00FE3AA0" w:rsidRPr="00D875B6" w:rsidRDefault="00FE3AA0" w:rsidP="00FE3AA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53DA9A5" w14:textId="77777777" w:rsidR="00FE3AA0" w:rsidRDefault="00FE3AA0" w:rsidP="00FE3AA0">
                      <w:pPr>
                        <w:ind w:left="142"/>
                      </w:pPr>
                    </w:p>
                    <w:p w14:paraId="39A1EF91" w14:textId="77777777" w:rsidR="00FE3AA0" w:rsidRDefault="00FE3AA0" w:rsidP="00FE3AA0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99E99C" w14:textId="7CEA76A1" w:rsidR="00AB51F8" w:rsidRDefault="00AB51F8" w:rsidP="0019684D">
      <w:pPr>
        <w:tabs>
          <w:tab w:val="left" w:pos="6997"/>
        </w:tabs>
      </w:pPr>
    </w:p>
    <w:p w14:paraId="1B22570E" w14:textId="77777777" w:rsidR="00AB51F8" w:rsidRDefault="00AB51F8" w:rsidP="0019684D">
      <w:pPr>
        <w:tabs>
          <w:tab w:val="left" w:pos="6997"/>
        </w:tabs>
      </w:pPr>
    </w:p>
    <w:p w14:paraId="49D16D23" w14:textId="435F1A84" w:rsidR="002E7329" w:rsidRDefault="002E7329" w:rsidP="0019684D">
      <w:pPr>
        <w:tabs>
          <w:tab w:val="left" w:pos="6997"/>
        </w:tabs>
      </w:pPr>
    </w:p>
    <w:p w14:paraId="379EFB93" w14:textId="0887E484" w:rsidR="00AB51F8" w:rsidRDefault="00AB51F8" w:rsidP="0019684D">
      <w:pPr>
        <w:tabs>
          <w:tab w:val="left" w:pos="6997"/>
        </w:tabs>
      </w:pPr>
    </w:p>
    <w:p w14:paraId="721F2527" w14:textId="230437A9" w:rsidR="00AB51F8" w:rsidRDefault="00FF3D99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747776" behindDoc="0" locked="0" layoutInCell="1" allowOverlap="1" wp14:anchorId="73D80AC9" wp14:editId="398B5F56">
                <wp:simplePos x="0" y="0"/>
                <wp:positionH relativeFrom="column">
                  <wp:posOffset>-3877</wp:posOffset>
                </wp:positionH>
                <wp:positionV relativeFrom="paragraph">
                  <wp:posOffset>10962</wp:posOffset>
                </wp:positionV>
                <wp:extent cx="7194261" cy="2620645"/>
                <wp:effectExtent l="0" t="0" r="6985" b="8255"/>
                <wp:wrapNone/>
                <wp:docPr id="1169296081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261" cy="2620645"/>
                          <a:chOff x="0" y="0"/>
                          <a:chExt cx="7194261" cy="2620645"/>
                        </a:xfrm>
                      </wpg:grpSpPr>
                      <wpg:grpSp>
                        <wpg:cNvPr id="1808257079" name="Group 54"/>
                        <wpg:cNvGrpSpPr/>
                        <wpg:grpSpPr>
                          <a:xfrm>
                            <a:off x="0" y="0"/>
                            <a:ext cx="7194261" cy="2620645"/>
                            <a:chOff x="0" y="0"/>
                            <a:chExt cx="7194261" cy="2620645"/>
                          </a:xfrm>
                        </wpg:grpSpPr>
                        <pic:pic xmlns:pic="http://schemas.openxmlformats.org/drawingml/2006/picture">
                          <pic:nvPicPr>
                            <pic:cNvPr id="486938158" name="Picture 53"/>
                            <pic:cNvPicPr>
                              <a:picLocks/>
                            </pic:cNvPicPr>
                          </pic:nvPicPr>
                          <pic:blipFill>
                            <a:blip r:embed="rId69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70">
                                      <a14:imgEffect>
                                        <a14:brightnessContrast bright="1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16036" y="0"/>
                              <a:ext cx="3578225" cy="26206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2224650" name="Picture 52"/>
                            <pic:cNvPicPr>
                              <a:picLocks/>
                            </pic:cNvPicPr>
                          </pic:nvPicPr>
                          <pic:blipFill>
                            <a:blip r:embed="rId71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72">
                                      <a14:imgEffect>
                                        <a14:brightnessContrast bright="1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78225" cy="26206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69702011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" y="2149642"/>
                            <a:ext cx="955675" cy="443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71440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2173705"/>
                            <a:ext cx="955675" cy="443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53AA9B" id="Group 1" o:spid="_x0000_s1026" style="position:absolute;margin-left:-.3pt;margin-top:.85pt;width:566.5pt;height:206.35pt;z-index:252747776" coordsize="71942,2620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">
                <v:group id="Group 54" o:spid="_x0000_s1027" style="position:absolute;width:71942;height:26206" coordsize="71942,26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">
                  <v:shape id="Picture 53" o:spid="_x0000_s1028" type="#_x0000_t75" style="position:absolute;left:36160;width:35782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">
                    <v:imagedata r:id="rId74" o:title=""/>
                    <o:lock v:ext="edit" aspectratio="f"/>
                  </v:shape>
                  <v:shape id="Picture 52" o:spid="_x0000_s1029" type="#_x0000_t75" style="position:absolute;width:35782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">
                    <v:imagedata r:id="rId75" o:title=""/>
                    <o:lock v:ext="edit" aspectratio="f"/>
                  </v:shape>
                </v:group>
                <v:shape id="Picture 55" o:spid="_x0000_s1030" type="#_x0000_t75" style="position:absolute;left:401;top:21496;width:9556;height: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">
                  <v:imagedata r:id="rId76" o:title=""/>
                </v:shape>
                <v:shape id="Picture 56" o:spid="_x0000_s1031" type="#_x0000_t75" style="position:absolute;left:36576;top:21737;width:9556;height:4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">
                  <v:imagedata r:id="rId76" o:title=""/>
                </v:shape>
              </v:group>
            </w:pict>
          </mc:Fallback>
        </mc:AlternateContent>
      </w:r>
    </w:p>
    <w:p w14:paraId="6F2D85AD" w14:textId="63A77939" w:rsidR="00AB51F8" w:rsidRDefault="00AB51F8" w:rsidP="0019684D">
      <w:pPr>
        <w:tabs>
          <w:tab w:val="left" w:pos="6997"/>
        </w:tabs>
      </w:pPr>
    </w:p>
    <w:p w14:paraId="5C92159C" w14:textId="75D3FDAC" w:rsidR="00AB51F8" w:rsidRDefault="00AB51F8" w:rsidP="0019684D">
      <w:pPr>
        <w:tabs>
          <w:tab w:val="left" w:pos="6997"/>
        </w:tabs>
      </w:pPr>
    </w:p>
    <w:p w14:paraId="0BCE1A1E" w14:textId="2DEAE0BE" w:rsidR="00AB51F8" w:rsidRDefault="00AB51F8" w:rsidP="0019684D">
      <w:pPr>
        <w:tabs>
          <w:tab w:val="left" w:pos="6997"/>
        </w:tabs>
      </w:pPr>
    </w:p>
    <w:p w14:paraId="531279CE" w14:textId="2FB33B72" w:rsidR="00AB51F8" w:rsidRDefault="00AB51F8" w:rsidP="0019684D">
      <w:pPr>
        <w:tabs>
          <w:tab w:val="left" w:pos="6997"/>
        </w:tabs>
        <w:rPr>
          <w:cs/>
        </w:rPr>
      </w:pPr>
    </w:p>
    <w:p w14:paraId="19B32898" w14:textId="65AA954E" w:rsidR="00AB51F8" w:rsidRDefault="00AB51F8" w:rsidP="0019684D">
      <w:pPr>
        <w:tabs>
          <w:tab w:val="left" w:pos="6997"/>
        </w:tabs>
      </w:pPr>
    </w:p>
    <w:p w14:paraId="06506D38" w14:textId="3AA14F8F" w:rsidR="00AB51F8" w:rsidRDefault="00AB51F8" w:rsidP="0019684D">
      <w:pPr>
        <w:tabs>
          <w:tab w:val="left" w:pos="6997"/>
        </w:tabs>
      </w:pPr>
    </w:p>
    <w:p w14:paraId="2DC27F12" w14:textId="6274C5EE" w:rsidR="00AE29B5" w:rsidRDefault="00AE29B5" w:rsidP="0019684D">
      <w:pPr>
        <w:tabs>
          <w:tab w:val="left" w:pos="6997"/>
        </w:tabs>
      </w:pPr>
    </w:p>
    <w:p w14:paraId="01B1F411" w14:textId="17C278A6" w:rsidR="00AE29B5" w:rsidRDefault="00FF3D99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7A3E4082" wp14:editId="32D54A59">
                <wp:simplePos x="0" y="0"/>
                <wp:positionH relativeFrom="page">
                  <wp:align>right</wp:align>
                </wp:positionH>
                <wp:positionV relativeFrom="paragraph">
                  <wp:posOffset>312554</wp:posOffset>
                </wp:positionV>
                <wp:extent cx="7560310" cy="1515035"/>
                <wp:effectExtent l="0" t="0" r="0" b="0"/>
                <wp:wrapNone/>
                <wp:docPr id="197663352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1515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60D9A" w14:textId="1AE04E66" w:rsidR="00FF3D99" w:rsidRDefault="00FF3D99" w:rsidP="00FF3D99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เดินทางกลับ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กรุงไคโร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Cairo)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เดินทางประมาณ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เพื่อเข้าที่พัก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</w:p>
                          <w:p w14:paraId="03EDBFFC" w14:textId="23E5D30D" w:rsidR="00FF3D99" w:rsidRPr="003D13FC" w:rsidRDefault="00FF3D99" w:rsidP="00FF3D99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F08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3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Radisson Blue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 4 ดาว หรือเทียบเท่า</w:t>
                            </w:r>
                          </w:p>
                          <w:p w14:paraId="52EAD30E" w14:textId="77777777" w:rsidR="00FF3D99" w:rsidRPr="00C338A4" w:rsidRDefault="00FF3D99" w:rsidP="00FF3D99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2A2C6364" w14:textId="77777777" w:rsidR="00FF3D99" w:rsidRPr="003F4336" w:rsidRDefault="00FF3D99" w:rsidP="00FF3D99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62649600" w14:textId="77777777" w:rsidR="00FF3D99" w:rsidRPr="00D875B6" w:rsidRDefault="00FF3D99" w:rsidP="00FF3D9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7DB5BA9" w14:textId="77777777" w:rsidR="00FF3D99" w:rsidRPr="00D875B6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5583E2F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556581B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C7EE524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B296E0B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F6F7F47" w14:textId="77777777" w:rsidR="00FF3D99" w:rsidRPr="00EE4452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3729431" w14:textId="77777777" w:rsidR="00FF3D99" w:rsidRPr="00D875B6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DAC0DFE" w14:textId="77777777" w:rsidR="00FF3D99" w:rsidRDefault="00FF3D99" w:rsidP="00FF3D99">
                            <w:pPr>
                              <w:ind w:left="142"/>
                            </w:pPr>
                          </w:p>
                          <w:p w14:paraId="0CA19C39" w14:textId="77777777" w:rsidR="00FF3D99" w:rsidRDefault="00FF3D99" w:rsidP="00FF3D99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E4082" id="Text Box 58" o:spid="_x0000_s1060" type="#_x0000_t202" style="position:absolute;margin-left:544.1pt;margin-top:24.6pt;width:595.3pt;height:119.3pt;z-index:2527498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" filled="f" stroked="f" strokeweight=".5pt">
                <v:textbox>
                  <w:txbxContent>
                    <w:p w14:paraId="29A60D9A" w14:textId="1AE04E66" w:rsidR="00FF3D99" w:rsidRDefault="00FF3D99" w:rsidP="00FF3D99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เดินทางกลับ</w:t>
                      </w:r>
                      <w:r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กรุงไคโร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Cairo)</w:t>
                      </w:r>
                      <w:r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F3D99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เดินทางประมาณ</w:t>
                      </w:r>
                      <w:r w:rsidRPr="00FF3D99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Pr="00FF3D99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ชม</w:t>
                      </w:r>
                      <w:r w:rsidRPr="00FF3D99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เพื่อเข้าที่พัก</w:t>
                      </w:r>
                      <w:r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</w:t>
                      </w:r>
                    </w:p>
                    <w:p w14:paraId="03EDBFFC" w14:textId="23E5D30D" w:rsidR="00FF3D99" w:rsidRPr="003D13FC" w:rsidRDefault="00FF3D99" w:rsidP="00FF3D99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F088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3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Radisson Blue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 4 ดาว หรือเทียบเท่า</w:t>
                      </w:r>
                    </w:p>
                    <w:p w14:paraId="52EAD30E" w14:textId="77777777" w:rsidR="00FF3D99" w:rsidRPr="00C338A4" w:rsidRDefault="00FF3D99" w:rsidP="00FF3D99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2A2C6364" w14:textId="77777777" w:rsidR="00FF3D99" w:rsidRPr="003F4336" w:rsidRDefault="00FF3D99" w:rsidP="00FF3D99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62649600" w14:textId="77777777" w:rsidR="00FF3D99" w:rsidRPr="00D875B6" w:rsidRDefault="00FF3D99" w:rsidP="00FF3D9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47DB5BA9" w14:textId="77777777" w:rsidR="00FF3D99" w:rsidRPr="00D875B6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5583E2F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556581B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C7EE524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B296E0B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F6F7F47" w14:textId="77777777" w:rsidR="00FF3D99" w:rsidRPr="00EE4452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3729431" w14:textId="77777777" w:rsidR="00FF3D99" w:rsidRPr="00D875B6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DAC0DFE" w14:textId="77777777" w:rsidR="00FF3D99" w:rsidRDefault="00FF3D99" w:rsidP="00FF3D99">
                      <w:pPr>
                        <w:ind w:left="142"/>
                      </w:pPr>
                    </w:p>
                    <w:p w14:paraId="0CA19C39" w14:textId="77777777" w:rsidR="00FF3D99" w:rsidRDefault="00FF3D99" w:rsidP="00FF3D99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E53DDC" w14:textId="629B4E85" w:rsidR="0070089B" w:rsidRDefault="0070089B" w:rsidP="0019684D">
      <w:pPr>
        <w:tabs>
          <w:tab w:val="left" w:pos="6997"/>
        </w:tabs>
      </w:pPr>
    </w:p>
    <w:p w14:paraId="434A7503" w14:textId="55468DFA" w:rsidR="0070089B" w:rsidRDefault="0070089B" w:rsidP="0019684D">
      <w:pPr>
        <w:tabs>
          <w:tab w:val="left" w:pos="6997"/>
        </w:tabs>
      </w:pPr>
    </w:p>
    <w:p w14:paraId="02DBC15A" w14:textId="4779941B" w:rsidR="0070089B" w:rsidRDefault="0070089B" w:rsidP="0019684D">
      <w:pPr>
        <w:tabs>
          <w:tab w:val="left" w:pos="6997"/>
        </w:tabs>
      </w:pPr>
    </w:p>
    <w:p w14:paraId="4F2C2046" w14:textId="73224496" w:rsidR="0070089B" w:rsidRDefault="0070089B" w:rsidP="0019684D">
      <w:pPr>
        <w:tabs>
          <w:tab w:val="left" w:pos="6997"/>
        </w:tabs>
      </w:pPr>
    </w:p>
    <w:p w14:paraId="07D4D754" w14:textId="4F6CB0AB" w:rsidR="0070089B" w:rsidRDefault="0070089B" w:rsidP="0019684D">
      <w:pPr>
        <w:tabs>
          <w:tab w:val="left" w:pos="6997"/>
        </w:tabs>
      </w:pPr>
    </w:p>
    <w:p w14:paraId="53200151" w14:textId="77777777" w:rsidR="00AF0779" w:rsidRDefault="00AF0779" w:rsidP="0019684D">
      <w:pPr>
        <w:tabs>
          <w:tab w:val="left" w:pos="6997"/>
        </w:tabs>
      </w:pPr>
    </w:p>
    <w:p w14:paraId="4B96DFE2" w14:textId="77777777" w:rsidR="00AF0779" w:rsidRDefault="00AF0779" w:rsidP="0019684D">
      <w:pPr>
        <w:tabs>
          <w:tab w:val="left" w:pos="6997"/>
        </w:tabs>
      </w:pPr>
    </w:p>
    <w:p w14:paraId="6438CB27" w14:textId="0DDF5399" w:rsidR="0070089B" w:rsidRDefault="00FF3D99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5EEA1CAF" wp14:editId="3B920595">
                <wp:simplePos x="0" y="0"/>
                <wp:positionH relativeFrom="margin">
                  <wp:align>center</wp:align>
                </wp:positionH>
                <wp:positionV relativeFrom="paragraph">
                  <wp:posOffset>207912</wp:posOffset>
                </wp:positionV>
                <wp:extent cx="7944485" cy="965678"/>
                <wp:effectExtent l="95250" t="38100" r="37465" b="101600"/>
                <wp:wrapNone/>
                <wp:docPr id="223191713" name="Rectangle: Rounded Corner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6567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0768C" w14:textId="287DE304" w:rsidR="00FF3D99" w:rsidRPr="00362774" w:rsidRDefault="00FF3D99" w:rsidP="00FF3D9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4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สนามบินอ</w:t>
                            </w:r>
                            <w:proofErr w:type="spellStart"/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ัส</w:t>
                            </w:r>
                            <w:proofErr w:type="spellEnd"/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วาน</w:t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เมืองอาบูซิ</w:t>
                            </w:r>
                            <w:proofErr w:type="spellStart"/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มเบล</w:t>
                            </w:r>
                            <w:proofErr w:type="spellEnd"/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มหาวิหารอาบูซิ</w:t>
                            </w:r>
                            <w:proofErr w:type="spellStart"/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มเบล</w:t>
                            </w:r>
                            <w:proofErr w:type="spellEnd"/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มหาวิหารรามเสสที่</w:t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2 </w:t>
                            </w:r>
                            <w:r w:rsidR="0036277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เมืองอ</w:t>
                            </w:r>
                            <w:proofErr w:type="spellStart"/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ัส</w:t>
                            </w:r>
                            <w:proofErr w:type="spellEnd"/>
                            <w:r w:rsidR="00362774" w:rsidRP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วาน</w:t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62774"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ล่องเรือ </w:t>
                            </w:r>
                            <w:r w:rsidR="009B0A5C" w:rsidRPr="009B0A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MS CONCERTO III </w:t>
                            </w:r>
                            <w:r w:rsid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แม่น้ำไน</w:t>
                            </w:r>
                            <w:proofErr w:type="spellStart"/>
                            <w:r w:rsidR="003627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ล์</w:t>
                            </w:r>
                            <w:proofErr w:type="spellEnd"/>
                          </w:p>
                          <w:p w14:paraId="03A0AB6F" w14:textId="77777777" w:rsidR="00FF3D99" w:rsidRPr="007F04E7" w:rsidRDefault="00FF3D99" w:rsidP="00FF3D99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5DD7B3E" w14:textId="77777777" w:rsidR="00FF3D99" w:rsidRPr="000C4D22" w:rsidRDefault="00FF3D99" w:rsidP="00FF3D99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CCDE305" w14:textId="77777777" w:rsidR="00FF3D99" w:rsidRPr="00D604CA" w:rsidRDefault="00FF3D99" w:rsidP="00FF3D99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18B2D6D" w14:textId="77777777" w:rsidR="00FF3D99" w:rsidRPr="005A39EA" w:rsidRDefault="00FF3D99" w:rsidP="00FF3D99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35A9D0B" w14:textId="77777777" w:rsidR="00FF3D99" w:rsidRPr="00D604CA" w:rsidRDefault="00FF3D99" w:rsidP="00FF3D99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477ECC" w14:textId="77777777" w:rsidR="00FF3D99" w:rsidRPr="00D604CA" w:rsidRDefault="00FF3D99" w:rsidP="00FF3D99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A1CAF" id="Rectangle: Rounded Corners 59" o:spid="_x0000_s1061" style="position:absolute;margin-left:0;margin-top:16.35pt;width:625.55pt;height:76.05pt;z-index:252751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2510768C" w14:textId="287DE304" w:rsidR="00FF3D99" w:rsidRPr="00362774" w:rsidRDefault="00FF3D99" w:rsidP="00FF3D99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4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กรุงไคโร</w:t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สนามบินอ</w:t>
                      </w:r>
                      <w:proofErr w:type="spellStart"/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ัส</w:t>
                      </w:r>
                      <w:proofErr w:type="spellEnd"/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วาน</w:t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เมืองอาบูซิ</w:t>
                      </w:r>
                      <w:proofErr w:type="spellStart"/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มเบล</w:t>
                      </w:r>
                      <w:proofErr w:type="spellEnd"/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มหาวิหารอาบูซิ</w:t>
                      </w:r>
                      <w:proofErr w:type="spellStart"/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มเบล</w:t>
                      </w:r>
                      <w:proofErr w:type="spellEnd"/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มหาวิหารรามเสสที่</w:t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2 </w:t>
                      </w:r>
                      <w:r w:rsidR="0036277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เมืองอ</w:t>
                      </w:r>
                      <w:proofErr w:type="spellStart"/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ัส</w:t>
                      </w:r>
                      <w:proofErr w:type="spellEnd"/>
                      <w:r w:rsidR="00362774" w:rsidRP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วาน</w:t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62774"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ล่องเรือ </w:t>
                      </w:r>
                      <w:r w:rsidR="009B0A5C" w:rsidRPr="009B0A5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MS CONCERTO III </w:t>
                      </w:r>
                      <w:r w:rsid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แม่น้ำไน</w:t>
                      </w:r>
                      <w:proofErr w:type="spellStart"/>
                      <w:r w:rsidR="0036277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ล์</w:t>
                      </w:r>
                      <w:proofErr w:type="spellEnd"/>
                    </w:p>
                    <w:p w14:paraId="03A0AB6F" w14:textId="77777777" w:rsidR="00FF3D99" w:rsidRPr="007F04E7" w:rsidRDefault="00FF3D99" w:rsidP="00FF3D99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45DD7B3E" w14:textId="77777777" w:rsidR="00FF3D99" w:rsidRPr="000C4D22" w:rsidRDefault="00FF3D99" w:rsidP="00FF3D99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CCDE305" w14:textId="77777777" w:rsidR="00FF3D99" w:rsidRPr="00D604CA" w:rsidRDefault="00FF3D99" w:rsidP="00FF3D99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18B2D6D" w14:textId="77777777" w:rsidR="00FF3D99" w:rsidRPr="005A39EA" w:rsidRDefault="00FF3D99" w:rsidP="00FF3D99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35A9D0B" w14:textId="77777777" w:rsidR="00FF3D99" w:rsidRPr="00D604CA" w:rsidRDefault="00FF3D99" w:rsidP="00FF3D99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6477ECC" w14:textId="77777777" w:rsidR="00FF3D99" w:rsidRPr="00D604CA" w:rsidRDefault="00FF3D99" w:rsidP="00FF3D99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35434F" w14:textId="52114903" w:rsidR="0070089B" w:rsidRDefault="0070089B" w:rsidP="0019684D">
      <w:pPr>
        <w:tabs>
          <w:tab w:val="left" w:pos="6997"/>
        </w:tabs>
      </w:pPr>
    </w:p>
    <w:p w14:paraId="52B61F7F" w14:textId="522FA54B" w:rsidR="0070089B" w:rsidRDefault="0070089B" w:rsidP="0019684D">
      <w:pPr>
        <w:tabs>
          <w:tab w:val="left" w:pos="6997"/>
        </w:tabs>
      </w:pPr>
    </w:p>
    <w:p w14:paraId="3916D098" w14:textId="03CA4821" w:rsidR="0070089B" w:rsidRDefault="0070089B" w:rsidP="0019684D">
      <w:pPr>
        <w:tabs>
          <w:tab w:val="left" w:pos="6997"/>
        </w:tabs>
      </w:pPr>
    </w:p>
    <w:p w14:paraId="1BFB1724" w14:textId="023DBB56" w:rsidR="0070089B" w:rsidRDefault="00831CD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614992DC" wp14:editId="6BED0961">
                <wp:simplePos x="0" y="0"/>
                <wp:positionH relativeFrom="page">
                  <wp:align>right</wp:align>
                </wp:positionH>
                <wp:positionV relativeFrom="paragraph">
                  <wp:posOffset>60586</wp:posOffset>
                </wp:positionV>
                <wp:extent cx="7557770" cy="2607174"/>
                <wp:effectExtent l="0" t="0" r="0" b="3175"/>
                <wp:wrapNone/>
                <wp:docPr id="1399133874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607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DFB23" w14:textId="68173A97" w:rsidR="00831CDC" w:rsidRPr="00831CDC" w:rsidRDefault="00831CDC" w:rsidP="00831CDC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บริการอาหารแบบ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BOX SET (8)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9F7AAA1" w14:textId="4E88A4FA" w:rsidR="00FF3D99" w:rsidRPr="00FF3D99" w:rsidRDefault="00FF3D99" w:rsidP="00FF3D9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03.45 </w:t>
                            </w:r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น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ออกเดินทางสู่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สนามบินไคโร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ประเทศอียิปต์</w:t>
                            </w:r>
                            <w:r w:rsidR="00C24817" w:rsidRPr="00C24817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24817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(CAI)</w:t>
                            </w:r>
                            <w:r w:rsidR="006B75C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6B75C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เพื่อออกเดินทางไปยัง</w:t>
                            </w:r>
                          </w:p>
                          <w:p w14:paraId="7D598A0C" w14:textId="7B011533" w:rsidR="00FF3D99" w:rsidRPr="00FF3D99" w:rsidRDefault="00FF3D99" w:rsidP="004208B9">
                            <w:pPr>
                              <w:spacing w:after="0" w:line="240" w:lineRule="auto"/>
                              <w:ind w:left="1134" w:right="123" w:hanging="99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05.45 </w:t>
                            </w:r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น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ออกเดินทางไป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สนามบินอ</w:t>
                            </w:r>
                            <w:proofErr w:type="spellStart"/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วาน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ประทศอียิปต์</w:t>
                            </w:r>
                            <w:r w:rsidR="00C24817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24817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(ASW)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โดยสายการบิน</w:t>
                            </w:r>
                            <w:r w:rsidR="00C24817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E</w:t>
                            </w:r>
                            <w:r w:rsidR="00AF07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GYPT AIR</w:t>
                            </w:r>
                            <w:r w:rsidR="00C24817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(MS</w:t>
                            </w:r>
                            <w:r w:rsidR="00AF07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796C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,</w:t>
                            </w:r>
                            <w:r w:rsidR="00AF07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AIR CAIRO (SM)</w:t>
                            </w:r>
                            <w:r w:rsidR="00796C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,</w:t>
                            </w:r>
                            <w:r w:rsidR="00AF07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NILE AIR (NP) 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 w:rsidR="00C2481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F11EAF6" w14:textId="60052030" w:rsidR="00FF3D99" w:rsidRDefault="00FF3D99" w:rsidP="00FF3D9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4208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07.05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น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เดินทางถึง</w:t>
                            </w:r>
                            <w:r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208B9"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สนามบินอ</w:t>
                            </w:r>
                            <w:proofErr w:type="spellStart"/>
                            <w:r w:rsidR="004208B9"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="004208B9"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วาน</w:t>
                            </w:r>
                            <w:r w:rsidR="004208B9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208B9"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ประทศอียิปต์</w:t>
                            </w:r>
                            <w:r w:rsidR="004208B9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208B9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(ASW)</w:t>
                            </w:r>
                          </w:p>
                          <w:p w14:paraId="3FB0C14E" w14:textId="77777777" w:rsidR="00783AAA" w:rsidRPr="00FF3D99" w:rsidRDefault="00783AAA" w:rsidP="00FF3D9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37185F6A" w14:textId="668CD8C0" w:rsidR="00FF3D99" w:rsidRPr="004208B9" w:rsidRDefault="00FF3D99" w:rsidP="004208B9">
                            <w:pPr>
                              <w:spacing w:after="0" w:line="240" w:lineRule="auto"/>
                              <w:ind w:left="142" w:right="123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</w:rPr>
                            </w:pP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*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สายการบินภายในอาจมีการปรับเปลี่ยน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สายการบิน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เวลาเดินทาง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เพื่อให้รายการท่องเที่ยวสามารถดำเนินต่อไป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โดยทุกการเปลี่ยนแปลงคำนึงถึงประโยชน์ของผู้เดินทางเป็นสำคัญ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*</w:t>
                            </w:r>
                          </w:p>
                          <w:p w14:paraId="3D112D07" w14:textId="77777777" w:rsidR="00FF3D99" w:rsidRPr="00D3416E" w:rsidRDefault="00FF3D99" w:rsidP="00FF3D9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6F93AA9" w14:textId="77777777" w:rsidR="00FF3D99" w:rsidRPr="00D875B6" w:rsidRDefault="00FF3D99" w:rsidP="00FF3D99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24C4C6C" w14:textId="77777777" w:rsidR="00FF3D99" w:rsidRPr="00D875B6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41C9BB5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88E4BBD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FC7B76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21923A1" w14:textId="77777777" w:rsidR="00FF3D99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9788F15" w14:textId="77777777" w:rsidR="00FF3D99" w:rsidRPr="00EE4452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116104A" w14:textId="77777777" w:rsidR="00FF3D99" w:rsidRPr="00D875B6" w:rsidRDefault="00FF3D99" w:rsidP="00FF3D9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67BC3CB" w14:textId="77777777" w:rsidR="00FF3D99" w:rsidRDefault="00FF3D99" w:rsidP="00FF3D99">
                            <w:pPr>
                              <w:ind w:left="142"/>
                            </w:pPr>
                          </w:p>
                          <w:p w14:paraId="65132593" w14:textId="77777777" w:rsidR="00FF3D99" w:rsidRDefault="00FF3D99" w:rsidP="00FF3D99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992DC" id="Text Box 60" o:spid="_x0000_s1062" type="#_x0000_t202" style="position:absolute;margin-left:543.9pt;margin-top:4.75pt;width:595.1pt;height:205.3pt;z-index:2527539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" filled="f" stroked="f" strokeweight=".5pt">
                <v:textbox>
                  <w:txbxContent>
                    <w:p w14:paraId="6B2DFB23" w14:textId="68173A97" w:rsidR="00831CDC" w:rsidRPr="00831CDC" w:rsidRDefault="00831CDC" w:rsidP="00831CDC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บริการอาหารแบบ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BOX SET (8) 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9F7AAA1" w14:textId="4E88A4FA" w:rsidR="00FF3D99" w:rsidRPr="00FF3D99" w:rsidRDefault="00FF3D99" w:rsidP="00FF3D9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03.45 </w:t>
                      </w:r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น</w:t>
                      </w: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.</w:t>
                      </w:r>
                      <w:r w:rsidRPr="00C24817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ออกเดินทางสู่</w:t>
                      </w:r>
                      <w:r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สนามบินไคโร</w:t>
                      </w: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ประเทศอียิปต์</w:t>
                      </w:r>
                      <w:r w:rsidR="00C24817" w:rsidRPr="00C24817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C24817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(CAI)</w:t>
                      </w:r>
                      <w:r w:rsidR="006B75C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6B75C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เพื่อออกเดินทางไปยัง</w:t>
                      </w:r>
                    </w:p>
                    <w:p w14:paraId="7D598A0C" w14:textId="7B011533" w:rsidR="00FF3D99" w:rsidRPr="00FF3D99" w:rsidRDefault="00FF3D99" w:rsidP="004208B9">
                      <w:pPr>
                        <w:spacing w:after="0" w:line="240" w:lineRule="auto"/>
                        <w:ind w:left="1134" w:right="123" w:hanging="99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05.45 </w:t>
                      </w:r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น</w:t>
                      </w: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.</w:t>
                      </w:r>
                      <w:r w:rsidRPr="00C24817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ออกเดินทางไป</w:t>
                      </w:r>
                      <w:r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สนามบินอ</w:t>
                      </w:r>
                      <w:proofErr w:type="spellStart"/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วาน</w:t>
                      </w: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ประทศอียิปต์</w:t>
                      </w:r>
                      <w:r w:rsidR="00C24817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24817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(ASW)</w:t>
                      </w:r>
                      <w:r w:rsidRPr="00C24817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โดยสายการบิน</w:t>
                      </w:r>
                      <w:r w:rsidR="00C24817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E</w:t>
                      </w:r>
                      <w:r w:rsidR="00AF077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GYPT AIR</w:t>
                      </w:r>
                      <w:r w:rsidR="00C24817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(MS</w:t>
                      </w:r>
                      <w:r w:rsidR="00AF077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796C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,</w:t>
                      </w:r>
                      <w:r w:rsidR="00AF077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AIR CAIRO (SM)</w:t>
                      </w:r>
                      <w:r w:rsidR="00796C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,</w:t>
                      </w:r>
                      <w:r w:rsidR="00AF077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NILE AIR (NP) </w:t>
                      </w:r>
                      <w:r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</w:t>
                      </w:r>
                      <w:r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Pr="00C24817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)</w:t>
                      </w:r>
                      <w:r w:rsidR="00C2481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F11EAF6" w14:textId="60052030" w:rsidR="00FF3D99" w:rsidRDefault="00FF3D99" w:rsidP="00FF3D9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4208B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07.05 </w:t>
                      </w:r>
                      <w:r w:rsidRPr="004208B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น</w:t>
                      </w:r>
                      <w:r w:rsidRPr="004208B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.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เดินทางถึง</w:t>
                      </w:r>
                      <w:r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208B9"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สนามบินอ</w:t>
                      </w:r>
                      <w:proofErr w:type="spellStart"/>
                      <w:r w:rsidR="004208B9"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="004208B9"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วาน</w:t>
                      </w:r>
                      <w:r w:rsidR="004208B9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208B9"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ประทศอียิปต์</w:t>
                      </w:r>
                      <w:r w:rsidR="004208B9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208B9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(ASW)</w:t>
                      </w:r>
                    </w:p>
                    <w:p w14:paraId="3FB0C14E" w14:textId="77777777" w:rsidR="00783AAA" w:rsidRPr="00FF3D99" w:rsidRDefault="00783AAA" w:rsidP="00FF3D9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37185F6A" w14:textId="668CD8C0" w:rsidR="00FF3D99" w:rsidRPr="004208B9" w:rsidRDefault="00FF3D99" w:rsidP="004208B9">
                      <w:pPr>
                        <w:spacing w:after="0" w:line="240" w:lineRule="auto"/>
                        <w:ind w:left="142" w:right="123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</w:rPr>
                      </w:pP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*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สายการบินภายในอาจมีการปรับเปลี่ยน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สายการบิน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เวลาเดินทาง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เพื่อให้รายการท่องเที่ยวสามารถดำเนินต่อไป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โดยทุกการเปลี่ยนแปลงคำนึงถึงประโยชน์ของผู้เดินทางเป็นสำคัญ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*</w:t>
                      </w:r>
                    </w:p>
                    <w:p w14:paraId="3D112D07" w14:textId="77777777" w:rsidR="00FF3D99" w:rsidRPr="00D3416E" w:rsidRDefault="00FF3D99" w:rsidP="00FF3D9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6F93AA9" w14:textId="77777777" w:rsidR="00FF3D99" w:rsidRPr="00D875B6" w:rsidRDefault="00FF3D99" w:rsidP="00FF3D99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24C4C6C" w14:textId="77777777" w:rsidR="00FF3D99" w:rsidRPr="00D875B6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41C9BB5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88E4BBD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FC7B76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21923A1" w14:textId="77777777" w:rsidR="00FF3D99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9788F15" w14:textId="77777777" w:rsidR="00FF3D99" w:rsidRPr="00EE4452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116104A" w14:textId="77777777" w:rsidR="00FF3D99" w:rsidRPr="00D875B6" w:rsidRDefault="00FF3D99" w:rsidP="00FF3D9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67BC3CB" w14:textId="77777777" w:rsidR="00FF3D99" w:rsidRDefault="00FF3D99" w:rsidP="00FF3D99">
                      <w:pPr>
                        <w:ind w:left="142"/>
                      </w:pPr>
                    </w:p>
                    <w:p w14:paraId="65132593" w14:textId="77777777" w:rsidR="00FF3D99" w:rsidRDefault="00FF3D99" w:rsidP="00FF3D99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B6B224" w14:textId="7C4CF3FB" w:rsidR="009408D5" w:rsidRDefault="009408D5" w:rsidP="0019684D">
      <w:pPr>
        <w:tabs>
          <w:tab w:val="left" w:pos="6997"/>
        </w:tabs>
      </w:pPr>
    </w:p>
    <w:p w14:paraId="31E84BF4" w14:textId="159C24CD" w:rsidR="009408D5" w:rsidRDefault="009408D5" w:rsidP="0019684D">
      <w:pPr>
        <w:tabs>
          <w:tab w:val="left" w:pos="6997"/>
        </w:tabs>
      </w:pPr>
    </w:p>
    <w:p w14:paraId="744EB3D6" w14:textId="4E349DC9" w:rsidR="009408D5" w:rsidRDefault="009408D5" w:rsidP="0019684D">
      <w:pPr>
        <w:tabs>
          <w:tab w:val="left" w:pos="6997"/>
        </w:tabs>
      </w:pPr>
    </w:p>
    <w:p w14:paraId="24248C5F" w14:textId="16C65BA4" w:rsidR="009408D5" w:rsidRDefault="009408D5" w:rsidP="0019684D">
      <w:pPr>
        <w:tabs>
          <w:tab w:val="left" w:pos="6997"/>
        </w:tabs>
      </w:pPr>
    </w:p>
    <w:p w14:paraId="4410543F" w14:textId="3FF77088" w:rsidR="009408D5" w:rsidRDefault="009408D5" w:rsidP="0019684D">
      <w:pPr>
        <w:tabs>
          <w:tab w:val="left" w:pos="6997"/>
        </w:tabs>
      </w:pPr>
    </w:p>
    <w:p w14:paraId="6A7E397A" w14:textId="29EA6AE5" w:rsidR="009408D5" w:rsidRDefault="009408D5" w:rsidP="0019684D">
      <w:pPr>
        <w:tabs>
          <w:tab w:val="left" w:pos="6997"/>
        </w:tabs>
      </w:pPr>
    </w:p>
    <w:p w14:paraId="696468A4" w14:textId="2CC04818" w:rsidR="009408D5" w:rsidRDefault="009408D5" w:rsidP="0019684D">
      <w:pPr>
        <w:tabs>
          <w:tab w:val="left" w:pos="6997"/>
        </w:tabs>
      </w:pPr>
    </w:p>
    <w:p w14:paraId="7859322D" w14:textId="20C905D3" w:rsidR="004208B9" w:rsidRDefault="004208B9" w:rsidP="0019684D">
      <w:pPr>
        <w:tabs>
          <w:tab w:val="left" w:pos="6997"/>
        </w:tabs>
      </w:pPr>
    </w:p>
    <w:p w14:paraId="01D11565" w14:textId="538D5B9C" w:rsidR="009408D5" w:rsidRDefault="009408D5" w:rsidP="0019684D">
      <w:pPr>
        <w:tabs>
          <w:tab w:val="left" w:pos="6997"/>
        </w:tabs>
      </w:pPr>
    </w:p>
    <w:p w14:paraId="7100598B" w14:textId="35781C96" w:rsidR="00854E12" w:rsidRDefault="00854E12" w:rsidP="0019684D">
      <w:pPr>
        <w:tabs>
          <w:tab w:val="left" w:pos="6997"/>
        </w:tabs>
      </w:pPr>
    </w:p>
    <w:p w14:paraId="5BED8054" w14:textId="77777777" w:rsidR="00854E12" w:rsidRDefault="00854E12" w:rsidP="0019684D">
      <w:pPr>
        <w:tabs>
          <w:tab w:val="left" w:pos="6997"/>
        </w:tabs>
        <w:rPr>
          <w:cs/>
        </w:rPr>
      </w:pPr>
    </w:p>
    <w:p w14:paraId="79560BAC" w14:textId="63F23D07" w:rsidR="000B3B0E" w:rsidRDefault="00A8123D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5D3FB16C" wp14:editId="7F8DCFC9">
                <wp:simplePos x="0" y="0"/>
                <wp:positionH relativeFrom="page">
                  <wp:align>right</wp:align>
                </wp:positionH>
                <wp:positionV relativeFrom="paragraph">
                  <wp:posOffset>4258</wp:posOffset>
                </wp:positionV>
                <wp:extent cx="7557770" cy="922421"/>
                <wp:effectExtent l="0" t="0" r="0" b="0"/>
                <wp:wrapNone/>
                <wp:docPr id="94674188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922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0BEC8" w14:textId="5DE8EA4D" w:rsidR="00A8123D" w:rsidRPr="00A8123D" w:rsidRDefault="00A8123D" w:rsidP="00A8123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นำท่านเดินทางสู่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อาบูซิ</w:t>
                            </w:r>
                            <w:proofErr w:type="spellStart"/>
                            <w:r w:rsidRPr="00A812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มเบล</w:t>
                            </w:r>
                            <w:proofErr w:type="spellEnd"/>
                            <w:r w:rsidRPr="00A812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A81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Abusimbel</w:t>
                            </w:r>
                            <w:proofErr w:type="spellEnd"/>
                            <w:r w:rsidRPr="00A81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เดินทางประมาณ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เป็นมหาวิหารของอียิปต์โบราณอันประกอบขึ้นจากหินขนาดใหญ่สองก้อน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มีลักษณะเป็นรูปปั้นองค์ฟาโรห์ทั้งสี่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ส่วนองค์ที่สองถล่มลงเนื่องจากแผ่นดินไหว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เป็นโบราณสถานหนึ่งในมรดกโลกขององค์การยูเนสโก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เมื่อเดินทางถึง </w:t>
                            </w:r>
                          </w:p>
                          <w:p w14:paraId="25182C4F" w14:textId="77777777" w:rsidR="00A8123D" w:rsidRPr="00D875B6" w:rsidRDefault="00A8123D" w:rsidP="00A8123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B688AE6" w14:textId="77777777" w:rsidR="00A8123D" w:rsidRPr="00D875B6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4A555DF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5DC2E52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AE9BF41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45AF4AF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69AFC5" w14:textId="77777777" w:rsidR="00A8123D" w:rsidRPr="00EE4452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188FC5F" w14:textId="77777777" w:rsidR="00A8123D" w:rsidRPr="00D875B6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F46A040" w14:textId="77777777" w:rsidR="00A8123D" w:rsidRDefault="00A8123D" w:rsidP="00A8123D">
                            <w:pPr>
                              <w:ind w:left="142"/>
                            </w:pPr>
                          </w:p>
                          <w:p w14:paraId="037EABFE" w14:textId="77777777" w:rsidR="00A8123D" w:rsidRDefault="00A8123D" w:rsidP="00A8123D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B16C" id="Text Box 62" o:spid="_x0000_s1063" type="#_x0000_t202" style="position:absolute;margin-left:543.9pt;margin-top:.35pt;width:595.1pt;height:72.65pt;z-index:2527580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" filled="f" stroked="f" strokeweight=".5pt">
                <v:textbox>
                  <w:txbxContent>
                    <w:p w14:paraId="4390BEC8" w14:textId="5DE8EA4D" w:rsidR="00A8123D" w:rsidRPr="00A8123D" w:rsidRDefault="00A8123D" w:rsidP="00A8123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นำท่านเดินทางสู่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อาบูซิ</w:t>
                      </w:r>
                      <w:proofErr w:type="spellStart"/>
                      <w:r w:rsidRPr="00A8123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มเบล</w:t>
                      </w:r>
                      <w:proofErr w:type="spellEnd"/>
                      <w:r w:rsidRPr="00A8123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Pr="00A8123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Abusimbel</w:t>
                      </w:r>
                      <w:proofErr w:type="spellEnd"/>
                      <w:r w:rsidRPr="00A8123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Pr="00A8123D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เดินทางประมาณ</w:t>
                      </w:r>
                      <w:r w:rsidRPr="00A8123D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Pr="00A8123D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ชม</w:t>
                      </w:r>
                      <w:r w:rsidRPr="00A8123D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เป็นมหาวิหารของอียิปต์โบราณอันประกอบขึ้นจากหินขนาดใหญ่สองก้อน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มีลักษณะเป็นรูปปั้นองค์ฟาโรห์ทั้งสี่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ส่วนองค์ที่สองถล่มลงเนื่องจากแผ่นดินไหว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เป็นโบราณสถานหนึ่งในมรดกโลกขององค์การยูเนสโก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เมื่อเดินทางถึง </w:t>
                      </w:r>
                    </w:p>
                    <w:p w14:paraId="25182C4F" w14:textId="77777777" w:rsidR="00A8123D" w:rsidRPr="00D875B6" w:rsidRDefault="00A8123D" w:rsidP="00A8123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B688AE6" w14:textId="77777777" w:rsidR="00A8123D" w:rsidRPr="00D875B6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4A555DF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5DC2E52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AE9BF41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45AF4AF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69AFC5" w14:textId="77777777" w:rsidR="00A8123D" w:rsidRPr="00EE4452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188FC5F" w14:textId="77777777" w:rsidR="00A8123D" w:rsidRPr="00D875B6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F46A040" w14:textId="77777777" w:rsidR="00A8123D" w:rsidRDefault="00A8123D" w:rsidP="00A8123D">
                      <w:pPr>
                        <w:ind w:left="142"/>
                      </w:pPr>
                    </w:p>
                    <w:p w14:paraId="037EABFE" w14:textId="77777777" w:rsidR="00A8123D" w:rsidRDefault="00A8123D" w:rsidP="00A8123D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DD88D3" w14:textId="42722657" w:rsidR="00A8123D" w:rsidRDefault="00A8123D" w:rsidP="0019684D">
      <w:pPr>
        <w:tabs>
          <w:tab w:val="left" w:pos="6997"/>
        </w:tabs>
      </w:pPr>
    </w:p>
    <w:p w14:paraId="637CF044" w14:textId="43D11BC0" w:rsidR="00A8123D" w:rsidRDefault="00A8123D" w:rsidP="0019684D">
      <w:pPr>
        <w:tabs>
          <w:tab w:val="left" w:pos="6997"/>
        </w:tabs>
      </w:pPr>
    </w:p>
    <w:p w14:paraId="4CB14537" w14:textId="511AAB7F" w:rsidR="00A8123D" w:rsidRDefault="00767B25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71328" behindDoc="0" locked="0" layoutInCell="1" allowOverlap="1" wp14:anchorId="4BB0E123" wp14:editId="29DA6293">
                <wp:simplePos x="0" y="0"/>
                <wp:positionH relativeFrom="column">
                  <wp:posOffset>0</wp:posOffset>
                </wp:positionH>
                <wp:positionV relativeFrom="paragraph">
                  <wp:posOffset>258980</wp:posOffset>
                </wp:positionV>
                <wp:extent cx="7177405" cy="2399030"/>
                <wp:effectExtent l="0" t="0" r="4445" b="1270"/>
                <wp:wrapNone/>
                <wp:docPr id="126388507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7405" cy="2399030"/>
                          <a:chOff x="0" y="0"/>
                          <a:chExt cx="7177923" cy="2399256"/>
                        </a:xfrm>
                      </wpg:grpSpPr>
                      <wpg:grpSp>
                        <wpg:cNvPr id="574044311" name="Group 69"/>
                        <wpg:cNvGrpSpPr/>
                        <wpg:grpSpPr>
                          <a:xfrm>
                            <a:off x="0" y="0"/>
                            <a:ext cx="7177923" cy="2399256"/>
                            <a:chOff x="0" y="-3"/>
                            <a:chExt cx="7178256" cy="2399256"/>
                          </a:xfrm>
                        </wpg:grpSpPr>
                        <pic:pic xmlns:pic="http://schemas.openxmlformats.org/drawingml/2006/picture">
                          <pic:nvPicPr>
                            <pic:cNvPr id="1456515831" name="Picture 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10632" t="8810" r="6739" b="16747"/>
                            <a:stretch/>
                          </pic:blipFill>
                          <pic:spPr bwMode="auto">
                            <a:xfrm>
                              <a:off x="0" y="0"/>
                              <a:ext cx="3988220" cy="239689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4850889" name="Picture 67"/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7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6872" r="4453"/>
                            <a:stretch/>
                          </pic:blipFill>
                          <pic:spPr bwMode="auto">
                            <a:xfrm>
                              <a:off x="3988508" y="-3"/>
                              <a:ext cx="3189748" cy="239925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8009323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64" y="69273"/>
                            <a:ext cx="1611630" cy="74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785783" id="Group 1" o:spid="_x0000_s1026" style="position:absolute;margin-left:0;margin-top:20.4pt;width:565.15pt;height:188.9pt;z-index:252771328" coordsize="71779,239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">
                <v:group id="Group 69" o:spid="_x0000_s1027" style="position:absolute;width:71779;height:23992" coordorigin="" coordsize="71782,23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">
                  <v:shape id="Picture 64" o:spid="_x0000_s1028" type="#_x0000_t75" style="position:absolute;width:39882;height:2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">
                    <v:imagedata r:id="rId79" o:title="" croptop="5774f" cropbottom="10975f" cropleft="6968f" cropright="4416f"/>
                  </v:shape>
                  <v:shape id="Picture 67" o:spid="_x0000_s1029" type="#_x0000_t75" style="position:absolute;left:39885;width:31897;height:239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">
                    <v:imagedata r:id="rId80" o:title="" cropleft="4504f" cropright="2918f"/>
                  </v:shape>
                </v:group>
                <v:shape id="Picture 72" o:spid="_x0000_s1030" type="#_x0000_t75" style="position:absolute;left:415;top:692;width:16116;height: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">
                  <v:imagedata r:id="rId55" o:title=""/>
                </v:shape>
              </v:group>
            </w:pict>
          </mc:Fallback>
        </mc:AlternateContent>
      </w:r>
    </w:p>
    <w:p w14:paraId="23716835" w14:textId="04E4A374" w:rsidR="00A8123D" w:rsidRDefault="00A8123D" w:rsidP="0019684D">
      <w:pPr>
        <w:tabs>
          <w:tab w:val="left" w:pos="6997"/>
        </w:tabs>
      </w:pPr>
    </w:p>
    <w:p w14:paraId="2A7F34D4" w14:textId="22063ED0" w:rsidR="00A8123D" w:rsidRDefault="00A8123D" w:rsidP="0019684D">
      <w:pPr>
        <w:tabs>
          <w:tab w:val="left" w:pos="6997"/>
        </w:tabs>
      </w:pPr>
    </w:p>
    <w:p w14:paraId="29C80383" w14:textId="06E9B9C0" w:rsidR="00A8123D" w:rsidRDefault="00A8123D" w:rsidP="0019684D">
      <w:pPr>
        <w:tabs>
          <w:tab w:val="left" w:pos="6997"/>
        </w:tabs>
        <w:rPr>
          <w:cs/>
        </w:rPr>
      </w:pPr>
    </w:p>
    <w:p w14:paraId="7C36E599" w14:textId="43BDE291" w:rsidR="00A8123D" w:rsidRDefault="00A8123D" w:rsidP="0019684D">
      <w:pPr>
        <w:tabs>
          <w:tab w:val="left" w:pos="6997"/>
        </w:tabs>
      </w:pPr>
    </w:p>
    <w:p w14:paraId="333AF1AB" w14:textId="41593AB8" w:rsidR="00A8123D" w:rsidRDefault="00A8123D" w:rsidP="0019684D">
      <w:pPr>
        <w:tabs>
          <w:tab w:val="left" w:pos="6997"/>
        </w:tabs>
      </w:pPr>
    </w:p>
    <w:p w14:paraId="378A1D3E" w14:textId="4FAACB72" w:rsidR="00A8123D" w:rsidRDefault="00A8123D" w:rsidP="0019684D">
      <w:pPr>
        <w:tabs>
          <w:tab w:val="left" w:pos="6997"/>
        </w:tabs>
      </w:pPr>
    </w:p>
    <w:p w14:paraId="6FD66BC9" w14:textId="5206249A" w:rsidR="00A8123D" w:rsidRDefault="00A8123D" w:rsidP="0019684D">
      <w:pPr>
        <w:tabs>
          <w:tab w:val="left" w:pos="6997"/>
        </w:tabs>
      </w:pPr>
    </w:p>
    <w:p w14:paraId="4E264B52" w14:textId="6019FB5B" w:rsidR="00A8123D" w:rsidRDefault="00A8123D" w:rsidP="0019684D">
      <w:pPr>
        <w:tabs>
          <w:tab w:val="left" w:pos="6997"/>
        </w:tabs>
      </w:pPr>
    </w:p>
    <w:p w14:paraId="45922488" w14:textId="3F879FF4" w:rsidR="00A8123D" w:rsidRDefault="00B86560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63787066" wp14:editId="7E695477">
                <wp:simplePos x="0" y="0"/>
                <wp:positionH relativeFrom="page">
                  <wp:posOffset>3021965</wp:posOffset>
                </wp:positionH>
                <wp:positionV relativeFrom="paragraph">
                  <wp:posOffset>231875</wp:posOffset>
                </wp:positionV>
                <wp:extent cx="4451350" cy="4927600"/>
                <wp:effectExtent l="0" t="0" r="0" b="6350"/>
                <wp:wrapNone/>
                <wp:docPr id="1291041941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0" cy="492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43133" w14:textId="11BE6804" w:rsidR="00767B25" w:rsidRPr="00767B25" w:rsidRDefault="00A8123D" w:rsidP="00767B25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มหาวิหารอาบูซิ</w:t>
                            </w:r>
                            <w:proofErr w:type="spellStart"/>
                            <w:r w:rsidRPr="00A812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มเบล</w:t>
                            </w:r>
                            <w:proofErr w:type="spellEnd"/>
                            <w:r w:rsidRPr="00A812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Abu Simbel Temples)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มหาวิหารมรดกโลกสุดยิ่งใหญ่ของอียิปต์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ตั้งอยู่บนหน้าผาขนาดใหญ่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การสร้างเขื่อนขนาดยักษ์ที่อัสวาน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ทำให้วิหาร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17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แห่งจมอยู่ใต้น้ำ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จนองค์การยู</w:t>
                            </w:r>
                            <w:proofErr w:type="spellStart"/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เนส</w:t>
                            </w:r>
                            <w:proofErr w:type="spellEnd"/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โก้ต้องมาช่วยยกให้พ้นน้ำ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ใช้เวลาทั้งสิ้น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4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ปี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สิ้นค่าใช้จ่าย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40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ล้านเหรียญสหรัฐอเมริกาภายในวิหารใหญ่มีห้องบูชา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ชั้นและมีรูปสลัก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4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องค์นั่ง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อยู่ด้านหน้าวิหาร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แต่ละองค์สูงเท่ากับดึก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8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ชั้นและทุกปีของเดือน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แต่ละปี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ล่าแสงแรกของพระอาทิตย์จะสาดส่องเข้าไปต้องรูปสลัก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เล่ากันว่าวันที่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20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ตรงกับวันประสูติของฟาโรห์รามเสสที่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ขณะที่วันที่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20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ตรงกับวันขึ้นขึ้นครองราชย์ของพระองค์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812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แสดงให้เห็นถึงความเจริญทางวิทยาการทางการคำนวณของชาวอียิปต์โบราณ</w:t>
                            </w:r>
                            <w:r w:rsidRPr="00A8123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เข้าชมมหาวิหารรามเสสที่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2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เป็นวิหารที่ส</w:t>
                            </w:r>
                            <w:r w:rsidR="007534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ำ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คัญ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ด้านหน้าวิหารจะมีรูปสลักซึ่งมีพระพักดร์ของฟาโรห์รามเสสที่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2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ตั้งอยู่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4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องค์ตรงทางเข้า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สร้างขึ้นเพื่อถวายเป็นที่บูชาแด่เทพอามุนรา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</w:t>
                            </w:r>
                            <w:r w:rsidR="007534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mo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n Ra) </w:t>
                            </w:r>
                            <w:proofErr w:type="spellStart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ฮอ</w:t>
                            </w:r>
                            <w:proofErr w:type="spellEnd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รากาติ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Horakhati</w:t>
                            </w:r>
                            <w:proofErr w:type="spellEnd"/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) 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และสร้างวิหารใกล้เคียงกันสร้างเป็นเกียรติแก่ราชินีเน</w:t>
                            </w:r>
                            <w:proofErr w:type="spellStart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</w:t>
                            </w:r>
                            <w:proofErr w:type="spellEnd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อร์ดารี</w:t>
                            </w:r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Nefertan</w:t>
                            </w:r>
                            <w:proofErr w:type="spellEnd"/>
                            <w:r w:rsidR="00767B25" w:rsidRPr="00767B2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)</w:t>
                            </w:r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เดิมทีวิหารแห่งนี้ได้จมอยู่ใต้น้ำจากการสร้างเข</w:t>
                            </w:r>
                            <w:proofErr w:type="spellStart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ื่อ</w:t>
                            </w:r>
                            <w:proofErr w:type="spellEnd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นอ</w:t>
                            </w:r>
                            <w:proofErr w:type="spellStart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="00767B25" w:rsidRPr="00767B2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วานทางยูเนสโกได้ช่วยกูวิหารนี้ตามแบบเดิมทุกดารางนิ้วคงสภาพไว้เหมือนเดิม</w:t>
                            </w:r>
                          </w:p>
                          <w:p w14:paraId="7D067FBC" w14:textId="43D04659" w:rsidR="00A8123D" w:rsidRPr="00A8123D" w:rsidRDefault="00A8123D" w:rsidP="00A8123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7D5F42E8" w14:textId="77777777" w:rsidR="00A8123D" w:rsidRPr="00D875B6" w:rsidRDefault="00A8123D" w:rsidP="00A8123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A96C8F9" w14:textId="77777777" w:rsidR="00A8123D" w:rsidRPr="00D875B6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5A8DAB1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9DA70CD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261A4D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CCBCDCA" w14:textId="77777777" w:rsidR="00A8123D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1A2CC13" w14:textId="77777777" w:rsidR="00A8123D" w:rsidRPr="00EE4452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D7BBAF6" w14:textId="77777777" w:rsidR="00A8123D" w:rsidRPr="00D875B6" w:rsidRDefault="00A8123D" w:rsidP="00A812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EC042D7" w14:textId="77777777" w:rsidR="00A8123D" w:rsidRDefault="00A8123D" w:rsidP="00A8123D">
                            <w:pPr>
                              <w:ind w:left="142"/>
                            </w:pPr>
                          </w:p>
                          <w:p w14:paraId="50D0F2EB" w14:textId="77777777" w:rsidR="00A8123D" w:rsidRDefault="00A8123D" w:rsidP="00A8123D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87066" id="Text Box 70" o:spid="_x0000_s1064" type="#_x0000_t202" style="position:absolute;margin-left:237.95pt;margin-top:18.25pt;width:350.5pt;height:388pt;z-index:2527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" filled="f" stroked="f" strokeweight=".5pt">
                <v:textbox>
                  <w:txbxContent>
                    <w:p w14:paraId="48B43133" w14:textId="11BE6804" w:rsidR="00767B25" w:rsidRPr="00767B25" w:rsidRDefault="00A8123D" w:rsidP="00767B25">
                      <w:pPr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มหาวิหารอาบูซิ</w:t>
                      </w:r>
                      <w:proofErr w:type="spellStart"/>
                      <w:r w:rsidRPr="00A8123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มเบล</w:t>
                      </w:r>
                      <w:proofErr w:type="spellEnd"/>
                      <w:r w:rsidRPr="00A8123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Pr="00A8123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Abu Simbel Temples)</w:t>
                      </w:r>
                      <w:r w:rsidRPr="00A8123D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มหาวิหารมรดกโลกสุดยิ่งใหญ่ของอียิปต์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ตั้งอยู่บนหน้าผาขนาดใหญ่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การสร้างเขื่อนขนาดยักษ์ที่อัสวาน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ทำให้วิหาร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17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แห่งจมอยู่ใต้น้ำ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จนองค์การยู</w:t>
                      </w:r>
                      <w:proofErr w:type="spellStart"/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เนส</w:t>
                      </w:r>
                      <w:proofErr w:type="spellEnd"/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โก้ต้องมาช่วยยกให้พ้นน้ำ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ใช้เวลาทั้งสิ้น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4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ปี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สิ้นค่าใช้จ่าย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40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ล้านเหรียญสหรัฐอเมริกาภายในวิหารใหญ่มีห้องบูชา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ชั้นและมีรูปสลัก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4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องค์นั่ง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อยู่ด้านหน้าวิหาร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แต่ละองค์สูงเท่ากับดึก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8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ชั้นและทุกปีของเดือน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แต่ละปี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ล่าแสงแรกของพระอาทิตย์จะสาดส่องเข้าไปต้องรูปสลัก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เล่ากันว่าวันที่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20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ตรงกับวันประสูติของฟาโรห์รามเสสที่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ขณะที่วันที่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20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ตรงกับวันขึ้นขึ้นครองราชย์ของพระองค์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812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แสดงให้เห็นถึงความเจริญทางวิทยาการทางการคำนวณของชาวอียิปต์โบราณ</w:t>
                      </w:r>
                      <w:r w:rsidRPr="00A8123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เข้าชมมหาวิหารรามเสสที่</w:t>
                      </w:r>
                      <w:r w:rsidR="00767B25" w:rsidRPr="00767B2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2</w:t>
                      </w:r>
                      <w:r w:rsidR="00767B25" w:rsidRPr="00767B25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เป็นวิหารที่ส</w:t>
                      </w:r>
                      <w:r w:rsidR="007534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ำ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คัญ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ด้านหน้าวิหารจะมีรูปสลักซึ่งมีพระพักดร์ของฟาโรห์รามเสสที่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2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ตั้งอยู่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4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องค์ตรงทางเข้า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สร้างขึ้นเพื่อถวายเป็นที่บูชาแด่เทพอามุนรา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</w:t>
                      </w:r>
                      <w:r w:rsidR="0075349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mo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n Ra) </w:t>
                      </w:r>
                      <w:proofErr w:type="spellStart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ฮอ</w:t>
                      </w:r>
                      <w:proofErr w:type="spellEnd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รากาติ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Horakhati</w:t>
                      </w:r>
                      <w:proofErr w:type="spellEnd"/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) 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และสร้างวิหารใกล้เคียงกันสร้างเป็นเกียรติแก่ราชินีเน</w:t>
                      </w:r>
                      <w:proofErr w:type="spellStart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</w:t>
                      </w:r>
                      <w:proofErr w:type="spellEnd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อร์ดารี</w:t>
                      </w:r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Nefertan</w:t>
                      </w:r>
                      <w:proofErr w:type="spellEnd"/>
                      <w:r w:rsidR="00767B25" w:rsidRPr="00767B2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)</w:t>
                      </w:r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เดิมทีวิหารแห่งนี้ได้จมอยู่ใต้น้ำจากการสร้างเข</w:t>
                      </w:r>
                      <w:proofErr w:type="spellStart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ื่อ</w:t>
                      </w:r>
                      <w:proofErr w:type="spellEnd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นอ</w:t>
                      </w:r>
                      <w:proofErr w:type="spellStart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="00767B25" w:rsidRPr="00767B2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วานทางยูเนสโกได้ช่วยกูวิหารนี้ตามแบบเดิมทุกดารางนิ้วคงสภาพไว้เหมือนเดิม</w:t>
                      </w:r>
                    </w:p>
                    <w:p w14:paraId="7D067FBC" w14:textId="43D04659" w:rsidR="00A8123D" w:rsidRPr="00A8123D" w:rsidRDefault="00A8123D" w:rsidP="00A8123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7D5F42E8" w14:textId="77777777" w:rsidR="00A8123D" w:rsidRPr="00D875B6" w:rsidRDefault="00A8123D" w:rsidP="00A8123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A96C8F9" w14:textId="77777777" w:rsidR="00A8123D" w:rsidRPr="00D875B6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5A8DAB1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9DA70CD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261A4D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CCBCDCA" w14:textId="77777777" w:rsidR="00A8123D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1A2CC13" w14:textId="77777777" w:rsidR="00A8123D" w:rsidRPr="00EE4452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D7BBAF6" w14:textId="77777777" w:rsidR="00A8123D" w:rsidRPr="00D875B6" w:rsidRDefault="00A8123D" w:rsidP="00A812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EC042D7" w14:textId="77777777" w:rsidR="00A8123D" w:rsidRDefault="00A8123D" w:rsidP="00A8123D">
                      <w:pPr>
                        <w:ind w:left="142"/>
                      </w:pPr>
                    </w:p>
                    <w:p w14:paraId="50D0F2EB" w14:textId="77777777" w:rsidR="00A8123D" w:rsidRDefault="00A8123D" w:rsidP="00A8123D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3A6CB5" w14:textId="27D94165" w:rsidR="00A8123D" w:rsidRDefault="00B86560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74400" behindDoc="0" locked="0" layoutInCell="1" allowOverlap="1" wp14:anchorId="6B109CFA" wp14:editId="3A04794B">
                <wp:simplePos x="0" y="0"/>
                <wp:positionH relativeFrom="margin">
                  <wp:posOffset>0</wp:posOffset>
                </wp:positionH>
                <wp:positionV relativeFrom="paragraph">
                  <wp:posOffset>65505</wp:posOffset>
                </wp:positionV>
                <wp:extent cx="2860675" cy="1908810"/>
                <wp:effectExtent l="0" t="0" r="0" b="0"/>
                <wp:wrapNone/>
                <wp:docPr id="1922729872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0675" cy="1908810"/>
                          <a:chOff x="0" y="0"/>
                          <a:chExt cx="3058160" cy="2040542"/>
                        </a:xfrm>
                      </wpg:grpSpPr>
                      <pic:pic xmlns:pic="http://schemas.openxmlformats.org/drawingml/2006/picture">
                        <pic:nvPicPr>
                          <pic:cNvPr id="608965924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203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3232367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0374" y="1629697"/>
                            <a:ext cx="884555" cy="410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E8AE8" id="Group 1" o:spid="_x0000_s1026" style="position:absolute;margin-left:0;margin-top:5.15pt;width:225.25pt;height:150.3pt;z-index:252774400;mso-position-horizontal-relative:margin;mso-width-relative:margin;mso-height-relative:margin" coordsize="30581,204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">
                <v:shape id="Picture 68" o:spid="_x0000_s1027" type="#_x0000_t75" style="position:absolute;width:30581;height: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">
                  <v:imagedata r:id="rId83" o:title=""/>
                </v:shape>
                <v:shape id="Picture 74" o:spid="_x0000_s1028" type="#_x0000_t75" style="position:absolute;left:11503;top:16296;width:8846;height:4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">
                  <v:imagedata r:id="rId84" o:title=""/>
                </v:shape>
                <w10:wrap anchorx="margin"/>
              </v:group>
            </w:pict>
          </mc:Fallback>
        </mc:AlternateContent>
      </w:r>
    </w:p>
    <w:p w14:paraId="6778EB89" w14:textId="44B26359" w:rsidR="00A8123D" w:rsidRDefault="00A8123D" w:rsidP="0019684D">
      <w:pPr>
        <w:tabs>
          <w:tab w:val="left" w:pos="6997"/>
        </w:tabs>
      </w:pPr>
    </w:p>
    <w:p w14:paraId="02350BF3" w14:textId="201E434D" w:rsidR="00A8123D" w:rsidRDefault="00A8123D" w:rsidP="0019684D">
      <w:pPr>
        <w:tabs>
          <w:tab w:val="left" w:pos="6997"/>
        </w:tabs>
      </w:pPr>
    </w:p>
    <w:p w14:paraId="5FB22E2F" w14:textId="1504597B" w:rsidR="00A8123D" w:rsidRDefault="00A8123D" w:rsidP="0019684D">
      <w:pPr>
        <w:tabs>
          <w:tab w:val="left" w:pos="6997"/>
        </w:tabs>
      </w:pPr>
    </w:p>
    <w:p w14:paraId="7F560E63" w14:textId="0959DF8D" w:rsidR="00A8123D" w:rsidRDefault="00A8123D" w:rsidP="0019684D">
      <w:pPr>
        <w:tabs>
          <w:tab w:val="left" w:pos="6997"/>
        </w:tabs>
      </w:pPr>
    </w:p>
    <w:p w14:paraId="07EFA0FF" w14:textId="5175306E" w:rsidR="00A8123D" w:rsidRDefault="00A8123D" w:rsidP="0019684D">
      <w:pPr>
        <w:tabs>
          <w:tab w:val="left" w:pos="6997"/>
        </w:tabs>
      </w:pPr>
    </w:p>
    <w:p w14:paraId="1023659D" w14:textId="5877B3B4" w:rsidR="00A8123D" w:rsidRDefault="00A8123D" w:rsidP="0019684D">
      <w:pPr>
        <w:tabs>
          <w:tab w:val="left" w:pos="6997"/>
        </w:tabs>
      </w:pPr>
    </w:p>
    <w:p w14:paraId="032F1083" w14:textId="7651A467" w:rsidR="00A8123D" w:rsidRDefault="00A8123D" w:rsidP="0019684D">
      <w:pPr>
        <w:tabs>
          <w:tab w:val="left" w:pos="6997"/>
        </w:tabs>
      </w:pPr>
    </w:p>
    <w:p w14:paraId="70E7F215" w14:textId="17CB383B" w:rsidR="00A8123D" w:rsidRDefault="00E7163A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931072" behindDoc="0" locked="0" layoutInCell="1" allowOverlap="1" wp14:anchorId="6A38F4F7" wp14:editId="2F7FB202">
                <wp:simplePos x="0" y="0"/>
                <wp:positionH relativeFrom="column">
                  <wp:posOffset>2540</wp:posOffset>
                </wp:positionH>
                <wp:positionV relativeFrom="paragraph">
                  <wp:posOffset>132715</wp:posOffset>
                </wp:positionV>
                <wp:extent cx="2861945" cy="1907540"/>
                <wp:effectExtent l="0" t="0" r="0" b="0"/>
                <wp:wrapNone/>
                <wp:docPr id="44239937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1945" cy="1907540"/>
                          <a:chOff x="0" y="0"/>
                          <a:chExt cx="2861945" cy="1907540"/>
                        </a:xfrm>
                      </wpg:grpSpPr>
                      <pic:pic xmlns:pic="http://schemas.openxmlformats.org/drawingml/2006/picture">
                        <pic:nvPicPr>
                          <pic:cNvPr id="1099648081" name="Picture 2"/>
                          <pic:cNvPicPr>
                            <a:picLocks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945" cy="1907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36056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2446" y="1471749"/>
                            <a:ext cx="827405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4B3DBB" id="Group 1" o:spid="_x0000_s1026" style="position:absolute;margin-left:.2pt;margin-top:10.45pt;width:225.35pt;height:150.2pt;z-index:252931072" coordsize="28619,190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">
                <v:shape id="Picture 2" o:spid="_x0000_s1027" type="#_x0000_t75" style="position:absolute;width:28619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">
                  <v:imagedata r:id="rId86" o:title=""/>
                  <o:lock v:ext="edit" aspectratio="f"/>
                </v:shape>
                <v:shape id="Picture 3" o:spid="_x0000_s1028" type="#_x0000_t75" style="position:absolute;left:10624;top:14717;width:8274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">
                  <v:imagedata r:id="rId84" o:title=""/>
                </v:shape>
              </v:group>
            </w:pict>
          </mc:Fallback>
        </mc:AlternateContent>
      </w:r>
    </w:p>
    <w:p w14:paraId="4321E03C" w14:textId="5574C642" w:rsidR="00A8123D" w:rsidRDefault="00A8123D" w:rsidP="0019684D">
      <w:pPr>
        <w:tabs>
          <w:tab w:val="left" w:pos="6997"/>
        </w:tabs>
      </w:pPr>
    </w:p>
    <w:p w14:paraId="08B7D13A" w14:textId="32C42DEA" w:rsidR="00A8123D" w:rsidRDefault="00A8123D" w:rsidP="0019684D">
      <w:pPr>
        <w:tabs>
          <w:tab w:val="left" w:pos="6997"/>
        </w:tabs>
        <w:rPr>
          <w:cs/>
        </w:rPr>
      </w:pPr>
    </w:p>
    <w:p w14:paraId="01DF9408" w14:textId="6574EC3E" w:rsidR="00A8123D" w:rsidRDefault="00A8123D" w:rsidP="0019684D">
      <w:pPr>
        <w:tabs>
          <w:tab w:val="left" w:pos="6997"/>
        </w:tabs>
      </w:pPr>
    </w:p>
    <w:p w14:paraId="74B39C6B" w14:textId="5DB9B521" w:rsidR="00A8123D" w:rsidRDefault="00A8123D" w:rsidP="0019684D">
      <w:pPr>
        <w:tabs>
          <w:tab w:val="left" w:pos="6997"/>
        </w:tabs>
      </w:pPr>
    </w:p>
    <w:p w14:paraId="628832A2" w14:textId="442A389C" w:rsidR="00A8123D" w:rsidRDefault="00A8123D" w:rsidP="0019684D">
      <w:pPr>
        <w:tabs>
          <w:tab w:val="left" w:pos="6997"/>
        </w:tabs>
      </w:pPr>
    </w:p>
    <w:p w14:paraId="32121BEA" w14:textId="77777777" w:rsidR="00A8123D" w:rsidRDefault="00A8123D" w:rsidP="0019684D">
      <w:pPr>
        <w:tabs>
          <w:tab w:val="left" w:pos="6997"/>
        </w:tabs>
      </w:pPr>
    </w:p>
    <w:p w14:paraId="1A2BA75F" w14:textId="77777777" w:rsidR="00A8123D" w:rsidRDefault="00A8123D" w:rsidP="0019684D">
      <w:pPr>
        <w:tabs>
          <w:tab w:val="left" w:pos="6997"/>
        </w:tabs>
      </w:pPr>
    </w:p>
    <w:p w14:paraId="677F64C5" w14:textId="03F1709C" w:rsidR="00A8123D" w:rsidRDefault="007F088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7F0106D5" wp14:editId="58AE0E8E">
                <wp:simplePos x="0" y="0"/>
                <wp:positionH relativeFrom="page">
                  <wp:posOffset>0</wp:posOffset>
                </wp:positionH>
                <wp:positionV relativeFrom="paragraph">
                  <wp:posOffset>154830</wp:posOffset>
                </wp:positionV>
                <wp:extent cx="7560310" cy="391795"/>
                <wp:effectExtent l="0" t="0" r="0" b="0"/>
                <wp:wrapNone/>
                <wp:docPr id="1495771209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68DC2" w14:textId="4CED5606" w:rsidR="00624881" w:rsidRDefault="00624881" w:rsidP="00624881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ร้านอาหาร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ท้องถิ่น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(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10693B33" w14:textId="77777777" w:rsidR="00624881" w:rsidRDefault="00624881" w:rsidP="00624881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3010C056" w14:textId="77777777" w:rsidR="00624881" w:rsidRPr="00D97CF5" w:rsidRDefault="00624881" w:rsidP="00624881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0DAF6E8C" w14:textId="77777777" w:rsidR="00624881" w:rsidRPr="00D875B6" w:rsidRDefault="00624881" w:rsidP="0062488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E30B964" w14:textId="77777777" w:rsidR="00624881" w:rsidRPr="00D875B6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E450493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8CD4DAC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729AA43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4757998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9C6B156" w14:textId="77777777" w:rsidR="00624881" w:rsidRPr="00EE4452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68DE00C" w14:textId="77777777" w:rsidR="00624881" w:rsidRPr="00D875B6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BD901DB" w14:textId="77777777" w:rsidR="00624881" w:rsidRDefault="00624881" w:rsidP="00624881">
                            <w:pPr>
                              <w:ind w:left="142"/>
                            </w:pPr>
                          </w:p>
                          <w:p w14:paraId="3F28EBB3" w14:textId="77777777" w:rsidR="00624881" w:rsidRDefault="00624881" w:rsidP="0062488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06D5" id="Text Box 78" o:spid="_x0000_s1065" type="#_x0000_t202" style="position:absolute;margin-left:0;margin-top:12.2pt;width:595.3pt;height:30.85pt;z-index:2527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" filled="f" stroked="f" strokeweight=".5pt">
                <v:textbox>
                  <w:txbxContent>
                    <w:p w14:paraId="62B68DC2" w14:textId="4CED5606" w:rsidR="00624881" w:rsidRDefault="00624881" w:rsidP="00624881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ร้านอาหาร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ท้องถิ่น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(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10693B33" w14:textId="77777777" w:rsidR="00624881" w:rsidRDefault="00624881" w:rsidP="00624881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3010C056" w14:textId="77777777" w:rsidR="00624881" w:rsidRPr="00D97CF5" w:rsidRDefault="00624881" w:rsidP="00624881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0DAF6E8C" w14:textId="77777777" w:rsidR="00624881" w:rsidRPr="00D875B6" w:rsidRDefault="00624881" w:rsidP="0062488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1E30B964" w14:textId="77777777" w:rsidR="00624881" w:rsidRPr="00D875B6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E450493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8CD4DAC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729AA43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4757998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9C6B156" w14:textId="77777777" w:rsidR="00624881" w:rsidRPr="00EE4452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68DE00C" w14:textId="77777777" w:rsidR="00624881" w:rsidRPr="00D875B6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BD901DB" w14:textId="77777777" w:rsidR="00624881" w:rsidRDefault="00624881" w:rsidP="00624881">
                      <w:pPr>
                        <w:ind w:left="142"/>
                      </w:pPr>
                    </w:p>
                    <w:p w14:paraId="3F28EBB3" w14:textId="77777777" w:rsidR="00624881" w:rsidRDefault="00624881" w:rsidP="0062488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E99B1D" w14:textId="282DE686" w:rsidR="00A8123D" w:rsidRDefault="00A8123D" w:rsidP="0019684D">
      <w:pPr>
        <w:tabs>
          <w:tab w:val="left" w:pos="6997"/>
        </w:tabs>
      </w:pPr>
    </w:p>
    <w:p w14:paraId="58D75D21" w14:textId="28EB8B51" w:rsidR="00A8123D" w:rsidRDefault="00A8123D" w:rsidP="0019684D">
      <w:pPr>
        <w:tabs>
          <w:tab w:val="left" w:pos="6997"/>
        </w:tabs>
      </w:pPr>
    </w:p>
    <w:p w14:paraId="6F4C706C" w14:textId="67CA94D2" w:rsidR="00B86560" w:rsidRDefault="00F65A16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2DAB34C5" wp14:editId="28715566">
                <wp:simplePos x="0" y="0"/>
                <wp:positionH relativeFrom="page">
                  <wp:align>right</wp:align>
                </wp:positionH>
                <wp:positionV relativeFrom="paragraph">
                  <wp:posOffset>13410</wp:posOffset>
                </wp:positionV>
                <wp:extent cx="7557770" cy="2295525"/>
                <wp:effectExtent l="0" t="0" r="0" b="0"/>
                <wp:wrapNone/>
                <wp:docPr id="1537779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295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82E31" w14:textId="158FA4FB" w:rsidR="00624881" w:rsidRDefault="00624881" w:rsidP="0062488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เดินทางกลับ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เมืองอ</w:t>
                            </w:r>
                            <w:proofErr w:type="spellStart"/>
                            <w:r w:rsidRPr="006248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Pr="006248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วาน (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Aswan)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เดินทางประมาณ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นครทางใต้ของประเทศอียิปต์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เป็นเมืองหลวงของเขตผู้ว่าการอ</w:t>
                            </w:r>
                            <w:proofErr w:type="spellStart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วาน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อัสวานมีตลาดที่คึกคักและเป็นศูนย์กลางการท่องเที่ยว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ตั้งอยู่ทางตอนเหนือของเข</w:t>
                            </w:r>
                            <w:proofErr w:type="spellStart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ื่อ</w:t>
                            </w:r>
                            <w:proofErr w:type="spellEnd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นอ</w:t>
                            </w:r>
                            <w:proofErr w:type="spellStart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วานบนฝั่งตะวันออกของแม่น้ำไน</w:t>
                            </w:r>
                            <w:proofErr w:type="spellStart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</w:p>
                          <w:p w14:paraId="01DBB018" w14:textId="71FE8AF0" w:rsidR="00624881" w:rsidRPr="00624881" w:rsidRDefault="00624881" w:rsidP="0062488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เมื่อเดินทางถึง นำท่านเข้าสู่ที่พักบน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เรือสำราญ </w:t>
                            </w:r>
                            <w:r w:rsidR="00395E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MS CONCERTO III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ที่มีการออกแบบที่สะดวกสบายและร่วมสมัย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และเป็นหนึ่งในเรือที่ใหญ่ที่สุดและตกแต่งดีที่สุดบนแม่น้ำไน</w:t>
                            </w:r>
                            <w:proofErr w:type="spellStart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เพลิดเพลินไปกับการเดินทางที่น่าจดจำจากลักซอร์ไป</w:t>
                            </w:r>
                            <w:proofErr w:type="spellStart"/>
                            <w:r w:rsidR="002C06F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ยั</w:t>
                            </w:r>
                            <w:proofErr w:type="spellEnd"/>
                            <w:r w:rsidR="002C06F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ง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</w:t>
                            </w:r>
                            <w:proofErr w:type="spellStart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วาน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และสัมผัสกับสถานที่ท่องเที่ยวทางประวัติศาสตร์และทัศนียภาพที่สวยงามที่สุดบางแห่งของอียิปต์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พร้อมสิ่งอำนวยความสะดวกชั้นยอดและพนักงานที่เอาใจใส่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เดินทางอย่างมีสไตล์และเพลิดเพลินไปกับการพักผ่อนที่สระว่ายน้ำ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อ่านหนังสือหรือเล่นเกมในห้องอ่านหนังสือและเล่น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หรือเพลิดเพลินกับแสงแดดบนดาดฟ้าอาบแดด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ซึ่งมีพื้นที่พักผ่อนหย่อนใจ</w:t>
                            </w:r>
                            <w:r w:rsidRPr="0062488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2488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รวมถึงตัวเลือกการรับประทานอาหารและเครื่องดื่มให้เลือกมากมาย</w:t>
                            </w:r>
                          </w:p>
                          <w:p w14:paraId="0AB0CB65" w14:textId="77777777" w:rsidR="00624881" w:rsidRPr="00D875B6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B77A102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7688FDB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163C55D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B973D8D" w14:textId="77777777" w:rsidR="00624881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4212FFA" w14:textId="77777777" w:rsidR="00624881" w:rsidRPr="00EE4452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83A6276" w14:textId="77777777" w:rsidR="00624881" w:rsidRPr="00D875B6" w:rsidRDefault="00624881" w:rsidP="0062488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2E01E22" w14:textId="77777777" w:rsidR="00624881" w:rsidRDefault="00624881" w:rsidP="00624881">
                            <w:pPr>
                              <w:ind w:left="142"/>
                            </w:pPr>
                          </w:p>
                          <w:p w14:paraId="4AF0F350" w14:textId="77777777" w:rsidR="00624881" w:rsidRDefault="00624881" w:rsidP="0062488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B34C5" id="Text Box 79" o:spid="_x0000_s1066" type="#_x0000_t202" style="position:absolute;margin-left:543.9pt;margin-top:1.05pt;width:595.1pt;height:180.75pt;z-index:252782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" filled="f" stroked="f" strokeweight=".5pt">
                <v:textbox>
                  <w:txbxContent>
                    <w:p w14:paraId="10182E31" w14:textId="158FA4FB" w:rsidR="00624881" w:rsidRDefault="00624881" w:rsidP="0062488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เดินทางกลับ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เมืองอ</w:t>
                      </w:r>
                      <w:proofErr w:type="spellStart"/>
                      <w:r w:rsidRPr="0062488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Pr="0062488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วาน (</w:t>
                      </w:r>
                      <w:r w:rsidRPr="0062488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Aswan)</w:t>
                      </w:r>
                      <w:r w:rsidRPr="00624881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เดินทางประมาณ</w:t>
                      </w:r>
                      <w:r w:rsidRPr="0062488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Pr="0062488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ชม</w:t>
                      </w:r>
                      <w:r w:rsidRPr="0062488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นครทางใต้ของประเทศอียิปต์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เป็นเมืองหลวงของเขตผู้ว่าการอ</w:t>
                      </w:r>
                      <w:proofErr w:type="spellStart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วาน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อัสวานมีตลาดที่คึกคักและเป็นศูนย์กลางการท่องเที่ยว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ตั้งอยู่ทางตอนเหนือของเข</w:t>
                      </w:r>
                      <w:proofErr w:type="spellStart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ื่อ</w:t>
                      </w:r>
                      <w:proofErr w:type="spellEnd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นอ</w:t>
                      </w:r>
                      <w:proofErr w:type="spellStart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วานบนฝั่งตะวันออกของแม่น้ำไน</w:t>
                      </w:r>
                      <w:proofErr w:type="spellStart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</w:p>
                    <w:p w14:paraId="01DBB018" w14:textId="71FE8AF0" w:rsidR="00624881" w:rsidRPr="00624881" w:rsidRDefault="00624881" w:rsidP="0062488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เมื่อเดินทางถึง นำท่านเข้าสู่ที่พักบน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เรือสำราญ </w:t>
                      </w:r>
                      <w:r w:rsidR="00395E3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MS CONCERTO III</w:t>
                      </w:r>
                      <w:r w:rsidRPr="00624881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ที่มีการออกแบบที่สะดวกสบายและร่วมสมัย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และเป็นหนึ่งในเรือที่ใหญ่ที่สุดและตกแต่งดีที่สุดบนแม่น้ำไน</w:t>
                      </w:r>
                      <w:proofErr w:type="spellStart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เพลิดเพลินไปกับการเดินทางที่น่าจดจำจากลักซอร์ไป</w:t>
                      </w:r>
                      <w:proofErr w:type="spellStart"/>
                      <w:r w:rsidR="002C06F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ยั</w:t>
                      </w:r>
                      <w:proofErr w:type="spellEnd"/>
                      <w:r w:rsidR="002C06F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ง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</w:t>
                      </w:r>
                      <w:proofErr w:type="spellStart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วาน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และสัมผัสกับสถานที่ท่องเที่ยวทางประวัติศาสตร์และทัศนียภาพที่สวยงามที่สุดบางแห่งของอียิปต์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พร้อมสิ่งอำนวยความสะดวกชั้นยอดและพนักงานที่เอาใจใส่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เดินทางอย่างมีสไตล์และเพลิดเพลินไปกับการพักผ่อนที่สระว่ายน้ำ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อ่านหนังสือหรือเล่นเกมในห้องอ่านหนังสือและเล่น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หรือเพลิดเพลินกับแสงแดดบนดาดฟ้าอาบแดด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ซึ่งมีพื้นที่พักผ่อนหย่อนใจ</w:t>
                      </w:r>
                      <w:r w:rsidRPr="0062488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2488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รวมถึงตัวเลือกการรับประทานอาหารและเครื่องดื่มให้เลือกมากมาย</w:t>
                      </w:r>
                    </w:p>
                    <w:p w14:paraId="0AB0CB65" w14:textId="77777777" w:rsidR="00624881" w:rsidRPr="00D875B6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B77A102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7688FDB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163C55D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B973D8D" w14:textId="77777777" w:rsidR="00624881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4212FFA" w14:textId="77777777" w:rsidR="00624881" w:rsidRPr="00EE4452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83A6276" w14:textId="77777777" w:rsidR="00624881" w:rsidRPr="00D875B6" w:rsidRDefault="00624881" w:rsidP="0062488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2E01E22" w14:textId="77777777" w:rsidR="00624881" w:rsidRDefault="00624881" w:rsidP="00624881">
                      <w:pPr>
                        <w:ind w:left="142"/>
                      </w:pPr>
                    </w:p>
                    <w:p w14:paraId="4AF0F350" w14:textId="77777777" w:rsidR="00624881" w:rsidRDefault="00624881" w:rsidP="0062488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9D2E25" w14:textId="2057EA77" w:rsidR="00A8123D" w:rsidRDefault="00A8123D" w:rsidP="0019684D">
      <w:pPr>
        <w:tabs>
          <w:tab w:val="left" w:pos="6997"/>
        </w:tabs>
      </w:pPr>
    </w:p>
    <w:p w14:paraId="42A82769" w14:textId="7CAA2FF0" w:rsidR="00A8123D" w:rsidRDefault="00A8123D" w:rsidP="0019684D">
      <w:pPr>
        <w:tabs>
          <w:tab w:val="left" w:pos="6997"/>
        </w:tabs>
      </w:pPr>
    </w:p>
    <w:p w14:paraId="44F4C732" w14:textId="31E713E2" w:rsidR="00A8123D" w:rsidRDefault="00A8123D" w:rsidP="0019684D">
      <w:pPr>
        <w:tabs>
          <w:tab w:val="left" w:pos="6997"/>
        </w:tabs>
      </w:pPr>
    </w:p>
    <w:p w14:paraId="4A265456" w14:textId="59DF8B33" w:rsidR="00A8123D" w:rsidRDefault="00A8123D" w:rsidP="0019684D">
      <w:pPr>
        <w:tabs>
          <w:tab w:val="left" w:pos="6997"/>
        </w:tabs>
      </w:pPr>
    </w:p>
    <w:p w14:paraId="77D83A2D" w14:textId="0C780CAF" w:rsidR="00A8123D" w:rsidRDefault="00A8123D" w:rsidP="0019684D">
      <w:pPr>
        <w:tabs>
          <w:tab w:val="left" w:pos="6997"/>
        </w:tabs>
      </w:pPr>
    </w:p>
    <w:p w14:paraId="5D03320B" w14:textId="6A5E58CE" w:rsidR="00A8123D" w:rsidRDefault="00A8123D" w:rsidP="0019684D">
      <w:pPr>
        <w:tabs>
          <w:tab w:val="left" w:pos="6997"/>
        </w:tabs>
      </w:pPr>
    </w:p>
    <w:p w14:paraId="4946D670" w14:textId="377AF96D" w:rsidR="00A8123D" w:rsidRDefault="00A8123D" w:rsidP="0019684D">
      <w:pPr>
        <w:tabs>
          <w:tab w:val="left" w:pos="6997"/>
        </w:tabs>
      </w:pPr>
    </w:p>
    <w:p w14:paraId="59E048F7" w14:textId="03BF900F" w:rsidR="00A8123D" w:rsidRDefault="005648FD" w:rsidP="0019684D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989440" behindDoc="1" locked="0" layoutInCell="1" allowOverlap="1" wp14:anchorId="5F31CFB4" wp14:editId="65DE7F9B">
            <wp:simplePos x="0" y="0"/>
            <wp:positionH relativeFrom="margin">
              <wp:align>center</wp:align>
            </wp:positionH>
            <wp:positionV relativeFrom="paragraph">
              <wp:posOffset>29210</wp:posOffset>
            </wp:positionV>
            <wp:extent cx="7200900" cy="3576320"/>
            <wp:effectExtent l="0" t="0" r="0" b="5080"/>
            <wp:wrapNone/>
            <wp:docPr id="336246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46952" name=""/>
                    <pic:cNvPicPr/>
                  </pic:nvPicPr>
                  <pic:blipFill rotWithShape="1"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29"/>
                    <a:stretch/>
                  </pic:blipFill>
                  <pic:spPr bwMode="auto">
                    <a:xfrm>
                      <a:off x="0" y="0"/>
                      <a:ext cx="7200900" cy="357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93AC1E" w14:textId="0614B497" w:rsidR="00A8123D" w:rsidRDefault="00A8123D" w:rsidP="0019684D">
      <w:pPr>
        <w:tabs>
          <w:tab w:val="left" w:pos="6997"/>
        </w:tabs>
      </w:pPr>
    </w:p>
    <w:p w14:paraId="11490A46" w14:textId="6EBCF644" w:rsidR="00A8123D" w:rsidRDefault="00A8123D" w:rsidP="0019684D">
      <w:pPr>
        <w:tabs>
          <w:tab w:val="left" w:pos="6997"/>
        </w:tabs>
      </w:pPr>
    </w:p>
    <w:p w14:paraId="5BEC381F" w14:textId="3F9EF555" w:rsidR="00A8123D" w:rsidRDefault="00A8123D" w:rsidP="0019684D">
      <w:pPr>
        <w:tabs>
          <w:tab w:val="left" w:pos="6997"/>
        </w:tabs>
      </w:pPr>
    </w:p>
    <w:p w14:paraId="62861895" w14:textId="42698732" w:rsidR="00A8123D" w:rsidRDefault="00A8123D" w:rsidP="0019684D">
      <w:pPr>
        <w:tabs>
          <w:tab w:val="left" w:pos="6997"/>
        </w:tabs>
      </w:pPr>
    </w:p>
    <w:p w14:paraId="74B914F7" w14:textId="7B665079" w:rsidR="00A8123D" w:rsidRDefault="00A8123D" w:rsidP="0019684D">
      <w:pPr>
        <w:tabs>
          <w:tab w:val="left" w:pos="6997"/>
        </w:tabs>
      </w:pPr>
    </w:p>
    <w:p w14:paraId="1F2A1ED5" w14:textId="2DED8202" w:rsidR="00A8123D" w:rsidRDefault="00A8123D" w:rsidP="0019684D">
      <w:pPr>
        <w:tabs>
          <w:tab w:val="left" w:pos="6997"/>
        </w:tabs>
      </w:pPr>
    </w:p>
    <w:p w14:paraId="0BA15C26" w14:textId="5AB1F36E" w:rsidR="00A8123D" w:rsidRDefault="00A8123D" w:rsidP="0019684D">
      <w:pPr>
        <w:tabs>
          <w:tab w:val="left" w:pos="6997"/>
        </w:tabs>
      </w:pPr>
    </w:p>
    <w:p w14:paraId="77D4BBF8" w14:textId="373C0059" w:rsidR="005507A9" w:rsidRDefault="005507A9" w:rsidP="0019684D">
      <w:pPr>
        <w:tabs>
          <w:tab w:val="left" w:pos="6997"/>
        </w:tabs>
      </w:pPr>
    </w:p>
    <w:p w14:paraId="13E61580" w14:textId="7CD387B1" w:rsidR="005507A9" w:rsidRDefault="005507A9" w:rsidP="0019684D">
      <w:pPr>
        <w:tabs>
          <w:tab w:val="left" w:pos="6997"/>
        </w:tabs>
      </w:pPr>
    </w:p>
    <w:p w14:paraId="5A099A58" w14:textId="3D73045A" w:rsidR="005507A9" w:rsidRDefault="005507A9" w:rsidP="0019684D">
      <w:pPr>
        <w:tabs>
          <w:tab w:val="left" w:pos="6997"/>
        </w:tabs>
        <w:rPr>
          <w:cs/>
        </w:rPr>
      </w:pPr>
    </w:p>
    <w:p w14:paraId="007AB722" w14:textId="0BAA3B3B" w:rsidR="005507A9" w:rsidRDefault="005507A9" w:rsidP="0019684D">
      <w:pPr>
        <w:tabs>
          <w:tab w:val="left" w:pos="6997"/>
        </w:tabs>
      </w:pPr>
    </w:p>
    <w:p w14:paraId="15BE95C3" w14:textId="73DDECCB" w:rsidR="005507A9" w:rsidRDefault="00CD1AF3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7A82362D" wp14:editId="1EE5EE8B">
                <wp:simplePos x="0" y="0"/>
                <wp:positionH relativeFrom="page">
                  <wp:align>right</wp:align>
                </wp:positionH>
                <wp:positionV relativeFrom="paragraph">
                  <wp:posOffset>106440</wp:posOffset>
                </wp:positionV>
                <wp:extent cx="7557770" cy="3402227"/>
                <wp:effectExtent l="0" t="0" r="0" b="0"/>
                <wp:wrapNone/>
                <wp:docPr id="2073687531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3402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8AA0C" w14:textId="08F44DC3" w:rsidR="00616C39" w:rsidRDefault="00EA1053" w:rsidP="00CD1AF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</w:rPr>
                            </w:pP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การล่องเรือแม่น้ำไน</w:t>
                            </w:r>
                            <w:proofErr w:type="spellStart"/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เป็นส่วนหนึ่งของการเดินทางที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วิเศษมาก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ในอียิปต์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และได้เห็นวิถีชีวิตสองข้างแม่น้ำเรือมีความสูงเทียบเท่าดึกแถว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5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ชั้น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วิ่งอยู่บนแม่น้ำไน</w:t>
                            </w:r>
                            <w:proofErr w:type="spellStart"/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เรือเทียบท่า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ช่วงเช้าและเย็น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เพื่อเข้าไปเที่ยวตามวิหารที่อยู่ริมน้ำ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เวลากลางวันเรือจะล่องไป</w:t>
                            </w:r>
                            <w:proofErr w:type="spellStart"/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เรื่อยๆ</w:t>
                            </w:r>
                            <w:proofErr w:type="spellEnd"/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เราจะใช้เวลาในห้องส่วนตัว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หรือร่วมกิจกรรมต่างๆบนเรือ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หรือใช้เวลานี้ส่องภาพวิถีชีวิตดามสองฝั่งแม่น้ำไน</w:t>
                            </w:r>
                            <w:proofErr w:type="spellStart"/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เรือมีความหรูหรา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ของเรือไม่เท่ากัน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บนเรือมีร้านอาหาร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สระว่ายน้ำ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ที่ออกกำลังกาย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สปา</w:t>
                            </w:r>
                            <w:r w:rsidRPr="00EA105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EA105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โซนอาบแดดและร้านค้า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ไว้คอยบริการอีกด้วย</w:t>
                            </w:r>
                            <w:r w:rsidR="00CD1AF3"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D1AF3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*กรณีที่เป็นช่วงพีคของการท่องเที่ยวอียิปต์ หากเรือ </w:t>
                            </w:r>
                            <w:r w:rsidR="00CD1AF3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</w:rPr>
                              <w:t xml:space="preserve">Movenpick </w:t>
                            </w:r>
                            <w:r w:rsidR="00CD1AF3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เต็ม ทางบริษัทขอสงวนสิทธิ์ฯในการปรับเปลี่ยน</w:t>
                            </w:r>
                            <w:r w:rsidR="00CF1E56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เป็น</w:t>
                            </w:r>
                            <w:r w:rsidR="00CD1AF3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เรือ</w:t>
                            </w:r>
                            <w:r w:rsidR="00CF1E56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F1E56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</w:rPr>
                              <w:t xml:space="preserve">Luxury cruise </w:t>
                            </w:r>
                            <w:r w:rsidR="00CD1AF3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เทียบเท่าระดับเดียวกัน* </w:t>
                            </w:r>
                          </w:p>
                          <w:p w14:paraId="7CACE694" w14:textId="77777777" w:rsidR="00CD1AF3" w:rsidRPr="00CD1AF3" w:rsidRDefault="00CD1AF3" w:rsidP="00CD1AF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2868322" w14:textId="355A7C8F" w:rsidR="00EA1053" w:rsidRDefault="00EA1053" w:rsidP="00EA1053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บนเรือ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10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CFFAC97" w14:textId="36F76B5D" w:rsidR="008F14C1" w:rsidRPr="003D13FC" w:rsidRDefault="008F14C1" w:rsidP="008F14C1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F08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4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="003300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บนเรือ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37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MS CONCERTO III</w:t>
                            </w:r>
                            <w:r w:rsidR="00330050" w:rsidRPr="0033005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ระดับ </w:t>
                            </w:r>
                            <w:r w:rsidR="003300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ดาว หรือเทียบเท่า</w:t>
                            </w:r>
                          </w:p>
                          <w:p w14:paraId="278D1C76" w14:textId="77777777" w:rsidR="008F14C1" w:rsidRPr="00C338A4" w:rsidRDefault="008F14C1" w:rsidP="008F14C1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100A1016" w14:textId="77777777" w:rsidR="008F14C1" w:rsidRDefault="008F14C1" w:rsidP="00EA1053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61750D27" w14:textId="77777777" w:rsidR="00EA1053" w:rsidRPr="00D875B6" w:rsidRDefault="00EA1053" w:rsidP="00EA105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F2A75FC" w14:textId="77777777" w:rsidR="00EA1053" w:rsidRDefault="00EA1053" w:rsidP="00EA105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AFD2C79" w14:textId="77777777" w:rsidR="00EA1053" w:rsidRDefault="00EA1053" w:rsidP="00EA105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D9FF553" w14:textId="77777777" w:rsidR="00EA1053" w:rsidRDefault="00EA1053" w:rsidP="00EA105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C93430D" w14:textId="77777777" w:rsidR="00EA1053" w:rsidRDefault="00EA1053" w:rsidP="00EA105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8011A8" w14:textId="77777777" w:rsidR="00EA1053" w:rsidRPr="00EE4452" w:rsidRDefault="00EA1053" w:rsidP="00EA105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4321BE5" w14:textId="77777777" w:rsidR="00EA1053" w:rsidRPr="00D875B6" w:rsidRDefault="00EA1053" w:rsidP="00EA105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164ED12" w14:textId="77777777" w:rsidR="00EA1053" w:rsidRDefault="00EA1053" w:rsidP="00EA1053">
                            <w:pPr>
                              <w:ind w:left="142"/>
                            </w:pPr>
                          </w:p>
                          <w:p w14:paraId="17E78CF4" w14:textId="77777777" w:rsidR="00EA1053" w:rsidRDefault="00EA1053" w:rsidP="00EA105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2362D" id="Text Box 88" o:spid="_x0000_s1067" type="#_x0000_t202" style="position:absolute;margin-left:543.9pt;margin-top:8.4pt;width:595.1pt;height:267.9pt;z-index:2527907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" filled="f" stroked="f" strokeweight=".5pt">
                <v:textbox>
                  <w:txbxContent>
                    <w:p w14:paraId="4DC8AA0C" w14:textId="08F44DC3" w:rsidR="00616C39" w:rsidRDefault="00EA1053" w:rsidP="00CD1AF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</w:rPr>
                      </w:pP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การล่องเรือแม่น้ำไน</w:t>
                      </w:r>
                      <w:proofErr w:type="spellStart"/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เป็นส่วนหนึ่งของการเดินทางที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่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วิเศษมาก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ในอียิปต์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และได้เห็นวิถีชีวิตสองข้างแม่น้ำเรือมีความสูงเทียบเท่าดึกแถว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5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ชั้น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วิ่งอยู่บนแม่น้ำไน</w:t>
                      </w:r>
                      <w:proofErr w:type="spellStart"/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เรือเทียบท่า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ช่วงเช้าและเย็น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เพื่อเข้าไปเที่ยวตามวิหารที่อยู่ริมน้ำ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เวลากลางวันเรือจะล่องไป</w:t>
                      </w:r>
                      <w:proofErr w:type="spellStart"/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เรื่อยๆ</w:t>
                      </w:r>
                      <w:proofErr w:type="spellEnd"/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เราจะใช้เวลาในห้องส่วนตัว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หรือร่วมกิจกรรมต่างๆบนเรือ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หรือใช้เวลานี้ส่องภาพวิถีชีวิตดามสองฝั่งแม่น้ำไน</w:t>
                      </w:r>
                      <w:proofErr w:type="spellStart"/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เรือมีความหรูหรา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ของเรือไม่เท่ากัน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บนเรือมีร้านอาหาร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สระว่ายน้ำ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ที่ออกกำลังกาย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สปา</w:t>
                      </w:r>
                      <w:r w:rsidRPr="00EA105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EA105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โซนอาบแดดและร้านค้า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ไว้คอยบริการอีกด้วย</w:t>
                      </w:r>
                      <w:r w:rsidR="00CD1AF3"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  <w:t xml:space="preserve"> </w:t>
                      </w:r>
                      <w:r w:rsidR="00CD1AF3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 xml:space="preserve">*กรณีที่เป็นช่วงพีคของการท่องเที่ยวอียิปต์ หากเรือ </w:t>
                      </w:r>
                      <w:r w:rsidR="00CD1AF3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</w:rPr>
                        <w:t xml:space="preserve">Movenpick </w:t>
                      </w:r>
                      <w:r w:rsidR="00CD1AF3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เต็ม ทางบริษัทขอสงวนสิทธิ์ฯในการปรับเปลี่ยน</w:t>
                      </w:r>
                      <w:r w:rsidR="00CF1E56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เป็น</w:t>
                      </w:r>
                      <w:r w:rsidR="00CD1AF3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เรือ</w:t>
                      </w:r>
                      <w:r w:rsidR="00CF1E56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F1E56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</w:rPr>
                        <w:t xml:space="preserve">Luxury cruise </w:t>
                      </w:r>
                      <w:r w:rsidR="00CD1AF3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 xml:space="preserve">เทียบเท่าระดับเดียวกัน* </w:t>
                      </w:r>
                    </w:p>
                    <w:p w14:paraId="7CACE694" w14:textId="77777777" w:rsidR="00CD1AF3" w:rsidRPr="00CD1AF3" w:rsidRDefault="00CD1AF3" w:rsidP="00CD1AF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</w:p>
                    <w:p w14:paraId="62868322" w14:textId="355A7C8F" w:rsidR="00EA1053" w:rsidRDefault="00EA1053" w:rsidP="00EA1053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บนเรือ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10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CFFAC97" w14:textId="36F76B5D" w:rsidR="008F14C1" w:rsidRPr="003D13FC" w:rsidRDefault="008F14C1" w:rsidP="008F14C1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F088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4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="00330050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บนเรือ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37988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MS CONCERTO III</w:t>
                      </w:r>
                      <w:r w:rsidR="00330050" w:rsidRPr="00330050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ระดับ </w:t>
                      </w:r>
                      <w:r w:rsidR="00330050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5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ดาว หรือเทียบเท่า</w:t>
                      </w:r>
                    </w:p>
                    <w:p w14:paraId="278D1C76" w14:textId="77777777" w:rsidR="008F14C1" w:rsidRPr="00C338A4" w:rsidRDefault="008F14C1" w:rsidP="008F14C1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100A1016" w14:textId="77777777" w:rsidR="008F14C1" w:rsidRDefault="008F14C1" w:rsidP="00EA1053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  <w:p w14:paraId="61750D27" w14:textId="77777777" w:rsidR="00EA1053" w:rsidRPr="00D875B6" w:rsidRDefault="00EA1053" w:rsidP="00EA105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F2A75FC" w14:textId="77777777" w:rsidR="00EA1053" w:rsidRDefault="00EA1053" w:rsidP="00EA105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AFD2C79" w14:textId="77777777" w:rsidR="00EA1053" w:rsidRDefault="00EA1053" w:rsidP="00EA105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D9FF553" w14:textId="77777777" w:rsidR="00EA1053" w:rsidRDefault="00EA1053" w:rsidP="00EA105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C93430D" w14:textId="77777777" w:rsidR="00EA1053" w:rsidRDefault="00EA1053" w:rsidP="00EA105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8011A8" w14:textId="77777777" w:rsidR="00EA1053" w:rsidRPr="00EE4452" w:rsidRDefault="00EA1053" w:rsidP="00EA105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4321BE5" w14:textId="77777777" w:rsidR="00EA1053" w:rsidRPr="00D875B6" w:rsidRDefault="00EA1053" w:rsidP="00EA105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164ED12" w14:textId="77777777" w:rsidR="00EA1053" w:rsidRDefault="00EA1053" w:rsidP="00EA1053">
                      <w:pPr>
                        <w:ind w:left="142"/>
                      </w:pPr>
                    </w:p>
                    <w:p w14:paraId="17E78CF4" w14:textId="77777777" w:rsidR="00EA1053" w:rsidRDefault="00EA1053" w:rsidP="00EA105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B18F10" w14:textId="45E16B4B" w:rsidR="005507A9" w:rsidRDefault="005507A9" w:rsidP="0019684D">
      <w:pPr>
        <w:tabs>
          <w:tab w:val="left" w:pos="6997"/>
        </w:tabs>
      </w:pPr>
    </w:p>
    <w:p w14:paraId="5776F6D8" w14:textId="31D85DF1" w:rsidR="005507A9" w:rsidRDefault="005507A9" w:rsidP="0019684D">
      <w:pPr>
        <w:tabs>
          <w:tab w:val="left" w:pos="6997"/>
        </w:tabs>
      </w:pPr>
    </w:p>
    <w:p w14:paraId="3E507E8A" w14:textId="2DD4C176" w:rsidR="005507A9" w:rsidRDefault="005507A9" w:rsidP="0019684D">
      <w:pPr>
        <w:tabs>
          <w:tab w:val="left" w:pos="6997"/>
        </w:tabs>
      </w:pPr>
    </w:p>
    <w:p w14:paraId="4C136198" w14:textId="4E43248A" w:rsidR="005507A9" w:rsidRDefault="005507A9" w:rsidP="0019684D">
      <w:pPr>
        <w:tabs>
          <w:tab w:val="left" w:pos="6997"/>
        </w:tabs>
      </w:pPr>
    </w:p>
    <w:p w14:paraId="2BCB9F54" w14:textId="793781E1" w:rsidR="005507A9" w:rsidRDefault="005507A9" w:rsidP="0019684D">
      <w:pPr>
        <w:tabs>
          <w:tab w:val="left" w:pos="6997"/>
        </w:tabs>
      </w:pPr>
    </w:p>
    <w:p w14:paraId="0DC2EF35" w14:textId="74CF97FA" w:rsidR="005507A9" w:rsidRDefault="005507A9" w:rsidP="0019684D">
      <w:pPr>
        <w:tabs>
          <w:tab w:val="left" w:pos="6997"/>
        </w:tabs>
      </w:pPr>
    </w:p>
    <w:p w14:paraId="0A05A3AE" w14:textId="574529F9" w:rsidR="005507A9" w:rsidRDefault="005507A9" w:rsidP="0019684D">
      <w:pPr>
        <w:tabs>
          <w:tab w:val="left" w:pos="6997"/>
        </w:tabs>
      </w:pPr>
    </w:p>
    <w:p w14:paraId="5F5C4F7C" w14:textId="6DCA8E75" w:rsidR="005507A9" w:rsidRDefault="005507A9" w:rsidP="0019684D">
      <w:pPr>
        <w:tabs>
          <w:tab w:val="left" w:pos="6997"/>
        </w:tabs>
      </w:pPr>
    </w:p>
    <w:p w14:paraId="0EC7FDE4" w14:textId="2963D026" w:rsidR="00EA1053" w:rsidRDefault="00EA1053" w:rsidP="0019684D">
      <w:pPr>
        <w:tabs>
          <w:tab w:val="left" w:pos="6997"/>
        </w:tabs>
      </w:pPr>
    </w:p>
    <w:p w14:paraId="7534FDBF" w14:textId="0CF76E38" w:rsidR="00EA1053" w:rsidRDefault="00EA1053" w:rsidP="0019684D">
      <w:pPr>
        <w:tabs>
          <w:tab w:val="left" w:pos="6997"/>
        </w:tabs>
      </w:pPr>
    </w:p>
    <w:p w14:paraId="787CD94E" w14:textId="77777777" w:rsidR="00A8123D" w:rsidRDefault="00A8123D" w:rsidP="0019684D">
      <w:pPr>
        <w:tabs>
          <w:tab w:val="left" w:pos="6997"/>
        </w:tabs>
      </w:pPr>
    </w:p>
    <w:p w14:paraId="4378CE13" w14:textId="06F5A7A3" w:rsidR="00A8123D" w:rsidRDefault="00731690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28671584" wp14:editId="75FCFEB8">
                <wp:simplePos x="0" y="0"/>
                <wp:positionH relativeFrom="margin">
                  <wp:align>center</wp:align>
                </wp:positionH>
                <wp:positionV relativeFrom="paragraph">
                  <wp:posOffset>50437</wp:posOffset>
                </wp:positionV>
                <wp:extent cx="7944485" cy="965678"/>
                <wp:effectExtent l="95250" t="38100" r="37465" b="101600"/>
                <wp:wrapNone/>
                <wp:docPr id="1684254923" name="Rectangle: Rounded Corners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6567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79D4B" w14:textId="0EF47463" w:rsidR="00472BDB" w:rsidRPr="00362774" w:rsidRDefault="00472BDB" w:rsidP="00472BDB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="0057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ล่องเรือ </w:t>
                            </w:r>
                            <w:proofErr w:type="spellStart"/>
                            <w:r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Mövenpick</w:t>
                            </w:r>
                            <w:proofErr w:type="spellEnd"/>
                            <w:r w:rsidRPr="003627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MS Hamees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แม่น้ำไน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ล์</w:t>
                            </w:r>
                            <w:proofErr w:type="spellEnd"/>
                            <w:r w:rsid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2500" w:rsidRP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เมืองอ</w:t>
                            </w:r>
                            <w:proofErr w:type="spellStart"/>
                            <w:r w:rsidR="00302500" w:rsidRP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ัส</w:t>
                            </w:r>
                            <w:proofErr w:type="spellEnd"/>
                            <w:r w:rsidR="00302500" w:rsidRP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วาน</w:t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เมืองคอมออมโบ</w:t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วิหารคอมออมโม</w:t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เมืองเอ็ดฟู</w:t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302500" w:rsidRPr="003025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02500" w:rsidRPr="003025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วิหารเอ็ดฟู</w:t>
                            </w:r>
                          </w:p>
                          <w:p w14:paraId="073A160C" w14:textId="77777777" w:rsidR="00472BDB" w:rsidRPr="007F04E7" w:rsidRDefault="00472BDB" w:rsidP="00472BD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A6C8EFE" w14:textId="77777777" w:rsidR="00472BDB" w:rsidRPr="000C4D22" w:rsidRDefault="00472BDB" w:rsidP="00472BDB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1B68ECD" w14:textId="77777777" w:rsidR="00472BDB" w:rsidRPr="00D604CA" w:rsidRDefault="00472BDB" w:rsidP="00472BDB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39110DC" w14:textId="77777777" w:rsidR="00472BDB" w:rsidRPr="005A39EA" w:rsidRDefault="00472BDB" w:rsidP="00472BDB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F409F37" w14:textId="77777777" w:rsidR="00472BDB" w:rsidRPr="00D604CA" w:rsidRDefault="00472BDB" w:rsidP="00472BDB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D28CBE9" w14:textId="77777777" w:rsidR="00472BDB" w:rsidRPr="00D604CA" w:rsidRDefault="00472BDB" w:rsidP="00472BDB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71584" id="Rectangle: Rounded Corners 89" o:spid="_x0000_s1068" style="position:absolute;margin-left:0;margin-top:3.95pt;width:625.55pt;height:76.05pt;z-index:252792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47579D4B" w14:textId="0EF47463" w:rsidR="00472BDB" w:rsidRPr="00362774" w:rsidRDefault="00472BDB" w:rsidP="00472BDB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="00573FB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ล่องเรือ </w:t>
                      </w:r>
                      <w:proofErr w:type="spellStart"/>
                      <w:r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Mövenpick</w:t>
                      </w:r>
                      <w:proofErr w:type="spellEnd"/>
                      <w:r w:rsidRPr="0036277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MS Hamees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แม่น้ำไน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ล์</w:t>
                      </w:r>
                      <w:proofErr w:type="spellEnd"/>
                      <w:r w:rsid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2500" w:rsidRP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เมืองอ</w:t>
                      </w:r>
                      <w:proofErr w:type="spellStart"/>
                      <w:r w:rsidR="00302500" w:rsidRP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ัส</w:t>
                      </w:r>
                      <w:proofErr w:type="spellEnd"/>
                      <w:r w:rsidR="00302500" w:rsidRP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วาน</w:t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เมืองคอมออมโบ</w:t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วิหารคอมออมโม</w:t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เมืองเอ็ดฟู</w:t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302500" w:rsidRPr="003025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02500" w:rsidRPr="0030250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วิหารเอ็ดฟู</w:t>
                      </w:r>
                    </w:p>
                    <w:p w14:paraId="073A160C" w14:textId="77777777" w:rsidR="00472BDB" w:rsidRPr="007F04E7" w:rsidRDefault="00472BDB" w:rsidP="00472BDB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5A6C8EFE" w14:textId="77777777" w:rsidR="00472BDB" w:rsidRPr="000C4D22" w:rsidRDefault="00472BDB" w:rsidP="00472BDB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1B68ECD" w14:textId="77777777" w:rsidR="00472BDB" w:rsidRPr="00D604CA" w:rsidRDefault="00472BDB" w:rsidP="00472BDB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39110DC" w14:textId="77777777" w:rsidR="00472BDB" w:rsidRPr="005A39EA" w:rsidRDefault="00472BDB" w:rsidP="00472BDB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0F409F37" w14:textId="77777777" w:rsidR="00472BDB" w:rsidRPr="00D604CA" w:rsidRDefault="00472BDB" w:rsidP="00472BDB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D28CBE9" w14:textId="77777777" w:rsidR="00472BDB" w:rsidRPr="00D604CA" w:rsidRDefault="00472BDB" w:rsidP="00472BDB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CBF670" w14:textId="4732E7DB" w:rsidR="00472BDB" w:rsidRDefault="00472BDB" w:rsidP="0019684D">
      <w:pPr>
        <w:tabs>
          <w:tab w:val="left" w:pos="6997"/>
        </w:tabs>
      </w:pPr>
    </w:p>
    <w:p w14:paraId="2123D5B7" w14:textId="711D5187" w:rsidR="00472BDB" w:rsidRDefault="00472BDB" w:rsidP="0019684D">
      <w:pPr>
        <w:tabs>
          <w:tab w:val="left" w:pos="6997"/>
        </w:tabs>
      </w:pPr>
    </w:p>
    <w:p w14:paraId="51FE65F6" w14:textId="36CFED82" w:rsidR="00472BDB" w:rsidRDefault="00472BDB" w:rsidP="0019684D">
      <w:pPr>
        <w:tabs>
          <w:tab w:val="left" w:pos="6997"/>
        </w:tabs>
      </w:pPr>
    </w:p>
    <w:p w14:paraId="68159C83" w14:textId="61D76D77" w:rsidR="00472BDB" w:rsidRDefault="008E091B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01024" behindDoc="0" locked="0" layoutInCell="1" allowOverlap="1" wp14:anchorId="541629BC" wp14:editId="6BBEDB7D">
                <wp:simplePos x="0" y="0"/>
                <wp:positionH relativeFrom="margin">
                  <wp:posOffset>5080</wp:posOffset>
                </wp:positionH>
                <wp:positionV relativeFrom="paragraph">
                  <wp:posOffset>24376</wp:posOffset>
                </wp:positionV>
                <wp:extent cx="7187565" cy="2076306"/>
                <wp:effectExtent l="0" t="0" r="0" b="635"/>
                <wp:wrapNone/>
                <wp:docPr id="1784978768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565" cy="2076306"/>
                          <a:chOff x="0" y="82502"/>
                          <a:chExt cx="7187565" cy="2076353"/>
                        </a:xfrm>
                      </wpg:grpSpPr>
                      <pic:pic xmlns:pic="http://schemas.openxmlformats.org/drawingml/2006/picture">
                        <pic:nvPicPr>
                          <pic:cNvPr id="37" name="Picture 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034" b="24125"/>
                          <a:stretch/>
                        </pic:blipFill>
                        <pic:spPr bwMode="auto">
                          <a:xfrm>
                            <a:off x="0" y="82502"/>
                            <a:ext cx="7187565" cy="2076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495810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43451" y="1521678"/>
                            <a:ext cx="1313180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EF575" id="Group 1" o:spid="_x0000_s1026" style="position:absolute;margin-left:.4pt;margin-top:1.9pt;width:565.95pt;height:163.5pt;z-index:252801024;mso-position-horizontal-relative:margin;mso-height-relative:margin" coordorigin=",825" coordsize="71875,20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TYxNTMxNjI5MD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">
                <v:shape id="Picture 92" o:spid="_x0000_s1027" type="#_x0000_t75" style="position:absolute;top:825;width:71875;height:2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">
                  <v:imagedata r:id="rId90" o:title="" croptop="18372f" cropbottom="15811f"/>
                </v:shape>
                <v:shape id="Picture 93" o:spid="_x0000_s1028" type="#_x0000_t75" style="position:absolute;left:58434;top:15216;width:1313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">
                  <v:imagedata r:id="rId91" o:title=""/>
                </v:shape>
                <w10:wrap anchorx="margin"/>
              </v:group>
            </w:pict>
          </mc:Fallback>
        </mc:AlternateContent>
      </w:r>
    </w:p>
    <w:p w14:paraId="5CBF110F" w14:textId="36C6E983" w:rsidR="00472BDB" w:rsidRDefault="00472BDB" w:rsidP="0019684D">
      <w:pPr>
        <w:tabs>
          <w:tab w:val="left" w:pos="6997"/>
        </w:tabs>
      </w:pPr>
    </w:p>
    <w:p w14:paraId="3E87CECC" w14:textId="6D3EFCAB" w:rsidR="00472BDB" w:rsidRDefault="00472BDB" w:rsidP="0019684D">
      <w:pPr>
        <w:tabs>
          <w:tab w:val="left" w:pos="6997"/>
        </w:tabs>
      </w:pPr>
    </w:p>
    <w:p w14:paraId="76EF3735" w14:textId="386228B2" w:rsidR="00472BDB" w:rsidRDefault="00472BDB" w:rsidP="0019684D">
      <w:pPr>
        <w:tabs>
          <w:tab w:val="left" w:pos="6997"/>
        </w:tabs>
      </w:pPr>
    </w:p>
    <w:p w14:paraId="14A50DFA" w14:textId="6C59B8C7" w:rsidR="00472BDB" w:rsidRDefault="00472BDB" w:rsidP="0019684D">
      <w:pPr>
        <w:tabs>
          <w:tab w:val="left" w:pos="6997"/>
        </w:tabs>
      </w:pPr>
    </w:p>
    <w:p w14:paraId="336FB8C1" w14:textId="5C70AAC1" w:rsidR="00472BDB" w:rsidRDefault="00472BDB" w:rsidP="0019684D">
      <w:pPr>
        <w:tabs>
          <w:tab w:val="left" w:pos="6997"/>
        </w:tabs>
      </w:pPr>
    </w:p>
    <w:p w14:paraId="50D55AB4" w14:textId="4D19DEFC" w:rsidR="00472BDB" w:rsidRDefault="00472BDB" w:rsidP="0019684D">
      <w:pPr>
        <w:tabs>
          <w:tab w:val="left" w:pos="6997"/>
        </w:tabs>
      </w:pPr>
    </w:p>
    <w:p w14:paraId="0184A93E" w14:textId="63330713" w:rsidR="00472BDB" w:rsidRDefault="008E091B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3B0FEB27" wp14:editId="697FED48">
                <wp:simplePos x="0" y="0"/>
                <wp:positionH relativeFrom="page">
                  <wp:posOffset>2540</wp:posOffset>
                </wp:positionH>
                <wp:positionV relativeFrom="paragraph">
                  <wp:posOffset>101002</wp:posOffset>
                </wp:positionV>
                <wp:extent cx="7557770" cy="1819910"/>
                <wp:effectExtent l="0" t="0" r="0" b="0"/>
                <wp:wrapNone/>
                <wp:docPr id="488388386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81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FEB67" w14:textId="3F64C4B9" w:rsidR="00731690" w:rsidRPr="002B0CE2" w:rsidRDefault="00731690" w:rsidP="00731690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บนเรือ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C06FF" w:rsidRP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2C06FF" w:rsidRP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3A4A8D19" w14:textId="464BDF3E" w:rsidR="00731690" w:rsidRPr="00731690" w:rsidRDefault="00731690" w:rsidP="0073169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ล่องเรือชมความสวยงามของเมือง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คอมออมโบ (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Kom Ombo)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วิหารคอมออมโม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KOM OMBO TEMPLE)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เป็นวิหารที่สร้างขึ้นเพื่อบูชาเทพเจ้าสององค์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คือ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เทพโซเบด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มีเศียรเป็นจระเข้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ชาวบ้านสร้างวิหารนี้ขึ้นมา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เนื่องจากในสมัยก่อนโค้งน้ำตรงที่ตั้งวิหารแห่งนี้จะเป็นจุดที่จระเข้ชอบมานอนเกยอยู่ข้าง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ลิ่ง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ด้วยความเกรงกลัวจระเข้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ชาวบ้านจึงสร้างวิหารคอมออมโบขึ้นมา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โดยมีนัยว่า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เมื่อเราบูชาคารวะต่อเทพแห่งจระเข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้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</w:t>
                            </w:r>
                            <w:proofErr w:type="spellStart"/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เบค</w:t>
                            </w:r>
                            <w:proofErr w:type="spellEnd"/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แล้ว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เทพโซ</w:t>
                            </w:r>
                            <w:proofErr w:type="spellStart"/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เบค</w:t>
                            </w:r>
                            <w:proofErr w:type="spellEnd"/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จะปกป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้อ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งค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ุ้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มภัยไม่ให้ถูกจระเข้ท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ำ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ร้ายได้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วิหารแห่งนี้อยู่ด้านขวามือ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ส่วนวิหารทางด้านซ้าย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บูชาเทพฮอร</w:t>
                            </w:r>
                            <w:proofErr w:type="spellStart"/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HORUS)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มีเศียรเป็นเหยี่ยว</w:t>
                            </w:r>
                            <w:r w:rsidRPr="0073169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3169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เทพเจ้าแห่งการต่อสู้และความกล้าหาญ</w:t>
                            </w:r>
                          </w:p>
                          <w:p w14:paraId="5913C974" w14:textId="77777777" w:rsidR="00731690" w:rsidRPr="00D3416E" w:rsidRDefault="00731690" w:rsidP="0073169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7244B05" w14:textId="77777777" w:rsidR="00731690" w:rsidRPr="00D875B6" w:rsidRDefault="00731690" w:rsidP="00731690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65EDD86" w14:textId="77777777" w:rsidR="00731690" w:rsidRPr="00D875B6" w:rsidRDefault="00731690" w:rsidP="0073169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0654E4C" w14:textId="77777777" w:rsidR="00731690" w:rsidRDefault="00731690" w:rsidP="0073169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97993C0" w14:textId="77777777" w:rsidR="00731690" w:rsidRDefault="00731690" w:rsidP="0073169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25F3F0" w14:textId="77777777" w:rsidR="00731690" w:rsidRDefault="00731690" w:rsidP="0073169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0BE0BB" w14:textId="77777777" w:rsidR="00731690" w:rsidRDefault="00731690" w:rsidP="0073169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9B935A8" w14:textId="77777777" w:rsidR="00731690" w:rsidRPr="00EE4452" w:rsidRDefault="00731690" w:rsidP="0073169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14C5211" w14:textId="77777777" w:rsidR="00731690" w:rsidRPr="00D875B6" w:rsidRDefault="00731690" w:rsidP="0073169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7F4F618" w14:textId="77777777" w:rsidR="00731690" w:rsidRDefault="00731690" w:rsidP="00731690">
                            <w:pPr>
                              <w:ind w:left="142"/>
                            </w:pPr>
                          </w:p>
                          <w:p w14:paraId="3B91DF18" w14:textId="77777777" w:rsidR="00731690" w:rsidRDefault="00731690" w:rsidP="00731690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FEB27" id="Text Box 91" o:spid="_x0000_s1069" type="#_x0000_t202" style="position:absolute;margin-left:.2pt;margin-top:7.95pt;width:595.1pt;height:143.3pt;z-index:2527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" filled="f" stroked="f" strokeweight=".5pt">
                <v:textbox>
                  <w:txbxContent>
                    <w:p w14:paraId="75EFEB67" w14:textId="3F64C4B9" w:rsidR="00731690" w:rsidRPr="002B0CE2" w:rsidRDefault="00731690" w:rsidP="00731690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บนเรือ</w:t>
                      </w:r>
                      <w:r w:rsidR="002C06FF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2C06FF" w:rsidRP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2C06FF" w:rsidRP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3A4A8D19" w14:textId="464BDF3E" w:rsidR="00731690" w:rsidRPr="00731690" w:rsidRDefault="00731690" w:rsidP="0073169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ล่องเรือชมความสวยงามของเมือง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คอมออมโบ (</w:t>
                      </w:r>
                      <w:r w:rsidRPr="0073169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Kom Ombo)</w:t>
                      </w:r>
                      <w:r w:rsidRPr="00731690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วิหารคอมออมโม</w:t>
                      </w:r>
                      <w:r w:rsidRPr="0073169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73169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KOM OMBO TEMPLE)</w:t>
                      </w:r>
                      <w:r w:rsidRPr="00731690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เป็นวิหารที่สร้างขึ้นเพื่อบูชาเทพเจ้าสององค์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คือ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เทพโซเบด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มีเศียรเป็นจระเข้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ชาวบ้านสร้างวิหารนี้ขึ้นมา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เนื่องจากในสมัยก่อนโค้งน้ำตรงที่ตั้งวิหารแห่งนี้จะเป็นจุดที่จระเข้ชอบมานอนเกยอยู่ข้าง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ลิ่ง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ด้วยความเกรงกลัวจระเข้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ชาวบ้านจึงสร้างวิหารคอมออมโบขึ้นมา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โดยมีนัยว่า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เมื่อเราบูชาคารวะต่อเทพแห่งจระเข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้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</w:t>
                      </w:r>
                      <w:proofErr w:type="spellStart"/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เบค</w:t>
                      </w:r>
                      <w:proofErr w:type="spellEnd"/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แล้ว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เทพโซ</w:t>
                      </w:r>
                      <w:proofErr w:type="spellStart"/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เบค</w:t>
                      </w:r>
                      <w:proofErr w:type="spellEnd"/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จะปกป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้อ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งค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ุ้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มภัยไม่ให้ถูกจระเข้ท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ำ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ร้ายได้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วิหารแห่งนี้อยู่ด้านขวามือ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ส่วนวิหารทางด้านซ้าย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บูชาเทพฮอร</w:t>
                      </w:r>
                      <w:proofErr w:type="spellStart"/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HORUS)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มีเศียรเป็นเหยี่ยว</w:t>
                      </w:r>
                      <w:r w:rsidRPr="0073169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3169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เทพเจ้าแห่งการต่อสู้และความกล้าหาญ</w:t>
                      </w:r>
                    </w:p>
                    <w:p w14:paraId="5913C974" w14:textId="77777777" w:rsidR="00731690" w:rsidRPr="00D3416E" w:rsidRDefault="00731690" w:rsidP="0073169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7244B05" w14:textId="77777777" w:rsidR="00731690" w:rsidRPr="00D875B6" w:rsidRDefault="00731690" w:rsidP="00731690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65EDD86" w14:textId="77777777" w:rsidR="00731690" w:rsidRPr="00D875B6" w:rsidRDefault="00731690" w:rsidP="0073169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0654E4C" w14:textId="77777777" w:rsidR="00731690" w:rsidRDefault="00731690" w:rsidP="0073169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97993C0" w14:textId="77777777" w:rsidR="00731690" w:rsidRDefault="00731690" w:rsidP="0073169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25F3F0" w14:textId="77777777" w:rsidR="00731690" w:rsidRDefault="00731690" w:rsidP="0073169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0BE0BB" w14:textId="77777777" w:rsidR="00731690" w:rsidRDefault="00731690" w:rsidP="0073169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9B935A8" w14:textId="77777777" w:rsidR="00731690" w:rsidRPr="00EE4452" w:rsidRDefault="00731690" w:rsidP="0073169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14C5211" w14:textId="77777777" w:rsidR="00731690" w:rsidRPr="00D875B6" w:rsidRDefault="00731690" w:rsidP="0073169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7F4F618" w14:textId="77777777" w:rsidR="00731690" w:rsidRDefault="00731690" w:rsidP="00731690">
                      <w:pPr>
                        <w:ind w:left="142"/>
                      </w:pPr>
                    </w:p>
                    <w:p w14:paraId="3B91DF18" w14:textId="77777777" w:rsidR="00731690" w:rsidRDefault="00731690" w:rsidP="00731690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1F4607" w14:textId="002D4169" w:rsidR="00472BDB" w:rsidRDefault="00472BDB" w:rsidP="0019684D">
      <w:pPr>
        <w:tabs>
          <w:tab w:val="left" w:pos="6997"/>
        </w:tabs>
      </w:pPr>
    </w:p>
    <w:p w14:paraId="3864D8DC" w14:textId="5936B489" w:rsidR="00472BDB" w:rsidRDefault="00472BDB" w:rsidP="0019684D">
      <w:pPr>
        <w:tabs>
          <w:tab w:val="left" w:pos="6997"/>
        </w:tabs>
      </w:pPr>
    </w:p>
    <w:p w14:paraId="2BB9A128" w14:textId="5F5C9FE8" w:rsidR="00472BDB" w:rsidRDefault="00472BDB" w:rsidP="0019684D">
      <w:pPr>
        <w:tabs>
          <w:tab w:val="left" w:pos="6997"/>
        </w:tabs>
      </w:pPr>
    </w:p>
    <w:p w14:paraId="3CFECAEB" w14:textId="29A820AC" w:rsidR="00472BDB" w:rsidRDefault="00472BDB" w:rsidP="0019684D">
      <w:pPr>
        <w:tabs>
          <w:tab w:val="left" w:pos="6997"/>
        </w:tabs>
      </w:pPr>
    </w:p>
    <w:p w14:paraId="500C7525" w14:textId="08F6FD70" w:rsidR="00472BDB" w:rsidRDefault="00472BDB" w:rsidP="0019684D">
      <w:pPr>
        <w:tabs>
          <w:tab w:val="left" w:pos="6997"/>
        </w:tabs>
      </w:pPr>
    </w:p>
    <w:p w14:paraId="066561DF" w14:textId="2ABB6315" w:rsidR="00472BDB" w:rsidRDefault="008E091B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08192" behindDoc="0" locked="0" layoutInCell="1" allowOverlap="1" wp14:anchorId="33639D3D" wp14:editId="13F73FAD">
                <wp:simplePos x="0" y="0"/>
                <wp:positionH relativeFrom="margin">
                  <wp:posOffset>-3877</wp:posOffset>
                </wp:positionH>
                <wp:positionV relativeFrom="paragraph">
                  <wp:posOffset>167130</wp:posOffset>
                </wp:positionV>
                <wp:extent cx="7196240" cy="2269145"/>
                <wp:effectExtent l="0" t="0" r="5080" b="0"/>
                <wp:wrapNone/>
                <wp:docPr id="1643230805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240" cy="2269145"/>
                          <a:chOff x="0" y="96252"/>
                          <a:chExt cx="7196734" cy="2269145"/>
                        </a:xfrm>
                      </wpg:grpSpPr>
                      <pic:pic xmlns:pic="http://schemas.openxmlformats.org/drawingml/2006/picture">
                        <pic:nvPicPr>
                          <pic:cNvPr id="1329822395" name="Picture 95"/>
                          <pic:cNvPicPr>
                            <a:picLocks/>
                          </pic:cNvPicPr>
                        </pic:nvPicPr>
                        <pic:blipFill rotWithShape="1"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642" b="1781"/>
                          <a:stretch/>
                        </pic:blipFill>
                        <pic:spPr bwMode="auto">
                          <a:xfrm>
                            <a:off x="0" y="96252"/>
                            <a:ext cx="3577590" cy="2268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0142175" name="Picture 96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380"/>
                          <a:stretch/>
                        </pic:blipFill>
                        <pic:spPr bwMode="auto">
                          <a:xfrm>
                            <a:off x="3618088" y="97397"/>
                            <a:ext cx="3578646" cy="22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608854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1969" y="157619"/>
                            <a:ext cx="812800" cy="377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737569" name="Picture 98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000" y="146328"/>
                            <a:ext cx="812800" cy="377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4C8F8" id="Group 1" o:spid="_x0000_s1026" style="position:absolute;margin-left:-.3pt;margin-top:13.15pt;width:566.65pt;height:178.65pt;z-index:252808192;mso-position-horizontal-relative:margin;mso-height-relative:margin" coordorigin=",962" coordsize="71967,22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">
                <v:shape id="Picture 95" o:spid="_x0000_s1027" type="#_x0000_t75" style="position:absolute;top:962;width:35775;height:22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">
                  <v:imagedata r:id="rId95" o:title="" croptop="7630f" cropbottom="1167f"/>
                  <o:lock v:ext="edit" aspectratio="f"/>
                </v:shape>
                <v:shape id="Picture 96" o:spid="_x0000_s1028" type="#_x0000_t75" style="position:absolute;left:36180;top:973;width:35787;height:226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">
                  <v:imagedata r:id="rId96" o:title="" croptop="7458f"/>
                  <o:lock v:ext="edit" aspectratio="f"/>
                </v:shape>
                <v:shape id="Picture 97" o:spid="_x0000_s1029" type="#_x0000_t75" style="position:absolute;left:27419;top:1576;width:812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">
                  <v:imagedata r:id="rId97" o:title=""/>
                </v:shape>
                <v:shape id="Picture 98" o:spid="_x0000_s1030" type="#_x0000_t75" style="position:absolute;left:63500;top:1463;width:812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">
                  <v:imagedata r:id="rId97" o:title=""/>
                </v:shape>
                <w10:wrap anchorx="margin"/>
              </v:group>
            </w:pict>
          </mc:Fallback>
        </mc:AlternateContent>
      </w:r>
    </w:p>
    <w:p w14:paraId="0F5CC9AA" w14:textId="0E5695BE" w:rsidR="00472BDB" w:rsidRDefault="00472BDB" w:rsidP="0019684D">
      <w:pPr>
        <w:tabs>
          <w:tab w:val="left" w:pos="6997"/>
        </w:tabs>
      </w:pPr>
    </w:p>
    <w:p w14:paraId="2B6DA7A0" w14:textId="103DF384" w:rsidR="00472BDB" w:rsidRDefault="00472BDB" w:rsidP="0019684D">
      <w:pPr>
        <w:tabs>
          <w:tab w:val="left" w:pos="6997"/>
        </w:tabs>
      </w:pPr>
    </w:p>
    <w:p w14:paraId="107952C2" w14:textId="7B7C7AE6" w:rsidR="00472BDB" w:rsidRDefault="00472BDB" w:rsidP="0019684D">
      <w:pPr>
        <w:tabs>
          <w:tab w:val="left" w:pos="6997"/>
        </w:tabs>
      </w:pPr>
    </w:p>
    <w:p w14:paraId="5B3397A4" w14:textId="1FCE765D" w:rsidR="00472BDB" w:rsidRDefault="00472BDB" w:rsidP="0019684D">
      <w:pPr>
        <w:tabs>
          <w:tab w:val="left" w:pos="6997"/>
        </w:tabs>
      </w:pPr>
    </w:p>
    <w:p w14:paraId="606D07B7" w14:textId="35F21909" w:rsidR="00472BDB" w:rsidRDefault="00472BDB" w:rsidP="0019684D">
      <w:pPr>
        <w:tabs>
          <w:tab w:val="left" w:pos="6997"/>
        </w:tabs>
      </w:pPr>
    </w:p>
    <w:p w14:paraId="6187B594" w14:textId="2E4DD44B" w:rsidR="00472BDB" w:rsidRDefault="00472BDB" w:rsidP="0019684D">
      <w:pPr>
        <w:tabs>
          <w:tab w:val="left" w:pos="6997"/>
        </w:tabs>
      </w:pPr>
    </w:p>
    <w:p w14:paraId="7AD61FCD" w14:textId="5E221CBA" w:rsidR="00472BDB" w:rsidRDefault="00472BDB" w:rsidP="0019684D">
      <w:pPr>
        <w:tabs>
          <w:tab w:val="left" w:pos="6997"/>
        </w:tabs>
      </w:pPr>
    </w:p>
    <w:p w14:paraId="20AD1E56" w14:textId="38E341EC" w:rsidR="00472BDB" w:rsidRDefault="007F42DD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69187C3B" wp14:editId="0F528DAB">
                <wp:simplePos x="0" y="0"/>
                <wp:positionH relativeFrom="page">
                  <wp:align>right</wp:align>
                </wp:positionH>
                <wp:positionV relativeFrom="paragraph">
                  <wp:posOffset>140894</wp:posOffset>
                </wp:positionV>
                <wp:extent cx="7557770" cy="2014430"/>
                <wp:effectExtent l="0" t="0" r="0" b="5080"/>
                <wp:wrapNone/>
                <wp:docPr id="62218731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014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51F9E8" w14:textId="6610E1C9" w:rsidR="007F42DD" w:rsidRPr="007F42DD" w:rsidRDefault="007F42DD" w:rsidP="007F42DD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บนเรือ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C06FF" w:rsidRP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</w:t>
                            </w:r>
                            <w:r w:rsidR="002C06FF" w:rsidRP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15B9941F" w14:textId="522CA8BB" w:rsidR="008E091B" w:rsidRPr="008E091B" w:rsidRDefault="008E091B" w:rsidP="008E091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นำท่านออกเดินทางไปยังเมือง</w:t>
                            </w:r>
                            <w:r w:rsidR="0065058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5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เอ็ดฟู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EDFU)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ผ่านชมความสวยงามของธรรมชาติของฟากฝั่งแม่น้ำไน</w:t>
                            </w:r>
                            <w:proofErr w:type="spellStart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และยังเป็นขุมแห่งอารยะธรรมของอียิปต์โบราณด้วย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ชมวิหารขนาดใหญ่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ซากรูปสลักขององค์กษัตริย์ฟาโรห์ส</w:t>
                            </w:r>
                            <w:proofErr w:type="spellStart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ฟิงซ์</w:t>
                            </w:r>
                            <w:proofErr w:type="spellEnd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นับ</w:t>
                            </w:r>
                            <w:proofErr w:type="spellStart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พันๆ</w:t>
                            </w:r>
                            <w:proofErr w:type="spellEnd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ตัว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และที่อันเร้นลับซึ่งซุกซ่อนพระศพของ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กษัตริย์ในสมัยก่อนคริสดกาล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จากนั้น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 w:rsidR="0065058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5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นั่งรถม้า</w:t>
                            </w:r>
                            <w:r w:rsidR="0065058B" w:rsidRPr="0065058B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เพื่อไปชม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505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วิหารเอ็ดฟู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EDFU TEMPLE)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color w:val="0000FF"/>
                                <w:sz w:val="34"/>
                                <w:szCs w:val="34"/>
                              </w:rPr>
                              <w:t>*</w:t>
                            </w:r>
                            <w:r w:rsidRPr="0065058B">
                              <w:rPr>
                                <w:rFonts w:ascii="TH SarabunPSK" w:hAnsi="TH SarabunPSK" w:cs="TH SarabunPSK" w:hint="cs"/>
                                <w:color w:val="0000FF"/>
                                <w:sz w:val="34"/>
                                <w:szCs w:val="34"/>
                                <w:cs/>
                              </w:rPr>
                              <w:t>ราคาทัวร์รวมค่ารถม้าแล้ว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color w:val="0000FF"/>
                                <w:sz w:val="34"/>
                                <w:szCs w:val="34"/>
                                <w:cs/>
                              </w:rPr>
                              <w:t>*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วิหารที่สร้างขึ้นเพื่อบูชาเทพเจ้าฮอร</w:t>
                            </w:r>
                            <w:proofErr w:type="spellStart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ัส</w:t>
                            </w:r>
                            <w:proofErr w:type="spellEnd"/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ปัจจุบันได้รับการยกย่องว่าเป็น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วิหารอียิปต์โบราณซึ่งสร้างด้วยหินสีดำสีดำที่มีขนาดใหญ่สวยงามและยังคงสภาพสมบูรณ์ที่สุด</w:t>
                            </w:r>
                            <w:r w:rsidRPr="008E091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นำท่านเพลิดเพลินกับการชม</w:t>
                            </w:r>
                            <w:r w:rsidR="0065058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5058B" w:rsidRPr="006505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การ</w:t>
                            </w:r>
                            <w:r w:rsidRPr="006505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แสดงพื้นเมืองของชาวอียิปต์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Galabia Party)</w:t>
                            </w:r>
                            <w:r w:rsidRPr="0065058B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บนเรือล่องแม่น้ำไน</w:t>
                            </w:r>
                            <w:proofErr w:type="spellStart"/>
                            <w:r w:rsidRPr="008E091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</w:p>
                          <w:p w14:paraId="0B741446" w14:textId="77777777" w:rsidR="008E091B" w:rsidRPr="00D875B6" w:rsidRDefault="008E091B" w:rsidP="008E091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F3A7EF1" w14:textId="77777777" w:rsidR="008E091B" w:rsidRPr="00D875B6" w:rsidRDefault="008E091B" w:rsidP="008E091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224E8A1" w14:textId="77777777" w:rsidR="008E091B" w:rsidRDefault="008E091B" w:rsidP="008E091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CFD0C61" w14:textId="77777777" w:rsidR="008E091B" w:rsidRDefault="008E091B" w:rsidP="008E091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2D0BF4D" w14:textId="77777777" w:rsidR="008E091B" w:rsidRDefault="008E091B" w:rsidP="008E091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D47EA8D" w14:textId="77777777" w:rsidR="008E091B" w:rsidRDefault="008E091B" w:rsidP="008E091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AFE0D8B" w14:textId="77777777" w:rsidR="008E091B" w:rsidRPr="00EE4452" w:rsidRDefault="008E091B" w:rsidP="008E091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F5A8408" w14:textId="77777777" w:rsidR="008E091B" w:rsidRPr="00D875B6" w:rsidRDefault="008E091B" w:rsidP="008E091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E880E62" w14:textId="77777777" w:rsidR="008E091B" w:rsidRDefault="008E091B" w:rsidP="008E091B">
                            <w:pPr>
                              <w:ind w:left="142"/>
                            </w:pPr>
                          </w:p>
                          <w:p w14:paraId="349C9986" w14:textId="77777777" w:rsidR="008E091B" w:rsidRDefault="008E091B" w:rsidP="008E091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87C3B" id="Text Box 100" o:spid="_x0000_s1070" type="#_x0000_t202" style="position:absolute;margin-left:543.9pt;margin-top:11.1pt;width:595.1pt;height:158.6pt;z-index:252810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DwGwIAADU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" filled="f" stroked="f" strokeweight=".5pt">
                <v:textbox>
                  <w:txbxContent>
                    <w:p w14:paraId="1651F9E8" w14:textId="6610E1C9" w:rsidR="007F42DD" w:rsidRPr="007F42DD" w:rsidRDefault="007F42DD" w:rsidP="007F42DD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บนเรือ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2C06FF" w:rsidRP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</w:t>
                      </w:r>
                      <w:r w:rsidR="002C06FF" w:rsidRP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15B9941F" w14:textId="522CA8BB" w:rsidR="008E091B" w:rsidRPr="008E091B" w:rsidRDefault="008E091B" w:rsidP="008E091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นำท่านออกเดินทางไปยังเมือง</w:t>
                      </w:r>
                      <w:r w:rsidR="0065058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58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เอ็ดฟู</w:t>
                      </w:r>
                      <w:r w:rsidRPr="006505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6505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EDFU)</w:t>
                      </w:r>
                      <w:r w:rsidRPr="0065058B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ผ่านชมความสวยงามของธรรมชาติของฟากฝั่งแม่น้ำไน</w:t>
                      </w:r>
                      <w:proofErr w:type="spellStart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และยังเป็นขุมแห่งอารยะธรรมของอียิปต์โบราณด้วย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ชมวิหารขนาดใหญ่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ซากรูปสลักขององค์กษัตริย์ฟาโรห์ส</w:t>
                      </w:r>
                      <w:proofErr w:type="spellStart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ฟิงซ์</w:t>
                      </w:r>
                      <w:proofErr w:type="spellEnd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นับ</w:t>
                      </w:r>
                      <w:proofErr w:type="spellStart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พันๆ</w:t>
                      </w:r>
                      <w:proofErr w:type="spellEnd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ตัว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และที่อันเร้นลับซึ่งซุกซ่อนพระศพของ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กษัตริย์ในสมัยก่อนคริสดกาล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จากนั้น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 w:rsidR="0065058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58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นั่งรถม้า</w:t>
                      </w:r>
                      <w:r w:rsidR="0065058B" w:rsidRPr="0065058B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เพื่อไปชม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5058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วิหารเอ็ดฟู</w:t>
                      </w:r>
                      <w:r w:rsidRPr="006505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6505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EDFU TEMPLE)</w:t>
                      </w:r>
                      <w:r w:rsidRPr="0065058B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65058B">
                        <w:rPr>
                          <w:rFonts w:ascii="TH SarabunPSK" w:hAnsi="TH SarabunPSK" w:cs="TH SarabunPSK"/>
                          <w:color w:val="0000FF"/>
                          <w:sz w:val="34"/>
                          <w:szCs w:val="34"/>
                        </w:rPr>
                        <w:t>*</w:t>
                      </w:r>
                      <w:r w:rsidRPr="0065058B">
                        <w:rPr>
                          <w:rFonts w:ascii="TH SarabunPSK" w:hAnsi="TH SarabunPSK" w:cs="TH SarabunPSK" w:hint="cs"/>
                          <w:color w:val="0000FF"/>
                          <w:sz w:val="34"/>
                          <w:szCs w:val="34"/>
                          <w:cs/>
                        </w:rPr>
                        <w:t>ราคาทัวร์รวมค่ารถม้าแล้ว</w:t>
                      </w:r>
                      <w:r w:rsidRPr="0065058B">
                        <w:rPr>
                          <w:rFonts w:ascii="TH SarabunPSK" w:hAnsi="TH SarabunPSK" w:cs="TH SarabunPSK"/>
                          <w:color w:val="0000FF"/>
                          <w:sz w:val="34"/>
                          <w:szCs w:val="34"/>
                          <w:cs/>
                        </w:rPr>
                        <w:t>*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วิหารที่สร้างขึ้นเพื่อบูชาเทพเจ้าฮอร</w:t>
                      </w:r>
                      <w:proofErr w:type="spellStart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ัส</w:t>
                      </w:r>
                      <w:proofErr w:type="spellEnd"/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ปัจจุบันได้รับการยกย่องว่าเป็น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วิหารอียิปต์โบราณซึ่งสร้างด้วยหินสีดำสีดำที่มีขนาดใหญ่สวยงามและยังคงสภาพสมบูรณ์ที่สุด</w:t>
                      </w:r>
                      <w:r w:rsidRPr="008E091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นำท่านเพลิดเพลินกับการชม</w:t>
                      </w:r>
                      <w:r w:rsidR="0065058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5058B" w:rsidRPr="0065058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การ</w:t>
                      </w:r>
                      <w:r w:rsidRPr="0065058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แสดงพื้นเมืองของชาวอียิปต์</w:t>
                      </w:r>
                      <w:r w:rsidRPr="006505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65058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Galabia Party)</w:t>
                      </w:r>
                      <w:r w:rsidRPr="0065058B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บนเรือล่องแม่น้ำไน</w:t>
                      </w:r>
                      <w:proofErr w:type="spellStart"/>
                      <w:r w:rsidRPr="008E091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</w:p>
                    <w:p w14:paraId="0B741446" w14:textId="77777777" w:rsidR="008E091B" w:rsidRPr="00D875B6" w:rsidRDefault="008E091B" w:rsidP="008E091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F3A7EF1" w14:textId="77777777" w:rsidR="008E091B" w:rsidRPr="00D875B6" w:rsidRDefault="008E091B" w:rsidP="008E091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224E8A1" w14:textId="77777777" w:rsidR="008E091B" w:rsidRDefault="008E091B" w:rsidP="008E091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CFD0C61" w14:textId="77777777" w:rsidR="008E091B" w:rsidRDefault="008E091B" w:rsidP="008E091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2D0BF4D" w14:textId="77777777" w:rsidR="008E091B" w:rsidRDefault="008E091B" w:rsidP="008E091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D47EA8D" w14:textId="77777777" w:rsidR="008E091B" w:rsidRDefault="008E091B" w:rsidP="008E091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AFE0D8B" w14:textId="77777777" w:rsidR="008E091B" w:rsidRPr="00EE4452" w:rsidRDefault="008E091B" w:rsidP="008E091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F5A8408" w14:textId="77777777" w:rsidR="008E091B" w:rsidRPr="00D875B6" w:rsidRDefault="008E091B" w:rsidP="008E091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E880E62" w14:textId="77777777" w:rsidR="008E091B" w:rsidRDefault="008E091B" w:rsidP="008E091B">
                      <w:pPr>
                        <w:ind w:left="142"/>
                      </w:pPr>
                    </w:p>
                    <w:p w14:paraId="349C9986" w14:textId="77777777" w:rsidR="008E091B" w:rsidRDefault="008E091B" w:rsidP="008E091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A1AFCC" w14:textId="5FC58DF1" w:rsidR="00472BDB" w:rsidRDefault="00472BDB" w:rsidP="0019684D">
      <w:pPr>
        <w:tabs>
          <w:tab w:val="left" w:pos="6997"/>
        </w:tabs>
      </w:pPr>
    </w:p>
    <w:p w14:paraId="0BE7AE7F" w14:textId="31CA6D6D" w:rsidR="00472BDB" w:rsidRDefault="00472BDB" w:rsidP="0019684D">
      <w:pPr>
        <w:tabs>
          <w:tab w:val="left" w:pos="6997"/>
        </w:tabs>
      </w:pPr>
    </w:p>
    <w:p w14:paraId="6423AAAD" w14:textId="25E8EC9C" w:rsidR="00472BDB" w:rsidRDefault="00472BDB" w:rsidP="0019684D">
      <w:pPr>
        <w:tabs>
          <w:tab w:val="left" w:pos="6997"/>
        </w:tabs>
        <w:rPr>
          <w:cs/>
        </w:rPr>
      </w:pPr>
    </w:p>
    <w:p w14:paraId="22C53557" w14:textId="3F598345" w:rsidR="00A8123D" w:rsidRDefault="00A8123D" w:rsidP="0019684D">
      <w:pPr>
        <w:tabs>
          <w:tab w:val="left" w:pos="6997"/>
        </w:tabs>
      </w:pPr>
    </w:p>
    <w:p w14:paraId="680DC249" w14:textId="5EE9822B" w:rsidR="008E091B" w:rsidRDefault="008E091B" w:rsidP="0019684D">
      <w:pPr>
        <w:tabs>
          <w:tab w:val="left" w:pos="6997"/>
        </w:tabs>
      </w:pPr>
    </w:p>
    <w:p w14:paraId="3F33A096" w14:textId="3AA462B9" w:rsidR="008E091B" w:rsidRDefault="008E091B" w:rsidP="0019684D">
      <w:pPr>
        <w:tabs>
          <w:tab w:val="left" w:pos="6997"/>
        </w:tabs>
      </w:pPr>
    </w:p>
    <w:p w14:paraId="4F6C30F1" w14:textId="09349F27" w:rsidR="008E091B" w:rsidRDefault="002C06FF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817408" behindDoc="0" locked="0" layoutInCell="1" allowOverlap="1" wp14:anchorId="397AB121" wp14:editId="6D1186FA">
                <wp:simplePos x="0" y="0"/>
                <wp:positionH relativeFrom="margin">
                  <wp:align>right</wp:align>
                </wp:positionH>
                <wp:positionV relativeFrom="paragraph">
                  <wp:posOffset>6967</wp:posOffset>
                </wp:positionV>
                <wp:extent cx="7198612" cy="2411730"/>
                <wp:effectExtent l="0" t="0" r="2540" b="7620"/>
                <wp:wrapNone/>
                <wp:docPr id="1786880308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612" cy="2411730"/>
                          <a:chOff x="0" y="0"/>
                          <a:chExt cx="7198612" cy="2411730"/>
                        </a:xfrm>
                      </wpg:grpSpPr>
                      <pic:pic xmlns:pic="http://schemas.openxmlformats.org/drawingml/2006/picture">
                        <pic:nvPicPr>
                          <pic:cNvPr id="1618680939" name="Picture 101"/>
                          <pic:cNvPicPr>
                            <a:picLocks/>
                          </pic:cNvPicPr>
                        </pic:nvPicPr>
                        <pic:blipFill>
                          <a:blip r:embed="rId9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9"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411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3839618" name="Picture 102"/>
                          <pic:cNvPicPr>
                            <a:picLocks/>
                          </pic:cNvPicPr>
                        </pic:nvPicPr>
                        <pic:blipFill>
                          <a:blip r:embed="rId10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1"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0387" y="0"/>
                            <a:ext cx="3578225" cy="2411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5994009" name="Picture 103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1303" y="79744"/>
                            <a:ext cx="812165" cy="377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914309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31689" y="69112"/>
                            <a:ext cx="812165" cy="377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99BDC" id="Group 1" o:spid="_x0000_s1026" style="position:absolute;margin-left:515.6pt;margin-top:.55pt;width:566.8pt;height:189.9pt;z-index:252817408;mso-position-horizontal:right;mso-position-horizontal-relative:margin" coordsize="71986,2411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">
                <v:shape id="Picture 101" o:spid="_x0000_s1027" type="#_x0000_t75" style="position:absolute;width:35782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">
                  <v:imagedata r:id="rId103" o:title=""/>
                  <o:lock v:ext="edit" aspectratio="f"/>
                </v:shape>
                <v:shape id="Picture 102" o:spid="_x0000_s1028" type="#_x0000_t75" style="position:absolute;left:36203;width:35783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">
                  <v:imagedata r:id="rId104" o:title=""/>
                  <o:lock v:ext="edit" aspectratio="f"/>
                </v:shape>
                <v:shape id="Picture 103" o:spid="_x0000_s1029" type="#_x0000_t75" style="position:absolute;left:27113;top:797;width:8121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">
                  <v:imagedata r:id="rId105" o:title=""/>
                </v:shape>
                <v:shape id="Picture 104" o:spid="_x0000_s1030" type="#_x0000_t75" style="position:absolute;left:63316;top:691;width:8122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">
                  <v:imagedata r:id="rId105" o:title=""/>
                </v:shape>
                <w10:wrap anchorx="margin"/>
              </v:group>
            </w:pict>
          </mc:Fallback>
        </mc:AlternateContent>
      </w:r>
    </w:p>
    <w:p w14:paraId="1C8C7C3F" w14:textId="0DCCE9DE" w:rsidR="008C0487" w:rsidRDefault="008C0487" w:rsidP="0019684D">
      <w:pPr>
        <w:tabs>
          <w:tab w:val="left" w:pos="6997"/>
        </w:tabs>
      </w:pPr>
    </w:p>
    <w:p w14:paraId="638D77FA" w14:textId="339F3855" w:rsidR="008C0487" w:rsidRDefault="008C0487" w:rsidP="0019684D">
      <w:pPr>
        <w:tabs>
          <w:tab w:val="left" w:pos="6997"/>
        </w:tabs>
      </w:pPr>
    </w:p>
    <w:p w14:paraId="5CFA8D5C" w14:textId="62F75601" w:rsidR="008C0487" w:rsidRDefault="008C0487" w:rsidP="0019684D">
      <w:pPr>
        <w:tabs>
          <w:tab w:val="left" w:pos="6997"/>
        </w:tabs>
      </w:pPr>
    </w:p>
    <w:p w14:paraId="18EF83AC" w14:textId="21528E8F" w:rsidR="008C0487" w:rsidRDefault="008C0487" w:rsidP="0019684D">
      <w:pPr>
        <w:tabs>
          <w:tab w:val="left" w:pos="6997"/>
        </w:tabs>
      </w:pPr>
    </w:p>
    <w:p w14:paraId="5783E9E3" w14:textId="0E3A78AD" w:rsidR="008C0487" w:rsidRDefault="008C0487" w:rsidP="0019684D">
      <w:pPr>
        <w:tabs>
          <w:tab w:val="left" w:pos="6997"/>
        </w:tabs>
      </w:pPr>
    </w:p>
    <w:p w14:paraId="5FBB83BD" w14:textId="1842FFA2" w:rsidR="008C0487" w:rsidRDefault="008C0487" w:rsidP="0019684D">
      <w:pPr>
        <w:tabs>
          <w:tab w:val="left" w:pos="6997"/>
        </w:tabs>
        <w:rPr>
          <w:cs/>
        </w:rPr>
      </w:pPr>
    </w:p>
    <w:p w14:paraId="71C39B29" w14:textId="13596E2F" w:rsidR="008C0487" w:rsidRDefault="008C0487" w:rsidP="0019684D">
      <w:pPr>
        <w:tabs>
          <w:tab w:val="left" w:pos="6997"/>
        </w:tabs>
      </w:pPr>
    </w:p>
    <w:p w14:paraId="2A5B6B43" w14:textId="389D2A51" w:rsidR="008C0487" w:rsidRDefault="002C06FF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2FAA6A13" wp14:editId="547404F4">
                <wp:simplePos x="0" y="0"/>
                <wp:positionH relativeFrom="page">
                  <wp:posOffset>2540</wp:posOffset>
                </wp:positionH>
                <wp:positionV relativeFrom="paragraph">
                  <wp:posOffset>137116</wp:posOffset>
                </wp:positionV>
                <wp:extent cx="7557770" cy="1606550"/>
                <wp:effectExtent l="0" t="0" r="0" b="0"/>
                <wp:wrapNone/>
                <wp:docPr id="2025885229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60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766D7" w14:textId="588F0A30" w:rsidR="008F14C1" w:rsidRDefault="008F14C1" w:rsidP="008F14C1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บนเรือ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3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57345FD5" w14:textId="3DD57742" w:rsidR="00302500" w:rsidRPr="003D13FC" w:rsidRDefault="00302500" w:rsidP="00302500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47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บนเรือ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37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MS CONCERTO III</w:t>
                            </w:r>
                            <w:r w:rsidR="00237988" w:rsidRPr="0033005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ระดับ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ดาว หรือเทียบเท่า</w:t>
                            </w:r>
                          </w:p>
                          <w:p w14:paraId="0F4D5C01" w14:textId="77777777" w:rsidR="00302500" w:rsidRPr="00C338A4" w:rsidRDefault="00302500" w:rsidP="00302500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AD98E4A" w14:textId="77777777" w:rsidR="00302500" w:rsidRDefault="00302500" w:rsidP="008F14C1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67412616" w14:textId="77777777" w:rsidR="008F14C1" w:rsidRPr="00D875B6" w:rsidRDefault="008F14C1" w:rsidP="008F14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95F0E0E" w14:textId="77777777" w:rsidR="008F14C1" w:rsidRDefault="008F14C1" w:rsidP="008F14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EAB16C9" w14:textId="77777777" w:rsidR="008F14C1" w:rsidRDefault="008F14C1" w:rsidP="008F14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49605D8" w14:textId="77777777" w:rsidR="008F14C1" w:rsidRDefault="008F14C1" w:rsidP="008F14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A6B0DBA" w14:textId="77777777" w:rsidR="008F14C1" w:rsidRDefault="008F14C1" w:rsidP="008F14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7FA85BE" w14:textId="77777777" w:rsidR="008F14C1" w:rsidRPr="00EE4452" w:rsidRDefault="008F14C1" w:rsidP="008F14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0E99673" w14:textId="77777777" w:rsidR="008F14C1" w:rsidRPr="00D875B6" w:rsidRDefault="008F14C1" w:rsidP="008F14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C3D9E1C" w14:textId="77777777" w:rsidR="008F14C1" w:rsidRDefault="008F14C1" w:rsidP="008F14C1">
                            <w:pPr>
                              <w:ind w:left="142"/>
                            </w:pPr>
                          </w:p>
                          <w:p w14:paraId="52E753F7" w14:textId="77777777" w:rsidR="008F14C1" w:rsidRDefault="008F14C1" w:rsidP="008F14C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A6A13" id="Text Box 106" o:spid="_x0000_s1071" type="#_x0000_t202" style="position:absolute;margin-left:.2pt;margin-top:10.8pt;width:595.1pt;height:126.5pt;z-index:2528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" filled="f" stroked="f" strokeweight=".5pt">
                <v:textbox>
                  <w:txbxContent>
                    <w:p w14:paraId="6D4766D7" w14:textId="588F0A30" w:rsidR="008F14C1" w:rsidRDefault="008F14C1" w:rsidP="008F14C1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บนเรือ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3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57345FD5" w14:textId="3DD57742" w:rsidR="00302500" w:rsidRPr="003D13FC" w:rsidRDefault="00302500" w:rsidP="00302500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47E62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5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บนเรือ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37988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MS CONCERTO III</w:t>
                      </w:r>
                      <w:r w:rsidR="00237988" w:rsidRPr="00330050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ระดับ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5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ดาว หรือเทียบเท่า</w:t>
                      </w:r>
                    </w:p>
                    <w:p w14:paraId="0F4D5C01" w14:textId="77777777" w:rsidR="00302500" w:rsidRPr="00C338A4" w:rsidRDefault="00302500" w:rsidP="00302500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AD98E4A" w14:textId="77777777" w:rsidR="00302500" w:rsidRDefault="00302500" w:rsidP="008F14C1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  <w:p w14:paraId="67412616" w14:textId="77777777" w:rsidR="008F14C1" w:rsidRPr="00D875B6" w:rsidRDefault="008F14C1" w:rsidP="008F14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95F0E0E" w14:textId="77777777" w:rsidR="008F14C1" w:rsidRDefault="008F14C1" w:rsidP="008F14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EAB16C9" w14:textId="77777777" w:rsidR="008F14C1" w:rsidRDefault="008F14C1" w:rsidP="008F14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49605D8" w14:textId="77777777" w:rsidR="008F14C1" w:rsidRDefault="008F14C1" w:rsidP="008F14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A6B0DBA" w14:textId="77777777" w:rsidR="008F14C1" w:rsidRDefault="008F14C1" w:rsidP="008F14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7FA85BE" w14:textId="77777777" w:rsidR="008F14C1" w:rsidRPr="00EE4452" w:rsidRDefault="008F14C1" w:rsidP="008F14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0E99673" w14:textId="77777777" w:rsidR="008F14C1" w:rsidRPr="00D875B6" w:rsidRDefault="008F14C1" w:rsidP="008F14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C3D9E1C" w14:textId="77777777" w:rsidR="008F14C1" w:rsidRDefault="008F14C1" w:rsidP="008F14C1">
                      <w:pPr>
                        <w:ind w:left="142"/>
                      </w:pPr>
                    </w:p>
                    <w:p w14:paraId="52E753F7" w14:textId="77777777" w:rsidR="008F14C1" w:rsidRDefault="008F14C1" w:rsidP="008F14C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8A80DA" w14:textId="19179433" w:rsidR="008C0487" w:rsidRDefault="008C0487" w:rsidP="0019684D">
      <w:pPr>
        <w:tabs>
          <w:tab w:val="left" w:pos="6997"/>
        </w:tabs>
      </w:pPr>
    </w:p>
    <w:p w14:paraId="15D84ACD" w14:textId="550E2EF6" w:rsidR="008C0487" w:rsidRDefault="008C0487" w:rsidP="0019684D">
      <w:pPr>
        <w:tabs>
          <w:tab w:val="left" w:pos="6997"/>
        </w:tabs>
      </w:pPr>
    </w:p>
    <w:p w14:paraId="784469D3" w14:textId="5D736D6B" w:rsidR="008C0487" w:rsidRDefault="008C0487" w:rsidP="0019684D">
      <w:pPr>
        <w:tabs>
          <w:tab w:val="left" w:pos="6997"/>
        </w:tabs>
      </w:pPr>
    </w:p>
    <w:p w14:paraId="5EA28ADC" w14:textId="6644929E" w:rsidR="008C0487" w:rsidRDefault="008C0487" w:rsidP="0019684D">
      <w:pPr>
        <w:tabs>
          <w:tab w:val="left" w:pos="6997"/>
        </w:tabs>
      </w:pPr>
    </w:p>
    <w:p w14:paraId="0AE256B0" w14:textId="3ADA37EA" w:rsidR="008C0487" w:rsidRDefault="008C0487" w:rsidP="0019684D">
      <w:pPr>
        <w:tabs>
          <w:tab w:val="left" w:pos="6997"/>
        </w:tabs>
      </w:pPr>
    </w:p>
    <w:p w14:paraId="15F7CE4D" w14:textId="609FD536" w:rsidR="008C0487" w:rsidRDefault="002C06FF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35AD57E7" wp14:editId="140466DB">
                <wp:simplePos x="0" y="0"/>
                <wp:positionH relativeFrom="margin">
                  <wp:posOffset>-342900</wp:posOffset>
                </wp:positionH>
                <wp:positionV relativeFrom="paragraph">
                  <wp:posOffset>150539</wp:posOffset>
                </wp:positionV>
                <wp:extent cx="7944485" cy="671195"/>
                <wp:effectExtent l="95250" t="38100" r="37465" b="90805"/>
                <wp:wrapNone/>
                <wp:docPr id="107385959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67119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402C9" w14:textId="3A68C46F" w:rsidR="002A4D17" w:rsidRPr="00362774" w:rsidRDefault="002A4D17" w:rsidP="002A4D17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6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เมืองลักซอร์</w:t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หุบผากษัตริย์</w:t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</w:t>
                            </w:r>
                            <w:proofErr w:type="spellStart"/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ฮัค</w:t>
                            </w:r>
                            <w:proofErr w:type="spellEnd"/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เซฟชุด</w:t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อนุสาวรีย์แห่งเมมนอน</w:t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วิหารลักซอร์</w:t>
                            </w:r>
                          </w:p>
                          <w:p w14:paraId="349B9051" w14:textId="77777777" w:rsidR="002A4D17" w:rsidRPr="007F04E7" w:rsidRDefault="002A4D17" w:rsidP="002A4D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EFC4F36" w14:textId="77777777" w:rsidR="002A4D17" w:rsidRPr="000C4D22" w:rsidRDefault="002A4D17" w:rsidP="002A4D1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077B803" w14:textId="77777777" w:rsidR="002A4D17" w:rsidRPr="00D604CA" w:rsidRDefault="002A4D17" w:rsidP="002A4D1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BDB2C6C" w14:textId="77777777" w:rsidR="002A4D17" w:rsidRPr="005A39EA" w:rsidRDefault="002A4D17" w:rsidP="002A4D1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2440334" w14:textId="77777777" w:rsidR="002A4D17" w:rsidRPr="00D604CA" w:rsidRDefault="002A4D17" w:rsidP="002A4D1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63B9ECE" w14:textId="77777777" w:rsidR="002A4D17" w:rsidRPr="00D604CA" w:rsidRDefault="002A4D17" w:rsidP="002A4D1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D57E7" id="Rectangle: Rounded Corners 2" o:spid="_x0000_s1072" style="position:absolute;margin-left:-27pt;margin-top:11.85pt;width:625.55pt;height:52.85pt;z-index:25285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237402C9" w14:textId="3A68C46F" w:rsidR="002A4D17" w:rsidRPr="00362774" w:rsidRDefault="002A4D17" w:rsidP="002A4D17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6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เมืองลักซอร์</w:t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หุบผากษัตริย์</w:t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</w:t>
                      </w:r>
                      <w:proofErr w:type="spellStart"/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ฮัค</w:t>
                      </w:r>
                      <w:proofErr w:type="spellEnd"/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เซฟชุด</w:t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อนุสาวรีย์แห่งเมมนอน</w:t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วิหารลักซอร์</w:t>
                      </w:r>
                    </w:p>
                    <w:p w14:paraId="349B9051" w14:textId="77777777" w:rsidR="002A4D17" w:rsidRPr="007F04E7" w:rsidRDefault="002A4D17" w:rsidP="002A4D1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4EFC4F36" w14:textId="77777777" w:rsidR="002A4D17" w:rsidRPr="000C4D22" w:rsidRDefault="002A4D17" w:rsidP="002A4D1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077B803" w14:textId="77777777" w:rsidR="002A4D17" w:rsidRPr="00D604CA" w:rsidRDefault="002A4D17" w:rsidP="002A4D1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BDB2C6C" w14:textId="77777777" w:rsidR="002A4D17" w:rsidRPr="005A39EA" w:rsidRDefault="002A4D17" w:rsidP="002A4D1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2440334" w14:textId="77777777" w:rsidR="002A4D17" w:rsidRPr="00D604CA" w:rsidRDefault="002A4D17" w:rsidP="002A4D1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63B9ECE" w14:textId="77777777" w:rsidR="002A4D17" w:rsidRPr="00D604CA" w:rsidRDefault="002A4D17" w:rsidP="002A4D1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23548E" w14:textId="0461AB72" w:rsidR="008C0487" w:rsidRDefault="008C0487" w:rsidP="0019684D">
      <w:pPr>
        <w:tabs>
          <w:tab w:val="left" w:pos="6997"/>
        </w:tabs>
      </w:pPr>
    </w:p>
    <w:p w14:paraId="282AF18E" w14:textId="1057D457" w:rsidR="00302500" w:rsidRDefault="002C06FF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7A050508" wp14:editId="01EEE048">
                <wp:simplePos x="0" y="0"/>
                <wp:positionH relativeFrom="page">
                  <wp:posOffset>2540</wp:posOffset>
                </wp:positionH>
                <wp:positionV relativeFrom="paragraph">
                  <wp:posOffset>249599</wp:posOffset>
                </wp:positionV>
                <wp:extent cx="7557770" cy="2048510"/>
                <wp:effectExtent l="0" t="0" r="0" b="0"/>
                <wp:wrapNone/>
                <wp:docPr id="150942966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048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ACD62" w14:textId="0686ADE1" w:rsidR="00573FBE" w:rsidRPr="002B0CE2" w:rsidRDefault="00573FBE" w:rsidP="00573FBE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บนเรือ</w:t>
                            </w:r>
                            <w:r w:rsidR="002C06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4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3B770156" w14:textId="4FC3E582" w:rsidR="00573FBE" w:rsidRPr="00D3416E" w:rsidRDefault="007E3B8D" w:rsidP="00573FB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หุบผากษัตริย์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VALLEY OF THE KINGS)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เป็นที่ฝังพระศ</w:t>
                            </w:r>
                            <w:r w:rsidR="00D365B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ของฟาโรห์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63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พระองค์ตั้งอยู่ที่เทือกเขาทีบัน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West Bank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หรือนคร</w:t>
                            </w:r>
                            <w:proofErr w:type="spellStart"/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ธีบส์</w:t>
                            </w:r>
                            <w:proofErr w:type="spellEnd"/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ในสมัยอียิป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ต์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โบราณ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อดีดเชื่อว่าเป็นที่อยู่ของคนดาย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เต็มไปด้วยกลุ่มโบราณสถานที่มีประวัติน่าพิศวง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ปัจจุบันเป็นสถานที่ท่องเที่ยวที่ใหญ่ที่สุดของประเทศ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ท่านสามารถเลือกเข้าชมได้เพียง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3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สุสาน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ด้านหน้าทางเข้าสุสานฟาโรห์บนยอดเขานั้นดูคล้ายปลายแหลมยอดพีระมิดเป็นการเลือก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ฮ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วงซุ้ยในการฝั่งศพ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ห้คล้ายว่าฝังอยู่ใต้พีระมิดสสานเหล่านี้เป็นสสานที่ถูกเลือกให้เป็นสุสานที่เก็บมัมมี่และสมบัติของกษัตริย์ถึง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63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สุสาน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สุสานเริ่มสร้างเมื่อฟาโรห์ครองราชย์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ภายในหล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ุ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มมีจิตรกรรมที่งดงามสีสดใสราวกับเพิ่งวาดเสร็จ</w:t>
                            </w:r>
                            <w:r w:rsidRPr="007E3B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หมายเหตุ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: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ไม่รวมค่าเ</w:t>
                            </w:r>
                            <w:r w:rsidR="00082E8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ข้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าสุสานของฟาโรห์ดุดันคามอนถ้าต้องการชมกรุณาติดต่อต่อหัวหน้าทัวร์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F7B0C4B" w14:textId="77777777" w:rsidR="00573FBE" w:rsidRPr="00D875B6" w:rsidRDefault="00573FBE" w:rsidP="00573FB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E93811A" w14:textId="77777777" w:rsidR="00573FBE" w:rsidRPr="00D875B6" w:rsidRDefault="00573FBE" w:rsidP="00573FB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BCC6C7B" w14:textId="77777777" w:rsidR="00573FBE" w:rsidRDefault="00573FBE" w:rsidP="00573FB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C6A80B3" w14:textId="77777777" w:rsidR="00573FBE" w:rsidRDefault="00573FBE" w:rsidP="00573FB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D840F3" w14:textId="77777777" w:rsidR="00573FBE" w:rsidRDefault="00573FBE" w:rsidP="00573FB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F406FBD" w14:textId="77777777" w:rsidR="00573FBE" w:rsidRDefault="00573FBE" w:rsidP="00573FB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0B67BF" w14:textId="77777777" w:rsidR="00573FBE" w:rsidRPr="00EE4452" w:rsidRDefault="00573FBE" w:rsidP="00573FB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E97EC2C" w14:textId="77777777" w:rsidR="00573FBE" w:rsidRPr="00D875B6" w:rsidRDefault="00573FBE" w:rsidP="00573FB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54C0908" w14:textId="77777777" w:rsidR="00573FBE" w:rsidRDefault="00573FBE" w:rsidP="00573FBE">
                            <w:pPr>
                              <w:ind w:left="142"/>
                            </w:pPr>
                          </w:p>
                          <w:p w14:paraId="010368D4" w14:textId="77777777" w:rsidR="00573FBE" w:rsidRDefault="00573FBE" w:rsidP="00573FBE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50508" id="Text Box 108" o:spid="_x0000_s1073" type="#_x0000_t202" style="position:absolute;margin-left:.2pt;margin-top:19.65pt;width:595.1pt;height:161.3pt;z-index:2528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A1HAIAADU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" filled="f" stroked="f" strokeweight=".5pt">
                <v:textbox>
                  <w:txbxContent>
                    <w:p w14:paraId="17DACD62" w14:textId="0686ADE1" w:rsidR="00573FBE" w:rsidRPr="002B0CE2" w:rsidRDefault="00573FBE" w:rsidP="00573FBE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บนเรือ</w:t>
                      </w:r>
                      <w:r w:rsidR="002C06FF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4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3B770156" w14:textId="4FC3E582" w:rsidR="00573FBE" w:rsidRPr="00D3416E" w:rsidRDefault="007E3B8D" w:rsidP="00573FB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หุบผากษัตริย์</w:t>
                      </w:r>
                      <w:r w:rsidRPr="007E3B8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Pr="007E3B8D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VALLEY OF THE KINGS)</w:t>
                      </w:r>
                      <w:r w:rsidRPr="007E3B8D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เป็นที่ฝังพระศ</w:t>
                      </w:r>
                      <w:r w:rsidR="00D365B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ของฟาโรห์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63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พระองค์ตั้งอยู่ที่เทือกเขาทีบัน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West Bank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หรือนคร</w:t>
                      </w:r>
                      <w:proofErr w:type="spellStart"/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ธีบส์</w:t>
                      </w:r>
                      <w:proofErr w:type="spellEnd"/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ในสมัยอียิป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ต์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โบราณ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อดีดเชื่อว่าเป็นที่อยู่ของคนดาย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เต็มไปด้วยกลุ่มโบราณสถานที่มีประวัติน่าพิศวง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ปัจจุบันเป็นสถานที่ท่องเที่ยวที่ใหญ่ที่สุดของประเทศ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ท่านสามารถเลือกเข้าชมได้เพียง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3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สุสาน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ด้านหน้าทางเข้าสุสานฟาโรห์บนยอดเขานั้นดูคล้ายปลายแหลมยอดพีระมิดเป็นการเลือก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ฮ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วงซุ้ยในการฝั่งศพ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ห้คล้ายว่าฝังอยู่ใต้พีระมิดสสานเหล่านี้เป็นสสานที่ถูกเลือกให้เป็นสุสานที่เก็บมัมมี่และสมบัติของกษัตริย์ถึง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63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สุสาน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สุสานเริ่มสร้างเมื่อฟาโรห์ครองราชย์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ภายในหล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ุ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มมีจิตรกรรมที่งดงามสีสดใสราวกับเพิ่งวาดเสร็จ</w:t>
                      </w:r>
                      <w:r w:rsidRPr="007E3B8D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BB46D1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หมายเหตุ</w:t>
                      </w:r>
                      <w:r w:rsidRPr="00BB46D1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:</w:t>
                      </w:r>
                      <w:r w:rsidRPr="00BB46D1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ไม่รวมค่าเ</w:t>
                      </w:r>
                      <w:r w:rsidR="00082E8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ข้</w:t>
                      </w:r>
                      <w:r w:rsidRPr="00BB46D1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าสุสานของฟาโรห์ดุดันคามอนถ้าต้องการชมกรุณาติดต่อต่อหัวหน้าทัวร์</w:t>
                      </w:r>
                      <w:r w:rsidRPr="00BB46D1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F7B0C4B" w14:textId="77777777" w:rsidR="00573FBE" w:rsidRPr="00D875B6" w:rsidRDefault="00573FBE" w:rsidP="00573FB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E93811A" w14:textId="77777777" w:rsidR="00573FBE" w:rsidRPr="00D875B6" w:rsidRDefault="00573FBE" w:rsidP="00573FB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BCC6C7B" w14:textId="77777777" w:rsidR="00573FBE" w:rsidRDefault="00573FBE" w:rsidP="00573FB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C6A80B3" w14:textId="77777777" w:rsidR="00573FBE" w:rsidRDefault="00573FBE" w:rsidP="00573FB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D840F3" w14:textId="77777777" w:rsidR="00573FBE" w:rsidRDefault="00573FBE" w:rsidP="00573FB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F406FBD" w14:textId="77777777" w:rsidR="00573FBE" w:rsidRDefault="00573FBE" w:rsidP="00573FB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0B67BF" w14:textId="77777777" w:rsidR="00573FBE" w:rsidRPr="00EE4452" w:rsidRDefault="00573FBE" w:rsidP="00573FB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E97EC2C" w14:textId="77777777" w:rsidR="00573FBE" w:rsidRPr="00D875B6" w:rsidRDefault="00573FBE" w:rsidP="00573FB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54C0908" w14:textId="77777777" w:rsidR="00573FBE" w:rsidRDefault="00573FBE" w:rsidP="00573FBE">
                      <w:pPr>
                        <w:ind w:left="142"/>
                      </w:pPr>
                    </w:p>
                    <w:p w14:paraId="010368D4" w14:textId="77777777" w:rsidR="00573FBE" w:rsidRDefault="00573FBE" w:rsidP="00573FBE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D2804A" w14:textId="4FFF4DC8" w:rsidR="002A4D17" w:rsidRDefault="002A4D17" w:rsidP="0019684D">
      <w:pPr>
        <w:tabs>
          <w:tab w:val="left" w:pos="6997"/>
        </w:tabs>
      </w:pPr>
    </w:p>
    <w:p w14:paraId="1446DAB0" w14:textId="21A001D3" w:rsidR="00302500" w:rsidRDefault="00302500" w:rsidP="0019684D">
      <w:pPr>
        <w:tabs>
          <w:tab w:val="left" w:pos="6997"/>
        </w:tabs>
      </w:pPr>
    </w:p>
    <w:p w14:paraId="24C80FC9" w14:textId="161C96AA" w:rsidR="00302500" w:rsidRDefault="00302500" w:rsidP="0019684D">
      <w:pPr>
        <w:tabs>
          <w:tab w:val="left" w:pos="6997"/>
        </w:tabs>
      </w:pPr>
    </w:p>
    <w:p w14:paraId="1E95B60C" w14:textId="79CF620B" w:rsidR="00302500" w:rsidRDefault="00302500" w:rsidP="0019684D">
      <w:pPr>
        <w:tabs>
          <w:tab w:val="left" w:pos="6997"/>
        </w:tabs>
      </w:pPr>
    </w:p>
    <w:p w14:paraId="6C20A1CF" w14:textId="096BD574" w:rsidR="00302500" w:rsidRDefault="00302500" w:rsidP="0019684D">
      <w:pPr>
        <w:tabs>
          <w:tab w:val="left" w:pos="6997"/>
        </w:tabs>
      </w:pPr>
    </w:p>
    <w:p w14:paraId="199C317C" w14:textId="36069730" w:rsidR="00302500" w:rsidRDefault="00302500" w:rsidP="0019684D">
      <w:pPr>
        <w:tabs>
          <w:tab w:val="left" w:pos="6997"/>
        </w:tabs>
      </w:pPr>
    </w:p>
    <w:p w14:paraId="16A41458" w14:textId="4FF7EFC2" w:rsidR="00302500" w:rsidRDefault="00302500" w:rsidP="0019684D">
      <w:pPr>
        <w:tabs>
          <w:tab w:val="left" w:pos="6997"/>
        </w:tabs>
      </w:pPr>
    </w:p>
    <w:p w14:paraId="21F16507" w14:textId="72FD97C2" w:rsidR="00302500" w:rsidRDefault="002C06FF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27648" behindDoc="0" locked="0" layoutInCell="1" allowOverlap="1" wp14:anchorId="139C95F3" wp14:editId="441EE340">
                <wp:simplePos x="0" y="0"/>
                <wp:positionH relativeFrom="margin">
                  <wp:align>left</wp:align>
                </wp:positionH>
                <wp:positionV relativeFrom="paragraph">
                  <wp:posOffset>78025</wp:posOffset>
                </wp:positionV>
                <wp:extent cx="7184390" cy="2282190"/>
                <wp:effectExtent l="0" t="0" r="0" b="3810"/>
                <wp:wrapNone/>
                <wp:docPr id="1357554830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390" cy="2282190"/>
                          <a:chOff x="0" y="0"/>
                          <a:chExt cx="7184390" cy="2282190"/>
                        </a:xfrm>
                      </wpg:grpSpPr>
                      <pic:pic xmlns:pic="http://schemas.openxmlformats.org/drawingml/2006/picture">
                        <pic:nvPicPr>
                          <pic:cNvPr id="1602284524" name="Picture 1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6459" b="15867"/>
                          <a:stretch/>
                        </pic:blipFill>
                        <pic:spPr bwMode="auto">
                          <a:xfrm>
                            <a:off x="0" y="0"/>
                            <a:ext cx="7184390" cy="2282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3061996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4221"/>
                            <a:ext cx="1010285" cy="468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9DD060" id="Group 1" o:spid="_x0000_s1026" style="position:absolute;margin-left:0;margin-top:6.15pt;width:565.7pt;height:179.7pt;z-index:252827648;mso-position-horizontal:left;mso-position-horizontal-relative:margin" coordsize="71843,228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xMzQyNzA0NzU4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">
                <v:shape id="Picture 109" o:spid="_x0000_s1027" type="#_x0000_t75" style="position:absolute;width:71843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">
                  <v:imagedata r:id="rId108" o:title="" croptop="23894f" cropbottom="10399f"/>
                </v:shape>
                <v:shape id="Picture 110" o:spid="_x0000_s1028" type="#_x0000_t75" style="position:absolute;top:842;width:10102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">
                  <v:imagedata r:id="rId109" o:title=""/>
                </v:shape>
                <w10:wrap anchorx="margin"/>
              </v:group>
            </w:pict>
          </mc:Fallback>
        </mc:AlternateContent>
      </w:r>
    </w:p>
    <w:p w14:paraId="3371B54F" w14:textId="1DAF8E94" w:rsidR="00302500" w:rsidRDefault="00302500" w:rsidP="0019684D">
      <w:pPr>
        <w:tabs>
          <w:tab w:val="left" w:pos="6997"/>
        </w:tabs>
      </w:pPr>
    </w:p>
    <w:p w14:paraId="7B759717" w14:textId="5CE627BE" w:rsidR="00302500" w:rsidRDefault="00302500" w:rsidP="0019684D">
      <w:pPr>
        <w:tabs>
          <w:tab w:val="left" w:pos="6997"/>
        </w:tabs>
      </w:pPr>
    </w:p>
    <w:p w14:paraId="4A7FD124" w14:textId="5660611B" w:rsidR="00302500" w:rsidRDefault="00302500" w:rsidP="0019684D">
      <w:pPr>
        <w:tabs>
          <w:tab w:val="left" w:pos="6997"/>
        </w:tabs>
      </w:pPr>
    </w:p>
    <w:p w14:paraId="70C0C723" w14:textId="2EA46C9F" w:rsidR="00302500" w:rsidRDefault="00302500" w:rsidP="0019684D">
      <w:pPr>
        <w:tabs>
          <w:tab w:val="left" w:pos="6997"/>
        </w:tabs>
      </w:pPr>
    </w:p>
    <w:p w14:paraId="74E7E09B" w14:textId="7EA09A22" w:rsidR="00302500" w:rsidRDefault="00302500" w:rsidP="0019684D">
      <w:pPr>
        <w:tabs>
          <w:tab w:val="left" w:pos="6997"/>
        </w:tabs>
      </w:pPr>
    </w:p>
    <w:p w14:paraId="7246060E" w14:textId="03634319" w:rsidR="00302500" w:rsidRDefault="00302500" w:rsidP="0019684D">
      <w:pPr>
        <w:tabs>
          <w:tab w:val="left" w:pos="6997"/>
        </w:tabs>
      </w:pPr>
    </w:p>
    <w:p w14:paraId="572D811F" w14:textId="07BF58BC" w:rsidR="00302500" w:rsidRDefault="00302500" w:rsidP="0019684D">
      <w:pPr>
        <w:tabs>
          <w:tab w:val="left" w:pos="6997"/>
        </w:tabs>
      </w:pPr>
    </w:p>
    <w:p w14:paraId="52BBC8F0" w14:textId="3BA0B8FE" w:rsidR="00302500" w:rsidRDefault="00BB46D1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833792" behindDoc="0" locked="0" layoutInCell="1" allowOverlap="1" wp14:anchorId="3ED1A676" wp14:editId="7000F7D3">
                <wp:simplePos x="0" y="0"/>
                <wp:positionH relativeFrom="column">
                  <wp:posOffset>-3877</wp:posOffset>
                </wp:positionH>
                <wp:positionV relativeFrom="paragraph">
                  <wp:posOffset>-141439</wp:posOffset>
                </wp:positionV>
                <wp:extent cx="7380730" cy="2342147"/>
                <wp:effectExtent l="0" t="0" r="0" b="1270"/>
                <wp:wrapNone/>
                <wp:docPr id="470819495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730" cy="2342147"/>
                          <a:chOff x="0" y="-1"/>
                          <a:chExt cx="7380730" cy="2342147"/>
                        </a:xfrm>
                      </wpg:grpSpPr>
                      <wps:wsp>
                        <wps:cNvPr id="1826000690" name="Text Box 112"/>
                        <wps:cNvSpPr txBox="1"/>
                        <wps:spPr>
                          <a:xfrm>
                            <a:off x="2783229" y="-1"/>
                            <a:ext cx="4597501" cy="23421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54CF75" w14:textId="5BAC93C3" w:rsidR="00BB46D1" w:rsidRPr="00D875B6" w:rsidRDefault="00BB46D1" w:rsidP="00BB46D1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00B0F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 xml:space="preserve">นำชม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>วิหาร</w:t>
                              </w:r>
                              <w:proofErr w:type="spellStart"/>
                              <w:r w:rsidRPr="00BB46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>ฮัค</w:t>
                              </w:r>
                              <w:proofErr w:type="spellEnd"/>
                              <w:r w:rsidRPr="00BB46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>เซฟชุด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  <w:cs/>
                                </w:rPr>
                                <w:t xml:space="preserve"> (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4"/>
                                  <w:szCs w:val="34"/>
                                </w:rPr>
                                <w:t>TEMPLE OF QUEEN HATSHEPSUT)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color w:val="1F3864" w:themeColor="accent1" w:themeShade="8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ออกแบบโดยสถาปนิก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ชื่อ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"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เซเน</w:t>
                              </w:r>
                              <w:proofErr w:type="spellStart"/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มุท</w:t>
                              </w:r>
                              <w:proofErr w:type="spellEnd"/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"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กว่า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3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</w:rPr>
                                <w:t>,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500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ปีมาแล้ว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ที่ประดิษฐานพระศพของฟาโรห์หญิง</w:t>
                              </w:r>
                              <w:proofErr w:type="spellStart"/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ฮัดเชพซุด</w:t>
                              </w:r>
                              <w:proofErr w:type="spellEnd"/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รู้จักในนาม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"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ราชินีหนวด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"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ฟาโรห์หญิงองค์เดียวในประวัติศาสตร์อียิปต์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ที่รุ่งเรืองมากในสมัยของพระองค์ชม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อนุสาวรีย์แห่งเมมนอน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(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</w:rPr>
                                <w:t xml:space="preserve">COLOSSI OF MEMNON)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หรือสุสานของฟาโรห์อาเมนโฮเทปที่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3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อดีตเคยใช้เป็นวิหารประกอบพิธีศพของอาเมนโฮเทปที่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3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ประมาณ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2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</w:rPr>
                                <w:t>,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000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กว่าปีก่อน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เกิดเหตุแผ่นดินไหวอย่างรุนแรง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ทำให้ตัววิหารพังลงมา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เหลือเพียงรูปสลักหินทรายขนาดใหญ่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2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รูป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สูง</w:t>
                              </w:r>
                              <w:r w:rsidRPr="00BB46D1"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  <w:t xml:space="preserve"> 20 </w:t>
                              </w:r>
                              <w:r w:rsidRPr="00BB46D1">
                                <w:rPr>
                                  <w:rFonts w:ascii="TH SarabunPSK" w:hAnsi="TH SarabunPSK" w:cs="TH SarabunPSK" w:hint="cs"/>
                                  <w:sz w:val="34"/>
                                  <w:szCs w:val="34"/>
                                  <w:cs/>
                                </w:rPr>
                                <w:t>เมตร</w:t>
                              </w:r>
                            </w:p>
                            <w:p w14:paraId="7AA7805C" w14:textId="77777777" w:rsidR="00BB46D1" w:rsidRPr="00D875B6" w:rsidRDefault="00BB46D1" w:rsidP="00BB46D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EucrosiaUPC" w:hAnsi="EucrosiaUPC" w:cs="EucrosiaUPC"/>
                                  <w:sz w:val="34"/>
                                  <w:szCs w:val="34"/>
                                </w:rPr>
                              </w:pPr>
                            </w:p>
                            <w:p w14:paraId="06F446DB" w14:textId="77777777" w:rsidR="00BB46D1" w:rsidRDefault="00BB46D1" w:rsidP="00BB46D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C000" w:themeColor="accent4"/>
                                  <w:sz w:val="34"/>
                                  <w:szCs w:val="34"/>
                                </w:rPr>
                              </w:pPr>
                            </w:p>
                            <w:p w14:paraId="644EF5BB" w14:textId="77777777" w:rsidR="00BB46D1" w:rsidRDefault="00BB46D1" w:rsidP="00BB46D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4435ED49" w14:textId="77777777" w:rsidR="00BB46D1" w:rsidRDefault="00BB46D1" w:rsidP="00BB46D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63DCE801" w14:textId="77777777" w:rsidR="00BB46D1" w:rsidRDefault="00BB46D1" w:rsidP="00BB46D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2CBD4A14" w14:textId="77777777" w:rsidR="00BB46D1" w:rsidRPr="00EE4452" w:rsidRDefault="00BB46D1" w:rsidP="00BB46D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74CFA154" w14:textId="77777777" w:rsidR="00BB46D1" w:rsidRPr="00D875B6" w:rsidRDefault="00BB46D1" w:rsidP="00BB46D1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</w:pPr>
                            </w:p>
                            <w:p w14:paraId="5C6CF8F8" w14:textId="77777777" w:rsidR="00BB46D1" w:rsidRDefault="00BB46D1" w:rsidP="00BB46D1">
                              <w:pPr>
                                <w:ind w:left="142"/>
                              </w:pPr>
                            </w:p>
                            <w:p w14:paraId="5B9819D5" w14:textId="77777777" w:rsidR="00BB46D1" w:rsidRDefault="00BB46D1" w:rsidP="00BB46D1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6205388" name="Picture 113"/>
                          <pic:cNvPicPr>
                            <a:picLocks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4379"/>
                            <a:ext cx="2861945" cy="1907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570068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" y="1732547"/>
                            <a:ext cx="601345" cy="278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1A676" id="Group 115" o:spid="_x0000_s1074" style="position:absolute;margin-left:-.3pt;margin-top:-11.15pt;width:581.15pt;height:184.4pt;z-index:252833792;mso-height-relative:margin" coordorigin="" coordsize="73807,234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">
                <v:shape id="Text Box 112" o:spid="_x0000_s1075" type="#_x0000_t202" style="position:absolute;left:27832;width:45975;height:2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" filled="f" stroked="f" strokeweight=".5pt">
                  <v:textbox>
                    <w:txbxContent>
                      <w:p w14:paraId="3254CF75" w14:textId="5BAC93C3" w:rsidR="00BB46D1" w:rsidRPr="00D875B6" w:rsidRDefault="00BB46D1" w:rsidP="00BB46D1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00B0F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 xml:space="preserve">นำชม </w:t>
                        </w:r>
                        <w:r w:rsidRPr="00BB46D1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>วิหาร</w:t>
                        </w:r>
                        <w:proofErr w:type="spellStart"/>
                        <w:r w:rsidRPr="00BB46D1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>ฮัค</w:t>
                        </w:r>
                        <w:proofErr w:type="spellEnd"/>
                        <w:r w:rsidRPr="00BB46D1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>เซฟชุด</w:t>
                        </w:r>
                        <w:r w:rsidRPr="00BB46D1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  <w:cs/>
                          </w:rPr>
                          <w:t xml:space="preserve"> (</w:t>
                        </w:r>
                        <w:r w:rsidRPr="00BB46D1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4"/>
                            <w:szCs w:val="34"/>
                          </w:rPr>
                          <w:t>TEMPLE OF QUEEN HATSHEPSUT)</w:t>
                        </w:r>
                        <w:r w:rsidRPr="00BB46D1">
                          <w:rPr>
                            <w:rFonts w:ascii="TH SarabunPSK" w:hAnsi="TH SarabunPSK" w:cs="TH SarabunPSK"/>
                            <w:color w:val="1F3864" w:themeColor="accent1" w:themeShade="80"/>
                            <w:sz w:val="34"/>
                            <w:szCs w:val="34"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ออกแบบโดยสถาปนิก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ชื่อ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"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เซเน</w:t>
                        </w:r>
                        <w:proofErr w:type="spellStart"/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มุท</w:t>
                        </w:r>
                        <w:proofErr w:type="spellEnd"/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"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กว่า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3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</w:rPr>
                          <w:t>,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500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ปีมาแล้ว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ที่ประดิษฐานพระศพของฟาโรห์หญิง</w:t>
                        </w:r>
                        <w:proofErr w:type="spellStart"/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ฮัดเชพซุด</w:t>
                        </w:r>
                        <w:proofErr w:type="spellEnd"/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รู้จักในนาม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"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ราชินีหนวด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"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ฟาโรห์หญิงองค์เดียวในประวัติศาสตร์อียิปต์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ที่รุ่งเรืองมากในสมัยของพระองค์ชม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อนุสาวรีย์แห่งเมมนอน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(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</w:rPr>
                          <w:t xml:space="preserve">COLOSSI OF MEMNON)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หรือสุสานของฟาโรห์อาเมนโฮเทปที่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3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อดีตเคยใช้เป็นวิหารประกอบพิธีศพของอาเมนโฮเทปที่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3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ประมาณ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2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</w:rPr>
                          <w:t>,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000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กว่าปีก่อน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เกิดเหตุแผ่นดินไหวอย่างรุนแรง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ทำให้ตัววิหารพังลงมา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เหลือเพียงรูปสลักหินทรายขนาดใหญ่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2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รูป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สูง</w:t>
                        </w:r>
                        <w:r w:rsidRPr="00BB46D1"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  <w:t xml:space="preserve"> 20 </w:t>
                        </w:r>
                        <w:r w:rsidRPr="00BB46D1">
                          <w:rPr>
                            <w:rFonts w:ascii="TH SarabunPSK" w:hAnsi="TH SarabunPSK" w:cs="TH SarabunPSK" w:hint="cs"/>
                            <w:sz w:val="34"/>
                            <w:szCs w:val="34"/>
                            <w:cs/>
                          </w:rPr>
                          <w:t>เมตร</w:t>
                        </w:r>
                      </w:p>
                      <w:p w14:paraId="7AA7805C" w14:textId="77777777" w:rsidR="00BB46D1" w:rsidRPr="00D875B6" w:rsidRDefault="00BB46D1" w:rsidP="00BB46D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EucrosiaUPC" w:hAnsi="EucrosiaUPC" w:cs="EucrosiaUPC"/>
                            <w:sz w:val="34"/>
                            <w:szCs w:val="34"/>
                          </w:rPr>
                        </w:pPr>
                      </w:p>
                      <w:p w14:paraId="06F446DB" w14:textId="77777777" w:rsidR="00BB46D1" w:rsidRDefault="00BB46D1" w:rsidP="00BB46D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C000" w:themeColor="accent4"/>
                            <w:sz w:val="34"/>
                            <w:szCs w:val="34"/>
                          </w:rPr>
                        </w:pPr>
                      </w:p>
                      <w:p w14:paraId="644EF5BB" w14:textId="77777777" w:rsidR="00BB46D1" w:rsidRDefault="00BB46D1" w:rsidP="00BB46D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4435ED49" w14:textId="77777777" w:rsidR="00BB46D1" w:rsidRDefault="00BB46D1" w:rsidP="00BB46D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3DCE801" w14:textId="77777777" w:rsidR="00BB46D1" w:rsidRDefault="00BB46D1" w:rsidP="00BB46D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2CBD4A14" w14:textId="77777777" w:rsidR="00BB46D1" w:rsidRPr="00EE4452" w:rsidRDefault="00BB46D1" w:rsidP="00BB46D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4CFA154" w14:textId="77777777" w:rsidR="00BB46D1" w:rsidRPr="00D875B6" w:rsidRDefault="00BB46D1" w:rsidP="00BB46D1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</w:pPr>
                      </w:p>
                      <w:p w14:paraId="5C6CF8F8" w14:textId="77777777" w:rsidR="00BB46D1" w:rsidRDefault="00BB46D1" w:rsidP="00BB46D1">
                        <w:pPr>
                          <w:ind w:left="142"/>
                        </w:pPr>
                      </w:p>
                      <w:p w14:paraId="5B9819D5" w14:textId="77777777" w:rsidR="00BB46D1" w:rsidRDefault="00BB46D1" w:rsidP="00BB46D1">
                        <w:pPr>
                          <w:ind w:left="142"/>
                        </w:pPr>
                      </w:p>
                    </w:txbxContent>
                  </v:textbox>
                </v:shape>
                <v:shape id="Picture 113" o:spid="_x0000_s1076" type="#_x0000_t75" style="position:absolute;top:1443;width:28619;height:19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">
                  <v:imagedata r:id="rId112" o:title=""/>
                  <o:lock v:ext="edit" aspectratio="f"/>
                </v:shape>
                <v:shape id="Picture 114" o:spid="_x0000_s1077" type="#_x0000_t75" style="position:absolute;left:401;top:17325;width:6013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">
                  <v:imagedata r:id="rId113" o:title=""/>
                </v:shape>
              </v:group>
            </w:pict>
          </mc:Fallback>
        </mc:AlternateContent>
      </w:r>
    </w:p>
    <w:p w14:paraId="0DA751EA" w14:textId="5479D090" w:rsidR="00BB46D1" w:rsidRDefault="00BB46D1" w:rsidP="0019684D">
      <w:pPr>
        <w:tabs>
          <w:tab w:val="left" w:pos="6997"/>
        </w:tabs>
      </w:pPr>
    </w:p>
    <w:p w14:paraId="5F617033" w14:textId="3462AE02" w:rsidR="00BB46D1" w:rsidRDefault="00BB46D1" w:rsidP="0019684D">
      <w:pPr>
        <w:tabs>
          <w:tab w:val="left" w:pos="6997"/>
        </w:tabs>
      </w:pPr>
    </w:p>
    <w:p w14:paraId="6345D1B8" w14:textId="5F24118B" w:rsidR="00BB46D1" w:rsidRDefault="00BB46D1" w:rsidP="0019684D">
      <w:pPr>
        <w:tabs>
          <w:tab w:val="left" w:pos="6997"/>
        </w:tabs>
      </w:pPr>
    </w:p>
    <w:p w14:paraId="670A6894" w14:textId="39D28026" w:rsidR="00BB46D1" w:rsidRDefault="00BB46D1" w:rsidP="0019684D">
      <w:pPr>
        <w:tabs>
          <w:tab w:val="left" w:pos="6997"/>
        </w:tabs>
      </w:pPr>
    </w:p>
    <w:p w14:paraId="59C10920" w14:textId="07A347ED" w:rsidR="00BB46D1" w:rsidRDefault="00BB46D1" w:rsidP="0019684D">
      <w:pPr>
        <w:tabs>
          <w:tab w:val="left" w:pos="6997"/>
        </w:tabs>
      </w:pPr>
    </w:p>
    <w:p w14:paraId="414653E5" w14:textId="5264BBEB" w:rsidR="00BB46D1" w:rsidRDefault="00BB46D1" w:rsidP="0019684D">
      <w:pPr>
        <w:tabs>
          <w:tab w:val="left" w:pos="6997"/>
        </w:tabs>
      </w:pPr>
    </w:p>
    <w:p w14:paraId="0CE9D234" w14:textId="63727E13" w:rsidR="00BB46D1" w:rsidRDefault="00DA572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58CAB667" wp14:editId="0D866303">
                <wp:simplePos x="0" y="0"/>
                <wp:positionH relativeFrom="page">
                  <wp:align>right</wp:align>
                </wp:positionH>
                <wp:positionV relativeFrom="paragraph">
                  <wp:posOffset>271508</wp:posOffset>
                </wp:positionV>
                <wp:extent cx="7557770" cy="365760"/>
                <wp:effectExtent l="0" t="0" r="0" b="0"/>
                <wp:wrapNone/>
                <wp:docPr id="2066915617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39448" w14:textId="7ED22013" w:rsidR="00DA572C" w:rsidRPr="007F42DD" w:rsidRDefault="00DA572C" w:rsidP="00DA572C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บนเรือ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5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187D8B1B" w14:textId="77777777" w:rsidR="00DA572C" w:rsidRPr="00D875B6" w:rsidRDefault="00DA572C" w:rsidP="00DA572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34E5B35" w14:textId="77777777" w:rsidR="00DA572C" w:rsidRPr="00D875B6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00DD646" w14:textId="77777777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DE202FC" w14:textId="77777777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99694B" w14:textId="77777777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26943E1" w14:textId="77777777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B5DDC38" w14:textId="77777777" w:rsidR="00DA572C" w:rsidRPr="00EE4452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AD5FCC7" w14:textId="77777777" w:rsidR="00DA572C" w:rsidRPr="00D875B6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E4F2D1D" w14:textId="77777777" w:rsidR="00DA572C" w:rsidRDefault="00DA572C" w:rsidP="00DA572C">
                            <w:pPr>
                              <w:ind w:left="142"/>
                            </w:pPr>
                          </w:p>
                          <w:p w14:paraId="6E82B508" w14:textId="77777777" w:rsidR="00DA572C" w:rsidRDefault="00DA572C" w:rsidP="00DA572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AB667" id="Text Box 126" o:spid="_x0000_s1078" type="#_x0000_t202" style="position:absolute;margin-left:543.9pt;margin-top:21.4pt;width:595.1pt;height:28.8pt;z-index:2528532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" filled="f" stroked="f" strokeweight=".5pt">
                <v:textbox>
                  <w:txbxContent>
                    <w:p w14:paraId="3E839448" w14:textId="7ED22013" w:rsidR="00DA572C" w:rsidRPr="007F42DD" w:rsidRDefault="00DA572C" w:rsidP="00DA572C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บนเรือ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5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187D8B1B" w14:textId="77777777" w:rsidR="00DA572C" w:rsidRPr="00D875B6" w:rsidRDefault="00DA572C" w:rsidP="00DA572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34E5B35" w14:textId="77777777" w:rsidR="00DA572C" w:rsidRPr="00D875B6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00DD646" w14:textId="77777777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DE202FC" w14:textId="77777777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99694B" w14:textId="77777777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26943E1" w14:textId="77777777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B5DDC38" w14:textId="77777777" w:rsidR="00DA572C" w:rsidRPr="00EE4452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AD5FCC7" w14:textId="77777777" w:rsidR="00DA572C" w:rsidRPr="00D875B6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E4F2D1D" w14:textId="77777777" w:rsidR="00DA572C" w:rsidRDefault="00DA572C" w:rsidP="00DA572C">
                      <w:pPr>
                        <w:ind w:left="142"/>
                      </w:pPr>
                    </w:p>
                    <w:p w14:paraId="6E82B508" w14:textId="77777777" w:rsidR="00DA572C" w:rsidRDefault="00DA572C" w:rsidP="00DA572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0DDE84" w14:textId="61AB109C" w:rsidR="00DA572C" w:rsidRDefault="00DA572C" w:rsidP="0019684D">
      <w:pPr>
        <w:tabs>
          <w:tab w:val="left" w:pos="6997"/>
        </w:tabs>
      </w:pPr>
    </w:p>
    <w:p w14:paraId="0387ADCC" w14:textId="31219214" w:rsidR="00DA572C" w:rsidRDefault="006E5657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76800" behindDoc="0" locked="0" layoutInCell="1" allowOverlap="1" wp14:anchorId="6FEDCBA6" wp14:editId="3A39EA71">
                <wp:simplePos x="0" y="0"/>
                <wp:positionH relativeFrom="margin">
                  <wp:align>left</wp:align>
                </wp:positionH>
                <wp:positionV relativeFrom="paragraph">
                  <wp:posOffset>153336</wp:posOffset>
                </wp:positionV>
                <wp:extent cx="7203741" cy="2411730"/>
                <wp:effectExtent l="0" t="0" r="0" b="7620"/>
                <wp:wrapNone/>
                <wp:docPr id="47902842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3741" cy="2411730"/>
                          <a:chOff x="0" y="0"/>
                          <a:chExt cx="7203741" cy="2411730"/>
                        </a:xfrm>
                      </wpg:grpSpPr>
                      <pic:pic xmlns:pic="http://schemas.openxmlformats.org/drawingml/2006/picture">
                        <pic:nvPicPr>
                          <pic:cNvPr id="441838418" name="Picture 122"/>
                          <pic:cNvPicPr>
                            <a:picLocks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411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6771543" name="Picture 123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26" y="1836821"/>
                            <a:ext cx="1155065" cy="53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880182" name="Picture 11"/>
                          <pic:cNvPicPr>
                            <a:picLocks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516" y="0"/>
                            <a:ext cx="3578225" cy="2411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334540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579" y="1852863"/>
                            <a:ext cx="1155065" cy="53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B867FB" id="Group 1" o:spid="_x0000_s1026" style="position:absolute;margin-left:0;margin-top:12.05pt;width:567.2pt;height:189.9pt;z-index:252876800;mso-position-horizontal:left;mso-position-horizontal-relative:margin" coordsize="72037,241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">
                <v:shape id="Picture 122" o:spid="_x0000_s1027" type="#_x0000_t75" style="position:absolute;width:35782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">
                  <v:imagedata r:id="rId117" o:title=""/>
                  <o:lock v:ext="edit" aspectratio="f"/>
                </v:shape>
                <v:shape id="Picture 123" o:spid="_x0000_s1028" type="#_x0000_t75" style="position:absolute;left:481;top:18368;width:11550;height: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">
                  <v:imagedata r:id="rId118" o:title=""/>
                </v:shape>
                <v:shape id="Picture 11" o:spid="_x0000_s1029" type="#_x0000_t75" style="position:absolute;left:36255;width:35782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">
                  <v:imagedata r:id="rId119" o:title=""/>
                  <o:lock v:ext="edit" aspectratio="f"/>
                </v:shape>
                <v:shape id="Picture 12" o:spid="_x0000_s1030" type="#_x0000_t75" style="position:absolute;left:36495;top:18528;width:11551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">
                  <v:imagedata r:id="rId118" o:title=""/>
                </v:shape>
                <w10:wrap anchorx="margin"/>
              </v:group>
            </w:pict>
          </mc:Fallback>
        </mc:AlternateContent>
      </w:r>
    </w:p>
    <w:p w14:paraId="6F89FCAD" w14:textId="35EC2133" w:rsidR="00BB46D1" w:rsidRDefault="00BB46D1" w:rsidP="0019684D">
      <w:pPr>
        <w:tabs>
          <w:tab w:val="left" w:pos="6997"/>
        </w:tabs>
      </w:pPr>
    </w:p>
    <w:p w14:paraId="3647FF0F" w14:textId="475BC4A0" w:rsidR="00BB46D1" w:rsidRDefault="00BB46D1" w:rsidP="0019684D">
      <w:pPr>
        <w:tabs>
          <w:tab w:val="left" w:pos="6997"/>
        </w:tabs>
      </w:pPr>
    </w:p>
    <w:p w14:paraId="353C473C" w14:textId="63397296" w:rsidR="00BB46D1" w:rsidRDefault="00BB46D1" w:rsidP="0019684D">
      <w:pPr>
        <w:tabs>
          <w:tab w:val="left" w:pos="6997"/>
        </w:tabs>
      </w:pPr>
    </w:p>
    <w:p w14:paraId="09E23EFD" w14:textId="00A49D40" w:rsidR="00302500" w:rsidRDefault="00302500" w:rsidP="0019684D">
      <w:pPr>
        <w:tabs>
          <w:tab w:val="left" w:pos="6997"/>
        </w:tabs>
      </w:pPr>
    </w:p>
    <w:p w14:paraId="464199C4" w14:textId="09F8A7B7" w:rsidR="008C0487" w:rsidRDefault="008C0487" w:rsidP="0019684D">
      <w:pPr>
        <w:tabs>
          <w:tab w:val="left" w:pos="6997"/>
        </w:tabs>
      </w:pPr>
    </w:p>
    <w:p w14:paraId="7280A209" w14:textId="63FD7984" w:rsidR="00BB46D1" w:rsidRDefault="00BB46D1" w:rsidP="0019684D">
      <w:pPr>
        <w:tabs>
          <w:tab w:val="left" w:pos="6997"/>
        </w:tabs>
      </w:pPr>
    </w:p>
    <w:p w14:paraId="02A43338" w14:textId="67CAEEF5" w:rsidR="006E5657" w:rsidRDefault="006E5657" w:rsidP="0019684D">
      <w:pPr>
        <w:tabs>
          <w:tab w:val="left" w:pos="6997"/>
        </w:tabs>
      </w:pPr>
    </w:p>
    <w:p w14:paraId="6F5692FE" w14:textId="1E844A0F" w:rsidR="006E5657" w:rsidRDefault="006E5657" w:rsidP="0019684D">
      <w:pPr>
        <w:tabs>
          <w:tab w:val="left" w:pos="6997"/>
        </w:tabs>
      </w:pPr>
    </w:p>
    <w:p w14:paraId="5116EB5D" w14:textId="5419E4BC" w:rsidR="006E5657" w:rsidRDefault="006E565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166DE791" wp14:editId="703047DF">
                <wp:simplePos x="0" y="0"/>
                <wp:positionH relativeFrom="page">
                  <wp:align>right</wp:align>
                </wp:positionH>
                <wp:positionV relativeFrom="paragraph">
                  <wp:posOffset>181379</wp:posOffset>
                </wp:positionV>
                <wp:extent cx="7557068" cy="914400"/>
                <wp:effectExtent l="0" t="0" r="0" b="0"/>
                <wp:wrapNone/>
                <wp:docPr id="1872582273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068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0A4A6" w14:textId="2B10C4DE" w:rsidR="00BB46D1" w:rsidRPr="00D875B6" w:rsidRDefault="00BB46D1" w:rsidP="00BB46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วิหารลักซอร์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The Temple of Luxor)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ซึ่งสร้างถวายแก่เทพอมอนรา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กษัตริย์แห่งเทพ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เช่นกัน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วิหารแห่งนี้ได้รับการบูรณะในปี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1883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ภายในบริเวณวิหารประกอบด้วยซุ้มประตูขนาดใหญ่และรูปสลักหินแกรนิ</w:t>
                            </w:r>
                            <w:r w:rsidR="0029216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ขนาดมหึมาสลักเป็นรูปฟาโรห์รามเซสที่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และมหาราชินี</w:t>
                            </w:r>
                            <w:proofErr w:type="spellStart"/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เนเฟอ</w:t>
                            </w:r>
                            <w:proofErr w:type="spellEnd"/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ดารี</w:t>
                            </w:r>
                          </w:p>
                          <w:p w14:paraId="63993F75" w14:textId="77777777" w:rsidR="00BB46D1" w:rsidRDefault="00BB46D1" w:rsidP="00BB46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9244C77" w14:textId="77777777" w:rsidR="00BB46D1" w:rsidRDefault="00BB46D1" w:rsidP="00BB46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096265B" w14:textId="77777777" w:rsidR="00BB46D1" w:rsidRDefault="00BB46D1" w:rsidP="00BB46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B4A4295" w14:textId="77777777" w:rsidR="00BB46D1" w:rsidRDefault="00BB46D1" w:rsidP="00BB46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AE91995" w14:textId="77777777" w:rsidR="00BB46D1" w:rsidRPr="00EE4452" w:rsidRDefault="00BB46D1" w:rsidP="00BB46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B873F99" w14:textId="77777777" w:rsidR="00BB46D1" w:rsidRPr="00D875B6" w:rsidRDefault="00BB46D1" w:rsidP="00BB46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E9F9B96" w14:textId="77777777" w:rsidR="00BB46D1" w:rsidRDefault="00BB46D1" w:rsidP="00BB46D1">
                            <w:pPr>
                              <w:ind w:left="142"/>
                            </w:pPr>
                          </w:p>
                          <w:p w14:paraId="5C209C83" w14:textId="77777777" w:rsidR="00BB46D1" w:rsidRDefault="00BB46D1" w:rsidP="00BB46D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DE791" id="Text Box 117" o:spid="_x0000_s1079" type="#_x0000_t202" style="position:absolute;margin-left:543.85pt;margin-top:14.3pt;width:595.05pt;height:1in;z-index:2528378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eQGwIAADQ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" filled="f" stroked="f" strokeweight=".5pt">
                <v:textbox>
                  <w:txbxContent>
                    <w:p w14:paraId="3160A4A6" w14:textId="2B10C4DE" w:rsidR="00BB46D1" w:rsidRPr="00D875B6" w:rsidRDefault="00BB46D1" w:rsidP="00BB46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วิหารลักซอร์</w:t>
                      </w:r>
                      <w:r w:rsidRPr="00BB46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BB46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The Temple of Luxor)</w:t>
                      </w:r>
                      <w:r w:rsidRPr="00BB46D1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ซึ่งสร้างถวายแก่เทพอมอนรา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กษัตริย์แห่งเทพ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เช่นกัน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วิหารแห่งนี้ได้รับการบูรณะในปี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1883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ภายในบริเวณวิหารประกอบด้วยซุ้มประตูขนาดใหญ่และรูปสลักหินแกรนิ</w:t>
                      </w:r>
                      <w:r w:rsidR="0029216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ขนาดมหึมาสลักเป็นรูปฟาโรห์รามเซสที่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และมหาราชินี</w:t>
                      </w:r>
                      <w:proofErr w:type="spellStart"/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เนเฟอ</w:t>
                      </w:r>
                      <w:proofErr w:type="spellEnd"/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ดารี</w:t>
                      </w:r>
                    </w:p>
                    <w:p w14:paraId="63993F75" w14:textId="77777777" w:rsidR="00BB46D1" w:rsidRDefault="00BB46D1" w:rsidP="00BB46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9244C77" w14:textId="77777777" w:rsidR="00BB46D1" w:rsidRDefault="00BB46D1" w:rsidP="00BB46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096265B" w14:textId="77777777" w:rsidR="00BB46D1" w:rsidRDefault="00BB46D1" w:rsidP="00BB46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B4A4295" w14:textId="77777777" w:rsidR="00BB46D1" w:rsidRDefault="00BB46D1" w:rsidP="00BB46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AE91995" w14:textId="77777777" w:rsidR="00BB46D1" w:rsidRPr="00EE4452" w:rsidRDefault="00BB46D1" w:rsidP="00BB46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B873F99" w14:textId="77777777" w:rsidR="00BB46D1" w:rsidRPr="00D875B6" w:rsidRDefault="00BB46D1" w:rsidP="00BB46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E9F9B96" w14:textId="77777777" w:rsidR="00BB46D1" w:rsidRDefault="00BB46D1" w:rsidP="00BB46D1">
                      <w:pPr>
                        <w:ind w:left="142"/>
                      </w:pPr>
                    </w:p>
                    <w:p w14:paraId="5C209C83" w14:textId="77777777" w:rsidR="00BB46D1" w:rsidRDefault="00BB46D1" w:rsidP="00BB46D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27A8CE" w14:textId="3A900BFC" w:rsidR="006E5657" w:rsidRDefault="006E5657" w:rsidP="0019684D">
      <w:pPr>
        <w:tabs>
          <w:tab w:val="left" w:pos="6997"/>
        </w:tabs>
      </w:pPr>
    </w:p>
    <w:p w14:paraId="5EB487D4" w14:textId="63ABCA48" w:rsidR="006E5657" w:rsidRDefault="006E5657" w:rsidP="0019684D">
      <w:pPr>
        <w:tabs>
          <w:tab w:val="left" w:pos="6997"/>
        </w:tabs>
      </w:pPr>
    </w:p>
    <w:p w14:paraId="7A679860" w14:textId="78BE9F9F" w:rsidR="006E5657" w:rsidRDefault="006E5657" w:rsidP="0019684D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854272" behindDoc="1" locked="0" layoutInCell="1" allowOverlap="1" wp14:anchorId="22BCA6F7" wp14:editId="77912DF9">
            <wp:simplePos x="0" y="0"/>
            <wp:positionH relativeFrom="margin">
              <wp:align>right</wp:align>
            </wp:positionH>
            <wp:positionV relativeFrom="paragraph">
              <wp:posOffset>244013</wp:posOffset>
            </wp:positionV>
            <wp:extent cx="2544010" cy="1696007"/>
            <wp:effectExtent l="0" t="0" r="8890" b="0"/>
            <wp:wrapNone/>
            <wp:docPr id="1927930368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930368" name="Picture 1927930368"/>
                    <pic:cNvPicPr/>
                  </pic:nvPicPr>
                  <pic:blipFill>
                    <a:blip r:embed="rId1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010" cy="1696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36D24" w14:textId="124574A1" w:rsidR="00BB46D1" w:rsidRDefault="00BB46D1" w:rsidP="0019684D">
      <w:pPr>
        <w:tabs>
          <w:tab w:val="left" w:pos="6997"/>
        </w:tabs>
      </w:pPr>
    </w:p>
    <w:p w14:paraId="624CFFC6" w14:textId="0D9801EF" w:rsidR="00BB46D1" w:rsidRDefault="006E565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1F9464DB" wp14:editId="07421759">
                <wp:simplePos x="0" y="0"/>
                <wp:positionH relativeFrom="page">
                  <wp:align>left</wp:align>
                </wp:positionH>
                <wp:positionV relativeFrom="paragraph">
                  <wp:posOffset>195291</wp:posOffset>
                </wp:positionV>
                <wp:extent cx="4812632" cy="955651"/>
                <wp:effectExtent l="0" t="0" r="0" b="0"/>
                <wp:wrapNone/>
                <wp:docPr id="832021891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632" cy="955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CBEA2" w14:textId="5DE05B59" w:rsidR="002F0C38" w:rsidRPr="002F0C38" w:rsidRDefault="002F0C38" w:rsidP="002F0C38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บนเรือ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6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3F3C6233" w14:textId="24B93180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  <w:r w:rsidRPr="00DA572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นำท่านเพลิดเพลินกับการ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DA57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ชมแสดงพื้นเมืองของชาวอียิปต์</w:t>
                            </w:r>
                            <w:r w:rsidRPr="00DA57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DA57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Belly Dance Show)</w:t>
                            </w:r>
                            <w:r w:rsidRPr="00DA572C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DA572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บนเรือล่องแม่น้ำไน</w:t>
                            </w:r>
                            <w:proofErr w:type="spellStart"/>
                            <w:r w:rsidRPr="00DA572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ล์</w:t>
                            </w:r>
                            <w:proofErr w:type="spellEnd"/>
                          </w:p>
                          <w:p w14:paraId="0A90026A" w14:textId="77777777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1B965B6" w14:textId="77777777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07FE2B7" w14:textId="77777777" w:rsidR="00DA572C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5295A06" w14:textId="77777777" w:rsidR="00DA572C" w:rsidRPr="00EE4452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E6F8653" w14:textId="77777777" w:rsidR="00DA572C" w:rsidRPr="00D875B6" w:rsidRDefault="00DA572C" w:rsidP="00DA57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780F872" w14:textId="77777777" w:rsidR="00DA572C" w:rsidRDefault="00DA572C" w:rsidP="00DA572C">
                            <w:pPr>
                              <w:ind w:left="142"/>
                            </w:pPr>
                          </w:p>
                          <w:p w14:paraId="79C7DC2B" w14:textId="77777777" w:rsidR="00DA572C" w:rsidRDefault="00DA572C" w:rsidP="00DA572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464DB" id="Text Box 125" o:spid="_x0000_s1080" type="#_x0000_t202" style="position:absolute;margin-left:0;margin-top:15.4pt;width:378.95pt;height:75.25pt;z-index:2528512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" filled="f" stroked="f" strokeweight=".5pt">
                <v:textbox>
                  <w:txbxContent>
                    <w:p w14:paraId="6FACBEA2" w14:textId="5DE05B59" w:rsidR="002F0C38" w:rsidRPr="002F0C38" w:rsidRDefault="002F0C38" w:rsidP="002F0C38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บนเรือ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6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3F3C6233" w14:textId="24B93180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  <w:r w:rsidRPr="00DA572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นำท่านเพลิดเพลินกับการ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DA57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ชมแสดงพื้นเมืองของชาวอียิปต์</w:t>
                      </w:r>
                      <w:r w:rsidRPr="00DA57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DA57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Belly Dance Show)</w:t>
                      </w:r>
                      <w:r w:rsidRPr="00DA572C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DA572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บนเรือล่องแม่น้ำไน</w:t>
                      </w:r>
                      <w:proofErr w:type="spellStart"/>
                      <w:r w:rsidRPr="00DA572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ล์</w:t>
                      </w:r>
                      <w:proofErr w:type="spellEnd"/>
                    </w:p>
                    <w:p w14:paraId="0A90026A" w14:textId="77777777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1B965B6" w14:textId="77777777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07FE2B7" w14:textId="77777777" w:rsidR="00DA572C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5295A06" w14:textId="77777777" w:rsidR="00DA572C" w:rsidRPr="00EE4452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E6F8653" w14:textId="77777777" w:rsidR="00DA572C" w:rsidRPr="00D875B6" w:rsidRDefault="00DA572C" w:rsidP="00DA57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780F872" w14:textId="77777777" w:rsidR="00DA572C" w:rsidRDefault="00DA572C" w:rsidP="00DA572C">
                      <w:pPr>
                        <w:ind w:left="142"/>
                      </w:pPr>
                    </w:p>
                    <w:p w14:paraId="79C7DC2B" w14:textId="77777777" w:rsidR="00DA572C" w:rsidRDefault="00DA572C" w:rsidP="00DA572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9E61E2" w14:textId="2BF9645F" w:rsidR="00BB46D1" w:rsidRDefault="00BB46D1" w:rsidP="0019684D">
      <w:pPr>
        <w:tabs>
          <w:tab w:val="left" w:pos="6997"/>
        </w:tabs>
      </w:pPr>
    </w:p>
    <w:p w14:paraId="1C030D7A" w14:textId="53DC5ED1" w:rsidR="00BB46D1" w:rsidRDefault="00BB46D1" w:rsidP="0019684D">
      <w:pPr>
        <w:tabs>
          <w:tab w:val="left" w:pos="6997"/>
        </w:tabs>
      </w:pPr>
    </w:p>
    <w:p w14:paraId="7B3A7A36" w14:textId="32D5F7EF" w:rsidR="008C0487" w:rsidRDefault="008C0487" w:rsidP="0019684D">
      <w:pPr>
        <w:tabs>
          <w:tab w:val="left" w:pos="6997"/>
        </w:tabs>
      </w:pPr>
    </w:p>
    <w:p w14:paraId="2D00C1DB" w14:textId="55955840" w:rsidR="00DA572C" w:rsidRDefault="006E565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47EA6B80" wp14:editId="179D9907">
                <wp:simplePos x="0" y="0"/>
                <wp:positionH relativeFrom="page">
                  <wp:align>right</wp:align>
                </wp:positionH>
                <wp:positionV relativeFrom="paragraph">
                  <wp:posOffset>323316</wp:posOffset>
                </wp:positionV>
                <wp:extent cx="7557770" cy="1244409"/>
                <wp:effectExtent l="0" t="0" r="0" b="0"/>
                <wp:wrapNone/>
                <wp:docPr id="1609604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244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5E0DD7" w14:textId="430BC36A" w:rsidR="002F0C38" w:rsidRPr="003D13FC" w:rsidRDefault="002F0C38" w:rsidP="002F0C38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47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6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บนเรือ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37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MS CONCERTO III</w:t>
                            </w:r>
                            <w:r w:rsidR="00237988" w:rsidRPr="0033005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ระดับ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ดาว หรือเทียบเท่า</w:t>
                            </w:r>
                          </w:p>
                          <w:p w14:paraId="3145A602" w14:textId="77777777" w:rsidR="002F0C38" w:rsidRPr="00C338A4" w:rsidRDefault="002F0C38" w:rsidP="002F0C38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7FE5758" w14:textId="77777777" w:rsidR="002F0C38" w:rsidRDefault="002F0C38" w:rsidP="002F0C38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5369A2C9" w14:textId="77777777" w:rsidR="002F0C38" w:rsidRPr="00D875B6" w:rsidRDefault="002F0C38" w:rsidP="002F0C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696CE5E" w14:textId="77777777" w:rsidR="002F0C38" w:rsidRDefault="002F0C38" w:rsidP="002F0C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2779B5B" w14:textId="77777777" w:rsidR="002F0C38" w:rsidRDefault="002F0C38" w:rsidP="002F0C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18FB62B" w14:textId="77777777" w:rsidR="002F0C38" w:rsidRDefault="002F0C38" w:rsidP="002F0C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14C6DBA" w14:textId="77777777" w:rsidR="002F0C38" w:rsidRDefault="002F0C38" w:rsidP="002F0C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1A7E2C" w14:textId="77777777" w:rsidR="002F0C38" w:rsidRPr="00EE4452" w:rsidRDefault="002F0C38" w:rsidP="002F0C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F670C5E" w14:textId="77777777" w:rsidR="002F0C38" w:rsidRPr="00D875B6" w:rsidRDefault="002F0C38" w:rsidP="002F0C3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F523655" w14:textId="77777777" w:rsidR="002F0C38" w:rsidRDefault="002F0C38" w:rsidP="002F0C38">
                            <w:pPr>
                              <w:ind w:left="142"/>
                            </w:pPr>
                          </w:p>
                          <w:p w14:paraId="3FFB3FF5" w14:textId="77777777" w:rsidR="002F0C38" w:rsidRDefault="002F0C38" w:rsidP="002F0C38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A6B80" id="Text Box 1" o:spid="_x0000_s1081" type="#_x0000_t202" style="position:absolute;margin-left:543.9pt;margin-top:25.45pt;width:595.1pt;height:98pt;z-index:252856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nNHQIAADU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" filled="f" stroked="f" strokeweight=".5pt">
                <v:textbox>
                  <w:txbxContent>
                    <w:p w14:paraId="165E0DD7" w14:textId="430BC36A" w:rsidR="002F0C38" w:rsidRPr="003D13FC" w:rsidRDefault="002F0C38" w:rsidP="002F0C38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47E62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6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บนเรือ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37988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MS CONCERTO III</w:t>
                      </w:r>
                      <w:r w:rsidR="00237988" w:rsidRPr="00330050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ระดับ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5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ดาว หรือเทียบเท่า</w:t>
                      </w:r>
                    </w:p>
                    <w:p w14:paraId="3145A602" w14:textId="77777777" w:rsidR="002F0C38" w:rsidRPr="00C338A4" w:rsidRDefault="002F0C38" w:rsidP="002F0C38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7FE5758" w14:textId="77777777" w:rsidR="002F0C38" w:rsidRDefault="002F0C38" w:rsidP="002F0C38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  <w:p w14:paraId="5369A2C9" w14:textId="77777777" w:rsidR="002F0C38" w:rsidRPr="00D875B6" w:rsidRDefault="002F0C38" w:rsidP="002F0C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696CE5E" w14:textId="77777777" w:rsidR="002F0C38" w:rsidRDefault="002F0C38" w:rsidP="002F0C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2779B5B" w14:textId="77777777" w:rsidR="002F0C38" w:rsidRDefault="002F0C38" w:rsidP="002F0C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18FB62B" w14:textId="77777777" w:rsidR="002F0C38" w:rsidRDefault="002F0C38" w:rsidP="002F0C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14C6DBA" w14:textId="77777777" w:rsidR="002F0C38" w:rsidRDefault="002F0C38" w:rsidP="002F0C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1A7E2C" w14:textId="77777777" w:rsidR="002F0C38" w:rsidRPr="00EE4452" w:rsidRDefault="002F0C38" w:rsidP="002F0C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F670C5E" w14:textId="77777777" w:rsidR="002F0C38" w:rsidRPr="00D875B6" w:rsidRDefault="002F0C38" w:rsidP="002F0C3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F523655" w14:textId="77777777" w:rsidR="002F0C38" w:rsidRDefault="002F0C38" w:rsidP="002F0C38">
                      <w:pPr>
                        <w:ind w:left="142"/>
                      </w:pPr>
                    </w:p>
                    <w:p w14:paraId="3FFB3FF5" w14:textId="77777777" w:rsidR="002F0C38" w:rsidRDefault="002F0C38" w:rsidP="002F0C38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FBEDE3" w14:textId="2A4DCF25" w:rsidR="00DA572C" w:rsidRDefault="00DA572C" w:rsidP="0019684D">
      <w:pPr>
        <w:tabs>
          <w:tab w:val="left" w:pos="6997"/>
        </w:tabs>
      </w:pPr>
    </w:p>
    <w:p w14:paraId="7D9134BA" w14:textId="46A0C81E" w:rsidR="00DA572C" w:rsidRDefault="00DA572C" w:rsidP="0019684D">
      <w:pPr>
        <w:tabs>
          <w:tab w:val="left" w:pos="6997"/>
        </w:tabs>
      </w:pPr>
    </w:p>
    <w:p w14:paraId="212A0D2E" w14:textId="65484EDD" w:rsidR="00DA572C" w:rsidRDefault="00DA572C" w:rsidP="0019684D">
      <w:pPr>
        <w:tabs>
          <w:tab w:val="left" w:pos="6997"/>
        </w:tabs>
      </w:pPr>
    </w:p>
    <w:p w14:paraId="2206541F" w14:textId="4CEBC70E" w:rsidR="00DA572C" w:rsidRDefault="00DA572C" w:rsidP="0019684D">
      <w:pPr>
        <w:tabs>
          <w:tab w:val="left" w:pos="6997"/>
        </w:tabs>
      </w:pPr>
    </w:p>
    <w:p w14:paraId="35277B1B" w14:textId="77777777" w:rsidR="006E5657" w:rsidRDefault="006E5657" w:rsidP="0019684D">
      <w:pPr>
        <w:tabs>
          <w:tab w:val="left" w:pos="6997"/>
        </w:tabs>
      </w:pPr>
    </w:p>
    <w:p w14:paraId="14569B41" w14:textId="7706904A" w:rsidR="00DA572C" w:rsidRDefault="004E0CFF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2E11E398" wp14:editId="07EA93B6">
                <wp:simplePos x="0" y="0"/>
                <wp:positionH relativeFrom="margin">
                  <wp:align>center</wp:align>
                </wp:positionH>
                <wp:positionV relativeFrom="paragraph">
                  <wp:posOffset>49497</wp:posOffset>
                </wp:positionV>
                <wp:extent cx="7944485" cy="715879"/>
                <wp:effectExtent l="95250" t="38100" r="37465" b="103505"/>
                <wp:wrapNone/>
                <wp:docPr id="207464977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15879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06E8C" w14:textId="02921058" w:rsidR="0064213D" w:rsidRPr="00980043" w:rsidRDefault="0064213D" w:rsidP="0064213D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7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เมืองลักซอร์</w:t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80043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980043"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80043"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มหาวิหารคา</w:t>
                            </w:r>
                            <w:proofErr w:type="spellStart"/>
                            <w:r w:rsidR="00980043"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ร์</w:t>
                            </w:r>
                            <w:proofErr w:type="spellEnd"/>
                            <w:r w:rsidR="00980043" w:rsidRPr="002A4D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นัค</w:t>
                            </w:r>
                            <w:r w:rsidR="00980043"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80043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9800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80043" w:rsidRPr="009800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ตลาดพื้นเมืองลักซอร์</w:t>
                            </w:r>
                            <w:r w:rsidR="00980043" w:rsidRPr="009800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2A4D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42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สนามบินลักซอร์</w:t>
                            </w:r>
                            <w:r w:rsidRPr="006421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6421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42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  <w:r w:rsidRPr="006421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6421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42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  <w:r w:rsidRPr="006421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B1DF0C3" w14:textId="6C22D7DC" w:rsidR="0064213D" w:rsidRPr="007F04E7" w:rsidRDefault="0064213D" w:rsidP="0064213D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152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6AA4514" w14:textId="77777777" w:rsidR="0064213D" w:rsidRPr="000C4D22" w:rsidRDefault="0064213D" w:rsidP="0064213D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D28DABE" w14:textId="77777777" w:rsidR="0064213D" w:rsidRPr="00D604CA" w:rsidRDefault="0064213D" w:rsidP="0064213D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35C99FE" w14:textId="77777777" w:rsidR="0064213D" w:rsidRPr="005A39EA" w:rsidRDefault="0064213D" w:rsidP="0064213D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28C7F90" w14:textId="77777777" w:rsidR="0064213D" w:rsidRPr="00D604CA" w:rsidRDefault="0064213D" w:rsidP="0064213D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3068C6F" w14:textId="77777777" w:rsidR="0064213D" w:rsidRPr="00D604CA" w:rsidRDefault="0064213D" w:rsidP="0064213D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1E398" id="Rectangle: Rounded Corners 3" o:spid="_x0000_s1082" style="position:absolute;margin-left:0;margin-top:3.9pt;width:625.55pt;height:56.35pt;z-index:252860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75806E8C" w14:textId="02921058" w:rsidR="0064213D" w:rsidRPr="00980043" w:rsidRDefault="0064213D" w:rsidP="0064213D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7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เมืองลักซอร์</w:t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80043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980043"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80043"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มหาวิหารคา</w:t>
                      </w:r>
                      <w:proofErr w:type="spellStart"/>
                      <w:r w:rsidR="00980043"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ร์</w:t>
                      </w:r>
                      <w:proofErr w:type="spellEnd"/>
                      <w:r w:rsidR="00980043" w:rsidRPr="002A4D1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นัค</w:t>
                      </w:r>
                      <w:r w:rsidR="00980043"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80043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9800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80043" w:rsidRPr="009800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ตลาดพื้นเมืองลักซอร์</w:t>
                      </w:r>
                      <w:r w:rsidR="00980043" w:rsidRPr="0098004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2A4D1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421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สนามบินลักซอร์</w:t>
                      </w:r>
                      <w:r w:rsidRPr="006421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6421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421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  <w:r w:rsidRPr="006421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6421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421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กรุงไคโร</w:t>
                      </w:r>
                      <w:r w:rsidRPr="006421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B1DF0C3" w14:textId="6C22D7DC" w:rsidR="0064213D" w:rsidRPr="007F04E7" w:rsidRDefault="0064213D" w:rsidP="0064213D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152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26AA4514" w14:textId="77777777" w:rsidR="0064213D" w:rsidRPr="000C4D22" w:rsidRDefault="0064213D" w:rsidP="0064213D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D28DABE" w14:textId="77777777" w:rsidR="0064213D" w:rsidRPr="00D604CA" w:rsidRDefault="0064213D" w:rsidP="0064213D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35C99FE" w14:textId="77777777" w:rsidR="0064213D" w:rsidRPr="005A39EA" w:rsidRDefault="0064213D" w:rsidP="0064213D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228C7F90" w14:textId="77777777" w:rsidR="0064213D" w:rsidRPr="00D604CA" w:rsidRDefault="0064213D" w:rsidP="0064213D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3068C6F" w14:textId="77777777" w:rsidR="0064213D" w:rsidRPr="00D604CA" w:rsidRDefault="0064213D" w:rsidP="0064213D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9222FF" w14:textId="4CA92192" w:rsidR="002F0C38" w:rsidRDefault="002F0C38" w:rsidP="0019684D">
      <w:pPr>
        <w:tabs>
          <w:tab w:val="left" w:pos="6997"/>
        </w:tabs>
      </w:pPr>
    </w:p>
    <w:p w14:paraId="299ABF3A" w14:textId="4C59F9FE" w:rsidR="002F0C38" w:rsidRDefault="002F0C38" w:rsidP="0019684D">
      <w:pPr>
        <w:tabs>
          <w:tab w:val="left" w:pos="6997"/>
        </w:tabs>
      </w:pPr>
    </w:p>
    <w:p w14:paraId="0D21CAEB" w14:textId="69D4FA2A" w:rsidR="002F0C38" w:rsidRDefault="00587363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6C56BE3A" wp14:editId="4D3170C7">
                <wp:simplePos x="0" y="0"/>
                <wp:positionH relativeFrom="page">
                  <wp:posOffset>3152775</wp:posOffset>
                </wp:positionH>
                <wp:positionV relativeFrom="paragraph">
                  <wp:posOffset>201696</wp:posOffset>
                </wp:positionV>
                <wp:extent cx="4407535" cy="1556084"/>
                <wp:effectExtent l="0" t="0" r="0" b="6350"/>
                <wp:wrapNone/>
                <wp:docPr id="9087563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7535" cy="15560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BD957" w14:textId="126159D2" w:rsidR="0064213D" w:rsidRPr="00D875B6" w:rsidRDefault="008D48B8" w:rsidP="0064213D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8D48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  <w:highlight w:val="yellow"/>
                                <w:u w:val="single"/>
                              </w:rPr>
                              <w:t>OPTIONAL:</w:t>
                            </w:r>
                            <w:r w:rsidRPr="008D48B8">
                              <w:rPr>
                                <w:rFonts w:ascii="TH SarabunPSK" w:hAnsi="TH SarabunPSK" w:cs="TH SarabunPSK"/>
                                <w:color w:val="0000FF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ขึ้นบอลลูนชมเมือง</w:t>
                            </w:r>
                            <w:proofErr w:type="spellStart"/>
                            <w:r w:rsidRPr="0010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ลั</w:t>
                            </w:r>
                            <w:proofErr w:type="spellEnd"/>
                            <w:r w:rsidRPr="0010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กชอร์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อีกหนึ่งกิจกรรมไฮ</w:t>
                            </w:r>
                            <w:proofErr w:type="spellStart"/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ไลท์</w:t>
                            </w:r>
                            <w:proofErr w:type="spellEnd"/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เสริมส</w:t>
                            </w:r>
                            <w:r w:rsidR="00103FB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ำ</w:t>
                            </w:r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หรับท่านที่สนใจ</w:t>
                            </w:r>
                            <w:r w:rsidRPr="008D48B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ท่านจะได้เห็นวิวมุมสูงของเมือง</w:t>
                            </w:r>
                            <w:proofErr w:type="spellStart"/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ลั</w:t>
                            </w:r>
                            <w:proofErr w:type="spellEnd"/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กชอร์อีกทั้งสถานที่สำคัญต่างๆ</w:t>
                            </w:r>
                            <w:r w:rsidRPr="008D48B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ในมุมแปลกตาออกไป</w:t>
                            </w:r>
                            <w:r w:rsidRPr="008D48B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และโดยจะมีเจ้าหน้าที่มารับและส่งที่เรือเพื่อไปขึ้นบอลลูนแต่เข้าตรู่</w:t>
                            </w:r>
                            <w:r w:rsidRPr="008D48B8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D48B8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สำหรับท่านที่ไม่ขึ้นบอลลูนสามารถพักผ่อนตามอัธยาศัยที่ห้องพักบนเรือ</w:t>
                            </w:r>
                          </w:p>
                          <w:p w14:paraId="474DBCCA" w14:textId="77777777" w:rsidR="0064213D" w:rsidRPr="00D875B6" w:rsidRDefault="0064213D" w:rsidP="006421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C507797" w14:textId="77777777" w:rsidR="0064213D" w:rsidRDefault="0064213D" w:rsidP="006421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608860B" w14:textId="77777777" w:rsidR="0064213D" w:rsidRDefault="0064213D" w:rsidP="006421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00B1197" w14:textId="77777777" w:rsidR="0064213D" w:rsidRDefault="0064213D" w:rsidP="006421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3AE8D2C" w14:textId="77777777" w:rsidR="0064213D" w:rsidRDefault="0064213D" w:rsidP="006421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A6A971E" w14:textId="77777777" w:rsidR="0064213D" w:rsidRPr="00EE4452" w:rsidRDefault="0064213D" w:rsidP="006421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343456" w14:textId="77777777" w:rsidR="0064213D" w:rsidRPr="00D875B6" w:rsidRDefault="0064213D" w:rsidP="0064213D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BC8AA4D" w14:textId="77777777" w:rsidR="0064213D" w:rsidRDefault="0064213D" w:rsidP="0064213D">
                            <w:pPr>
                              <w:ind w:left="142"/>
                            </w:pPr>
                          </w:p>
                          <w:p w14:paraId="4C3A0465" w14:textId="77777777" w:rsidR="0064213D" w:rsidRDefault="0064213D" w:rsidP="0064213D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6BE3A" id="Text Box 4" o:spid="_x0000_s1083" type="#_x0000_t202" style="position:absolute;margin-left:248.25pt;margin-top:15.9pt;width:347.05pt;height:122.55pt;z-index:2528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" filled="f" stroked="f" strokeweight=".5pt">
                <v:textbox>
                  <w:txbxContent>
                    <w:p w14:paraId="417BD957" w14:textId="126159D2" w:rsidR="0064213D" w:rsidRPr="00D875B6" w:rsidRDefault="008D48B8" w:rsidP="0064213D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8D48B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  <w:highlight w:val="yellow"/>
                          <w:u w:val="single"/>
                        </w:rPr>
                        <w:t>OPTIONAL:</w:t>
                      </w:r>
                      <w:r w:rsidRPr="008D48B8">
                        <w:rPr>
                          <w:rFonts w:ascii="TH SarabunPSK" w:hAnsi="TH SarabunPSK" w:cs="TH SarabunPSK"/>
                          <w:color w:val="0000FF"/>
                          <w:sz w:val="34"/>
                          <w:szCs w:val="34"/>
                        </w:rPr>
                        <w:t xml:space="preserve"> </w:t>
                      </w:r>
                      <w:r w:rsidRPr="00103FB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ขึ้นบอลลูนชมเมือง</w:t>
                      </w:r>
                      <w:proofErr w:type="spellStart"/>
                      <w:r w:rsidRPr="00103FB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ลั</w:t>
                      </w:r>
                      <w:proofErr w:type="spellEnd"/>
                      <w:r w:rsidRPr="00103FB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กชอร์</w:t>
                      </w:r>
                      <w:r w:rsidRPr="00103FBE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อีกหนึ่งกิจกรรมไฮ</w:t>
                      </w:r>
                      <w:proofErr w:type="spellStart"/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ไลท์</w:t>
                      </w:r>
                      <w:proofErr w:type="spellEnd"/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เสริมส</w:t>
                      </w:r>
                      <w:r w:rsidR="00103FB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ำ</w:t>
                      </w:r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หรับท่านที่สนใจ</w:t>
                      </w:r>
                      <w:r w:rsidRPr="008D48B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ท่านจะได้เห็นวิวมุมสูงของเมือง</w:t>
                      </w:r>
                      <w:proofErr w:type="spellStart"/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ลั</w:t>
                      </w:r>
                      <w:proofErr w:type="spellEnd"/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กชอร์อีกทั้งสถานที่สำคัญต่างๆ</w:t>
                      </w:r>
                      <w:r w:rsidRPr="008D48B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ในมุมแปลกตาออกไป</w:t>
                      </w:r>
                      <w:r w:rsidRPr="008D48B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และโดยจะมีเจ้าหน้าที่มารับและส่งที่เรือเพื่อไปขึ้นบอลลูนแต่เข้าตรู่</w:t>
                      </w:r>
                      <w:r w:rsidRPr="008D48B8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D48B8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สำหรับท่านที่ไม่ขึ้นบอลลูนสามารถพักผ่อนตามอัธยาศัยที่ห้องพักบนเรือ</w:t>
                      </w:r>
                    </w:p>
                    <w:p w14:paraId="474DBCCA" w14:textId="77777777" w:rsidR="0064213D" w:rsidRPr="00D875B6" w:rsidRDefault="0064213D" w:rsidP="006421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C507797" w14:textId="77777777" w:rsidR="0064213D" w:rsidRDefault="0064213D" w:rsidP="006421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608860B" w14:textId="77777777" w:rsidR="0064213D" w:rsidRDefault="0064213D" w:rsidP="006421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00B1197" w14:textId="77777777" w:rsidR="0064213D" w:rsidRDefault="0064213D" w:rsidP="006421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3AE8D2C" w14:textId="77777777" w:rsidR="0064213D" w:rsidRDefault="0064213D" w:rsidP="006421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A6A971E" w14:textId="77777777" w:rsidR="0064213D" w:rsidRPr="00EE4452" w:rsidRDefault="0064213D" w:rsidP="006421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343456" w14:textId="77777777" w:rsidR="0064213D" w:rsidRPr="00D875B6" w:rsidRDefault="0064213D" w:rsidP="0064213D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BC8AA4D" w14:textId="77777777" w:rsidR="0064213D" w:rsidRDefault="0064213D" w:rsidP="0064213D">
                      <w:pPr>
                        <w:ind w:left="142"/>
                      </w:pPr>
                    </w:p>
                    <w:p w14:paraId="4C3A0465" w14:textId="77777777" w:rsidR="0064213D" w:rsidRDefault="0064213D" w:rsidP="0064213D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66560" behindDoc="0" locked="0" layoutInCell="1" allowOverlap="1" wp14:anchorId="11AF36BF" wp14:editId="7CC05CF4">
                <wp:simplePos x="0" y="0"/>
                <wp:positionH relativeFrom="column">
                  <wp:posOffset>-3877</wp:posOffset>
                </wp:positionH>
                <wp:positionV relativeFrom="paragraph">
                  <wp:posOffset>236554</wp:posOffset>
                </wp:positionV>
                <wp:extent cx="3058160" cy="2039620"/>
                <wp:effectExtent l="0" t="0" r="8890" b="0"/>
                <wp:wrapNone/>
                <wp:docPr id="16719129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160" cy="2039620"/>
                          <a:chOff x="0" y="0"/>
                          <a:chExt cx="3058160" cy="2039620"/>
                        </a:xfrm>
                      </wpg:grpSpPr>
                      <pic:pic xmlns:pic="http://schemas.openxmlformats.org/drawingml/2006/picture">
                        <pic:nvPicPr>
                          <pic:cNvPr id="26126420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2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203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33827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48" y="1692442"/>
                            <a:ext cx="600710" cy="278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3975A" id="Group 1" o:spid="_x0000_s1026" style="position:absolute;margin-left:-.3pt;margin-top:18.65pt;width:240.8pt;height:160.6pt;z-index:252866560" coordsize="30581,2039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">
                <v:shape id="Picture 5" o:spid="_x0000_s1027" type="#_x0000_t75" style="position:absolute;width:30581;height: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">
                  <v:imagedata r:id="rId124" o:title=""/>
                </v:shape>
                <v:shape id="Picture 6" o:spid="_x0000_s1028" type="#_x0000_t75" style="position:absolute;left:561;top:16924;width:6007;height:2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">
                  <v:imagedata r:id="rId125" o:title=""/>
                </v:shape>
              </v:group>
            </w:pict>
          </mc:Fallback>
        </mc:AlternateContent>
      </w:r>
    </w:p>
    <w:p w14:paraId="0F90974B" w14:textId="63175212" w:rsidR="002F0C38" w:rsidRDefault="002F0C38" w:rsidP="0019684D">
      <w:pPr>
        <w:tabs>
          <w:tab w:val="left" w:pos="6997"/>
        </w:tabs>
      </w:pPr>
    </w:p>
    <w:p w14:paraId="2145AC57" w14:textId="0DCA32DB" w:rsidR="002F0C38" w:rsidRDefault="002F0C38" w:rsidP="0019684D">
      <w:pPr>
        <w:tabs>
          <w:tab w:val="left" w:pos="6997"/>
        </w:tabs>
      </w:pPr>
    </w:p>
    <w:p w14:paraId="2952CA5D" w14:textId="0861E567" w:rsidR="002F0C38" w:rsidRDefault="002F0C38" w:rsidP="0019684D">
      <w:pPr>
        <w:tabs>
          <w:tab w:val="left" w:pos="6997"/>
        </w:tabs>
      </w:pPr>
    </w:p>
    <w:p w14:paraId="3143740E" w14:textId="4C9D617E" w:rsidR="002F0C38" w:rsidRDefault="002F0C38" w:rsidP="0019684D">
      <w:pPr>
        <w:tabs>
          <w:tab w:val="left" w:pos="6997"/>
        </w:tabs>
      </w:pPr>
    </w:p>
    <w:p w14:paraId="29DD250B" w14:textId="4AE99D94" w:rsidR="002F0C38" w:rsidRDefault="002F0C38" w:rsidP="0019684D">
      <w:pPr>
        <w:tabs>
          <w:tab w:val="left" w:pos="6997"/>
        </w:tabs>
      </w:pPr>
    </w:p>
    <w:p w14:paraId="53C278F9" w14:textId="00D69DBC" w:rsidR="002F0C38" w:rsidRDefault="002F0C38" w:rsidP="0019684D">
      <w:pPr>
        <w:tabs>
          <w:tab w:val="left" w:pos="6997"/>
        </w:tabs>
        <w:rPr>
          <w:cs/>
        </w:rPr>
      </w:pPr>
    </w:p>
    <w:p w14:paraId="5053A70F" w14:textId="44ED05EE" w:rsidR="002F0C38" w:rsidRDefault="00587363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5D07265B" wp14:editId="7ABAF499">
                <wp:simplePos x="0" y="0"/>
                <wp:positionH relativeFrom="page">
                  <wp:align>right</wp:align>
                </wp:positionH>
                <wp:positionV relativeFrom="paragraph">
                  <wp:posOffset>331069</wp:posOffset>
                </wp:positionV>
                <wp:extent cx="7557770" cy="1900989"/>
                <wp:effectExtent l="0" t="0" r="0" b="4445"/>
                <wp:wrapNone/>
                <wp:docPr id="103694091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900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D75DF" w14:textId="2F3D112F" w:rsidR="00587363" w:rsidRDefault="00587363" w:rsidP="0058736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ส่วนเพิ่มเติม</w:t>
                            </w:r>
                            <w:r w:rsidR="006E5657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ค่าบอลลูน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นี้ไม่รวมในค่าบริการทัวร์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เป็นไปตามสมัครใจ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และการขึ้นได้หรือไม่ยังขึ้นอยู่กับสภาพอากาศของเช้าวันนั้น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ราคาประมาณ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100 - 150 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</w:rPr>
                              <w:t xml:space="preserve">USD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ต่อท่านขึ้นอยู่กับผู้ให้บริการของบอลลูน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ทางเจ้าหน้าที่ของทางบริษัทจะเป็นเพียงผู้ช่วยประสานงานให้เท่านั้น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มิได้มีส่วนได้เสียกับบริการนี้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หากท่านสนใจสามารถแจ้งหัวหน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ทัวร์ล่วงหน้าอย่างน้อย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2 </w:t>
                            </w:r>
                            <w:r w:rsidRPr="00103FBE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วันล่วงหน้าเพื่อทำการจองบอลลูน</w:t>
                            </w:r>
                            <w:r w:rsidRPr="00103FBE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4C8F25E" w14:textId="3C06E620" w:rsidR="006E5657" w:rsidRDefault="006E5657" w:rsidP="0058736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63777FCE" w14:textId="16C7CD3C" w:rsidR="006E5657" w:rsidRPr="006E5657" w:rsidRDefault="006E5657" w:rsidP="006E5657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บนเรือ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7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6FB73BA1" w14:textId="77777777" w:rsidR="006E5657" w:rsidRPr="00D875B6" w:rsidRDefault="006E5657" w:rsidP="0058736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B6FB717" w14:textId="77777777" w:rsidR="00587363" w:rsidRPr="00D875B6" w:rsidRDefault="00587363" w:rsidP="005873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7CFC758" w14:textId="77777777" w:rsidR="00587363" w:rsidRDefault="00587363" w:rsidP="005873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91F5A95" w14:textId="77777777" w:rsidR="00587363" w:rsidRDefault="00587363" w:rsidP="005873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2E2B0EB" w14:textId="77777777" w:rsidR="00587363" w:rsidRDefault="00587363" w:rsidP="005873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DA9CFFC" w14:textId="77777777" w:rsidR="00587363" w:rsidRDefault="00587363" w:rsidP="005873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69CBB42" w14:textId="77777777" w:rsidR="00587363" w:rsidRPr="00EE4452" w:rsidRDefault="00587363" w:rsidP="005873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C89C1C" w14:textId="77777777" w:rsidR="00587363" w:rsidRPr="00D875B6" w:rsidRDefault="00587363" w:rsidP="005873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C199C70" w14:textId="77777777" w:rsidR="00587363" w:rsidRDefault="00587363" w:rsidP="00587363">
                            <w:pPr>
                              <w:ind w:left="142"/>
                            </w:pPr>
                          </w:p>
                          <w:p w14:paraId="0D934C5B" w14:textId="77777777" w:rsidR="00587363" w:rsidRDefault="00587363" w:rsidP="0058736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7265B" id="Text Box 8" o:spid="_x0000_s1084" type="#_x0000_t202" style="position:absolute;margin-left:543.9pt;margin-top:26.05pt;width:595.1pt;height:149.7pt;z-index:2528686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" filled="f" stroked="f" strokeweight=".5pt">
                <v:textbox>
                  <w:txbxContent>
                    <w:p w14:paraId="4C0D75DF" w14:textId="2F3D112F" w:rsidR="00587363" w:rsidRDefault="00587363" w:rsidP="0058736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ส่วนเพิ่มเติม</w:t>
                      </w:r>
                      <w:r w:rsidR="006E5657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ค่าบอลลูน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นี้ไม่รวมในค่าบริการทัวร์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เป็นไปตามสมัครใจ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และการขึ้นได้หรือไม่ยังขึ้นอยู่กับสภาพอากาศของเช้าวันนั้น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ราคาประมาณ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100 - 150 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</w:rPr>
                        <w:t xml:space="preserve">USD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ต่อท่านขึ้นอยู่กับผู้ให้บริการของบอลลูน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ทางเจ้าหน้าที่ของทางบริษัทจะเป็นเพียงผู้ช่วยประสานงานให้เท่านั้น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มิได้มีส่วนได้เสียกับบริการนี้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หากท่านสนใจสามารถแจ้งหัวหน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้า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ทัวร์ล่วงหน้าอย่างน้อย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2 </w:t>
                      </w:r>
                      <w:r w:rsidRPr="00103FBE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วันล่วงหน้าเพื่อทำการจองบอลลูน</w:t>
                      </w:r>
                      <w:r w:rsidRPr="00103FBE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4C8F25E" w14:textId="3C06E620" w:rsidR="006E5657" w:rsidRDefault="006E5657" w:rsidP="0058736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63777FCE" w14:textId="16C7CD3C" w:rsidR="006E5657" w:rsidRPr="006E5657" w:rsidRDefault="006E5657" w:rsidP="006E5657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บนเรือ</w:t>
                      </w:r>
                      <w:r w:rsidR="002C06FF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7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6FB73BA1" w14:textId="77777777" w:rsidR="006E5657" w:rsidRPr="00D875B6" w:rsidRDefault="006E5657" w:rsidP="0058736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B6FB717" w14:textId="77777777" w:rsidR="00587363" w:rsidRPr="00D875B6" w:rsidRDefault="00587363" w:rsidP="005873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7CFC758" w14:textId="77777777" w:rsidR="00587363" w:rsidRDefault="00587363" w:rsidP="005873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91F5A95" w14:textId="77777777" w:rsidR="00587363" w:rsidRDefault="00587363" w:rsidP="005873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2E2B0EB" w14:textId="77777777" w:rsidR="00587363" w:rsidRDefault="00587363" w:rsidP="005873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DA9CFFC" w14:textId="77777777" w:rsidR="00587363" w:rsidRDefault="00587363" w:rsidP="005873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69CBB42" w14:textId="77777777" w:rsidR="00587363" w:rsidRPr="00EE4452" w:rsidRDefault="00587363" w:rsidP="005873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C89C1C" w14:textId="77777777" w:rsidR="00587363" w:rsidRPr="00D875B6" w:rsidRDefault="00587363" w:rsidP="005873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C199C70" w14:textId="77777777" w:rsidR="00587363" w:rsidRDefault="00587363" w:rsidP="00587363">
                      <w:pPr>
                        <w:ind w:left="142"/>
                      </w:pPr>
                    </w:p>
                    <w:p w14:paraId="0D934C5B" w14:textId="77777777" w:rsidR="00587363" w:rsidRDefault="00587363" w:rsidP="0058736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98D626" w14:textId="16A1035C" w:rsidR="002F0C38" w:rsidRDefault="002F0C38" w:rsidP="0019684D">
      <w:pPr>
        <w:tabs>
          <w:tab w:val="left" w:pos="6997"/>
        </w:tabs>
      </w:pPr>
    </w:p>
    <w:p w14:paraId="693DED44" w14:textId="419B5735" w:rsidR="002F0C38" w:rsidRDefault="002F0C38" w:rsidP="0019684D">
      <w:pPr>
        <w:tabs>
          <w:tab w:val="left" w:pos="6997"/>
        </w:tabs>
      </w:pPr>
    </w:p>
    <w:p w14:paraId="0CB3A4BB" w14:textId="18D31AD1" w:rsidR="002F0C38" w:rsidRDefault="002F0C38" w:rsidP="0019684D">
      <w:pPr>
        <w:tabs>
          <w:tab w:val="left" w:pos="6997"/>
        </w:tabs>
      </w:pPr>
    </w:p>
    <w:p w14:paraId="77AEBBA2" w14:textId="23BCF78D" w:rsidR="002F0C38" w:rsidRDefault="002F0C38" w:rsidP="0019684D">
      <w:pPr>
        <w:tabs>
          <w:tab w:val="left" w:pos="6997"/>
        </w:tabs>
      </w:pPr>
    </w:p>
    <w:p w14:paraId="7F045601" w14:textId="10A5EABE" w:rsidR="002F0C38" w:rsidRDefault="002F0C38" w:rsidP="0019684D">
      <w:pPr>
        <w:tabs>
          <w:tab w:val="left" w:pos="6997"/>
        </w:tabs>
      </w:pPr>
    </w:p>
    <w:p w14:paraId="7711A76C" w14:textId="034F4C52" w:rsidR="002F0C38" w:rsidRDefault="004E0CFF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2C634900" wp14:editId="71468A70">
                <wp:simplePos x="0" y="0"/>
                <wp:positionH relativeFrom="page">
                  <wp:align>right</wp:align>
                </wp:positionH>
                <wp:positionV relativeFrom="paragraph">
                  <wp:posOffset>308610</wp:posOffset>
                </wp:positionV>
                <wp:extent cx="7557770" cy="957430"/>
                <wp:effectExtent l="0" t="0" r="0" b="0"/>
                <wp:wrapNone/>
                <wp:docPr id="158369042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957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D9058" w14:textId="77777777" w:rsidR="006E5657" w:rsidRPr="00BB46D1" w:rsidRDefault="006E5657" w:rsidP="006E56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นำชม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มหาวิหารคา</w:t>
                            </w:r>
                            <w:proofErr w:type="spellStart"/>
                            <w:r w:rsidRPr="00BB46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ร์</w:t>
                            </w:r>
                            <w:proofErr w:type="spellEnd"/>
                            <w:r w:rsidRPr="00BB46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นัค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THE TEMPLE OF KARNAK)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เป็นวิหารที่ใหญ่ที่สุดในโลก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ตัววิหารหลังเดียวมีเนื้อที่ถึง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60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เอเคอร์ซึ่งใหญ่พอที่จะน่าโบสถ์ขนาดใหญ่ของยุโรปไปวางได้ถึง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10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หลัง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มหาวิหารแห่งนี้เริ่มก่อสร้างในสมัยฟาโรห์ทดโมซิสที่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เพื่อถวายแต่เทพอมอน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รา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เมื่อกว่า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3,600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ปีมาแล้ว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หลังจากนั้นฟาโรห์องค์ต่างๆ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ก็เริ่มสร้างเพิ่มเดิมทำให้วิหารมีขนาดใหญ่ขึ้นอย่างมาก</w:t>
                            </w:r>
                          </w:p>
                          <w:p w14:paraId="6CF75D2D" w14:textId="77777777" w:rsidR="006E5657" w:rsidRDefault="006E5657" w:rsidP="006E56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8BE860D" w14:textId="77777777" w:rsidR="006E5657" w:rsidRDefault="006E5657" w:rsidP="006E56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029808E" w14:textId="77777777" w:rsidR="006E5657" w:rsidRDefault="006E5657" w:rsidP="006E56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335ADA4" w14:textId="77777777" w:rsidR="006E5657" w:rsidRDefault="006E5657" w:rsidP="006E56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532F57" w14:textId="77777777" w:rsidR="006E5657" w:rsidRPr="00EE4452" w:rsidRDefault="006E5657" w:rsidP="006E56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B4BF061" w14:textId="77777777" w:rsidR="006E5657" w:rsidRPr="00D875B6" w:rsidRDefault="006E5657" w:rsidP="006E56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B518690" w14:textId="77777777" w:rsidR="006E5657" w:rsidRDefault="006E5657" w:rsidP="006E5657">
                            <w:pPr>
                              <w:ind w:left="142"/>
                            </w:pPr>
                          </w:p>
                          <w:p w14:paraId="31A42D89" w14:textId="77777777" w:rsidR="006E5657" w:rsidRDefault="006E5657" w:rsidP="006E565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34900" id="Text Box 9" o:spid="_x0000_s1085" type="#_x0000_t202" style="position:absolute;margin-left:543.9pt;margin-top:24.3pt;width:595.1pt;height:75.4pt;z-index:252870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" filled="f" stroked="f" strokeweight=".5pt">
                <v:textbox>
                  <w:txbxContent>
                    <w:p w14:paraId="36DD9058" w14:textId="77777777" w:rsidR="006E5657" w:rsidRPr="00BB46D1" w:rsidRDefault="006E5657" w:rsidP="006E56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นำชม</w:t>
                      </w:r>
                      <w:r w:rsidRPr="00BB46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มหาวิหารคา</w:t>
                      </w:r>
                      <w:proofErr w:type="spellStart"/>
                      <w:r w:rsidRPr="00BB46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ร์</w:t>
                      </w:r>
                      <w:proofErr w:type="spellEnd"/>
                      <w:r w:rsidRPr="00BB46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นัค</w:t>
                      </w:r>
                      <w:r w:rsidRPr="00BB46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BB46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THE TEMPLE OF KARNAK)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เป็นวิหารที่ใหญ่ที่สุดในโลก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ตัววิหารหลังเดียวมีเนื้อที่ถึง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60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เอเคอร์ซึ่งใหญ่พอที่จะน่าโบสถ์ขนาดใหญ่ของยุโรปไปวางได้ถึง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10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หลัง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มหาวิหารแห่งนี้เริ่มก่อสร้างในสมัยฟาโรห์ทดโมซิสที่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เพื่อถวายแต่เทพอมอน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-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รา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เมื่อกว่า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3,600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ปีมาแล้ว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หลังจากนั้นฟาโรห์องค์ต่างๆ</w:t>
                      </w:r>
                      <w:r w:rsidRPr="00BB46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B46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ก็เริ่มสร้างเพิ่มเดิมทำให้วิหารมีขนาดใหญ่ขึ้นอย่างมาก</w:t>
                      </w:r>
                    </w:p>
                    <w:p w14:paraId="6CF75D2D" w14:textId="77777777" w:rsidR="006E5657" w:rsidRDefault="006E5657" w:rsidP="006E56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8BE860D" w14:textId="77777777" w:rsidR="006E5657" w:rsidRDefault="006E5657" w:rsidP="006E56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029808E" w14:textId="77777777" w:rsidR="006E5657" w:rsidRDefault="006E5657" w:rsidP="006E56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335ADA4" w14:textId="77777777" w:rsidR="006E5657" w:rsidRDefault="006E5657" w:rsidP="006E56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532F57" w14:textId="77777777" w:rsidR="006E5657" w:rsidRPr="00EE4452" w:rsidRDefault="006E5657" w:rsidP="006E56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B4BF061" w14:textId="77777777" w:rsidR="006E5657" w:rsidRPr="00D875B6" w:rsidRDefault="006E5657" w:rsidP="006E56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B518690" w14:textId="77777777" w:rsidR="006E5657" w:rsidRDefault="006E5657" w:rsidP="006E5657">
                      <w:pPr>
                        <w:ind w:left="142"/>
                      </w:pPr>
                    </w:p>
                    <w:p w14:paraId="31A42D89" w14:textId="77777777" w:rsidR="006E5657" w:rsidRDefault="006E5657" w:rsidP="006E565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0A0154" w14:textId="0939A3D8" w:rsidR="002F0C38" w:rsidRDefault="002F0C38" w:rsidP="0019684D">
      <w:pPr>
        <w:tabs>
          <w:tab w:val="left" w:pos="6997"/>
        </w:tabs>
      </w:pPr>
    </w:p>
    <w:p w14:paraId="7D4A42CA" w14:textId="4E9159FF" w:rsidR="002F0C38" w:rsidRDefault="002F0C38" w:rsidP="0019684D">
      <w:pPr>
        <w:tabs>
          <w:tab w:val="left" w:pos="6997"/>
        </w:tabs>
      </w:pPr>
    </w:p>
    <w:p w14:paraId="57FE59C5" w14:textId="32384359" w:rsidR="002F0C38" w:rsidRDefault="002F0C38" w:rsidP="0019684D">
      <w:pPr>
        <w:tabs>
          <w:tab w:val="left" w:pos="6997"/>
        </w:tabs>
      </w:pPr>
    </w:p>
    <w:p w14:paraId="0AF51515" w14:textId="0D93F806" w:rsidR="002F0C38" w:rsidRDefault="00423176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82944" behindDoc="0" locked="0" layoutInCell="1" allowOverlap="1" wp14:anchorId="009EBBB3" wp14:editId="5AE3BF59">
                <wp:simplePos x="0" y="0"/>
                <wp:positionH relativeFrom="column">
                  <wp:posOffset>2540</wp:posOffset>
                </wp:positionH>
                <wp:positionV relativeFrom="paragraph">
                  <wp:posOffset>80832</wp:posOffset>
                </wp:positionV>
                <wp:extent cx="7191375" cy="3495675"/>
                <wp:effectExtent l="0" t="0" r="9525" b="9525"/>
                <wp:wrapNone/>
                <wp:docPr id="99619223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3495675"/>
                          <a:chOff x="0" y="0"/>
                          <a:chExt cx="7191375" cy="3495675"/>
                        </a:xfrm>
                      </wpg:grpSpPr>
                      <pic:pic xmlns:pic="http://schemas.openxmlformats.org/drawingml/2006/picture">
                        <pic:nvPicPr>
                          <pic:cNvPr id="1075413856" name="Picture 14"/>
                          <pic:cNvPicPr>
                            <a:picLocks/>
                          </pic:cNvPicPr>
                        </pic:nvPicPr>
                        <pic:blipFill rotWithShape="1"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7516" b="9537"/>
                          <a:stretch/>
                        </pic:blipFill>
                        <pic:spPr bwMode="auto">
                          <a:xfrm>
                            <a:off x="0" y="0"/>
                            <a:ext cx="719137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508096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546" y="53788"/>
                            <a:ext cx="1556385" cy="720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C08D5A" id="Group 1" o:spid="_x0000_s1026" style="position:absolute;margin-left:.2pt;margin-top:6.35pt;width:566.25pt;height:275.25pt;z-index:252882944" coordsize="71913,349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">
                <v:shape id="Picture 14" o:spid="_x0000_s1027" type="#_x0000_t75" style="position:absolute;width:71913;height:34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">
                  <v:imagedata r:id="rId127" o:title="" croptop="11479f" cropbottom="6250f"/>
                  <o:lock v:ext="edit" aspectratio="f"/>
                </v:shape>
                <v:shape id="Picture 16" o:spid="_x0000_s1028" type="#_x0000_t75" style="position:absolute;left:645;top:537;width:15564;height: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">
                  <v:imagedata r:id="rId118" o:title=""/>
                </v:shape>
              </v:group>
            </w:pict>
          </mc:Fallback>
        </mc:AlternateContent>
      </w:r>
    </w:p>
    <w:p w14:paraId="024A34B7" w14:textId="76209539" w:rsidR="002F0C38" w:rsidRDefault="002F0C38" w:rsidP="0019684D">
      <w:pPr>
        <w:tabs>
          <w:tab w:val="left" w:pos="6997"/>
        </w:tabs>
      </w:pPr>
    </w:p>
    <w:p w14:paraId="4C9B6FF9" w14:textId="0CDCD06F" w:rsidR="002F0C38" w:rsidRDefault="002F0C38" w:rsidP="0019684D">
      <w:pPr>
        <w:tabs>
          <w:tab w:val="left" w:pos="6997"/>
        </w:tabs>
      </w:pPr>
    </w:p>
    <w:p w14:paraId="27429602" w14:textId="2479857A" w:rsidR="002F0C38" w:rsidRDefault="002F0C38" w:rsidP="0019684D">
      <w:pPr>
        <w:tabs>
          <w:tab w:val="left" w:pos="6997"/>
        </w:tabs>
      </w:pPr>
    </w:p>
    <w:p w14:paraId="437A3211" w14:textId="1A64C6BC" w:rsidR="002F0C38" w:rsidRDefault="002F0C38" w:rsidP="0019684D">
      <w:pPr>
        <w:tabs>
          <w:tab w:val="left" w:pos="6997"/>
        </w:tabs>
      </w:pPr>
    </w:p>
    <w:p w14:paraId="35E47AD0" w14:textId="5845D4E6" w:rsidR="002F0C38" w:rsidRDefault="002F0C38" w:rsidP="0019684D">
      <w:pPr>
        <w:tabs>
          <w:tab w:val="left" w:pos="6997"/>
        </w:tabs>
        <w:rPr>
          <w:cs/>
        </w:rPr>
      </w:pPr>
    </w:p>
    <w:p w14:paraId="6617AF0D" w14:textId="06F47F9C" w:rsidR="004E0CFF" w:rsidRDefault="004E0CFF" w:rsidP="0019684D">
      <w:pPr>
        <w:tabs>
          <w:tab w:val="left" w:pos="6997"/>
        </w:tabs>
      </w:pPr>
    </w:p>
    <w:p w14:paraId="6CD0453B" w14:textId="0CFCE62B" w:rsidR="004E0CFF" w:rsidRDefault="004E0CFF" w:rsidP="0019684D">
      <w:pPr>
        <w:tabs>
          <w:tab w:val="left" w:pos="6997"/>
        </w:tabs>
      </w:pPr>
    </w:p>
    <w:p w14:paraId="5D16AB4E" w14:textId="49B6A534" w:rsidR="004E0CFF" w:rsidRDefault="004E0CFF" w:rsidP="0019684D">
      <w:pPr>
        <w:tabs>
          <w:tab w:val="left" w:pos="6997"/>
        </w:tabs>
      </w:pPr>
    </w:p>
    <w:p w14:paraId="7EEC9BDF" w14:textId="5624AE00" w:rsidR="004E0CFF" w:rsidRDefault="004E0CFF" w:rsidP="0019684D">
      <w:pPr>
        <w:tabs>
          <w:tab w:val="left" w:pos="6997"/>
        </w:tabs>
      </w:pPr>
    </w:p>
    <w:p w14:paraId="583416BB" w14:textId="77777777" w:rsidR="004E0CFF" w:rsidRDefault="004E0CFF" w:rsidP="0019684D">
      <w:pPr>
        <w:tabs>
          <w:tab w:val="left" w:pos="6997"/>
        </w:tabs>
      </w:pPr>
    </w:p>
    <w:p w14:paraId="03516A01" w14:textId="77777777" w:rsidR="002F0C38" w:rsidRDefault="002F0C38" w:rsidP="0019684D">
      <w:pPr>
        <w:tabs>
          <w:tab w:val="left" w:pos="6997"/>
        </w:tabs>
        <w:rPr>
          <w:cs/>
        </w:rPr>
      </w:pPr>
    </w:p>
    <w:p w14:paraId="572C4457" w14:textId="438D2B34" w:rsidR="00DA572C" w:rsidRDefault="00CE416A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893184" behindDoc="0" locked="0" layoutInCell="1" allowOverlap="1" wp14:anchorId="67041685" wp14:editId="6E30B26A">
                <wp:simplePos x="0" y="0"/>
                <wp:positionH relativeFrom="margin">
                  <wp:posOffset>-1315</wp:posOffset>
                </wp:positionH>
                <wp:positionV relativeFrom="paragraph">
                  <wp:posOffset>4920</wp:posOffset>
                </wp:positionV>
                <wp:extent cx="7198360" cy="1614170"/>
                <wp:effectExtent l="0" t="0" r="2540" b="5080"/>
                <wp:wrapNone/>
                <wp:docPr id="28841305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360" cy="1614170"/>
                          <a:chOff x="0" y="0"/>
                          <a:chExt cx="7198910" cy="1614259"/>
                        </a:xfrm>
                      </wpg:grpSpPr>
                      <pic:pic xmlns:pic="http://schemas.openxmlformats.org/drawingml/2006/picture">
                        <pic:nvPicPr>
                          <pic:cNvPr id="47610400" name="Picture 18"/>
                          <pic:cNvPicPr>
                            <a:picLocks/>
                          </pic:cNvPicPr>
                        </pic:nvPicPr>
                        <pic:blipFill>
                          <a:blip r:embed="rId1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40" cy="160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8244247" name="Picture 19"/>
                          <pic:cNvPicPr>
                            <a:picLocks/>
                          </pic:cNvPicPr>
                        </pic:nvPicPr>
                        <pic:blipFill>
                          <a:blip r:embed="rId1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0691" y="12789"/>
                            <a:ext cx="2364740" cy="160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3529950" name="Picture 20"/>
                          <pic:cNvPicPr>
                            <a:picLocks/>
                          </pic:cNvPicPr>
                        </pic:nvPicPr>
                        <pic:blipFill rotWithShape="1"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2000" r="10000"/>
                          <a:stretch/>
                        </pic:blipFill>
                        <pic:spPr bwMode="auto">
                          <a:xfrm>
                            <a:off x="4834170" y="12789"/>
                            <a:ext cx="2364740" cy="1601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25218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7983" y="1342825"/>
                            <a:ext cx="498475" cy="23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198098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5885" y="1362009"/>
                            <a:ext cx="498475" cy="23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290716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56576" y="1355614"/>
                            <a:ext cx="498475" cy="230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A20BFF" id="Group 1" o:spid="_x0000_s1026" style="position:absolute;margin-left:-.1pt;margin-top:.4pt;width:566.8pt;height:127.1pt;z-index:252893184;mso-position-horizontal-relative:margin" coordsize="71989,161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">
                <v:shape id="Picture 18" o:spid="_x0000_s1027" type="#_x0000_t75" style="position:absolute;width:23647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">
                  <v:imagedata r:id="rId132" o:title=""/>
                  <o:lock v:ext="edit" aspectratio="f"/>
                </v:shape>
                <v:shape id="Picture 19" o:spid="_x0000_s1028" type="#_x0000_t75" style="position:absolute;left:24106;top:127;width:23648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">
                  <v:imagedata r:id="rId133" o:title=""/>
                  <o:lock v:ext="edit" aspectratio="f"/>
                </v:shape>
                <v:shape id="Picture 20" o:spid="_x0000_s1029" type="#_x0000_t75" style="position:absolute;left:48341;top:127;width:23648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">
                  <v:imagedata r:id="rId134" o:title="" cropleft="7864f" cropright="6554f"/>
                  <o:lock v:ext="edit" aspectratio="f"/>
                </v:shape>
                <v:shape id="Picture 21" o:spid="_x0000_s1030" type="#_x0000_t75" style="position:absolute;left:18479;top:13428;width:498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">
                  <v:imagedata r:id="rId135" o:title=""/>
                </v:shape>
                <v:shape id="Picture 22" o:spid="_x0000_s1031" type="#_x0000_t75" style="position:absolute;left:42458;top:13620;width:498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">
                  <v:imagedata r:id="rId135" o:title=""/>
                </v:shape>
                <v:shape id="Picture 23" o:spid="_x0000_s1032" type="#_x0000_t75" style="position:absolute;left:66565;top:13556;width:498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">
                  <v:imagedata r:id="rId135" o:title=""/>
                </v:shape>
                <w10:wrap anchorx="margin"/>
              </v:group>
            </w:pict>
          </mc:Fallback>
        </mc:AlternateContent>
      </w:r>
    </w:p>
    <w:p w14:paraId="759E3B97" w14:textId="00E6D7D4" w:rsidR="00227922" w:rsidRDefault="00227922" w:rsidP="0019684D">
      <w:pPr>
        <w:tabs>
          <w:tab w:val="left" w:pos="6997"/>
        </w:tabs>
      </w:pPr>
    </w:p>
    <w:p w14:paraId="4B950067" w14:textId="3F588CF7" w:rsidR="00227922" w:rsidRDefault="00227922" w:rsidP="0019684D">
      <w:pPr>
        <w:tabs>
          <w:tab w:val="left" w:pos="6997"/>
        </w:tabs>
      </w:pPr>
    </w:p>
    <w:p w14:paraId="7E786E6F" w14:textId="49B87CFA" w:rsidR="00227922" w:rsidRDefault="00227922" w:rsidP="0019684D">
      <w:pPr>
        <w:tabs>
          <w:tab w:val="left" w:pos="6997"/>
        </w:tabs>
      </w:pPr>
    </w:p>
    <w:p w14:paraId="1F654ADE" w14:textId="6427F07A" w:rsidR="00227922" w:rsidRDefault="00227922" w:rsidP="0019684D">
      <w:pPr>
        <w:tabs>
          <w:tab w:val="left" w:pos="6997"/>
        </w:tabs>
      </w:pPr>
    </w:p>
    <w:p w14:paraId="75A6224A" w14:textId="043770FB" w:rsidR="00227922" w:rsidRDefault="00227922" w:rsidP="0019684D">
      <w:pPr>
        <w:tabs>
          <w:tab w:val="left" w:pos="6997"/>
        </w:tabs>
      </w:pPr>
    </w:p>
    <w:p w14:paraId="688084DC" w14:textId="1A86B3A1" w:rsidR="00227922" w:rsidRDefault="00F83296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 wp14:anchorId="763F669C" wp14:editId="5D397ABA">
                <wp:simplePos x="0" y="0"/>
                <wp:positionH relativeFrom="page">
                  <wp:posOffset>5080</wp:posOffset>
                </wp:positionH>
                <wp:positionV relativeFrom="paragraph">
                  <wp:posOffset>133811</wp:posOffset>
                </wp:positionV>
                <wp:extent cx="7555267" cy="365760"/>
                <wp:effectExtent l="0" t="0" r="0" b="0"/>
                <wp:wrapNone/>
                <wp:docPr id="190284730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267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2A14E" w14:textId="01CE0FBD" w:rsidR="00CE416A" w:rsidRPr="00CE416A" w:rsidRDefault="00CE416A" w:rsidP="00CE416A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บนเรือ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2C06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8</w:t>
                            </w:r>
                            <w:r w:rsidR="002C06FF"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4F932B48" w14:textId="77777777" w:rsidR="00CE416A" w:rsidRDefault="00CE416A" w:rsidP="00CE416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BF03A14" w14:textId="77777777" w:rsidR="00CE416A" w:rsidRDefault="00CE416A" w:rsidP="00CE416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9F0F1B3" w14:textId="77777777" w:rsidR="00CE416A" w:rsidRDefault="00CE416A" w:rsidP="00CE416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B75311A" w14:textId="77777777" w:rsidR="00CE416A" w:rsidRDefault="00CE416A" w:rsidP="00CE416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9E97A73" w14:textId="77777777" w:rsidR="00CE416A" w:rsidRPr="00EE4452" w:rsidRDefault="00CE416A" w:rsidP="00CE416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D0B7CF9" w14:textId="77777777" w:rsidR="00CE416A" w:rsidRPr="00D875B6" w:rsidRDefault="00CE416A" w:rsidP="00CE416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CC62537" w14:textId="77777777" w:rsidR="00CE416A" w:rsidRDefault="00CE416A" w:rsidP="00CE416A">
                            <w:pPr>
                              <w:ind w:left="142"/>
                            </w:pPr>
                          </w:p>
                          <w:p w14:paraId="288E70C5" w14:textId="77777777" w:rsidR="00CE416A" w:rsidRDefault="00CE416A" w:rsidP="00CE416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F669C" id="_x0000_s1086" type="#_x0000_t202" style="position:absolute;margin-left:.4pt;margin-top:10.55pt;width:594.9pt;height:28.8pt;z-index:25289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" filled="f" stroked="f" strokeweight=".5pt">
                <v:textbox>
                  <w:txbxContent>
                    <w:p w14:paraId="28F2A14E" w14:textId="01CE0FBD" w:rsidR="00CE416A" w:rsidRPr="00CE416A" w:rsidRDefault="00CE416A" w:rsidP="00CE416A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บนเรือ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2C06FF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8</w:t>
                      </w:r>
                      <w:r w:rsidR="002C06FF"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4F932B48" w14:textId="77777777" w:rsidR="00CE416A" w:rsidRDefault="00CE416A" w:rsidP="00CE416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BF03A14" w14:textId="77777777" w:rsidR="00CE416A" w:rsidRDefault="00CE416A" w:rsidP="00CE416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9F0F1B3" w14:textId="77777777" w:rsidR="00CE416A" w:rsidRDefault="00CE416A" w:rsidP="00CE416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B75311A" w14:textId="77777777" w:rsidR="00CE416A" w:rsidRDefault="00CE416A" w:rsidP="00CE416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9E97A73" w14:textId="77777777" w:rsidR="00CE416A" w:rsidRPr="00EE4452" w:rsidRDefault="00CE416A" w:rsidP="00CE416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D0B7CF9" w14:textId="77777777" w:rsidR="00CE416A" w:rsidRPr="00D875B6" w:rsidRDefault="00CE416A" w:rsidP="00CE416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CC62537" w14:textId="77777777" w:rsidR="00CE416A" w:rsidRDefault="00CE416A" w:rsidP="00CE416A">
                      <w:pPr>
                        <w:ind w:left="142"/>
                      </w:pPr>
                    </w:p>
                    <w:p w14:paraId="288E70C5" w14:textId="77777777" w:rsidR="00CE416A" w:rsidRDefault="00CE416A" w:rsidP="00CE416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2FCD6D" w14:textId="2E8F3E03" w:rsidR="00227922" w:rsidRDefault="00783AAA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0BD47F51" wp14:editId="012612E8">
                <wp:simplePos x="0" y="0"/>
                <wp:positionH relativeFrom="page">
                  <wp:posOffset>2552065</wp:posOffset>
                </wp:positionH>
                <wp:positionV relativeFrom="paragraph">
                  <wp:posOffset>288116</wp:posOffset>
                </wp:positionV>
                <wp:extent cx="5005705" cy="2345055"/>
                <wp:effectExtent l="0" t="0" r="0" b="0"/>
                <wp:wrapNone/>
                <wp:docPr id="195633739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5705" cy="234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9248E" w14:textId="53FEB8B8" w:rsidR="00F83296" w:rsidRPr="00F83296" w:rsidRDefault="00F83296" w:rsidP="00F83296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นำท่านอิสระเดินเล่น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อปปิ้ง ณ</w:t>
                            </w:r>
                            <w:r w:rsidRPr="00BB46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ตลาดพื้นเมืองลักซอร์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El souk Luxor</w:t>
                            </w:r>
                            <w:r w:rsidRPr="00BB46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)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ตลาดแห่งนี้เต็มไปด้วยเครื่องประดับ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เครื่องหนัง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และธูปหอม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ตลาดริมถนนเอลซุกใกล้กับวิหารลักซอร์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จำหน่ายสินค้าทุกประเภท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ตั้งแต่ผ้าพันคอเคฟ</w:t>
                            </w:r>
                            <w:proofErr w:type="spellStart"/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ฟีเยห์</w:t>
                            </w:r>
                            <w:proofErr w:type="spellEnd"/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ไปจนถึงเครื่องเทศตะวันออกกลาง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ลัดเลาะไปตามใจกลางเมืองที่คึกคัก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พ่อค้าแม่ค้าที่กระตือรือร้นยินดีต่อรองราคาสินค้าเครื่องปั้นดินเผาทำมือ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น้ำหอม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และพรม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ตลาดคนเดินทอดน่องไปตามถนนหลายสาย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เต็มไปด้วยร้านกาแฟยอดนิยมและร้านค้าไม้ที่ขายถาดทองเหลืองที่เต็มไปด้วยเครื่องประดับเล็กๆ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น้อยๆ</w:t>
                            </w:r>
                            <w:r w:rsidRPr="00BA345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345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ในราคาที่สมเหตุสมผล</w:t>
                            </w:r>
                          </w:p>
                          <w:p w14:paraId="348C5EF0" w14:textId="77777777" w:rsidR="00F83296" w:rsidRDefault="00F83296" w:rsidP="00F8329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822E0B4" w14:textId="77777777" w:rsidR="00F83296" w:rsidRDefault="00F83296" w:rsidP="00F8329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12FFC1" w14:textId="77777777" w:rsidR="00F83296" w:rsidRDefault="00F83296" w:rsidP="00F8329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EA68F4" w14:textId="77777777" w:rsidR="00F83296" w:rsidRDefault="00F83296" w:rsidP="00F8329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7C92A4F" w14:textId="77777777" w:rsidR="00F83296" w:rsidRPr="00EE4452" w:rsidRDefault="00F83296" w:rsidP="00F8329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B691874" w14:textId="77777777" w:rsidR="00F83296" w:rsidRPr="00D875B6" w:rsidRDefault="00F83296" w:rsidP="00F8329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9DBE85D" w14:textId="77777777" w:rsidR="00F83296" w:rsidRDefault="00F83296" w:rsidP="00F83296">
                            <w:pPr>
                              <w:ind w:left="142"/>
                            </w:pPr>
                          </w:p>
                          <w:p w14:paraId="046E29E8" w14:textId="77777777" w:rsidR="00F83296" w:rsidRDefault="00F83296" w:rsidP="00F8329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47F51" id="_x0000_s1087" type="#_x0000_t202" style="position:absolute;margin-left:200.95pt;margin-top:22.7pt;width:394.15pt;height:184.65pt;z-index:2528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" filled="f" stroked="f" strokeweight=".5pt">
                <v:textbox>
                  <w:txbxContent>
                    <w:p w14:paraId="79C9248E" w14:textId="53FEB8B8" w:rsidR="00F83296" w:rsidRPr="00F83296" w:rsidRDefault="00F83296" w:rsidP="00F83296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นำท่านอิสระเดินเล่น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อปปิ้ง ณ</w:t>
                      </w:r>
                      <w:r w:rsidRPr="00BB46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ตลาดพื้นเมืองลักซอร์</w:t>
                      </w:r>
                      <w:r w:rsidRPr="00BB46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El souk Luxor</w:t>
                      </w:r>
                      <w:r w:rsidRPr="00BB46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)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ตลาดแห่งนี้เต็มไปด้วยเครื่องประดับ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เครื่องหนัง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และธูปหอม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ตลาดริมถนนเอลซุกใกล้กับวิหารลักซอร์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จำหน่ายสินค้าทุกประเภท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ตั้งแต่ผ้าพันคอเคฟ</w:t>
                      </w:r>
                      <w:proofErr w:type="spellStart"/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ฟีเยห์</w:t>
                      </w:r>
                      <w:proofErr w:type="spellEnd"/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ไปจนถึงเครื่องเทศตะวันออกกลาง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ลัดเลาะไปตามใจกลางเมืองที่คึกคัก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พ่อค้าแม่ค้าที่กระตือรือร้นยินดีต่อรองราคาสินค้าเครื่องปั้นดินเผาทำมือ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น้ำหอม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และพรม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ตลาดคนเดินทอดน่องไปตามถนนหลายสาย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เต็มไปด้วยร้านกาแฟยอดนิยมและร้านค้าไม้ที่ขายถาดทองเหลืองที่เต็มไปด้วยเครื่องประดับเล็กๆ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น้อยๆ</w:t>
                      </w:r>
                      <w:r w:rsidRPr="00BA345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345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ในราคาที่สมเหตุสมผล</w:t>
                      </w:r>
                    </w:p>
                    <w:p w14:paraId="348C5EF0" w14:textId="77777777" w:rsidR="00F83296" w:rsidRDefault="00F83296" w:rsidP="00F8329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822E0B4" w14:textId="77777777" w:rsidR="00F83296" w:rsidRDefault="00F83296" w:rsidP="00F8329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12FFC1" w14:textId="77777777" w:rsidR="00F83296" w:rsidRDefault="00F83296" w:rsidP="00F8329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EA68F4" w14:textId="77777777" w:rsidR="00F83296" w:rsidRDefault="00F83296" w:rsidP="00F8329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7C92A4F" w14:textId="77777777" w:rsidR="00F83296" w:rsidRPr="00EE4452" w:rsidRDefault="00F83296" w:rsidP="00F8329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B691874" w14:textId="77777777" w:rsidR="00F83296" w:rsidRPr="00D875B6" w:rsidRDefault="00F83296" w:rsidP="00F8329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9DBE85D" w14:textId="77777777" w:rsidR="00F83296" w:rsidRDefault="00F83296" w:rsidP="00F83296">
                      <w:pPr>
                        <w:ind w:left="142"/>
                      </w:pPr>
                    </w:p>
                    <w:p w14:paraId="046E29E8" w14:textId="77777777" w:rsidR="00F83296" w:rsidRDefault="00F83296" w:rsidP="00F83296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0603FD" w14:textId="484AC9B6" w:rsidR="00CE416A" w:rsidRDefault="00783AAA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901376" behindDoc="0" locked="0" layoutInCell="1" allowOverlap="1" wp14:anchorId="25DE55D0" wp14:editId="2CAFFFE3">
                <wp:simplePos x="0" y="0"/>
                <wp:positionH relativeFrom="column">
                  <wp:posOffset>5080</wp:posOffset>
                </wp:positionH>
                <wp:positionV relativeFrom="paragraph">
                  <wp:posOffset>133176</wp:posOffset>
                </wp:positionV>
                <wp:extent cx="2494915" cy="1663700"/>
                <wp:effectExtent l="0" t="0" r="635" b="0"/>
                <wp:wrapNone/>
                <wp:docPr id="1050490474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915" cy="1663700"/>
                          <a:chOff x="0" y="0"/>
                          <a:chExt cx="2435860" cy="1624330"/>
                        </a:xfrm>
                      </wpg:grpSpPr>
                      <pic:pic xmlns:pic="http://schemas.openxmlformats.org/drawingml/2006/picture">
                        <pic:nvPicPr>
                          <pic:cNvPr id="116872332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860" cy="1624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40719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73" y="75303"/>
                            <a:ext cx="497840" cy="229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A7A5E" id="Group 1" o:spid="_x0000_s1026" style="position:absolute;margin-left:.4pt;margin-top:10.5pt;width:196.45pt;height:131pt;z-index:252901376;mso-width-relative:margin;mso-height-relative:margin" coordsize="24358,162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">
                <v:shape id="Picture 27" o:spid="_x0000_s1027" type="#_x0000_t75" style="position:absolute;width:24358;height:16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">
                  <v:imagedata r:id="rId138" o:title=""/>
                </v:shape>
                <v:shape id="Picture 29" o:spid="_x0000_s1028" type="#_x0000_t75" style="position:absolute;left:322;top:753;width:4979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">
                  <v:imagedata r:id="rId139" o:title=""/>
                </v:shape>
              </v:group>
            </w:pict>
          </mc:Fallback>
        </mc:AlternateContent>
      </w:r>
    </w:p>
    <w:p w14:paraId="54955575" w14:textId="5FB80F16" w:rsidR="00CE416A" w:rsidRDefault="00CE416A" w:rsidP="0019684D">
      <w:pPr>
        <w:tabs>
          <w:tab w:val="left" w:pos="6997"/>
        </w:tabs>
      </w:pPr>
    </w:p>
    <w:p w14:paraId="0B03E067" w14:textId="250323D5" w:rsidR="00CE416A" w:rsidRDefault="00CE416A" w:rsidP="0019684D">
      <w:pPr>
        <w:tabs>
          <w:tab w:val="left" w:pos="6997"/>
        </w:tabs>
      </w:pPr>
    </w:p>
    <w:p w14:paraId="46623FE5" w14:textId="07B0BAB3" w:rsidR="00CE416A" w:rsidRDefault="00CE416A" w:rsidP="0019684D">
      <w:pPr>
        <w:tabs>
          <w:tab w:val="left" w:pos="6997"/>
        </w:tabs>
      </w:pPr>
    </w:p>
    <w:p w14:paraId="47CBDF7E" w14:textId="624B151C" w:rsidR="00CE416A" w:rsidRDefault="00CE416A" w:rsidP="0019684D">
      <w:pPr>
        <w:tabs>
          <w:tab w:val="left" w:pos="6997"/>
        </w:tabs>
      </w:pPr>
    </w:p>
    <w:p w14:paraId="6F89DA0C" w14:textId="2B6EFC9F" w:rsidR="00CE416A" w:rsidRDefault="00CE416A" w:rsidP="0019684D">
      <w:pPr>
        <w:tabs>
          <w:tab w:val="left" w:pos="6997"/>
        </w:tabs>
      </w:pPr>
    </w:p>
    <w:p w14:paraId="7970ECF4" w14:textId="7706E5B6" w:rsidR="00767756" w:rsidRDefault="00767756" w:rsidP="0019684D">
      <w:pPr>
        <w:tabs>
          <w:tab w:val="left" w:pos="6997"/>
        </w:tabs>
      </w:pPr>
    </w:p>
    <w:p w14:paraId="2442C2E8" w14:textId="5EA7730C" w:rsidR="00767756" w:rsidRDefault="00783AAA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25310800" wp14:editId="76F86461">
                <wp:simplePos x="0" y="0"/>
                <wp:positionH relativeFrom="page">
                  <wp:align>right</wp:align>
                </wp:positionH>
                <wp:positionV relativeFrom="paragraph">
                  <wp:posOffset>344831</wp:posOffset>
                </wp:positionV>
                <wp:extent cx="7557770" cy="4208745"/>
                <wp:effectExtent l="0" t="0" r="0" b="1905"/>
                <wp:wrapNone/>
                <wp:docPr id="725567305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4208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803D5" w14:textId="4D3E3F71" w:rsidR="00FE43D6" w:rsidRPr="00FE43D6" w:rsidRDefault="00FE43D6" w:rsidP="00FE43D6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ณ ร้านอาหารท้องถิ่น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9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55B2410" w14:textId="7CA5FF81" w:rsidR="00CA6A74" w:rsidRPr="00FF3D99" w:rsidRDefault="00FE43D6" w:rsidP="00FE43D6">
                            <w:pPr>
                              <w:spacing w:after="0" w:line="240" w:lineRule="auto"/>
                              <w:ind w:right="123" w:firstLine="14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FE43D6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ได้เวลาอันสมควรนำ</w:t>
                            </w:r>
                            <w:r w:rsidR="00CA6A74"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ออกเดินทางสู่</w:t>
                            </w:r>
                            <w:r w:rsidR="00CA6A74"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B75C4" w:rsidRPr="006B7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สนามบินลักซอร์</w:t>
                            </w:r>
                            <w:r w:rsidR="006B75C4" w:rsidRPr="006B7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B75C4" w:rsidRPr="006B7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ประเทศอียิปต์</w:t>
                            </w:r>
                            <w:r w:rsidR="006B7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A6A74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</w:t>
                            </w:r>
                            <w:r w:rsidR="006B7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LXR</w:t>
                            </w:r>
                            <w:r w:rsidR="00CA6A74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6B75C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6B75C4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เพื่อออกเดินทางไปยัง</w:t>
                            </w:r>
                          </w:p>
                          <w:p w14:paraId="76E2B244" w14:textId="77777777" w:rsidR="00783AAA" w:rsidRDefault="00FE43D6" w:rsidP="00783AAA">
                            <w:pPr>
                              <w:spacing w:after="0" w:line="240" w:lineRule="auto"/>
                              <w:ind w:left="1134" w:right="123" w:hanging="99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21.10 </w:t>
                            </w:r>
                            <w:r w:rsidR="00CA6A74" w:rsidRPr="00C248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น</w:t>
                            </w:r>
                            <w:r w:rsidR="00CA6A74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CA6A74" w:rsidRPr="00C24817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A6A74"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ออกเดินทางไป</w:t>
                            </w:r>
                            <w:r w:rsidR="00CA6A74"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B75C4" w:rsidRPr="006B7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สนามบินไคโร</w:t>
                            </w:r>
                            <w:r w:rsidR="006B75C4" w:rsidRPr="006B7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B75C4" w:rsidRPr="006B7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ประเทศอียิปต์</w:t>
                            </w:r>
                            <w:r w:rsidR="006B7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A6A74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</w:t>
                            </w:r>
                            <w:r w:rsidR="006B7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CAI</w:t>
                            </w:r>
                            <w:r w:rsidR="00CA6A74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CA6A74" w:rsidRPr="00C24817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3AAA"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โดยสายการบิน</w:t>
                            </w:r>
                            <w:r w:rsidR="00783AA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83AAA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E</w:t>
                            </w:r>
                            <w:r w:rsidR="00783A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GYPT AIR</w:t>
                            </w:r>
                            <w:r w:rsidR="00783AAA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(MS</w:t>
                            </w:r>
                            <w:r w:rsidR="00783A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), AIR CAIRO (SM), NILE AIR (NP) </w:t>
                            </w:r>
                            <w:r w:rsidR="00783AAA"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661ED96" w14:textId="71DDD4C2" w:rsidR="00CA6A74" w:rsidRDefault="00FE43D6" w:rsidP="00783AAA">
                            <w:pPr>
                              <w:spacing w:after="0" w:line="240" w:lineRule="auto"/>
                              <w:ind w:left="1134" w:right="123" w:hanging="99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22.20</w:t>
                            </w:r>
                            <w:r w:rsidR="00CA6A74" w:rsidRPr="004208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A6A74" w:rsidRPr="004208B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น</w:t>
                            </w:r>
                            <w:r w:rsidR="00CA6A74" w:rsidRPr="004208B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CA6A74"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A6A74" w:rsidRPr="00FF3D9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เดินทางถึง</w:t>
                            </w:r>
                            <w:r w:rsidR="00CA6A74" w:rsidRPr="00FF3D9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90BE7" w:rsidRPr="006B7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สนามบินไคโร</w:t>
                            </w:r>
                            <w:r w:rsidR="00890BE7" w:rsidRPr="006B75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90BE7" w:rsidRPr="006B7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ประเทศอียิปต์</w:t>
                            </w:r>
                            <w:r w:rsidR="00890B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90BE7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</w:t>
                            </w:r>
                            <w:r w:rsidR="00890B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CAI</w:t>
                            </w:r>
                            <w:r w:rsidR="00890BE7" w:rsidRPr="00C248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3E4D4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3E4D4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จากนั้นนำท่านเข้าสู่ที่พัก</w:t>
                            </w:r>
                          </w:p>
                          <w:p w14:paraId="663812A1" w14:textId="77777777" w:rsidR="00783AAA" w:rsidRPr="00FF3D99" w:rsidRDefault="00783AAA" w:rsidP="00783AAA">
                            <w:pPr>
                              <w:spacing w:after="0" w:line="240" w:lineRule="auto"/>
                              <w:ind w:left="1134" w:right="123" w:hanging="99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5E44625" w14:textId="4909C109" w:rsidR="00CA6A74" w:rsidRPr="004208B9" w:rsidRDefault="00CA6A74" w:rsidP="00CA6A74">
                            <w:pPr>
                              <w:spacing w:after="0" w:line="240" w:lineRule="auto"/>
                              <w:ind w:left="142" w:right="123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</w:rPr>
                            </w:pP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*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สายการบินภายในอาจมีการปรับเปลี่ยน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สายการบิน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เวลาเดินทาง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เพื่อให้รายการท่องเที่ยวสามารถดำเนินต่อไป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208B9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โดยทุกการเปลี่ยนแปลงคำนึงถึงประโยชน์ของผู้เดินทางเป็นสำคัญ</w:t>
                            </w:r>
                            <w:r w:rsidRPr="004208B9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*</w:t>
                            </w:r>
                          </w:p>
                          <w:p w14:paraId="6163CB30" w14:textId="1EDF666D" w:rsidR="00CA6A74" w:rsidRDefault="00CA6A74" w:rsidP="00CA6A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A6A7CC9" w14:textId="77777777" w:rsidR="00783AAA" w:rsidRDefault="00783AAA" w:rsidP="00783AAA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</w:p>
                          <w:p w14:paraId="3241D282" w14:textId="77777777" w:rsidR="00783AAA" w:rsidRPr="003D13FC" w:rsidRDefault="00783AAA" w:rsidP="00783AAA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7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E4D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Radisson Blue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ระดับ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4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ดาว หรือเทียบเท่า</w:t>
                            </w:r>
                          </w:p>
                          <w:p w14:paraId="22359481" w14:textId="77777777" w:rsidR="00783AAA" w:rsidRPr="00C338A4" w:rsidRDefault="00783AAA" w:rsidP="00783AAA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7B691C2A" w14:textId="77777777" w:rsidR="00783AAA" w:rsidRPr="00D3416E" w:rsidRDefault="00783AAA" w:rsidP="00CA6A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C76D0CB" w14:textId="77777777" w:rsidR="00CA6A74" w:rsidRPr="00D875B6" w:rsidRDefault="00CA6A74" w:rsidP="00CA6A7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534EC38" w14:textId="77777777" w:rsidR="00CA6A74" w:rsidRPr="00D875B6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A56C61B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DFAE8A1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DBB34C4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1E41999" w14:textId="77777777" w:rsidR="00CA6A74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6B6C69E" w14:textId="77777777" w:rsidR="00CA6A74" w:rsidRPr="00EE4452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EE728B" w14:textId="77777777" w:rsidR="00CA6A74" w:rsidRPr="00D875B6" w:rsidRDefault="00CA6A74" w:rsidP="00CA6A7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2AD127D" w14:textId="77777777" w:rsidR="00CA6A74" w:rsidRDefault="00CA6A74" w:rsidP="00CA6A74">
                            <w:pPr>
                              <w:ind w:left="142"/>
                            </w:pPr>
                          </w:p>
                          <w:p w14:paraId="74AB3700" w14:textId="77777777" w:rsidR="00CA6A74" w:rsidRDefault="00CA6A74" w:rsidP="00CA6A74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10800" id="Text Box 31" o:spid="_x0000_s1088" type="#_x0000_t202" style="position:absolute;margin-left:543.9pt;margin-top:27.15pt;width:595.1pt;height:331.4pt;z-index:2529034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" filled="f" stroked="f" strokeweight=".5pt">
                <v:textbox>
                  <w:txbxContent>
                    <w:p w14:paraId="074803D5" w14:textId="4D3E3F71" w:rsidR="00FE43D6" w:rsidRPr="00FE43D6" w:rsidRDefault="00FE43D6" w:rsidP="00FE43D6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ณ ร้านอาหารท้องถิ่น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9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55B2410" w14:textId="7CA5FF81" w:rsidR="00CA6A74" w:rsidRPr="00FF3D99" w:rsidRDefault="00FE43D6" w:rsidP="00FE43D6">
                      <w:pPr>
                        <w:spacing w:after="0" w:line="240" w:lineRule="auto"/>
                        <w:ind w:right="123" w:firstLine="14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FE43D6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ได้เวลาอันสมควรนำ</w:t>
                      </w:r>
                      <w:r w:rsidR="00CA6A74"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ออกเดินทางสู่</w:t>
                      </w:r>
                      <w:r w:rsidR="00CA6A74"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B75C4" w:rsidRPr="006B75C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สนามบินลักซอร์</w:t>
                      </w:r>
                      <w:r w:rsidR="006B75C4" w:rsidRPr="006B75C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B75C4" w:rsidRPr="006B75C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ประเทศอียิปต์</w:t>
                      </w:r>
                      <w:r w:rsidR="006B75C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CA6A74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</w:t>
                      </w:r>
                      <w:r w:rsidR="006B75C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LXR</w:t>
                      </w:r>
                      <w:r w:rsidR="00CA6A74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6B75C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6B75C4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เพื่อออกเดินทางไปยัง</w:t>
                      </w:r>
                    </w:p>
                    <w:p w14:paraId="76E2B244" w14:textId="77777777" w:rsidR="00783AAA" w:rsidRDefault="00FE43D6" w:rsidP="00783AAA">
                      <w:pPr>
                        <w:spacing w:after="0" w:line="240" w:lineRule="auto"/>
                        <w:ind w:left="1134" w:right="123" w:hanging="99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21.10 </w:t>
                      </w:r>
                      <w:r w:rsidR="00CA6A74" w:rsidRPr="00C248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น</w:t>
                      </w:r>
                      <w:r w:rsidR="00CA6A74" w:rsidRPr="00C2481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.</w:t>
                      </w:r>
                      <w:r w:rsidR="00CA6A74" w:rsidRPr="00C24817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A6A74"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ออกเดินทางไป</w:t>
                      </w:r>
                      <w:r w:rsidR="00CA6A74"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B75C4" w:rsidRPr="006B75C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สนามบินไคโร</w:t>
                      </w:r>
                      <w:r w:rsidR="006B75C4" w:rsidRPr="006B75C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B75C4" w:rsidRPr="006B75C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ประเทศอียิปต์</w:t>
                      </w:r>
                      <w:r w:rsidR="006B75C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A6A74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</w:t>
                      </w:r>
                      <w:r w:rsidR="006B75C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CAI</w:t>
                      </w:r>
                      <w:r w:rsidR="00CA6A74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CA6A74" w:rsidRPr="00C24817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3AAA"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โดยสายการบิน</w:t>
                      </w:r>
                      <w:r w:rsidR="00783AA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83AAA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E</w:t>
                      </w:r>
                      <w:r w:rsidR="00783AA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GYPT AIR</w:t>
                      </w:r>
                      <w:r w:rsidR="00783AAA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(MS</w:t>
                      </w:r>
                      <w:r w:rsidR="00783AA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), AIR CAIRO (SM), NILE AIR (NP) </w:t>
                      </w:r>
                      <w:r w:rsidR="00783AAA"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661ED96" w14:textId="71DDD4C2" w:rsidR="00CA6A74" w:rsidRDefault="00FE43D6" w:rsidP="00783AAA">
                      <w:pPr>
                        <w:spacing w:after="0" w:line="240" w:lineRule="auto"/>
                        <w:ind w:left="1134" w:right="123" w:hanging="99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22.20</w:t>
                      </w:r>
                      <w:r w:rsidR="00CA6A74" w:rsidRPr="004208B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A6A74" w:rsidRPr="004208B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น</w:t>
                      </w:r>
                      <w:r w:rsidR="00CA6A74" w:rsidRPr="004208B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.</w:t>
                      </w:r>
                      <w:r w:rsidR="00CA6A74"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A6A74" w:rsidRPr="00FF3D9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เดินทางถึง</w:t>
                      </w:r>
                      <w:r w:rsidR="00CA6A74" w:rsidRPr="00FF3D9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90BE7" w:rsidRPr="006B75C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สนามบินไคโร</w:t>
                      </w:r>
                      <w:r w:rsidR="00890BE7" w:rsidRPr="006B75C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90BE7" w:rsidRPr="006B75C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ประเทศอียิปต์</w:t>
                      </w:r>
                      <w:r w:rsidR="00890BE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90BE7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</w:t>
                      </w:r>
                      <w:r w:rsidR="00890B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CAI</w:t>
                      </w:r>
                      <w:r w:rsidR="00890BE7" w:rsidRPr="00C2481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3E4D4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3E4D4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จากนั้นนำท่านเข้าสู่ที่พัก</w:t>
                      </w:r>
                    </w:p>
                    <w:p w14:paraId="663812A1" w14:textId="77777777" w:rsidR="00783AAA" w:rsidRPr="00FF3D99" w:rsidRDefault="00783AAA" w:rsidP="00783AAA">
                      <w:pPr>
                        <w:spacing w:after="0" w:line="240" w:lineRule="auto"/>
                        <w:ind w:left="1134" w:right="123" w:hanging="99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5E44625" w14:textId="4909C109" w:rsidR="00CA6A74" w:rsidRPr="004208B9" w:rsidRDefault="00CA6A74" w:rsidP="00CA6A74">
                      <w:pPr>
                        <w:spacing w:after="0" w:line="240" w:lineRule="auto"/>
                        <w:ind w:left="142" w:right="123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</w:rPr>
                      </w:pP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*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สายการบินภายในอาจมีการปรับเปลี่ยน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สายการบิน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เวลาเดินทาง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เพื่อให้รายการท่องเที่ยวสามารถดำเนินต่อไป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 xml:space="preserve"> </w:t>
                      </w:r>
                      <w:r w:rsidRPr="004208B9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โดยทุกการเปลี่ยนแปลงคำนึงถึงประโยชน์ของผู้เดินทางเป็นสำคัญ</w:t>
                      </w:r>
                      <w:r w:rsidRPr="004208B9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highlight w:val="yellow"/>
                          <w:cs/>
                        </w:rPr>
                        <w:t>*</w:t>
                      </w:r>
                    </w:p>
                    <w:p w14:paraId="6163CB30" w14:textId="1EDF666D" w:rsidR="00CA6A74" w:rsidRDefault="00CA6A74" w:rsidP="00CA6A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A6A7CC9" w14:textId="77777777" w:rsidR="00783AAA" w:rsidRDefault="00783AAA" w:rsidP="00783AAA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</w:p>
                    <w:p w14:paraId="3241D282" w14:textId="77777777" w:rsidR="00783AAA" w:rsidRPr="003D13FC" w:rsidRDefault="00783AAA" w:rsidP="00783AAA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7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E4D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Radisson Blue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ระดับ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4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ดาว หรือเทียบเท่า</w:t>
                      </w:r>
                    </w:p>
                    <w:p w14:paraId="22359481" w14:textId="77777777" w:rsidR="00783AAA" w:rsidRPr="00C338A4" w:rsidRDefault="00783AAA" w:rsidP="00783AAA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7B691C2A" w14:textId="77777777" w:rsidR="00783AAA" w:rsidRPr="00D3416E" w:rsidRDefault="00783AAA" w:rsidP="00CA6A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C76D0CB" w14:textId="77777777" w:rsidR="00CA6A74" w:rsidRPr="00D875B6" w:rsidRDefault="00CA6A74" w:rsidP="00CA6A7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534EC38" w14:textId="77777777" w:rsidR="00CA6A74" w:rsidRPr="00D875B6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A56C61B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DFAE8A1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DBB34C4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1E41999" w14:textId="77777777" w:rsidR="00CA6A74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6B6C69E" w14:textId="77777777" w:rsidR="00CA6A74" w:rsidRPr="00EE4452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EE728B" w14:textId="77777777" w:rsidR="00CA6A74" w:rsidRPr="00D875B6" w:rsidRDefault="00CA6A74" w:rsidP="00CA6A7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2AD127D" w14:textId="77777777" w:rsidR="00CA6A74" w:rsidRDefault="00CA6A74" w:rsidP="00CA6A74">
                      <w:pPr>
                        <w:ind w:left="142"/>
                      </w:pPr>
                    </w:p>
                    <w:p w14:paraId="74AB3700" w14:textId="77777777" w:rsidR="00CA6A74" w:rsidRDefault="00CA6A74" w:rsidP="00CA6A74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3A542F" w14:textId="4164D73F" w:rsidR="00767756" w:rsidRDefault="00767756" w:rsidP="0019684D">
      <w:pPr>
        <w:tabs>
          <w:tab w:val="left" w:pos="6997"/>
        </w:tabs>
      </w:pPr>
    </w:p>
    <w:p w14:paraId="59E4B1CF" w14:textId="5A4931AF" w:rsidR="00767756" w:rsidRDefault="00767756" w:rsidP="0019684D">
      <w:pPr>
        <w:tabs>
          <w:tab w:val="left" w:pos="6997"/>
        </w:tabs>
      </w:pPr>
    </w:p>
    <w:p w14:paraId="77BBC8A5" w14:textId="6F37AC51" w:rsidR="00767756" w:rsidRDefault="00767756" w:rsidP="0019684D">
      <w:pPr>
        <w:tabs>
          <w:tab w:val="left" w:pos="6997"/>
        </w:tabs>
      </w:pPr>
    </w:p>
    <w:p w14:paraId="6F2D2F2B" w14:textId="33777218" w:rsidR="00767756" w:rsidRDefault="00767756" w:rsidP="0019684D">
      <w:pPr>
        <w:tabs>
          <w:tab w:val="left" w:pos="6997"/>
        </w:tabs>
      </w:pPr>
    </w:p>
    <w:p w14:paraId="0860C4BC" w14:textId="1CD4BA6F" w:rsidR="00767756" w:rsidRDefault="00767756" w:rsidP="0019684D">
      <w:pPr>
        <w:tabs>
          <w:tab w:val="left" w:pos="6997"/>
        </w:tabs>
      </w:pPr>
    </w:p>
    <w:p w14:paraId="4AF0C2EC" w14:textId="0399B07D" w:rsidR="00767756" w:rsidRDefault="00767756" w:rsidP="0019684D">
      <w:pPr>
        <w:tabs>
          <w:tab w:val="left" w:pos="6997"/>
        </w:tabs>
      </w:pPr>
    </w:p>
    <w:p w14:paraId="363D483D" w14:textId="719B6DAA" w:rsidR="00890BE7" w:rsidRDefault="00890BE7" w:rsidP="0019684D">
      <w:pPr>
        <w:tabs>
          <w:tab w:val="left" w:pos="6997"/>
        </w:tabs>
      </w:pPr>
    </w:p>
    <w:p w14:paraId="3E23EC4A" w14:textId="603D3571" w:rsidR="00890BE7" w:rsidRDefault="00890BE7" w:rsidP="0019684D">
      <w:pPr>
        <w:tabs>
          <w:tab w:val="left" w:pos="6997"/>
        </w:tabs>
      </w:pPr>
    </w:p>
    <w:p w14:paraId="6432E3A5" w14:textId="35BA0FFF" w:rsidR="00890BE7" w:rsidRDefault="00890BE7" w:rsidP="0019684D">
      <w:pPr>
        <w:tabs>
          <w:tab w:val="left" w:pos="6997"/>
        </w:tabs>
      </w:pPr>
    </w:p>
    <w:p w14:paraId="27EC0F4A" w14:textId="49053AD5" w:rsidR="00890BE7" w:rsidRDefault="00890BE7" w:rsidP="0019684D">
      <w:pPr>
        <w:tabs>
          <w:tab w:val="left" w:pos="6997"/>
        </w:tabs>
      </w:pPr>
    </w:p>
    <w:p w14:paraId="4BBB3D5E" w14:textId="7C8ED314" w:rsidR="00890BE7" w:rsidRDefault="00890BE7" w:rsidP="0019684D">
      <w:pPr>
        <w:tabs>
          <w:tab w:val="left" w:pos="6997"/>
        </w:tabs>
      </w:pPr>
    </w:p>
    <w:p w14:paraId="2AD198F1" w14:textId="5BC703B0" w:rsidR="00890BE7" w:rsidRDefault="00890BE7" w:rsidP="0019684D">
      <w:pPr>
        <w:tabs>
          <w:tab w:val="left" w:pos="6997"/>
        </w:tabs>
      </w:pPr>
    </w:p>
    <w:p w14:paraId="0388EA51" w14:textId="7D780227" w:rsidR="00890BE7" w:rsidRDefault="00890BE7" w:rsidP="0019684D">
      <w:pPr>
        <w:tabs>
          <w:tab w:val="left" w:pos="6997"/>
        </w:tabs>
      </w:pPr>
    </w:p>
    <w:p w14:paraId="12A2B9F5" w14:textId="2C4C7D1F" w:rsidR="00890BE7" w:rsidRDefault="00890BE7" w:rsidP="0019684D">
      <w:pPr>
        <w:tabs>
          <w:tab w:val="left" w:pos="6997"/>
        </w:tabs>
      </w:pPr>
    </w:p>
    <w:p w14:paraId="1E8B7352" w14:textId="66D3DDE3" w:rsidR="00890BE7" w:rsidRDefault="00890BE7" w:rsidP="0019684D">
      <w:pPr>
        <w:tabs>
          <w:tab w:val="left" w:pos="6997"/>
        </w:tabs>
      </w:pPr>
    </w:p>
    <w:p w14:paraId="68F44A25" w14:textId="77777777" w:rsidR="00890BE7" w:rsidRDefault="00890BE7" w:rsidP="0019684D">
      <w:pPr>
        <w:tabs>
          <w:tab w:val="left" w:pos="6997"/>
        </w:tabs>
      </w:pPr>
    </w:p>
    <w:p w14:paraId="75BA611A" w14:textId="0A2C0D26" w:rsidR="00767756" w:rsidRDefault="00767756" w:rsidP="0019684D">
      <w:pPr>
        <w:tabs>
          <w:tab w:val="left" w:pos="6997"/>
        </w:tabs>
      </w:pPr>
    </w:p>
    <w:p w14:paraId="57011118" w14:textId="1E5AA8A2" w:rsidR="00767756" w:rsidRDefault="000D4F51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170412E4" wp14:editId="322FDC6E">
                <wp:simplePos x="0" y="0"/>
                <wp:positionH relativeFrom="margin">
                  <wp:align>center</wp:align>
                </wp:positionH>
                <wp:positionV relativeFrom="paragraph">
                  <wp:posOffset>46122</wp:posOffset>
                </wp:positionV>
                <wp:extent cx="7944485" cy="956511"/>
                <wp:effectExtent l="95250" t="38100" r="37465" b="91440"/>
                <wp:wrapNone/>
                <wp:docPr id="255311557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5651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FE1BA" w14:textId="41526079" w:rsidR="000D4F51" w:rsidRPr="00980043" w:rsidRDefault="000D4F51" w:rsidP="000D4F51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8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กรุงไคโร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69B1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พิพิธภัณฑ์อียิปต์</w:t>
                            </w:r>
                            <w:r w:rsidR="00FE6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E6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EMC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69B1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ป้อมปราการ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CITADEL </w:t>
                            </w:r>
                            <w:r w:rsidR="009B69B1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สุเหร่าแห่งโมฮัมเม็ดอาลี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69B1"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3837105" w14:textId="284133E0" w:rsidR="000D4F51" w:rsidRPr="007F04E7" w:rsidRDefault="000D4F51" w:rsidP="000D4F51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21"/>
                              </w:rPr>
                            </w:pP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4C12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4937520" w14:textId="77777777" w:rsidR="000D4F51" w:rsidRPr="000C4D22" w:rsidRDefault="000D4F51" w:rsidP="000D4F51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8014231" w14:textId="77777777" w:rsidR="000D4F51" w:rsidRPr="00D604CA" w:rsidRDefault="000D4F51" w:rsidP="000D4F51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355050E" w14:textId="77777777" w:rsidR="000D4F51" w:rsidRPr="005A39EA" w:rsidRDefault="000D4F51" w:rsidP="000D4F51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FAFA6DA" w14:textId="77777777" w:rsidR="000D4F51" w:rsidRPr="00D604CA" w:rsidRDefault="000D4F51" w:rsidP="000D4F51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0A0DEF2" w14:textId="77777777" w:rsidR="000D4F51" w:rsidRPr="00D604CA" w:rsidRDefault="000D4F51" w:rsidP="000D4F51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412E4" id="Rectangle: Rounded Corners 46" o:spid="_x0000_s1089" style="position:absolute;margin-left:0;margin-top:3.65pt;width:625.55pt;height:75.3pt;z-index:25292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50FFE1BA" w14:textId="41526079" w:rsidR="000D4F51" w:rsidRPr="00980043" w:rsidRDefault="000D4F51" w:rsidP="000D4F51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8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9B69B1"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กรุงไคโร</w:t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69B1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พิพิธภัณฑ์อียิปต์</w:t>
                      </w:r>
                      <w:r w:rsidR="00FE64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E64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EMC</w:t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69B1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ป้อมปราการ</w:t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CITADEL </w:t>
                      </w:r>
                      <w:r w:rsidR="009B69B1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สุเหร่าแห่งโมฮัมเม็ดอาลี</w:t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69B1"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3837105" w14:textId="284133E0" w:rsidR="000D4F51" w:rsidRPr="007F04E7" w:rsidRDefault="000D4F51" w:rsidP="000D4F51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2"/>
                          <w:szCs w:val="21"/>
                        </w:rPr>
                      </w:pP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4C12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64937520" w14:textId="77777777" w:rsidR="000D4F51" w:rsidRPr="000C4D22" w:rsidRDefault="000D4F51" w:rsidP="000D4F51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08014231" w14:textId="77777777" w:rsidR="000D4F51" w:rsidRPr="00D604CA" w:rsidRDefault="000D4F51" w:rsidP="000D4F51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355050E" w14:textId="77777777" w:rsidR="000D4F51" w:rsidRPr="005A39EA" w:rsidRDefault="000D4F51" w:rsidP="000D4F51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FAFA6DA" w14:textId="77777777" w:rsidR="000D4F51" w:rsidRPr="00D604CA" w:rsidRDefault="000D4F51" w:rsidP="000D4F51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0A0DEF2" w14:textId="77777777" w:rsidR="000D4F51" w:rsidRPr="00D604CA" w:rsidRDefault="000D4F51" w:rsidP="000D4F51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5FAEA6" w14:textId="7754F6A4" w:rsidR="00767756" w:rsidRDefault="00767756" w:rsidP="0019684D">
      <w:pPr>
        <w:tabs>
          <w:tab w:val="left" w:pos="6997"/>
        </w:tabs>
      </w:pPr>
    </w:p>
    <w:p w14:paraId="21B0A3C9" w14:textId="6C0E66E4" w:rsidR="00CE416A" w:rsidRDefault="00CE416A" w:rsidP="0019684D">
      <w:pPr>
        <w:tabs>
          <w:tab w:val="left" w:pos="6997"/>
        </w:tabs>
      </w:pPr>
    </w:p>
    <w:p w14:paraId="6B76CC88" w14:textId="40A04630" w:rsidR="000D4F51" w:rsidRDefault="00D13B3B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2FC59805" wp14:editId="71283B81">
                <wp:simplePos x="0" y="0"/>
                <wp:positionH relativeFrom="page">
                  <wp:align>right</wp:align>
                </wp:positionH>
                <wp:positionV relativeFrom="paragraph">
                  <wp:posOffset>133186</wp:posOffset>
                </wp:positionV>
                <wp:extent cx="7557770" cy="1718187"/>
                <wp:effectExtent l="0" t="0" r="0" b="0"/>
                <wp:wrapNone/>
                <wp:docPr id="140229358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7181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83755" w14:textId="6F653904" w:rsidR="000D4F51" w:rsidRPr="002B0CE2" w:rsidRDefault="000D4F51" w:rsidP="000D4F51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ณ โรงแรม</w:t>
                            </w:r>
                            <w:r w:rsidR="00292168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92168" w:rsidRPr="00292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20</w:t>
                            </w:r>
                            <w:r w:rsidR="00292168" w:rsidRPr="00292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568F911E" w14:textId="25FC4D07" w:rsidR="000D4F51" w:rsidRPr="009B69B1" w:rsidRDefault="000D4F51" w:rsidP="009B69B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</w:t>
                            </w:r>
                            <w:r w:rsidRPr="007E3B8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เข้าชม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เข้าชมพิพิธภัณฑ์</w:t>
                            </w:r>
                            <w:r w:rsidR="006766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อียิปต์</w:t>
                            </w:r>
                            <w:r w:rsid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676620" w:rsidRPr="006766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Egyptian Museum Cairo – EMC</w:t>
                            </w:r>
                            <w:r w:rsid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อันเลื่องชื่อของโลกเป็นสถานที่ที่รวมศิลปะวัตถุโบราณมากมายที่สุดในโลกแห่งหนึ่งชม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โลงศพทองคำแท้พร้อมหน้ากากทองคำของฟาโรห์ตุตันคาเมนและสมบัติส่วนของพระองค์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อาทิ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เตียงบรรทม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รถศึกและเก้าอี้บัลลังก์ทองคำ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เป็นภาพของฟาโรห์ตุตันคาเมนนั่งอยู่บนเก้าอี้และมเหสีของพระองค์กำลังทาน้ำมันหอมให้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ทั้</w:t>
                            </w:r>
                            <w:r w:rsidR="00CA255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ง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นอกจากนี้ท่านยังจะได้ชมสมบัติอันล้ำค่าอื่นๆ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อีกจำนวนมาก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เช่น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แหวน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สร้อยข้อมือมือ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สร้อยคอ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ฝีมือประณีต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สิ่งของทั้งหมดล้วนมีอายุเก่าแก่กว่า</w:t>
                            </w:r>
                            <w:r w:rsidR="009B69B1"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3,300 </w:t>
                            </w:r>
                            <w:r w:rsidR="009B69B1"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ปี</w:t>
                            </w:r>
                          </w:p>
                          <w:p w14:paraId="5CBF128C" w14:textId="77777777" w:rsidR="000D4F51" w:rsidRPr="00D875B6" w:rsidRDefault="000D4F51" w:rsidP="000D4F5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9377F38" w14:textId="77777777" w:rsidR="000D4F51" w:rsidRPr="00D875B6" w:rsidRDefault="000D4F51" w:rsidP="000D4F5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1185292" w14:textId="77777777" w:rsidR="000D4F51" w:rsidRDefault="000D4F51" w:rsidP="000D4F5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D2492F7" w14:textId="77777777" w:rsidR="000D4F51" w:rsidRDefault="000D4F51" w:rsidP="000D4F5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F26E518" w14:textId="77777777" w:rsidR="000D4F51" w:rsidRDefault="000D4F51" w:rsidP="000D4F5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2FC1FB" w14:textId="77777777" w:rsidR="000D4F51" w:rsidRDefault="000D4F51" w:rsidP="000D4F5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318231" w14:textId="77777777" w:rsidR="000D4F51" w:rsidRPr="00EE4452" w:rsidRDefault="000D4F51" w:rsidP="000D4F5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F5C5AA2" w14:textId="77777777" w:rsidR="000D4F51" w:rsidRPr="00D875B6" w:rsidRDefault="000D4F51" w:rsidP="000D4F5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50DC19C" w14:textId="77777777" w:rsidR="000D4F51" w:rsidRDefault="000D4F51" w:rsidP="000D4F51">
                            <w:pPr>
                              <w:ind w:left="142"/>
                            </w:pPr>
                          </w:p>
                          <w:p w14:paraId="7BC93F75" w14:textId="77777777" w:rsidR="000D4F51" w:rsidRDefault="000D4F51" w:rsidP="000D4F5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59805" id="Text Box 47" o:spid="_x0000_s1090" type="#_x0000_t202" style="position:absolute;margin-left:543.9pt;margin-top:10.5pt;width:595.1pt;height:135.3pt;z-index:25292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" filled="f" stroked="f" strokeweight=".5pt">
                <v:textbox>
                  <w:txbxContent>
                    <w:p w14:paraId="5C983755" w14:textId="6F653904" w:rsidR="000D4F51" w:rsidRPr="002B0CE2" w:rsidRDefault="000D4F51" w:rsidP="000D4F51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ณ โรงแรม</w:t>
                      </w:r>
                      <w:r w:rsidR="00292168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292168" w:rsidRPr="00292168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20</w:t>
                      </w:r>
                      <w:r w:rsidR="00292168" w:rsidRPr="00292168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568F911E" w14:textId="25FC4D07" w:rsidR="000D4F51" w:rsidRPr="009B69B1" w:rsidRDefault="000D4F51" w:rsidP="009B69B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</w:t>
                      </w:r>
                      <w:r w:rsidRPr="007E3B8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เข้าชม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เข้าชมพิพิธภัณฑ์</w:t>
                      </w:r>
                      <w:r w:rsidR="0067662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อียิปต์</w:t>
                      </w:r>
                      <w:r w:rsidR="009B69B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676620" w:rsidRPr="0067662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Egyptian Museum Cairo – EMC</w:t>
                      </w:r>
                      <w:r w:rsidR="009B69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9B69B1" w:rsidRPr="009B69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อันเลื่องชื่อของโลกเป็นสถานที่ที่รวมศิลปะวัตถุโบราณมากมายที่สุดในโลกแห่งหนึ่งชม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โลงศพทองคำแท้พร้อมหน้ากากทองคำของฟาโรห์ตุตันคาเมนและสมบัติส่วนของพระองค์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อาทิ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เตียงบรรทม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รถศึกและเก้าอี้บัลลังก์ทองคำ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เป็นภาพของฟาโรห์ตุตันคาเมนนั่งอยู่บนเก้าอี้และมเหสีของพระองค์กำลังทาน้ำมันหอมให้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ทั้</w:t>
                      </w:r>
                      <w:r w:rsidR="00CA255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ง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นอกจากนี้ท่านยังจะได้ชมสมบัติอันล้ำค่าอื่นๆ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อีกจำนวนมาก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เช่น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แหวน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สร้อยข้อมือมือ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สร้อยคอ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ฝีมือประณีต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สิ่งของทั้งหมดล้วนมีอายุเก่าแก่กว่า</w:t>
                      </w:r>
                      <w:r w:rsidR="009B69B1"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3,300 </w:t>
                      </w:r>
                      <w:r w:rsidR="009B69B1"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ปี</w:t>
                      </w:r>
                    </w:p>
                    <w:p w14:paraId="5CBF128C" w14:textId="77777777" w:rsidR="000D4F51" w:rsidRPr="00D875B6" w:rsidRDefault="000D4F51" w:rsidP="000D4F5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9377F38" w14:textId="77777777" w:rsidR="000D4F51" w:rsidRPr="00D875B6" w:rsidRDefault="000D4F51" w:rsidP="000D4F5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1185292" w14:textId="77777777" w:rsidR="000D4F51" w:rsidRDefault="000D4F51" w:rsidP="000D4F5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D2492F7" w14:textId="77777777" w:rsidR="000D4F51" w:rsidRDefault="000D4F51" w:rsidP="000D4F5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F26E518" w14:textId="77777777" w:rsidR="000D4F51" w:rsidRDefault="000D4F51" w:rsidP="000D4F5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2FC1FB" w14:textId="77777777" w:rsidR="000D4F51" w:rsidRDefault="000D4F51" w:rsidP="000D4F5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318231" w14:textId="77777777" w:rsidR="000D4F51" w:rsidRPr="00EE4452" w:rsidRDefault="000D4F51" w:rsidP="000D4F5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F5C5AA2" w14:textId="77777777" w:rsidR="000D4F51" w:rsidRPr="00D875B6" w:rsidRDefault="000D4F51" w:rsidP="000D4F5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50DC19C" w14:textId="77777777" w:rsidR="000D4F51" w:rsidRDefault="000D4F51" w:rsidP="000D4F51">
                      <w:pPr>
                        <w:ind w:left="142"/>
                      </w:pPr>
                    </w:p>
                    <w:p w14:paraId="7BC93F75" w14:textId="77777777" w:rsidR="000D4F51" w:rsidRDefault="000D4F51" w:rsidP="000D4F5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0BC3C5" w14:textId="3EAAFC5D" w:rsidR="000D4F51" w:rsidRDefault="000D4F51" w:rsidP="0019684D">
      <w:pPr>
        <w:tabs>
          <w:tab w:val="left" w:pos="6997"/>
        </w:tabs>
        <w:rPr>
          <w:cs/>
        </w:rPr>
      </w:pPr>
    </w:p>
    <w:p w14:paraId="26FF3A47" w14:textId="5D779010" w:rsidR="000D4F51" w:rsidRDefault="000D4F51" w:rsidP="0019684D">
      <w:pPr>
        <w:tabs>
          <w:tab w:val="left" w:pos="6997"/>
        </w:tabs>
        <w:rPr>
          <w:cs/>
        </w:rPr>
      </w:pPr>
    </w:p>
    <w:p w14:paraId="3D531AFD" w14:textId="47B8F403" w:rsidR="000D4F51" w:rsidRDefault="000D4F51" w:rsidP="0019684D">
      <w:pPr>
        <w:tabs>
          <w:tab w:val="left" w:pos="6997"/>
        </w:tabs>
      </w:pPr>
    </w:p>
    <w:p w14:paraId="689C9F59" w14:textId="31FEA0BA" w:rsidR="000D4F51" w:rsidRDefault="000D4F51" w:rsidP="0019684D">
      <w:pPr>
        <w:tabs>
          <w:tab w:val="left" w:pos="6997"/>
        </w:tabs>
      </w:pPr>
    </w:p>
    <w:p w14:paraId="3DECFB51" w14:textId="13B675B2" w:rsidR="000D4F51" w:rsidRDefault="000D4F51" w:rsidP="0019684D">
      <w:pPr>
        <w:tabs>
          <w:tab w:val="left" w:pos="6997"/>
        </w:tabs>
      </w:pPr>
    </w:p>
    <w:p w14:paraId="039D0CEC" w14:textId="1F3A2B8C" w:rsidR="000D4F51" w:rsidRDefault="00D13B3B" w:rsidP="0019684D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980224" behindDoc="0" locked="0" layoutInCell="1" allowOverlap="1" wp14:anchorId="350AF3F5" wp14:editId="57E4214E">
                <wp:simplePos x="0" y="0"/>
                <wp:positionH relativeFrom="margin">
                  <wp:posOffset>-1270</wp:posOffset>
                </wp:positionH>
                <wp:positionV relativeFrom="paragraph">
                  <wp:posOffset>223766</wp:posOffset>
                </wp:positionV>
                <wp:extent cx="7202170" cy="2484755"/>
                <wp:effectExtent l="0" t="0" r="0" b="0"/>
                <wp:wrapNone/>
                <wp:docPr id="104595996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2484755"/>
                          <a:chOff x="0" y="-184354"/>
                          <a:chExt cx="7202170" cy="2484959"/>
                        </a:xfrm>
                      </wpg:grpSpPr>
                      <pic:pic xmlns:pic="http://schemas.openxmlformats.org/drawingml/2006/picture">
                        <pic:nvPicPr>
                          <pic:cNvPr id="203002678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1">
                                    <a14:imgEffect>
                                      <a14:brightnessContrast bright="17000" contras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623" b="7997"/>
                          <a:stretch/>
                        </pic:blipFill>
                        <pic:spPr bwMode="auto">
                          <a:xfrm>
                            <a:off x="0" y="-184354"/>
                            <a:ext cx="7202170" cy="2484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12757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45" y="1791960"/>
                            <a:ext cx="982345" cy="452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060BE" id="Group 1" o:spid="_x0000_s1026" style="position:absolute;margin-left:-.1pt;margin-top:17.6pt;width:567.1pt;height:195.65pt;z-index:252980224;mso-position-horizontal-relative:margin;mso-height-relative:margin" coordorigin=",-1843" coordsize="72021,2484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">
                <v:shape id="Picture 1" o:spid="_x0000_s1027" type="#_x0000_t75" style="position:absolute;top:-1843;width:72021;height:24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">
                  <v:imagedata r:id="rId142" o:title="" croptop="6962f" cropbottom="5241f"/>
                </v:shape>
                <v:shape id="Picture 2" o:spid="_x0000_s1028" type="#_x0000_t75" style="position:absolute;left:442;top:17919;width:9823;height: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">
                  <v:imagedata r:id="rId118" o:title=""/>
                </v:shape>
                <w10:wrap anchorx="margin"/>
              </v:group>
            </w:pict>
          </mc:Fallback>
        </mc:AlternateContent>
      </w:r>
    </w:p>
    <w:p w14:paraId="5747844D" w14:textId="01A4C93F" w:rsidR="000D4F51" w:rsidRDefault="000D4F51" w:rsidP="0019684D">
      <w:pPr>
        <w:tabs>
          <w:tab w:val="left" w:pos="6997"/>
        </w:tabs>
      </w:pPr>
    </w:p>
    <w:p w14:paraId="62B62853" w14:textId="34DD0CA0" w:rsidR="000D4F51" w:rsidRDefault="000D4F51" w:rsidP="0019684D">
      <w:pPr>
        <w:tabs>
          <w:tab w:val="left" w:pos="6997"/>
        </w:tabs>
      </w:pPr>
    </w:p>
    <w:p w14:paraId="0D3DDB7A" w14:textId="3ED1ACBA" w:rsidR="000D4F51" w:rsidRDefault="000D4F51" w:rsidP="0019684D">
      <w:pPr>
        <w:tabs>
          <w:tab w:val="left" w:pos="6997"/>
        </w:tabs>
      </w:pPr>
    </w:p>
    <w:p w14:paraId="647AAF4A" w14:textId="00888D80" w:rsidR="00CA2550" w:rsidRDefault="00CA2550" w:rsidP="0019684D">
      <w:pPr>
        <w:tabs>
          <w:tab w:val="left" w:pos="6997"/>
        </w:tabs>
      </w:pPr>
    </w:p>
    <w:p w14:paraId="0A88104B" w14:textId="60797141" w:rsidR="00CA2550" w:rsidRDefault="00CA2550" w:rsidP="0019684D">
      <w:pPr>
        <w:tabs>
          <w:tab w:val="left" w:pos="6997"/>
        </w:tabs>
      </w:pPr>
    </w:p>
    <w:p w14:paraId="2B4CF1CB" w14:textId="16BBBEB5" w:rsidR="00CA2550" w:rsidRDefault="00CA2550" w:rsidP="0019684D">
      <w:pPr>
        <w:tabs>
          <w:tab w:val="left" w:pos="6997"/>
        </w:tabs>
      </w:pPr>
    </w:p>
    <w:p w14:paraId="7D8A4E8C" w14:textId="7D2D4323" w:rsidR="00CA2550" w:rsidRDefault="00CA2550" w:rsidP="0019684D">
      <w:pPr>
        <w:tabs>
          <w:tab w:val="left" w:pos="6997"/>
        </w:tabs>
      </w:pPr>
    </w:p>
    <w:p w14:paraId="5FD3F032" w14:textId="6D8AC9F9" w:rsidR="00CA2550" w:rsidRDefault="00CA2550" w:rsidP="0019684D">
      <w:pPr>
        <w:tabs>
          <w:tab w:val="left" w:pos="6997"/>
        </w:tabs>
      </w:pPr>
    </w:p>
    <w:p w14:paraId="0F2BFD1E" w14:textId="2590A0E7" w:rsidR="00CA2550" w:rsidRDefault="00CA2550" w:rsidP="0019684D">
      <w:pPr>
        <w:tabs>
          <w:tab w:val="left" w:pos="6997"/>
        </w:tabs>
      </w:pPr>
    </w:p>
    <w:p w14:paraId="26DF039B" w14:textId="13480D46" w:rsidR="00CA2550" w:rsidRDefault="0057563D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4B59E730" wp14:editId="50DCD12A">
                <wp:simplePos x="0" y="0"/>
                <wp:positionH relativeFrom="page">
                  <wp:posOffset>3566795</wp:posOffset>
                </wp:positionH>
                <wp:positionV relativeFrom="paragraph">
                  <wp:posOffset>37498</wp:posOffset>
                </wp:positionV>
                <wp:extent cx="3993515" cy="2612390"/>
                <wp:effectExtent l="0" t="0" r="0" b="0"/>
                <wp:wrapNone/>
                <wp:docPr id="54818195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515" cy="261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BD336" w14:textId="2B973DDC" w:rsidR="00B04EC1" w:rsidRPr="009B69B1" w:rsidRDefault="00B04EC1" w:rsidP="00B04EC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ขึ้นชม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ป้อมปราการ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CITADEL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ซึ่งถูกสร้างขึ้นโดยผู้นำชาลาดินในปี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.1176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และเสร็จในปี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.1182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เพื่อใช้ในการต่อสู้ในสงครามครูเสต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ซึ่งภายในสามารถชมที่พักและที่ตั้งของรัฐบาลในสมัยนั้นได้</w:t>
                            </w:r>
                            <w:r w:rsid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เข้าชม</w:t>
                            </w:r>
                            <w:r w:rsid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สุเหร่าแห่งโมฮัมเม็ดอาลี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MOHAMMED ALI MOSQUE)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ซึ่งเริ่มสร้างในปี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1830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และเสร็จในปี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1857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ออกแบบโดยสถาปนิกชาวกร</w:t>
                            </w:r>
                            <w:r w:rsid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ี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กตามแบบอย่างออตโตมันหรือ</w:t>
                            </w:r>
                            <w:proofErr w:type="spellStart"/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ตุร</w:t>
                            </w:r>
                            <w:proofErr w:type="spellEnd"/>
                            <w:r w:rsidR="005756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เค</w:t>
                            </w:r>
                            <w:proofErr w:type="spellStart"/>
                            <w:r w:rsidR="0057563D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ีย</w:t>
                            </w:r>
                            <w:proofErr w:type="spellEnd"/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ในปัจจุบัน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05AC1" w:rsidRPr="00805AC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2 </w:t>
                            </w:r>
                            <w:r w:rsidR="00805AC1" w:rsidRPr="00805AC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เพื่อเป็นการสร้างสัมพันธไมตรีอันดีระหว่างอียิปต์และฝรั่งเศส</w:t>
                            </w:r>
                          </w:p>
                          <w:p w14:paraId="2BF29D8E" w14:textId="77777777" w:rsidR="00B04EC1" w:rsidRPr="00D875B6" w:rsidRDefault="00B04EC1" w:rsidP="00B04EC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5930962" w14:textId="77777777" w:rsidR="00B04EC1" w:rsidRPr="00D875B6" w:rsidRDefault="00B04EC1" w:rsidP="00B04E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4DBC24D" w14:textId="77777777" w:rsidR="00B04EC1" w:rsidRDefault="00B04EC1" w:rsidP="00B04E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DB9EBAD" w14:textId="77777777" w:rsidR="00B04EC1" w:rsidRDefault="00B04EC1" w:rsidP="00B04E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0930E50" w14:textId="77777777" w:rsidR="00B04EC1" w:rsidRDefault="00B04EC1" w:rsidP="00B04E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98CAF6" w14:textId="77777777" w:rsidR="00B04EC1" w:rsidRDefault="00B04EC1" w:rsidP="00B04E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4AF062D" w14:textId="77777777" w:rsidR="00B04EC1" w:rsidRPr="00EE4452" w:rsidRDefault="00B04EC1" w:rsidP="00B04E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98CB8C6" w14:textId="77777777" w:rsidR="00B04EC1" w:rsidRPr="00D875B6" w:rsidRDefault="00B04EC1" w:rsidP="00B04EC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6996842" w14:textId="77777777" w:rsidR="00B04EC1" w:rsidRDefault="00B04EC1" w:rsidP="00B04EC1">
                            <w:pPr>
                              <w:ind w:left="142"/>
                            </w:pPr>
                          </w:p>
                          <w:p w14:paraId="26418E22" w14:textId="77777777" w:rsidR="00B04EC1" w:rsidRDefault="00B04EC1" w:rsidP="00B04EC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E730" id="_x0000_s1091" type="#_x0000_t202" style="position:absolute;margin-left:280.85pt;margin-top:2.95pt;width:314.45pt;height:205.7pt;z-index:2529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" filled="f" stroked="f" strokeweight=".5pt">
                <v:textbox>
                  <w:txbxContent>
                    <w:p w14:paraId="444BD336" w14:textId="2B973DDC" w:rsidR="00B04EC1" w:rsidRPr="009B69B1" w:rsidRDefault="00B04EC1" w:rsidP="00B04EC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ขึ้นชม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ป้อมปราการ</w:t>
                      </w:r>
                      <w:r w:rsidRPr="009B69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B69B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CITADEL</w:t>
                      </w:r>
                      <w:r w:rsidRPr="009B69B1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ซึ่งถูกสร้างขึ้นโดยผู้นำชาลาดินในปี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.1176 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และเสร็จในปี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.1182 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เพื่อใช้ในการต่อสู้ในสงครามครูเสต</w:t>
                      </w:r>
                      <w:r w:rsidRPr="009B69B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B69B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ซึ่งภายในสามารถชมที่พักและที่ตั้งของรัฐบาลในสมัยนั้นได้</w:t>
                      </w:r>
                      <w:r w:rsidR="00805AC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เข้าชม</w:t>
                      </w:r>
                      <w:r w:rsid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สุเหร่าแห่งโมฮัมเม็ดอาลี</w:t>
                      </w:r>
                      <w:r w:rsidR="00805AC1" w:rsidRPr="00805AC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="00805AC1" w:rsidRPr="00805AC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MOHAMMED ALI MOSQUE)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ซึ่งเริ่มสร้างในปี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1830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และเสร็จในปี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1857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ออกแบบโดยสถาปนิกชาวกร</w:t>
                      </w:r>
                      <w:r w:rsid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ี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กตามแบบอย่างออตโตมันหรือ</w:t>
                      </w:r>
                      <w:proofErr w:type="spellStart"/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ตุร</w:t>
                      </w:r>
                      <w:proofErr w:type="spellEnd"/>
                      <w:r w:rsidR="005756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เค</w:t>
                      </w:r>
                      <w:proofErr w:type="spellStart"/>
                      <w:r w:rsidR="0057563D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ีย</w:t>
                      </w:r>
                      <w:proofErr w:type="spellEnd"/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ในปัจจุบัน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05AC1" w:rsidRPr="00805AC1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2 </w:t>
                      </w:r>
                      <w:r w:rsidR="00805AC1" w:rsidRPr="00805AC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เพื่อเป็นการสร้างสัมพันธไมตรีอันดีระหว่างอียิปต์และฝรั่งเศส</w:t>
                      </w:r>
                    </w:p>
                    <w:p w14:paraId="2BF29D8E" w14:textId="77777777" w:rsidR="00B04EC1" w:rsidRPr="00D875B6" w:rsidRDefault="00B04EC1" w:rsidP="00B04EC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5930962" w14:textId="77777777" w:rsidR="00B04EC1" w:rsidRPr="00D875B6" w:rsidRDefault="00B04EC1" w:rsidP="00B04E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4DBC24D" w14:textId="77777777" w:rsidR="00B04EC1" w:rsidRDefault="00B04EC1" w:rsidP="00B04E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DB9EBAD" w14:textId="77777777" w:rsidR="00B04EC1" w:rsidRDefault="00B04EC1" w:rsidP="00B04E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0930E50" w14:textId="77777777" w:rsidR="00B04EC1" w:rsidRDefault="00B04EC1" w:rsidP="00B04E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98CAF6" w14:textId="77777777" w:rsidR="00B04EC1" w:rsidRDefault="00B04EC1" w:rsidP="00B04E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4AF062D" w14:textId="77777777" w:rsidR="00B04EC1" w:rsidRPr="00EE4452" w:rsidRDefault="00B04EC1" w:rsidP="00B04E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98CB8C6" w14:textId="77777777" w:rsidR="00B04EC1" w:rsidRPr="00D875B6" w:rsidRDefault="00B04EC1" w:rsidP="00B04EC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6996842" w14:textId="77777777" w:rsidR="00B04EC1" w:rsidRDefault="00B04EC1" w:rsidP="00B04EC1">
                      <w:pPr>
                        <w:ind w:left="142"/>
                      </w:pPr>
                    </w:p>
                    <w:p w14:paraId="26418E22" w14:textId="77777777" w:rsidR="00B04EC1" w:rsidRDefault="00B04EC1" w:rsidP="00B04EC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960768" behindDoc="0" locked="0" layoutInCell="1" allowOverlap="1" wp14:anchorId="1D6BFB04" wp14:editId="42511B50">
                <wp:simplePos x="0" y="0"/>
                <wp:positionH relativeFrom="column">
                  <wp:posOffset>2540</wp:posOffset>
                </wp:positionH>
                <wp:positionV relativeFrom="paragraph">
                  <wp:posOffset>197518</wp:posOffset>
                </wp:positionV>
                <wp:extent cx="3487420" cy="2289810"/>
                <wp:effectExtent l="0" t="0" r="0" b="0"/>
                <wp:wrapNone/>
                <wp:docPr id="9641503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7420" cy="2289810"/>
                          <a:chOff x="0" y="0"/>
                          <a:chExt cx="3487420" cy="2289810"/>
                        </a:xfrm>
                      </wpg:grpSpPr>
                      <pic:pic xmlns:pic="http://schemas.openxmlformats.org/drawingml/2006/picture">
                        <pic:nvPicPr>
                          <pic:cNvPr id="1749405040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500" r="8303"/>
                          <a:stretch/>
                        </pic:blipFill>
                        <pic:spPr bwMode="auto">
                          <a:xfrm>
                            <a:off x="0" y="0"/>
                            <a:ext cx="3487420" cy="228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91636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56114" y="52252"/>
                            <a:ext cx="774700" cy="35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487F58" id="Group 1" o:spid="_x0000_s1026" style="position:absolute;margin-left:.2pt;margin-top:15.55pt;width:274.6pt;height:180.3pt;z-index:252960768" coordsize="34874,228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">
                <v:shape id="Picture 18" o:spid="_x0000_s1027" type="#_x0000_t75" style="position:absolute;width:34874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">
                  <v:imagedata r:id="rId144" o:title="" cropleft="3604f" cropright="5441f"/>
                </v:shape>
                <v:shape id="Picture 19" o:spid="_x0000_s1028" type="#_x0000_t75" style="position:absolute;left:26561;top:522;width:7747;height: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">
                  <v:imagedata r:id="rId118" o:title=""/>
                </v:shape>
              </v:group>
            </w:pict>
          </mc:Fallback>
        </mc:AlternateContent>
      </w:r>
    </w:p>
    <w:p w14:paraId="3654268F" w14:textId="25C33547" w:rsidR="00CA2550" w:rsidRDefault="00CA2550" w:rsidP="0019684D">
      <w:pPr>
        <w:tabs>
          <w:tab w:val="left" w:pos="6997"/>
        </w:tabs>
      </w:pPr>
    </w:p>
    <w:p w14:paraId="2F0C5AC6" w14:textId="27148015" w:rsidR="00CA2550" w:rsidRDefault="00CA2550" w:rsidP="0019684D">
      <w:pPr>
        <w:tabs>
          <w:tab w:val="left" w:pos="6997"/>
        </w:tabs>
      </w:pPr>
    </w:p>
    <w:p w14:paraId="7A26E449" w14:textId="6DAFF1C4" w:rsidR="00CA2550" w:rsidRDefault="00CA2550" w:rsidP="0019684D">
      <w:pPr>
        <w:tabs>
          <w:tab w:val="left" w:pos="6997"/>
        </w:tabs>
      </w:pPr>
    </w:p>
    <w:p w14:paraId="696C23CA" w14:textId="18E0C2B8" w:rsidR="0038585A" w:rsidRDefault="0038585A" w:rsidP="0019684D">
      <w:pPr>
        <w:tabs>
          <w:tab w:val="left" w:pos="6997"/>
        </w:tabs>
      </w:pPr>
    </w:p>
    <w:p w14:paraId="19E15154" w14:textId="5B53AE05" w:rsidR="0038585A" w:rsidRDefault="0038585A" w:rsidP="0019684D">
      <w:pPr>
        <w:tabs>
          <w:tab w:val="left" w:pos="6997"/>
        </w:tabs>
      </w:pPr>
    </w:p>
    <w:p w14:paraId="509FE0E8" w14:textId="6BCB9ADB" w:rsidR="0038585A" w:rsidRDefault="0038585A" w:rsidP="0019684D">
      <w:pPr>
        <w:tabs>
          <w:tab w:val="left" w:pos="6997"/>
        </w:tabs>
      </w:pPr>
    </w:p>
    <w:p w14:paraId="03EF2EF8" w14:textId="4167409E" w:rsidR="0038585A" w:rsidRDefault="0038585A" w:rsidP="0019684D">
      <w:pPr>
        <w:tabs>
          <w:tab w:val="left" w:pos="6997"/>
        </w:tabs>
      </w:pPr>
    </w:p>
    <w:p w14:paraId="6308401A" w14:textId="7FAE63AB" w:rsidR="0038585A" w:rsidRDefault="0038585A" w:rsidP="0019684D">
      <w:pPr>
        <w:tabs>
          <w:tab w:val="left" w:pos="6997"/>
        </w:tabs>
      </w:pPr>
    </w:p>
    <w:p w14:paraId="0963359A" w14:textId="4F489C3E" w:rsidR="0038585A" w:rsidRDefault="00FE647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6D9066DF" wp14:editId="3C91AAD9">
                <wp:simplePos x="0" y="0"/>
                <wp:positionH relativeFrom="page">
                  <wp:align>right</wp:align>
                </wp:positionH>
                <wp:positionV relativeFrom="paragraph">
                  <wp:posOffset>79293</wp:posOffset>
                </wp:positionV>
                <wp:extent cx="7557770" cy="1227726"/>
                <wp:effectExtent l="0" t="0" r="0" b="0"/>
                <wp:wrapNone/>
                <wp:docPr id="194854009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227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A8DF60" w14:textId="7DAA10F4" w:rsidR="005957FA" w:rsidRPr="002B0CE2" w:rsidRDefault="005957FA" w:rsidP="005957FA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 รับประทานอาหาร ณ ร้านอาหารไทย</w:t>
                            </w:r>
                            <w:r w:rsidR="00292168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92168" w:rsidRPr="00292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831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21</w:t>
                            </w:r>
                            <w:r w:rsidR="00292168" w:rsidRPr="00292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613DAEC0" w14:textId="7C8522D8" w:rsidR="00037EF5" w:rsidRDefault="00037EF5" w:rsidP="00037EF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89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  <w:r w:rsidRPr="006D37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ได้เวลาอันสมควรนำท่านเดินทางสู่</w:t>
                            </w:r>
                            <w:r w:rsidRPr="006D37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สนามบินไคโร ประเทศอียิปต์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CAI)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37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เพื่อเดินทางกลับสู่ </w:t>
                            </w:r>
                            <w:r w:rsidRPr="006F71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ประเทศไทย</w:t>
                            </w:r>
                          </w:p>
                          <w:p w14:paraId="1665DF7B" w14:textId="250E72F5" w:rsidR="00037EF5" w:rsidRDefault="006F71C9" w:rsidP="00037EF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134" w:right="189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FF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19.25</w:t>
                            </w:r>
                            <w:r w:rsidR="00037EF5" w:rsidRPr="00AC110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37EF5" w:rsidRPr="00AC11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น</w:t>
                            </w:r>
                            <w:r w:rsidR="00037EF5" w:rsidRPr="00AC110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037EF5" w:rsidRPr="00AC11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037EF5" w:rsidRPr="006D37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ออกเดินทางสู่</w:t>
                            </w:r>
                            <w:r w:rsidR="00037EF5" w:rsidRPr="006D3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37EF5" w:rsidRPr="006F71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กรุงเทพมหานคร</w:t>
                            </w:r>
                            <w:r w:rsidR="00037E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33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37EF5" w:rsidRPr="006D37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โดยสายการบิน</w:t>
                            </w:r>
                            <w:r w:rsidR="00037EF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Emirates (EK)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7EF5" w:rsidRPr="006D37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เที่ยวบินที่</w:t>
                            </w:r>
                            <w:r w:rsidR="00037EF5" w:rsidRPr="006D3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EK</w:t>
                            </w:r>
                            <w:r w:rsidR="00781D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924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7EF5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037EF5" w:rsidRPr="00CA02C9">
                              <w:rPr>
                                <w:rFonts w:ascii="TH SarabunPSK" w:hAnsi="TH SarabunPSK" w:cs="TH SarabunPSK" w:hint="cs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037EF5" w:rsidRPr="00CA02C9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A9EC8BE" w14:textId="77777777" w:rsidR="00037EF5" w:rsidRDefault="00037EF5" w:rsidP="00037EF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134" w:right="189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FF"/>
                                <w:sz w:val="34"/>
                                <w:szCs w:val="34"/>
                              </w:rPr>
                            </w:pPr>
                          </w:p>
                          <w:p w14:paraId="3E16C62F" w14:textId="77777777" w:rsidR="005957FA" w:rsidRPr="00D875B6" w:rsidRDefault="005957FA" w:rsidP="005957F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ABDC175" w14:textId="77777777" w:rsidR="005957FA" w:rsidRPr="00D875B6" w:rsidRDefault="005957FA" w:rsidP="005957F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2CB36AD0" w14:textId="77777777" w:rsidR="005957FA" w:rsidRDefault="005957FA" w:rsidP="005957F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A158813" w14:textId="77777777" w:rsidR="005957FA" w:rsidRDefault="005957FA" w:rsidP="005957F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7122AED" w14:textId="77777777" w:rsidR="005957FA" w:rsidRDefault="005957FA" w:rsidP="005957F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F05A0D5" w14:textId="77777777" w:rsidR="005957FA" w:rsidRDefault="005957FA" w:rsidP="005957F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F80A4F" w14:textId="77777777" w:rsidR="005957FA" w:rsidRPr="00EE4452" w:rsidRDefault="005957FA" w:rsidP="005957F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7B04726" w14:textId="77777777" w:rsidR="005957FA" w:rsidRPr="00D875B6" w:rsidRDefault="005957FA" w:rsidP="005957F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0A65D76" w14:textId="77777777" w:rsidR="005957FA" w:rsidRDefault="005957FA" w:rsidP="005957FA">
                            <w:pPr>
                              <w:ind w:left="142"/>
                            </w:pPr>
                          </w:p>
                          <w:p w14:paraId="395C5DD8" w14:textId="77777777" w:rsidR="005957FA" w:rsidRDefault="005957FA" w:rsidP="005957F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066DF" id="Text Box 21" o:spid="_x0000_s1092" type="#_x0000_t202" style="position:absolute;margin-left:543.9pt;margin-top:6.25pt;width:595.1pt;height:96.65pt;z-index:252962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" filled="f" stroked="f" strokeweight=".5pt">
                <v:textbox>
                  <w:txbxContent>
                    <w:p w14:paraId="7DA8DF60" w14:textId="7DAA10F4" w:rsidR="005957FA" w:rsidRPr="002B0CE2" w:rsidRDefault="005957FA" w:rsidP="005957FA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 รับประทานอาหาร ณ ร้านอาหารไทย</w:t>
                      </w:r>
                      <w:r w:rsidR="00292168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292168" w:rsidRPr="00292168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831CD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21</w:t>
                      </w:r>
                      <w:r w:rsidR="00292168" w:rsidRPr="00292168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613DAEC0" w14:textId="7C8522D8" w:rsidR="00037EF5" w:rsidRDefault="00037EF5" w:rsidP="00037EF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89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  <w:r w:rsidRPr="006D37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ได้เวลาอันสมควรนำท่านเดินทางสู่</w:t>
                      </w:r>
                      <w:r w:rsidRPr="006D37FB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สนามบินไคโร ประเทศอียิปต์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CAI)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37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เพื่อเดินทางกลับสู่ </w:t>
                      </w:r>
                      <w:r w:rsidRPr="006F71C9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ประเทศไทย</w:t>
                      </w:r>
                    </w:p>
                    <w:p w14:paraId="1665DF7B" w14:textId="250E72F5" w:rsidR="00037EF5" w:rsidRDefault="006F71C9" w:rsidP="00037EF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134" w:right="189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66FF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19.25</w:t>
                      </w:r>
                      <w:r w:rsidR="00037EF5" w:rsidRPr="00AC110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37EF5" w:rsidRPr="00AC110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น</w:t>
                      </w:r>
                      <w:r w:rsidR="00037EF5" w:rsidRPr="00AC110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.</w:t>
                      </w:r>
                      <w:r w:rsidR="00037EF5" w:rsidRPr="00AC110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037EF5" w:rsidRPr="006D37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ออกเดินทางสู่</w:t>
                      </w:r>
                      <w:r w:rsidR="00037EF5" w:rsidRPr="006D37FB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37EF5" w:rsidRPr="006F71C9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กรุงเทพมหานคร</w:t>
                      </w:r>
                      <w:r w:rsidR="00037EF5">
                        <w:rPr>
                          <w:rFonts w:ascii="TH SarabunPSK" w:hAnsi="TH SarabunPSK" w:cs="TH SarabunPSK" w:hint="cs"/>
                          <w:b/>
                          <w:bCs/>
                          <w:color w:val="0033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37EF5" w:rsidRPr="006D37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โดยสายการบิน</w:t>
                      </w:r>
                      <w:r w:rsidR="00037EF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Emirates (EK)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7EF5" w:rsidRPr="006D37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เที่ยวบินที่</w:t>
                      </w:r>
                      <w:r w:rsidR="00037EF5" w:rsidRPr="006D37FB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EK</w:t>
                      </w:r>
                      <w:r w:rsidR="00781DE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924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7EF5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(</w:t>
                      </w:r>
                      <w:r w:rsidR="00037EF5" w:rsidRPr="00CA02C9">
                        <w:rPr>
                          <w:rFonts w:ascii="TH SarabunPSK" w:hAnsi="TH SarabunPSK" w:cs="TH SarabunPSK" w:hint="cs"/>
                          <w:color w:val="00B050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037EF5" w:rsidRPr="00CA02C9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A9EC8BE" w14:textId="77777777" w:rsidR="00037EF5" w:rsidRDefault="00037EF5" w:rsidP="00037EF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134" w:right="189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66FF"/>
                          <w:sz w:val="34"/>
                          <w:szCs w:val="34"/>
                        </w:rPr>
                      </w:pPr>
                    </w:p>
                    <w:p w14:paraId="3E16C62F" w14:textId="77777777" w:rsidR="005957FA" w:rsidRPr="00D875B6" w:rsidRDefault="005957FA" w:rsidP="005957F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ABDC175" w14:textId="77777777" w:rsidR="005957FA" w:rsidRPr="00D875B6" w:rsidRDefault="005957FA" w:rsidP="005957F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2CB36AD0" w14:textId="77777777" w:rsidR="005957FA" w:rsidRDefault="005957FA" w:rsidP="005957F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A158813" w14:textId="77777777" w:rsidR="005957FA" w:rsidRDefault="005957FA" w:rsidP="005957F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7122AED" w14:textId="77777777" w:rsidR="005957FA" w:rsidRDefault="005957FA" w:rsidP="005957F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F05A0D5" w14:textId="77777777" w:rsidR="005957FA" w:rsidRDefault="005957FA" w:rsidP="005957F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F80A4F" w14:textId="77777777" w:rsidR="005957FA" w:rsidRPr="00EE4452" w:rsidRDefault="005957FA" w:rsidP="005957F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7B04726" w14:textId="77777777" w:rsidR="005957FA" w:rsidRPr="00D875B6" w:rsidRDefault="005957FA" w:rsidP="005957F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0A65D76" w14:textId="77777777" w:rsidR="005957FA" w:rsidRDefault="005957FA" w:rsidP="005957FA">
                      <w:pPr>
                        <w:ind w:left="142"/>
                      </w:pPr>
                    </w:p>
                    <w:p w14:paraId="395C5DD8" w14:textId="77777777" w:rsidR="005957FA" w:rsidRDefault="005957FA" w:rsidP="005957F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4C8AA4" w14:textId="7302D8EB" w:rsidR="0038585A" w:rsidRDefault="0038585A" w:rsidP="0019684D">
      <w:pPr>
        <w:tabs>
          <w:tab w:val="left" w:pos="6997"/>
        </w:tabs>
      </w:pPr>
    </w:p>
    <w:p w14:paraId="77C3153B" w14:textId="7601B845" w:rsidR="0038585A" w:rsidRDefault="0038585A" w:rsidP="0019684D">
      <w:pPr>
        <w:tabs>
          <w:tab w:val="left" w:pos="6997"/>
        </w:tabs>
      </w:pPr>
    </w:p>
    <w:p w14:paraId="65D6A322" w14:textId="6BAFD6B2" w:rsidR="0038585A" w:rsidRDefault="0038585A" w:rsidP="0019684D">
      <w:pPr>
        <w:tabs>
          <w:tab w:val="left" w:pos="6997"/>
        </w:tabs>
      </w:pPr>
    </w:p>
    <w:p w14:paraId="2907ED6C" w14:textId="2789C75E" w:rsidR="0038585A" w:rsidRDefault="00FE647C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1E7D957A" wp14:editId="3B54180E">
                <wp:simplePos x="0" y="0"/>
                <wp:positionH relativeFrom="margin">
                  <wp:align>center</wp:align>
                </wp:positionH>
                <wp:positionV relativeFrom="paragraph">
                  <wp:posOffset>48956</wp:posOffset>
                </wp:positionV>
                <wp:extent cx="7944485" cy="479847"/>
                <wp:effectExtent l="95250" t="38100" r="37465" b="92075"/>
                <wp:wrapNone/>
                <wp:docPr id="267771125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479847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C4A11" w14:textId="4E9B31B9" w:rsidR="00217392" w:rsidRPr="00980043" w:rsidRDefault="00217392" w:rsidP="00217392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="001E36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A311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ดูไบ</w:t>
                            </w:r>
                            <w:r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97C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ingdings" w:char="F09F"/>
                            </w:r>
                            <w:r w:rsidRPr="009B69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B69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A311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 กรุงเทพฯ</w:t>
                            </w:r>
                          </w:p>
                          <w:p w14:paraId="6FC1D997" w14:textId="77777777" w:rsidR="00217392" w:rsidRPr="000C4D22" w:rsidRDefault="00217392" w:rsidP="00217392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AC55D7A" w14:textId="77777777" w:rsidR="00217392" w:rsidRPr="00D604CA" w:rsidRDefault="00217392" w:rsidP="00217392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0A0199E" w14:textId="77777777" w:rsidR="00217392" w:rsidRPr="005A39EA" w:rsidRDefault="00217392" w:rsidP="00217392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9038576" w14:textId="77777777" w:rsidR="00217392" w:rsidRPr="00D604CA" w:rsidRDefault="00217392" w:rsidP="00217392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723C926" w14:textId="77777777" w:rsidR="00217392" w:rsidRPr="00D604CA" w:rsidRDefault="00217392" w:rsidP="00217392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D957A" id="Rectangle: Rounded Corners 22" o:spid="_x0000_s1093" style="position:absolute;margin-left:0;margin-top:3.85pt;width:625.55pt;height:37.8pt;z-index:25296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" fillcolor="#1f4d78 [1608]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5B4C4A11" w14:textId="4E9B31B9" w:rsidR="00217392" w:rsidRPr="00980043" w:rsidRDefault="00217392" w:rsidP="00217392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="001E36E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9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A311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ดูไบ</w:t>
                      </w:r>
                      <w:r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97CF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ingdings" w:char="F09F"/>
                      </w:r>
                      <w:r w:rsidRPr="009B69B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B69B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A311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 กรุงเทพฯ</w:t>
                      </w:r>
                    </w:p>
                    <w:p w14:paraId="6FC1D997" w14:textId="77777777" w:rsidR="00217392" w:rsidRPr="000C4D22" w:rsidRDefault="00217392" w:rsidP="00217392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AC55D7A" w14:textId="77777777" w:rsidR="00217392" w:rsidRPr="00D604CA" w:rsidRDefault="00217392" w:rsidP="00217392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0A0199E" w14:textId="77777777" w:rsidR="00217392" w:rsidRPr="005A39EA" w:rsidRDefault="00217392" w:rsidP="00217392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9038576" w14:textId="77777777" w:rsidR="00217392" w:rsidRPr="00D604CA" w:rsidRDefault="00217392" w:rsidP="00217392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723C926" w14:textId="77777777" w:rsidR="00217392" w:rsidRPr="00D604CA" w:rsidRDefault="00217392" w:rsidP="00217392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E4C76C" w14:textId="77611CEC" w:rsidR="0038585A" w:rsidRDefault="00FE647C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2522FDBE" wp14:editId="2BD36FA5">
                <wp:simplePos x="0" y="0"/>
                <wp:positionH relativeFrom="page">
                  <wp:align>right</wp:align>
                </wp:positionH>
                <wp:positionV relativeFrom="paragraph">
                  <wp:posOffset>240644</wp:posOffset>
                </wp:positionV>
                <wp:extent cx="7557770" cy="1549190"/>
                <wp:effectExtent l="0" t="0" r="0" b="0"/>
                <wp:wrapNone/>
                <wp:docPr id="355092704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549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B2C2F" w14:textId="0D4A3A01" w:rsidR="00217392" w:rsidRPr="00BB442E" w:rsidRDefault="00217392" w:rsidP="00217392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00.40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ดูไบ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สหรัฐอา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หร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ับอ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ิมิเรตส์</w:t>
                            </w:r>
                            <w:proofErr w:type="spellEnd"/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XB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(เพื่อรอเปลี่ยนเครื่อง)</w:t>
                            </w:r>
                          </w:p>
                          <w:p w14:paraId="73488E16" w14:textId="51AA7F48" w:rsidR="00217392" w:rsidRDefault="001E36E2" w:rsidP="00217392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03.50</w:t>
                            </w:r>
                            <w:r w:rsidR="00217392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217392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217392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="00217392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กรุง</w:t>
                            </w:r>
                            <w:r w:rsidR="002173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เทพฯ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ประเทศ</w:t>
                            </w:r>
                            <w:r w:rsidR="002173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ไทย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17392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Emirates (EK)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17392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EK</w:t>
                            </w:r>
                            <w:r w:rsidR="002173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376</w:t>
                            </w:r>
                            <w:r w:rsidR="00217392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17392" w:rsidRPr="00217392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(บริการอาหารและเครื่องดื่มบนเครื่อง)</w:t>
                            </w:r>
                          </w:p>
                          <w:p w14:paraId="095CC76E" w14:textId="46C8EA22" w:rsidR="00F10992" w:rsidRPr="00217392" w:rsidRDefault="00FD1089" w:rsidP="00217392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FD10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12.55</w:t>
                            </w:r>
                            <w:r w:rsidR="00F10992" w:rsidRPr="00FD10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  </w:t>
                            </w:r>
                            <w:r w:rsidR="00F10992" w:rsidRPr="006D37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เดินทางถึง</w:t>
                            </w:r>
                            <w:r w:rsidR="00F10992" w:rsidRPr="006D37F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AC1107" w:rsidRPr="00D226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สนามบินสุวรรณภูมิ</w:t>
                            </w:r>
                            <w:r w:rsidR="00AC1107" w:rsidRPr="00D22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AC1107" w:rsidRPr="00D226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BKK) </w:t>
                            </w:r>
                            <w:r w:rsidR="00D2267F" w:rsidRPr="00D226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กรุงเทพฯ </w:t>
                            </w:r>
                            <w:r w:rsidR="00F10992" w:rsidRPr="006D37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โดย</w:t>
                            </w:r>
                            <w:proofErr w:type="spellStart"/>
                            <w:r w:rsidR="00F10992" w:rsidRPr="006D37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</w:t>
                            </w:r>
                            <w:r w:rsidR="00143D7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วั</w:t>
                            </w:r>
                            <w:proofErr w:type="spellEnd"/>
                            <w:r w:rsidR="00143D7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</w:t>
                            </w:r>
                            <w:r w:rsidR="00F10992" w:rsidRPr="006D37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ดิภาพพร้อมความประทับใจมิรู้ลืม</w:t>
                            </w:r>
                          </w:p>
                          <w:p w14:paraId="1D2694FB" w14:textId="06B5B155" w:rsidR="008561B7" w:rsidRPr="002367F4" w:rsidRDefault="00F10992" w:rsidP="008561B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Cs w:val="22"/>
                              </w:rPr>
                            </w:pPr>
                            <w:r w:rsidRPr="006D37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****************************</w:t>
                            </w:r>
                            <w:r w:rsidR="008561B7" w:rsidRPr="008561B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Cs w:val="22"/>
                              </w:rPr>
                              <w:t xml:space="preserve"> </w:t>
                            </w:r>
                          </w:p>
                          <w:p w14:paraId="30951EFC" w14:textId="77777777" w:rsidR="00F10992" w:rsidRPr="002B0CE2" w:rsidRDefault="00F10992" w:rsidP="00F10992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7C4B384E" w14:textId="77777777" w:rsidR="00F10992" w:rsidRDefault="00F10992" w:rsidP="00F1099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6CBC14C0" w14:textId="77777777" w:rsidR="00F10992" w:rsidRPr="00D875B6" w:rsidRDefault="00F10992" w:rsidP="00F1099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674F2E1" w14:textId="77777777" w:rsidR="00F10992" w:rsidRPr="00D875B6" w:rsidRDefault="00F10992" w:rsidP="00F109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F964F38" w14:textId="77777777" w:rsidR="00F10992" w:rsidRDefault="00F10992" w:rsidP="00F109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469FAFF" w14:textId="77777777" w:rsidR="00F10992" w:rsidRDefault="00F10992" w:rsidP="00F109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0CEF8CF" w14:textId="77777777" w:rsidR="00F10992" w:rsidRDefault="00F10992" w:rsidP="00F109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F2BCD75" w14:textId="77777777" w:rsidR="00F10992" w:rsidRDefault="00F10992" w:rsidP="00F109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75B414" w14:textId="77777777" w:rsidR="00F10992" w:rsidRPr="00EE4452" w:rsidRDefault="00F10992" w:rsidP="00F109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48A5FE9" w14:textId="77777777" w:rsidR="00F10992" w:rsidRPr="00D875B6" w:rsidRDefault="00F10992" w:rsidP="00F1099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B8E3A72" w14:textId="77777777" w:rsidR="00F10992" w:rsidRDefault="00F10992" w:rsidP="00F10992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2FDBE" id="Text Box 73" o:spid="_x0000_s1094" type="#_x0000_t202" style="position:absolute;margin-left:543.9pt;margin-top:18.95pt;width:595.1pt;height:122pt;z-index:2525808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" filled="f" stroked="f" strokeweight=".5pt">
                <v:textbox>
                  <w:txbxContent>
                    <w:p w14:paraId="28AB2C2F" w14:textId="0D4A3A01" w:rsidR="00217392" w:rsidRPr="00BB442E" w:rsidRDefault="00217392" w:rsidP="00217392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00.40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Pr="00BB442E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ดูไบ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ประเทศ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สหรัฐอา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หร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ับอ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ิมิเรตส์</w:t>
                      </w:r>
                      <w:proofErr w:type="spellEnd"/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XB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(เพื่อรอเปลี่ยนเครื่อง)</w:t>
                      </w:r>
                    </w:p>
                    <w:p w14:paraId="73488E16" w14:textId="51AA7F48" w:rsidR="00217392" w:rsidRDefault="001E36E2" w:rsidP="00217392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03.50</w:t>
                      </w:r>
                      <w:r w:rsidR="00217392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217392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217392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="00217392"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กรุง</w:t>
                      </w:r>
                      <w:r w:rsidR="00217392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เทพฯ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ประเทศ</w:t>
                      </w:r>
                      <w:r w:rsidR="00217392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ไทย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17392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Emirates (EK)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17392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EK</w:t>
                      </w:r>
                      <w:r w:rsidR="0021739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376</w:t>
                      </w:r>
                      <w:r w:rsidR="00217392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17392" w:rsidRPr="00217392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(บริการอาหารและเครื่องดื่มบนเครื่อง)</w:t>
                      </w:r>
                    </w:p>
                    <w:p w14:paraId="095CC76E" w14:textId="46C8EA22" w:rsidR="00F10992" w:rsidRPr="00217392" w:rsidRDefault="00FD1089" w:rsidP="00217392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</w:pPr>
                      <w:r w:rsidRPr="00FD108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12.55</w:t>
                      </w:r>
                      <w:r w:rsidR="00F10992" w:rsidRPr="00FD108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  </w:t>
                      </w:r>
                      <w:r w:rsidR="00F10992" w:rsidRPr="006D37FB">
                        <w:rPr>
                          <w:rFonts w:ascii="TH SarabunPSK" w:hAnsi="TH SarabunPSK" w:cs="TH SarabunPSK" w:hint="cs"/>
                          <w:color w:val="000000" w:themeColor="text1"/>
                          <w:sz w:val="34"/>
                          <w:szCs w:val="34"/>
                          <w:cs/>
                        </w:rPr>
                        <w:t>เดินทางถึง</w:t>
                      </w:r>
                      <w:r w:rsidR="00F10992" w:rsidRPr="006D37FB">
                        <w:rPr>
                          <w:rFonts w:ascii="TH SarabunPSK" w:hAnsi="TH SarabunPSK" w:cs="TH SarabunPSK"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AC1107" w:rsidRPr="00D2267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สนามบินสุวรรณภูมิ</w:t>
                      </w:r>
                      <w:r w:rsidR="00AC1107" w:rsidRPr="00D2267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AC1107" w:rsidRPr="00D2267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BKK) </w:t>
                      </w:r>
                      <w:r w:rsidR="00D2267F" w:rsidRPr="00D2267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กรุงเทพฯ </w:t>
                      </w:r>
                      <w:r w:rsidR="00F10992" w:rsidRPr="006D37FB">
                        <w:rPr>
                          <w:rFonts w:ascii="TH SarabunPSK" w:hAnsi="TH SarabunPSK" w:cs="TH SarabunPSK" w:hint="cs"/>
                          <w:color w:val="000000" w:themeColor="text1"/>
                          <w:sz w:val="34"/>
                          <w:szCs w:val="34"/>
                          <w:cs/>
                        </w:rPr>
                        <w:t>โดย</w:t>
                      </w:r>
                      <w:proofErr w:type="spellStart"/>
                      <w:r w:rsidR="00F10992" w:rsidRPr="006D37FB">
                        <w:rPr>
                          <w:rFonts w:ascii="TH SarabunPSK" w:hAnsi="TH SarabunPSK" w:cs="TH SarabunPSK" w:hint="cs"/>
                          <w:color w:val="000000" w:themeColor="text1"/>
                          <w:sz w:val="34"/>
                          <w:szCs w:val="34"/>
                          <w:cs/>
                        </w:rPr>
                        <w:t>ส</w:t>
                      </w:r>
                      <w:r w:rsidR="00143D75">
                        <w:rPr>
                          <w:rFonts w:ascii="TH SarabunPSK" w:hAnsi="TH SarabunPSK" w:cs="TH SarabunPSK" w:hint="cs"/>
                          <w:color w:val="000000" w:themeColor="text1"/>
                          <w:sz w:val="34"/>
                          <w:szCs w:val="34"/>
                          <w:cs/>
                        </w:rPr>
                        <w:t>วั</w:t>
                      </w:r>
                      <w:proofErr w:type="spellEnd"/>
                      <w:r w:rsidR="00143D75">
                        <w:rPr>
                          <w:rFonts w:ascii="TH SarabunPSK" w:hAnsi="TH SarabunPSK" w:cs="TH SarabunPSK" w:hint="cs"/>
                          <w:color w:val="000000" w:themeColor="text1"/>
                          <w:sz w:val="34"/>
                          <w:szCs w:val="34"/>
                          <w:cs/>
                        </w:rPr>
                        <w:t>ส</w:t>
                      </w:r>
                      <w:r w:rsidR="00F10992" w:rsidRPr="006D37FB">
                        <w:rPr>
                          <w:rFonts w:ascii="TH SarabunPSK" w:hAnsi="TH SarabunPSK" w:cs="TH SarabunPSK" w:hint="cs"/>
                          <w:color w:val="000000" w:themeColor="text1"/>
                          <w:sz w:val="34"/>
                          <w:szCs w:val="34"/>
                          <w:cs/>
                        </w:rPr>
                        <w:t>ดิภาพพร้อมความประทับใจมิรู้ลืม</w:t>
                      </w:r>
                    </w:p>
                    <w:p w14:paraId="1D2694FB" w14:textId="06B5B155" w:rsidR="008561B7" w:rsidRPr="002367F4" w:rsidRDefault="00F10992" w:rsidP="008561B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Cs w:val="22"/>
                        </w:rPr>
                      </w:pPr>
                      <w:r w:rsidRPr="006D37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****************************</w:t>
                      </w:r>
                      <w:r w:rsidR="008561B7" w:rsidRPr="008561B7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Cs w:val="22"/>
                        </w:rPr>
                        <w:t xml:space="preserve"> </w:t>
                      </w:r>
                    </w:p>
                    <w:p w14:paraId="30951EFC" w14:textId="77777777" w:rsidR="00F10992" w:rsidRPr="002B0CE2" w:rsidRDefault="00F10992" w:rsidP="00F10992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  <w:p w14:paraId="7C4B384E" w14:textId="77777777" w:rsidR="00F10992" w:rsidRDefault="00F10992" w:rsidP="00F1099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6CBC14C0" w14:textId="77777777" w:rsidR="00F10992" w:rsidRPr="00D875B6" w:rsidRDefault="00F10992" w:rsidP="00F1099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0674F2E1" w14:textId="77777777" w:rsidR="00F10992" w:rsidRPr="00D875B6" w:rsidRDefault="00F10992" w:rsidP="00F109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F964F38" w14:textId="77777777" w:rsidR="00F10992" w:rsidRDefault="00F10992" w:rsidP="00F109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469FAFF" w14:textId="77777777" w:rsidR="00F10992" w:rsidRDefault="00F10992" w:rsidP="00F109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0CEF8CF" w14:textId="77777777" w:rsidR="00F10992" w:rsidRDefault="00F10992" w:rsidP="00F109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F2BCD75" w14:textId="77777777" w:rsidR="00F10992" w:rsidRDefault="00F10992" w:rsidP="00F109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75B414" w14:textId="77777777" w:rsidR="00F10992" w:rsidRPr="00EE4452" w:rsidRDefault="00F10992" w:rsidP="00F109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48A5FE9" w14:textId="77777777" w:rsidR="00F10992" w:rsidRPr="00D875B6" w:rsidRDefault="00F10992" w:rsidP="00F1099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B8E3A72" w14:textId="77777777" w:rsidR="00F10992" w:rsidRDefault="00F10992" w:rsidP="00F10992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C2D982" w14:textId="50A2248D" w:rsidR="0038585A" w:rsidRDefault="0038585A" w:rsidP="0019684D">
      <w:pPr>
        <w:tabs>
          <w:tab w:val="left" w:pos="6997"/>
        </w:tabs>
      </w:pPr>
    </w:p>
    <w:p w14:paraId="225DB4BB" w14:textId="42D88482" w:rsidR="0038585A" w:rsidRDefault="0038585A" w:rsidP="0019684D">
      <w:pPr>
        <w:tabs>
          <w:tab w:val="left" w:pos="6997"/>
        </w:tabs>
      </w:pPr>
    </w:p>
    <w:p w14:paraId="38D0FC21" w14:textId="2E5F6EA1" w:rsidR="00CA2550" w:rsidRDefault="00CA2550" w:rsidP="0019684D">
      <w:pPr>
        <w:tabs>
          <w:tab w:val="left" w:pos="6997"/>
        </w:tabs>
      </w:pPr>
    </w:p>
    <w:p w14:paraId="054781C4" w14:textId="076051E9" w:rsidR="000D4F51" w:rsidRDefault="006635FC" w:rsidP="0019684D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972032" behindDoc="1" locked="0" layoutInCell="1" allowOverlap="1" wp14:anchorId="5EF92EC5" wp14:editId="7A676FAF">
            <wp:simplePos x="0" y="0"/>
            <wp:positionH relativeFrom="page">
              <wp:posOffset>0</wp:posOffset>
            </wp:positionH>
            <wp:positionV relativeFrom="paragraph">
              <wp:posOffset>330835</wp:posOffset>
            </wp:positionV>
            <wp:extent cx="7512685" cy="1356360"/>
            <wp:effectExtent l="0" t="0" r="0" b="0"/>
            <wp:wrapNone/>
            <wp:docPr id="16228011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01142" name="Picture 1622801142"/>
                    <pic:cNvPicPr/>
                  </pic:nvPicPr>
                  <pic:blipFill>
                    <a:blip r:embed="rId1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F19B5" w14:textId="00CBD2A2" w:rsidR="000B3B0E" w:rsidRDefault="000B3B0E" w:rsidP="0019684D">
      <w:pPr>
        <w:tabs>
          <w:tab w:val="left" w:pos="6997"/>
        </w:tabs>
      </w:pPr>
    </w:p>
    <w:p w14:paraId="5D1E1DB5" w14:textId="1608BA9B" w:rsidR="000B3B0E" w:rsidRDefault="000B3B0E" w:rsidP="0019684D">
      <w:pPr>
        <w:tabs>
          <w:tab w:val="left" w:pos="6997"/>
        </w:tabs>
      </w:pPr>
    </w:p>
    <w:p w14:paraId="720D5C66" w14:textId="151EA709" w:rsidR="007A674D" w:rsidRDefault="007A674D" w:rsidP="0019684D">
      <w:pPr>
        <w:tabs>
          <w:tab w:val="left" w:pos="6997"/>
        </w:tabs>
      </w:pPr>
    </w:p>
    <w:p w14:paraId="54E82DF1" w14:textId="77777777" w:rsidR="00F10992" w:rsidRDefault="00F10992" w:rsidP="0019684D">
      <w:pPr>
        <w:tabs>
          <w:tab w:val="left" w:pos="6997"/>
        </w:tabs>
      </w:pPr>
    </w:p>
    <w:p w14:paraId="27960400" w14:textId="77777777" w:rsidR="006635FC" w:rsidRDefault="006635FC" w:rsidP="0019684D">
      <w:pPr>
        <w:tabs>
          <w:tab w:val="left" w:pos="6997"/>
        </w:tabs>
      </w:pPr>
    </w:p>
    <w:p w14:paraId="36BEF381" w14:textId="6D9DA4EA" w:rsidR="00A67116" w:rsidRPr="00A67116" w:rsidRDefault="005074FA" w:rsidP="00A67116">
      <w:pPr>
        <w:pBdr>
          <w:bottom w:val="dotted" w:sz="24" w:space="31" w:color="auto"/>
        </w:pBdr>
        <w:spacing w:after="0" w:line="240" w:lineRule="auto"/>
        <w:jc w:val="thaiDistribute"/>
        <w:rPr>
          <w:rFonts w:ascii="AngsanaUPC" w:hAnsi="AngsanaUPC" w:cs="AngsanaUPC"/>
          <w:noProof/>
          <w:color w:val="FF0000"/>
          <w:sz w:val="32"/>
          <w:szCs w:val="32"/>
        </w:rPr>
      </w:pPr>
      <w:r w:rsidRPr="00D67024">
        <w:rPr>
          <w:rFonts w:ascii="AngsanaUPC" w:hAnsi="AngsanaUPC" w:cs="AngsanaUPC"/>
          <w:b/>
          <w:bCs/>
          <w:noProof/>
          <w:color w:val="FF0000"/>
          <w:sz w:val="32"/>
          <w:szCs w:val="32"/>
          <w:cs/>
        </w:rPr>
        <w:t xml:space="preserve">หมายเหตุ: </w:t>
      </w:r>
      <w:r w:rsidRPr="0056256C">
        <w:rPr>
          <w:rFonts w:ascii="AngsanaUPC" w:hAnsi="AngsanaUPC" w:cs="AngsanaUPC"/>
          <w:noProof/>
          <w:color w:val="FF0000"/>
          <w:sz w:val="32"/>
          <w:szCs w:val="32"/>
          <w:cs/>
        </w:rPr>
        <w:t>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</w:t>
      </w:r>
      <w:r w:rsidR="00A67116">
        <w:rPr>
          <w:rFonts w:ascii="AngsanaUPC" w:hAnsi="AngsanaUPC" w:cs="AngsanaUPC" w:hint="cs"/>
          <w:noProof/>
          <w:color w:val="FF0000"/>
          <w:sz w:val="32"/>
          <w:szCs w:val="32"/>
          <w:cs/>
        </w:rPr>
        <w:t>ง</w:t>
      </w:r>
    </w:p>
    <w:tbl>
      <w:tblPr>
        <w:tblStyle w:val="GridTable4-Accent4"/>
        <w:tblpPr w:leftFromText="180" w:rightFromText="180" w:vertAnchor="text" w:horzAnchor="margin" w:tblpY="812"/>
        <w:tblW w:w="0" w:type="auto"/>
        <w:tblLook w:val="04A0" w:firstRow="1" w:lastRow="0" w:firstColumn="1" w:lastColumn="0" w:noHBand="0" w:noVBand="1"/>
      </w:tblPr>
      <w:tblGrid>
        <w:gridCol w:w="2522"/>
        <w:gridCol w:w="1134"/>
        <w:gridCol w:w="2977"/>
        <w:gridCol w:w="1134"/>
        <w:gridCol w:w="1984"/>
        <w:gridCol w:w="1529"/>
      </w:tblGrid>
      <w:tr w:rsidR="009011A2" w:rsidRPr="008C1AA5" w14:paraId="4C3EEE47" w14:textId="77777777" w:rsidTr="00286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AB6A759" w14:textId="77777777" w:rsidR="009011A2" w:rsidRPr="008C1AA5" w:rsidRDefault="009011A2" w:rsidP="0028677D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9677D">
              <w:rPr>
                <w:rFonts w:ascii="TH SarabunPSK" w:hAnsi="TH SarabunPSK" w:cs="TH SarabunPSK" w:hint="cs"/>
                <w:color w:val="000000" w:themeColor="text1"/>
                <w:sz w:val="32"/>
                <w:szCs w:val="40"/>
                <w:cs/>
              </w:rPr>
              <w:t>อัตราค่าบริการ</w:t>
            </w:r>
          </w:p>
        </w:tc>
      </w:tr>
      <w:tr w:rsidR="009011A2" w:rsidRPr="008C1AA5" w14:paraId="4B79BB21" w14:textId="77777777" w:rsidTr="00856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2547F7D4" w14:textId="77777777" w:rsidR="009011A2" w:rsidRPr="007333D7" w:rsidRDefault="009011A2" w:rsidP="0028677D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7333D7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วันเดินทาง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54FB5848" w14:textId="77777777" w:rsidR="009011A2" w:rsidRPr="007333D7" w:rsidRDefault="009011A2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จำนวน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49769AF2" w14:textId="77777777" w:rsidR="009011A2" w:rsidRPr="007333D7" w:rsidRDefault="009011A2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รายละเอียด</w:t>
            </w:r>
            <w:proofErr w:type="spellStart"/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ไฟลท์</w:t>
            </w:r>
            <w:proofErr w:type="spellEnd"/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บิน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623191E" w14:textId="77777777" w:rsidR="009011A2" w:rsidRPr="007333D7" w:rsidRDefault="009011A2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ผู้ใหญ่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B87809E" w14:textId="77777777" w:rsidR="009011A2" w:rsidRPr="008C1AA5" w:rsidRDefault="009011A2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เด็กอายุต่ำกว่า 12 ปี</w:t>
            </w:r>
          </w:p>
          <w:p w14:paraId="485E1CBE" w14:textId="77777777" w:rsidR="009011A2" w:rsidRPr="008C1AA5" w:rsidRDefault="009011A2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(ไม่มีเตียง)</w:t>
            </w:r>
          </w:p>
        </w:tc>
        <w:tc>
          <w:tcPr>
            <w:tcW w:w="152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5D817BDD" w14:textId="77777777" w:rsidR="009011A2" w:rsidRPr="008C1AA5" w:rsidRDefault="009011A2" w:rsidP="0028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8561B7" w:rsidRPr="008C1AA5" w14:paraId="48BA0BAD" w14:textId="77777777" w:rsidTr="008561B7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80CC5C5" w14:textId="27D9A66F" w:rsidR="008561B7" w:rsidRPr="00365095" w:rsidRDefault="002D1D0A" w:rsidP="0054143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29 </w:t>
            </w:r>
            <w:r w:rsidR="00176E7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ธ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.ค. 69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06 ม.ค. 70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D0BD5CE" w14:textId="6C9720DB" w:rsidR="008561B7" w:rsidRPr="007333D7" w:rsidRDefault="008561B7" w:rsidP="009E7C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</w:pP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6</w:t>
            </w:r>
            <w:r w:rsidRPr="00C0571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+1TL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2C466E4" w14:textId="5F1D4D6D" w:rsidR="008561B7" w:rsidRPr="002367F4" w:rsidRDefault="008561B7" w:rsidP="0028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</w:pPr>
            <w:r w:rsidRPr="002367F4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EK375 BKKDXB 09.30 13.</w:t>
            </w:r>
            <w:r w:rsidR="00176E77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15</w:t>
            </w:r>
          </w:p>
          <w:p w14:paraId="4E4756E1" w14:textId="74AD334F" w:rsidR="008561B7" w:rsidRPr="002367F4" w:rsidRDefault="008561B7" w:rsidP="0028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</w:pPr>
            <w:r w:rsidRPr="002367F4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EK923 DXBCAI 15.</w:t>
            </w:r>
            <w:r w:rsidR="00176E77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00</w:t>
            </w:r>
            <w:r w:rsidRPr="002367F4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 xml:space="preserve"> 17.</w:t>
            </w:r>
            <w:r w:rsidR="00176E77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15</w:t>
            </w:r>
          </w:p>
          <w:p w14:paraId="3567BF03" w14:textId="1EBF54BD" w:rsidR="008561B7" w:rsidRPr="002367F4" w:rsidRDefault="008561B7" w:rsidP="0028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</w:pPr>
            <w:r w:rsidRPr="002367F4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EK924 CAIDXB 19.</w:t>
            </w:r>
            <w:r w:rsidR="00176E77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25</w:t>
            </w:r>
            <w:r w:rsidRPr="002367F4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 xml:space="preserve"> 00.40+1</w:t>
            </w:r>
          </w:p>
          <w:p w14:paraId="14C2C39D" w14:textId="75EDC5FC" w:rsidR="008561B7" w:rsidRPr="002367F4" w:rsidRDefault="008561B7" w:rsidP="0028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Cs w:val="22"/>
                <w:cs/>
              </w:rPr>
            </w:pPr>
            <w:r w:rsidRPr="002367F4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EK376 DXBBKK 03.</w:t>
            </w:r>
            <w:r w:rsidR="00176E77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50</w:t>
            </w:r>
            <w:r w:rsidRPr="002367F4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 xml:space="preserve"> 1</w:t>
            </w:r>
            <w:r w:rsidR="00176E77">
              <w:rPr>
                <w:rFonts w:ascii="TH SarabunPSK" w:hAnsi="TH SarabunPSK" w:cs="TH SarabunPSK"/>
                <w:b/>
                <w:bCs/>
                <w:color w:val="0000FF"/>
                <w:szCs w:val="22"/>
              </w:rPr>
              <w:t>2.55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ED71D81" w14:textId="1738C473" w:rsidR="008561B7" w:rsidRPr="00555308" w:rsidRDefault="008561B7" w:rsidP="00915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119,999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D938B91" w14:textId="361C3F2B" w:rsidR="008561B7" w:rsidRPr="00555308" w:rsidRDefault="008561B7" w:rsidP="00177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119,999</w:t>
            </w:r>
          </w:p>
        </w:tc>
        <w:tc>
          <w:tcPr>
            <w:tcW w:w="152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05E323C" w14:textId="28229DAD" w:rsidR="008561B7" w:rsidRPr="000C22D5" w:rsidRDefault="008561B7" w:rsidP="0028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+31,500</w:t>
            </w:r>
          </w:p>
        </w:tc>
      </w:tr>
      <w:tr w:rsidR="00A67116" w:rsidRPr="008C1AA5" w14:paraId="5CDCDF81" w14:textId="77777777" w:rsidTr="00286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3E53E8DC" w14:textId="59E6F1C6" w:rsidR="00A67116" w:rsidRDefault="00A67116" w:rsidP="0028677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อัตราค่าบริการสำหรับ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เด็กอายุไม่เกิน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2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ปี ณ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วันเดินทางกลับ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Infant)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40,000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</w:p>
          <w:p w14:paraId="08D7E0EF" w14:textId="2954AFE8" w:rsidR="006635FC" w:rsidRPr="006635FC" w:rsidRDefault="006635FC" w:rsidP="0028677D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ราคา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JOINLAND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หักค่าตั๋วเครื่องบินออกท่านละ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>15,000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กรุณาสอบถามเจ้าหน้าที่ก่อนทำการจอง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A67116" w:rsidRPr="008C1AA5" w14:paraId="13216258" w14:textId="77777777" w:rsidTr="0028677D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7A592C06" w14:textId="23903FD7" w:rsidR="00A67116" w:rsidRPr="006635FC" w:rsidRDefault="00A67116" w:rsidP="0028677D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ราคารวมค่าวีซ่า ทิปไกด์ท้องถิ่น ค่าเข้าแต่ละสถานที่ระบุตามโปรแกรมเรียบร้อยแล้ว</w:t>
            </w:r>
          </w:p>
          <w:p w14:paraId="69D45DDA" w14:textId="49FACADB" w:rsidR="00A67116" w:rsidRPr="00A67116" w:rsidRDefault="00A67116" w:rsidP="0028677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</w:rPr>
              <w:t>**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ทิปหัวหน้าทัวร์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ไม่บังคับ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ขึ้นอยู่กับความพึงพอใจของท่าน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**</w:t>
            </w:r>
          </w:p>
        </w:tc>
      </w:tr>
      <w:tr w:rsidR="00AF0779" w:rsidRPr="008C1AA5" w14:paraId="3D387D19" w14:textId="77777777" w:rsidTr="00286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0BD6744E" w14:textId="77777777" w:rsidR="00AF0779" w:rsidRPr="006635FC" w:rsidRDefault="00AF0779" w:rsidP="0028677D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</w:p>
        </w:tc>
      </w:tr>
    </w:tbl>
    <w:p w14:paraId="37B4F76C" w14:textId="0ACF708E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</w:p>
    <w:p w14:paraId="12F0CFAE" w14:textId="5C7EFF1C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35B5D0A" w14:textId="563D2316" w:rsidR="00433BC6" w:rsidRDefault="00AF0779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968960" behindDoc="0" locked="0" layoutInCell="1" allowOverlap="1" wp14:anchorId="305DC46E" wp14:editId="39B39E7F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53960" cy="10651524"/>
            <wp:effectExtent l="0" t="0" r="889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51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9CB0B" w14:textId="28C63071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01473C3" w14:textId="0269B0E0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BA9958F" w14:textId="70860CD7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32D609B" w14:textId="5EDFFEC9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23E551D" w14:textId="3C54092F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EF12D22" w14:textId="055D621F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A8A00F9" w14:textId="4B5435C2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89F437E" w14:textId="10ED27D2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51D5E41" w14:textId="02B5E1F2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6A9BDFC" w14:textId="08EA2174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9120C66" w14:textId="647273CD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5D17C02" w14:textId="208F07DC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A2D4011" w14:textId="24FF880C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A12ECDA" w14:textId="431565C0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6ED48A6" w14:textId="7808D03C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5297607" w14:textId="22A19122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B498DBC" w14:textId="3FCF2A9B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9A256D3" w14:textId="33E9A050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4B7F7BA" w14:textId="40A76C2B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1ED800A" w14:textId="3F55F858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025136B" w14:textId="59343EDB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45C3704" w14:textId="77777777" w:rsidR="008561B7" w:rsidRDefault="008561B7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C938065" w14:textId="51B175B6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FFDAAD9" w14:textId="6190179A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FE667CD" w14:textId="75292326" w:rsidR="00433BC6" w:rsidRDefault="00433BC6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3948E1F" w14:textId="02A5B3D5" w:rsidR="00576349" w:rsidRDefault="00AF0779" w:rsidP="00576349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966912" behindDoc="1" locked="0" layoutInCell="1" allowOverlap="1" wp14:anchorId="645A8082" wp14:editId="242BA708">
            <wp:simplePos x="0" y="0"/>
            <wp:positionH relativeFrom="page">
              <wp:posOffset>16510</wp:posOffset>
            </wp:positionH>
            <wp:positionV relativeFrom="paragraph">
              <wp:posOffset>-914587</wp:posOffset>
            </wp:positionV>
            <wp:extent cx="7541260" cy="10668000"/>
            <wp:effectExtent l="0" t="0" r="254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43EDE" w14:textId="771BDACC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B6CB41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4450630" w14:textId="4A0DD69F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70B0546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CD64438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303E080" w14:textId="557FA3D8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6C86545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0E1C894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0D8BEAB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61764FD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A8A0099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B45BA6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D0C2269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590E3B2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27BFD6D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9B62FA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4F6A44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AACA6EB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C8C54B8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E9AFE65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B1E43B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3192B02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793D00F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CA18B3E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C67A169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EA83BD1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70BB8BC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7BAEF26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975392D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8F1F9F9" w14:textId="77777777" w:rsidR="006E7478" w:rsidRDefault="006E7478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40AF74A9" w14:textId="77777777" w:rsidR="006E7478" w:rsidRDefault="006E7478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0EB7DC4" w14:textId="6C89FE61" w:rsidR="006E7478" w:rsidRDefault="00AF0779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971008" behindDoc="0" locked="0" layoutInCell="1" allowOverlap="1" wp14:anchorId="4AF439B6" wp14:editId="3AD437A4">
            <wp:simplePos x="0" y="0"/>
            <wp:positionH relativeFrom="page">
              <wp:align>right</wp:align>
            </wp:positionH>
            <wp:positionV relativeFrom="paragraph">
              <wp:posOffset>-920115</wp:posOffset>
            </wp:positionV>
            <wp:extent cx="7550727" cy="10680247"/>
            <wp:effectExtent l="0" t="0" r="0" b="6985"/>
            <wp:wrapNone/>
            <wp:docPr id="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27" cy="10680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325B1" w14:textId="38E9630F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4BEC690" w14:textId="77777777" w:rsidR="006E7478" w:rsidRDefault="006E7478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5A2B7DF" w14:textId="6E373734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E74A434" w14:textId="0E7CA1B3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BCC2F9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34A7F6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C05B009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13F3684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11B505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FE663D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490EC18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6BE4F61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F7FCF9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DB0DA4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4B2154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EE735F0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70CF64E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751D811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9DAD3D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AFD22B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C2990E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1A8161B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864C1C8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C6AE36F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BA3ED21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ACCFE62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5479E96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79BC80B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E56290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E7F6450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FA58FC0" w14:textId="77777777" w:rsidR="006E7478" w:rsidRDefault="006E7478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4CF68B3" w14:textId="6FD270EA" w:rsidR="006E7478" w:rsidRDefault="00AF0779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974080" behindDoc="0" locked="0" layoutInCell="1" allowOverlap="1" wp14:anchorId="5F51F240" wp14:editId="6D3475FF">
            <wp:simplePos x="0" y="0"/>
            <wp:positionH relativeFrom="page">
              <wp:posOffset>-1419</wp:posOffset>
            </wp:positionH>
            <wp:positionV relativeFrom="paragraph">
              <wp:posOffset>-916865</wp:posOffset>
            </wp:positionV>
            <wp:extent cx="7543800" cy="10670449"/>
            <wp:effectExtent l="0" t="0" r="0" b="0"/>
            <wp:wrapNone/>
            <wp:docPr id="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F9786" w14:textId="044F4338" w:rsidR="00433BC6" w:rsidRDefault="00433BC6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CC0CA29" w14:textId="039A4202" w:rsidR="00433BC6" w:rsidRDefault="00433BC6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2E78B17" w14:textId="22F484E7" w:rsidR="00433BC6" w:rsidRDefault="00433BC6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8382CB3" w14:textId="312E2A5F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E17AE7C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8DB49E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0570F0D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6E9571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0BEE07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5B5867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FF4C2F8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BE89D54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5E8754F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1E930B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9FEAE3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A6EC76E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6E59111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FFB054D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C0749C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EA6BD05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DAE65B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6813C40" w14:textId="7A7700AD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6F15F7B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4E8D1D2" w14:textId="034B4D10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2C61A7C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4F305E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A363653" w14:textId="4B91013D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CCEEBF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93F261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6CC9EE8" w14:textId="77777777" w:rsidR="006E7478" w:rsidRDefault="006E7478" w:rsidP="002C06FF">
      <w:pPr>
        <w:spacing w:before="120" w:after="120"/>
        <w:jc w:val="thaiDistribute"/>
        <w:rPr>
          <w:noProof/>
        </w:rPr>
      </w:pPr>
    </w:p>
    <w:p w14:paraId="72D2D0F4" w14:textId="77777777" w:rsidR="006E7478" w:rsidRDefault="006E7478" w:rsidP="002C06FF">
      <w:pPr>
        <w:spacing w:before="120" w:after="120"/>
        <w:jc w:val="thaiDistribute"/>
        <w:rPr>
          <w:noProof/>
        </w:rPr>
      </w:pPr>
    </w:p>
    <w:p w14:paraId="502B6CAB" w14:textId="1A74E113" w:rsidR="006E7478" w:rsidRDefault="00AF0779" w:rsidP="002C06FF">
      <w:pPr>
        <w:spacing w:before="120" w:after="120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975104" behindDoc="0" locked="0" layoutInCell="1" allowOverlap="1" wp14:anchorId="545D05B8" wp14:editId="109FA75C">
            <wp:simplePos x="0" y="0"/>
            <wp:positionH relativeFrom="page">
              <wp:align>left</wp:align>
            </wp:positionH>
            <wp:positionV relativeFrom="paragraph">
              <wp:posOffset>-910142</wp:posOffset>
            </wp:positionV>
            <wp:extent cx="7543355" cy="10669905"/>
            <wp:effectExtent l="0" t="0" r="635" b="0"/>
            <wp:wrapNone/>
            <wp:docPr id="2224303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30380" name="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37D9F" w14:textId="6B2F8E59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5171D32" w14:textId="0E2FA36D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2C7D83D" w14:textId="57CC80E5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</w:pPr>
    </w:p>
    <w:p w14:paraId="67BF642A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</w:pPr>
    </w:p>
    <w:p w14:paraId="34728E74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9CFC0E6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227F958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2956AE0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931FF45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E1AE97C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97C17B5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8A6568B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052D98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56FF160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28BC7D7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77E6662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72AB15E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BE32F0D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590DFA2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1E048DC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457CED4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7A6699F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62EB1A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8616886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BF399E5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B63CF63" w14:textId="77777777" w:rsidR="002C06FF" w:rsidRDefault="002C06FF" w:rsidP="002C06FF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5EACB44" w14:textId="77777777" w:rsidR="00EA0D9D" w:rsidRPr="00EA0D9D" w:rsidRDefault="00EA0D9D" w:rsidP="00EA0D9D">
      <w:pPr>
        <w:rPr>
          <w:cs/>
        </w:rPr>
      </w:pPr>
    </w:p>
    <w:sectPr w:rsidR="00EA0D9D" w:rsidRPr="00EA0D9D" w:rsidSect="004C64A1">
      <w:headerReference w:type="default" r:id="rId151"/>
      <w:footerReference w:type="default" r:id="rId152"/>
      <w:pgSz w:w="11906" w:h="16838"/>
      <w:pgMar w:top="720" w:right="282" w:bottom="720" w:left="28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73E4" w14:textId="77777777" w:rsidR="00225517" w:rsidRDefault="00225517" w:rsidP="0019684D">
      <w:pPr>
        <w:spacing w:after="0" w:line="240" w:lineRule="auto"/>
      </w:pPr>
      <w:r>
        <w:separator/>
      </w:r>
    </w:p>
  </w:endnote>
  <w:endnote w:type="continuationSeparator" w:id="0">
    <w:p w14:paraId="7525EC67" w14:textId="77777777" w:rsidR="00225517" w:rsidRDefault="00225517" w:rsidP="0019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B809" w14:textId="5861258B" w:rsidR="00A44D6E" w:rsidRDefault="006747D6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EA2242" wp14:editId="2E4CA69C">
          <wp:simplePos x="0" y="0"/>
          <wp:positionH relativeFrom="page">
            <wp:posOffset>0</wp:posOffset>
          </wp:positionH>
          <wp:positionV relativeFrom="paragraph">
            <wp:posOffset>-986192</wp:posOffset>
          </wp:positionV>
          <wp:extent cx="7588052" cy="1478180"/>
          <wp:effectExtent l="0" t="0" r="0" b="8255"/>
          <wp:wrapNone/>
          <wp:docPr id="187986399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863991" name="Picture 1879863991"/>
                  <pic:cNvPicPr/>
                </pic:nvPicPr>
                <pic:blipFill rotWithShape="1">
                  <a:blip r:embed="rId1">
                    <a:alphaModFix amt="7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094" b="41947"/>
                  <a:stretch/>
                </pic:blipFill>
                <pic:spPr bwMode="auto">
                  <a:xfrm>
                    <a:off x="0" y="0"/>
                    <a:ext cx="7588052" cy="1478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F5BC4" w14:textId="77777777" w:rsidR="00225517" w:rsidRDefault="00225517" w:rsidP="0019684D">
      <w:pPr>
        <w:spacing w:after="0" w:line="240" w:lineRule="auto"/>
      </w:pPr>
      <w:r>
        <w:separator/>
      </w:r>
    </w:p>
  </w:footnote>
  <w:footnote w:type="continuationSeparator" w:id="0">
    <w:p w14:paraId="59CBF7AA" w14:textId="77777777" w:rsidR="00225517" w:rsidRDefault="00225517" w:rsidP="0019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D453" w14:textId="53908B60" w:rsidR="0019684D" w:rsidRPr="004C64A1" w:rsidRDefault="00076578">
    <w:pPr>
      <w:pStyle w:val="Header"/>
      <w:rPr>
        <w:rFonts w:ascii="TH SarabunPSK" w:hAnsi="TH SarabunPSK" w:cs="TH SarabunPSK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0C75F46" wp14:editId="30FB7BE8">
          <wp:simplePos x="0" y="0"/>
          <wp:positionH relativeFrom="margin">
            <wp:posOffset>6172200</wp:posOffset>
          </wp:positionH>
          <wp:positionV relativeFrom="paragraph">
            <wp:posOffset>822</wp:posOffset>
          </wp:positionV>
          <wp:extent cx="1025694" cy="477303"/>
          <wp:effectExtent l="0" t="0" r="3175" b="0"/>
          <wp:wrapNone/>
          <wp:docPr id="1663099707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534387" name="Picture 11105343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694" cy="477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019" w:rsidRPr="003D13FC">
      <w:rPr>
        <w:rFonts w:ascii="TH SarabunPSK" w:hAnsi="TH SarabunPSK" w:cs="TH SarabunPSK" w:hint="cs"/>
        <w:b/>
        <w:bCs/>
        <w:noProof/>
        <w:sz w:val="36"/>
        <w:szCs w:val="36"/>
      </w:rPr>
      <w:t>BT-EGY0</w:t>
    </w:r>
    <w:r w:rsidR="00F27837">
      <w:rPr>
        <w:rFonts w:ascii="TH SarabunPSK" w:hAnsi="TH SarabunPSK" w:cs="TH SarabunPSK"/>
        <w:b/>
        <w:bCs/>
        <w:noProof/>
        <w:sz w:val="36"/>
        <w:szCs w:val="36"/>
      </w:rPr>
      <w:t>5</w:t>
    </w:r>
    <w:r w:rsidR="009A4019" w:rsidRPr="003D13FC">
      <w:rPr>
        <w:rFonts w:ascii="TH SarabunPSK" w:hAnsi="TH SarabunPSK" w:cs="TH SarabunPSK" w:hint="cs"/>
        <w:b/>
        <w:bCs/>
        <w:noProof/>
        <w:sz w:val="36"/>
        <w:szCs w:val="36"/>
      </w:rPr>
      <w:t>_</w:t>
    </w:r>
    <w:r w:rsidR="007F04E7" w:rsidRPr="003D13FC">
      <w:rPr>
        <w:rFonts w:ascii="TH SarabunPSK" w:hAnsi="TH SarabunPSK" w:cs="TH SarabunPSK" w:hint="cs"/>
        <w:b/>
        <w:bCs/>
        <w:noProof/>
        <w:sz w:val="36"/>
        <w:szCs w:val="36"/>
      </w:rPr>
      <w:t>EK</w:t>
    </w:r>
    <w:r w:rsidR="009A4019" w:rsidRPr="003D13FC">
      <w:rPr>
        <w:rFonts w:ascii="TH SarabunPSK" w:hAnsi="TH SarabunPSK" w:cs="TH SarabunPSK" w:hint="cs"/>
        <w:b/>
        <w:bCs/>
        <w:noProof/>
        <w:sz w:val="36"/>
        <w:szCs w:val="36"/>
      </w:rPr>
      <w:t xml:space="preserve"> – </w:t>
    </w:r>
    <w:r w:rsidR="00F27837" w:rsidRPr="00F27837">
      <w:rPr>
        <w:rFonts w:ascii="TH SarabunPSK" w:hAnsi="TH SarabunPSK" w:cs="TH SarabunPSK" w:hint="cs"/>
        <w:b/>
        <w:bCs/>
        <w:noProof/>
        <w:sz w:val="36"/>
        <w:szCs w:val="36"/>
        <w:cs/>
      </w:rPr>
      <w:t>มหัศจรรย์</w:t>
    </w:r>
    <w:r w:rsidR="00F27837" w:rsidRPr="00F27837">
      <w:rPr>
        <w:rFonts w:ascii="TH SarabunPSK" w:hAnsi="TH SarabunPSK" w:cs="TH SarabunPSK"/>
        <w:b/>
        <w:bCs/>
        <w:noProof/>
        <w:sz w:val="36"/>
        <w:szCs w:val="36"/>
        <w:cs/>
      </w:rPr>
      <w:t>...</w:t>
    </w:r>
    <w:r w:rsidR="00F27837" w:rsidRPr="00F27837">
      <w:rPr>
        <w:rFonts w:ascii="TH SarabunPSK" w:hAnsi="TH SarabunPSK" w:cs="TH SarabunPSK" w:hint="cs"/>
        <w:b/>
        <w:bCs/>
        <w:noProof/>
        <w:sz w:val="36"/>
        <w:szCs w:val="36"/>
        <w:cs/>
      </w:rPr>
      <w:t>แกรนด์อียิปต์</w:t>
    </w:r>
    <w:r w:rsidR="00F27837" w:rsidRPr="00F27837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8B21FA" w:rsidRPr="008B21FA">
      <w:rPr>
        <w:rFonts w:ascii="TH SarabunPSK" w:hAnsi="TH SarabunPSK" w:cs="TH SarabunPSK"/>
        <w:b/>
        <w:bCs/>
        <w:noProof/>
        <w:sz w:val="36"/>
        <w:szCs w:val="36"/>
      </w:rPr>
      <w:t xml:space="preserve">NEW YEAR </w:t>
    </w:r>
    <w:r w:rsidR="00F27837" w:rsidRPr="00F27837">
      <w:rPr>
        <w:rFonts w:ascii="TH SarabunPSK" w:hAnsi="TH SarabunPSK" w:cs="TH SarabunPSK"/>
        <w:b/>
        <w:bCs/>
        <w:noProof/>
        <w:sz w:val="36"/>
        <w:szCs w:val="36"/>
      </w:rPr>
      <w:t>(</w:t>
    </w:r>
    <w:r w:rsidR="00F27837" w:rsidRPr="00F27837">
      <w:rPr>
        <w:rFonts w:ascii="TH SarabunPSK" w:hAnsi="TH SarabunPSK" w:cs="TH SarabunPSK" w:hint="cs"/>
        <w:b/>
        <w:bCs/>
        <w:noProof/>
        <w:sz w:val="36"/>
        <w:szCs w:val="36"/>
        <w:cs/>
      </w:rPr>
      <w:t>อัสวาน</w:t>
    </w:r>
    <w:r w:rsidR="00F27837" w:rsidRPr="00F27837">
      <w:rPr>
        <w:rFonts w:ascii="TH SarabunPSK" w:hAnsi="TH SarabunPSK" w:cs="TH SarabunPSK"/>
        <w:b/>
        <w:bCs/>
        <w:noProof/>
        <w:sz w:val="36"/>
        <w:szCs w:val="36"/>
        <w:cs/>
      </w:rPr>
      <w:t>-</w:t>
    </w:r>
    <w:r w:rsidR="00F27837" w:rsidRPr="00F27837">
      <w:rPr>
        <w:rFonts w:ascii="TH SarabunPSK" w:hAnsi="TH SarabunPSK" w:cs="TH SarabunPSK" w:hint="cs"/>
        <w:b/>
        <w:bCs/>
        <w:noProof/>
        <w:sz w:val="36"/>
        <w:szCs w:val="36"/>
        <w:cs/>
      </w:rPr>
      <w:t>ลักซอร์</w:t>
    </w:r>
    <w:r w:rsidR="00F27837" w:rsidRPr="00F27837">
      <w:rPr>
        <w:rFonts w:ascii="TH SarabunPSK" w:hAnsi="TH SarabunPSK" w:cs="TH SarabunPSK"/>
        <w:b/>
        <w:bCs/>
        <w:noProof/>
        <w:sz w:val="36"/>
        <w:szCs w:val="36"/>
        <w:cs/>
      </w:rPr>
      <w:t>-</w:t>
    </w:r>
    <w:r w:rsidR="00F27837" w:rsidRPr="00F27837">
      <w:rPr>
        <w:rFonts w:ascii="TH SarabunPSK" w:hAnsi="TH SarabunPSK" w:cs="TH SarabunPSK" w:hint="cs"/>
        <w:b/>
        <w:bCs/>
        <w:noProof/>
        <w:sz w:val="36"/>
        <w:szCs w:val="36"/>
        <w:cs/>
      </w:rPr>
      <w:t>แม่น้ำไนล์</w:t>
    </w:r>
    <w:r w:rsidR="00F27837" w:rsidRPr="00F27837">
      <w:rPr>
        <w:rFonts w:ascii="TH SarabunPSK" w:hAnsi="TH SarabunPSK" w:cs="TH SarabunPSK"/>
        <w:b/>
        <w:bCs/>
        <w:noProof/>
        <w:sz w:val="36"/>
        <w:szCs w:val="36"/>
        <w:cs/>
      </w:rPr>
      <w:t>)</w:t>
    </w:r>
    <w:r w:rsidR="00F27837">
      <w:rPr>
        <w:rFonts w:ascii="TH SarabunPSK" w:hAnsi="TH SarabunPSK" w:cs="TH SarabunPSK"/>
        <w:b/>
        <w:bCs/>
        <w:noProof/>
        <w:sz w:val="36"/>
        <w:szCs w:val="36"/>
      </w:rPr>
      <w:t xml:space="preserve"> </w:t>
    </w:r>
    <w:r w:rsidR="009A4019" w:rsidRPr="003D13FC">
      <w:rPr>
        <w:rFonts w:ascii="TH SarabunPSK" w:hAnsi="TH SarabunPSK" w:cs="TH SarabunPSK" w:hint="cs"/>
        <w:b/>
        <w:bCs/>
        <w:noProof/>
        <w:sz w:val="36"/>
        <w:szCs w:val="36"/>
      </w:rPr>
      <w:t xml:space="preserve">9 </w:t>
    </w:r>
    <w:r w:rsidR="009A4019" w:rsidRPr="003D13FC">
      <w:rPr>
        <w:rFonts w:ascii="TH SarabunPSK" w:hAnsi="TH SarabunPSK" w:cs="TH SarabunPSK" w:hint="cs"/>
        <w:b/>
        <w:bCs/>
        <w:noProof/>
        <w:sz w:val="36"/>
        <w:szCs w:val="36"/>
        <w:cs/>
      </w:rPr>
      <w:t xml:space="preserve">วัน </w:t>
    </w:r>
    <w:r w:rsidR="009A4019" w:rsidRPr="003D13FC">
      <w:rPr>
        <w:rFonts w:ascii="TH SarabunPSK" w:hAnsi="TH SarabunPSK" w:cs="TH SarabunPSK" w:hint="cs"/>
        <w:b/>
        <w:bCs/>
        <w:noProof/>
        <w:sz w:val="36"/>
        <w:szCs w:val="36"/>
      </w:rPr>
      <w:t xml:space="preserve">7 </w:t>
    </w:r>
    <w:r w:rsidR="009A4019" w:rsidRPr="003D13FC">
      <w:rPr>
        <w:rFonts w:ascii="TH SarabunPSK" w:hAnsi="TH SarabunPSK" w:cs="TH SarabunPSK" w:hint="cs"/>
        <w:b/>
        <w:bCs/>
        <w:noProof/>
        <w:sz w:val="36"/>
        <w:szCs w:val="36"/>
        <w:cs/>
      </w:rPr>
      <w:t>คืน</w:t>
    </w:r>
    <w:r w:rsidR="009A4019" w:rsidRPr="003D13FC">
      <w:rPr>
        <w:rFonts w:ascii="TH SarabunPSK" w:hAnsi="TH SarabunPSK" w:cs="TH SarabunPSK" w:hint="cs"/>
        <w:cs/>
      </w:rPr>
      <w:tab/>
    </w:r>
  </w:p>
  <w:p w14:paraId="1323BEE7" w14:textId="53E6C7F5" w:rsidR="0019684D" w:rsidRDefault="00196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A4A"/>
    <w:multiLevelType w:val="hybridMultilevel"/>
    <w:tmpl w:val="2908723C"/>
    <w:lvl w:ilvl="0" w:tplc="F6FE009E">
      <w:start w:val="4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F6C"/>
    <w:multiLevelType w:val="hybridMultilevel"/>
    <w:tmpl w:val="64B4A89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98C70CB"/>
    <w:multiLevelType w:val="hybridMultilevel"/>
    <w:tmpl w:val="368AC122"/>
    <w:lvl w:ilvl="0" w:tplc="FC587E84">
      <w:start w:val="2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58785">
    <w:abstractNumId w:val="2"/>
  </w:num>
  <w:num w:numId="2" w16cid:durableId="320013058">
    <w:abstractNumId w:val="1"/>
  </w:num>
  <w:num w:numId="3" w16cid:durableId="133341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9e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D"/>
    <w:rsid w:val="00001271"/>
    <w:rsid w:val="00001F71"/>
    <w:rsid w:val="0000320A"/>
    <w:rsid w:val="00006E73"/>
    <w:rsid w:val="000076D5"/>
    <w:rsid w:val="00011D2B"/>
    <w:rsid w:val="00017281"/>
    <w:rsid w:val="0002292C"/>
    <w:rsid w:val="00023730"/>
    <w:rsid w:val="0002573E"/>
    <w:rsid w:val="00030DCB"/>
    <w:rsid w:val="0003187E"/>
    <w:rsid w:val="00037EF5"/>
    <w:rsid w:val="00037FA1"/>
    <w:rsid w:val="00041F38"/>
    <w:rsid w:val="00044242"/>
    <w:rsid w:val="00044BE4"/>
    <w:rsid w:val="000477A4"/>
    <w:rsid w:val="000522F4"/>
    <w:rsid w:val="00056CC4"/>
    <w:rsid w:val="00060288"/>
    <w:rsid w:val="0006196D"/>
    <w:rsid w:val="00062FBE"/>
    <w:rsid w:val="00063095"/>
    <w:rsid w:val="00063E8A"/>
    <w:rsid w:val="00064647"/>
    <w:rsid w:val="0006709E"/>
    <w:rsid w:val="000714BC"/>
    <w:rsid w:val="00073439"/>
    <w:rsid w:val="00076578"/>
    <w:rsid w:val="00080636"/>
    <w:rsid w:val="00080969"/>
    <w:rsid w:val="00081583"/>
    <w:rsid w:val="00082BAA"/>
    <w:rsid w:val="00082E89"/>
    <w:rsid w:val="00084691"/>
    <w:rsid w:val="0008642A"/>
    <w:rsid w:val="00086C38"/>
    <w:rsid w:val="000936E1"/>
    <w:rsid w:val="000A35E3"/>
    <w:rsid w:val="000A457C"/>
    <w:rsid w:val="000A5BE3"/>
    <w:rsid w:val="000A6665"/>
    <w:rsid w:val="000B3B0E"/>
    <w:rsid w:val="000B61A5"/>
    <w:rsid w:val="000B7B97"/>
    <w:rsid w:val="000C22D5"/>
    <w:rsid w:val="000C386A"/>
    <w:rsid w:val="000C4D22"/>
    <w:rsid w:val="000D13F5"/>
    <w:rsid w:val="000D3A2B"/>
    <w:rsid w:val="000D4F51"/>
    <w:rsid w:val="000D608B"/>
    <w:rsid w:val="000E4279"/>
    <w:rsid w:val="000E7B96"/>
    <w:rsid w:val="000F1B2D"/>
    <w:rsid w:val="000F4AE0"/>
    <w:rsid w:val="00103FBE"/>
    <w:rsid w:val="0010470B"/>
    <w:rsid w:val="00107505"/>
    <w:rsid w:val="00110A02"/>
    <w:rsid w:val="00111ED1"/>
    <w:rsid w:val="00115FF1"/>
    <w:rsid w:val="00125492"/>
    <w:rsid w:val="0013358A"/>
    <w:rsid w:val="00134DE1"/>
    <w:rsid w:val="00136092"/>
    <w:rsid w:val="00143D75"/>
    <w:rsid w:val="00144FA8"/>
    <w:rsid w:val="00150C42"/>
    <w:rsid w:val="00151B0C"/>
    <w:rsid w:val="0016098F"/>
    <w:rsid w:val="00164CDB"/>
    <w:rsid w:val="00165A11"/>
    <w:rsid w:val="001730FE"/>
    <w:rsid w:val="00174BBB"/>
    <w:rsid w:val="00176898"/>
    <w:rsid w:val="00176E77"/>
    <w:rsid w:val="0017712C"/>
    <w:rsid w:val="001800E1"/>
    <w:rsid w:val="00180711"/>
    <w:rsid w:val="00184032"/>
    <w:rsid w:val="00184251"/>
    <w:rsid w:val="001842E8"/>
    <w:rsid w:val="00184D97"/>
    <w:rsid w:val="00187367"/>
    <w:rsid w:val="001908D4"/>
    <w:rsid w:val="0019439C"/>
    <w:rsid w:val="00196572"/>
    <w:rsid w:val="001967D3"/>
    <w:rsid w:val="0019684D"/>
    <w:rsid w:val="00197FF5"/>
    <w:rsid w:val="001B2697"/>
    <w:rsid w:val="001B5F04"/>
    <w:rsid w:val="001C09C6"/>
    <w:rsid w:val="001C0E75"/>
    <w:rsid w:val="001C183A"/>
    <w:rsid w:val="001C193A"/>
    <w:rsid w:val="001C28C3"/>
    <w:rsid w:val="001C5DCA"/>
    <w:rsid w:val="001C6541"/>
    <w:rsid w:val="001D1A42"/>
    <w:rsid w:val="001D209F"/>
    <w:rsid w:val="001D262F"/>
    <w:rsid w:val="001D5DD5"/>
    <w:rsid w:val="001D6463"/>
    <w:rsid w:val="001D6C18"/>
    <w:rsid w:val="001E1E51"/>
    <w:rsid w:val="001E36E2"/>
    <w:rsid w:val="001E68DC"/>
    <w:rsid w:val="001E79DC"/>
    <w:rsid w:val="001F3BD3"/>
    <w:rsid w:val="001F4F51"/>
    <w:rsid w:val="001F5C69"/>
    <w:rsid w:val="00200C7C"/>
    <w:rsid w:val="00204891"/>
    <w:rsid w:val="00204D91"/>
    <w:rsid w:val="00207B66"/>
    <w:rsid w:val="00211192"/>
    <w:rsid w:val="0021137A"/>
    <w:rsid w:val="00213BF4"/>
    <w:rsid w:val="00214055"/>
    <w:rsid w:val="00214166"/>
    <w:rsid w:val="00214D8B"/>
    <w:rsid w:val="00217392"/>
    <w:rsid w:val="002228D5"/>
    <w:rsid w:val="0022385A"/>
    <w:rsid w:val="002244F5"/>
    <w:rsid w:val="00225517"/>
    <w:rsid w:val="002263E2"/>
    <w:rsid w:val="00226C50"/>
    <w:rsid w:val="00227922"/>
    <w:rsid w:val="00230D46"/>
    <w:rsid w:val="002347D9"/>
    <w:rsid w:val="002363B4"/>
    <w:rsid w:val="002367F4"/>
    <w:rsid w:val="00237713"/>
    <w:rsid w:val="00237988"/>
    <w:rsid w:val="00244322"/>
    <w:rsid w:val="0024505C"/>
    <w:rsid w:val="00245AD5"/>
    <w:rsid w:val="002513B3"/>
    <w:rsid w:val="00252DA9"/>
    <w:rsid w:val="002544CF"/>
    <w:rsid w:val="00255485"/>
    <w:rsid w:val="00257513"/>
    <w:rsid w:val="00257C96"/>
    <w:rsid w:val="00263504"/>
    <w:rsid w:val="00276106"/>
    <w:rsid w:val="00276A7A"/>
    <w:rsid w:val="00276AFE"/>
    <w:rsid w:val="00280E82"/>
    <w:rsid w:val="0028255D"/>
    <w:rsid w:val="0028677D"/>
    <w:rsid w:val="00292168"/>
    <w:rsid w:val="0029300F"/>
    <w:rsid w:val="0029491F"/>
    <w:rsid w:val="0029603F"/>
    <w:rsid w:val="002A2991"/>
    <w:rsid w:val="002A4D17"/>
    <w:rsid w:val="002A5837"/>
    <w:rsid w:val="002A6889"/>
    <w:rsid w:val="002A6F1B"/>
    <w:rsid w:val="002A78F4"/>
    <w:rsid w:val="002B17C7"/>
    <w:rsid w:val="002B468F"/>
    <w:rsid w:val="002C06FF"/>
    <w:rsid w:val="002C45AE"/>
    <w:rsid w:val="002C5802"/>
    <w:rsid w:val="002C5C9E"/>
    <w:rsid w:val="002C7C94"/>
    <w:rsid w:val="002C7E54"/>
    <w:rsid w:val="002D0CA7"/>
    <w:rsid w:val="002D1D0A"/>
    <w:rsid w:val="002D55FD"/>
    <w:rsid w:val="002D68CC"/>
    <w:rsid w:val="002E14C9"/>
    <w:rsid w:val="002E27E9"/>
    <w:rsid w:val="002E2C06"/>
    <w:rsid w:val="002E6392"/>
    <w:rsid w:val="002E6C68"/>
    <w:rsid w:val="002E7329"/>
    <w:rsid w:val="002F04FB"/>
    <w:rsid w:val="002F0C38"/>
    <w:rsid w:val="002F33CE"/>
    <w:rsid w:val="002F7708"/>
    <w:rsid w:val="002F78EF"/>
    <w:rsid w:val="00302500"/>
    <w:rsid w:val="00304C28"/>
    <w:rsid w:val="0030509C"/>
    <w:rsid w:val="0030531E"/>
    <w:rsid w:val="00320B2F"/>
    <w:rsid w:val="00330050"/>
    <w:rsid w:val="00330F9A"/>
    <w:rsid w:val="00333D83"/>
    <w:rsid w:val="00336B87"/>
    <w:rsid w:val="00345611"/>
    <w:rsid w:val="00345C09"/>
    <w:rsid w:val="00345DD6"/>
    <w:rsid w:val="003464A0"/>
    <w:rsid w:val="00347E84"/>
    <w:rsid w:val="00352E8D"/>
    <w:rsid w:val="00354BF3"/>
    <w:rsid w:val="003559BB"/>
    <w:rsid w:val="0036201D"/>
    <w:rsid w:val="00362774"/>
    <w:rsid w:val="00364333"/>
    <w:rsid w:val="00365095"/>
    <w:rsid w:val="003664C9"/>
    <w:rsid w:val="003701BF"/>
    <w:rsid w:val="003708BA"/>
    <w:rsid w:val="00377B88"/>
    <w:rsid w:val="00380E7C"/>
    <w:rsid w:val="00383929"/>
    <w:rsid w:val="0038432C"/>
    <w:rsid w:val="0038585A"/>
    <w:rsid w:val="00390486"/>
    <w:rsid w:val="003920BE"/>
    <w:rsid w:val="003925AC"/>
    <w:rsid w:val="00395E39"/>
    <w:rsid w:val="00397D67"/>
    <w:rsid w:val="003A0321"/>
    <w:rsid w:val="003A3C9C"/>
    <w:rsid w:val="003B087F"/>
    <w:rsid w:val="003B3218"/>
    <w:rsid w:val="003B33A6"/>
    <w:rsid w:val="003B6495"/>
    <w:rsid w:val="003C0ADF"/>
    <w:rsid w:val="003C3551"/>
    <w:rsid w:val="003C643A"/>
    <w:rsid w:val="003D05C6"/>
    <w:rsid w:val="003D13FC"/>
    <w:rsid w:val="003E2882"/>
    <w:rsid w:val="003E3E79"/>
    <w:rsid w:val="003E4D41"/>
    <w:rsid w:val="003E5A7B"/>
    <w:rsid w:val="003E6503"/>
    <w:rsid w:val="003F4336"/>
    <w:rsid w:val="003F5184"/>
    <w:rsid w:val="003F6B2B"/>
    <w:rsid w:val="003F7941"/>
    <w:rsid w:val="004032EF"/>
    <w:rsid w:val="00404093"/>
    <w:rsid w:val="004049AB"/>
    <w:rsid w:val="00404DD2"/>
    <w:rsid w:val="00406282"/>
    <w:rsid w:val="00406C61"/>
    <w:rsid w:val="00410F65"/>
    <w:rsid w:val="004117CB"/>
    <w:rsid w:val="004208B9"/>
    <w:rsid w:val="004209C4"/>
    <w:rsid w:val="0042174D"/>
    <w:rsid w:val="00422B50"/>
    <w:rsid w:val="00423176"/>
    <w:rsid w:val="0043095F"/>
    <w:rsid w:val="00432995"/>
    <w:rsid w:val="00433B78"/>
    <w:rsid w:val="00433BC6"/>
    <w:rsid w:val="004356E9"/>
    <w:rsid w:val="00436308"/>
    <w:rsid w:val="00442557"/>
    <w:rsid w:val="00444B81"/>
    <w:rsid w:val="00445A42"/>
    <w:rsid w:val="004478C9"/>
    <w:rsid w:val="00451786"/>
    <w:rsid w:val="00451B2A"/>
    <w:rsid w:val="00454829"/>
    <w:rsid w:val="00454889"/>
    <w:rsid w:val="00455709"/>
    <w:rsid w:val="00455DD3"/>
    <w:rsid w:val="00461624"/>
    <w:rsid w:val="00472BDB"/>
    <w:rsid w:val="00472FD8"/>
    <w:rsid w:val="004732AB"/>
    <w:rsid w:val="00474B4E"/>
    <w:rsid w:val="004833CF"/>
    <w:rsid w:val="0048431A"/>
    <w:rsid w:val="0049063A"/>
    <w:rsid w:val="004916E0"/>
    <w:rsid w:val="00495C66"/>
    <w:rsid w:val="004A0214"/>
    <w:rsid w:val="004A6843"/>
    <w:rsid w:val="004B02CA"/>
    <w:rsid w:val="004B03F6"/>
    <w:rsid w:val="004B16CD"/>
    <w:rsid w:val="004B616A"/>
    <w:rsid w:val="004B7626"/>
    <w:rsid w:val="004B7DDB"/>
    <w:rsid w:val="004C04B8"/>
    <w:rsid w:val="004C1243"/>
    <w:rsid w:val="004C3915"/>
    <w:rsid w:val="004C64A1"/>
    <w:rsid w:val="004D2571"/>
    <w:rsid w:val="004E0CFF"/>
    <w:rsid w:val="004E2903"/>
    <w:rsid w:val="004E5B5E"/>
    <w:rsid w:val="004E7056"/>
    <w:rsid w:val="004F000C"/>
    <w:rsid w:val="004F1625"/>
    <w:rsid w:val="00502643"/>
    <w:rsid w:val="00504BB5"/>
    <w:rsid w:val="00505F0A"/>
    <w:rsid w:val="005074FA"/>
    <w:rsid w:val="00507D8C"/>
    <w:rsid w:val="00510A55"/>
    <w:rsid w:val="005110A1"/>
    <w:rsid w:val="00512504"/>
    <w:rsid w:val="00514A67"/>
    <w:rsid w:val="00520D67"/>
    <w:rsid w:val="00524573"/>
    <w:rsid w:val="00524B6E"/>
    <w:rsid w:val="0052531B"/>
    <w:rsid w:val="00530753"/>
    <w:rsid w:val="0053199F"/>
    <w:rsid w:val="005403E8"/>
    <w:rsid w:val="005405CE"/>
    <w:rsid w:val="00541AAF"/>
    <w:rsid w:val="00544559"/>
    <w:rsid w:val="00544A2E"/>
    <w:rsid w:val="005507A9"/>
    <w:rsid w:val="0055328F"/>
    <w:rsid w:val="00553A41"/>
    <w:rsid w:val="00555308"/>
    <w:rsid w:val="00557F31"/>
    <w:rsid w:val="00563D88"/>
    <w:rsid w:val="005648FD"/>
    <w:rsid w:val="0056699B"/>
    <w:rsid w:val="00573EB2"/>
    <w:rsid w:val="00573FBE"/>
    <w:rsid w:val="0057563D"/>
    <w:rsid w:val="00576349"/>
    <w:rsid w:val="00577CF2"/>
    <w:rsid w:val="005801AC"/>
    <w:rsid w:val="00582F17"/>
    <w:rsid w:val="00583075"/>
    <w:rsid w:val="00587363"/>
    <w:rsid w:val="005919F2"/>
    <w:rsid w:val="005957FA"/>
    <w:rsid w:val="00595D65"/>
    <w:rsid w:val="005A134E"/>
    <w:rsid w:val="005A1F63"/>
    <w:rsid w:val="005A5461"/>
    <w:rsid w:val="005B157E"/>
    <w:rsid w:val="005B2C7A"/>
    <w:rsid w:val="005B2DE2"/>
    <w:rsid w:val="005B5923"/>
    <w:rsid w:val="005C4CAA"/>
    <w:rsid w:val="005D00FD"/>
    <w:rsid w:val="005D2C58"/>
    <w:rsid w:val="005D64F0"/>
    <w:rsid w:val="005E0E93"/>
    <w:rsid w:val="005E27AC"/>
    <w:rsid w:val="005E4804"/>
    <w:rsid w:val="005E6638"/>
    <w:rsid w:val="005E7631"/>
    <w:rsid w:val="005F0672"/>
    <w:rsid w:val="005F2A07"/>
    <w:rsid w:val="005F3315"/>
    <w:rsid w:val="00603993"/>
    <w:rsid w:val="00603B71"/>
    <w:rsid w:val="0060406C"/>
    <w:rsid w:val="00605BB1"/>
    <w:rsid w:val="00612456"/>
    <w:rsid w:val="006126A9"/>
    <w:rsid w:val="006168B5"/>
    <w:rsid w:val="00616A78"/>
    <w:rsid w:val="00616C39"/>
    <w:rsid w:val="006176C1"/>
    <w:rsid w:val="00617B04"/>
    <w:rsid w:val="0062082C"/>
    <w:rsid w:val="00621350"/>
    <w:rsid w:val="006222BF"/>
    <w:rsid w:val="00624881"/>
    <w:rsid w:val="00625FAA"/>
    <w:rsid w:val="006304DE"/>
    <w:rsid w:val="00634820"/>
    <w:rsid w:val="006365E5"/>
    <w:rsid w:val="0063688E"/>
    <w:rsid w:val="00636B16"/>
    <w:rsid w:val="00641305"/>
    <w:rsid w:val="0064213D"/>
    <w:rsid w:val="00644BC1"/>
    <w:rsid w:val="00646517"/>
    <w:rsid w:val="00646DCC"/>
    <w:rsid w:val="00647E62"/>
    <w:rsid w:val="0065058B"/>
    <w:rsid w:val="00650689"/>
    <w:rsid w:val="00655D60"/>
    <w:rsid w:val="00662038"/>
    <w:rsid w:val="00662D63"/>
    <w:rsid w:val="006635FC"/>
    <w:rsid w:val="006640B9"/>
    <w:rsid w:val="00664500"/>
    <w:rsid w:val="00666B75"/>
    <w:rsid w:val="00667D9C"/>
    <w:rsid w:val="00672288"/>
    <w:rsid w:val="0067248E"/>
    <w:rsid w:val="0067380F"/>
    <w:rsid w:val="006747D6"/>
    <w:rsid w:val="00676382"/>
    <w:rsid w:val="00676620"/>
    <w:rsid w:val="00680093"/>
    <w:rsid w:val="006802CB"/>
    <w:rsid w:val="00681D4B"/>
    <w:rsid w:val="006853EA"/>
    <w:rsid w:val="006904AA"/>
    <w:rsid w:val="0069069F"/>
    <w:rsid w:val="0069374C"/>
    <w:rsid w:val="00695EBB"/>
    <w:rsid w:val="006A18EE"/>
    <w:rsid w:val="006A1E24"/>
    <w:rsid w:val="006A5F43"/>
    <w:rsid w:val="006B1017"/>
    <w:rsid w:val="006B377B"/>
    <w:rsid w:val="006B4851"/>
    <w:rsid w:val="006B75C4"/>
    <w:rsid w:val="006C0BEF"/>
    <w:rsid w:val="006D00E6"/>
    <w:rsid w:val="006D0697"/>
    <w:rsid w:val="006D0926"/>
    <w:rsid w:val="006D37FB"/>
    <w:rsid w:val="006D3914"/>
    <w:rsid w:val="006D45E0"/>
    <w:rsid w:val="006D5DC7"/>
    <w:rsid w:val="006E1603"/>
    <w:rsid w:val="006E3450"/>
    <w:rsid w:val="006E49E0"/>
    <w:rsid w:val="006E5370"/>
    <w:rsid w:val="006E5657"/>
    <w:rsid w:val="006E7478"/>
    <w:rsid w:val="006F33BE"/>
    <w:rsid w:val="006F6380"/>
    <w:rsid w:val="006F70AE"/>
    <w:rsid w:val="006F71C9"/>
    <w:rsid w:val="0070089B"/>
    <w:rsid w:val="00711B78"/>
    <w:rsid w:val="00711C16"/>
    <w:rsid w:val="00715A26"/>
    <w:rsid w:val="007206F9"/>
    <w:rsid w:val="00721677"/>
    <w:rsid w:val="00721B59"/>
    <w:rsid w:val="007268E5"/>
    <w:rsid w:val="00731690"/>
    <w:rsid w:val="007333D7"/>
    <w:rsid w:val="00736907"/>
    <w:rsid w:val="0074160E"/>
    <w:rsid w:val="00741D6E"/>
    <w:rsid w:val="007469A4"/>
    <w:rsid w:val="00753499"/>
    <w:rsid w:val="0075403B"/>
    <w:rsid w:val="00754213"/>
    <w:rsid w:val="00754B94"/>
    <w:rsid w:val="00756516"/>
    <w:rsid w:val="0076221D"/>
    <w:rsid w:val="00764E4E"/>
    <w:rsid w:val="00767756"/>
    <w:rsid w:val="00767B25"/>
    <w:rsid w:val="00774698"/>
    <w:rsid w:val="00777ED5"/>
    <w:rsid w:val="00781DE2"/>
    <w:rsid w:val="00783013"/>
    <w:rsid w:val="007834C1"/>
    <w:rsid w:val="00783AAA"/>
    <w:rsid w:val="007847AC"/>
    <w:rsid w:val="0078556B"/>
    <w:rsid w:val="00785793"/>
    <w:rsid w:val="00790366"/>
    <w:rsid w:val="00790CF2"/>
    <w:rsid w:val="00796774"/>
    <w:rsid w:val="00796C8B"/>
    <w:rsid w:val="007A0D90"/>
    <w:rsid w:val="007A1721"/>
    <w:rsid w:val="007A49CA"/>
    <w:rsid w:val="007A4AE2"/>
    <w:rsid w:val="007A674D"/>
    <w:rsid w:val="007B3E70"/>
    <w:rsid w:val="007B4D82"/>
    <w:rsid w:val="007B6B59"/>
    <w:rsid w:val="007C55BD"/>
    <w:rsid w:val="007D0862"/>
    <w:rsid w:val="007D40B6"/>
    <w:rsid w:val="007D77FE"/>
    <w:rsid w:val="007D7962"/>
    <w:rsid w:val="007E012A"/>
    <w:rsid w:val="007E1C23"/>
    <w:rsid w:val="007E1DCA"/>
    <w:rsid w:val="007E3B8D"/>
    <w:rsid w:val="007E584F"/>
    <w:rsid w:val="007F04E7"/>
    <w:rsid w:val="007F088C"/>
    <w:rsid w:val="007F2EEF"/>
    <w:rsid w:val="007F42DD"/>
    <w:rsid w:val="007F52E7"/>
    <w:rsid w:val="007F5463"/>
    <w:rsid w:val="007F6DEF"/>
    <w:rsid w:val="00805AC1"/>
    <w:rsid w:val="0081737D"/>
    <w:rsid w:val="0082301B"/>
    <w:rsid w:val="00824E7B"/>
    <w:rsid w:val="0082684A"/>
    <w:rsid w:val="008311DD"/>
    <w:rsid w:val="00831CDC"/>
    <w:rsid w:val="00841406"/>
    <w:rsid w:val="00841BF3"/>
    <w:rsid w:val="0084561E"/>
    <w:rsid w:val="00853AD3"/>
    <w:rsid w:val="00854E12"/>
    <w:rsid w:val="008561B7"/>
    <w:rsid w:val="00861229"/>
    <w:rsid w:val="0086442E"/>
    <w:rsid w:val="00866AFD"/>
    <w:rsid w:val="00870AFE"/>
    <w:rsid w:val="00870D40"/>
    <w:rsid w:val="008741A0"/>
    <w:rsid w:val="00880682"/>
    <w:rsid w:val="00880857"/>
    <w:rsid w:val="008875C1"/>
    <w:rsid w:val="00890BE7"/>
    <w:rsid w:val="0089191D"/>
    <w:rsid w:val="008A2327"/>
    <w:rsid w:val="008A2D8E"/>
    <w:rsid w:val="008A7D0A"/>
    <w:rsid w:val="008B0047"/>
    <w:rsid w:val="008B1752"/>
    <w:rsid w:val="008B196F"/>
    <w:rsid w:val="008B21FA"/>
    <w:rsid w:val="008B31FF"/>
    <w:rsid w:val="008B349C"/>
    <w:rsid w:val="008B718F"/>
    <w:rsid w:val="008C0487"/>
    <w:rsid w:val="008C0A66"/>
    <w:rsid w:val="008C1AA5"/>
    <w:rsid w:val="008C291F"/>
    <w:rsid w:val="008C3258"/>
    <w:rsid w:val="008C4D22"/>
    <w:rsid w:val="008C5367"/>
    <w:rsid w:val="008C6BDD"/>
    <w:rsid w:val="008C7243"/>
    <w:rsid w:val="008D1423"/>
    <w:rsid w:val="008D155F"/>
    <w:rsid w:val="008D48B8"/>
    <w:rsid w:val="008D6C3C"/>
    <w:rsid w:val="008E091B"/>
    <w:rsid w:val="008E1DEF"/>
    <w:rsid w:val="008E4C9F"/>
    <w:rsid w:val="008E5C83"/>
    <w:rsid w:val="008E6CA7"/>
    <w:rsid w:val="008E6F07"/>
    <w:rsid w:val="008E783A"/>
    <w:rsid w:val="008F14C1"/>
    <w:rsid w:val="00900AF9"/>
    <w:rsid w:val="009011A2"/>
    <w:rsid w:val="00901AB3"/>
    <w:rsid w:val="00901B4B"/>
    <w:rsid w:val="00901D0D"/>
    <w:rsid w:val="00911CEF"/>
    <w:rsid w:val="0091579B"/>
    <w:rsid w:val="00922F5F"/>
    <w:rsid w:val="00923D36"/>
    <w:rsid w:val="009240D1"/>
    <w:rsid w:val="0093098A"/>
    <w:rsid w:val="00932A02"/>
    <w:rsid w:val="00933603"/>
    <w:rsid w:val="00933BFF"/>
    <w:rsid w:val="00936C0B"/>
    <w:rsid w:val="00937702"/>
    <w:rsid w:val="009408D5"/>
    <w:rsid w:val="00941498"/>
    <w:rsid w:val="0094794E"/>
    <w:rsid w:val="00950898"/>
    <w:rsid w:val="00950DBA"/>
    <w:rsid w:val="00952B69"/>
    <w:rsid w:val="00954091"/>
    <w:rsid w:val="00954692"/>
    <w:rsid w:val="00955647"/>
    <w:rsid w:val="00956B61"/>
    <w:rsid w:val="00964E88"/>
    <w:rsid w:val="00967B1A"/>
    <w:rsid w:val="00970CEF"/>
    <w:rsid w:val="009715E0"/>
    <w:rsid w:val="00972A5C"/>
    <w:rsid w:val="0097554C"/>
    <w:rsid w:val="00980043"/>
    <w:rsid w:val="009821F8"/>
    <w:rsid w:val="009837DB"/>
    <w:rsid w:val="0098585E"/>
    <w:rsid w:val="009927FE"/>
    <w:rsid w:val="00996EDC"/>
    <w:rsid w:val="009A27BB"/>
    <w:rsid w:val="009A4019"/>
    <w:rsid w:val="009B0A5C"/>
    <w:rsid w:val="009B69B1"/>
    <w:rsid w:val="009B71C5"/>
    <w:rsid w:val="009B7EFA"/>
    <w:rsid w:val="009C1271"/>
    <w:rsid w:val="009C2222"/>
    <w:rsid w:val="009D0D64"/>
    <w:rsid w:val="009D50D9"/>
    <w:rsid w:val="009E1B6A"/>
    <w:rsid w:val="009E5A55"/>
    <w:rsid w:val="009F1F47"/>
    <w:rsid w:val="009F2494"/>
    <w:rsid w:val="00A03927"/>
    <w:rsid w:val="00A06D41"/>
    <w:rsid w:val="00A11CA1"/>
    <w:rsid w:val="00A12DE4"/>
    <w:rsid w:val="00A23025"/>
    <w:rsid w:val="00A245CA"/>
    <w:rsid w:val="00A26283"/>
    <w:rsid w:val="00A31123"/>
    <w:rsid w:val="00A31CF7"/>
    <w:rsid w:val="00A3287D"/>
    <w:rsid w:val="00A32BED"/>
    <w:rsid w:val="00A3350D"/>
    <w:rsid w:val="00A35C10"/>
    <w:rsid w:val="00A40BE6"/>
    <w:rsid w:val="00A428AE"/>
    <w:rsid w:val="00A44D6E"/>
    <w:rsid w:val="00A47225"/>
    <w:rsid w:val="00A547A3"/>
    <w:rsid w:val="00A55CA5"/>
    <w:rsid w:val="00A57DFC"/>
    <w:rsid w:val="00A602CB"/>
    <w:rsid w:val="00A64866"/>
    <w:rsid w:val="00A65FE6"/>
    <w:rsid w:val="00A67116"/>
    <w:rsid w:val="00A76824"/>
    <w:rsid w:val="00A76E7D"/>
    <w:rsid w:val="00A77513"/>
    <w:rsid w:val="00A8123D"/>
    <w:rsid w:val="00A8271A"/>
    <w:rsid w:val="00A8585C"/>
    <w:rsid w:val="00A86FD2"/>
    <w:rsid w:val="00A874EA"/>
    <w:rsid w:val="00A91EDE"/>
    <w:rsid w:val="00A921B5"/>
    <w:rsid w:val="00A92914"/>
    <w:rsid w:val="00AA1DC4"/>
    <w:rsid w:val="00AA3F6A"/>
    <w:rsid w:val="00AB0AA9"/>
    <w:rsid w:val="00AB0DA9"/>
    <w:rsid w:val="00AB51F8"/>
    <w:rsid w:val="00AB5DBF"/>
    <w:rsid w:val="00AC1107"/>
    <w:rsid w:val="00AC14EB"/>
    <w:rsid w:val="00AC1732"/>
    <w:rsid w:val="00AC2430"/>
    <w:rsid w:val="00AC2A4A"/>
    <w:rsid w:val="00AC5C5C"/>
    <w:rsid w:val="00AC7329"/>
    <w:rsid w:val="00AC793E"/>
    <w:rsid w:val="00AD1140"/>
    <w:rsid w:val="00AD2003"/>
    <w:rsid w:val="00AD35BA"/>
    <w:rsid w:val="00AD6108"/>
    <w:rsid w:val="00AD670A"/>
    <w:rsid w:val="00AE1FD2"/>
    <w:rsid w:val="00AE29B5"/>
    <w:rsid w:val="00AE38BB"/>
    <w:rsid w:val="00AE4DA7"/>
    <w:rsid w:val="00AE79EF"/>
    <w:rsid w:val="00AF0779"/>
    <w:rsid w:val="00AF267B"/>
    <w:rsid w:val="00AF39DA"/>
    <w:rsid w:val="00AF6092"/>
    <w:rsid w:val="00AF64F3"/>
    <w:rsid w:val="00AF7732"/>
    <w:rsid w:val="00B02984"/>
    <w:rsid w:val="00B0334F"/>
    <w:rsid w:val="00B04EC1"/>
    <w:rsid w:val="00B0556E"/>
    <w:rsid w:val="00B06571"/>
    <w:rsid w:val="00B11524"/>
    <w:rsid w:val="00B13F2D"/>
    <w:rsid w:val="00B13FB7"/>
    <w:rsid w:val="00B14D7A"/>
    <w:rsid w:val="00B15266"/>
    <w:rsid w:val="00B2128B"/>
    <w:rsid w:val="00B2466B"/>
    <w:rsid w:val="00B25DDA"/>
    <w:rsid w:val="00B26C60"/>
    <w:rsid w:val="00B3001F"/>
    <w:rsid w:val="00B33D54"/>
    <w:rsid w:val="00B347DA"/>
    <w:rsid w:val="00B43037"/>
    <w:rsid w:val="00B466A6"/>
    <w:rsid w:val="00B46FFC"/>
    <w:rsid w:val="00B472A5"/>
    <w:rsid w:val="00B47AF1"/>
    <w:rsid w:val="00B54128"/>
    <w:rsid w:val="00B579DE"/>
    <w:rsid w:val="00B57E57"/>
    <w:rsid w:val="00B62044"/>
    <w:rsid w:val="00B620D6"/>
    <w:rsid w:val="00B64B35"/>
    <w:rsid w:val="00B67525"/>
    <w:rsid w:val="00B6754F"/>
    <w:rsid w:val="00B67B6B"/>
    <w:rsid w:val="00B745D1"/>
    <w:rsid w:val="00B765E6"/>
    <w:rsid w:val="00B8157A"/>
    <w:rsid w:val="00B81EED"/>
    <w:rsid w:val="00B86560"/>
    <w:rsid w:val="00B93B98"/>
    <w:rsid w:val="00BA0673"/>
    <w:rsid w:val="00BA0E9A"/>
    <w:rsid w:val="00BA2521"/>
    <w:rsid w:val="00BA345E"/>
    <w:rsid w:val="00BB065E"/>
    <w:rsid w:val="00BB0A26"/>
    <w:rsid w:val="00BB11B8"/>
    <w:rsid w:val="00BB442E"/>
    <w:rsid w:val="00BB46D1"/>
    <w:rsid w:val="00BB6CA2"/>
    <w:rsid w:val="00BB7FD9"/>
    <w:rsid w:val="00BC0FED"/>
    <w:rsid w:val="00BC3D79"/>
    <w:rsid w:val="00BE20D2"/>
    <w:rsid w:val="00BE3277"/>
    <w:rsid w:val="00BE3E05"/>
    <w:rsid w:val="00BF015D"/>
    <w:rsid w:val="00BF2A3F"/>
    <w:rsid w:val="00BF5566"/>
    <w:rsid w:val="00C029D3"/>
    <w:rsid w:val="00C04097"/>
    <w:rsid w:val="00C05714"/>
    <w:rsid w:val="00C10A8E"/>
    <w:rsid w:val="00C15152"/>
    <w:rsid w:val="00C24817"/>
    <w:rsid w:val="00C25515"/>
    <w:rsid w:val="00C266EA"/>
    <w:rsid w:val="00C358D5"/>
    <w:rsid w:val="00C3696C"/>
    <w:rsid w:val="00C36A7C"/>
    <w:rsid w:val="00C37020"/>
    <w:rsid w:val="00C40596"/>
    <w:rsid w:val="00C438EF"/>
    <w:rsid w:val="00C550F4"/>
    <w:rsid w:val="00C5581D"/>
    <w:rsid w:val="00C57D63"/>
    <w:rsid w:val="00C639A4"/>
    <w:rsid w:val="00C64102"/>
    <w:rsid w:val="00C652B7"/>
    <w:rsid w:val="00C6597C"/>
    <w:rsid w:val="00C66373"/>
    <w:rsid w:val="00C7621B"/>
    <w:rsid w:val="00C867F7"/>
    <w:rsid w:val="00C92E20"/>
    <w:rsid w:val="00C9307B"/>
    <w:rsid w:val="00C93E6C"/>
    <w:rsid w:val="00C94281"/>
    <w:rsid w:val="00C96EDA"/>
    <w:rsid w:val="00CA0FB0"/>
    <w:rsid w:val="00CA1459"/>
    <w:rsid w:val="00CA2550"/>
    <w:rsid w:val="00CA32B4"/>
    <w:rsid w:val="00CA361B"/>
    <w:rsid w:val="00CA4CD8"/>
    <w:rsid w:val="00CA66AA"/>
    <w:rsid w:val="00CA6A74"/>
    <w:rsid w:val="00CB7E63"/>
    <w:rsid w:val="00CC0E0E"/>
    <w:rsid w:val="00CC12B4"/>
    <w:rsid w:val="00CD1478"/>
    <w:rsid w:val="00CD1AF3"/>
    <w:rsid w:val="00CD727C"/>
    <w:rsid w:val="00CE416A"/>
    <w:rsid w:val="00CE6D76"/>
    <w:rsid w:val="00CF084A"/>
    <w:rsid w:val="00CF176A"/>
    <w:rsid w:val="00CF1E56"/>
    <w:rsid w:val="00CF7E5C"/>
    <w:rsid w:val="00CF7E7F"/>
    <w:rsid w:val="00D00C23"/>
    <w:rsid w:val="00D01431"/>
    <w:rsid w:val="00D03A96"/>
    <w:rsid w:val="00D075B5"/>
    <w:rsid w:val="00D11A1D"/>
    <w:rsid w:val="00D13B3B"/>
    <w:rsid w:val="00D2267F"/>
    <w:rsid w:val="00D2417E"/>
    <w:rsid w:val="00D31196"/>
    <w:rsid w:val="00D31DE3"/>
    <w:rsid w:val="00D365BA"/>
    <w:rsid w:val="00D373BE"/>
    <w:rsid w:val="00D40F5A"/>
    <w:rsid w:val="00D41FE4"/>
    <w:rsid w:val="00D43061"/>
    <w:rsid w:val="00D435A4"/>
    <w:rsid w:val="00D44E7F"/>
    <w:rsid w:val="00D51FB2"/>
    <w:rsid w:val="00D60113"/>
    <w:rsid w:val="00D60B1F"/>
    <w:rsid w:val="00D61FF4"/>
    <w:rsid w:val="00D62FE3"/>
    <w:rsid w:val="00D64378"/>
    <w:rsid w:val="00D65D1C"/>
    <w:rsid w:val="00D66FF2"/>
    <w:rsid w:val="00D71F4C"/>
    <w:rsid w:val="00D72F6B"/>
    <w:rsid w:val="00D76CB1"/>
    <w:rsid w:val="00D81EC3"/>
    <w:rsid w:val="00D82A05"/>
    <w:rsid w:val="00D86BAB"/>
    <w:rsid w:val="00D875B6"/>
    <w:rsid w:val="00D91643"/>
    <w:rsid w:val="00D94618"/>
    <w:rsid w:val="00D95AA3"/>
    <w:rsid w:val="00D97CF5"/>
    <w:rsid w:val="00DA1B4C"/>
    <w:rsid w:val="00DA572C"/>
    <w:rsid w:val="00DA6CCD"/>
    <w:rsid w:val="00DA77F9"/>
    <w:rsid w:val="00DA7C7F"/>
    <w:rsid w:val="00DB23EB"/>
    <w:rsid w:val="00DB2874"/>
    <w:rsid w:val="00DB2E37"/>
    <w:rsid w:val="00DB5968"/>
    <w:rsid w:val="00DC1E61"/>
    <w:rsid w:val="00DC2C0A"/>
    <w:rsid w:val="00DC64B0"/>
    <w:rsid w:val="00DC678A"/>
    <w:rsid w:val="00DC6A61"/>
    <w:rsid w:val="00DD0BCA"/>
    <w:rsid w:val="00DD1708"/>
    <w:rsid w:val="00DD1C9C"/>
    <w:rsid w:val="00DD300D"/>
    <w:rsid w:val="00DD59ED"/>
    <w:rsid w:val="00DD6755"/>
    <w:rsid w:val="00DD6F0C"/>
    <w:rsid w:val="00DE1D04"/>
    <w:rsid w:val="00DE1F1A"/>
    <w:rsid w:val="00DE393B"/>
    <w:rsid w:val="00DF19B6"/>
    <w:rsid w:val="00DF20B3"/>
    <w:rsid w:val="00DF35FC"/>
    <w:rsid w:val="00DF4989"/>
    <w:rsid w:val="00DF6100"/>
    <w:rsid w:val="00E00E36"/>
    <w:rsid w:val="00E023C0"/>
    <w:rsid w:val="00E02DA9"/>
    <w:rsid w:val="00E05656"/>
    <w:rsid w:val="00E056D5"/>
    <w:rsid w:val="00E05FC1"/>
    <w:rsid w:val="00E076A6"/>
    <w:rsid w:val="00E145F0"/>
    <w:rsid w:val="00E272D4"/>
    <w:rsid w:val="00E325CF"/>
    <w:rsid w:val="00E32E42"/>
    <w:rsid w:val="00E33C5E"/>
    <w:rsid w:val="00E33CE5"/>
    <w:rsid w:val="00E44836"/>
    <w:rsid w:val="00E45E88"/>
    <w:rsid w:val="00E4795E"/>
    <w:rsid w:val="00E5037D"/>
    <w:rsid w:val="00E54D7E"/>
    <w:rsid w:val="00E55663"/>
    <w:rsid w:val="00E63F0D"/>
    <w:rsid w:val="00E67952"/>
    <w:rsid w:val="00E7163A"/>
    <w:rsid w:val="00E74FCE"/>
    <w:rsid w:val="00E76DEF"/>
    <w:rsid w:val="00E822B2"/>
    <w:rsid w:val="00E83756"/>
    <w:rsid w:val="00E86552"/>
    <w:rsid w:val="00E87125"/>
    <w:rsid w:val="00E93C0B"/>
    <w:rsid w:val="00E93E11"/>
    <w:rsid w:val="00E96518"/>
    <w:rsid w:val="00E97654"/>
    <w:rsid w:val="00E97754"/>
    <w:rsid w:val="00EA0D9D"/>
    <w:rsid w:val="00EA1053"/>
    <w:rsid w:val="00EA3950"/>
    <w:rsid w:val="00EA459B"/>
    <w:rsid w:val="00EA53CF"/>
    <w:rsid w:val="00EA6FD8"/>
    <w:rsid w:val="00EB021D"/>
    <w:rsid w:val="00EB208C"/>
    <w:rsid w:val="00EB6578"/>
    <w:rsid w:val="00EC2382"/>
    <w:rsid w:val="00EC2AAA"/>
    <w:rsid w:val="00EC2F5B"/>
    <w:rsid w:val="00EC5CA6"/>
    <w:rsid w:val="00ED0B9E"/>
    <w:rsid w:val="00ED2AEB"/>
    <w:rsid w:val="00ED3077"/>
    <w:rsid w:val="00EE4452"/>
    <w:rsid w:val="00EE52E8"/>
    <w:rsid w:val="00EF2726"/>
    <w:rsid w:val="00F000F5"/>
    <w:rsid w:val="00F004BF"/>
    <w:rsid w:val="00F02959"/>
    <w:rsid w:val="00F06B21"/>
    <w:rsid w:val="00F10992"/>
    <w:rsid w:val="00F1378B"/>
    <w:rsid w:val="00F13BD6"/>
    <w:rsid w:val="00F21350"/>
    <w:rsid w:val="00F21F57"/>
    <w:rsid w:val="00F221DF"/>
    <w:rsid w:val="00F229E4"/>
    <w:rsid w:val="00F242CD"/>
    <w:rsid w:val="00F25C02"/>
    <w:rsid w:val="00F269A7"/>
    <w:rsid w:val="00F27837"/>
    <w:rsid w:val="00F30D97"/>
    <w:rsid w:val="00F40FFA"/>
    <w:rsid w:val="00F42EA7"/>
    <w:rsid w:val="00F53BC2"/>
    <w:rsid w:val="00F54348"/>
    <w:rsid w:val="00F5584E"/>
    <w:rsid w:val="00F6199C"/>
    <w:rsid w:val="00F63BA2"/>
    <w:rsid w:val="00F643B7"/>
    <w:rsid w:val="00F65A16"/>
    <w:rsid w:val="00F66CCA"/>
    <w:rsid w:val="00F70021"/>
    <w:rsid w:val="00F70FE6"/>
    <w:rsid w:val="00F74EF5"/>
    <w:rsid w:val="00F75E3F"/>
    <w:rsid w:val="00F83296"/>
    <w:rsid w:val="00F84FEB"/>
    <w:rsid w:val="00F87582"/>
    <w:rsid w:val="00F90C3B"/>
    <w:rsid w:val="00F93C72"/>
    <w:rsid w:val="00F9677D"/>
    <w:rsid w:val="00F96E4D"/>
    <w:rsid w:val="00FA059D"/>
    <w:rsid w:val="00FA3DDB"/>
    <w:rsid w:val="00FB09BA"/>
    <w:rsid w:val="00FB34BD"/>
    <w:rsid w:val="00FB6A93"/>
    <w:rsid w:val="00FB79A3"/>
    <w:rsid w:val="00FC33EC"/>
    <w:rsid w:val="00FC356F"/>
    <w:rsid w:val="00FC4970"/>
    <w:rsid w:val="00FC7086"/>
    <w:rsid w:val="00FC749E"/>
    <w:rsid w:val="00FD1089"/>
    <w:rsid w:val="00FD6E9E"/>
    <w:rsid w:val="00FE12FB"/>
    <w:rsid w:val="00FE35AC"/>
    <w:rsid w:val="00FE3AA0"/>
    <w:rsid w:val="00FE43D6"/>
    <w:rsid w:val="00FE5E7A"/>
    <w:rsid w:val="00FE647C"/>
    <w:rsid w:val="00FF3667"/>
    <w:rsid w:val="00FF3D99"/>
    <w:rsid w:val="00FF47E4"/>
    <w:rsid w:val="00FF5A77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9e7"/>
    </o:shapedefaults>
    <o:shapelayout v:ext="edit">
      <o:idmap v:ext="edit" data="2"/>
    </o:shapelayout>
  </w:shapeDefaults>
  <w:decimalSymbol w:val="."/>
  <w:listSeparator w:val=","/>
  <w14:docId w14:val="0B04AFD4"/>
  <w15:chartTrackingRefBased/>
  <w15:docId w15:val="{620726CD-3D24-4BD3-A0C9-A397E45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D"/>
  </w:style>
  <w:style w:type="paragraph" w:styleId="Footer">
    <w:name w:val="footer"/>
    <w:basedOn w:val="Normal"/>
    <w:link w:val="Foot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84D"/>
  </w:style>
  <w:style w:type="table" w:styleId="TableGrid">
    <w:name w:val="Table Grid"/>
    <w:basedOn w:val="TableNormal"/>
    <w:uiPriority w:val="39"/>
    <w:rsid w:val="008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454829"/>
    <w:pPr>
      <w:ind w:left="720"/>
      <w:contextualSpacing/>
    </w:pPr>
  </w:style>
  <w:style w:type="paragraph" w:customStyle="1" w:styleId="2">
    <w:name w:val="ไม่มีการเว้นระยะห่าง2"/>
    <w:qFormat/>
    <w:rsid w:val="00FC7086"/>
    <w:pPr>
      <w:spacing w:before="100" w:after="0" w:line="240" w:lineRule="auto"/>
    </w:pPr>
    <w:rPr>
      <w:rFonts w:ascii="Calibri" w:eastAsia="PMingLiU" w:hAnsi="Calibri" w:cs="Cordia New"/>
      <w:sz w:val="20"/>
      <w:szCs w:val="20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1842E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E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E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E8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eg"/><Relationship Id="rId21" Type="http://schemas.openxmlformats.org/officeDocument/2006/relationships/image" Target="media/image11.jpeg"/><Relationship Id="rId42" Type="http://schemas.openxmlformats.org/officeDocument/2006/relationships/image" Target="media/image23.jpeg"/><Relationship Id="rId63" Type="http://schemas.openxmlformats.org/officeDocument/2006/relationships/image" Target="media/image39.png"/><Relationship Id="rId84" Type="http://schemas.openxmlformats.org/officeDocument/2006/relationships/image" Target="media/image72.png"/><Relationship Id="rId138" Type="http://schemas.openxmlformats.org/officeDocument/2006/relationships/image" Target="media/image123.jpeg"/><Relationship Id="rId107" Type="http://schemas.openxmlformats.org/officeDocument/2006/relationships/image" Target="media/image69.png"/><Relationship Id="rId11" Type="http://schemas.openxmlformats.org/officeDocument/2006/relationships/image" Target="media/image4.png"/><Relationship Id="rId32" Type="http://schemas.openxmlformats.org/officeDocument/2006/relationships/image" Target="media/image20.jpeg"/><Relationship Id="rId53" Type="http://schemas.openxmlformats.org/officeDocument/2006/relationships/image" Target="media/image33.png"/><Relationship Id="rId74" Type="http://schemas.openxmlformats.org/officeDocument/2006/relationships/image" Target="media/image62.png"/><Relationship Id="rId128" Type="http://schemas.openxmlformats.org/officeDocument/2006/relationships/image" Target="media/image85.jpeg"/><Relationship Id="rId149" Type="http://schemas.openxmlformats.org/officeDocument/2006/relationships/image" Target="media/image100.jpg"/><Relationship Id="rId5" Type="http://schemas.openxmlformats.org/officeDocument/2006/relationships/webSettings" Target="webSettings.xml"/><Relationship Id="rId95" Type="http://schemas.openxmlformats.org/officeDocument/2006/relationships/image" Target="media/image83.jpeg"/><Relationship Id="rId22" Type="http://schemas.openxmlformats.org/officeDocument/2006/relationships/image" Target="media/image13.jpeg"/><Relationship Id="rId27" Type="http://schemas.openxmlformats.org/officeDocument/2006/relationships/image" Target="media/image19.jpeg"/><Relationship Id="rId43" Type="http://schemas.openxmlformats.org/officeDocument/2006/relationships/image" Target="media/image24.png"/><Relationship Id="rId48" Type="http://schemas.openxmlformats.org/officeDocument/2006/relationships/image" Target="media/image39.jpeg"/><Relationship Id="rId64" Type="http://schemas.openxmlformats.org/officeDocument/2006/relationships/image" Target="media/image40.jpeg"/><Relationship Id="rId69" Type="http://schemas.openxmlformats.org/officeDocument/2006/relationships/image" Target="media/image47.png"/><Relationship Id="rId113" Type="http://schemas.openxmlformats.org/officeDocument/2006/relationships/image" Target="media/image73.png"/><Relationship Id="rId118" Type="http://schemas.openxmlformats.org/officeDocument/2006/relationships/image" Target="media/image104.png"/><Relationship Id="rId134" Type="http://schemas.openxmlformats.org/officeDocument/2006/relationships/image" Target="media/image119.jpeg"/><Relationship Id="rId139" Type="http://schemas.openxmlformats.org/officeDocument/2006/relationships/image" Target="media/image124.png"/><Relationship Id="rId80" Type="http://schemas.openxmlformats.org/officeDocument/2006/relationships/image" Target="media/image68.jpeg"/><Relationship Id="rId85" Type="http://schemas.openxmlformats.org/officeDocument/2006/relationships/image" Target="media/image55.jpeg"/><Relationship Id="rId150" Type="http://schemas.openxmlformats.org/officeDocument/2006/relationships/image" Target="media/image10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33" Type="http://schemas.openxmlformats.org/officeDocument/2006/relationships/image" Target="media/image21.png"/><Relationship Id="rId38" Type="http://schemas.openxmlformats.org/officeDocument/2006/relationships/image" Target="media/image29.png"/><Relationship Id="rId59" Type="http://schemas.openxmlformats.org/officeDocument/2006/relationships/image" Target="media/image35.jpeg"/><Relationship Id="rId103" Type="http://schemas.openxmlformats.org/officeDocument/2006/relationships/image" Target="media/image89.png"/><Relationship Id="rId108" Type="http://schemas.openxmlformats.org/officeDocument/2006/relationships/image" Target="media/image94.jpeg"/><Relationship Id="rId124" Type="http://schemas.openxmlformats.org/officeDocument/2006/relationships/image" Target="media/image109.png"/><Relationship Id="rId129" Type="http://schemas.openxmlformats.org/officeDocument/2006/relationships/image" Target="media/image86.jpeg"/><Relationship Id="rId54" Type="http://schemas.openxmlformats.org/officeDocument/2006/relationships/image" Target="media/image45.jpeg"/><Relationship Id="rId70" Type="http://schemas.microsoft.com/office/2007/relationships/hdphoto" Target="media/hdphoto3.wdp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jpeg"/><Relationship Id="rId140" Type="http://schemas.openxmlformats.org/officeDocument/2006/relationships/image" Target="media/image93.png"/><Relationship Id="rId145" Type="http://schemas.openxmlformats.org/officeDocument/2006/relationships/image" Target="media/image9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jpeg"/><Relationship Id="rId28" Type="http://schemas.openxmlformats.org/officeDocument/2006/relationships/image" Target="media/image20.png"/><Relationship Id="rId49" Type="http://schemas.openxmlformats.org/officeDocument/2006/relationships/image" Target="media/image40.png"/><Relationship Id="rId114" Type="http://schemas.openxmlformats.org/officeDocument/2006/relationships/image" Target="media/image75.jpeg"/><Relationship Id="rId119" Type="http://schemas.openxmlformats.org/officeDocument/2006/relationships/image" Target="media/image105.jpeg"/><Relationship Id="rId44" Type="http://schemas.openxmlformats.org/officeDocument/2006/relationships/image" Target="media/image25.jpeg"/><Relationship Id="rId60" Type="http://schemas.openxmlformats.org/officeDocument/2006/relationships/image" Target="media/image36.jpeg"/><Relationship Id="rId65" Type="http://schemas.openxmlformats.org/officeDocument/2006/relationships/image" Target="media/image41.jpeg"/><Relationship Id="rId81" Type="http://schemas.openxmlformats.org/officeDocument/2006/relationships/image" Target="media/image53.jpeg"/><Relationship Id="rId86" Type="http://schemas.openxmlformats.org/officeDocument/2006/relationships/image" Target="media/image74.jpeg"/><Relationship Id="rId130" Type="http://schemas.openxmlformats.org/officeDocument/2006/relationships/image" Target="media/image87.jpeg"/><Relationship Id="rId135" Type="http://schemas.openxmlformats.org/officeDocument/2006/relationships/image" Target="media/image120.png"/><Relationship Id="rId151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39" Type="http://schemas.openxmlformats.org/officeDocument/2006/relationships/image" Target="media/image30.jpeg"/><Relationship Id="rId109" Type="http://schemas.openxmlformats.org/officeDocument/2006/relationships/image" Target="media/image95.png"/><Relationship Id="rId34" Type="http://schemas.microsoft.com/office/2007/relationships/hdphoto" Target="media/hdphoto1.wdp"/><Relationship Id="rId50" Type="http://schemas.openxmlformats.org/officeDocument/2006/relationships/image" Target="media/image31.jpeg"/><Relationship Id="rId55" Type="http://schemas.openxmlformats.org/officeDocument/2006/relationships/image" Target="media/image46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0.png"/><Relationship Id="rId120" Type="http://schemas.openxmlformats.org/officeDocument/2006/relationships/image" Target="media/image79.jpeg"/><Relationship Id="rId125" Type="http://schemas.openxmlformats.org/officeDocument/2006/relationships/image" Target="media/image110.png"/><Relationship Id="rId141" Type="http://schemas.microsoft.com/office/2007/relationships/hdphoto" Target="media/hdphoto8.wdp"/><Relationship Id="rId146" Type="http://schemas.openxmlformats.org/officeDocument/2006/relationships/image" Target="media/image97.jpeg"/><Relationship Id="rId7" Type="http://schemas.openxmlformats.org/officeDocument/2006/relationships/endnotes" Target="endnotes.xml"/><Relationship Id="rId71" Type="http://schemas.openxmlformats.org/officeDocument/2006/relationships/image" Target="media/image49.png"/><Relationship Id="rId92" Type="http://schemas.openxmlformats.org/officeDocument/2006/relationships/image" Target="media/image59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26.png"/><Relationship Id="rId66" Type="http://schemas.openxmlformats.org/officeDocument/2006/relationships/image" Target="media/image43.jpeg"/><Relationship Id="rId87" Type="http://schemas.openxmlformats.org/officeDocument/2006/relationships/image" Target="media/image56.jpeg"/><Relationship Id="rId110" Type="http://schemas.openxmlformats.org/officeDocument/2006/relationships/image" Target="media/image70.jpeg"/><Relationship Id="rId115" Type="http://schemas.openxmlformats.org/officeDocument/2006/relationships/image" Target="media/image76.png"/><Relationship Id="rId131" Type="http://schemas.openxmlformats.org/officeDocument/2006/relationships/image" Target="media/image88.png"/><Relationship Id="rId136" Type="http://schemas.openxmlformats.org/officeDocument/2006/relationships/image" Target="media/image89.jpeg"/><Relationship Id="rId61" Type="http://schemas.openxmlformats.org/officeDocument/2006/relationships/image" Target="media/image37.jpeg"/><Relationship Id="rId82" Type="http://schemas.openxmlformats.org/officeDocument/2006/relationships/image" Target="media/image54.png"/><Relationship Id="rId152" Type="http://schemas.openxmlformats.org/officeDocument/2006/relationships/footer" Target="footer1.xml"/><Relationship Id="rId19" Type="http://schemas.openxmlformats.org/officeDocument/2006/relationships/image" Target="media/image12.jpeg"/><Relationship Id="rId14" Type="http://schemas.openxmlformats.org/officeDocument/2006/relationships/image" Target="media/image6.jpe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34.png"/><Relationship Id="rId77" Type="http://schemas.openxmlformats.org/officeDocument/2006/relationships/image" Target="media/image51.jpeg"/><Relationship Id="rId100" Type="http://schemas.openxmlformats.org/officeDocument/2006/relationships/image" Target="media/image66.png"/><Relationship Id="rId105" Type="http://schemas.openxmlformats.org/officeDocument/2006/relationships/image" Target="media/image91.png"/><Relationship Id="rId126" Type="http://schemas.openxmlformats.org/officeDocument/2006/relationships/image" Target="media/image82.jpg"/><Relationship Id="rId147" Type="http://schemas.openxmlformats.org/officeDocument/2006/relationships/image" Target="media/image98.jp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microsoft.com/office/2007/relationships/hdphoto" Target="media/hdphoto4.wdp"/><Relationship Id="rId93" Type="http://schemas.openxmlformats.org/officeDocument/2006/relationships/image" Target="media/image60.jpeg"/><Relationship Id="rId98" Type="http://schemas.openxmlformats.org/officeDocument/2006/relationships/image" Target="media/image65.png"/><Relationship Id="rId121" Type="http://schemas.openxmlformats.org/officeDocument/2006/relationships/image" Target="media/image80.png"/><Relationship Id="rId142" Type="http://schemas.openxmlformats.org/officeDocument/2006/relationships/image" Target="media/image126.pn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28.jpeg"/><Relationship Id="rId67" Type="http://schemas.openxmlformats.org/officeDocument/2006/relationships/image" Target="media/image44.png"/><Relationship Id="rId116" Type="http://schemas.openxmlformats.org/officeDocument/2006/relationships/image" Target="media/image77.jpeg"/><Relationship Id="rId137" Type="http://schemas.openxmlformats.org/officeDocument/2006/relationships/image" Target="media/image92.png"/><Relationship Id="rId20" Type="http://schemas.openxmlformats.org/officeDocument/2006/relationships/image" Target="media/image10.png"/><Relationship Id="rId41" Type="http://schemas.openxmlformats.org/officeDocument/2006/relationships/image" Target="media/image32.png"/><Relationship Id="rId62" Type="http://schemas.openxmlformats.org/officeDocument/2006/relationships/image" Target="media/image38.png"/><Relationship Id="rId83" Type="http://schemas.openxmlformats.org/officeDocument/2006/relationships/image" Target="media/image71.jpeg"/><Relationship Id="rId88" Type="http://schemas.openxmlformats.org/officeDocument/2006/relationships/image" Target="media/image57.jpg"/><Relationship Id="rId111" Type="http://schemas.openxmlformats.org/officeDocument/2006/relationships/image" Target="media/image71.png"/><Relationship Id="rId132" Type="http://schemas.openxmlformats.org/officeDocument/2006/relationships/image" Target="media/image117.jpeg"/><Relationship Id="rId153" Type="http://schemas.openxmlformats.org/officeDocument/2006/relationships/fontTable" Target="fontTable.xml"/><Relationship Id="rId15" Type="http://schemas.openxmlformats.org/officeDocument/2006/relationships/image" Target="media/image7.png"/><Relationship Id="rId36" Type="http://schemas.openxmlformats.org/officeDocument/2006/relationships/image" Target="media/image27.jpeg"/><Relationship Id="rId57" Type="http://schemas.microsoft.com/office/2007/relationships/hdphoto" Target="media/hdphoto2.wdp"/><Relationship Id="rId106" Type="http://schemas.openxmlformats.org/officeDocument/2006/relationships/image" Target="media/image68.jpg"/><Relationship Id="rId127" Type="http://schemas.openxmlformats.org/officeDocument/2006/relationships/image" Target="media/image112.jpeg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52" Type="http://schemas.openxmlformats.org/officeDocument/2006/relationships/image" Target="media/image32.jpg"/><Relationship Id="rId73" Type="http://schemas.openxmlformats.org/officeDocument/2006/relationships/image" Target="media/image50.png"/><Relationship Id="rId78" Type="http://schemas.openxmlformats.org/officeDocument/2006/relationships/image" Target="media/image52.jpeg"/><Relationship Id="rId94" Type="http://schemas.openxmlformats.org/officeDocument/2006/relationships/image" Target="media/image61.png"/><Relationship Id="rId99" Type="http://schemas.microsoft.com/office/2007/relationships/hdphoto" Target="media/hdphoto5.wdp"/><Relationship Id="rId101" Type="http://schemas.microsoft.com/office/2007/relationships/hdphoto" Target="media/hdphoto6.wdp"/><Relationship Id="rId122" Type="http://schemas.microsoft.com/office/2007/relationships/hdphoto" Target="media/hdphoto7.wdp"/><Relationship Id="rId143" Type="http://schemas.openxmlformats.org/officeDocument/2006/relationships/image" Target="media/image95.jpeg"/><Relationship Id="rId148" Type="http://schemas.openxmlformats.org/officeDocument/2006/relationships/image" Target="media/image99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8.jpeg"/><Relationship Id="rId47" Type="http://schemas.openxmlformats.org/officeDocument/2006/relationships/image" Target="media/image30.png"/><Relationship Id="rId68" Type="http://schemas.openxmlformats.org/officeDocument/2006/relationships/image" Target="media/image45.png"/><Relationship Id="rId89" Type="http://schemas.openxmlformats.org/officeDocument/2006/relationships/image" Target="media/image58.png"/><Relationship Id="rId112" Type="http://schemas.openxmlformats.org/officeDocument/2006/relationships/image" Target="media/image72.jpeg"/><Relationship Id="rId133" Type="http://schemas.openxmlformats.org/officeDocument/2006/relationships/image" Target="media/image118.jpeg"/><Relationship Id="rId154" Type="http://schemas.openxmlformats.org/officeDocument/2006/relationships/theme" Target="theme/theme1.xml"/><Relationship Id="rId16" Type="http://schemas.openxmlformats.org/officeDocument/2006/relationships/image" Target="media/image8.jpeg"/><Relationship Id="rId37" Type="http://schemas.openxmlformats.org/officeDocument/2006/relationships/image" Target="media/image28.png"/><Relationship Id="rId58" Type="http://schemas.openxmlformats.org/officeDocument/2006/relationships/image" Target="media/image48.png"/><Relationship Id="rId79" Type="http://schemas.openxmlformats.org/officeDocument/2006/relationships/image" Target="media/image67.jpeg"/><Relationship Id="rId102" Type="http://schemas.openxmlformats.org/officeDocument/2006/relationships/image" Target="media/image67.png"/><Relationship Id="rId123" Type="http://schemas.openxmlformats.org/officeDocument/2006/relationships/image" Target="media/image81.png"/><Relationship Id="rId144" Type="http://schemas.openxmlformats.org/officeDocument/2006/relationships/image" Target="media/image128.jpeg"/><Relationship Id="rId90" Type="http://schemas.openxmlformats.org/officeDocument/2006/relationships/image" Target="media/image7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3215-3601-4F03-A565-C33C0C96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24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cp:lastPrinted>2026-05-28T08:53:00Z</cp:lastPrinted>
  <dcterms:created xsi:type="dcterms:W3CDTF">2025-08-20T08:58:00Z</dcterms:created>
  <dcterms:modified xsi:type="dcterms:W3CDTF">2026-05-28T10:14:00Z</dcterms:modified>
</cp:coreProperties>
</file>