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85062" w14:textId="3C9993F8" w:rsidR="00E7394C" w:rsidRPr="006310A6" w:rsidRDefault="00E7394C">
      <w:pPr>
        <w:rPr>
          <w:rFonts w:ascii="Sarabun" w:hAnsi="Sarabun" w:cs="Sarabun"/>
          <w:b/>
          <w:bCs/>
          <w:color w:val="0070C0"/>
          <w:sz w:val="36"/>
          <w:szCs w:val="36"/>
        </w:rPr>
      </w:pPr>
      <w:r>
        <w:rPr>
          <w:rFonts w:ascii="Sarabun" w:hAnsi="Sarabun" w:cs="Sarabun"/>
          <w:b/>
          <w:bCs/>
          <w:noProof/>
          <w:color w:val="0070C0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ACE6922" wp14:editId="6C7A1950">
            <wp:simplePos x="0" y="0"/>
            <wp:positionH relativeFrom="column">
              <wp:posOffset>-7620</wp:posOffset>
            </wp:positionH>
            <wp:positionV relativeFrom="paragraph">
              <wp:posOffset>1240155</wp:posOffset>
            </wp:positionV>
            <wp:extent cx="7012305" cy="8765540"/>
            <wp:effectExtent l="0" t="0" r="0" b="0"/>
            <wp:wrapNone/>
            <wp:docPr id="3146259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25902" name="Picture 3146259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0070C0"/>
          <w:sz w:val="48"/>
          <w:szCs w:val="48"/>
        </w:rPr>
        <w:br w:type="page"/>
      </w:r>
    </w:p>
    <w:p w14:paraId="2A6E6CF1" w14:textId="5EE7AB6D" w:rsidR="00E27EE3" w:rsidRPr="009D4C1D" w:rsidRDefault="00C55582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A206A"/>
          <w:sz w:val="48"/>
          <w:szCs w:val="48"/>
          <w:lang w:eastAsia="ja-JP"/>
        </w:rPr>
      </w:pPr>
      <w:r w:rsidRPr="00C4719A">
        <w:rPr>
          <w:rFonts w:ascii="Sarabun" w:hAnsi="Sarabun" w:cs="Sarabun"/>
          <w:b/>
          <w:bCs/>
          <w:color w:val="0070C0"/>
          <w:sz w:val="48"/>
          <w:szCs w:val="48"/>
        </w:rPr>
        <w:lastRenderedPageBreak/>
        <w:t xml:space="preserve">HOKKAIDO </w:t>
      </w:r>
      <w:r w:rsidR="00AC1B19" w:rsidRPr="00C4719A">
        <w:rPr>
          <w:rFonts w:ascii="Sarabun" w:hAnsi="Sarabun" w:cs="Sarabun"/>
          <w:b/>
          <w:bCs/>
          <w:color w:val="FF0000"/>
          <w:sz w:val="48"/>
          <w:szCs w:val="48"/>
        </w:rPr>
        <w:t xml:space="preserve">PREMIUM </w:t>
      </w:r>
      <w:r w:rsidR="00314341" w:rsidRPr="00C4719A">
        <w:rPr>
          <w:rFonts w:ascii="Sarabun" w:hAnsi="Sarabun" w:cs="Sarabun"/>
          <w:b/>
          <w:bCs/>
          <w:color w:val="0070C0"/>
          <w:sz w:val="48"/>
          <w:szCs w:val="48"/>
        </w:rPr>
        <w:t xml:space="preserve">HAKODATE </w:t>
      </w:r>
      <w:r w:rsidR="00AC1B19" w:rsidRPr="00C4719A">
        <w:rPr>
          <w:rFonts w:ascii="Sarabun" w:hAnsi="Sarabun" w:cs="Sarabun"/>
          <w:b/>
          <w:bCs/>
          <w:color w:val="0070C0"/>
          <w:sz w:val="48"/>
          <w:szCs w:val="48"/>
        </w:rPr>
        <w:t>JOZANKEI</w:t>
      </w:r>
      <w:r w:rsidR="00556170" w:rsidRPr="00C4719A">
        <w:rPr>
          <w:rFonts w:ascii="Sarabun" w:hAnsi="Sarabun" w:cs="Sarabun"/>
          <w:b/>
          <w:bCs/>
          <w:color w:val="0070C0"/>
          <w:sz w:val="48"/>
          <w:szCs w:val="48"/>
        </w:rPr>
        <w:t xml:space="preserve"> </w:t>
      </w:r>
      <w:r w:rsidR="00DF761D" w:rsidRPr="00DF761D">
        <w:rPr>
          <w:rFonts w:ascii="Sarabun" w:hAnsi="Sarabun" w:cs="Sarabun"/>
          <w:b/>
          <w:bCs/>
          <w:color w:val="00B050"/>
          <w:sz w:val="48"/>
          <w:szCs w:val="48"/>
        </w:rPr>
        <w:t>Private Onsen</w:t>
      </w:r>
      <w:r w:rsidR="00DF761D" w:rsidRPr="00DF761D">
        <w:rPr>
          <w:rFonts w:ascii="Sarabun" w:hAnsi="Sarabun" w:cs="Sarabun" w:hint="cs"/>
          <w:b/>
          <w:bCs/>
          <w:color w:val="00B050"/>
          <w:sz w:val="48"/>
          <w:szCs w:val="48"/>
          <w:cs/>
        </w:rPr>
        <w:t xml:space="preserve"> </w:t>
      </w:r>
      <w:r w:rsidR="001236F4" w:rsidRPr="009D4C1D">
        <w:rPr>
          <w:rFonts w:ascii="Sarabun" w:hAnsi="Sarabun" w:cs="Sarabun" w:hint="cs"/>
          <w:b/>
          <w:bCs/>
          <w:color w:val="4A206A"/>
          <w:sz w:val="48"/>
          <w:szCs w:val="48"/>
          <w:cs/>
          <w:lang w:eastAsia="ja-JP"/>
        </w:rPr>
        <w:t>6</w:t>
      </w:r>
      <w:r w:rsidR="00066703" w:rsidRPr="009D4C1D">
        <w:rPr>
          <w:rFonts w:ascii="Sarabun" w:hAnsi="Sarabun" w:cs="Sarabun"/>
          <w:b/>
          <w:bCs/>
          <w:color w:val="4A206A"/>
          <w:sz w:val="48"/>
          <w:szCs w:val="48"/>
          <w:lang w:eastAsia="ja-JP"/>
        </w:rPr>
        <w:t xml:space="preserve">D 4N </w:t>
      </w:r>
      <w:r w:rsidR="00066703" w:rsidRPr="009D4C1D">
        <w:rPr>
          <w:rFonts w:ascii="Sarabun" w:hAnsi="Sarabun" w:cs="Sarabun"/>
          <w:b/>
          <w:bCs/>
          <w:color w:val="4A206A"/>
          <w:sz w:val="44"/>
          <w:szCs w:val="44"/>
          <w:cs/>
          <w:lang w:eastAsia="ja-JP"/>
        </w:rPr>
        <w:t>โดยสายการบิน</w:t>
      </w:r>
      <w:r w:rsidR="00EE5D25" w:rsidRPr="009D4C1D">
        <w:rPr>
          <w:rFonts w:ascii="Sarabun" w:hAnsi="Sarabun" w:cs="Sarabun" w:hint="cs"/>
          <w:b/>
          <w:bCs/>
          <w:color w:val="4A206A"/>
          <w:sz w:val="44"/>
          <w:szCs w:val="44"/>
          <w:cs/>
          <w:lang w:eastAsia="ja-JP"/>
        </w:rPr>
        <w:t xml:space="preserve">การบินไทย </w:t>
      </w:r>
      <w:r w:rsidR="00066703" w:rsidRPr="009D4C1D">
        <w:rPr>
          <w:rFonts w:ascii="Sarabun" w:hAnsi="Sarabun" w:cs="Sarabun"/>
          <w:b/>
          <w:bCs/>
          <w:color w:val="4A206A"/>
          <w:sz w:val="44"/>
          <w:szCs w:val="44"/>
          <w:cs/>
          <w:lang w:eastAsia="ja-JP"/>
        </w:rPr>
        <w:t>[</w:t>
      </w:r>
      <w:r w:rsidR="00EE5D25" w:rsidRPr="009D4C1D">
        <w:rPr>
          <w:rFonts w:ascii="Sarabun" w:hAnsi="Sarabun" w:cs="Sarabun"/>
          <w:b/>
          <w:bCs/>
          <w:color w:val="4A206A"/>
          <w:sz w:val="44"/>
          <w:szCs w:val="44"/>
          <w:lang w:eastAsia="ja-JP"/>
        </w:rPr>
        <w:t>TG</w:t>
      </w:r>
      <w:r w:rsidR="00066703" w:rsidRPr="009D4C1D">
        <w:rPr>
          <w:rFonts w:ascii="Sarabun" w:hAnsi="Sarabun" w:cs="Sarabun"/>
          <w:b/>
          <w:bCs/>
          <w:color w:val="4A206A"/>
          <w:sz w:val="44"/>
          <w:szCs w:val="44"/>
          <w:lang w:eastAsia="ja-JP"/>
        </w:rPr>
        <w:t>]</w:t>
      </w:r>
    </w:p>
    <w:p w14:paraId="6956259A" w14:textId="77777777" w:rsidR="00FC3129" w:rsidRPr="00163209" w:rsidRDefault="00FC312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</w:rPr>
      </w:pPr>
    </w:p>
    <w:p w14:paraId="28ED6CCC" w14:textId="77777777" w:rsidR="00163209" w:rsidRPr="00FC3129" w:rsidRDefault="0016320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</w:rPr>
      </w:pPr>
      <w:r>
        <w:rPr>
          <w:rFonts w:ascii="Sarabun" w:hAnsi="Sarabun" w:cs="Sarabun" w:hint="cs"/>
          <w:b/>
          <w:bCs/>
          <w:noProof/>
          <w:color w:val="000000"/>
        </w:rPr>
        <w:drawing>
          <wp:inline distT="0" distB="0" distL="0" distR="0" wp14:anchorId="0649F447" wp14:editId="5E2D0562">
            <wp:extent cx="7012305" cy="1402080"/>
            <wp:effectExtent l="0" t="0" r="0" b="7620"/>
            <wp:docPr id="6892633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63333" name="Picture 6892633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39E82" w14:textId="77777777" w:rsidR="00936EA8" w:rsidRPr="0016320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140" w:type="pct"/>
        <w:tblInd w:w="-147" w:type="dxa"/>
        <w:tblLook w:val="04A0" w:firstRow="1" w:lastRow="0" w:firstColumn="1" w:lastColumn="0" w:noHBand="0" w:noVBand="1"/>
      </w:tblPr>
      <w:tblGrid>
        <w:gridCol w:w="337"/>
        <w:gridCol w:w="5330"/>
        <w:gridCol w:w="708"/>
        <w:gridCol w:w="715"/>
        <w:gridCol w:w="711"/>
        <w:gridCol w:w="3541"/>
      </w:tblGrid>
      <w:tr w:rsidR="007F1113" w:rsidRPr="004A553A" w14:paraId="78531EC9" w14:textId="77777777" w:rsidTr="000D3E1E">
        <w:trPr>
          <w:trHeight w:val="20"/>
        </w:trPr>
        <w:tc>
          <w:tcPr>
            <w:tcW w:w="149" w:type="pct"/>
            <w:shd w:val="clear" w:color="auto" w:fill="4A206A"/>
          </w:tcPr>
          <w:p w14:paraId="6994B73E" w14:textId="77777777" w:rsidR="009F20BB" w:rsidRPr="004A553A" w:rsidRDefault="009F20BB" w:rsidP="002F12B2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50" w:type="pct"/>
            <w:shd w:val="clear" w:color="auto" w:fill="4A206A"/>
            <w:vAlign w:val="center"/>
          </w:tcPr>
          <w:p w14:paraId="0946B372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2" w:type="pct"/>
            <w:shd w:val="clear" w:color="auto" w:fill="4A206A"/>
            <w:vAlign w:val="center"/>
          </w:tcPr>
          <w:p w14:paraId="785EE1CB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5" w:type="pct"/>
            <w:shd w:val="clear" w:color="auto" w:fill="4A206A"/>
            <w:vAlign w:val="center"/>
          </w:tcPr>
          <w:p w14:paraId="6B093097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4A206A"/>
            <w:vAlign w:val="center"/>
          </w:tcPr>
          <w:p w14:paraId="5A99F6D5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62" w:type="pct"/>
            <w:shd w:val="clear" w:color="auto" w:fill="4A206A"/>
            <w:vAlign w:val="center"/>
          </w:tcPr>
          <w:p w14:paraId="5F9F2B75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7F1113" w:rsidRPr="004A553A" w14:paraId="1DA02B50" w14:textId="77777777" w:rsidTr="000D3E1E">
        <w:trPr>
          <w:trHeight w:val="20"/>
        </w:trPr>
        <w:tc>
          <w:tcPr>
            <w:tcW w:w="149" w:type="pct"/>
            <w:shd w:val="clear" w:color="auto" w:fill="FFFFFF" w:themeFill="background1"/>
          </w:tcPr>
          <w:p w14:paraId="27D10BD1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691320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5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9BF2213" w14:textId="77777777" w:rsidR="009F20BB" w:rsidRPr="007334F8" w:rsidRDefault="0078794B" w:rsidP="00972186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1"/>
                <w:szCs w:val="21"/>
              </w:rPr>
            </w:pPr>
            <w:r w:rsidRPr="007334F8">
              <w:rPr>
                <w:rFonts w:ascii="Sarabun" w:hAnsi="Sarabun" w:cs="Sarabun"/>
                <w:sz w:val="21"/>
                <w:szCs w:val="21"/>
                <w:cs/>
              </w:rPr>
              <w:t xml:space="preserve">กรุงเทพฯ (สนามบินสุวรรณภูมิ) – </w:t>
            </w:r>
            <w:proofErr w:type="spellStart"/>
            <w:r w:rsidRPr="007334F8">
              <w:rPr>
                <w:rFonts w:ascii="Sarabun" w:hAnsi="Sarabun" w:cs="Sarabun"/>
                <w:sz w:val="21"/>
                <w:szCs w:val="21"/>
                <w:cs/>
              </w:rPr>
              <w:t>ซัป</w:t>
            </w:r>
            <w:proofErr w:type="spellEnd"/>
            <w:r w:rsidRPr="007334F8">
              <w:rPr>
                <w:rFonts w:ascii="Sarabun" w:hAnsi="Sarabun" w:cs="Sarabun"/>
                <w:sz w:val="21"/>
                <w:szCs w:val="21"/>
                <w:cs/>
              </w:rPr>
              <w:t>โป</w:t>
            </w:r>
            <w:proofErr w:type="spellStart"/>
            <w:r w:rsidRPr="007334F8">
              <w:rPr>
                <w:rFonts w:ascii="Sarabun" w:hAnsi="Sarabun" w:cs="Sarabun"/>
                <w:sz w:val="21"/>
                <w:szCs w:val="21"/>
                <w:cs/>
              </w:rPr>
              <w:t>โร</w:t>
            </w:r>
            <w:proofErr w:type="spellEnd"/>
            <w:r w:rsidRPr="007334F8">
              <w:rPr>
                <w:rFonts w:ascii="Sarabun" w:hAnsi="Sarabun" w:cs="Sarabun"/>
                <w:sz w:val="21"/>
                <w:szCs w:val="21"/>
                <w:cs/>
              </w:rPr>
              <w:t xml:space="preserve"> (สนามบินชิโตเสะ) </w:t>
            </w:r>
            <w:r w:rsidRPr="007334F8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(</w:t>
            </w:r>
            <w:r w:rsidRPr="007334F8">
              <w:rPr>
                <w:rFonts w:ascii="Sarabun" w:eastAsia="Arial Unicode MS" w:hAnsi="Sarabun" w:cs="Sarabun"/>
                <w:b/>
                <w:bCs/>
                <w:sz w:val="21"/>
                <w:szCs w:val="21"/>
              </w:rPr>
              <w:t xml:space="preserve">TG670 </w:t>
            </w:r>
            <w:r w:rsidR="000E2AD3" w:rsidRPr="007334F8">
              <w:rPr>
                <w:rFonts w:ascii="Sarabun" w:eastAsia="Arial Unicode MS" w:hAnsi="Sarabun" w:cs="Sarabun"/>
                <w:b/>
                <w:bCs/>
                <w:sz w:val="21"/>
                <w:szCs w:val="21"/>
              </w:rPr>
              <w:t xml:space="preserve">: </w:t>
            </w:r>
            <w:r w:rsidRPr="007334F8">
              <w:rPr>
                <w:rFonts w:ascii="Sarabun" w:eastAsia="Arial Unicode MS" w:hAnsi="Sarabun" w:cs="Sarabun"/>
                <w:b/>
                <w:bCs/>
                <w:sz w:val="21"/>
                <w:szCs w:val="21"/>
              </w:rPr>
              <w:t>23.</w:t>
            </w:r>
            <w:r w:rsidR="007F1113" w:rsidRPr="007334F8">
              <w:rPr>
                <w:rFonts w:ascii="Sarabun" w:eastAsia="Arial Unicode MS" w:hAnsi="Sarabun" w:cs="Sarabun" w:hint="cs"/>
                <w:b/>
                <w:bCs/>
                <w:sz w:val="21"/>
                <w:szCs w:val="21"/>
                <w:cs/>
              </w:rPr>
              <w:t>4</w:t>
            </w:r>
            <w:r w:rsidRPr="007334F8">
              <w:rPr>
                <w:rFonts w:ascii="Sarabun" w:eastAsia="Arial Unicode MS" w:hAnsi="Sarabun" w:cs="Sarabun"/>
                <w:b/>
                <w:bCs/>
                <w:sz w:val="21"/>
                <w:szCs w:val="21"/>
              </w:rPr>
              <w:t>5-08.</w:t>
            </w:r>
            <w:r w:rsidR="007F1113" w:rsidRPr="007334F8">
              <w:rPr>
                <w:rFonts w:ascii="Sarabun" w:eastAsia="Arial Unicode MS" w:hAnsi="Sarabun" w:cs="Sarabun" w:hint="cs"/>
                <w:b/>
                <w:bCs/>
                <w:sz w:val="21"/>
                <w:szCs w:val="21"/>
                <w:cs/>
              </w:rPr>
              <w:t>3</w:t>
            </w:r>
            <w:r w:rsidRPr="007334F8">
              <w:rPr>
                <w:rFonts w:ascii="Sarabun" w:eastAsia="Arial Unicode MS" w:hAnsi="Sarabun" w:cs="Sarabun"/>
                <w:b/>
                <w:bCs/>
                <w:sz w:val="21"/>
                <w:szCs w:val="21"/>
              </w:rPr>
              <w:t>0</w:t>
            </w:r>
            <w:r w:rsidRPr="007334F8">
              <w:rPr>
                <w:rFonts w:ascii="Sarabun" w:eastAsia="Arial Unicode MS" w:hAnsi="Sarabun" w:cs="Sarabun"/>
                <w:b/>
                <w:bCs/>
                <w:sz w:val="21"/>
                <w:szCs w:val="21"/>
                <w:cs/>
              </w:rPr>
              <w:t>)</w:t>
            </w:r>
          </w:p>
        </w:tc>
        <w:tc>
          <w:tcPr>
            <w:tcW w:w="312" w:type="pct"/>
            <w:shd w:val="clear" w:color="auto" w:fill="FFFFFF" w:themeFill="background1"/>
            <w:vAlign w:val="center"/>
          </w:tcPr>
          <w:p w14:paraId="548B01E0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73D3D972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2149D9E9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14:paraId="29397DE9" w14:textId="77777777" w:rsidR="009F20BB" w:rsidRPr="00691320" w:rsidRDefault="009F20BB" w:rsidP="00CC7BAB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7F1113" w:rsidRPr="004A553A" w14:paraId="4E5697AD" w14:textId="77777777" w:rsidTr="000D3E1E">
        <w:trPr>
          <w:trHeight w:val="1285"/>
        </w:trPr>
        <w:tc>
          <w:tcPr>
            <w:tcW w:w="149" w:type="pct"/>
            <w:shd w:val="clear" w:color="auto" w:fill="F0ECF4"/>
          </w:tcPr>
          <w:p w14:paraId="24AA6379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691320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50" w:type="pct"/>
            <w:shd w:val="clear" w:color="auto" w:fill="F0ECF4"/>
          </w:tcPr>
          <w:p w14:paraId="37B6D068" w14:textId="3A951B2D" w:rsidR="009F20BB" w:rsidRPr="00C80B9A" w:rsidRDefault="0078794B" w:rsidP="003E68D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  <w:lang w:eastAsia="ja-JP"/>
              </w:rPr>
            </w:pPr>
            <w:proofErr w:type="spellStart"/>
            <w:r w:rsidRPr="00C80B9A">
              <w:rPr>
                <w:rFonts w:ascii="Sarabun" w:hAnsi="Sarabun" w:cs="Sarabun"/>
                <w:sz w:val="22"/>
                <w:szCs w:val="22"/>
                <w:cs/>
              </w:rPr>
              <w:t>ซัป</w:t>
            </w:r>
            <w:proofErr w:type="spellEnd"/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โป</w:t>
            </w:r>
            <w:proofErr w:type="spellStart"/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โร</w:t>
            </w:r>
            <w:proofErr w:type="spellEnd"/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(สนามบินชิโตเซะ) </w:t>
            </w:r>
            <w:r w:rsidRPr="00C80B9A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–</w:t>
            </w:r>
            <w:r w:rsidR="004C37BC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969F0" w:rsidRPr="00996F23">
              <w:rPr>
                <w:rFonts w:ascii="Sarabun" w:hAnsi="Sarabun" w:cs="Sarabun" w:hint="cs"/>
                <w:sz w:val="22"/>
                <w:szCs w:val="22"/>
                <w:cs/>
              </w:rPr>
              <w:t>เมืองโนโบ</w:t>
            </w:r>
            <w:proofErr w:type="spellStart"/>
            <w:r w:rsidR="009969F0" w:rsidRPr="00996F23">
              <w:rPr>
                <w:rFonts w:ascii="Sarabun" w:hAnsi="Sarabun" w:cs="Sarabun" w:hint="cs"/>
                <w:sz w:val="22"/>
                <w:szCs w:val="22"/>
                <w:cs/>
              </w:rPr>
              <w:t>ริเ</w:t>
            </w:r>
            <w:proofErr w:type="spellEnd"/>
            <w:r w:rsidR="009969F0" w:rsidRPr="00996F23">
              <w:rPr>
                <w:rFonts w:ascii="Sarabun" w:hAnsi="Sarabun" w:cs="Sarabun" w:hint="cs"/>
                <w:sz w:val="22"/>
                <w:szCs w:val="22"/>
                <w:cs/>
              </w:rPr>
              <w:t>บท</w:t>
            </w:r>
            <w:proofErr w:type="spellStart"/>
            <w:r w:rsidR="009969F0" w:rsidRPr="00996F23">
              <w:rPr>
                <w:rFonts w:ascii="Sarabun" w:hAnsi="Sarabun" w:cs="Sarabun" w:hint="cs"/>
                <w:sz w:val="22"/>
                <w:szCs w:val="22"/>
                <w:cs/>
              </w:rPr>
              <w:t>สึ</w:t>
            </w:r>
            <w:proofErr w:type="spellEnd"/>
            <w:r w:rsidR="009969F0" w:rsidRPr="00996F23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9969F0" w:rsidRPr="00C160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หุบเขานรกจิโกกุดานิ</w:t>
            </w:r>
            <w:r w:rsidR="009969F0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="00E31A07"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เมืองฮาโกดาเตะ -</w:t>
            </w:r>
            <w:r w:rsidR="003F1575"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 </w:t>
            </w:r>
            <w:r w:rsidR="00196C02" w:rsidRPr="00C80B9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</w:t>
            </w:r>
            <w:r w:rsidR="007D7F4E" w:rsidRPr="00C80B9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น้ำแร่ธรรมชาติ</w:t>
            </w:r>
          </w:p>
        </w:tc>
        <w:tc>
          <w:tcPr>
            <w:tcW w:w="312" w:type="pct"/>
            <w:shd w:val="clear" w:color="auto" w:fill="F0ECF4"/>
            <w:vAlign w:val="center"/>
          </w:tcPr>
          <w:p w14:paraId="7B65E923" w14:textId="77777777" w:rsidR="009F20BB" w:rsidRPr="00C1609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7030A0"/>
                <w:sz w:val="36"/>
                <w:szCs w:val="36"/>
              </w:rPr>
            </w:pPr>
            <w:r w:rsidRPr="00C16090">
              <w:rPr>
                <w:rFonts w:ascii="Segoe UI Symbol" w:hAnsi="Segoe UI Symbol" w:cs="Segoe UI Symbol" w:hint="cs"/>
                <w:color w:val="7030A0"/>
                <w:sz w:val="36"/>
                <w:szCs w:val="36"/>
                <w:cs/>
              </w:rPr>
              <w:t>✈</w:t>
            </w:r>
          </w:p>
        </w:tc>
        <w:tc>
          <w:tcPr>
            <w:tcW w:w="315" w:type="pct"/>
            <w:shd w:val="clear" w:color="auto" w:fill="F0ECF4"/>
            <w:vAlign w:val="center"/>
          </w:tcPr>
          <w:p w14:paraId="0FADEF3C" w14:textId="77777777" w:rsidR="009F20BB" w:rsidRPr="00C1609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1EBF8CAB" w14:textId="77777777" w:rsidR="009F20BB" w:rsidRPr="00C1609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1562" w:type="pct"/>
            <w:shd w:val="clear" w:color="auto" w:fill="F0ECF4"/>
            <w:vAlign w:val="center"/>
          </w:tcPr>
          <w:p w14:paraId="2BE36997" w14:textId="5E97458E" w:rsidR="009F20BB" w:rsidRPr="000D3E1E" w:rsidRDefault="006654FB" w:rsidP="000D3E1E">
            <w:pPr>
              <w:spacing w:line="276" w:lineRule="auto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7A4785">
              <w:rPr>
                <w:rFonts w:ascii="Sarabun" w:hAnsi="Sarabun" w:cs="Sarabun"/>
                <w:b/>
                <w:bCs/>
                <w:szCs w:val="22"/>
              </w:rPr>
              <w:t>HAKODATE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KOKUSAI</w:t>
            </w:r>
            <w:r w:rsidRPr="007A4785">
              <w:rPr>
                <w:rFonts w:ascii="Sarabun" w:hAnsi="Sarabun" w:cs="Sarabun"/>
                <w:b/>
                <w:bCs/>
                <w:szCs w:val="22"/>
              </w:rPr>
              <w:t xml:space="preserve"> ONSEN </w:t>
            </w:r>
            <w:proofErr w:type="gramStart"/>
            <w:r w:rsidRPr="007A4785">
              <w:rPr>
                <w:rFonts w:ascii="Sarabun" w:hAnsi="Sarabun" w:cs="Sarabun"/>
                <w:b/>
                <w:bCs/>
                <w:szCs w:val="22"/>
              </w:rPr>
              <w:t xml:space="preserve">HOTEL </w:t>
            </w:r>
            <w:r w:rsidRPr="007A4785">
              <w:rPr>
                <w:rFonts w:ascii="Sarabun" w:eastAsia="Times New Roman" w:hAnsi="Sarabun" w:cs="Sarabun" w:hint="cs"/>
                <w:b/>
                <w:bCs/>
                <w:szCs w:val="22"/>
                <w:cs/>
              </w:rPr>
              <w:t xml:space="preserve"> </w:t>
            </w:r>
            <w:r w:rsidR="000D3E1E">
              <w:rPr>
                <w:rFonts w:ascii="Sarabun" w:eastAsia="Times New Roman" w:hAnsi="Sarabun" w:cs="Sarabun"/>
                <w:b/>
                <w:bCs/>
                <w:szCs w:val="22"/>
              </w:rPr>
              <w:t>/</w:t>
            </w:r>
            <w:proofErr w:type="gramEnd"/>
            <w:r w:rsidR="000D3E1E">
              <w:rPr>
                <w:rFonts w:ascii="Sarabun" w:eastAsia="Times New Roman" w:hAnsi="Sarabun" w:cs="Sarabun"/>
                <w:b/>
                <w:bCs/>
                <w:szCs w:val="22"/>
              </w:rPr>
              <w:t xml:space="preserve"> </w:t>
            </w:r>
            <w:r w:rsidR="000D3E1E" w:rsidRPr="000D3E1E">
              <w:rPr>
                <w:rFonts w:ascii="Sarabun" w:hAnsi="Sarabun" w:cs="Sarabun"/>
                <w:b/>
                <w:bCs/>
                <w:szCs w:val="22"/>
              </w:rPr>
              <w:t>HAKODATE YUNOKAWA ONSEN UMI TO AKRI HEWITT RESORT</w:t>
            </w:r>
            <w:r w:rsidR="000D3E1E">
              <w:rPr>
                <w:rFonts w:ascii="Sarabun" w:hAnsi="Sarabun" w:cs="Sarabun"/>
                <w:b/>
                <w:bCs/>
                <w:szCs w:val="22"/>
              </w:rPr>
              <w:t xml:space="preserve"> / </w:t>
            </w:r>
            <w:r w:rsidR="000D3E1E" w:rsidRPr="000D3E1E">
              <w:rPr>
                <w:rFonts w:ascii="Sarabun" w:hAnsi="Sarabun" w:cs="Sarabun"/>
                <w:b/>
                <w:bCs/>
                <w:szCs w:val="22"/>
              </w:rPr>
              <w:t>LA VISTA HAKODATE BAY</w:t>
            </w:r>
            <w:r w:rsidR="000D3E1E" w:rsidRPr="000D3E1E">
              <w:rPr>
                <w:rFonts w:ascii="Sarabun" w:hAnsi="Sarabun" w:cs="Sarabun"/>
                <w:b/>
                <w:bCs/>
                <w:color w:val="FF0000"/>
                <w:sz w:val="20"/>
                <w:szCs w:val="24"/>
              </w:rPr>
              <w:t xml:space="preserve"> </w:t>
            </w:r>
            <w:r w:rsidR="009D4C1D" w:rsidRPr="007A4785">
              <w:rPr>
                <w:rFonts w:ascii="Sarabun" w:hAnsi="Sarabun" w:cs="Sarabun"/>
                <w:b/>
                <w:bCs/>
                <w:color w:val="FF0000"/>
                <w:szCs w:val="22"/>
              </w:rPr>
              <w:t>[</w:t>
            </w:r>
            <w:r w:rsidR="009D4C1D" w:rsidRPr="007A4785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9D4C1D" w:rsidRPr="007A4785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</w:p>
        </w:tc>
      </w:tr>
      <w:tr w:rsidR="007F1113" w:rsidRPr="004A553A" w14:paraId="0B079CFA" w14:textId="77777777" w:rsidTr="000D3E1E">
        <w:trPr>
          <w:trHeight w:val="362"/>
        </w:trPr>
        <w:tc>
          <w:tcPr>
            <w:tcW w:w="149" w:type="pct"/>
            <w:shd w:val="clear" w:color="auto" w:fill="FFFFFF" w:themeFill="background1"/>
          </w:tcPr>
          <w:p w14:paraId="6B05AF2C" w14:textId="77777777" w:rsidR="00AF4AFF" w:rsidRPr="0069132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691320">
              <w:rPr>
                <w:rFonts w:ascii="Sarabun" w:hAnsi="Sarabun" w:cs="Sarabun"/>
                <w:szCs w:val="22"/>
              </w:rPr>
              <w:t>3</w:t>
            </w:r>
          </w:p>
        </w:tc>
        <w:tc>
          <w:tcPr>
            <w:tcW w:w="2350" w:type="pct"/>
            <w:shd w:val="clear" w:color="auto" w:fill="FFFFFF" w:themeFill="background1"/>
          </w:tcPr>
          <w:p w14:paraId="541E1754" w14:textId="7B825DC9" w:rsidR="00AF4AFF" w:rsidRPr="00C80B9A" w:rsidRDefault="0044377A" w:rsidP="003E68D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80B9A">
              <w:rPr>
                <w:rFonts w:ascii="Sarabun" w:hAnsi="Sarabun" w:cs="Sarabun"/>
                <w:sz w:val="22"/>
                <w:szCs w:val="22"/>
                <w:cs/>
              </w:rPr>
              <w:t xml:space="preserve">ตลาดเช้าฮาโกดาเตะ </w:t>
            </w:r>
            <w:r w:rsidR="00292C25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292C25" w:rsidRPr="0051098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ศาลเจ้ายูคุระ(ศาลเจ้ากระต่าย)</w:t>
            </w:r>
            <w:r w:rsidR="00292C25" w:rsidRPr="00996F2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="00641FB4" w:rsidRPr="0036001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ภูเขาโชวะชินซัง</w:t>
            </w:r>
            <w:r w:rsidR="00641FB4" w:rsidRPr="0036001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641FB4" w:rsidRPr="00C80B9A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– </w:t>
            </w:r>
            <w:r w:rsidR="00641FB4" w:rsidRPr="00C16090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กระเช้า</w:t>
            </w:r>
            <w:r w:rsidR="00641FB4" w:rsidRPr="00C16090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proofErr w:type="spellStart"/>
            <w:r w:rsidR="00641FB4" w:rsidRPr="00C16090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</w:rPr>
              <w:t>Mt.Usu</w:t>
            </w:r>
            <w:proofErr w:type="spellEnd"/>
            <w:r w:rsidR="00641FB4" w:rsidRPr="00C16090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</w:rPr>
              <w:t xml:space="preserve"> Ropeway (</w:t>
            </w:r>
            <w:r w:rsidR="00641FB4" w:rsidRPr="00C16090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รวมค่ากระเช้า</w:t>
            </w:r>
            <w:r w:rsidR="00641FB4" w:rsidRPr="00C16090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)</w:t>
            </w:r>
            <w:r w:rsidR="00641FB4" w:rsidRPr="00C16090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41FB4" w:rsidRPr="00C16090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- </w:t>
            </w:r>
            <w:r w:rsidR="00776238" w:rsidRPr="00C80B9A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เมืองโจซังเค</w:t>
            </w:r>
            <w:r w:rsidR="00776238" w:rsidRPr="00C80B9A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- </w:t>
            </w:r>
            <w:r w:rsidR="00A93E93" w:rsidRPr="00C80B9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="00A93E93" w:rsidRPr="00C80B9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 xml:space="preserve">  </w:t>
            </w:r>
            <w:proofErr w:type="spellStart"/>
            <w:r w:rsidR="007019D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ออน</w:t>
            </w:r>
            <w:proofErr w:type="spellEnd"/>
            <w:r w:rsidR="007019D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เซ็นส่วนตัวทุกห้อง (</w:t>
            </w:r>
            <w:r w:rsidR="007019D9" w:rsidRPr="007019D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Private Onsen</w:t>
            </w:r>
            <w:r w:rsidR="007019D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12" w:type="pct"/>
            <w:shd w:val="clear" w:color="auto" w:fill="FFFFFF" w:themeFill="background1"/>
            <w:vAlign w:val="center"/>
          </w:tcPr>
          <w:p w14:paraId="2171E488" w14:textId="77777777" w:rsidR="00AF4AFF" w:rsidRPr="00C1609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  <w:cs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29590847" w14:textId="77777777" w:rsidR="00AF4AFF" w:rsidRPr="00C1609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579F6196" w14:textId="77777777" w:rsidR="00AF4AFF" w:rsidRPr="00C1609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14:paraId="186F9082" w14:textId="7AAA59AF" w:rsidR="00AF4AFF" w:rsidRPr="007A4785" w:rsidRDefault="007019D9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Cs w:val="22"/>
              </w:rPr>
              <w:t xml:space="preserve">JOZANKEI </w:t>
            </w:r>
            <w:r w:rsidR="00C16090">
              <w:rPr>
                <w:rFonts w:ascii="Sarabun" w:eastAsia="Times New Roman" w:hAnsi="Sarabun" w:cs="Sarabun"/>
                <w:b/>
                <w:bCs/>
                <w:szCs w:val="22"/>
              </w:rPr>
              <w:t>Y</w:t>
            </w:r>
            <w:r>
              <w:rPr>
                <w:rFonts w:ascii="Sarabun" w:eastAsia="Times New Roman" w:hAnsi="Sarabun" w:cs="Sarabun"/>
                <w:b/>
                <w:bCs/>
                <w:szCs w:val="22"/>
              </w:rPr>
              <w:t>URAKUSON</w:t>
            </w:r>
            <w:r w:rsidR="000D3E1E">
              <w:rPr>
                <w:rFonts w:ascii="Sarabun" w:eastAsia="Times New Roman" w:hAnsi="Sarabun" w:cs="Sarabun"/>
                <w:b/>
                <w:bCs/>
                <w:szCs w:val="22"/>
              </w:rPr>
              <w:t xml:space="preserve"> </w:t>
            </w:r>
            <w:r w:rsidR="009D4C1D" w:rsidRPr="007A4785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[</w:t>
            </w:r>
            <w:r w:rsidR="009D4C1D" w:rsidRPr="007A4785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9D4C1D" w:rsidRPr="007A4785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</w:p>
        </w:tc>
      </w:tr>
      <w:tr w:rsidR="007F1113" w:rsidRPr="004A553A" w14:paraId="22AA6CFF" w14:textId="77777777" w:rsidTr="000D3E1E">
        <w:trPr>
          <w:trHeight w:val="1285"/>
        </w:trPr>
        <w:tc>
          <w:tcPr>
            <w:tcW w:w="149" w:type="pct"/>
            <w:shd w:val="clear" w:color="auto" w:fill="F0ECF4"/>
          </w:tcPr>
          <w:p w14:paraId="3E1DDCD1" w14:textId="77777777" w:rsidR="00AF4AFF" w:rsidRPr="007F1113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 w:rsidRPr="007F1113">
              <w:rPr>
                <w:rFonts w:ascii="Sarabun" w:hAnsi="Sarabun" w:cs="Sarabun"/>
                <w:color w:val="000000" w:themeColor="text1"/>
                <w:szCs w:val="22"/>
              </w:rPr>
              <w:t>4</w:t>
            </w:r>
          </w:p>
        </w:tc>
        <w:tc>
          <w:tcPr>
            <w:tcW w:w="2350" w:type="pct"/>
            <w:shd w:val="clear" w:color="auto" w:fill="F0ECF4"/>
          </w:tcPr>
          <w:p w14:paraId="1AAD0808" w14:textId="507E47FF" w:rsidR="00AF4AFF" w:rsidRPr="00C80B9A" w:rsidRDefault="00A93E93" w:rsidP="003E68D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2"/>
                <w:szCs w:val="22"/>
                <w:lang w:eastAsia="ja-JP"/>
              </w:rPr>
            </w:pPr>
            <w:r w:rsidRPr="00C16090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จุดชมใบไม้เปลี่ยนสีสะพานโจซังเคฟุทามิ</w:t>
            </w:r>
            <w:r w:rsidRPr="00C16090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</w:t>
            </w:r>
            <w:r w:rsidRPr="00C16090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813B9" w:rsidRPr="00C80B9A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-</w:t>
            </w:r>
            <w:r w:rsidR="009E79C2" w:rsidRPr="00C80B9A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700AF0" w:rsidRPr="00FF561D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  <w:lang w:eastAsia="ja-JP"/>
              </w:rPr>
              <w:t>กิจกรรมเก็บผลไม้</w:t>
            </w:r>
            <w:r w:rsidR="004E4670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  <w:lang w:eastAsia="ja-JP"/>
              </w:rPr>
              <w:t>(รวมค่าเก็บผลไม้)</w:t>
            </w:r>
            <w:r w:rsidR="00700AF0" w:rsidRPr="00FF561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ja-JP"/>
              </w:rPr>
              <w:t xml:space="preserve"> </w:t>
            </w:r>
            <w:r w:rsidR="00700AF0">
              <w:rPr>
                <w:rFonts w:ascii="Sarabun" w:hAnsi="Sarabun" w:cs="Sarabun"/>
                <w:color w:val="000000" w:themeColor="text1"/>
                <w:sz w:val="22"/>
                <w:szCs w:val="22"/>
                <w:lang w:eastAsia="ja-JP"/>
              </w:rPr>
              <w:t xml:space="preserve">- </w:t>
            </w:r>
            <w:r w:rsidR="00E35313" w:rsidRPr="00C80B9A">
              <w:rPr>
                <w:rFonts w:ascii="Sarabun" w:hAnsi="Sarabun" w:cs="Sarabun" w:hint="cs"/>
                <w:sz w:val="22"/>
                <w:szCs w:val="22"/>
                <w:cs/>
              </w:rPr>
              <w:t>วัดบุ</w:t>
            </w:r>
            <w:proofErr w:type="spellStart"/>
            <w:r w:rsidR="00E35313" w:rsidRPr="00C80B9A">
              <w:rPr>
                <w:rFonts w:ascii="Sarabun" w:hAnsi="Sarabun" w:cs="Sarabun" w:hint="cs"/>
                <w:sz w:val="22"/>
                <w:szCs w:val="22"/>
                <w:cs/>
              </w:rPr>
              <w:t>ทสึ</w:t>
            </w:r>
            <w:proofErr w:type="spellEnd"/>
            <w:r w:rsidR="00E35313" w:rsidRPr="00C80B9A">
              <w:rPr>
                <w:rFonts w:ascii="Sarabun" w:hAnsi="Sarabun" w:cs="Sarabun" w:hint="cs"/>
                <w:sz w:val="22"/>
                <w:szCs w:val="22"/>
                <w:cs/>
              </w:rPr>
              <w:t>คันจิ</w:t>
            </w:r>
            <w:r w:rsidR="00E35313" w:rsidRPr="00C80B9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E35313" w:rsidRPr="00C80B9A">
              <w:rPr>
                <w:rFonts w:ascii="Sarabun" w:hAnsi="Sarabun" w:cs="Sarabun"/>
                <w:sz w:val="22"/>
                <w:szCs w:val="22"/>
              </w:rPr>
              <w:t>MITSUI OUTLET PARK SAPPORO</w:t>
            </w:r>
            <w:r w:rsidR="00E35313" w:rsidRPr="00C80B9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E35313" w:rsidRPr="00C80B9A">
              <w:rPr>
                <w:rFonts w:ascii="Sarabun" w:hAnsi="Sarabun" w:cs="Sarabun"/>
                <w:sz w:val="22"/>
                <w:szCs w:val="22"/>
              </w:rPr>
              <w:t xml:space="preserve">- </w:t>
            </w:r>
            <w:proofErr w:type="spellStart"/>
            <w:r w:rsidR="00E35313" w:rsidRPr="00C80B9A">
              <w:rPr>
                <w:rFonts w:ascii="Sarabun" w:hAnsi="Sarabun" w:cs="Sarabun" w:hint="cs"/>
                <w:sz w:val="22"/>
                <w:szCs w:val="22"/>
                <w:cs/>
              </w:rPr>
              <w:t>ซัป</w:t>
            </w:r>
            <w:proofErr w:type="spellEnd"/>
            <w:r w:rsidR="00E35313" w:rsidRPr="00C80B9A">
              <w:rPr>
                <w:rFonts w:ascii="Sarabun" w:hAnsi="Sarabun" w:cs="Sarabun" w:hint="cs"/>
                <w:sz w:val="22"/>
                <w:szCs w:val="22"/>
                <w:cs/>
              </w:rPr>
              <w:t>โป</w:t>
            </w:r>
            <w:proofErr w:type="spellStart"/>
            <w:r w:rsidR="00E35313" w:rsidRPr="00C80B9A">
              <w:rPr>
                <w:rFonts w:ascii="Sarabun" w:hAnsi="Sarabun" w:cs="Sarabun" w:hint="cs"/>
                <w:sz w:val="22"/>
                <w:szCs w:val="22"/>
                <w:cs/>
              </w:rPr>
              <w:t>โร</w:t>
            </w:r>
            <w:proofErr w:type="spellEnd"/>
            <w:r w:rsidR="00E35313" w:rsidRPr="00C80B9A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="00FA72A4">
              <w:rPr>
                <w:rFonts w:ascii="Sarabun" w:hAnsi="Sarabun" w:cs="Sarabun" w:hint="cs"/>
                <w:sz w:val="22"/>
                <w:szCs w:val="22"/>
                <w:cs/>
              </w:rPr>
              <w:t xml:space="preserve">ศาลเจ้าฮอกไกโด </w:t>
            </w:r>
          </w:p>
        </w:tc>
        <w:tc>
          <w:tcPr>
            <w:tcW w:w="312" w:type="pct"/>
            <w:shd w:val="clear" w:color="auto" w:fill="F0ECF4"/>
            <w:vAlign w:val="center"/>
          </w:tcPr>
          <w:p w14:paraId="7B19E708" w14:textId="77777777" w:rsidR="00AF4AFF" w:rsidRPr="00C1609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5" w:type="pct"/>
            <w:shd w:val="clear" w:color="auto" w:fill="F0ECF4"/>
            <w:vAlign w:val="center"/>
          </w:tcPr>
          <w:p w14:paraId="2BC10CBA" w14:textId="065B5D16" w:rsidR="00AF4AFF" w:rsidRPr="00C16090" w:rsidRDefault="001675E9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</w:rPr>
            </w:pPr>
            <w:r w:rsidRPr="00C16090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281207ED" w14:textId="60E9BEA2" w:rsidR="00AF4AFF" w:rsidRPr="00C16090" w:rsidRDefault="006A5652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C16090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562" w:type="pct"/>
            <w:shd w:val="clear" w:color="auto" w:fill="F0ECF4"/>
            <w:vAlign w:val="center"/>
          </w:tcPr>
          <w:p w14:paraId="56C6C618" w14:textId="15B7941A" w:rsidR="00AF4AFF" w:rsidRPr="000D3E1E" w:rsidRDefault="00AD3BDD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7A4785">
              <w:rPr>
                <w:rFonts w:ascii="Sarabun" w:hAnsi="Sarabun" w:cs="Sarabun"/>
                <w:b/>
                <w:bCs/>
                <w:szCs w:val="22"/>
              </w:rPr>
              <w:t xml:space="preserve">SAPPORO </w:t>
            </w:r>
            <w:r w:rsidR="00E25E47">
              <w:rPr>
                <w:rFonts w:ascii="Sarabun" w:hAnsi="Sarabun" w:cs="Sarabun"/>
                <w:b/>
                <w:bCs/>
                <w:szCs w:val="22"/>
              </w:rPr>
              <w:t xml:space="preserve">PRINCE </w:t>
            </w:r>
            <w:r w:rsidRPr="007A4785">
              <w:rPr>
                <w:rFonts w:ascii="Sarabun" w:hAnsi="Sarabun" w:cs="Sarabun"/>
                <w:b/>
                <w:bCs/>
                <w:szCs w:val="22"/>
              </w:rPr>
              <w:t>HOTEL</w:t>
            </w:r>
            <w:r w:rsidR="00E21C55" w:rsidRPr="007A4785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0D3E1E">
              <w:rPr>
                <w:rFonts w:ascii="Sarabun" w:hAnsi="Sarabun" w:cs="Sarabun"/>
                <w:b/>
                <w:bCs/>
                <w:szCs w:val="22"/>
              </w:rPr>
              <w:t>/</w:t>
            </w:r>
            <w:r w:rsidRPr="000D3E1E"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="000D3E1E" w:rsidRPr="000D3E1E">
              <w:rPr>
                <w:rFonts w:ascii="Sarabun" w:hAnsi="Sarabun" w:cs="Sarabun"/>
                <w:b/>
                <w:bCs/>
                <w:szCs w:val="22"/>
              </w:rPr>
              <w:t>SAPPORO EXCEL HOTEL</w:t>
            </w:r>
            <w:r w:rsidR="000D3E1E">
              <w:rPr>
                <w:rFonts w:ascii="Sarabun" w:hAnsi="Sarabun" w:cs="Sarabun"/>
                <w:b/>
                <w:bCs/>
                <w:szCs w:val="22"/>
              </w:rPr>
              <w:t xml:space="preserve"> / </w:t>
            </w:r>
            <w:r w:rsidR="000D3E1E" w:rsidRPr="000D3E1E">
              <w:rPr>
                <w:rFonts w:ascii="Sarabun" w:hAnsi="Sarabun" w:cs="Sarabun"/>
                <w:b/>
                <w:bCs/>
                <w:szCs w:val="22"/>
              </w:rPr>
              <w:t>MERCURE HOTEL SAPPORO</w:t>
            </w:r>
          </w:p>
        </w:tc>
      </w:tr>
      <w:tr w:rsidR="000D3E1E" w:rsidRPr="004A553A" w14:paraId="270132BE" w14:textId="77777777" w:rsidTr="000D3E1E">
        <w:trPr>
          <w:trHeight w:val="20"/>
        </w:trPr>
        <w:tc>
          <w:tcPr>
            <w:tcW w:w="149" w:type="pct"/>
            <w:shd w:val="clear" w:color="auto" w:fill="FFFFFF" w:themeFill="background1"/>
          </w:tcPr>
          <w:p w14:paraId="7F244A26" w14:textId="77777777" w:rsidR="000D3E1E" w:rsidRPr="00691320" w:rsidRDefault="000D3E1E" w:rsidP="000D3E1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691320"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350" w:type="pct"/>
            <w:shd w:val="clear" w:color="auto" w:fill="FFFFFF" w:themeFill="background1"/>
          </w:tcPr>
          <w:p w14:paraId="2E3D9A01" w14:textId="78E5AE27" w:rsidR="000D3E1E" w:rsidRPr="00C80B9A" w:rsidRDefault="000D3E1E" w:rsidP="000D3E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C80B9A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>ร้าน</w:t>
            </w:r>
            <w:r w:rsidRPr="00C80B9A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</w:rPr>
              <w:t>Duty Free</w:t>
            </w:r>
            <w:r w:rsidRPr="00C80B9A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-</w:t>
            </w:r>
            <w:r w:rsidRPr="00C80B9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C16090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  <w:lang w:eastAsia="ja-JP"/>
              </w:rPr>
              <w:t>คลองโอตารุ</w:t>
            </w:r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 </w:t>
            </w:r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 พิพิธภัณฑ์กล่องดนตรี </w:t>
            </w:r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</w:t>
            </w:r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ร้านกาแฟ </w:t>
            </w:r>
            <w:proofErr w:type="spellStart"/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ฮัล</w:t>
            </w:r>
            <w:proofErr w:type="spellEnd"/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โหล </w:t>
            </w:r>
            <w:proofErr w:type="spellStart"/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คิต</w:t>
            </w:r>
            <w:proofErr w:type="spellEnd"/>
            <w:r w:rsidRPr="00C80B9A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ตี้</w:t>
            </w:r>
            <w:r w:rsidRPr="00C80B9A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- </w:t>
            </w:r>
            <w:r w:rsidRPr="00C160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สวนสาธารณะ</w:t>
            </w:r>
            <w:proofErr w:type="spellStart"/>
            <w:r w:rsidRPr="00C160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ฮิ</w:t>
            </w:r>
            <w:proofErr w:type="spellEnd"/>
            <w:r w:rsidRPr="00C160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ราโอกะ</w:t>
            </w:r>
            <w:r w:rsidRPr="00C80B9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C80B9A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พิเศษบุฟ</w:t>
            </w:r>
            <w:proofErr w:type="spellStart"/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เฟ่ต์</w:t>
            </w:r>
            <w:proofErr w:type="spellEnd"/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ชา</w:t>
            </w:r>
            <w:proofErr w:type="spellStart"/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บู</w:t>
            </w:r>
            <w:proofErr w:type="spellEnd"/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สุดพรีเมี่ยม</w:t>
            </w:r>
            <w:r w:rsidRPr="00C16090">
              <w:rPr>
                <w:rFonts w:ascii="Sarabun" w:hAnsi="Sarabun" w:cs="Sarabun"/>
                <w:b/>
                <w:bCs/>
                <w:color w:val="0070C0"/>
                <w:sz w:val="21"/>
                <w:szCs w:val="21"/>
                <w:cs/>
                <w:lang w:eastAsia="ja-JP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ปูฮอกไกโด</w:t>
            </w:r>
            <w:r w:rsidRPr="00C16090">
              <w:rPr>
                <w:rFonts w:ascii="Sarabun" w:hAnsi="Sarabun" w:cs="Sarabun"/>
                <w:b/>
                <w:bCs/>
                <w:color w:val="0070C0"/>
                <w:sz w:val="21"/>
                <w:szCs w:val="21"/>
                <w:cs/>
                <w:lang w:eastAsia="ja-JP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อาหารทะเล</w:t>
            </w:r>
            <w:r w:rsidRPr="00C16090">
              <w:rPr>
                <w:rFonts w:ascii="Sarabun" w:hAnsi="Sarabun" w:cs="Sarabun"/>
                <w:b/>
                <w:bCs/>
                <w:color w:val="0070C0"/>
                <w:sz w:val="21"/>
                <w:szCs w:val="21"/>
                <w:cs/>
                <w:lang w:eastAsia="ja-JP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เนื้อวา</w:t>
            </w:r>
            <w:proofErr w:type="spellStart"/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กิว</w:t>
            </w:r>
            <w:proofErr w:type="spellEnd"/>
            <w:r w:rsidRPr="00C16090">
              <w:rPr>
                <w:rFonts w:ascii="Sarabun" w:hAnsi="Sarabun" w:cs="Sarabun"/>
                <w:b/>
                <w:bCs/>
                <w:color w:val="0070C0"/>
                <w:sz w:val="21"/>
                <w:szCs w:val="21"/>
                <w:cs/>
                <w:lang w:eastAsia="ja-JP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สเต็ก</w:t>
            </w:r>
            <w:r w:rsidRPr="00C16090">
              <w:rPr>
                <w:rFonts w:ascii="Sarabun" w:hAnsi="Sarabun" w:cs="Sarabun"/>
                <w:b/>
                <w:bCs/>
                <w:color w:val="0070C0"/>
                <w:sz w:val="21"/>
                <w:szCs w:val="21"/>
                <w:cs/>
                <w:lang w:eastAsia="ja-JP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ซู</w:t>
            </w:r>
            <w:proofErr w:type="spellStart"/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ชิอิ</w:t>
            </w:r>
            <w:proofErr w:type="spellEnd"/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คุระ</w:t>
            </w:r>
            <w:r w:rsidRPr="00C16090">
              <w:rPr>
                <w:rFonts w:ascii="Sarabun" w:hAnsi="Sarabun" w:cs="Sarabun"/>
                <w:b/>
                <w:bCs/>
                <w:color w:val="0070C0"/>
                <w:sz w:val="21"/>
                <w:szCs w:val="21"/>
                <w:cs/>
                <w:lang w:eastAsia="ja-JP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0070C0"/>
                <w:sz w:val="21"/>
                <w:szCs w:val="21"/>
                <w:cs/>
                <w:lang w:eastAsia="ja-JP"/>
              </w:rPr>
              <w:t>และเครื่องดื่มไม่อั้น</w:t>
            </w:r>
          </w:p>
        </w:tc>
        <w:tc>
          <w:tcPr>
            <w:tcW w:w="312" w:type="pct"/>
            <w:shd w:val="clear" w:color="auto" w:fill="FFFFFF" w:themeFill="background1"/>
            <w:vAlign w:val="center"/>
          </w:tcPr>
          <w:p w14:paraId="0C49D821" w14:textId="77777777" w:rsidR="000D3E1E" w:rsidRPr="00C16090" w:rsidRDefault="000D3E1E" w:rsidP="000D3E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07F53392" w14:textId="7A0EBE46" w:rsidR="000D3E1E" w:rsidRPr="00C16090" w:rsidRDefault="000D3E1E" w:rsidP="000D3E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Cs w:val="22"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14:paraId="64C829C0" w14:textId="43D12DB3" w:rsidR="000D3E1E" w:rsidRPr="00C16090" w:rsidRDefault="000D3E1E" w:rsidP="000D3E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Cs w:val="22"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14:paraId="6DF6900D" w14:textId="2CB8ABD3" w:rsidR="000D3E1E" w:rsidRPr="007A4785" w:rsidRDefault="000D3E1E" w:rsidP="000D3E1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4785">
              <w:rPr>
                <w:rFonts w:ascii="Sarabun" w:hAnsi="Sarabun" w:cs="Sarabun"/>
                <w:b/>
                <w:bCs/>
                <w:szCs w:val="22"/>
              </w:rPr>
              <w:t xml:space="preserve">SAPPORO 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PRINCE </w:t>
            </w:r>
            <w:r w:rsidRPr="007A4785">
              <w:rPr>
                <w:rFonts w:ascii="Sarabun" w:hAnsi="Sarabun" w:cs="Sarabun"/>
                <w:b/>
                <w:bCs/>
                <w:szCs w:val="22"/>
              </w:rPr>
              <w:t xml:space="preserve">HOTEL </w:t>
            </w:r>
            <w:r>
              <w:rPr>
                <w:rFonts w:ascii="Sarabun" w:hAnsi="Sarabun" w:cs="Sarabun"/>
                <w:b/>
                <w:bCs/>
                <w:szCs w:val="22"/>
              </w:rPr>
              <w:t>/</w:t>
            </w:r>
            <w:r w:rsidRPr="000D3E1E"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Pr="000D3E1E">
              <w:rPr>
                <w:rFonts w:ascii="Sarabun" w:hAnsi="Sarabun" w:cs="Sarabun"/>
                <w:b/>
                <w:bCs/>
                <w:szCs w:val="22"/>
              </w:rPr>
              <w:t>SAPPORO EXCEL HOTEL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/ </w:t>
            </w:r>
            <w:r w:rsidRPr="000D3E1E">
              <w:rPr>
                <w:rFonts w:ascii="Sarabun" w:hAnsi="Sarabun" w:cs="Sarabun"/>
                <w:b/>
                <w:bCs/>
                <w:szCs w:val="22"/>
              </w:rPr>
              <w:t>MERCURE HOTEL SAPPORO</w:t>
            </w:r>
          </w:p>
        </w:tc>
      </w:tr>
      <w:tr w:rsidR="007F1113" w:rsidRPr="004A553A" w14:paraId="110BE14F" w14:textId="77777777" w:rsidTr="000D3E1E">
        <w:trPr>
          <w:trHeight w:val="20"/>
        </w:trPr>
        <w:tc>
          <w:tcPr>
            <w:tcW w:w="149" w:type="pct"/>
            <w:shd w:val="clear" w:color="auto" w:fill="F0ECF4"/>
          </w:tcPr>
          <w:p w14:paraId="74046BC7" w14:textId="77777777" w:rsidR="00AF4AFF" w:rsidRPr="0069132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691320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350" w:type="pct"/>
            <w:shd w:val="clear" w:color="auto" w:fill="F0ECF4"/>
          </w:tcPr>
          <w:p w14:paraId="68A79971" w14:textId="77777777" w:rsidR="00AF4AFF" w:rsidRPr="00C80B9A" w:rsidRDefault="00AF4AFF" w:rsidP="00AF4AFF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proofErr w:type="spellStart"/>
            <w:r w:rsidRPr="00C80B9A">
              <w:rPr>
                <w:rFonts w:ascii="Sarabun" w:hAnsi="Sarabun" w:cs="Sarabun"/>
                <w:sz w:val="22"/>
                <w:szCs w:val="22"/>
                <w:cs/>
              </w:rPr>
              <w:t>ซัป</w:t>
            </w:r>
            <w:proofErr w:type="spellEnd"/>
            <w:r w:rsidRPr="00C80B9A">
              <w:rPr>
                <w:rFonts w:ascii="Sarabun" w:hAnsi="Sarabun" w:cs="Sarabun"/>
                <w:sz w:val="22"/>
                <w:szCs w:val="22"/>
                <w:cs/>
              </w:rPr>
              <w:t>โป</w:t>
            </w:r>
            <w:proofErr w:type="spellStart"/>
            <w:r w:rsidRPr="00C80B9A">
              <w:rPr>
                <w:rFonts w:ascii="Sarabun" w:hAnsi="Sarabun" w:cs="Sarabun"/>
                <w:sz w:val="22"/>
                <w:szCs w:val="22"/>
                <w:cs/>
              </w:rPr>
              <w:t>โร</w:t>
            </w:r>
            <w:proofErr w:type="spellEnd"/>
            <w:r w:rsidRPr="00C80B9A">
              <w:rPr>
                <w:rFonts w:ascii="Sarabun" w:hAnsi="Sarabun" w:cs="Sarabun"/>
                <w:sz w:val="22"/>
                <w:szCs w:val="22"/>
                <w:cs/>
              </w:rPr>
              <w:t xml:space="preserve"> (สนามบินชิโตเสะ) </w:t>
            </w:r>
            <w:r w:rsidRPr="00C80B9A">
              <w:rPr>
                <w:rFonts w:ascii="Sarabun" w:hAnsi="Sarabun" w:cs="Sarabun"/>
                <w:sz w:val="22"/>
                <w:szCs w:val="22"/>
              </w:rPr>
              <w:t>–</w:t>
            </w:r>
            <w:r w:rsidRPr="00C80B9A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(สนามบินสุวรรณภูมิ) </w:t>
            </w:r>
            <w:r w:rsidRPr="00C80B9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C80B9A">
              <w:rPr>
                <w:rFonts w:ascii="Sarabun" w:hAnsi="Sarabun" w:cs="Sarabun"/>
                <w:b/>
                <w:bCs/>
                <w:sz w:val="22"/>
                <w:szCs w:val="22"/>
              </w:rPr>
              <w:t>TG671 : 10.00-15.</w:t>
            </w:r>
            <w:r w:rsidRPr="00C80B9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5</w:t>
            </w:r>
            <w:r w:rsidRPr="00C80B9A">
              <w:rPr>
                <w:rFonts w:ascii="Sarabun" w:hAnsi="Sarabun" w:cs="Sarabun"/>
                <w:b/>
                <w:bCs/>
                <w:sz w:val="22"/>
                <w:szCs w:val="22"/>
              </w:rPr>
              <w:t>0)</w:t>
            </w:r>
          </w:p>
        </w:tc>
        <w:tc>
          <w:tcPr>
            <w:tcW w:w="312" w:type="pct"/>
            <w:shd w:val="clear" w:color="auto" w:fill="F0ECF4"/>
            <w:vAlign w:val="center"/>
          </w:tcPr>
          <w:p w14:paraId="00B6707A" w14:textId="77777777" w:rsidR="00AF4AFF" w:rsidRPr="00C1609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C16090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15" w:type="pct"/>
            <w:shd w:val="clear" w:color="auto" w:fill="F0ECF4"/>
            <w:vAlign w:val="center"/>
          </w:tcPr>
          <w:p w14:paraId="7205A56D" w14:textId="77777777" w:rsidR="00AF4AFF" w:rsidRPr="0069132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36"/>
                <w:szCs w:val="36"/>
              </w:rPr>
            </w:pPr>
            <w:r w:rsidRPr="00C16090">
              <w:rPr>
                <w:rFonts w:ascii="Segoe UI Symbol" w:hAnsi="Segoe UI Symbol" w:cs="Segoe UI Symbol" w:hint="cs"/>
                <w:color w:val="7030A0"/>
                <w:sz w:val="36"/>
                <w:szCs w:val="36"/>
                <w:cs/>
              </w:rPr>
              <w:t>✈</w:t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DA82DC6" w14:textId="77777777" w:rsidR="00AF4AFF" w:rsidRPr="0069132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</w:p>
        </w:tc>
        <w:tc>
          <w:tcPr>
            <w:tcW w:w="1562" w:type="pct"/>
            <w:shd w:val="clear" w:color="auto" w:fill="F0ECF4"/>
            <w:vAlign w:val="center"/>
          </w:tcPr>
          <w:p w14:paraId="17F0EEF5" w14:textId="77777777" w:rsidR="00AF4AFF" w:rsidRPr="00691320" w:rsidRDefault="00AF4AFF" w:rsidP="00AF4AFF">
            <w:pPr>
              <w:spacing w:before="120" w:after="120" w:line="288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</w:tr>
      <w:tr w:rsidR="00AF4AFF" w:rsidRPr="004A553A" w14:paraId="7021512C" w14:textId="77777777" w:rsidTr="00C16090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0FCF3EF0" w14:textId="24F644E5" w:rsidR="00AF4AFF" w:rsidRPr="00387A60" w:rsidRDefault="00AF4AFF" w:rsidP="00C16090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16090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="00C16090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C16090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C16090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C16090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C16090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1CAE293F" w14:textId="77777777" w:rsidR="00AF4AFF" w:rsidRPr="00D63118" w:rsidRDefault="00AF4AFF" w:rsidP="00C16090">
            <w:pPr>
              <w:pStyle w:val="ListParagraph"/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  <w:lang w:val="th-TH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6071283B" w14:textId="77777777" w:rsidR="00AF4AFF" w:rsidRPr="00D63118" w:rsidRDefault="00AF4AFF" w:rsidP="00C16090">
            <w:pPr>
              <w:spacing w:before="24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>ิ์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p w14:paraId="4933FAD9" w14:textId="77777777" w:rsidR="007F1113" w:rsidRPr="00163209" w:rsidRDefault="007F1113" w:rsidP="00163209">
      <w:pPr>
        <w:tabs>
          <w:tab w:val="left" w:pos="1455"/>
        </w:tabs>
        <w:rPr>
          <w:rFonts w:ascii="Sarabun" w:hAnsi="Sarabun" w:cs="Sarabun"/>
          <w:sz w:val="8"/>
          <w:szCs w:val="8"/>
        </w:rPr>
      </w:pPr>
      <w:r>
        <w:br w:type="page"/>
      </w: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984"/>
        <w:gridCol w:w="1843"/>
        <w:gridCol w:w="1984"/>
        <w:gridCol w:w="2098"/>
      </w:tblGrid>
      <w:tr w:rsidR="00380C85" w:rsidRPr="000D169A" w14:paraId="15F20373" w14:textId="77777777" w:rsidTr="007B6A27">
        <w:trPr>
          <w:trHeight w:val="860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A206A"/>
          </w:tcPr>
          <w:p w14:paraId="145EDA86" w14:textId="1D3DCE43" w:rsidR="00380C85" w:rsidRPr="000D169A" w:rsidRDefault="00302695" w:rsidP="0030269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380C85" w:rsidRPr="004A553A" w14:paraId="0A3F831E" w14:textId="77777777" w:rsidTr="00C326D0">
        <w:trPr>
          <w:trHeight w:val="8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07B122C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74C8BA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77453786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56FFE9D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8790B3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เพิ่ม</w:t>
            </w:r>
            <w:r w:rsidR="008D2845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C6D753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B329B7" w14:paraId="0DCCF9C2" w14:textId="77777777" w:rsidTr="00C326D0">
        <w:trPr>
          <w:trHeight w:val="4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4F6E5D" w14:textId="77777777" w:rsidR="006D4A0C" w:rsidRDefault="007C0ED6" w:rsidP="00950D0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21-26</w:t>
            </w:r>
            <w:r w:rsidR="0090474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ตุลาคม 256</w:t>
            </w:r>
            <w:r w:rsidR="0090474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9</w:t>
            </w:r>
          </w:p>
          <w:p w14:paraId="37EEF595" w14:textId="0D9B13E1" w:rsidR="00C16090" w:rsidRDefault="00C16090" w:rsidP="00950D0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C16090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วันหยุดวัน</w:t>
            </w:r>
            <w:proofErr w:type="spellStart"/>
            <w:r w:rsidRPr="00C16090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ปิย</w:t>
            </w:r>
            <w:proofErr w:type="spellEnd"/>
            <w:r w:rsidRPr="00C16090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มหาราช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503735" w14:textId="6C677811" w:rsidR="00B329B7" w:rsidRDefault="00D02D00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 w:rsidR="00476A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</w:t>
            </w:r>
            <w:r w:rsidR="00C326D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="00C326D0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62E38A" w14:textId="159A97EF" w:rsidR="00B329B7" w:rsidRDefault="00476A39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58</w:t>
            </w:r>
            <w:r w:rsidR="00350E17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00590" w14:textId="665FBBE2" w:rsidR="00B329B7" w:rsidRDefault="00350E17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</w:t>
            </w:r>
            <w:r w:rsidR="00C2689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25CC0" w14:textId="7014DFAD" w:rsidR="00B329B7" w:rsidRDefault="00C26899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</w:t>
            </w:r>
            <w:r w:rsidR="00476A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900.-</w:t>
            </w:r>
          </w:p>
        </w:tc>
      </w:tr>
      <w:tr w:rsidR="00476A39" w14:paraId="740028D4" w14:textId="77777777" w:rsidTr="00C326D0">
        <w:trPr>
          <w:trHeight w:val="4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2C3C2B" w14:textId="77777777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23-28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9</w:t>
            </w:r>
          </w:p>
          <w:p w14:paraId="1B50FFC5" w14:textId="781B5EB3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C16090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วันหยุดวัน</w:t>
            </w:r>
            <w:proofErr w:type="spellStart"/>
            <w:r w:rsidRPr="00C16090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ปิย</w:t>
            </w:r>
            <w:proofErr w:type="spellEnd"/>
            <w:r w:rsidRPr="00C16090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มหาราช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70EFFA" w14:textId="5FA95111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61,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B30144" w14:textId="47DCCBB7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58,900.-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2E44776E" w14:textId="56D766C5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13A675C1" w14:textId="148EEEDE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900.-</w:t>
            </w:r>
          </w:p>
        </w:tc>
      </w:tr>
      <w:tr w:rsidR="00025935" w14:paraId="04B49673" w14:textId="77777777" w:rsidTr="00C326D0">
        <w:trPr>
          <w:trHeight w:val="4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AE77FB" w14:textId="01EBA682" w:rsidR="00025935" w:rsidRDefault="00025935" w:rsidP="000259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ต.ค.-04 พ.ย. 256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3DC069" w14:textId="4B43A872" w:rsidR="00025935" w:rsidRDefault="00025935" w:rsidP="000259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 w:rsidR="00476A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0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0B4906" w14:textId="2912E2CA" w:rsidR="00025935" w:rsidRDefault="00476A39" w:rsidP="000259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58</w:t>
            </w:r>
            <w:r w:rsidR="0002593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D2C98" w14:textId="7BDE342E" w:rsidR="00025935" w:rsidRDefault="00025935" w:rsidP="000259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48CA6" w14:textId="5677B81A" w:rsidR="00025935" w:rsidRDefault="00476A39" w:rsidP="0002593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45</w:t>
            </w:r>
            <w:r w:rsidR="00025935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 w:rsidR="0002593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900.-</w:t>
            </w:r>
            <w:proofErr w:type="gramEnd"/>
          </w:p>
        </w:tc>
      </w:tr>
      <w:tr w:rsidR="00904745" w14:paraId="62873AF7" w14:textId="77777777" w:rsidTr="00C326D0">
        <w:trPr>
          <w:trHeight w:val="4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4FFC27A" w14:textId="72E86DE5" w:rsidR="00904745" w:rsidRDefault="007C0ED6" w:rsidP="00950D0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06-11 พฤศจิกายน 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D49D23" w14:textId="0EE29647" w:rsidR="00904745" w:rsidRDefault="00476A39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</w:t>
            </w:r>
            <w:r w:rsidR="00AF208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9D00E2" w14:textId="1ADC211E" w:rsidR="00904745" w:rsidRDefault="00A12D90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A12D9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 w:rsidR="00476A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 w:rsidRPr="00A12D9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</w:t>
            </w:r>
            <w:r w:rsidR="00AF208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0F37CEA6" w14:textId="012CC7C2" w:rsidR="00904745" w:rsidRDefault="00AF2088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6AFF6309" w14:textId="375E0E88" w:rsidR="00904745" w:rsidRDefault="00A12D90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A12D9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</w:t>
            </w:r>
            <w:r w:rsidR="00476A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</w:t>
            </w:r>
            <w:r w:rsidRPr="00A12D9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</w:t>
            </w:r>
            <w:r w:rsidR="00AF208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  <w:proofErr w:type="gramEnd"/>
          </w:p>
        </w:tc>
      </w:tr>
      <w:tr w:rsidR="00476A39" w14:paraId="66070E8D" w14:textId="77777777" w:rsidTr="00C326D0">
        <w:trPr>
          <w:trHeight w:val="4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5E0CD3" w14:textId="2069EF73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10-15 พฤศจิกายน 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1EF65C" w14:textId="4AB58F8C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DDFD11" w14:textId="611263CD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A12D9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 w:rsidRPr="00A12D9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24041" w14:textId="19BACCC1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7D799" w14:textId="7836551C" w:rsidR="00476A39" w:rsidRDefault="00476A39" w:rsidP="00476A3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A12D9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</w:t>
            </w:r>
            <w:r w:rsidRPr="00A12D90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.-</w:t>
            </w:r>
            <w:proofErr w:type="gramEnd"/>
          </w:p>
        </w:tc>
      </w:tr>
      <w:tr w:rsidR="00AF2088" w14:paraId="56039A06" w14:textId="77777777" w:rsidTr="007B6A27">
        <w:trPr>
          <w:trHeight w:val="460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B75D23" w14:textId="18F67E9F" w:rsidR="00AF2088" w:rsidRPr="00CC0BE1" w:rsidRDefault="00AF2088" w:rsidP="00AF2088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CC0BE1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ราคาเด็กทารก [อายุไม่ถึง </w:t>
            </w:r>
            <w:r w:rsidRPr="00CC0BE1"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Pr="00CC0BE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ปีบริบูรณ์ ณ วันเดินทางกลับ] ท่านละ 10</w:t>
            </w:r>
            <w:r w:rsidRPr="00CC0BE1">
              <w:rPr>
                <w:rFonts w:ascii="Sarabun" w:hAnsi="Sarabun" w:cs="Sarabun"/>
                <w:b/>
                <w:bCs/>
                <w:sz w:val="26"/>
                <w:szCs w:val="26"/>
              </w:rPr>
              <w:t>,500</w:t>
            </w:r>
            <w:r w:rsidRPr="00CC0BE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 บาท </w:t>
            </w:r>
          </w:p>
          <w:p w14:paraId="127CBA4B" w14:textId="77777777" w:rsidR="00AF2088" w:rsidRPr="00CC0BE1" w:rsidRDefault="00AF2088" w:rsidP="00AF2088">
            <w:pPr>
              <w:spacing w:before="24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CC0BE1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ราคานี้รวมรายการทัวร์ ตั๋วเครื่องบิน </w:t>
            </w:r>
            <w:r w:rsidRPr="00CC0BE1">
              <w:rPr>
                <w:rFonts w:ascii="Sarabun" w:hAnsi="Sarabun" w:cs="Sarabun"/>
                <w:b/>
                <w:bCs/>
                <w:sz w:val="26"/>
                <w:szCs w:val="26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AF2088" w14:paraId="58DA2E0D" w14:textId="77777777" w:rsidTr="007B6A27">
        <w:trPr>
          <w:trHeight w:val="460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824CD1" w14:textId="068F9362" w:rsidR="00AF2088" w:rsidRPr="00D8182E" w:rsidRDefault="00AF2088" w:rsidP="00AF2088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D8182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8182E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4E4670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</w:t>
            </w:r>
            <w:r w:rsidRPr="004E4670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0</w:t>
            </w:r>
            <w:r w:rsidRPr="00D8182E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00 </w:t>
            </w:r>
            <w:r w:rsidRPr="00D8182E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</w:t>
            </w:r>
            <w:r w:rsidRPr="00D8182E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/</w:t>
            </w:r>
            <w:r w:rsidRPr="00D8182E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ท่าน</w:t>
            </w:r>
            <w:r w:rsidRPr="00D8182E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/</w:t>
            </w:r>
            <w:r w:rsidRPr="00D8182E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ทริป</w:t>
            </w:r>
            <w:r w:rsidRPr="00D8182E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</w:t>
            </w:r>
          </w:p>
          <w:p w14:paraId="0DC9E1B2" w14:textId="77777777" w:rsidR="00AF2088" w:rsidRPr="00D8182E" w:rsidRDefault="00AF2088" w:rsidP="00AF2088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D8182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ขออนุญาตินำเก็บ</w:t>
            </w:r>
            <w:r w:rsidRPr="00D8182E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D8182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D8182E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D8182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สนามบินวันแรก</w:t>
            </w:r>
          </w:p>
          <w:p w14:paraId="653FBA47" w14:textId="33C85798" w:rsidR="00AF2088" w:rsidRPr="00CC0BE1" w:rsidRDefault="00AF2088" w:rsidP="00B31815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D8182E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  <w:r w:rsidRPr="00D8182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8182E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D8182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ของสภาพอากาศ</w:t>
            </w:r>
            <w:r w:rsidRPr="00D8182E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D8182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D8182E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D8182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วันเดินทาง</w:t>
            </w:r>
            <w:r w:rsidRPr="00D8182E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D8182E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เพื่อประโยชน์สูงสุดของลูกค้าเป็นสำคัญ</w:t>
            </w:r>
            <w:r w:rsidRPr="00D8182E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</w:p>
        </w:tc>
      </w:tr>
    </w:tbl>
    <w:p w14:paraId="1815A0F6" w14:textId="341B993D" w:rsidR="00F80FD7" w:rsidRPr="0045024E" w:rsidRDefault="009A34F1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B687BF" wp14:editId="6D11C9FE">
            <wp:simplePos x="0" y="0"/>
            <wp:positionH relativeFrom="column">
              <wp:posOffset>-19139</wp:posOffset>
            </wp:positionH>
            <wp:positionV relativeFrom="paragraph">
              <wp:posOffset>6796332</wp:posOffset>
            </wp:positionV>
            <wp:extent cx="7132955" cy="3232076"/>
            <wp:effectExtent l="0" t="0" r="0" b="6985"/>
            <wp:wrapNone/>
            <wp:docPr id="994705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70505" name="Picture 1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480" cy="3232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C1B31B" w14:textId="2B353AC0" w:rsidR="00C16090" w:rsidRDefault="00C16090" w:rsidP="0045024E">
      <w:pPr>
        <w:jc w:val="center"/>
      </w:pPr>
      <w:r>
        <w:br w:type="page"/>
      </w:r>
    </w:p>
    <w:tbl>
      <w:tblPr>
        <w:tblStyle w:val="TableGrid"/>
        <w:tblpPr w:leftFromText="180" w:rightFromText="180" w:vertAnchor="text" w:tblpX="-147" w:tblpY="1"/>
        <w:tblOverlap w:val="never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10081"/>
      </w:tblGrid>
      <w:tr w:rsidR="002B20F7" w:rsidRPr="004A553A" w14:paraId="64554CA1" w14:textId="77777777" w:rsidTr="00234FF0">
        <w:trPr>
          <w:trHeight w:val="20"/>
        </w:trPr>
        <w:tc>
          <w:tcPr>
            <w:tcW w:w="504" w:type="pct"/>
            <w:shd w:val="clear" w:color="auto" w:fill="4A206A"/>
          </w:tcPr>
          <w:p w14:paraId="2D2B68DD" w14:textId="28D5A257" w:rsidR="00DA31FA" w:rsidRPr="00FC3129" w:rsidRDefault="007F1113" w:rsidP="00C1609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lastRenderedPageBreak/>
              <w:br w:type="page"/>
            </w:r>
            <w:r w:rsidR="003B0E0F" w:rsidRPr="00FC31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496" w:type="pct"/>
            <w:shd w:val="clear" w:color="auto" w:fill="4A206A"/>
          </w:tcPr>
          <w:p w14:paraId="7562A4B3" w14:textId="7DD72730" w:rsidR="00DA31FA" w:rsidRPr="00FC3129" w:rsidRDefault="00F80FD7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กรุงเทพฯ (สนามบินสุวรรณภูมิ) – 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(สนามบินชิโตเสะ) (</w:t>
            </w:r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670 : 23.45-08.30)</w:t>
            </w:r>
          </w:p>
        </w:tc>
      </w:tr>
      <w:tr w:rsidR="00972CD0" w:rsidRPr="004A553A" w14:paraId="4B4C1FC5" w14:textId="77777777" w:rsidTr="00234FF0">
        <w:trPr>
          <w:trHeight w:val="20"/>
        </w:trPr>
        <w:tc>
          <w:tcPr>
            <w:tcW w:w="504" w:type="pct"/>
          </w:tcPr>
          <w:p w14:paraId="3769A204" w14:textId="77777777" w:rsidR="00972CD0" w:rsidRPr="00D042B9" w:rsidRDefault="0093735F" w:rsidP="00C1609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</w:t>
            </w:r>
            <w:r w:rsidR="00972CD0" w:rsidRPr="00D042B9">
              <w:rPr>
                <w:rFonts w:ascii="Sarabun" w:hAnsi="Sarabun" w:cs="Sarabun"/>
                <w:b/>
                <w:bCs/>
                <w:cs/>
              </w:rPr>
              <w:t>.00</w:t>
            </w:r>
            <w:r w:rsidR="00972CD0" w:rsidRPr="00D042B9">
              <w:rPr>
                <w:rFonts w:ascii="Sarabun" w:hAnsi="Sarabun" w:cs="Sarabun"/>
                <w:b/>
                <w:bCs/>
              </w:rPr>
              <w:t xml:space="preserve"> </w:t>
            </w:r>
            <w:r w:rsidR="00972CD0" w:rsidRPr="00D042B9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96" w:type="pct"/>
          </w:tcPr>
          <w:p w14:paraId="6A795203" w14:textId="77777777" w:rsidR="0093735F" w:rsidRPr="00D042B9" w:rsidRDefault="00066128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066128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0661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0661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06612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0661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6372FA" w:rsidRPr="004A553A" w14:paraId="4EE7DE97" w14:textId="77777777" w:rsidTr="00234FF0">
        <w:trPr>
          <w:trHeight w:val="20"/>
        </w:trPr>
        <w:tc>
          <w:tcPr>
            <w:tcW w:w="5000" w:type="pct"/>
            <w:gridSpan w:val="2"/>
          </w:tcPr>
          <w:p w14:paraId="5B365857" w14:textId="6773F694" w:rsidR="006372FA" w:rsidRPr="00066128" w:rsidRDefault="00DB0714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A4C98F5" wp14:editId="4504BDA9">
                  <wp:extent cx="6975475" cy="1393190"/>
                  <wp:effectExtent l="0" t="0" r="0" b="0"/>
                  <wp:docPr id="6764535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35F" w:rsidRPr="004A553A" w14:paraId="53EA962D" w14:textId="77777777" w:rsidTr="00234FF0">
        <w:trPr>
          <w:trHeight w:val="20"/>
        </w:trPr>
        <w:tc>
          <w:tcPr>
            <w:tcW w:w="504" w:type="pct"/>
          </w:tcPr>
          <w:p w14:paraId="426BAADF" w14:textId="77777777" w:rsidR="0093735F" w:rsidRPr="00D042B9" w:rsidRDefault="0093735F" w:rsidP="00C1609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</w:t>
            </w:r>
            <w:r w:rsidR="00975EF0"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s/>
              </w:rPr>
              <w:t>5 น.</w:t>
            </w:r>
          </w:p>
        </w:tc>
        <w:tc>
          <w:tcPr>
            <w:tcW w:w="4496" w:type="pct"/>
          </w:tcPr>
          <w:p w14:paraId="378712D7" w14:textId="77777777" w:rsidR="0093735F" w:rsidRPr="00D042B9" w:rsidRDefault="0093735F" w:rsidP="00C16090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2202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="00FF6ABF" w:rsidRPr="00FF6AB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="00FF6AB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2202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สายการบินไทย </w:t>
            </w:r>
            <w:r w:rsidRPr="00F220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2202B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F220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2202B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br/>
            </w:r>
            <w:r w:rsidRPr="00FC312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972CD0" w:rsidRPr="004A553A" w14:paraId="261937B7" w14:textId="77777777" w:rsidTr="00234FF0">
        <w:trPr>
          <w:trHeight w:val="20"/>
        </w:trPr>
        <w:tc>
          <w:tcPr>
            <w:tcW w:w="504" w:type="pct"/>
            <w:shd w:val="clear" w:color="auto" w:fill="4A206A"/>
          </w:tcPr>
          <w:p w14:paraId="69900E8B" w14:textId="77777777" w:rsidR="00972CD0" w:rsidRPr="00FC3129" w:rsidRDefault="00972CD0" w:rsidP="00C1609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31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96" w:type="pct"/>
            <w:shd w:val="clear" w:color="auto" w:fill="4A206A"/>
          </w:tcPr>
          <w:p w14:paraId="568ACE4D" w14:textId="53538C4B" w:rsidR="00972CD0" w:rsidRPr="00FC3129" w:rsidRDefault="00F80FD7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(สนามบินชิโตเซะ) – เมืองโนโบ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ริเ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บท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สึ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หุบเขานรกจิโกกุดานิ - เมืองฮาโกดาเตะ - แช่น้ำแร่ธรรมชาติ</w:t>
            </w:r>
          </w:p>
        </w:tc>
      </w:tr>
      <w:tr w:rsidR="00972CD0" w:rsidRPr="004A553A" w14:paraId="53ED16FC" w14:textId="77777777" w:rsidTr="00234FF0">
        <w:trPr>
          <w:trHeight w:val="20"/>
        </w:trPr>
        <w:tc>
          <w:tcPr>
            <w:tcW w:w="504" w:type="pct"/>
          </w:tcPr>
          <w:p w14:paraId="307B35DB" w14:textId="77777777" w:rsidR="0093735F" w:rsidRPr="00D042B9" w:rsidRDefault="0093735F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</w:t>
            </w:r>
            <w:r w:rsidR="00975E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496" w:type="pct"/>
            <w:vAlign w:val="center"/>
          </w:tcPr>
          <w:p w14:paraId="01CDEC40" w14:textId="77777777" w:rsidR="00972CD0" w:rsidRPr="00D042B9" w:rsidRDefault="0093735F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975EF0" w:rsidRP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</w:t>
            </w:r>
            <w:r w:rsid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</w:t>
            </w:r>
            <w:r w:rsidR="00975EF0" w:rsidRP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ะ</w:t>
            </w:r>
            <w:r w:rsid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ชม.)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150DD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</w:p>
        </w:tc>
      </w:tr>
      <w:tr w:rsidR="00213847" w:rsidRPr="004A553A" w14:paraId="405AAC26" w14:textId="77777777" w:rsidTr="00234FF0">
        <w:trPr>
          <w:trHeight w:val="20"/>
        </w:trPr>
        <w:tc>
          <w:tcPr>
            <w:tcW w:w="504" w:type="pct"/>
          </w:tcPr>
          <w:p w14:paraId="39802188" w14:textId="77777777" w:rsidR="00213847" w:rsidRDefault="00213847" w:rsidP="002138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03932E0F" w14:textId="17E874F0" w:rsidR="00213847" w:rsidRDefault="00F570D8" w:rsidP="002138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5351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A5351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เมืองโนโบ</w:t>
            </w:r>
            <w:proofErr w:type="spellStart"/>
            <w:r w:rsidRPr="00A5351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ริเ</w:t>
            </w:r>
            <w:proofErr w:type="spellEnd"/>
            <w:r w:rsidRPr="00A5351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บท</w:t>
            </w:r>
            <w:proofErr w:type="spellStart"/>
            <w:r w:rsidRPr="00A5351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สึ</w:t>
            </w:r>
            <w:proofErr w:type="spellEnd"/>
            <w:r w:rsidRPr="00A5351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5351B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เมืองตากอากาศที่มีชื่อเสียงแห่งหนึ่งของเกาะฮอกไกโด</w:t>
            </w:r>
          </w:p>
        </w:tc>
      </w:tr>
      <w:tr w:rsidR="00972CD0" w:rsidRPr="004A553A" w14:paraId="511428F3" w14:textId="77777777" w:rsidTr="00234FF0">
        <w:trPr>
          <w:trHeight w:val="20"/>
        </w:trPr>
        <w:tc>
          <w:tcPr>
            <w:tcW w:w="504" w:type="pct"/>
          </w:tcPr>
          <w:p w14:paraId="718AF835" w14:textId="77777777" w:rsidR="00972CD0" w:rsidRPr="00D042B9" w:rsidRDefault="00E83FA7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96" w:type="pct"/>
            <w:vAlign w:val="center"/>
          </w:tcPr>
          <w:p w14:paraId="7B60F140" w14:textId="77777777" w:rsidR="00C75B8E" w:rsidRPr="00D042B9" w:rsidRDefault="00E83FA7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อาหารกลางวัน ณ ร้านอาหาร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A5351B" w:rsidRPr="004A553A" w14:paraId="554049C9" w14:textId="77777777" w:rsidTr="00234FF0">
        <w:trPr>
          <w:trHeight w:val="20"/>
        </w:trPr>
        <w:tc>
          <w:tcPr>
            <w:tcW w:w="504" w:type="pct"/>
          </w:tcPr>
          <w:p w14:paraId="51CA1807" w14:textId="77777777" w:rsidR="00A5351B" w:rsidRPr="00D042B9" w:rsidRDefault="00A5351B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  <w:vAlign w:val="center"/>
          </w:tcPr>
          <w:p w14:paraId="5108AF77" w14:textId="268A04D7" w:rsidR="00A5351B" w:rsidRPr="000D1421" w:rsidRDefault="00A5351B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5351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ชม </w:t>
            </w:r>
            <w:r w:rsidRPr="00A5351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หุบเขานรกจิโกกุดานิ (</w:t>
            </w:r>
            <w:proofErr w:type="spellStart"/>
            <w:r w:rsidRPr="00A5351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Jigokudani</w:t>
            </w:r>
            <w:proofErr w:type="spellEnd"/>
            <w:r w:rsidRPr="00A5351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A5351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หรือเรียกอีกอย่างว่า </w:t>
            </w:r>
            <w:r w:rsidRPr="00A5351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“หุบเขานรก”</w:t>
            </w:r>
            <w:r w:rsidRPr="00A5351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อยู่ในเขตอุทยานแห่งชาติ </w:t>
            </w:r>
            <w:proofErr w:type="spellStart"/>
            <w:r w:rsidRPr="00A5351B">
              <w:rPr>
                <w:rFonts w:ascii="Sarabun" w:eastAsia="Arial Unicode MS" w:hAnsi="Sarabun" w:cs="Sarabun"/>
                <w:sz w:val="24"/>
                <w:szCs w:val="24"/>
              </w:rPr>
              <w:t>Shikotsu</w:t>
            </w:r>
            <w:proofErr w:type="spellEnd"/>
            <w:r w:rsidRPr="00A5351B">
              <w:rPr>
                <w:rFonts w:ascii="Sarabun" w:eastAsia="Arial Unicode MS" w:hAnsi="Sarabun" w:cs="Sarabun"/>
                <w:sz w:val="24"/>
                <w:szCs w:val="24"/>
              </w:rPr>
              <w:t xml:space="preserve">-Toya </w:t>
            </w:r>
            <w:r w:rsidRPr="00A5351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เมือง </w:t>
            </w:r>
            <w:proofErr w:type="spellStart"/>
            <w:r w:rsidRPr="00A5351B">
              <w:rPr>
                <w:rFonts w:ascii="Sarabun" w:eastAsia="Arial Unicode MS" w:hAnsi="Sarabun" w:cs="Sarabun"/>
                <w:sz w:val="24"/>
                <w:szCs w:val="24"/>
              </w:rPr>
              <w:t>Noboribetsu</w:t>
            </w:r>
            <w:proofErr w:type="spellEnd"/>
            <w:r w:rsidRPr="00A5351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5351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ที่เรียกว่าหุบเขานรกนั้น เพราะที่นี่มีทั้งบ่อโคลนและบ่อน้ำร้อนที่เดือดตามธรรมชาติกระจายไปทั่วบริเวณที่มีควันร้อน ๆ พวยพุ่งขึ้นมาอยู่ตลอดเวลา และถือเป็นแหล่งกำเนิดน้ำแร่และ</w:t>
            </w:r>
            <w:proofErr w:type="spellStart"/>
            <w:r w:rsidRPr="00A5351B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A5351B">
              <w:rPr>
                <w:rFonts w:ascii="Sarabun" w:eastAsia="Arial Unicode MS" w:hAnsi="Sarabun" w:cs="Sarabun"/>
                <w:sz w:val="24"/>
                <w:szCs w:val="24"/>
                <w:cs/>
              </w:rPr>
              <w:t>เซ็นที่มีชื่อเสียงที่สุดบนเกาะฮอกไกโด ทางเข้าหุบเขาจะมีสัญลักษณ์เป็นยักษ์สีแดงตัวใหญ่ถือตะบองคอยต้อนรับเป็นยักษ์ที่คอยคุ้มกันภัยให้ผู้มาเยือนดังนั้นทุกบริเวณพื้นที่ของที่นี่ไม่ว่าจะเป็นร้านขายของที่ระลึกห้องน้ำจะมีป้ายต่าง ๆ ที่มีสัญลักษณ์รูปยักษ์ให้เห็นโดดเด่นเป็นเอกลักษณ์</w:t>
            </w:r>
          </w:p>
        </w:tc>
      </w:tr>
      <w:tr w:rsidR="00A5351B" w:rsidRPr="004A553A" w14:paraId="6B84A3D1" w14:textId="77777777" w:rsidTr="00234FF0">
        <w:trPr>
          <w:trHeight w:val="20"/>
        </w:trPr>
        <w:tc>
          <w:tcPr>
            <w:tcW w:w="5000" w:type="pct"/>
            <w:gridSpan w:val="2"/>
          </w:tcPr>
          <w:p w14:paraId="1FFDED48" w14:textId="04CEC612" w:rsidR="00A5351B" w:rsidRPr="000D1421" w:rsidRDefault="00A5351B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B9165A0" wp14:editId="332D21AB">
                  <wp:extent cx="6975404" cy="3923665"/>
                  <wp:effectExtent l="0" t="0" r="0" b="635"/>
                  <wp:docPr id="79452388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523884" name="Picture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04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FA7" w:rsidRPr="004A553A" w14:paraId="57D1C7EC" w14:textId="77777777" w:rsidTr="00234FF0">
        <w:trPr>
          <w:trHeight w:val="20"/>
        </w:trPr>
        <w:tc>
          <w:tcPr>
            <w:tcW w:w="504" w:type="pct"/>
          </w:tcPr>
          <w:p w14:paraId="0D73C022" w14:textId="77777777" w:rsidR="00E83FA7" w:rsidRPr="00D042B9" w:rsidRDefault="00E83FA7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  <w:vAlign w:val="center"/>
          </w:tcPr>
          <w:p w14:paraId="2C9E8144" w14:textId="537E83A6" w:rsidR="00E83FA7" w:rsidRPr="00343329" w:rsidRDefault="000D1421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D14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D142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เมืองฮาโกดาเตะ (</w:t>
            </w:r>
            <w:r w:rsidRPr="000D142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Hakodate)</w:t>
            </w:r>
            <w:r w:rsidRPr="000D142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0D14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เป็นเมืองที่ตั้งอยู่ตอนใต้สุดของเกาะฮอกไกโด เป็นเมืองใหญ่อันดับ </w:t>
            </w:r>
            <w:r w:rsidRPr="000D1421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0D14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ของเกาะ เมื่อครั้งอดีตได้เป็นเมืองท่าที่มีการค้าขายกับชาวต่างชาติฝั่งตะวันตก ซึ่งทำให้วัฒนธรรมตะวันตกได้เข้ามามีบทบาทในเมือง ซึ่งเราจะพบเห็นได้จากโบสถ์คริสต์ ร้านอาหาร อาคารบ้านเรือนเก่าแบบตะวันตกที่ตั้งอยู่ริมเนินเขา อาคารอิฐแดงโกดังเก่าริมท่าเรือ ถนนหนทางที่กว้าง </w:t>
            </w:r>
          </w:p>
        </w:tc>
      </w:tr>
      <w:tr w:rsidR="006372FA" w:rsidRPr="004A553A" w14:paraId="3BB74827" w14:textId="77777777" w:rsidTr="00234FF0">
        <w:trPr>
          <w:trHeight w:val="20"/>
        </w:trPr>
        <w:tc>
          <w:tcPr>
            <w:tcW w:w="5000" w:type="pct"/>
            <w:gridSpan w:val="2"/>
          </w:tcPr>
          <w:p w14:paraId="7FB41C86" w14:textId="439D50B9" w:rsidR="006372FA" w:rsidRPr="001207CF" w:rsidRDefault="006372FA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52EA5BF" wp14:editId="743F8CAD">
                  <wp:extent cx="6993255" cy="3933706"/>
                  <wp:effectExtent l="0" t="0" r="0" b="0"/>
                  <wp:docPr id="79561436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61436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9254" cy="39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CD0" w:rsidRPr="004A553A" w14:paraId="0028DB1B" w14:textId="77777777" w:rsidTr="00234FF0">
        <w:trPr>
          <w:trHeight w:val="20"/>
        </w:trPr>
        <w:tc>
          <w:tcPr>
            <w:tcW w:w="504" w:type="pct"/>
          </w:tcPr>
          <w:p w14:paraId="5305874A" w14:textId="77777777" w:rsidR="00972CD0" w:rsidRPr="00D042B9" w:rsidRDefault="00972CD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96" w:type="pct"/>
          </w:tcPr>
          <w:p w14:paraId="16240D8F" w14:textId="3BB93BA1" w:rsidR="00972CD0" w:rsidRPr="00D042B9" w:rsidRDefault="00FE2E79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="00A327BA"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ห้องอาหารของโรงแรม </w:t>
            </w:r>
            <w:r w:rsidR="00A327BA" w:rsidRPr="00D042B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</w:tc>
      </w:tr>
      <w:tr w:rsidR="006372FA" w:rsidRPr="004A553A" w14:paraId="40CC5E3C" w14:textId="77777777" w:rsidTr="00234FF0">
        <w:trPr>
          <w:trHeight w:val="412"/>
        </w:trPr>
        <w:tc>
          <w:tcPr>
            <w:tcW w:w="5000" w:type="pct"/>
            <w:gridSpan w:val="2"/>
          </w:tcPr>
          <w:p w14:paraId="7D5F0193" w14:textId="2C21CF0F" w:rsidR="006372FA" w:rsidRPr="000D243D" w:rsidRDefault="006372FA" w:rsidP="00C16090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113968" wp14:editId="0FDD96B9">
                  <wp:extent cx="6993466" cy="3933825"/>
                  <wp:effectExtent l="0" t="0" r="0" b="0"/>
                  <wp:docPr id="565304577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30457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927" cy="393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CD0" w:rsidRPr="004A553A" w14:paraId="2B7FF62E" w14:textId="77777777" w:rsidTr="00234FF0">
        <w:trPr>
          <w:trHeight w:val="412"/>
        </w:trPr>
        <w:tc>
          <w:tcPr>
            <w:tcW w:w="504" w:type="pct"/>
          </w:tcPr>
          <w:p w14:paraId="3A6A381B" w14:textId="77777777" w:rsidR="00972CD0" w:rsidRPr="00D042B9" w:rsidRDefault="00972CD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96" w:type="pct"/>
          </w:tcPr>
          <w:p w14:paraId="6D076D50" w14:textId="68FE3EBD" w:rsidR="004E4670" w:rsidRPr="004E4670" w:rsidRDefault="00222087" w:rsidP="0022208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22208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HAKODATE KOKUSAI ONSEN </w:t>
            </w:r>
            <w:proofErr w:type="gramStart"/>
            <w:r w:rsidRPr="0022208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HOTEL  /</w:t>
            </w:r>
            <w:proofErr w:type="gramEnd"/>
            <w:r w:rsidRPr="0022208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HAKODATE YUNOKAWA ONSEN UMI TO AKRI HEWITT RESORT / LA VISTA HAKODATE </w:t>
            </w:r>
            <w:proofErr w:type="gramStart"/>
            <w:r w:rsidRPr="0022208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BAY </w:t>
            </w:r>
            <w:r w:rsidR="005726E9" w:rsidRPr="005438A8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996133" w:rsidRPr="00D63118">
              <w:rPr>
                <w:rFonts w:ascii="Sarabun" w:eastAsia="Times New Roman" w:hAnsi="Sarabun" w:cs="Sarabun"/>
                <w:color w:val="FF0000"/>
              </w:rPr>
              <w:t>[</w:t>
            </w:r>
            <w:proofErr w:type="gramEnd"/>
            <w:r w:rsidR="00996133" w:rsidRPr="00D63118">
              <w:rPr>
                <w:rFonts w:ascii="Segoe UI Symbol" w:hAnsi="Segoe UI Symbol" w:cs="Segoe UI Symbol"/>
                <w:color w:val="FF0000"/>
              </w:rPr>
              <w:t>♨</w:t>
            </w:r>
            <w:r w:rsidR="00996133" w:rsidRPr="00D63118">
              <w:rPr>
                <w:rFonts w:ascii="Sarabun" w:eastAsia="Times New Roman" w:hAnsi="Sarabun" w:cs="Sarabun"/>
                <w:color w:val="FF0000"/>
              </w:rPr>
              <w:t>]</w:t>
            </w:r>
            <w:r w:rsidR="00C806E9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tab/>
            </w:r>
            <w:r w:rsidR="004E4670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br/>
            </w:r>
            <w:r w:rsid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แช่</w:t>
            </w:r>
            <w:proofErr w:type="spellStart"/>
            <w:r w:rsid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ออน</w:t>
            </w:r>
            <w:proofErr w:type="spellEnd"/>
            <w:r w:rsid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เซ็น</w:t>
            </w:r>
            <w:r w:rsidR="004E4670" w:rsidRP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พร้อม</w:t>
            </w:r>
            <w:r w:rsid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="004E4670" w:rsidRP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วิวพาโนรามาอันงดงามของฮาโกดาเตะ</w:t>
            </w:r>
            <w:r w:rsid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="004E4670" w:rsidRPr="004E467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="004E4670" w:rsidRPr="004E467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 ชิโอมิ</w:t>
            </w:r>
            <w:r w:rsidR="004E4670" w:rsidRPr="004E467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4E4670" w:rsidRPr="004E467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โนะ</w:t>
            </w:r>
            <w:r w:rsidR="004E4670" w:rsidRPr="004E467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4E4670" w:rsidRPr="004E467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ยู</w:t>
            </w:r>
            <w:r w:rsidR="004E4670" w:rsidRPr="004E467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4E4670" w:rsidRP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เป็นน้ำพุร้อนที่มีความเค็มสูงสรรพคุณช่วยบรรเทาอาการฟกช้ำ</w:t>
            </w:r>
            <w:r w:rsidR="004E4670" w:rsidRPr="004E467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4E4670" w:rsidRP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ปวดเส้นประสาท</w:t>
            </w:r>
            <w:r w:rsidR="004E4670" w:rsidRPr="004E467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4E4670" w:rsidRP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และปวดหลังส่วนล่าง</w:t>
            </w:r>
            <w:r w:rsidR="004E4670" w:rsidRPr="004E467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4E4670" w:rsidRPr="004E467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ช่วยให้ร่างกายอบอุ่นและฟื้นฟูจากความเหนื่อยล้า</w:t>
            </w:r>
          </w:p>
          <w:p w14:paraId="17F73E7A" w14:textId="2C331858" w:rsidR="00954BBB" w:rsidRPr="00980F4E" w:rsidRDefault="00954BBB" w:rsidP="0022208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032487F2" w14:textId="77777777" w:rsidR="00A9488E" w:rsidRPr="00D042B9" w:rsidRDefault="00954BBB" w:rsidP="00222087">
            <w:pPr>
              <w:tabs>
                <w:tab w:val="left" w:pos="6210"/>
              </w:tabs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972CD0" w:rsidRPr="004A553A" w14:paraId="43D2CECD" w14:textId="77777777" w:rsidTr="00234FF0">
        <w:trPr>
          <w:trHeight w:val="20"/>
        </w:trPr>
        <w:tc>
          <w:tcPr>
            <w:tcW w:w="504" w:type="pct"/>
            <w:shd w:val="clear" w:color="auto" w:fill="4A206A"/>
          </w:tcPr>
          <w:p w14:paraId="6713FD15" w14:textId="77777777" w:rsidR="00972CD0" w:rsidRPr="00D042B9" w:rsidRDefault="00972CD0" w:rsidP="00C1609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042B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96" w:type="pct"/>
            <w:shd w:val="clear" w:color="auto" w:fill="4A206A"/>
          </w:tcPr>
          <w:p w14:paraId="04E0EC38" w14:textId="71B96BCE" w:rsidR="00972CD0" w:rsidRPr="00D042B9" w:rsidRDefault="00292C25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ตลาดเช้าฮาโกดาเตะ</w:t>
            </w:r>
            <w:r w:rsidRPr="00292C25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ศาลเจ้ายูคุระ</w:t>
            </w:r>
            <w:r w:rsidRPr="00292C25">
              <w:rPr>
                <w:rFonts w:ascii="Sarabun" w:hAnsi="Sarabun" w:cs="Sarabun"/>
                <w:b/>
                <w:bCs/>
                <w:sz w:val="28"/>
                <w:cs/>
              </w:rPr>
              <w:t>(</w:t>
            </w:r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ศาลเจ้ากระต่าย</w:t>
            </w:r>
            <w:r w:rsidRPr="00292C25">
              <w:rPr>
                <w:rFonts w:ascii="Sarabun" w:hAnsi="Sarabun" w:cs="Sarabun"/>
                <w:b/>
                <w:bCs/>
                <w:sz w:val="28"/>
                <w:cs/>
              </w:rPr>
              <w:t xml:space="preserve">) - </w:t>
            </w:r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ภูเขาโชวะชินซัง</w:t>
            </w:r>
            <w:r w:rsidRPr="00292C25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กระเช้า</w:t>
            </w:r>
            <w:r w:rsidRPr="00292C25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Pr="00292C25">
              <w:rPr>
                <w:rFonts w:ascii="Sarabun" w:hAnsi="Sarabun" w:cs="Sarabun"/>
                <w:b/>
                <w:bCs/>
                <w:sz w:val="28"/>
              </w:rPr>
              <w:t>Mt.Usu</w:t>
            </w:r>
            <w:proofErr w:type="spellEnd"/>
            <w:r w:rsidRPr="00292C25">
              <w:rPr>
                <w:rFonts w:ascii="Sarabun" w:hAnsi="Sarabun" w:cs="Sarabun"/>
                <w:b/>
                <w:bCs/>
                <w:sz w:val="28"/>
              </w:rPr>
              <w:t xml:space="preserve"> Ropeway (</w:t>
            </w:r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รวมค่ากระเช้า</w:t>
            </w:r>
            <w:r w:rsidRPr="00292C25">
              <w:rPr>
                <w:rFonts w:ascii="Sarabun" w:hAnsi="Sarabun" w:cs="Sarabun"/>
                <w:b/>
                <w:bCs/>
                <w:sz w:val="28"/>
                <w:cs/>
              </w:rPr>
              <w:t xml:space="preserve">) - </w:t>
            </w:r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เมืองโจซังเค</w:t>
            </w:r>
            <w:r w:rsidRPr="00292C25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แช่น้ำแร่ธรรมชาติ</w:t>
            </w:r>
            <w:r w:rsidRPr="00292C25">
              <w:rPr>
                <w:rFonts w:ascii="Sarabun" w:hAnsi="Sarabun" w:cs="Sarabun"/>
                <w:b/>
                <w:bCs/>
                <w:sz w:val="28"/>
                <w:cs/>
              </w:rPr>
              <w:t xml:space="preserve">  </w:t>
            </w:r>
            <w:proofErr w:type="spellStart"/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ออน</w:t>
            </w:r>
            <w:proofErr w:type="spellEnd"/>
            <w:r w:rsidRPr="00292C25">
              <w:rPr>
                <w:rFonts w:ascii="Sarabun" w:hAnsi="Sarabun" w:cs="Sarabun" w:hint="cs"/>
                <w:b/>
                <w:bCs/>
                <w:sz w:val="28"/>
                <w:cs/>
              </w:rPr>
              <w:t>เซ็นส่วนตัวทุกห้อง</w:t>
            </w:r>
            <w:r w:rsidRPr="00292C25">
              <w:rPr>
                <w:rFonts w:ascii="Sarabun" w:hAnsi="Sarabun" w:cs="Sarabun"/>
                <w:b/>
                <w:bCs/>
                <w:sz w:val="28"/>
                <w:cs/>
              </w:rPr>
              <w:t xml:space="preserve"> (</w:t>
            </w:r>
            <w:r w:rsidRPr="00292C25">
              <w:rPr>
                <w:rFonts w:ascii="Sarabun" w:hAnsi="Sarabun" w:cs="Sarabun"/>
                <w:b/>
                <w:bCs/>
                <w:sz w:val="28"/>
              </w:rPr>
              <w:t>Private Onsen)</w:t>
            </w:r>
          </w:p>
        </w:tc>
      </w:tr>
      <w:tr w:rsidR="00972CD0" w:rsidRPr="004A553A" w14:paraId="6FE4711D" w14:textId="77777777" w:rsidTr="00234FF0">
        <w:trPr>
          <w:trHeight w:val="20"/>
        </w:trPr>
        <w:tc>
          <w:tcPr>
            <w:tcW w:w="504" w:type="pct"/>
          </w:tcPr>
          <w:p w14:paraId="095459A1" w14:textId="77777777" w:rsidR="00972CD0" w:rsidRPr="00D042B9" w:rsidRDefault="00972CD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96" w:type="pct"/>
          </w:tcPr>
          <w:p w14:paraId="03FF3016" w14:textId="77777777" w:rsidR="00972CD0" w:rsidRPr="00D042B9" w:rsidRDefault="00972CD0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573042" w:rsidRPr="004A553A" w14:paraId="14EC792A" w14:textId="77777777" w:rsidTr="00234FF0">
        <w:trPr>
          <w:trHeight w:val="20"/>
        </w:trPr>
        <w:tc>
          <w:tcPr>
            <w:tcW w:w="504" w:type="pct"/>
          </w:tcPr>
          <w:p w14:paraId="0A26EDD3" w14:textId="77777777" w:rsidR="00573042" w:rsidRPr="00D042B9" w:rsidRDefault="00573042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127E5E18" w14:textId="21F1A970" w:rsidR="00573042" w:rsidRPr="00D042B9" w:rsidRDefault="00573042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5EF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28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ตลาดเช้าฮาโกดาเตะ (</w:t>
            </w:r>
            <w:r w:rsidRPr="008228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Hakodate Morning Market)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ให้ท่านได้เพลิดเพลินกับการเลือกซื้อเลือกชมอาหารทะเลขึ้นชื่อของเกาะฮอกไกโด ไม่ว่าจะเป็นปูหลายหลายชนิด ปลาแซลมอน ปลาหมึก ไข่หอยเม่น กุ้ง ที่มีทั้งแบบสดและแบบแห้งหรือจะเป็นผลไม้ขึ้นชื่อตามฤดูกาลและผักพื้นเมืองหลากหลายชนิด</w:t>
            </w:r>
          </w:p>
        </w:tc>
      </w:tr>
      <w:tr w:rsidR="001122B5" w:rsidRPr="004A553A" w14:paraId="5310C3B0" w14:textId="77777777" w:rsidTr="00234FF0">
        <w:trPr>
          <w:trHeight w:val="20"/>
        </w:trPr>
        <w:tc>
          <w:tcPr>
            <w:tcW w:w="5000" w:type="pct"/>
            <w:gridSpan w:val="2"/>
          </w:tcPr>
          <w:p w14:paraId="29D45D6C" w14:textId="6AC3ED7D" w:rsidR="001122B5" w:rsidRPr="00D042B9" w:rsidRDefault="00573042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797AD715" wp14:editId="3CEDAC8B">
                  <wp:extent cx="7041035" cy="3978910"/>
                  <wp:effectExtent l="0" t="0" r="7620" b="2540"/>
                  <wp:docPr id="145604596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65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7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CA0" w:rsidRPr="004A553A" w14:paraId="2A0D070B" w14:textId="77777777" w:rsidTr="00234FF0">
        <w:trPr>
          <w:trHeight w:val="20"/>
        </w:trPr>
        <w:tc>
          <w:tcPr>
            <w:tcW w:w="504" w:type="pct"/>
          </w:tcPr>
          <w:p w14:paraId="45300D68" w14:textId="77777777" w:rsidR="00CA2CA0" w:rsidRPr="00D042B9" w:rsidRDefault="00CA2CA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5F7F19C8" w14:textId="50528DA1" w:rsidR="00CA2CA0" w:rsidRPr="000A1D2C" w:rsidRDefault="00DA4B8E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C63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ศาลเจ้ายูคุระ (กระต่ายขาว</w:t>
            </w:r>
            <w:r w:rsidRPr="005C639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นำโชค</w:t>
            </w:r>
            <w:r w:rsidRPr="005C63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5C639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6393">
              <w:rPr>
                <w:rFonts w:ascii="Sarabun" w:hAnsi="Sarabun" w:cs="Sarabun" w:hint="cs"/>
                <w:sz w:val="24"/>
                <w:szCs w:val="24"/>
                <w:cs/>
              </w:rPr>
              <w:t>เป็นศาลเจ้าเล็กๆที่มี</w:t>
            </w:r>
            <w:r w:rsidRPr="005C6393">
              <w:rPr>
                <w:rFonts w:ascii="Sarabun" w:eastAsia="MS Mincho" w:hAnsi="Sarabun" w:cs="Sarabun"/>
                <w:b/>
                <w:bCs/>
                <w:sz w:val="24"/>
                <w:szCs w:val="24"/>
                <w:cs/>
              </w:rPr>
              <w:t>เทพเจ้าโอคุ</w:t>
            </w:r>
            <w:proofErr w:type="spellStart"/>
            <w:r w:rsidRPr="005C6393">
              <w:rPr>
                <w:rFonts w:ascii="Sarabun" w:eastAsia="MS Mincho" w:hAnsi="Sarabun" w:cs="Sarabun"/>
                <w:b/>
                <w:bCs/>
                <w:sz w:val="24"/>
                <w:szCs w:val="24"/>
                <w:cs/>
              </w:rPr>
              <w:t>นินู</w:t>
            </w:r>
            <w:proofErr w:type="spellEnd"/>
            <w:r w:rsidRPr="005C6393">
              <w:rPr>
                <w:rFonts w:ascii="Sarabun" w:eastAsia="MS Mincho" w:hAnsi="Sarabun" w:cs="Sarabun"/>
                <w:b/>
                <w:bCs/>
                <w:sz w:val="24"/>
                <w:szCs w:val="24"/>
                <w:cs/>
              </w:rPr>
              <w:t>ชิโนะมิโคโตะ</w:t>
            </w:r>
            <w:r w:rsidRPr="005C6393">
              <w:rPr>
                <w:rFonts w:ascii="Sarabun" w:eastAsia="MS Mincho" w:hAnsi="Sarabun" w:cs="Sarabun"/>
                <w:sz w:val="24"/>
                <w:szCs w:val="24"/>
                <w:cs/>
              </w:rPr>
              <w:t>ที่ประดิษฐานอยู่ และ</w:t>
            </w:r>
            <w:r w:rsidRPr="005C6393">
              <w:rPr>
                <w:rFonts w:ascii="Sarabun" w:eastAsia="MS Mincho" w:hAnsi="Sarabun" w:cs="Sarabun"/>
                <w:b/>
                <w:bCs/>
                <w:sz w:val="24"/>
                <w:szCs w:val="24"/>
                <w:cs/>
              </w:rPr>
              <w:t>กระต่าย</w:t>
            </w:r>
            <w:r w:rsidRPr="005C6393">
              <w:rPr>
                <w:rFonts w:ascii="Sarabun" w:eastAsia="MS Mincho" w:hAnsi="Sarabun" w:cs="Sarabun" w:hint="cs"/>
                <w:b/>
                <w:bCs/>
                <w:sz w:val="24"/>
                <w:szCs w:val="24"/>
                <w:cs/>
              </w:rPr>
              <w:t>ที</w:t>
            </w:r>
            <w:r w:rsidRPr="005C6393">
              <w:rPr>
                <w:rFonts w:ascii="Sarabun" w:eastAsia="MS Mincho" w:hAnsi="Sarabun" w:cs="Sarabun"/>
                <w:sz w:val="24"/>
                <w:szCs w:val="24"/>
                <w:cs/>
              </w:rPr>
              <w:t>มีความผูกพันกับเทพเจ้าอย่างลึกซึ้ง ในตำนาน "</w:t>
            </w:r>
            <w:r w:rsidRPr="005C6393">
              <w:rPr>
                <w:rFonts w:ascii="Sarabun" w:eastAsia="MS Mincho" w:hAnsi="Sarabun" w:cs="Sarabun"/>
                <w:b/>
                <w:bCs/>
                <w:color w:val="FF0000"/>
                <w:sz w:val="24"/>
                <w:szCs w:val="24"/>
                <w:cs/>
              </w:rPr>
              <w:t>กระต่ายขาวแห่งอินาบะ</w:t>
            </w:r>
            <w:r w:rsidRPr="005C6393">
              <w:rPr>
                <w:rFonts w:ascii="Sarabun" w:eastAsia="MS Mincho" w:hAnsi="Sarabun" w:cs="Sarabun"/>
                <w:sz w:val="24"/>
                <w:szCs w:val="24"/>
                <w:cs/>
              </w:rPr>
              <w:t>"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 xml:space="preserve"> เล่ากันว่ากระต่ายที่ได้รับบาดเจ็บ ได้รับความเมตตาจากเทพเจ้าผู้ยิ่งใหญ่ ฟื้นคืนชีพด้วยร่างกายที่แข็งแรง </w:t>
            </w:r>
            <w:r>
              <w:rPr>
                <w:rFonts w:ascii="Sarabun" w:eastAsia="MS Mincho" w:hAnsi="Sarabun" w:cs="Sarabun" w:hint="cs"/>
                <w:sz w:val="24"/>
                <w:szCs w:val="24"/>
                <w:cs/>
              </w:rPr>
              <w:t>จากนั้น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กระต่าย</w:t>
            </w:r>
            <w:r w:rsidRPr="00870EA8">
              <w:rPr>
                <w:rFonts w:ascii="Sarabun" w:hAnsi="Sarabun" w:cs="Sarabun" w:hint="cs"/>
                <w:sz w:val="24"/>
                <w:szCs w:val="24"/>
                <w:cs/>
              </w:rPr>
              <w:t>ก็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ได้รับการยกย่องให้เป็นสัตว์ศักดิ์สิทธิ์ที่นำข่าวดีมาให้ จึงถูกนำมาประดิษฐานหน้าศาลเจ้าเพื่อรำลึกถึงวาระครบรอบ 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 xml:space="preserve">ปีแห่งการก่อตั้งศาลเจ้า (พ.ศ. 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2557)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ด้วยความหวังว่าคุณธรรมอันศักดิ์สิทธิ์ของเทพเจ้าที่ประดิษฐานอยู่จะได้รับการยอมรับอย่างกว้างขวางจากผู้มาเยือนทุกคน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 xml:space="preserve">ในศาลจะมีค้อนเล็กๆ ซึ่งเชื่อกันว่าจะนำโชคลาภมาให้ ความปรารถนาเป็นจริง สุขภาพที่ดีและอายุยืนยาว และมีร่างกายที่แข็งแรง ภายในบริเวณศาลเจ้ามีต้นไม้เก่าแก่อายุประมาณ 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370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ปี ซึ่งเป็นต้นไม้อนุรักษ์ของเมืองฮาโกดาเตะ และต้นไม้อนุรักษ์อื่นๆ ได้แก่ ต้นเอ</w:t>
            </w:r>
            <w:proofErr w:type="spellStart"/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ล์ม</w:t>
            </w:r>
            <w:proofErr w:type="spellEnd"/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ญี่ปุ่น แปะก๊วย สนดำ เม</w:t>
            </w:r>
            <w:proofErr w:type="spellStart"/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เปิล</w:t>
            </w:r>
            <w:proofErr w:type="spellEnd"/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น้ำตาล และต้นไทรไซเปรส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และยังมีเครื่องรางนำโชคกระต่าย เครื่องรางโชคลาภปลาหมึก</w:t>
            </w:r>
            <w:r w:rsidRPr="00870EA8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เครื่องรางเชือกฟุกุโยริ โชคลาภจากการลูบกระต่ายเป็นต้น</w:t>
            </w:r>
            <w:r w:rsidR="0001758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1758A" w:rsidRPr="0001758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822846" w:rsidRPr="004A553A" w14:paraId="6D6C368E" w14:textId="77777777" w:rsidTr="00234FF0">
        <w:trPr>
          <w:trHeight w:val="20"/>
        </w:trPr>
        <w:tc>
          <w:tcPr>
            <w:tcW w:w="5000" w:type="pct"/>
            <w:gridSpan w:val="2"/>
          </w:tcPr>
          <w:p w14:paraId="50D3EE5D" w14:textId="2A0C1BF9" w:rsidR="00822846" w:rsidRPr="00AA2657" w:rsidRDefault="00DA4B8E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2D99E9F0" wp14:editId="04B064CC">
                  <wp:extent cx="6975475" cy="3371215"/>
                  <wp:effectExtent l="0" t="0" r="0" b="635"/>
                  <wp:docPr id="12067236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37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CC" w:rsidRPr="004A553A" w14:paraId="3A5593C1" w14:textId="77777777" w:rsidTr="00234FF0">
        <w:trPr>
          <w:trHeight w:val="20"/>
        </w:trPr>
        <w:tc>
          <w:tcPr>
            <w:tcW w:w="504" w:type="pct"/>
          </w:tcPr>
          <w:p w14:paraId="13911E70" w14:textId="77777777" w:rsidR="00660BCC" w:rsidRPr="00D042B9" w:rsidRDefault="00660BCC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96" w:type="pct"/>
          </w:tcPr>
          <w:p w14:paraId="4149768B" w14:textId="77777777" w:rsidR="00660BCC" w:rsidRPr="00D042B9" w:rsidRDefault="00660BCC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6654FB" w:rsidRPr="004A553A" w14:paraId="08768FA1" w14:textId="77777777" w:rsidTr="00234FF0">
        <w:trPr>
          <w:trHeight w:val="20"/>
        </w:trPr>
        <w:tc>
          <w:tcPr>
            <w:tcW w:w="5000" w:type="pct"/>
            <w:gridSpan w:val="2"/>
          </w:tcPr>
          <w:p w14:paraId="38935D7E" w14:textId="7E6927F1" w:rsidR="006654FB" w:rsidRDefault="006654FB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Wingdings" w:hAnsi="Sarabun" w:cs="Sarabun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232E4D1A" wp14:editId="5DF927C7">
                  <wp:extent cx="6972029" cy="3949065"/>
                  <wp:effectExtent l="0" t="0" r="635" b="0"/>
                  <wp:docPr id="97361801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729621" name="Picture 1923729621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8" b="-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951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0DA" w:rsidRPr="004A553A" w14:paraId="021161B8" w14:textId="77777777" w:rsidTr="00234FF0">
        <w:trPr>
          <w:trHeight w:val="20"/>
        </w:trPr>
        <w:tc>
          <w:tcPr>
            <w:tcW w:w="504" w:type="pct"/>
          </w:tcPr>
          <w:p w14:paraId="53B08AFC" w14:textId="77777777" w:rsidR="002D20DA" w:rsidRPr="00D042B9" w:rsidRDefault="002D20DA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36D0C48F" w14:textId="005D3779" w:rsidR="002D20DA" w:rsidRPr="00D042B9" w:rsidRDefault="002D20DA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เดินทางสู่</w:t>
            </w:r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ภูเขาไฟโชวะซินซัน (</w:t>
            </w:r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Showa </w:t>
            </w:r>
            <w:proofErr w:type="spellStart"/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Shinzan</w:t>
            </w:r>
            <w:proofErr w:type="spellEnd"/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3D495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ึ่งมีอนุสาวรีย์บุรุษไปรษณีย์ผู้ค้นพบความเคลื่อนไหวและการเกิดขึ้นมาใหม่ของภูเขาไฟเกิดใหม่ประมาณปี ค.ศ.1944 -1945 ภูเขาไฟน้องใหม่ที่เกิดจากการสั่นสะเทือนของผิวโลกในปี 1946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ซึ่งระเบิดปะทุติดต่อกันนานถึง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2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ปีจนกลายมาเป็นภูเขาโชวะชินซัน ดังที่เห็นอยู่ปัจจุบันอยู่ในความดูแลของรัฐบาลในฐานะเป็น </w:t>
            </w:r>
            <w:r w:rsidRPr="003D495E">
              <w:rPr>
                <w:rFonts w:ascii="Sarabun" w:hAnsi="Sarabun" w:cs="Sarabun"/>
                <w:sz w:val="24"/>
                <w:szCs w:val="24"/>
              </w:rPr>
              <w:t>“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อนุสรณ์ทางธรรมชาติแห่งพิเศษ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พร้อมบันทึกภาพเป็นที่ระลึก</w:t>
            </w:r>
          </w:p>
        </w:tc>
      </w:tr>
      <w:tr w:rsidR="002D20DA" w:rsidRPr="004A553A" w14:paraId="5F2DF001" w14:textId="77777777" w:rsidTr="00234FF0">
        <w:trPr>
          <w:trHeight w:val="20"/>
        </w:trPr>
        <w:tc>
          <w:tcPr>
            <w:tcW w:w="5000" w:type="pct"/>
            <w:gridSpan w:val="2"/>
          </w:tcPr>
          <w:p w14:paraId="28765880" w14:textId="433AC07F" w:rsidR="002D20DA" w:rsidRPr="00D042B9" w:rsidRDefault="006654FB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FF79D1B" wp14:editId="268F99FE">
                  <wp:extent cx="6967855" cy="3943350"/>
                  <wp:effectExtent l="0" t="0" r="4445" b="0"/>
                  <wp:docPr id="15021338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33858" name="Picture 3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" b="-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9448" cy="3944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8B1" w:rsidRPr="004A553A" w14:paraId="4D558E6A" w14:textId="77777777" w:rsidTr="00234FF0">
        <w:trPr>
          <w:trHeight w:val="20"/>
        </w:trPr>
        <w:tc>
          <w:tcPr>
            <w:tcW w:w="504" w:type="pct"/>
          </w:tcPr>
          <w:p w14:paraId="01CC9B11" w14:textId="77777777" w:rsidR="00AC18B1" w:rsidRPr="00D042B9" w:rsidRDefault="00AC18B1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21657C12" w14:textId="5AA6097E" w:rsidR="00AC18B1" w:rsidRPr="00D042B9" w:rsidRDefault="002D20DA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จากนั้นนำท่านนั่ง</w:t>
            </w:r>
            <w:r w:rsidRPr="0024756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47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กระเช้าอุสุซัง (</w:t>
            </w:r>
            <w:proofErr w:type="spellStart"/>
            <w:r w:rsidRPr="00247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Mt.Usu</w:t>
            </w:r>
            <w:proofErr w:type="spellEnd"/>
            <w:r w:rsidRPr="0024756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Ropeway) </w:t>
            </w: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ขึ้นสู่ยอดเขาไฟอุสุ บนยอดเขาไฟอุสุมี ‘</w:t>
            </w:r>
            <w:proofErr w:type="spellStart"/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Mt.USU</w:t>
            </w:r>
            <w:proofErr w:type="spellEnd"/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Terrace’ </w:t>
            </w:r>
            <w:r w:rsidRPr="002475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ที่สามารถจิบเครื่องดื่มพร้อมชมวิวทะเลสาบโทยะ นอกจากนี้ยังมีที่นั่งโซฟาเพื่อให้ท่านได้ผ่อนคลายที่ดาดฟ้าและชมธรรมชาติอันอุดมสมบูรณ์</w:t>
            </w:r>
            <w:r w:rsidR="0001758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DD7D1F" w:rsidRPr="004A553A" w14:paraId="245F1165" w14:textId="77777777" w:rsidTr="00234FF0">
        <w:trPr>
          <w:trHeight w:val="20"/>
        </w:trPr>
        <w:tc>
          <w:tcPr>
            <w:tcW w:w="504" w:type="pct"/>
          </w:tcPr>
          <w:p w14:paraId="09DECF06" w14:textId="56A5DA2B" w:rsidR="00DD7D1F" w:rsidRPr="00D042B9" w:rsidRDefault="00DD7D1F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43B8D20D" w14:textId="6A27C851" w:rsidR="00DD7D1F" w:rsidRPr="00D042B9" w:rsidRDefault="0080240F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1A28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เมืองโจซังเค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เป็นเมืองน้ำพุร้อนเล็ก ๆ ที่อยู่ใกล้ตัวเมือง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ซัป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โป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โร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ที่สุดและมีชื่อเสียงอย่างมากสำหรับนักท่องเที่ยวที่สนใจเดินทางมาดูใบไม้เปลี่ยนสี เพราะเป็นที่ตั้งของเขื่อนโฮเฮเคียว</w:t>
            </w:r>
            <w:r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br/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จุดชมใบไม้เปลี่ยนสีที่สวยที่สุดอีกแห่งในเกาะฮอกไกโด</w:t>
            </w:r>
            <w:r w:rsidR="0001758A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0240F" w:rsidRPr="004A553A" w14:paraId="159DE566" w14:textId="77777777" w:rsidTr="00234FF0">
        <w:trPr>
          <w:trHeight w:val="20"/>
        </w:trPr>
        <w:tc>
          <w:tcPr>
            <w:tcW w:w="504" w:type="pct"/>
          </w:tcPr>
          <w:p w14:paraId="637F7CF4" w14:textId="1770D286" w:rsidR="0080240F" w:rsidRPr="00D042B9" w:rsidRDefault="0080240F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96" w:type="pct"/>
          </w:tcPr>
          <w:p w14:paraId="2CE984F1" w14:textId="41D7F7A9" w:rsidR="0080240F" w:rsidRPr="00D042B9" w:rsidRDefault="0080240F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042B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042B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5)</w:t>
            </w:r>
          </w:p>
        </w:tc>
      </w:tr>
      <w:tr w:rsidR="00D8182E" w:rsidRPr="004A553A" w14:paraId="5F3F76D7" w14:textId="77777777" w:rsidTr="00234FF0">
        <w:trPr>
          <w:trHeight w:val="20"/>
        </w:trPr>
        <w:tc>
          <w:tcPr>
            <w:tcW w:w="5000" w:type="pct"/>
            <w:gridSpan w:val="2"/>
          </w:tcPr>
          <w:p w14:paraId="38C10090" w14:textId="2362EDE1" w:rsidR="00D8182E" w:rsidRPr="00D042B9" w:rsidRDefault="003227BF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254C86FD" wp14:editId="2292BC4E">
                  <wp:extent cx="6967855" cy="3066781"/>
                  <wp:effectExtent l="0" t="0" r="4445" b="635"/>
                  <wp:docPr id="195601600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016002" name="Picture 195601600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464" cy="3078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40F" w:rsidRPr="004A553A" w14:paraId="64AF9DCC" w14:textId="77777777" w:rsidTr="00234FF0">
        <w:trPr>
          <w:trHeight w:val="20"/>
        </w:trPr>
        <w:tc>
          <w:tcPr>
            <w:tcW w:w="504" w:type="pct"/>
          </w:tcPr>
          <w:p w14:paraId="6E2B0CE8" w14:textId="77777777" w:rsidR="0080240F" w:rsidRPr="00D042B9" w:rsidRDefault="0080240F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96" w:type="pct"/>
          </w:tcPr>
          <w:p w14:paraId="757498C6" w14:textId="7D54AF66" w:rsidR="00070883" w:rsidRDefault="00C16090" w:rsidP="00C16090">
            <w:pPr>
              <w:spacing w:before="120" w:after="120" w:line="360" w:lineRule="auto"/>
            </w:pPr>
            <w:r w:rsidRPr="00C1609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JOZANKEI YURAKUSOAN</w:t>
            </w:r>
            <w:r w:rsidR="005726E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0240F" w:rsidRPr="00D63118">
              <w:rPr>
                <w:rFonts w:ascii="Sarabun" w:eastAsia="Times New Roman" w:hAnsi="Sarabun" w:cs="Sarabun"/>
                <w:color w:val="FF0000"/>
                <w:szCs w:val="22"/>
              </w:rPr>
              <w:t>[</w:t>
            </w:r>
            <w:r w:rsidR="0080240F" w:rsidRPr="00D63118">
              <w:rPr>
                <w:rFonts w:ascii="Segoe UI Symbol" w:hAnsi="Segoe UI Symbol" w:cs="Segoe UI Symbol"/>
                <w:color w:val="FF0000"/>
                <w:szCs w:val="22"/>
              </w:rPr>
              <w:t>♨</w:t>
            </w:r>
            <w:r w:rsidR="0080240F" w:rsidRPr="00D63118">
              <w:rPr>
                <w:rFonts w:ascii="Sarabun" w:eastAsia="Times New Roman" w:hAnsi="Sarabun" w:cs="Sarabun"/>
                <w:color w:val="FF0000"/>
                <w:szCs w:val="22"/>
              </w:rPr>
              <w:t>]</w:t>
            </w:r>
            <w:r w:rsidR="005726E9">
              <w:rPr>
                <w:rFonts w:ascii="Sarabun" w:eastAsia="Times New Roman" w:hAnsi="Sarabun" w:cs="Sarabun" w:hint="cs"/>
                <w:color w:val="FF0000"/>
                <w:szCs w:val="22"/>
                <w:cs/>
              </w:rPr>
              <w:t xml:space="preserve"> </w:t>
            </w:r>
            <w:r w:rsidR="005726E9">
              <w:t xml:space="preserve"> </w:t>
            </w:r>
          </w:p>
          <w:p w14:paraId="049B097C" w14:textId="485163F5" w:rsidR="0080240F" w:rsidRPr="00980F4E" w:rsidRDefault="005726E9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70883"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highlight w:val="yellow"/>
              </w:rPr>
              <w:t>Private Onsen (</w:t>
            </w:r>
            <w:proofErr w:type="spellStart"/>
            <w:r w:rsidRPr="00070883"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highlight w:val="yellow"/>
                <w:cs/>
              </w:rPr>
              <w:t>ออน</w:t>
            </w:r>
            <w:proofErr w:type="spellEnd"/>
            <w:r w:rsidRPr="00070883"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highlight w:val="yellow"/>
                <w:cs/>
              </w:rPr>
              <w:t>เซ็นส่วนตัวในห้องพัก)</w:t>
            </w:r>
            <w:r w:rsidR="0080240F"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="0080240F"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80240F"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4AC78E6C" w14:textId="77777777" w:rsidR="0080240F" w:rsidRPr="00D042B9" w:rsidRDefault="0080240F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D8182E" w:rsidRPr="004A553A" w14:paraId="515C7337" w14:textId="77777777" w:rsidTr="00234FF0">
        <w:trPr>
          <w:trHeight w:val="20"/>
        </w:trPr>
        <w:tc>
          <w:tcPr>
            <w:tcW w:w="5000" w:type="pct"/>
            <w:gridSpan w:val="2"/>
          </w:tcPr>
          <w:p w14:paraId="78A0F178" w14:textId="21873257" w:rsidR="00D8182E" w:rsidRPr="00447132" w:rsidRDefault="003227BF" w:rsidP="00C16090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AA30859" wp14:editId="039F54EC">
                  <wp:extent cx="6975475" cy="3923665"/>
                  <wp:effectExtent l="0" t="0" r="0" b="635"/>
                  <wp:docPr id="182661747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617473" name="Picture 182661747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40F" w:rsidRPr="004A553A" w14:paraId="4A79DB86" w14:textId="77777777" w:rsidTr="00234FF0">
        <w:trPr>
          <w:trHeight w:val="20"/>
        </w:trPr>
        <w:tc>
          <w:tcPr>
            <w:tcW w:w="504" w:type="pct"/>
            <w:shd w:val="clear" w:color="auto" w:fill="4A206A"/>
          </w:tcPr>
          <w:p w14:paraId="40458FC6" w14:textId="77777777" w:rsidR="0080240F" w:rsidRPr="00D042B9" w:rsidRDefault="0080240F" w:rsidP="00C16090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042B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96" w:type="pct"/>
            <w:shd w:val="clear" w:color="auto" w:fill="4A206A"/>
          </w:tcPr>
          <w:p w14:paraId="47A971A6" w14:textId="6DF56FB6" w:rsidR="0080240F" w:rsidRPr="00D042B9" w:rsidRDefault="00F80FD7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จุดชมใบไม้เปลี่ยนสีสะพานโจซังเคฟุทามิ  -</w:t>
            </w:r>
            <w:r w:rsidR="00700AF0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700AF0" w:rsidRPr="00700AF0">
              <w:rPr>
                <w:rFonts w:ascii="Sarabun" w:hAnsi="Sarabun" w:cs="Sarabun" w:hint="cs"/>
                <w:b/>
                <w:bCs/>
                <w:sz w:val="28"/>
                <w:cs/>
              </w:rPr>
              <w:t>กิจกรรมเก็บผลไม้</w:t>
            </w:r>
            <w:r w:rsidR="00700AF0" w:rsidRPr="00700AF0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700AF0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 xml:space="preserve"> วัดบุ</w:t>
            </w:r>
            <w:proofErr w:type="spellStart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ทสึ</w:t>
            </w:r>
            <w:proofErr w:type="spellEnd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คันจิ</w:t>
            </w:r>
            <w:r w:rsidR="00BE408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700AF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F80FD7">
              <w:rPr>
                <w:rFonts w:ascii="Sarabun" w:hAnsi="Sarabun" w:cs="Sarabun"/>
                <w:b/>
                <w:bCs/>
                <w:sz w:val="28"/>
              </w:rPr>
              <w:t xml:space="preserve">MITSUI OUTLET PARK SAPPORO - </w:t>
            </w:r>
            <w:proofErr w:type="spellStart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ซัป</w:t>
            </w:r>
            <w:proofErr w:type="spellEnd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โป</w:t>
            </w:r>
            <w:proofErr w:type="spellStart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โร</w:t>
            </w:r>
            <w:proofErr w:type="spellEnd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 xml:space="preserve"> - ศาลเจ้าฮอกไกโด </w:t>
            </w:r>
          </w:p>
        </w:tc>
      </w:tr>
      <w:tr w:rsidR="0080240F" w:rsidRPr="004A553A" w14:paraId="4EB73E7A" w14:textId="77777777" w:rsidTr="00234FF0">
        <w:trPr>
          <w:trHeight w:val="20"/>
        </w:trPr>
        <w:tc>
          <w:tcPr>
            <w:tcW w:w="504" w:type="pct"/>
          </w:tcPr>
          <w:p w14:paraId="3FE784F0" w14:textId="77777777" w:rsidR="0080240F" w:rsidRPr="00D042B9" w:rsidRDefault="0080240F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96" w:type="pct"/>
          </w:tcPr>
          <w:p w14:paraId="2FE3BC30" w14:textId="77777777" w:rsidR="0080240F" w:rsidRPr="00D042B9" w:rsidRDefault="0080240F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0240F" w:rsidRPr="004A553A" w14:paraId="308F074F" w14:textId="77777777" w:rsidTr="00234FF0">
        <w:trPr>
          <w:trHeight w:val="20"/>
        </w:trPr>
        <w:tc>
          <w:tcPr>
            <w:tcW w:w="504" w:type="pct"/>
          </w:tcPr>
          <w:p w14:paraId="2C01D04F" w14:textId="77777777" w:rsidR="0080240F" w:rsidRPr="00D042B9" w:rsidRDefault="0080240F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5CA13C31" w14:textId="23249C12" w:rsidR="0080240F" w:rsidRPr="00D042B9" w:rsidRDefault="0080240F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0738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ja-JP"/>
              </w:rPr>
              <w:t>จุดชมใบไม้เปลี่ยนสีสะพานโจซังเคฟุตามิ</w:t>
            </w:r>
            <w:r w:rsidRPr="00307389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ซึ่งจุดเด่นของที่นี่คือสะพานแขวนฟุตะมิ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proofErr w:type="spellStart"/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>Futamii</w:t>
            </w:r>
            <w:proofErr w:type="spellEnd"/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Suspension Bridge)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ที่ข้ามแม่น้ำโทโย</w:t>
            </w:r>
            <w:proofErr w:type="spellStart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ฮิ</w:t>
            </w:r>
            <w:proofErr w:type="spellEnd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ระ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Toyohira River)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พื้นที่โดยรอบนั้นประกอบไปด้วยพันธุ์ไม้นานาพันธุ์กว่า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800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ชนิด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นอกจากนี้ที่นี่ยังมีตำนานของสิ่งมีชีวิตอย่าง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proofErr w:type="spellStart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คัป</w:t>
            </w:r>
            <w:proofErr w:type="spellEnd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ปะ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Kappa)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ซึ่งเล่าขานกันเป็นวงกว้างในญี่ปุ่นมาตั้งแต่โบราณ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จึงจะเห็นรูปปั้น</w:t>
            </w:r>
            <w:proofErr w:type="spellStart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คัป</w:t>
            </w:r>
            <w:proofErr w:type="spellEnd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ปะได้ตามรอบบริเวณแห่งนี้อีกด้วย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="0001758A" w:rsidRPr="0001758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80240F" w:rsidRPr="004A553A" w14:paraId="358DC08C" w14:textId="77777777" w:rsidTr="00234FF0">
        <w:trPr>
          <w:trHeight w:val="20"/>
        </w:trPr>
        <w:tc>
          <w:tcPr>
            <w:tcW w:w="5000" w:type="pct"/>
            <w:gridSpan w:val="2"/>
          </w:tcPr>
          <w:p w14:paraId="0AB0A3EF" w14:textId="0DB43F89" w:rsidR="0080240F" w:rsidRPr="00D042B9" w:rsidRDefault="0080240F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56F610C2" wp14:editId="38EDBFD7">
                  <wp:extent cx="6975475" cy="3923665"/>
                  <wp:effectExtent l="0" t="0" r="0" b="635"/>
                  <wp:docPr id="103729738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297387" name="Picture 103729738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86" w:rsidRPr="004A553A" w14:paraId="1BCAB4E0" w14:textId="77777777" w:rsidTr="00234FF0">
        <w:trPr>
          <w:trHeight w:val="20"/>
        </w:trPr>
        <w:tc>
          <w:tcPr>
            <w:tcW w:w="504" w:type="pct"/>
          </w:tcPr>
          <w:p w14:paraId="66E49B45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6B2594CF" w14:textId="27653516" w:rsidR="00BE4086" w:rsidRPr="00D042B9" w:rsidRDefault="00700AF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1B5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ฟาร์มผลไม้</w:t>
            </w:r>
            <w:r w:rsidRPr="001B5E58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ให้ท่านได้สนุกสนานเพลิดเพลินการกับ </w:t>
            </w:r>
            <w:r w:rsidRPr="00D357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กิจกรรมเก็บผลไม้ตามฤดูกาล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D357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รวมค่าเก็บผลไม้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)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เช่น ลูกพีช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พล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ัม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JUN-JUL], 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บลู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เบอร์รี่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องุ่น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สาลี่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JUL-SEP],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แอป</w:t>
            </w:r>
            <w:proofErr w:type="spellStart"/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เปิ้ล</w:t>
            </w:r>
            <w:proofErr w:type="spellEnd"/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ลูกพล</w:t>
            </w:r>
            <w:proofErr w:type="spellStart"/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ั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ม</w:t>
            </w:r>
            <w:proofErr w:type="spellEnd"/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องุ่น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[</w:t>
            </w:r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OCT-NOV],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สต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รอ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ว์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เบอร์รี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DEC-APR]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ตามฤดุกาลของชาวญี่ปุ่นที่มีการปลูกอย่างพิถีพิถันและได้รับการดูแลเอาใจใส่ทุกกระบวนการทุกขั้นตอน 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ทํา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ให้ผลไม้ของที่นี่นั้นมีขนาดใหญ่ และรสชาติหวานกว่าบ้านเราหลายเท่า </w:t>
            </w:r>
            <w:r w:rsidRPr="004A28D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หมายเหตุ : ผลไม้แต่ละชนิดขึ้นอยู่กับสภาพอากาศในแต่ละท้องถิ่น</w:t>
            </w:r>
          </w:p>
        </w:tc>
      </w:tr>
      <w:tr w:rsidR="00700AF0" w:rsidRPr="004A553A" w14:paraId="51209994" w14:textId="77777777" w:rsidTr="00234FF0">
        <w:trPr>
          <w:trHeight w:val="20"/>
        </w:trPr>
        <w:tc>
          <w:tcPr>
            <w:tcW w:w="5000" w:type="pct"/>
            <w:gridSpan w:val="2"/>
          </w:tcPr>
          <w:p w14:paraId="07187A83" w14:textId="4696B157" w:rsidR="00700AF0" w:rsidRPr="00D042B9" w:rsidRDefault="00700AF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E1E37CB" wp14:editId="084F18CD">
                  <wp:extent cx="6968490" cy="3776980"/>
                  <wp:effectExtent l="0" t="0" r="3810" b="0"/>
                  <wp:docPr id="12708559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855914" name="Picture 7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8490" cy="377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FF0" w:rsidRPr="004A553A" w14:paraId="5DC2CF08" w14:textId="77777777" w:rsidTr="00234FF0">
        <w:trPr>
          <w:trHeight w:val="20"/>
        </w:trPr>
        <w:tc>
          <w:tcPr>
            <w:tcW w:w="5000" w:type="pct"/>
            <w:gridSpan w:val="2"/>
          </w:tcPr>
          <w:p w14:paraId="2703F460" w14:textId="7AE2D398" w:rsidR="00234FF0" w:rsidRPr="00D042B9" w:rsidRDefault="00234FF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ADC5E29" wp14:editId="2315331F">
                  <wp:extent cx="6975475" cy="3923665"/>
                  <wp:effectExtent l="0" t="0" r="0" b="635"/>
                  <wp:docPr id="163831660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316605" name="Picture 163831660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AF0" w:rsidRPr="004A553A" w14:paraId="72CAEB84" w14:textId="77777777" w:rsidTr="00234FF0">
        <w:trPr>
          <w:trHeight w:val="20"/>
        </w:trPr>
        <w:tc>
          <w:tcPr>
            <w:tcW w:w="504" w:type="pct"/>
          </w:tcPr>
          <w:p w14:paraId="0A4A665A" w14:textId="77777777" w:rsidR="00700AF0" w:rsidRPr="00D042B9" w:rsidRDefault="00700AF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63454091" w14:textId="4031C165" w:rsidR="00700AF0" w:rsidRPr="00D042B9" w:rsidRDefault="00700AF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E40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วัดบุ</w:t>
            </w:r>
            <w:proofErr w:type="spellStart"/>
            <w:r w:rsidRPr="00BE40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ทสึ</w:t>
            </w:r>
            <w:proofErr w:type="spellEnd"/>
            <w:r w:rsidRPr="00BE40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คันจิ (</w:t>
            </w:r>
            <w:r w:rsidRPr="00BE40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Shari-Zan</w:t>
            </w:r>
            <w:r w:rsidRPr="00BE40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BE40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Butsuanji</w:t>
            </w:r>
            <w:proofErr w:type="spellEnd"/>
            <w:r w:rsidRPr="00BE40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ตั้งอยู่เขตมินามิ เมือง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เป็นสถานที่ศักดิ์สิทธิ์ทางพุทธศาสนา ภายในบริเวณมีที่สักการะพระบรมสารีริกธาตุและพระนอนขนาดใหญ่ เป็นสถานที่สำคัญในการขอพรและเป็นจุดรับพลังที่ดีมาก ท่านใดที่มีโอกาสได้มาเยือนฮอกไกโด ต้องไม่พลาดการมาขอพรพระนอนที่นี่ พร้อมกับรับพลังศักดิ์สิทธิ์กลับมาอย่างเต็มเปี่ยม</w:t>
            </w:r>
            <w:r w:rsidR="0001758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1758A" w:rsidRPr="0001758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3227BF" w:rsidRPr="004A553A" w14:paraId="51130ECA" w14:textId="77777777" w:rsidTr="00234FF0">
        <w:trPr>
          <w:trHeight w:val="20"/>
        </w:trPr>
        <w:tc>
          <w:tcPr>
            <w:tcW w:w="5000" w:type="pct"/>
            <w:gridSpan w:val="2"/>
          </w:tcPr>
          <w:p w14:paraId="27039FB8" w14:textId="46A37B5C" w:rsidR="003227BF" w:rsidRPr="00D042B9" w:rsidRDefault="00234FF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8C0643F" wp14:editId="49DEAF1C">
                  <wp:extent cx="6981825" cy="3926840"/>
                  <wp:effectExtent l="0" t="0" r="9525" b="0"/>
                  <wp:docPr id="16010232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023257" name="Picture 1601023257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1825" cy="392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86" w:rsidRPr="004A553A" w14:paraId="182F485E" w14:textId="77777777" w:rsidTr="00234FF0">
        <w:trPr>
          <w:trHeight w:val="20"/>
        </w:trPr>
        <w:tc>
          <w:tcPr>
            <w:tcW w:w="504" w:type="pct"/>
          </w:tcPr>
          <w:p w14:paraId="08F934F3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5B70F9E2" w14:textId="718864A5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SAPPORO</w:t>
            </w:r>
            <w:r w:rsidRPr="00AA265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เป็นห้างสรรพสินค้ารูปแบบ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Outlet mall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ขนาดใหญ่ที่สุดในฮอกไกโด ตั้งอยู่ที่เมือง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Kita-Hiroshima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ชานเมืองทิศตะวันออก</w:t>
            </w:r>
            <w:proofErr w:type="spellStart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 ใกล้เส้นทางที่ไปยัง สนามบินชิโตเซะ เปิดให้บริการเมื่อเดือนเมษายน ปี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2012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ภายในห้างมีร้านค้าแบรนด์ต่าง ๆ กว่า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128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ร้าน รวมถึงร้านค้าปลอดภาษี ศูนย์อาหารขนาดใหญ่จุ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ที่นั่ง และร้านจำหน่ายสินค้าพื้นเมืองและสินค้าจากฟาร์มท้องถิ่นประจำจังหวัดฮอกไกโด</w:t>
            </w:r>
          </w:p>
        </w:tc>
      </w:tr>
      <w:tr w:rsidR="00BE4086" w:rsidRPr="004A553A" w14:paraId="05AAEB2F" w14:textId="77777777" w:rsidTr="00234FF0">
        <w:trPr>
          <w:trHeight w:val="20"/>
        </w:trPr>
        <w:tc>
          <w:tcPr>
            <w:tcW w:w="504" w:type="pct"/>
          </w:tcPr>
          <w:p w14:paraId="18AD624C" w14:textId="77777777" w:rsidR="00BE4086" w:rsidRPr="00BE4086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BE408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96" w:type="pct"/>
          </w:tcPr>
          <w:p w14:paraId="4EA0B0C9" w14:textId="1038E474" w:rsidR="00BE4086" w:rsidRPr="00BE4086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BE408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อิสระอาหารกลางวันตามอัธยาศัย ณ </w:t>
            </w:r>
            <w:r w:rsidRPr="00BE408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MITSUI OUTLET PARK SAPPOR</w:t>
            </w:r>
          </w:p>
        </w:tc>
      </w:tr>
      <w:tr w:rsidR="00BE4086" w:rsidRPr="004A553A" w14:paraId="1C015E2F" w14:textId="77777777" w:rsidTr="00234FF0">
        <w:trPr>
          <w:trHeight w:val="20"/>
        </w:trPr>
        <w:tc>
          <w:tcPr>
            <w:tcW w:w="504" w:type="pct"/>
          </w:tcPr>
          <w:p w14:paraId="090D2D97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599AA038" w14:textId="04383A38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ซัป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โป</w:t>
            </w:r>
            <w:proofErr w:type="spellStart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</w:t>
            </w:r>
            <w:proofErr w:type="spellStart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หวั</w:t>
            </w:r>
            <w:proofErr w:type="spellEnd"/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</w:t>
            </w:r>
          </w:p>
        </w:tc>
      </w:tr>
      <w:tr w:rsidR="00234FF0" w:rsidRPr="004A553A" w14:paraId="6B36E0A8" w14:textId="77777777" w:rsidTr="00234FF0">
        <w:trPr>
          <w:trHeight w:val="20"/>
        </w:trPr>
        <w:tc>
          <w:tcPr>
            <w:tcW w:w="5000" w:type="pct"/>
            <w:gridSpan w:val="2"/>
          </w:tcPr>
          <w:p w14:paraId="41C9866D" w14:textId="13B53FCD" w:rsidR="00234FF0" w:rsidRPr="006D0611" w:rsidRDefault="00234FF0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B5D680D" wp14:editId="0E723C1E">
                  <wp:extent cx="6974258" cy="3923030"/>
                  <wp:effectExtent l="0" t="0" r="0" b="1270"/>
                  <wp:docPr id="5726184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18422" name="Picture 6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04" cy="3923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86" w:rsidRPr="004A553A" w14:paraId="2D031469" w14:textId="77777777" w:rsidTr="00234FF0">
        <w:trPr>
          <w:trHeight w:val="20"/>
        </w:trPr>
        <w:tc>
          <w:tcPr>
            <w:tcW w:w="504" w:type="pct"/>
          </w:tcPr>
          <w:p w14:paraId="4885CA98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91372204"/>
          </w:p>
        </w:tc>
        <w:tc>
          <w:tcPr>
            <w:tcW w:w="4496" w:type="pct"/>
          </w:tcPr>
          <w:p w14:paraId="4FB9FBF0" w14:textId="71144447" w:rsidR="00BE4086" w:rsidRPr="00FC312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06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ศาลเจ้าฮอกไกโด (</w:t>
            </w:r>
            <w:r w:rsidRPr="006D06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Hokkaido shrine)</w:t>
            </w:r>
            <w:r w:rsidRPr="006D061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ศาลเจ้าแห่งนี้ตั้งอยู่ที่</w:t>
            </w:r>
            <w:proofErr w:type="spellStart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 xml:space="preserve">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 1871 ในปัจจุบันก็ยังคงมีความเกี่ยวข้องผูกพันกับวิถีชีวิตของชาวฮอกไกโดอย่างลึกซึ้ง เริ่มตั้งแต่การมาสักการะในวันปีใหม่ การปัดเป่ารังควาญ วันเซ็ต</w:t>
            </w:r>
            <w:proofErr w:type="spellStart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สึบุน</w:t>
            </w:r>
            <w:proofErr w:type="spellEnd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 xml:space="preserve"> พิธีสมรสและอื่น ๆ เป็นต้น ในเขตศาลเจ้าที่มีธรรมชาติอุดมสมบูรณ์ มีกระรอกป่ามาเยี่ยมทักทาย</w:t>
            </w:r>
          </w:p>
        </w:tc>
      </w:tr>
      <w:bookmarkEnd w:id="0"/>
      <w:tr w:rsidR="00BE4086" w:rsidRPr="004A553A" w14:paraId="0319B9B6" w14:textId="77777777" w:rsidTr="00234FF0">
        <w:trPr>
          <w:trHeight w:val="20"/>
        </w:trPr>
        <w:tc>
          <w:tcPr>
            <w:tcW w:w="504" w:type="pct"/>
          </w:tcPr>
          <w:p w14:paraId="5ED2E2F1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A09C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96" w:type="pct"/>
          </w:tcPr>
          <w:p w14:paraId="5B591223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BE4086" w:rsidRPr="004A553A" w14:paraId="0AD33E07" w14:textId="77777777" w:rsidTr="00234FF0">
        <w:trPr>
          <w:trHeight w:val="20"/>
        </w:trPr>
        <w:tc>
          <w:tcPr>
            <w:tcW w:w="504" w:type="pct"/>
          </w:tcPr>
          <w:p w14:paraId="0CF62B4D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96" w:type="pct"/>
          </w:tcPr>
          <w:p w14:paraId="5AE7D495" w14:textId="3C5D42DF" w:rsidR="00BE4086" w:rsidRPr="00222087" w:rsidRDefault="00222087" w:rsidP="0022208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22087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PRINCE HOTEL /</w:t>
            </w:r>
            <w:r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22087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EXCEL HOTEL / MERCURE HOTEL SAPPORO</w:t>
            </w:r>
          </w:p>
        </w:tc>
      </w:tr>
      <w:tr w:rsidR="00BE4086" w:rsidRPr="004A553A" w14:paraId="73F9745A" w14:textId="77777777" w:rsidTr="00234FF0">
        <w:trPr>
          <w:trHeight w:val="20"/>
        </w:trPr>
        <w:tc>
          <w:tcPr>
            <w:tcW w:w="5000" w:type="pct"/>
            <w:gridSpan w:val="2"/>
          </w:tcPr>
          <w:p w14:paraId="2E1197CE" w14:textId="0737CA44" w:rsidR="00BE4086" w:rsidRPr="006A3BAD" w:rsidRDefault="00BE4086" w:rsidP="00C16090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5737A6" wp14:editId="30AC1B75">
                  <wp:extent cx="6897511" cy="3879850"/>
                  <wp:effectExtent l="0" t="0" r="0" b="0"/>
                  <wp:docPr id="18632793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27930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7511" cy="387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86" w:rsidRPr="004A553A" w14:paraId="0668513A" w14:textId="77777777" w:rsidTr="00234FF0">
        <w:trPr>
          <w:trHeight w:val="20"/>
        </w:trPr>
        <w:tc>
          <w:tcPr>
            <w:tcW w:w="504" w:type="pct"/>
            <w:shd w:val="clear" w:color="auto" w:fill="4A206A"/>
          </w:tcPr>
          <w:p w14:paraId="43F19B94" w14:textId="77777777" w:rsidR="00BE4086" w:rsidRPr="00FC3129" w:rsidRDefault="00BE4086" w:rsidP="00C1609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31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96" w:type="pct"/>
            <w:shd w:val="clear" w:color="auto" w:fill="4A206A"/>
          </w:tcPr>
          <w:p w14:paraId="26EA5269" w14:textId="7A513F10" w:rsidR="00BE4086" w:rsidRPr="00FC312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ร้าน</w:t>
            </w:r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Duty Free - </w:t>
            </w:r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คลองโอตารุ – พิพิธภัณฑ์กล่องดนตรี – ร้านกาแฟ 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ฮัล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โหล 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คิต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ตี้ - สวนสาธารณะ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ราโอกะ - พิเศษบุฟ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ชา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บู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สุดพรีเมี่ยม ปูฮอกไกโด อาหารทะเล เนื้อวา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กิว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สเต็ก ซู</w:t>
            </w:r>
            <w:proofErr w:type="spellStart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ชิอิ</w:t>
            </w:r>
            <w:proofErr w:type="spellEnd"/>
            <w:r w:rsidRPr="00F80FD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คุระ และเครื่องดื่มไม่อั้น</w:t>
            </w:r>
          </w:p>
        </w:tc>
      </w:tr>
      <w:tr w:rsidR="00BE4086" w:rsidRPr="004A553A" w14:paraId="642E4393" w14:textId="77777777" w:rsidTr="00234FF0">
        <w:trPr>
          <w:trHeight w:val="20"/>
        </w:trPr>
        <w:tc>
          <w:tcPr>
            <w:tcW w:w="504" w:type="pct"/>
          </w:tcPr>
          <w:p w14:paraId="6B00D1B2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96" w:type="pct"/>
          </w:tcPr>
          <w:p w14:paraId="19797946" w14:textId="778F225E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E4086" w:rsidRPr="004A553A" w14:paraId="2E443CBA" w14:textId="77777777" w:rsidTr="00234FF0">
        <w:trPr>
          <w:trHeight w:val="20"/>
        </w:trPr>
        <w:tc>
          <w:tcPr>
            <w:tcW w:w="504" w:type="pct"/>
          </w:tcPr>
          <w:p w14:paraId="5595F332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749FB734" w14:textId="0FB06D4C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A26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BE4086" w:rsidRPr="004A553A" w14:paraId="45B05C87" w14:textId="77777777" w:rsidTr="00234FF0">
        <w:trPr>
          <w:trHeight w:val="20"/>
        </w:trPr>
        <w:tc>
          <w:tcPr>
            <w:tcW w:w="504" w:type="pct"/>
          </w:tcPr>
          <w:p w14:paraId="3A570481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3754A7A6" w14:textId="7771D938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เมืองโอตารุ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(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Otaru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เมือง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โร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แมนติคของเกาะฮอกไกโด ที่ควบคู่ไปกับความเก่าแก่และความสำคัญทางประวัติศาสตร์ แวะชม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 xml:space="preserve">คลองโอตารุ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(Otaru Canal)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ที่มีความยาว 1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,140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เมตร และเชื่อมต่อกับอ่าวโอตารุ ซึ่งในสมัยก่อนประมาณ ค.ศ.1920 ที่ยุคอุตสาหกรรมการขนส่งทางเรือเฟื่องฟู คลองแห่งนี้ได้ถูกใช้เป็นเส้นทางในการขนส่งสินค้าจากคลังสินค้าในตัวเมืองโอตารุ ออกไปยังท่าเรือบริเวณปากอ่าวให้ท่านเดินเล่น พร้อมถ่ายรูปอัธยาศัย กับอาคารเก่าแก่ริมคลองและวิวทิวทัศน์ที่สวยงาม</w:t>
            </w:r>
          </w:p>
        </w:tc>
      </w:tr>
      <w:tr w:rsidR="005726E9" w:rsidRPr="004A553A" w14:paraId="3A4BAA75" w14:textId="77777777" w:rsidTr="00234FF0">
        <w:trPr>
          <w:trHeight w:val="20"/>
        </w:trPr>
        <w:tc>
          <w:tcPr>
            <w:tcW w:w="5000" w:type="pct"/>
            <w:gridSpan w:val="2"/>
          </w:tcPr>
          <w:p w14:paraId="5C3A0E83" w14:textId="00F37DFD" w:rsidR="005726E9" w:rsidRPr="00D042B9" w:rsidRDefault="005726E9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1834FA07" wp14:editId="462A764B">
                  <wp:extent cx="6975475" cy="3742690"/>
                  <wp:effectExtent l="0" t="0" r="0" b="0"/>
                  <wp:docPr id="72898087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980876" name="Picture 728980876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742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86" w:rsidRPr="004A553A" w14:paraId="0A2995E4" w14:textId="77777777" w:rsidTr="00234FF0">
        <w:trPr>
          <w:trHeight w:val="20"/>
        </w:trPr>
        <w:tc>
          <w:tcPr>
            <w:tcW w:w="504" w:type="pct"/>
          </w:tcPr>
          <w:p w14:paraId="1FDB1602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32E8058C" w14:textId="19193F5D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เดินทางสู่ </w:t>
            </w:r>
            <w:r w:rsidRPr="002D7F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 w:eastAsia="ja-JP"/>
              </w:rPr>
              <w:t>พิพิธภัณฑ์กล่องดนตรีโอตารุ</w:t>
            </w:r>
            <w:r w:rsidRPr="002D7FC0">
              <w:rPr>
                <w:rFonts w:ascii="Sarabun" w:hAnsi="Sarabun" w:cs="Sarabun"/>
                <w:color w:val="0000FF"/>
                <w:sz w:val="24"/>
                <w:szCs w:val="24"/>
                <w:cs/>
                <w:lang w:val="en-GB" w:eastAsia="ja-JP"/>
              </w:rPr>
              <w:t xml:space="preserve">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2D7FC0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 w:eastAsia="ja-JP"/>
              </w:rPr>
              <w:t>“นาฬิกาไอน้ำโบราณ (</w:t>
            </w:r>
            <w:r w:rsidRPr="002D7FC0">
              <w:rPr>
                <w:rFonts w:ascii="Sarabun" w:hAnsi="Sarabun" w:cs="Sarabun"/>
                <w:b/>
                <w:bCs/>
                <w:sz w:val="24"/>
                <w:szCs w:val="24"/>
                <w:lang w:eastAsia="ja-JP"/>
              </w:rPr>
              <w:t>Stream Clock)”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เป็นนาฬิกาไอน้ำโบราณสไตล์อังกฤษ ที่เหลืออยู่เพียง 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2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15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>นาที เหมือนกับนาฬิกาไอน้ำอีกเรือนหนึ่งที่ประเทศแคนาดา</w:t>
            </w:r>
          </w:p>
        </w:tc>
      </w:tr>
      <w:tr w:rsidR="005726E9" w:rsidRPr="004A553A" w14:paraId="214E77F0" w14:textId="77777777" w:rsidTr="00234FF0">
        <w:trPr>
          <w:trHeight w:val="20"/>
        </w:trPr>
        <w:tc>
          <w:tcPr>
            <w:tcW w:w="5000" w:type="pct"/>
            <w:gridSpan w:val="2"/>
          </w:tcPr>
          <w:p w14:paraId="7EFF4030" w14:textId="70A35124" w:rsidR="005726E9" w:rsidRPr="00AA2657" w:rsidRDefault="005726E9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46CBBE0" wp14:editId="2270383E">
                  <wp:extent cx="6974840" cy="3770948"/>
                  <wp:effectExtent l="0" t="0" r="0" b="1270"/>
                  <wp:docPr id="29580928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809287" name="Picture 8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04" cy="3771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86" w:rsidRPr="004A553A" w14:paraId="1E877E3F" w14:textId="77777777" w:rsidTr="00234FF0">
        <w:trPr>
          <w:trHeight w:val="20"/>
        </w:trPr>
        <w:tc>
          <w:tcPr>
            <w:tcW w:w="504" w:type="pct"/>
          </w:tcPr>
          <w:p w14:paraId="51143576" w14:textId="77777777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0F53D7B9" w14:textId="3323E4AE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</w:t>
            </w:r>
            <w:proofErr w:type="spellStart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ฮัล</w:t>
            </w:r>
            <w:proofErr w:type="spellEnd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โหล </w:t>
            </w:r>
            <w:proofErr w:type="spellStart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คิต</w:t>
            </w:r>
            <w:proofErr w:type="spellEnd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ตี้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เพลิดเพลินกับบรรยากาศน่ารัก ๆ ของตัวการ์ตูนแมวชื่อดัง </w:t>
            </w:r>
            <w:proofErr w:type="spellStart"/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คิต</w:t>
            </w:r>
            <w:proofErr w:type="spellEnd"/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ตี้ ให้ท่านได้เลือกซื้อสินค้าและถ่ายรูปตามอัธยาศัย</w:t>
            </w:r>
          </w:p>
        </w:tc>
      </w:tr>
      <w:tr w:rsidR="005726E9" w:rsidRPr="004A553A" w14:paraId="26BE63E2" w14:textId="77777777" w:rsidTr="00234FF0">
        <w:trPr>
          <w:trHeight w:val="20"/>
        </w:trPr>
        <w:tc>
          <w:tcPr>
            <w:tcW w:w="5000" w:type="pct"/>
            <w:gridSpan w:val="2"/>
          </w:tcPr>
          <w:p w14:paraId="5C8CF5CB" w14:textId="70F81792" w:rsidR="005726E9" w:rsidRPr="00AA2657" w:rsidRDefault="005726E9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8AD3C63" wp14:editId="10B59DB7">
                  <wp:extent cx="6975475" cy="3923665"/>
                  <wp:effectExtent l="0" t="0" r="0" b="635"/>
                  <wp:docPr id="116330737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307374" name="Picture 116330737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86" w:rsidRPr="004A553A" w14:paraId="005D5FA8" w14:textId="77777777" w:rsidTr="00234FF0">
        <w:trPr>
          <w:trHeight w:val="20"/>
        </w:trPr>
        <w:tc>
          <w:tcPr>
            <w:tcW w:w="504" w:type="pct"/>
          </w:tcPr>
          <w:p w14:paraId="2ACDCB08" w14:textId="5B963584" w:rsidR="00BE4086" w:rsidRPr="00D042B9" w:rsidRDefault="00BE408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96" w:type="pct"/>
          </w:tcPr>
          <w:p w14:paraId="33F2B02C" w14:textId="37100400" w:rsidR="00BE4086" w:rsidRPr="00D042B9" w:rsidRDefault="00BE4086" w:rsidP="00C16090">
            <w:pPr>
              <w:spacing w:before="120" w:after="120" w:line="360" w:lineRule="auto"/>
              <w:ind w:right="181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726E9" w:rsidRPr="004A553A" w14:paraId="6E785376" w14:textId="77777777" w:rsidTr="00234FF0">
        <w:trPr>
          <w:trHeight w:val="20"/>
        </w:trPr>
        <w:tc>
          <w:tcPr>
            <w:tcW w:w="5000" w:type="pct"/>
            <w:gridSpan w:val="2"/>
          </w:tcPr>
          <w:p w14:paraId="5B588878" w14:textId="652FE214" w:rsidR="005726E9" w:rsidRDefault="005726E9" w:rsidP="00C16090">
            <w:pPr>
              <w:spacing w:before="120" w:after="120" w:line="360" w:lineRule="auto"/>
              <w:ind w:right="18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7900F892" wp14:editId="096BB8CC">
                  <wp:extent cx="6975475" cy="3923665"/>
                  <wp:effectExtent l="0" t="0" r="0" b="635"/>
                  <wp:docPr id="9760058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005810" name="Picture 976005810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0F6" w:rsidRPr="004A553A" w14:paraId="4F373413" w14:textId="77777777" w:rsidTr="00234FF0">
        <w:trPr>
          <w:trHeight w:val="20"/>
        </w:trPr>
        <w:tc>
          <w:tcPr>
            <w:tcW w:w="504" w:type="pct"/>
          </w:tcPr>
          <w:p w14:paraId="629B9AEA" w14:textId="77777777" w:rsidR="005340F6" w:rsidRPr="00D042B9" w:rsidRDefault="005340F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0692F7C0" w14:textId="3D5E06C9" w:rsidR="005340F6" w:rsidRPr="00D042B9" w:rsidRDefault="005340F6" w:rsidP="0001758A">
            <w:pPr>
              <w:spacing w:before="120" w:after="120" w:line="360" w:lineRule="auto"/>
              <w:ind w:right="181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สวนลับ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ราโอกะ (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Hiraoka Tree Art Center)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สวนสาธารณะในเมือง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มีต้นโมมิจิ (เม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) หลากสายพันธุ์กว่า 700 ต้น ไฮ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สำคัญคือ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อุโมงค์เม</w:t>
            </w:r>
            <w:proofErr w:type="spellStart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เปิ้ล</w:t>
            </w:r>
            <w:proofErr w:type="spellEnd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แดง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ที่เป็นจุดถ่ายรูปยอดนิยม และมุมสวนญี่ปุ่น ช่วงกลางต.ค.-ต้นพ.ย.(ขึ้นอยู่กับสภาพอากาศ) จะเต็มไปด้วยสีเขียวเหลืองแดงของใบไม้เปลี่ยนสี </w:t>
            </w:r>
            <w:r w:rsidR="0001758A" w:rsidRPr="0001758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5340F6" w:rsidRPr="004A553A" w14:paraId="649E6491" w14:textId="77777777" w:rsidTr="00234FF0">
        <w:trPr>
          <w:trHeight w:val="20"/>
        </w:trPr>
        <w:tc>
          <w:tcPr>
            <w:tcW w:w="5000" w:type="pct"/>
            <w:gridSpan w:val="2"/>
          </w:tcPr>
          <w:p w14:paraId="290FF7B3" w14:textId="06CAC176" w:rsidR="005340F6" w:rsidRPr="003D495E" w:rsidRDefault="005340F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B6C78C0" wp14:editId="7B613005">
                  <wp:extent cx="7042150" cy="3961130"/>
                  <wp:effectExtent l="0" t="0" r="6350" b="1270"/>
                  <wp:docPr id="17286134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0F6" w:rsidRPr="004A553A" w14:paraId="29725004" w14:textId="77777777" w:rsidTr="00234FF0">
        <w:trPr>
          <w:trHeight w:val="20"/>
        </w:trPr>
        <w:tc>
          <w:tcPr>
            <w:tcW w:w="504" w:type="pct"/>
          </w:tcPr>
          <w:p w14:paraId="741161F4" w14:textId="51E188CF" w:rsidR="005340F6" w:rsidRPr="00D042B9" w:rsidRDefault="00847687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96" w:type="pct"/>
          </w:tcPr>
          <w:p w14:paraId="7AD3150C" w14:textId="77777777" w:rsidR="0001758A" w:rsidRDefault="005340F6" w:rsidP="00C16090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textAlignment w:val="baselin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01758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59E7B75D" w14:textId="01DC486C" w:rsidR="005340F6" w:rsidRPr="00AA2657" w:rsidRDefault="005340F6" w:rsidP="00C16090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textAlignment w:val="baselin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พิเศษบุฟ</w:t>
            </w:r>
            <w:proofErr w:type="spellStart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เฟ่ต์</w:t>
            </w:r>
            <w:proofErr w:type="spellEnd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ชา</w:t>
            </w:r>
            <w:proofErr w:type="spellStart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บู</w:t>
            </w:r>
            <w:proofErr w:type="spellEnd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สุดพรีเมี่ยม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ปูฮอกไกโด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อาหารทะเล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เนื้อวา</w:t>
            </w:r>
            <w:proofErr w:type="spellStart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กิว</w:t>
            </w:r>
            <w:proofErr w:type="spellEnd"/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สเต็ก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ซู</w:t>
            </w:r>
            <w:proofErr w:type="spellStart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ชิอิ</w:t>
            </w:r>
            <w:proofErr w:type="spellEnd"/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คุระ</w:t>
            </w:r>
            <w:r w:rsidRPr="00CE35F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CE35F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และเครื่องดื่มไม่อั้น</w:t>
            </w:r>
          </w:p>
        </w:tc>
      </w:tr>
      <w:tr w:rsidR="005340F6" w:rsidRPr="004A553A" w14:paraId="2C9588E4" w14:textId="77777777" w:rsidTr="00234FF0">
        <w:trPr>
          <w:trHeight w:val="20"/>
        </w:trPr>
        <w:tc>
          <w:tcPr>
            <w:tcW w:w="5000" w:type="pct"/>
            <w:gridSpan w:val="2"/>
          </w:tcPr>
          <w:p w14:paraId="0DAFCE99" w14:textId="156F950A" w:rsidR="005340F6" w:rsidRPr="003D495E" w:rsidRDefault="005340F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4B5566E" wp14:editId="1AE72BB6">
                  <wp:extent cx="6991350" cy="3041015"/>
                  <wp:effectExtent l="0" t="0" r="0" b="6985"/>
                  <wp:docPr id="13925697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56976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701" r="1092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369" cy="3045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087" w:rsidRPr="004A553A" w14:paraId="5FA42DB4" w14:textId="77777777" w:rsidTr="00234FF0">
        <w:trPr>
          <w:trHeight w:val="20"/>
        </w:trPr>
        <w:tc>
          <w:tcPr>
            <w:tcW w:w="504" w:type="pct"/>
          </w:tcPr>
          <w:p w14:paraId="5FB4CF83" w14:textId="77777777" w:rsidR="00222087" w:rsidRPr="00D042B9" w:rsidRDefault="00222087" w:rsidP="0022208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96" w:type="pct"/>
          </w:tcPr>
          <w:p w14:paraId="3689CDAD" w14:textId="122A5C04" w:rsidR="00222087" w:rsidRPr="008459AE" w:rsidRDefault="00222087" w:rsidP="0022208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22087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PRINCE HOTEL /</w:t>
            </w:r>
            <w:r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22087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EXCEL HOTEL / MERCURE HOTEL SAPPORO</w:t>
            </w:r>
          </w:p>
        </w:tc>
      </w:tr>
      <w:tr w:rsidR="005340F6" w:rsidRPr="004A553A" w14:paraId="2CA8C960" w14:textId="77777777" w:rsidTr="00234FF0">
        <w:trPr>
          <w:trHeight w:val="698"/>
        </w:trPr>
        <w:tc>
          <w:tcPr>
            <w:tcW w:w="504" w:type="pct"/>
            <w:shd w:val="clear" w:color="auto" w:fill="4A206A"/>
          </w:tcPr>
          <w:p w14:paraId="387A33A6" w14:textId="77777777" w:rsidR="005340F6" w:rsidRPr="00CC04F1" w:rsidRDefault="005340F6" w:rsidP="00C1609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C04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96" w:type="pct"/>
            <w:shd w:val="clear" w:color="auto" w:fill="4A206A"/>
          </w:tcPr>
          <w:p w14:paraId="431C384D" w14:textId="5DC1F7B4" w:rsidR="005340F6" w:rsidRPr="00CC04F1" w:rsidRDefault="005340F6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ซัป</w:t>
            </w:r>
            <w:proofErr w:type="spellEnd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โป</w:t>
            </w:r>
            <w:proofErr w:type="spellStart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โร</w:t>
            </w:r>
            <w:proofErr w:type="spellEnd"/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 xml:space="preserve"> (สนามบินชิโตเสะ) – กรุงเทพฯ (สนามบินสุวรรณภูมิ) (</w:t>
            </w:r>
            <w:r w:rsidRPr="00F80FD7">
              <w:rPr>
                <w:rFonts w:ascii="Sarabun" w:hAnsi="Sarabun" w:cs="Sarabun"/>
                <w:b/>
                <w:bCs/>
                <w:sz w:val="28"/>
              </w:rPr>
              <w:t>TG</w:t>
            </w:r>
            <w:r w:rsidRPr="00F80FD7">
              <w:rPr>
                <w:rFonts w:ascii="Sarabun" w:hAnsi="Sarabun" w:cs="Sarabun"/>
                <w:b/>
                <w:bCs/>
                <w:sz w:val="28"/>
                <w:cs/>
              </w:rPr>
              <w:t>671 : 10.00-15.50)</w:t>
            </w:r>
          </w:p>
        </w:tc>
      </w:tr>
      <w:tr w:rsidR="005340F6" w:rsidRPr="004A553A" w14:paraId="69981B5C" w14:textId="77777777" w:rsidTr="00234FF0">
        <w:trPr>
          <w:trHeight w:val="20"/>
        </w:trPr>
        <w:tc>
          <w:tcPr>
            <w:tcW w:w="504" w:type="pct"/>
          </w:tcPr>
          <w:p w14:paraId="624234D3" w14:textId="77777777" w:rsidR="005340F6" w:rsidRPr="00D042B9" w:rsidRDefault="005340F6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96" w:type="pct"/>
          </w:tcPr>
          <w:p w14:paraId="20F17166" w14:textId="77777777" w:rsidR="005340F6" w:rsidRPr="00D042B9" w:rsidRDefault="005340F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โรงแรม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SET BOX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10)</w:t>
            </w:r>
          </w:p>
        </w:tc>
      </w:tr>
      <w:tr w:rsidR="005340F6" w:rsidRPr="004A553A" w14:paraId="79A23B83" w14:textId="77777777" w:rsidTr="00234FF0">
        <w:trPr>
          <w:trHeight w:val="20"/>
        </w:trPr>
        <w:tc>
          <w:tcPr>
            <w:tcW w:w="504" w:type="pct"/>
          </w:tcPr>
          <w:p w14:paraId="0B5E994D" w14:textId="77777777" w:rsidR="005340F6" w:rsidRPr="00D042B9" w:rsidRDefault="005340F6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472BE2A2" w14:textId="77777777" w:rsidR="005340F6" w:rsidRPr="00D042B9" w:rsidRDefault="005340F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นำท่านเช็ค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เอาท์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และตรวจสอบสัมภาระก่อนเดินทางไปยัง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5340F6" w:rsidRPr="004A553A" w14:paraId="445FFB29" w14:textId="77777777" w:rsidTr="00234FF0">
        <w:trPr>
          <w:trHeight w:val="20"/>
        </w:trPr>
        <w:tc>
          <w:tcPr>
            <w:tcW w:w="504" w:type="pct"/>
          </w:tcPr>
          <w:p w14:paraId="5FD2088C" w14:textId="77777777" w:rsidR="005340F6" w:rsidRPr="00D042B9" w:rsidRDefault="005340F6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179EDBB9" w14:textId="77777777" w:rsidR="005340F6" w:rsidRPr="00D042B9" w:rsidRDefault="005340F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AA265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5340F6" w:rsidRPr="004A553A" w14:paraId="36D4AC9A" w14:textId="77777777" w:rsidTr="00234FF0">
        <w:trPr>
          <w:trHeight w:val="20"/>
        </w:trPr>
        <w:tc>
          <w:tcPr>
            <w:tcW w:w="504" w:type="pct"/>
          </w:tcPr>
          <w:p w14:paraId="31331B27" w14:textId="77777777" w:rsidR="005340F6" w:rsidRPr="00D042B9" w:rsidRDefault="005340F6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10.00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96" w:type="pct"/>
          </w:tcPr>
          <w:p w14:paraId="10A5770B" w14:textId="77777777" w:rsidR="005340F6" w:rsidRDefault="005340F6" w:rsidP="00C1609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กรุงเทพฯ 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โดยสายการบินไทย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TG67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F9030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5340F6" w:rsidRPr="004A553A" w14:paraId="2E0A8B41" w14:textId="77777777" w:rsidTr="00234FF0">
        <w:trPr>
          <w:trHeight w:val="20"/>
        </w:trPr>
        <w:tc>
          <w:tcPr>
            <w:tcW w:w="504" w:type="pct"/>
          </w:tcPr>
          <w:p w14:paraId="17EE4DFD" w14:textId="77777777" w:rsidR="005340F6" w:rsidRPr="00D042B9" w:rsidRDefault="005340F6" w:rsidP="00C160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15.50 น.</w:t>
            </w:r>
          </w:p>
        </w:tc>
        <w:tc>
          <w:tcPr>
            <w:tcW w:w="4496" w:type="pct"/>
          </w:tcPr>
          <w:p w14:paraId="2C32A5AC" w14:textId="77777777" w:rsidR="005340F6" w:rsidRPr="00D042B9" w:rsidRDefault="005340F6" w:rsidP="00C1609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สนามบินสุวรรณภูมิ 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กรุงเทพฯ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0D590945" w14:textId="77777777" w:rsidR="002B4676" w:rsidRDefault="005E20E5" w:rsidP="002B46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="Sarabun" w:hAnsi="Sarabun" w:cs="Sarabun"/>
          <w:sz w:val="24"/>
          <w:szCs w:val="24"/>
        </w:rPr>
        <w:br w:type="page"/>
      </w:r>
      <w:r w:rsidR="002B4676"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A36F4E5" wp14:editId="295DEFDA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54F78" w14:textId="77777777" w:rsidR="002B4676" w:rsidRDefault="002B4676" w:rsidP="002B46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3C73F03" wp14:editId="5DC90E22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6794C" w14:textId="77777777" w:rsidR="002B4676" w:rsidRDefault="002B4676" w:rsidP="002B46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5302976" wp14:editId="23B3580E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83620" w14:textId="77777777" w:rsidR="002B4676" w:rsidRDefault="002B4676" w:rsidP="002B46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245CFCD" wp14:editId="3B41C696">
            <wp:extent cx="7012302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1111C" w14:textId="77777777" w:rsidR="002B4676" w:rsidRDefault="002B4676" w:rsidP="002B46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56C3D89" wp14:editId="048190D5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A54CF" w14:textId="77777777" w:rsidR="002B4676" w:rsidRDefault="002B4676" w:rsidP="002B46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99DE99B" wp14:editId="3A17E249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30F64" w14:textId="20D9FEAB" w:rsidR="00781A25" w:rsidRPr="00066128" w:rsidRDefault="002B4676" w:rsidP="002B4676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150D17A" wp14:editId="54810FAF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A25" w:rsidRPr="00066128" w:rsidSect="006D4A0C">
      <w:headerReference w:type="default" r:id="rId40"/>
      <w:footerReference w:type="default" r:id="rId41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02A4" w14:textId="77777777" w:rsidR="00EC716D" w:rsidRDefault="00EC716D" w:rsidP="00936EA8">
      <w:pPr>
        <w:spacing w:after="0" w:line="240" w:lineRule="auto"/>
      </w:pPr>
      <w:r>
        <w:separator/>
      </w:r>
    </w:p>
  </w:endnote>
  <w:endnote w:type="continuationSeparator" w:id="0">
    <w:p w14:paraId="2CEF680F" w14:textId="77777777" w:rsidR="00EC716D" w:rsidRDefault="00EC716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BD9C21B-B742-4F09-8E41-B65AE14FDB6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2E675806-656C-44D7-93BD-ED3D2C77408B}"/>
    <w:embedBold r:id="rId3" w:fontKey="{DB62B30F-6B1D-4C91-A314-983E634A38B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87E63C38-FABC-4473-83C2-6F7576B2B884}"/>
    <w:embedBold r:id="rId5" w:subsetted="1" w:fontKey="{FB6CE847-5458-442D-A0B8-E7C348A49F6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A21E6DB-3943-46E0-8D28-216A843A59B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2ADF" w14:textId="67819AF1" w:rsidR="00936EA8" w:rsidRPr="00AB200F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7B1174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D46F8A">
      <w:rPr>
        <w:rFonts w:ascii="Sarabun" w:hAnsi="Sarabun" w:cs="Sarabun"/>
      </w:rPr>
      <w:t>CTS-</w:t>
    </w:r>
    <w:r w:rsidR="00C93A98">
      <w:rPr>
        <w:rFonts w:ascii="Sarabun" w:hAnsi="Sarabun" w:cs="Sarabun"/>
      </w:rPr>
      <w:t>TG</w:t>
    </w:r>
    <w:r w:rsidR="00D46F8A">
      <w:rPr>
        <w:rFonts w:ascii="Sarabun" w:hAnsi="Sarabun" w:cs="Sarabun"/>
      </w:rPr>
      <w:t>0</w:t>
    </w:r>
    <w:r w:rsidR="00302695">
      <w:rPr>
        <w:rFonts w:ascii="Sarabun" w:hAnsi="Sarabun" w:cs="Sarabun"/>
      </w:rPr>
      <w:t>7</w:t>
    </w:r>
    <w:r w:rsidR="00D34392">
      <w:rPr>
        <w:rFonts w:ascii="Sarabun" w:hAnsi="Sarabun" w:cs="Sarabun"/>
      </w:rPr>
      <w:t>5</w:t>
    </w:r>
    <w:r w:rsidR="00302695">
      <w:rPr>
        <w:rFonts w:ascii="Sarabun" w:hAnsi="Sarabun" w:cs="Sarabun"/>
      </w:rPr>
      <w:t>--</w:t>
    </w:r>
    <w:r w:rsidR="00D34392" w:rsidRPr="00D34392">
      <w:t xml:space="preserve"> </w:t>
    </w:r>
    <w:r w:rsidR="00D34392" w:rsidRPr="00D34392">
      <w:rPr>
        <w:rFonts w:ascii="Sarabun" w:hAnsi="Sarabun" w:cs="Sarabun"/>
        <w:color w:val="000000"/>
        <w:lang w:eastAsia="ja-JP"/>
      </w:rPr>
      <w:t xml:space="preserve">HOKKAIDO PREMIUM HAKODATE JOZANKEI AUTUMN </w:t>
    </w:r>
    <w:r w:rsidR="00C93A98">
      <w:rPr>
        <w:rFonts w:ascii="Sarabun" w:hAnsi="Sarabun" w:cs="Sarabun"/>
        <w:color w:val="000000"/>
        <w:lang w:eastAsia="ja-JP"/>
      </w:rPr>
      <w:t>6</w:t>
    </w:r>
    <w:r w:rsidR="00D46F8A">
      <w:rPr>
        <w:rFonts w:ascii="Sarabun" w:hAnsi="Sarabun" w:cs="Sarabun"/>
        <w:color w:val="000000"/>
        <w:lang w:eastAsia="ja-JP"/>
      </w:rPr>
      <w:t xml:space="preserve">D 4N BY </w:t>
    </w:r>
    <w:r w:rsidR="00C93A98">
      <w:rPr>
        <w:rFonts w:ascii="Sarabun" w:hAnsi="Sarabun" w:cs="Sarabun"/>
        <w:color w:val="000000"/>
        <w:lang w:eastAsia="ja-JP"/>
      </w:rPr>
      <w:t>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9DF1F" w14:textId="77777777" w:rsidR="00EC716D" w:rsidRDefault="00EC716D" w:rsidP="00936EA8">
      <w:pPr>
        <w:spacing w:after="0" w:line="240" w:lineRule="auto"/>
      </w:pPr>
      <w:r>
        <w:separator/>
      </w:r>
    </w:p>
  </w:footnote>
  <w:footnote w:type="continuationSeparator" w:id="0">
    <w:p w14:paraId="3424FD89" w14:textId="77777777" w:rsidR="00EC716D" w:rsidRDefault="00EC716D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4A64" w14:textId="6BF3EA1C" w:rsidR="006D4A0C" w:rsidRDefault="00A85DF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691EA6" wp14:editId="31D9D220">
          <wp:simplePos x="0" y="0"/>
          <wp:positionH relativeFrom="column">
            <wp:posOffset>-302895</wp:posOffset>
          </wp:positionH>
          <wp:positionV relativeFrom="paragraph">
            <wp:posOffset>-80646</wp:posOffset>
          </wp:positionV>
          <wp:extent cx="7575714" cy="10715625"/>
          <wp:effectExtent l="0" t="0" r="6350" b="0"/>
          <wp:wrapNone/>
          <wp:docPr id="5588301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830188" name="Picture 5588301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164" cy="107233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CE692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96184264" o:spid="_x0000_i1025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Picture 1293721591" o:spid="_x0000_i1026" type="#_x0000_t75" style="width:7.2pt;height:7.2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64D0F15"/>
    <w:multiLevelType w:val="multilevel"/>
    <w:tmpl w:val="73B0B4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29637E15"/>
    <w:multiLevelType w:val="multilevel"/>
    <w:tmpl w:val="596A9D0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75305"/>
    <w:multiLevelType w:val="multilevel"/>
    <w:tmpl w:val="3760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995448">
    <w:abstractNumId w:val="8"/>
  </w:num>
  <w:num w:numId="2" w16cid:durableId="964311881">
    <w:abstractNumId w:val="10"/>
  </w:num>
  <w:num w:numId="3" w16cid:durableId="90859858">
    <w:abstractNumId w:val="9"/>
  </w:num>
  <w:num w:numId="4" w16cid:durableId="1344864937">
    <w:abstractNumId w:val="12"/>
  </w:num>
  <w:num w:numId="5" w16cid:durableId="29189757">
    <w:abstractNumId w:val="11"/>
  </w:num>
  <w:num w:numId="6" w16cid:durableId="824397684">
    <w:abstractNumId w:val="2"/>
  </w:num>
  <w:num w:numId="7" w16cid:durableId="1247883753">
    <w:abstractNumId w:val="1"/>
  </w:num>
  <w:num w:numId="8" w16cid:durableId="1237518046">
    <w:abstractNumId w:val="5"/>
  </w:num>
  <w:num w:numId="9" w16cid:durableId="153962154">
    <w:abstractNumId w:val="14"/>
  </w:num>
  <w:num w:numId="10" w16cid:durableId="1237322063">
    <w:abstractNumId w:val="6"/>
  </w:num>
  <w:num w:numId="11" w16cid:durableId="554897740">
    <w:abstractNumId w:val="0"/>
  </w:num>
  <w:num w:numId="12" w16cid:durableId="275412706">
    <w:abstractNumId w:val="13"/>
  </w:num>
  <w:num w:numId="13" w16cid:durableId="241840951">
    <w:abstractNumId w:val="7"/>
  </w:num>
  <w:num w:numId="14" w16cid:durableId="623657853">
    <w:abstractNumId w:val="4"/>
  </w:num>
  <w:num w:numId="15" w16cid:durableId="34475402">
    <w:abstractNumId w:val="5"/>
  </w:num>
  <w:num w:numId="16" w16cid:durableId="1786923903">
    <w:abstractNumId w:val="14"/>
  </w:num>
  <w:num w:numId="17" w16cid:durableId="1627735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BCC"/>
    <w:rsid w:val="00005785"/>
    <w:rsid w:val="00005D7A"/>
    <w:rsid w:val="00006DE6"/>
    <w:rsid w:val="00012C29"/>
    <w:rsid w:val="00012DEB"/>
    <w:rsid w:val="00013ECE"/>
    <w:rsid w:val="000166B3"/>
    <w:rsid w:val="0001758A"/>
    <w:rsid w:val="0002460E"/>
    <w:rsid w:val="00025301"/>
    <w:rsid w:val="00025364"/>
    <w:rsid w:val="00025935"/>
    <w:rsid w:val="00025FB4"/>
    <w:rsid w:val="000322E6"/>
    <w:rsid w:val="00032982"/>
    <w:rsid w:val="00032A32"/>
    <w:rsid w:val="00033EF3"/>
    <w:rsid w:val="000354E3"/>
    <w:rsid w:val="00036050"/>
    <w:rsid w:val="0003719F"/>
    <w:rsid w:val="00042062"/>
    <w:rsid w:val="00043187"/>
    <w:rsid w:val="00050751"/>
    <w:rsid w:val="0005339D"/>
    <w:rsid w:val="00054A5B"/>
    <w:rsid w:val="00055A20"/>
    <w:rsid w:val="000628E2"/>
    <w:rsid w:val="00062EEB"/>
    <w:rsid w:val="00063D6F"/>
    <w:rsid w:val="00064E72"/>
    <w:rsid w:val="000650D2"/>
    <w:rsid w:val="00066128"/>
    <w:rsid w:val="00066703"/>
    <w:rsid w:val="00067EB9"/>
    <w:rsid w:val="00070883"/>
    <w:rsid w:val="00070C4D"/>
    <w:rsid w:val="00073437"/>
    <w:rsid w:val="00075092"/>
    <w:rsid w:val="000751C5"/>
    <w:rsid w:val="00077161"/>
    <w:rsid w:val="00077C00"/>
    <w:rsid w:val="00082275"/>
    <w:rsid w:val="00085E5D"/>
    <w:rsid w:val="00091385"/>
    <w:rsid w:val="00091A9F"/>
    <w:rsid w:val="000A01D3"/>
    <w:rsid w:val="000A14E5"/>
    <w:rsid w:val="000A1D2C"/>
    <w:rsid w:val="000A269A"/>
    <w:rsid w:val="000A6361"/>
    <w:rsid w:val="000B1049"/>
    <w:rsid w:val="000B3401"/>
    <w:rsid w:val="000B57DD"/>
    <w:rsid w:val="000C21C7"/>
    <w:rsid w:val="000C22BE"/>
    <w:rsid w:val="000D01C6"/>
    <w:rsid w:val="000D1421"/>
    <w:rsid w:val="000D169A"/>
    <w:rsid w:val="000D243D"/>
    <w:rsid w:val="000D3E1E"/>
    <w:rsid w:val="000D63C1"/>
    <w:rsid w:val="000E018E"/>
    <w:rsid w:val="000E1F1F"/>
    <w:rsid w:val="000E2AD3"/>
    <w:rsid w:val="000E4DE7"/>
    <w:rsid w:val="000E5F79"/>
    <w:rsid w:val="000F1154"/>
    <w:rsid w:val="000F1AB8"/>
    <w:rsid w:val="000F602D"/>
    <w:rsid w:val="000F7A8A"/>
    <w:rsid w:val="001003A1"/>
    <w:rsid w:val="00100624"/>
    <w:rsid w:val="00100E50"/>
    <w:rsid w:val="00101A0B"/>
    <w:rsid w:val="00104FB3"/>
    <w:rsid w:val="00111418"/>
    <w:rsid w:val="001122B5"/>
    <w:rsid w:val="001134B3"/>
    <w:rsid w:val="00114430"/>
    <w:rsid w:val="00114FDB"/>
    <w:rsid w:val="00116C69"/>
    <w:rsid w:val="00122B09"/>
    <w:rsid w:val="001236F4"/>
    <w:rsid w:val="00133052"/>
    <w:rsid w:val="00142922"/>
    <w:rsid w:val="00150DD2"/>
    <w:rsid w:val="00153C55"/>
    <w:rsid w:val="00153EAB"/>
    <w:rsid w:val="0015471A"/>
    <w:rsid w:val="00157434"/>
    <w:rsid w:val="00163209"/>
    <w:rsid w:val="001662BB"/>
    <w:rsid w:val="001675E9"/>
    <w:rsid w:val="001711BF"/>
    <w:rsid w:val="00180AB9"/>
    <w:rsid w:val="00182458"/>
    <w:rsid w:val="0018264F"/>
    <w:rsid w:val="00183915"/>
    <w:rsid w:val="001851F1"/>
    <w:rsid w:val="00187E9A"/>
    <w:rsid w:val="0019037F"/>
    <w:rsid w:val="0019235A"/>
    <w:rsid w:val="00195D8C"/>
    <w:rsid w:val="001964C7"/>
    <w:rsid w:val="00196C02"/>
    <w:rsid w:val="001A103E"/>
    <w:rsid w:val="001A3B30"/>
    <w:rsid w:val="001A7CD2"/>
    <w:rsid w:val="001B2C9B"/>
    <w:rsid w:val="001B4138"/>
    <w:rsid w:val="001B4948"/>
    <w:rsid w:val="001C4398"/>
    <w:rsid w:val="001C62CB"/>
    <w:rsid w:val="001C6866"/>
    <w:rsid w:val="001C6A2A"/>
    <w:rsid w:val="001D0955"/>
    <w:rsid w:val="001D0A7F"/>
    <w:rsid w:val="001D0CA0"/>
    <w:rsid w:val="001D0F73"/>
    <w:rsid w:val="001D2372"/>
    <w:rsid w:val="001D2382"/>
    <w:rsid w:val="001D240A"/>
    <w:rsid w:val="001D3A96"/>
    <w:rsid w:val="001D4E52"/>
    <w:rsid w:val="001E1CF8"/>
    <w:rsid w:val="001E36F5"/>
    <w:rsid w:val="001E3C43"/>
    <w:rsid w:val="001E48F4"/>
    <w:rsid w:val="001E53FC"/>
    <w:rsid w:val="001F34C1"/>
    <w:rsid w:val="001F4532"/>
    <w:rsid w:val="002002FD"/>
    <w:rsid w:val="0020479A"/>
    <w:rsid w:val="002050BC"/>
    <w:rsid w:val="00207196"/>
    <w:rsid w:val="002102BB"/>
    <w:rsid w:val="00211A6D"/>
    <w:rsid w:val="002135F0"/>
    <w:rsid w:val="00213847"/>
    <w:rsid w:val="00215C7B"/>
    <w:rsid w:val="00222087"/>
    <w:rsid w:val="0022635C"/>
    <w:rsid w:val="002267DA"/>
    <w:rsid w:val="00227259"/>
    <w:rsid w:val="00231DDD"/>
    <w:rsid w:val="002323B6"/>
    <w:rsid w:val="002325E7"/>
    <w:rsid w:val="00234FF0"/>
    <w:rsid w:val="00247539"/>
    <w:rsid w:val="00254D53"/>
    <w:rsid w:val="00255935"/>
    <w:rsid w:val="002561E5"/>
    <w:rsid w:val="00262D06"/>
    <w:rsid w:val="0026588F"/>
    <w:rsid w:val="0027153A"/>
    <w:rsid w:val="002719E2"/>
    <w:rsid w:val="00271D2E"/>
    <w:rsid w:val="002753E7"/>
    <w:rsid w:val="00276089"/>
    <w:rsid w:val="00282F8F"/>
    <w:rsid w:val="00284974"/>
    <w:rsid w:val="0028531F"/>
    <w:rsid w:val="00286C2C"/>
    <w:rsid w:val="0029160D"/>
    <w:rsid w:val="00292216"/>
    <w:rsid w:val="00292C25"/>
    <w:rsid w:val="00293510"/>
    <w:rsid w:val="00294624"/>
    <w:rsid w:val="002A2BD5"/>
    <w:rsid w:val="002B20F7"/>
    <w:rsid w:val="002B3C75"/>
    <w:rsid w:val="002B4676"/>
    <w:rsid w:val="002B4B3F"/>
    <w:rsid w:val="002C3268"/>
    <w:rsid w:val="002C3F4A"/>
    <w:rsid w:val="002C5514"/>
    <w:rsid w:val="002D0F7E"/>
    <w:rsid w:val="002D20DA"/>
    <w:rsid w:val="002D7592"/>
    <w:rsid w:val="002D7FBA"/>
    <w:rsid w:val="002D7FC0"/>
    <w:rsid w:val="002E0393"/>
    <w:rsid w:val="002E36DE"/>
    <w:rsid w:val="002E62FE"/>
    <w:rsid w:val="002E693E"/>
    <w:rsid w:val="002E7EE3"/>
    <w:rsid w:val="002F0656"/>
    <w:rsid w:val="002F130D"/>
    <w:rsid w:val="002F3753"/>
    <w:rsid w:val="002F54E8"/>
    <w:rsid w:val="002F5859"/>
    <w:rsid w:val="0030003F"/>
    <w:rsid w:val="0030040B"/>
    <w:rsid w:val="00302695"/>
    <w:rsid w:val="0030316E"/>
    <w:rsid w:val="00303D83"/>
    <w:rsid w:val="00307C62"/>
    <w:rsid w:val="0031186D"/>
    <w:rsid w:val="00314341"/>
    <w:rsid w:val="00314C28"/>
    <w:rsid w:val="0031563D"/>
    <w:rsid w:val="00315E53"/>
    <w:rsid w:val="00316B9C"/>
    <w:rsid w:val="00317A55"/>
    <w:rsid w:val="00321A32"/>
    <w:rsid w:val="003227BF"/>
    <w:rsid w:val="0032725F"/>
    <w:rsid w:val="00327B92"/>
    <w:rsid w:val="00330712"/>
    <w:rsid w:val="00330F55"/>
    <w:rsid w:val="00331A1D"/>
    <w:rsid w:val="00332A49"/>
    <w:rsid w:val="00336B0E"/>
    <w:rsid w:val="003422AD"/>
    <w:rsid w:val="00350698"/>
    <w:rsid w:val="00350E17"/>
    <w:rsid w:val="003540F6"/>
    <w:rsid w:val="00354590"/>
    <w:rsid w:val="0036001F"/>
    <w:rsid w:val="0036251D"/>
    <w:rsid w:val="00365D2F"/>
    <w:rsid w:val="00371694"/>
    <w:rsid w:val="00371CBE"/>
    <w:rsid w:val="00374037"/>
    <w:rsid w:val="0037649B"/>
    <w:rsid w:val="00380C85"/>
    <w:rsid w:val="0038201D"/>
    <w:rsid w:val="00383DD4"/>
    <w:rsid w:val="00387A60"/>
    <w:rsid w:val="0039285C"/>
    <w:rsid w:val="00395328"/>
    <w:rsid w:val="003A108C"/>
    <w:rsid w:val="003A229C"/>
    <w:rsid w:val="003A2B54"/>
    <w:rsid w:val="003A2C41"/>
    <w:rsid w:val="003A3903"/>
    <w:rsid w:val="003A4802"/>
    <w:rsid w:val="003B00F6"/>
    <w:rsid w:val="003B0E0F"/>
    <w:rsid w:val="003B25A6"/>
    <w:rsid w:val="003B61BB"/>
    <w:rsid w:val="003C1CEE"/>
    <w:rsid w:val="003C1DE2"/>
    <w:rsid w:val="003C20E1"/>
    <w:rsid w:val="003C4AA2"/>
    <w:rsid w:val="003D3766"/>
    <w:rsid w:val="003D5373"/>
    <w:rsid w:val="003D5594"/>
    <w:rsid w:val="003D5D48"/>
    <w:rsid w:val="003D7E58"/>
    <w:rsid w:val="003E5C05"/>
    <w:rsid w:val="003E68DC"/>
    <w:rsid w:val="003E6E9A"/>
    <w:rsid w:val="003F1575"/>
    <w:rsid w:val="003F1C77"/>
    <w:rsid w:val="003F2724"/>
    <w:rsid w:val="003F579A"/>
    <w:rsid w:val="003F7E4F"/>
    <w:rsid w:val="00401148"/>
    <w:rsid w:val="00401176"/>
    <w:rsid w:val="00402FF7"/>
    <w:rsid w:val="0040419B"/>
    <w:rsid w:val="004044D9"/>
    <w:rsid w:val="0040487D"/>
    <w:rsid w:val="00410A54"/>
    <w:rsid w:val="00410BCC"/>
    <w:rsid w:val="004113A5"/>
    <w:rsid w:val="0041230D"/>
    <w:rsid w:val="00413273"/>
    <w:rsid w:val="00417381"/>
    <w:rsid w:val="00417F34"/>
    <w:rsid w:val="004224C3"/>
    <w:rsid w:val="00425554"/>
    <w:rsid w:val="004340DC"/>
    <w:rsid w:val="00437FA2"/>
    <w:rsid w:val="0044377A"/>
    <w:rsid w:val="00447132"/>
    <w:rsid w:val="0045024E"/>
    <w:rsid w:val="004505E6"/>
    <w:rsid w:val="00451061"/>
    <w:rsid w:val="00452BF2"/>
    <w:rsid w:val="00453E2E"/>
    <w:rsid w:val="004551D5"/>
    <w:rsid w:val="00460CDE"/>
    <w:rsid w:val="004650B0"/>
    <w:rsid w:val="0046754A"/>
    <w:rsid w:val="004709A4"/>
    <w:rsid w:val="00475D74"/>
    <w:rsid w:val="0047653D"/>
    <w:rsid w:val="00476A39"/>
    <w:rsid w:val="004770F4"/>
    <w:rsid w:val="00480A5B"/>
    <w:rsid w:val="0048360B"/>
    <w:rsid w:val="00484043"/>
    <w:rsid w:val="00485C28"/>
    <w:rsid w:val="004871C5"/>
    <w:rsid w:val="00490C06"/>
    <w:rsid w:val="00491A1F"/>
    <w:rsid w:val="00497B72"/>
    <w:rsid w:val="004A1630"/>
    <w:rsid w:val="004A4E81"/>
    <w:rsid w:val="004A553A"/>
    <w:rsid w:val="004B043F"/>
    <w:rsid w:val="004B0E38"/>
    <w:rsid w:val="004B1AAD"/>
    <w:rsid w:val="004B2EDA"/>
    <w:rsid w:val="004B6731"/>
    <w:rsid w:val="004B6D84"/>
    <w:rsid w:val="004C37BC"/>
    <w:rsid w:val="004C3F09"/>
    <w:rsid w:val="004C5364"/>
    <w:rsid w:val="004C6A50"/>
    <w:rsid w:val="004C7DB1"/>
    <w:rsid w:val="004D3E53"/>
    <w:rsid w:val="004D712B"/>
    <w:rsid w:val="004D72F6"/>
    <w:rsid w:val="004E1345"/>
    <w:rsid w:val="004E4670"/>
    <w:rsid w:val="004F1A5A"/>
    <w:rsid w:val="004F1C46"/>
    <w:rsid w:val="004F3D46"/>
    <w:rsid w:val="004F3F75"/>
    <w:rsid w:val="004F4B26"/>
    <w:rsid w:val="004F50FB"/>
    <w:rsid w:val="00504157"/>
    <w:rsid w:val="00507C9E"/>
    <w:rsid w:val="005100CF"/>
    <w:rsid w:val="00510482"/>
    <w:rsid w:val="0051098C"/>
    <w:rsid w:val="00511F0C"/>
    <w:rsid w:val="00515257"/>
    <w:rsid w:val="00517228"/>
    <w:rsid w:val="005179C7"/>
    <w:rsid w:val="00521F60"/>
    <w:rsid w:val="00524968"/>
    <w:rsid w:val="0052552B"/>
    <w:rsid w:val="00526956"/>
    <w:rsid w:val="00526C70"/>
    <w:rsid w:val="00527460"/>
    <w:rsid w:val="00531EE2"/>
    <w:rsid w:val="005333BB"/>
    <w:rsid w:val="005340F6"/>
    <w:rsid w:val="00535298"/>
    <w:rsid w:val="00537DEB"/>
    <w:rsid w:val="00545701"/>
    <w:rsid w:val="00550B84"/>
    <w:rsid w:val="00550D18"/>
    <w:rsid w:val="00551CE3"/>
    <w:rsid w:val="00556170"/>
    <w:rsid w:val="00556C52"/>
    <w:rsid w:val="00556DAE"/>
    <w:rsid w:val="00557EC5"/>
    <w:rsid w:val="00560B18"/>
    <w:rsid w:val="0056316C"/>
    <w:rsid w:val="00564B24"/>
    <w:rsid w:val="00567136"/>
    <w:rsid w:val="0056732F"/>
    <w:rsid w:val="005726E9"/>
    <w:rsid w:val="00573042"/>
    <w:rsid w:val="00575EB9"/>
    <w:rsid w:val="00576272"/>
    <w:rsid w:val="00581104"/>
    <w:rsid w:val="00581F6B"/>
    <w:rsid w:val="00583ECF"/>
    <w:rsid w:val="005847D6"/>
    <w:rsid w:val="00587212"/>
    <w:rsid w:val="00591FB8"/>
    <w:rsid w:val="0059230E"/>
    <w:rsid w:val="0059440D"/>
    <w:rsid w:val="00594642"/>
    <w:rsid w:val="005950C4"/>
    <w:rsid w:val="00596D86"/>
    <w:rsid w:val="005A2177"/>
    <w:rsid w:val="005A3F59"/>
    <w:rsid w:val="005A48CB"/>
    <w:rsid w:val="005A5758"/>
    <w:rsid w:val="005A5A00"/>
    <w:rsid w:val="005B132C"/>
    <w:rsid w:val="005B2B7D"/>
    <w:rsid w:val="005B43DC"/>
    <w:rsid w:val="005B5F6D"/>
    <w:rsid w:val="005B685F"/>
    <w:rsid w:val="005C29D7"/>
    <w:rsid w:val="005C3409"/>
    <w:rsid w:val="005C47AC"/>
    <w:rsid w:val="005C587E"/>
    <w:rsid w:val="005C61D8"/>
    <w:rsid w:val="005C67ED"/>
    <w:rsid w:val="005C796B"/>
    <w:rsid w:val="005C7A97"/>
    <w:rsid w:val="005D0688"/>
    <w:rsid w:val="005D077C"/>
    <w:rsid w:val="005D2A40"/>
    <w:rsid w:val="005D4F6F"/>
    <w:rsid w:val="005D5B24"/>
    <w:rsid w:val="005D6742"/>
    <w:rsid w:val="005D7D40"/>
    <w:rsid w:val="005E125C"/>
    <w:rsid w:val="005E20E5"/>
    <w:rsid w:val="005F35E2"/>
    <w:rsid w:val="0060294E"/>
    <w:rsid w:val="00610E90"/>
    <w:rsid w:val="00611892"/>
    <w:rsid w:val="00613D07"/>
    <w:rsid w:val="00616BB0"/>
    <w:rsid w:val="00625C93"/>
    <w:rsid w:val="006310A6"/>
    <w:rsid w:val="00632A95"/>
    <w:rsid w:val="00635FE6"/>
    <w:rsid w:val="00636AE4"/>
    <w:rsid w:val="00636D0A"/>
    <w:rsid w:val="006372FA"/>
    <w:rsid w:val="00641FB4"/>
    <w:rsid w:val="00642143"/>
    <w:rsid w:val="0064326C"/>
    <w:rsid w:val="0064702A"/>
    <w:rsid w:val="00651B65"/>
    <w:rsid w:val="0065537F"/>
    <w:rsid w:val="00655C47"/>
    <w:rsid w:val="00656F4A"/>
    <w:rsid w:val="00660BCC"/>
    <w:rsid w:val="00661D93"/>
    <w:rsid w:val="0066220B"/>
    <w:rsid w:val="006649C7"/>
    <w:rsid w:val="006654FB"/>
    <w:rsid w:val="0066550B"/>
    <w:rsid w:val="00665D27"/>
    <w:rsid w:val="0066770D"/>
    <w:rsid w:val="006728DE"/>
    <w:rsid w:val="00677730"/>
    <w:rsid w:val="006779F6"/>
    <w:rsid w:val="00677A9C"/>
    <w:rsid w:val="00680DD8"/>
    <w:rsid w:val="00683018"/>
    <w:rsid w:val="006845D3"/>
    <w:rsid w:val="00684BF7"/>
    <w:rsid w:val="006855EE"/>
    <w:rsid w:val="0068590D"/>
    <w:rsid w:val="00686A13"/>
    <w:rsid w:val="00691320"/>
    <w:rsid w:val="00692362"/>
    <w:rsid w:val="00693221"/>
    <w:rsid w:val="00694CC4"/>
    <w:rsid w:val="006A162A"/>
    <w:rsid w:val="006A2BB9"/>
    <w:rsid w:val="006A34C6"/>
    <w:rsid w:val="006A38B3"/>
    <w:rsid w:val="006A5652"/>
    <w:rsid w:val="006B2D59"/>
    <w:rsid w:val="006B4957"/>
    <w:rsid w:val="006C0AB5"/>
    <w:rsid w:val="006C67F2"/>
    <w:rsid w:val="006C6AD9"/>
    <w:rsid w:val="006D21F8"/>
    <w:rsid w:val="006D4A0C"/>
    <w:rsid w:val="006D4F04"/>
    <w:rsid w:val="006D5D9D"/>
    <w:rsid w:val="006E1D9F"/>
    <w:rsid w:val="006E29A1"/>
    <w:rsid w:val="006E33C3"/>
    <w:rsid w:val="006E5243"/>
    <w:rsid w:val="006E75D5"/>
    <w:rsid w:val="006F1F84"/>
    <w:rsid w:val="006F433A"/>
    <w:rsid w:val="00700468"/>
    <w:rsid w:val="00700AF0"/>
    <w:rsid w:val="00700E77"/>
    <w:rsid w:val="0070190B"/>
    <w:rsid w:val="007019D9"/>
    <w:rsid w:val="00701A5B"/>
    <w:rsid w:val="00706B3E"/>
    <w:rsid w:val="00707FEF"/>
    <w:rsid w:val="00711B89"/>
    <w:rsid w:val="007134AD"/>
    <w:rsid w:val="00714551"/>
    <w:rsid w:val="0071522F"/>
    <w:rsid w:val="00715541"/>
    <w:rsid w:val="00717346"/>
    <w:rsid w:val="00723EE7"/>
    <w:rsid w:val="00725573"/>
    <w:rsid w:val="00727A12"/>
    <w:rsid w:val="00727E10"/>
    <w:rsid w:val="007334F8"/>
    <w:rsid w:val="00734BBE"/>
    <w:rsid w:val="007424DC"/>
    <w:rsid w:val="00750264"/>
    <w:rsid w:val="00754A8D"/>
    <w:rsid w:val="00756961"/>
    <w:rsid w:val="007578BA"/>
    <w:rsid w:val="00757FEC"/>
    <w:rsid w:val="007610B6"/>
    <w:rsid w:val="00761B33"/>
    <w:rsid w:val="007705EB"/>
    <w:rsid w:val="00770D80"/>
    <w:rsid w:val="00771B28"/>
    <w:rsid w:val="00772F34"/>
    <w:rsid w:val="00773916"/>
    <w:rsid w:val="0077427A"/>
    <w:rsid w:val="00775C6A"/>
    <w:rsid w:val="00776238"/>
    <w:rsid w:val="007769BA"/>
    <w:rsid w:val="00781A25"/>
    <w:rsid w:val="00781B69"/>
    <w:rsid w:val="00785BE3"/>
    <w:rsid w:val="0078794B"/>
    <w:rsid w:val="00793345"/>
    <w:rsid w:val="007937C8"/>
    <w:rsid w:val="00793D37"/>
    <w:rsid w:val="00795B60"/>
    <w:rsid w:val="007A01A3"/>
    <w:rsid w:val="007A0500"/>
    <w:rsid w:val="007A237B"/>
    <w:rsid w:val="007A254C"/>
    <w:rsid w:val="007A437C"/>
    <w:rsid w:val="007A4785"/>
    <w:rsid w:val="007A59BB"/>
    <w:rsid w:val="007A5FB1"/>
    <w:rsid w:val="007A7EC4"/>
    <w:rsid w:val="007B09E2"/>
    <w:rsid w:val="007B1174"/>
    <w:rsid w:val="007B3D21"/>
    <w:rsid w:val="007B6A27"/>
    <w:rsid w:val="007B798B"/>
    <w:rsid w:val="007B7F3D"/>
    <w:rsid w:val="007C0950"/>
    <w:rsid w:val="007C0ED6"/>
    <w:rsid w:val="007C6902"/>
    <w:rsid w:val="007C7B7D"/>
    <w:rsid w:val="007C7F78"/>
    <w:rsid w:val="007D2AD6"/>
    <w:rsid w:val="007D4EB3"/>
    <w:rsid w:val="007D7B48"/>
    <w:rsid w:val="007D7F4E"/>
    <w:rsid w:val="007E1D4C"/>
    <w:rsid w:val="007E22F1"/>
    <w:rsid w:val="007E6E22"/>
    <w:rsid w:val="007F1113"/>
    <w:rsid w:val="008002EE"/>
    <w:rsid w:val="00800D6B"/>
    <w:rsid w:val="0080240F"/>
    <w:rsid w:val="008024D8"/>
    <w:rsid w:val="0080422B"/>
    <w:rsid w:val="00804709"/>
    <w:rsid w:val="00805756"/>
    <w:rsid w:val="0081136D"/>
    <w:rsid w:val="00812F93"/>
    <w:rsid w:val="0081349E"/>
    <w:rsid w:val="008152EA"/>
    <w:rsid w:val="0081708A"/>
    <w:rsid w:val="0082081C"/>
    <w:rsid w:val="00822846"/>
    <w:rsid w:val="00822A67"/>
    <w:rsid w:val="008267C3"/>
    <w:rsid w:val="00830860"/>
    <w:rsid w:val="00830902"/>
    <w:rsid w:val="00832B9C"/>
    <w:rsid w:val="00837806"/>
    <w:rsid w:val="00837A56"/>
    <w:rsid w:val="008448D5"/>
    <w:rsid w:val="008452CD"/>
    <w:rsid w:val="008459AE"/>
    <w:rsid w:val="00847687"/>
    <w:rsid w:val="00850B6C"/>
    <w:rsid w:val="00852717"/>
    <w:rsid w:val="00853CA5"/>
    <w:rsid w:val="0085511A"/>
    <w:rsid w:val="00857BC7"/>
    <w:rsid w:val="00862209"/>
    <w:rsid w:val="00863B39"/>
    <w:rsid w:val="008719C8"/>
    <w:rsid w:val="00871F9B"/>
    <w:rsid w:val="008720D9"/>
    <w:rsid w:val="00875B31"/>
    <w:rsid w:val="0087711D"/>
    <w:rsid w:val="00880EDC"/>
    <w:rsid w:val="008813B9"/>
    <w:rsid w:val="00883FC4"/>
    <w:rsid w:val="008953E8"/>
    <w:rsid w:val="00895590"/>
    <w:rsid w:val="008A5171"/>
    <w:rsid w:val="008A6EA4"/>
    <w:rsid w:val="008B1301"/>
    <w:rsid w:val="008C3F6A"/>
    <w:rsid w:val="008C491A"/>
    <w:rsid w:val="008D16EE"/>
    <w:rsid w:val="008D1C4E"/>
    <w:rsid w:val="008D2845"/>
    <w:rsid w:val="008D4709"/>
    <w:rsid w:val="008E00FF"/>
    <w:rsid w:val="008E3B7B"/>
    <w:rsid w:val="008E495A"/>
    <w:rsid w:val="008E6AF7"/>
    <w:rsid w:val="008E71A4"/>
    <w:rsid w:val="008E762A"/>
    <w:rsid w:val="008E7D48"/>
    <w:rsid w:val="008E7E97"/>
    <w:rsid w:val="008F24F3"/>
    <w:rsid w:val="008F7261"/>
    <w:rsid w:val="00901F68"/>
    <w:rsid w:val="00904745"/>
    <w:rsid w:val="0091273C"/>
    <w:rsid w:val="009150AE"/>
    <w:rsid w:val="0091535F"/>
    <w:rsid w:val="00920061"/>
    <w:rsid w:val="00920973"/>
    <w:rsid w:val="00923E98"/>
    <w:rsid w:val="00926686"/>
    <w:rsid w:val="00927637"/>
    <w:rsid w:val="00930684"/>
    <w:rsid w:val="009330B7"/>
    <w:rsid w:val="0093385D"/>
    <w:rsid w:val="00936284"/>
    <w:rsid w:val="00936EA8"/>
    <w:rsid w:val="0093735F"/>
    <w:rsid w:val="009374FD"/>
    <w:rsid w:val="009416CE"/>
    <w:rsid w:val="009417AA"/>
    <w:rsid w:val="00942FA8"/>
    <w:rsid w:val="009451EC"/>
    <w:rsid w:val="0094708D"/>
    <w:rsid w:val="00947905"/>
    <w:rsid w:val="00950D0F"/>
    <w:rsid w:val="00952564"/>
    <w:rsid w:val="00952AD8"/>
    <w:rsid w:val="00954BBB"/>
    <w:rsid w:val="00954F63"/>
    <w:rsid w:val="00956642"/>
    <w:rsid w:val="00956F32"/>
    <w:rsid w:val="009646E4"/>
    <w:rsid w:val="009647A6"/>
    <w:rsid w:val="00966639"/>
    <w:rsid w:val="00966E56"/>
    <w:rsid w:val="00972186"/>
    <w:rsid w:val="00972CD0"/>
    <w:rsid w:val="0097519D"/>
    <w:rsid w:val="00975EF0"/>
    <w:rsid w:val="009777D5"/>
    <w:rsid w:val="00980F4E"/>
    <w:rsid w:val="00983E73"/>
    <w:rsid w:val="00984570"/>
    <w:rsid w:val="00994A59"/>
    <w:rsid w:val="00996133"/>
    <w:rsid w:val="009969F0"/>
    <w:rsid w:val="009971D8"/>
    <w:rsid w:val="009A0CAB"/>
    <w:rsid w:val="009A24C7"/>
    <w:rsid w:val="009A34F1"/>
    <w:rsid w:val="009A416A"/>
    <w:rsid w:val="009A509E"/>
    <w:rsid w:val="009A7B97"/>
    <w:rsid w:val="009B07EC"/>
    <w:rsid w:val="009B1830"/>
    <w:rsid w:val="009B2EAE"/>
    <w:rsid w:val="009B3823"/>
    <w:rsid w:val="009B4490"/>
    <w:rsid w:val="009B6BD0"/>
    <w:rsid w:val="009B7452"/>
    <w:rsid w:val="009C315E"/>
    <w:rsid w:val="009C3F76"/>
    <w:rsid w:val="009C4530"/>
    <w:rsid w:val="009C4E37"/>
    <w:rsid w:val="009C5BF9"/>
    <w:rsid w:val="009C61E1"/>
    <w:rsid w:val="009C68C8"/>
    <w:rsid w:val="009D16B3"/>
    <w:rsid w:val="009D4C1D"/>
    <w:rsid w:val="009D6C19"/>
    <w:rsid w:val="009D7136"/>
    <w:rsid w:val="009E03C6"/>
    <w:rsid w:val="009E0B23"/>
    <w:rsid w:val="009E176F"/>
    <w:rsid w:val="009E4C49"/>
    <w:rsid w:val="009E79C2"/>
    <w:rsid w:val="009F0068"/>
    <w:rsid w:val="009F022F"/>
    <w:rsid w:val="009F0EF8"/>
    <w:rsid w:val="009F1568"/>
    <w:rsid w:val="009F20BB"/>
    <w:rsid w:val="009F2580"/>
    <w:rsid w:val="009F5174"/>
    <w:rsid w:val="00A032BD"/>
    <w:rsid w:val="00A0512A"/>
    <w:rsid w:val="00A071FD"/>
    <w:rsid w:val="00A11689"/>
    <w:rsid w:val="00A12D90"/>
    <w:rsid w:val="00A147B8"/>
    <w:rsid w:val="00A154C7"/>
    <w:rsid w:val="00A16EB1"/>
    <w:rsid w:val="00A2756E"/>
    <w:rsid w:val="00A32144"/>
    <w:rsid w:val="00A327BA"/>
    <w:rsid w:val="00A32829"/>
    <w:rsid w:val="00A33302"/>
    <w:rsid w:val="00A33D99"/>
    <w:rsid w:val="00A340B7"/>
    <w:rsid w:val="00A3450A"/>
    <w:rsid w:val="00A34553"/>
    <w:rsid w:val="00A37712"/>
    <w:rsid w:val="00A40CF3"/>
    <w:rsid w:val="00A41884"/>
    <w:rsid w:val="00A429A0"/>
    <w:rsid w:val="00A448F8"/>
    <w:rsid w:val="00A4498B"/>
    <w:rsid w:val="00A45FAE"/>
    <w:rsid w:val="00A4755C"/>
    <w:rsid w:val="00A532A6"/>
    <w:rsid w:val="00A5351B"/>
    <w:rsid w:val="00A63BC8"/>
    <w:rsid w:val="00A660D2"/>
    <w:rsid w:val="00A718AD"/>
    <w:rsid w:val="00A76BBC"/>
    <w:rsid w:val="00A7748B"/>
    <w:rsid w:val="00A814AC"/>
    <w:rsid w:val="00A828B7"/>
    <w:rsid w:val="00A8452D"/>
    <w:rsid w:val="00A8522D"/>
    <w:rsid w:val="00A85DF7"/>
    <w:rsid w:val="00A87920"/>
    <w:rsid w:val="00A87A5B"/>
    <w:rsid w:val="00A90B3B"/>
    <w:rsid w:val="00A937E2"/>
    <w:rsid w:val="00A93E93"/>
    <w:rsid w:val="00A9488E"/>
    <w:rsid w:val="00A95AEF"/>
    <w:rsid w:val="00AA0665"/>
    <w:rsid w:val="00AA19E7"/>
    <w:rsid w:val="00AA2657"/>
    <w:rsid w:val="00AA5CFE"/>
    <w:rsid w:val="00AB200F"/>
    <w:rsid w:val="00AB2275"/>
    <w:rsid w:val="00AB3C2B"/>
    <w:rsid w:val="00AB4E50"/>
    <w:rsid w:val="00AB5196"/>
    <w:rsid w:val="00AB7108"/>
    <w:rsid w:val="00AC18B1"/>
    <w:rsid w:val="00AC1B19"/>
    <w:rsid w:val="00AC3AF2"/>
    <w:rsid w:val="00AC6330"/>
    <w:rsid w:val="00AD3BDD"/>
    <w:rsid w:val="00AE05AD"/>
    <w:rsid w:val="00AE2DB2"/>
    <w:rsid w:val="00AE36AD"/>
    <w:rsid w:val="00AE3A12"/>
    <w:rsid w:val="00AE3E2E"/>
    <w:rsid w:val="00AE3E6C"/>
    <w:rsid w:val="00AE59B7"/>
    <w:rsid w:val="00AE5B4C"/>
    <w:rsid w:val="00AF1560"/>
    <w:rsid w:val="00AF2088"/>
    <w:rsid w:val="00AF2D5D"/>
    <w:rsid w:val="00AF2D97"/>
    <w:rsid w:val="00AF4AC4"/>
    <w:rsid w:val="00AF4AFF"/>
    <w:rsid w:val="00AF62CF"/>
    <w:rsid w:val="00B02924"/>
    <w:rsid w:val="00B07137"/>
    <w:rsid w:val="00B07B70"/>
    <w:rsid w:val="00B20BAF"/>
    <w:rsid w:val="00B228AE"/>
    <w:rsid w:val="00B255D9"/>
    <w:rsid w:val="00B27321"/>
    <w:rsid w:val="00B311BA"/>
    <w:rsid w:val="00B31815"/>
    <w:rsid w:val="00B329B7"/>
    <w:rsid w:val="00B33A41"/>
    <w:rsid w:val="00B33C89"/>
    <w:rsid w:val="00B35346"/>
    <w:rsid w:val="00B370E1"/>
    <w:rsid w:val="00B45220"/>
    <w:rsid w:val="00B4741E"/>
    <w:rsid w:val="00B47820"/>
    <w:rsid w:val="00B507D0"/>
    <w:rsid w:val="00B514BA"/>
    <w:rsid w:val="00B5342D"/>
    <w:rsid w:val="00B53FE6"/>
    <w:rsid w:val="00B56318"/>
    <w:rsid w:val="00B62967"/>
    <w:rsid w:val="00B6507A"/>
    <w:rsid w:val="00B702D0"/>
    <w:rsid w:val="00B825AF"/>
    <w:rsid w:val="00B834A1"/>
    <w:rsid w:val="00B8388F"/>
    <w:rsid w:val="00B8692E"/>
    <w:rsid w:val="00B87191"/>
    <w:rsid w:val="00B9410C"/>
    <w:rsid w:val="00BA19F9"/>
    <w:rsid w:val="00BA4756"/>
    <w:rsid w:val="00BA63B8"/>
    <w:rsid w:val="00BA67E9"/>
    <w:rsid w:val="00BA7B5A"/>
    <w:rsid w:val="00BB16A4"/>
    <w:rsid w:val="00BC2CA1"/>
    <w:rsid w:val="00BC4A8B"/>
    <w:rsid w:val="00BC71E4"/>
    <w:rsid w:val="00BD5610"/>
    <w:rsid w:val="00BD5C29"/>
    <w:rsid w:val="00BE2807"/>
    <w:rsid w:val="00BE3C1B"/>
    <w:rsid w:val="00BE4086"/>
    <w:rsid w:val="00BE6380"/>
    <w:rsid w:val="00BE7973"/>
    <w:rsid w:val="00BF0E92"/>
    <w:rsid w:val="00BF1AA3"/>
    <w:rsid w:val="00BF3503"/>
    <w:rsid w:val="00BF3BAE"/>
    <w:rsid w:val="00BF3BD1"/>
    <w:rsid w:val="00BF3C45"/>
    <w:rsid w:val="00BF4750"/>
    <w:rsid w:val="00BF67A6"/>
    <w:rsid w:val="00C04F92"/>
    <w:rsid w:val="00C144BD"/>
    <w:rsid w:val="00C15444"/>
    <w:rsid w:val="00C16090"/>
    <w:rsid w:val="00C172C7"/>
    <w:rsid w:val="00C20BCC"/>
    <w:rsid w:val="00C22733"/>
    <w:rsid w:val="00C25602"/>
    <w:rsid w:val="00C26899"/>
    <w:rsid w:val="00C26C61"/>
    <w:rsid w:val="00C26C68"/>
    <w:rsid w:val="00C278BC"/>
    <w:rsid w:val="00C326D0"/>
    <w:rsid w:val="00C32ACE"/>
    <w:rsid w:val="00C33E6E"/>
    <w:rsid w:val="00C3641E"/>
    <w:rsid w:val="00C370AA"/>
    <w:rsid w:val="00C3714B"/>
    <w:rsid w:val="00C377FF"/>
    <w:rsid w:val="00C42CD3"/>
    <w:rsid w:val="00C45AC9"/>
    <w:rsid w:val="00C4719A"/>
    <w:rsid w:val="00C525E0"/>
    <w:rsid w:val="00C55582"/>
    <w:rsid w:val="00C55F20"/>
    <w:rsid w:val="00C610EF"/>
    <w:rsid w:val="00C62935"/>
    <w:rsid w:val="00C64DA1"/>
    <w:rsid w:val="00C656A2"/>
    <w:rsid w:val="00C72513"/>
    <w:rsid w:val="00C75B8E"/>
    <w:rsid w:val="00C76BE6"/>
    <w:rsid w:val="00C806E9"/>
    <w:rsid w:val="00C80B9A"/>
    <w:rsid w:val="00C80F37"/>
    <w:rsid w:val="00C81A1F"/>
    <w:rsid w:val="00C83BE5"/>
    <w:rsid w:val="00C84F7F"/>
    <w:rsid w:val="00C8533E"/>
    <w:rsid w:val="00C85C59"/>
    <w:rsid w:val="00C86929"/>
    <w:rsid w:val="00C86AEA"/>
    <w:rsid w:val="00C920E9"/>
    <w:rsid w:val="00C92700"/>
    <w:rsid w:val="00C93A98"/>
    <w:rsid w:val="00C9482D"/>
    <w:rsid w:val="00C95AA5"/>
    <w:rsid w:val="00CA2CA0"/>
    <w:rsid w:val="00CA36C9"/>
    <w:rsid w:val="00CA74FA"/>
    <w:rsid w:val="00CA79A0"/>
    <w:rsid w:val="00CB0ADE"/>
    <w:rsid w:val="00CB1A62"/>
    <w:rsid w:val="00CB2975"/>
    <w:rsid w:val="00CB2F41"/>
    <w:rsid w:val="00CB377A"/>
    <w:rsid w:val="00CB3945"/>
    <w:rsid w:val="00CB3D07"/>
    <w:rsid w:val="00CB50E3"/>
    <w:rsid w:val="00CB53FD"/>
    <w:rsid w:val="00CB5CB4"/>
    <w:rsid w:val="00CB5E78"/>
    <w:rsid w:val="00CB7178"/>
    <w:rsid w:val="00CC04F1"/>
    <w:rsid w:val="00CC0BE1"/>
    <w:rsid w:val="00CC1F77"/>
    <w:rsid w:val="00CC2653"/>
    <w:rsid w:val="00CC3A21"/>
    <w:rsid w:val="00CC4064"/>
    <w:rsid w:val="00CC4124"/>
    <w:rsid w:val="00CC418B"/>
    <w:rsid w:val="00CC4258"/>
    <w:rsid w:val="00CC7BAB"/>
    <w:rsid w:val="00CD13A2"/>
    <w:rsid w:val="00CD53AA"/>
    <w:rsid w:val="00CD6B27"/>
    <w:rsid w:val="00CE11C6"/>
    <w:rsid w:val="00CE1ADC"/>
    <w:rsid w:val="00CE5503"/>
    <w:rsid w:val="00CE585C"/>
    <w:rsid w:val="00CE6338"/>
    <w:rsid w:val="00CF3B9E"/>
    <w:rsid w:val="00D02D00"/>
    <w:rsid w:val="00D02D4D"/>
    <w:rsid w:val="00D042B9"/>
    <w:rsid w:val="00D053FE"/>
    <w:rsid w:val="00D072C1"/>
    <w:rsid w:val="00D0747A"/>
    <w:rsid w:val="00D10E9B"/>
    <w:rsid w:val="00D12C05"/>
    <w:rsid w:val="00D1322B"/>
    <w:rsid w:val="00D13814"/>
    <w:rsid w:val="00D16F82"/>
    <w:rsid w:val="00D20614"/>
    <w:rsid w:val="00D22312"/>
    <w:rsid w:val="00D229B0"/>
    <w:rsid w:val="00D27F0C"/>
    <w:rsid w:val="00D30379"/>
    <w:rsid w:val="00D33E47"/>
    <w:rsid w:val="00D34392"/>
    <w:rsid w:val="00D34F52"/>
    <w:rsid w:val="00D4049E"/>
    <w:rsid w:val="00D40B1E"/>
    <w:rsid w:val="00D44459"/>
    <w:rsid w:val="00D46F8A"/>
    <w:rsid w:val="00D52A72"/>
    <w:rsid w:val="00D52DEC"/>
    <w:rsid w:val="00D54811"/>
    <w:rsid w:val="00D552D7"/>
    <w:rsid w:val="00D601CE"/>
    <w:rsid w:val="00D63118"/>
    <w:rsid w:val="00D65F3B"/>
    <w:rsid w:val="00D67849"/>
    <w:rsid w:val="00D75F50"/>
    <w:rsid w:val="00D77690"/>
    <w:rsid w:val="00D800BB"/>
    <w:rsid w:val="00D8182E"/>
    <w:rsid w:val="00D8575E"/>
    <w:rsid w:val="00D859F4"/>
    <w:rsid w:val="00D90977"/>
    <w:rsid w:val="00D93FE9"/>
    <w:rsid w:val="00D9624A"/>
    <w:rsid w:val="00DA31FA"/>
    <w:rsid w:val="00DA38A5"/>
    <w:rsid w:val="00DA3A8B"/>
    <w:rsid w:val="00DA40F8"/>
    <w:rsid w:val="00DA4B8E"/>
    <w:rsid w:val="00DA776E"/>
    <w:rsid w:val="00DB0714"/>
    <w:rsid w:val="00DB2B78"/>
    <w:rsid w:val="00DB6B4F"/>
    <w:rsid w:val="00DB7BC7"/>
    <w:rsid w:val="00DC19EF"/>
    <w:rsid w:val="00DC1FE6"/>
    <w:rsid w:val="00DC2832"/>
    <w:rsid w:val="00DC3D57"/>
    <w:rsid w:val="00DC3F83"/>
    <w:rsid w:val="00DC4B94"/>
    <w:rsid w:val="00DC76F0"/>
    <w:rsid w:val="00DD0046"/>
    <w:rsid w:val="00DD176B"/>
    <w:rsid w:val="00DD7D1F"/>
    <w:rsid w:val="00DE093D"/>
    <w:rsid w:val="00DE1D4C"/>
    <w:rsid w:val="00DE2598"/>
    <w:rsid w:val="00DE2EA4"/>
    <w:rsid w:val="00DE7C74"/>
    <w:rsid w:val="00DF014C"/>
    <w:rsid w:val="00DF213E"/>
    <w:rsid w:val="00DF4276"/>
    <w:rsid w:val="00DF4664"/>
    <w:rsid w:val="00DF5E0B"/>
    <w:rsid w:val="00DF761D"/>
    <w:rsid w:val="00E010B2"/>
    <w:rsid w:val="00E02457"/>
    <w:rsid w:val="00E0430D"/>
    <w:rsid w:val="00E04410"/>
    <w:rsid w:val="00E04934"/>
    <w:rsid w:val="00E053C6"/>
    <w:rsid w:val="00E05F95"/>
    <w:rsid w:val="00E12FDA"/>
    <w:rsid w:val="00E144EF"/>
    <w:rsid w:val="00E15B4A"/>
    <w:rsid w:val="00E21C55"/>
    <w:rsid w:val="00E224AF"/>
    <w:rsid w:val="00E243BC"/>
    <w:rsid w:val="00E25D8E"/>
    <w:rsid w:val="00E25E47"/>
    <w:rsid w:val="00E27EE3"/>
    <w:rsid w:val="00E27F81"/>
    <w:rsid w:val="00E30407"/>
    <w:rsid w:val="00E31A07"/>
    <w:rsid w:val="00E322EF"/>
    <w:rsid w:val="00E35313"/>
    <w:rsid w:val="00E362EE"/>
    <w:rsid w:val="00E3659C"/>
    <w:rsid w:val="00E40342"/>
    <w:rsid w:val="00E52148"/>
    <w:rsid w:val="00E63D5E"/>
    <w:rsid w:val="00E64791"/>
    <w:rsid w:val="00E704CA"/>
    <w:rsid w:val="00E71292"/>
    <w:rsid w:val="00E7394C"/>
    <w:rsid w:val="00E75918"/>
    <w:rsid w:val="00E76423"/>
    <w:rsid w:val="00E83FA7"/>
    <w:rsid w:val="00E938B4"/>
    <w:rsid w:val="00E93C7D"/>
    <w:rsid w:val="00E947E2"/>
    <w:rsid w:val="00E95401"/>
    <w:rsid w:val="00EA0A60"/>
    <w:rsid w:val="00EA1FA4"/>
    <w:rsid w:val="00EA23AC"/>
    <w:rsid w:val="00EA2A6C"/>
    <w:rsid w:val="00EA4F50"/>
    <w:rsid w:val="00EB3265"/>
    <w:rsid w:val="00EB435A"/>
    <w:rsid w:val="00EB4989"/>
    <w:rsid w:val="00EB539B"/>
    <w:rsid w:val="00EB7901"/>
    <w:rsid w:val="00EC26A3"/>
    <w:rsid w:val="00EC42A9"/>
    <w:rsid w:val="00EC56EB"/>
    <w:rsid w:val="00EC716D"/>
    <w:rsid w:val="00EC7D03"/>
    <w:rsid w:val="00ED3B06"/>
    <w:rsid w:val="00ED6A69"/>
    <w:rsid w:val="00EE5D25"/>
    <w:rsid w:val="00EE6CA2"/>
    <w:rsid w:val="00EF12DB"/>
    <w:rsid w:val="00EF33D5"/>
    <w:rsid w:val="00EF3B33"/>
    <w:rsid w:val="00EF580B"/>
    <w:rsid w:val="00EF5D16"/>
    <w:rsid w:val="00EF6A8D"/>
    <w:rsid w:val="00F00637"/>
    <w:rsid w:val="00F00AEB"/>
    <w:rsid w:val="00F021CC"/>
    <w:rsid w:val="00F04ADF"/>
    <w:rsid w:val="00F04E50"/>
    <w:rsid w:val="00F05A6D"/>
    <w:rsid w:val="00F07F13"/>
    <w:rsid w:val="00F105DC"/>
    <w:rsid w:val="00F11BC6"/>
    <w:rsid w:val="00F12A2E"/>
    <w:rsid w:val="00F14858"/>
    <w:rsid w:val="00F17D85"/>
    <w:rsid w:val="00F2089C"/>
    <w:rsid w:val="00F21A37"/>
    <w:rsid w:val="00F2202B"/>
    <w:rsid w:val="00F23699"/>
    <w:rsid w:val="00F2519D"/>
    <w:rsid w:val="00F27F9B"/>
    <w:rsid w:val="00F3308E"/>
    <w:rsid w:val="00F33895"/>
    <w:rsid w:val="00F35A1C"/>
    <w:rsid w:val="00F36780"/>
    <w:rsid w:val="00F433A1"/>
    <w:rsid w:val="00F4520B"/>
    <w:rsid w:val="00F532EE"/>
    <w:rsid w:val="00F567FA"/>
    <w:rsid w:val="00F570D8"/>
    <w:rsid w:val="00F6004E"/>
    <w:rsid w:val="00F60066"/>
    <w:rsid w:val="00F613AC"/>
    <w:rsid w:val="00F642D0"/>
    <w:rsid w:val="00F708C8"/>
    <w:rsid w:val="00F71E3E"/>
    <w:rsid w:val="00F73066"/>
    <w:rsid w:val="00F738C2"/>
    <w:rsid w:val="00F760CA"/>
    <w:rsid w:val="00F770CA"/>
    <w:rsid w:val="00F7744A"/>
    <w:rsid w:val="00F80FD7"/>
    <w:rsid w:val="00F813B6"/>
    <w:rsid w:val="00F8142B"/>
    <w:rsid w:val="00F82878"/>
    <w:rsid w:val="00F83030"/>
    <w:rsid w:val="00F86966"/>
    <w:rsid w:val="00F9030C"/>
    <w:rsid w:val="00F91128"/>
    <w:rsid w:val="00F91B07"/>
    <w:rsid w:val="00F948F7"/>
    <w:rsid w:val="00F95E30"/>
    <w:rsid w:val="00FA459D"/>
    <w:rsid w:val="00FA72A4"/>
    <w:rsid w:val="00FB173C"/>
    <w:rsid w:val="00FB61A8"/>
    <w:rsid w:val="00FB61B7"/>
    <w:rsid w:val="00FC0A23"/>
    <w:rsid w:val="00FC26B3"/>
    <w:rsid w:val="00FC3129"/>
    <w:rsid w:val="00FD2BBB"/>
    <w:rsid w:val="00FD2CBC"/>
    <w:rsid w:val="00FD3C8E"/>
    <w:rsid w:val="00FD3EDE"/>
    <w:rsid w:val="00FD6B18"/>
    <w:rsid w:val="00FE065A"/>
    <w:rsid w:val="00FE2E79"/>
    <w:rsid w:val="00FE4F5F"/>
    <w:rsid w:val="00FE6297"/>
    <w:rsid w:val="00FE648D"/>
    <w:rsid w:val="00FE6772"/>
    <w:rsid w:val="00FE69BB"/>
    <w:rsid w:val="00FE710A"/>
    <w:rsid w:val="00FF0C3A"/>
    <w:rsid w:val="00FF23AC"/>
    <w:rsid w:val="00FF34B8"/>
    <w:rsid w:val="00FF37E4"/>
    <w:rsid w:val="00FF544B"/>
    <w:rsid w:val="00FF6ABF"/>
    <w:rsid w:val="00FF6CE7"/>
    <w:rsid w:val="00FF6DD3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29A13"/>
  <w15:docId w15:val="{4BBDD8D7-F22A-4B3D-90CC-3556BD85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4A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0811">
          <w:marLeft w:val="0"/>
          <w:marRight w:val="0"/>
          <w:marTop w:val="1275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0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02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77726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55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536826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85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02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109660380">
                                          <w:marLeft w:val="15"/>
                                          <w:marRight w:val="0"/>
                                          <w:marTop w:val="15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029F6-EA6F-4E2E-B0E9-52902FC3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25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268</cp:revision>
  <cp:lastPrinted>2026-06-29T09:03:00Z</cp:lastPrinted>
  <dcterms:created xsi:type="dcterms:W3CDTF">2026-02-02T04:38:00Z</dcterms:created>
  <dcterms:modified xsi:type="dcterms:W3CDTF">2026-06-29T09:05:00Z</dcterms:modified>
</cp:coreProperties>
</file>