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8D159" w14:textId="7C68D46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462817CA" w14:textId="59B33256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9D4171A" w14:textId="5CAAAC98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99200" behindDoc="0" locked="0" layoutInCell="1" allowOverlap="1" wp14:anchorId="73AA8A38" wp14:editId="15AB52F9">
            <wp:simplePos x="0" y="0"/>
            <wp:positionH relativeFrom="margin">
              <wp:posOffset>-455475</wp:posOffset>
            </wp:positionH>
            <wp:positionV relativeFrom="paragraph">
              <wp:posOffset>252059</wp:posOffset>
            </wp:positionV>
            <wp:extent cx="6987373" cy="8840438"/>
            <wp:effectExtent l="0" t="0" r="4445" b="0"/>
            <wp:wrapNone/>
            <wp:docPr id="1864434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34256" name="Picture 1" descr="A poster with a tower and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616" cy="885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88B37" w14:textId="1BC44C7E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54B740E9" w14:textId="30041812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281C2CB4" w14:textId="5BEBB7C7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CF62495" w14:textId="09E6596D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5015049" w14:textId="7E71E85E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2EC54E8" w14:textId="6F8244BC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393D542" w14:textId="096933A6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23EF25B9" w14:textId="2886E973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5AB69FF1" w14:textId="2B22BF1D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F0A77DA" w14:textId="7FA4C87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FACBC53" w14:textId="50C1B6A9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2894AA3" w14:textId="58010F81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BBC9BDC" w14:textId="4DB41226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102923BC" w14:textId="154C944E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5E21FDF" w14:textId="3EED75F1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6D286C7" w14:textId="45894D2B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F625266" w14:textId="39FFDC7C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27BA5B30" w14:textId="3349079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13B627AC" w14:textId="4E1C9AD8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3A6D3480" w14:textId="0A83D8C9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7F205907" w14:textId="170462B9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1E4C0C61" w14:textId="6683AF6A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4ED6EF7" w14:textId="03C6E46F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00361C9E" w14:textId="77777777" w:rsidR="00E60BBB" w:rsidRDefault="00E60BBB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6ECA7190" w14:textId="0212CC89" w:rsidR="00156493" w:rsidRDefault="00156493" w:rsidP="0062704B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</w:rPr>
      </w:pPr>
    </w:p>
    <w:p w14:paraId="4FB2A005" w14:textId="4149E13D" w:rsidR="00D02C89" w:rsidRPr="005A38DB" w:rsidRDefault="00D02C89" w:rsidP="003148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166D9C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ศุกร์ที่ 25 ธ.ค.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D9C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5A38D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A38D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A38D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กรุงปารีส   </w:t>
      </w:r>
    </w:p>
    <w:p w14:paraId="4B88165B" w14:textId="77777777" w:rsidR="00B5192D" w:rsidRPr="0068218A" w:rsidRDefault="00B5192D" w:rsidP="00B5192D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color w:val="333399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21.30</w:t>
      </w: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</w:p>
    <w:p w14:paraId="16B512CA" w14:textId="4B263645" w:rsidR="00352327" w:rsidRPr="0068218A" w:rsidRDefault="00B5192D" w:rsidP="00B5192D">
      <w:pPr>
        <w:pStyle w:val="NoSpacing"/>
        <w:ind w:left="630" w:right="-64"/>
        <w:jc w:val="thaiDistribute"/>
        <w:rPr>
          <w:rFonts w:ascii="EucrosiaUPC" w:hAnsi="EucrosiaUPC" w:cs="EucrosiaUPC"/>
          <w:color w:val="333399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เคา</w:t>
      </w:r>
      <w:proofErr w:type="spellStart"/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ท์เต</w:t>
      </w:r>
      <w:proofErr w:type="spellEnd"/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อร์สายการบินไทย (เคา</w:t>
      </w:r>
      <w:proofErr w:type="spellStart"/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อร์ </w:t>
      </w:r>
      <w:r w:rsidR="009F6B99">
        <w:rPr>
          <w:rFonts w:ascii="EucrosiaUPC" w:hAnsi="EucrosiaUPC" w:cs="EucrosiaUPC"/>
          <w:b/>
          <w:color w:val="333399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H/J</w:t>
      </w: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Pr="0068218A">
        <w:rPr>
          <w:rFonts w:ascii="EucrosiaUPC" w:hAnsi="EucrosiaUPC" w:cs="EucrosiaUPC"/>
          <w:b/>
          <w:color w:val="333399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พร้อมเจ้าหน้าที่คอยดูแลเช็คสัมภาระและบัตรที่นั่งบนเครื่อง</w:t>
      </w:r>
    </w:p>
    <w:p w14:paraId="15A25C45" w14:textId="43877BFB" w:rsidR="00797C75" w:rsidRDefault="00352327" w:rsidP="003148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B51F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26 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ธ.ค. 69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7C75"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– อาเมียง – มหาวิหารอาเมียง</w:t>
      </w:r>
      <w:proofErr w:type="spellStart"/>
      <w:r w:rsidR="00797C75"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</w:p>
    <w:p w14:paraId="4DBB6C0C" w14:textId="2A57D30A" w:rsidR="00352327" w:rsidRPr="005A38DB" w:rsidRDefault="00797C75" w:rsidP="0031483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</w:t>
      </w:r>
      <w:proofErr w:type="spellStart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อ็</w:t>
      </w:r>
      <w:proofErr w:type="spellEnd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อง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วิหารนอท</w:t>
      </w:r>
      <w:proofErr w:type="spellStart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อด</w:t>
      </w:r>
      <w:proofErr w:type="spellStart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ัม</w:t>
      </w:r>
      <w:proofErr w:type="spellEnd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เดอ รู</w:t>
      </w:r>
      <w:proofErr w:type="spellStart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อ็</w:t>
      </w:r>
      <w:proofErr w:type="spellEnd"/>
      <w:r w:rsidRPr="00797C75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อง    </w:t>
      </w:r>
    </w:p>
    <w:p w14:paraId="5BA764F1" w14:textId="77777777" w:rsidR="00B5192D" w:rsidRPr="0068218A" w:rsidRDefault="00B5192D" w:rsidP="00B5192D">
      <w:pPr>
        <w:pStyle w:val="NoSpacing"/>
        <w:ind w:left="630" w:right="-64" w:hanging="720"/>
        <w:rPr>
          <w:rFonts w:ascii="EucrosiaUPC" w:hAnsi="EucrosiaUPC" w:cs="EucrosiaUPC"/>
          <w:b/>
          <w:bCs/>
          <w:color w:val="333399"/>
          <w:sz w:val="32"/>
          <w:szCs w:val="32"/>
          <w:u w:val="single"/>
        </w:rPr>
      </w:pP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>00.10</w:t>
      </w: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ab/>
        <w:t xml:space="preserve">ออกเดินทางสู่มหานครปารีส ประเทศฝรั่งเศส โดยสายการบินไทยเที่ยวบินที่ </w:t>
      </w: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</w:rPr>
        <w:t>TG</w:t>
      </w:r>
      <w:r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>930</w:t>
      </w:r>
    </w:p>
    <w:p w14:paraId="2ED5CD9E" w14:textId="2797BEB3" w:rsidR="00797C75" w:rsidRPr="00797C75" w:rsidRDefault="0068218A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68218A">
        <w:rPr>
          <w:rFonts w:ascii="Angsana New" w:hAnsi="Angsana New"/>
          <w:b/>
          <w:bCs/>
          <w:noProof/>
          <w:color w:val="333399"/>
          <w:szCs w:val="32"/>
          <w:u w:val="single"/>
        </w:rPr>
        <w:drawing>
          <wp:anchor distT="0" distB="0" distL="114300" distR="114300" simplePos="0" relativeHeight="251669504" behindDoc="0" locked="0" layoutInCell="1" allowOverlap="1" wp14:anchorId="6764A6FA" wp14:editId="413DAC38">
            <wp:simplePos x="0" y="0"/>
            <wp:positionH relativeFrom="margin">
              <wp:posOffset>2533015</wp:posOffset>
            </wp:positionH>
            <wp:positionV relativeFrom="paragraph">
              <wp:posOffset>510540</wp:posOffset>
            </wp:positionV>
            <wp:extent cx="3621405" cy="2409190"/>
            <wp:effectExtent l="0" t="0" r="0" b="0"/>
            <wp:wrapSquare wrapText="bothSides"/>
            <wp:docPr id="105537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91030657 s.jpg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240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92D"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>07.10</w:t>
      </w:r>
      <w:r w:rsidR="00B5192D" w:rsidRPr="0068218A">
        <w:rPr>
          <w:rFonts w:ascii="EucrosiaUPC" w:hAnsi="EucrosiaUPC" w:cs="EucrosiaUPC"/>
          <w:b/>
          <w:bCs/>
          <w:color w:val="333399"/>
          <w:sz w:val="32"/>
          <w:szCs w:val="32"/>
          <w:u w:val="single"/>
          <w:cs/>
        </w:rPr>
        <w:tab/>
        <w:t>เดินทางถึงสนามบินนานาชาติชา เดอ โกล มหานครปารีส</w:t>
      </w:r>
      <w:r w:rsidR="00B5192D" w:rsidRPr="00B5192D">
        <w:rPr>
          <w:rFonts w:ascii="EucrosiaUPC" w:hAnsi="EucrosiaUPC" w:cs="EucrosiaUPC"/>
          <w:sz w:val="32"/>
          <w:szCs w:val="32"/>
          <w:cs/>
        </w:rPr>
        <w:t xml:space="preserve"> ผ่านพิธีตรวจคนเข้าเมืองเรียบร้อยแล้ว </w:t>
      </w:r>
      <w:proofErr w:type="spellStart"/>
      <w:r w:rsidR="0031483C">
        <w:rPr>
          <w:rFonts w:ascii="EucrosiaUPC" w:hAnsi="EucrosiaUPC" w:cs="EucrosiaUPC" w:hint="cs"/>
          <w:sz w:val="32"/>
          <w:szCs w:val="32"/>
          <w:cs/>
        </w:rPr>
        <w:t>ชาร์ล</w:t>
      </w:r>
      <w:proofErr w:type="spellEnd"/>
      <w:r w:rsidR="0031483C">
        <w:rPr>
          <w:rFonts w:ascii="EucrosiaUPC" w:hAnsi="EucrosiaUPC" w:cs="EucrosiaUPC" w:hint="cs"/>
          <w:sz w:val="32"/>
          <w:szCs w:val="32"/>
          <w:cs/>
        </w:rPr>
        <w:t xml:space="preserve"> เดอ โกล</w:t>
      </w:r>
      <w:proofErr w:type="spellStart"/>
      <w:r w:rsidR="0031483C">
        <w:rPr>
          <w:rFonts w:ascii="EucrosiaUPC" w:hAnsi="EucrosiaUPC" w:cs="EucrosiaUPC" w:hint="cs"/>
          <w:sz w:val="32"/>
          <w:szCs w:val="32"/>
          <w:cs/>
        </w:rPr>
        <w:t>ว์ล</w:t>
      </w:r>
      <w:proofErr w:type="spellEnd"/>
      <w:r w:rsidR="0031483C">
        <w:rPr>
          <w:rFonts w:ascii="EucrosiaUPC" w:hAnsi="EucrosiaUPC" w:cs="EucrosiaUPC" w:hint="cs"/>
          <w:sz w:val="32"/>
          <w:szCs w:val="32"/>
          <w:cs/>
        </w:rPr>
        <w:t xml:space="preserve"> ปารีส</w:t>
      </w:r>
      <w:r w:rsidR="0031483C" w:rsidRPr="0031483C">
        <w:rPr>
          <w:rFonts w:ascii="EucrosiaUPC" w:hAnsi="EucrosiaUPC" w:cs="EucrosiaUPC"/>
          <w:sz w:val="32"/>
          <w:szCs w:val="32"/>
          <w:cs/>
        </w:rPr>
        <w:t xml:space="preserve"> ประเทศ</w:t>
      </w:r>
      <w:r w:rsidR="0031483C">
        <w:rPr>
          <w:rFonts w:ascii="EucrosiaUPC" w:hAnsi="EucrosiaUPC" w:cs="EucrosiaUPC" w:hint="cs"/>
          <w:sz w:val="32"/>
          <w:szCs w:val="32"/>
          <w:cs/>
        </w:rPr>
        <w:t>ฝรั่งเศส</w:t>
      </w:r>
      <w:r w:rsidR="0031483C" w:rsidRPr="0031483C">
        <w:rPr>
          <w:rFonts w:ascii="EucrosiaUPC" w:hAnsi="EucrosiaUPC" w:cs="EucrosiaUPC"/>
          <w:sz w:val="32"/>
          <w:szCs w:val="32"/>
          <w:cs/>
        </w:rPr>
        <w:t xml:space="preserve"> หลังจากผ่านพิธีตรวจคนเข้าเมืองเรียบร้อยแล้ว นำท่านนำท่านเดินทางสู่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เมือง “อาเมียง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” (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Amiens) </w:t>
      </w:r>
      <w:r w:rsidR="00797C75" w:rsidRPr="00797C75">
        <w:rPr>
          <w:rFonts w:ascii="EucrosiaUPC" w:hAnsi="EucrosiaUPC" w:cs="EucrosiaUPC"/>
          <w:color w:val="EE0000"/>
          <w:sz w:val="32"/>
          <w:szCs w:val="32"/>
        </w:rPr>
        <w:t>(</w:t>
      </w:r>
      <w:r w:rsidR="00797C75" w:rsidRPr="00797C75">
        <w:rPr>
          <w:rFonts w:ascii="EucrosiaUPC" w:hAnsi="EucrosiaUPC" w:cs="EucrosiaUPC"/>
          <w:color w:val="EE0000"/>
          <w:sz w:val="32"/>
          <w:szCs w:val="32"/>
          <w:cs/>
        </w:rPr>
        <w:t xml:space="preserve">158 กม.)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เมืองหลวงของแคว้นปีการ์ดี ดินแดนแห่งชนเผ่า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แฟรงก์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 ชนเผ่าที่สำคัญของประเทศฝรั่งเศสโบราณ และยังเป็นเมืองแห่งประวัติศาสตร์ที่เต็มไปด้วยศิลปะต่างๆ รวมไปถึงมหาวิหารกอธิคที่งดงามมากแห่งหนึ่งของประเทศฝรั่งเศส ชมมหาวิหารโนเทรอดามแห่งอาเมียง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 หรือ มหาวิหารอาเมียง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 (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Amiens Cathedral)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มหาวิหารที่สร้างในสไตล์โก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ธิ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คแบบคลาสสิคที่สร้างขึ้นในช่วงศตวรรษที่ 13 มหาวิหารอาเมียง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 ยังถือว่าเป็นมหาวิหารที่มีการก่อสร้างเสร็จสมบูรณ์ที่สุดในประเทศฝรั่งเศสอีกด้วย</w:t>
      </w:r>
      <w:r w:rsidR="00A7431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มหาวิหารอาเมียง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ได้รับการ</w:t>
      </w:r>
      <w:r w:rsidR="00A7431E">
        <w:rPr>
          <w:rFonts w:ascii="EucrosiaUPC" w:hAnsi="EucrosiaUPC" w:cs="EucrosiaUPC" w:hint="cs"/>
          <w:sz w:val="32"/>
          <w:szCs w:val="32"/>
          <w:cs/>
        </w:rPr>
        <w:t>ขึ้นทะเบียน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ให้เป็นมรดกโลกในปี 1981</w:t>
      </w:r>
    </w:p>
    <w:p w14:paraId="5B3DE3EA" w14:textId="6B9AE8B6" w:rsidR="00797C75" w:rsidRPr="00797C75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797C75">
        <w:rPr>
          <w:rFonts w:ascii="EucrosiaUPC" w:hAnsi="EucrosiaUPC" w:cs="EucrosiaUPC"/>
          <w:sz w:val="32"/>
          <w:szCs w:val="32"/>
          <w:cs/>
        </w:rPr>
        <w:t>เที่ยง</w:t>
      </w:r>
      <w:r w:rsidRPr="00797C75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  <w:r w:rsidR="00EE0EB4" w:rsidRPr="00EE0EB4">
        <w:rPr>
          <w:rFonts w:ascii="EucrosiaUPC" w:hAnsi="EucrosiaUPC" w:cs="EucrosiaUPC"/>
          <w:sz w:val="32"/>
          <w:szCs w:val="32"/>
        </w:rPr>
        <w:t xml:space="preserve"> </w:t>
      </w:r>
      <w:r w:rsidR="00EE0EB4" w:rsidRPr="00797C75">
        <w:rPr>
          <w:rFonts w:ascii="EucrosiaUPC" w:hAnsi="EucrosiaUPC" w:cs="EucrosiaUPC"/>
          <w:sz w:val="32"/>
          <w:szCs w:val="32"/>
        </w:rPr>
        <w:t>ROUEN</w:t>
      </w:r>
    </w:p>
    <w:p w14:paraId="705D66B7" w14:textId="32B5D3D6" w:rsidR="00797C75" w:rsidRPr="00797C75" w:rsidRDefault="00EE0EB4" w:rsidP="007B51F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00224" behindDoc="1" locked="0" layoutInCell="1" allowOverlap="1" wp14:anchorId="596F2602" wp14:editId="36627419">
            <wp:simplePos x="0" y="0"/>
            <wp:positionH relativeFrom="margin">
              <wp:posOffset>2538730</wp:posOffset>
            </wp:positionH>
            <wp:positionV relativeFrom="paragraph">
              <wp:posOffset>302296</wp:posOffset>
            </wp:positionV>
            <wp:extent cx="3621024" cy="2718590"/>
            <wp:effectExtent l="0" t="0" r="0" b="5715"/>
            <wp:wrapTight wrapText="bothSides">
              <wp:wrapPolygon edited="0">
                <wp:start x="0" y="0"/>
                <wp:lineTo x="0" y="21494"/>
                <wp:lineTo x="21479" y="21494"/>
                <wp:lineTo x="21479" y="0"/>
                <wp:lineTo x="0" y="0"/>
              </wp:wrapPolygon>
            </wp:wrapTight>
            <wp:docPr id="17657313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024" cy="27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C75" w:rsidRPr="00797C75">
        <w:rPr>
          <w:rFonts w:ascii="EucrosiaUPC" w:hAnsi="EucrosiaUPC" w:cs="EucrosiaUPC"/>
          <w:sz w:val="32"/>
          <w:szCs w:val="32"/>
          <w:cs/>
        </w:rPr>
        <w:t>บ่าย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ab/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หลังอาหารจากนั้นเดินทางสู่เมืองรู</w:t>
      </w:r>
      <w:proofErr w:type="spellStart"/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อ็</w:t>
      </w:r>
      <w:proofErr w:type="spellEnd"/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อง </w:t>
      </w:r>
      <w:r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ROUEN</w:t>
      </w:r>
      <w:r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(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120 กม.)</w:t>
      </w:r>
      <w:r w:rsidR="00797C75" w:rsidRPr="00EE0EB4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ตั้งอยู่บนฝั่งแม่น้ำแซน เป็นอดีตเมืองหลวงของนอร์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ม็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องดีทางตอนเหนือของฝรั่งเศส ในปัจจุบันเป็นเมืองหลวงของแคว้นโอต-นอร์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ม็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องดี ชมมหาวิหารรู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อ็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อง มีอีกชื่อหนึ่งว่า “นอท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อด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ัม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-เดอ-รู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อ็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อง (</w:t>
      </w:r>
      <w:r w:rsidR="00797C75" w:rsidRPr="00797C75">
        <w:rPr>
          <w:rFonts w:ascii="EucrosiaUPC" w:hAnsi="EucrosiaUPC" w:cs="EucrosiaUPC"/>
          <w:sz w:val="32"/>
          <w:szCs w:val="32"/>
        </w:rPr>
        <w:t>NORTE-DAME DE ROUEN)”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เป็นวิหารโรมันคาทอลิคแบบโก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 (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GOTHIC)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ซึ่งแต่เดิมเป็นโบสถ์ที่ถูกสร้างด้วยศิลปะแบบ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มา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เนสท์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 ปัจจุบันที่เป็นศิลปะแบบโก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นั้นสร้างขึ้นภายหลังในศตวรรษที่ 12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lastRenderedPageBreak/>
        <w:t>โดยใช้เวลาก่อสร้าง 361 ปี</w:t>
      </w:r>
      <w:r w:rsidR="007B51FB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(ปี </w:t>
      </w:r>
      <w:r w:rsidR="00ED4F98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312D3857" wp14:editId="745ACC61">
            <wp:simplePos x="0" y="0"/>
            <wp:positionH relativeFrom="margin">
              <wp:align>right</wp:align>
            </wp:positionH>
            <wp:positionV relativeFrom="margin">
              <wp:posOffset>110684</wp:posOffset>
            </wp:positionV>
            <wp:extent cx="3657600" cy="2438400"/>
            <wp:effectExtent l="0" t="0" r="0" b="0"/>
            <wp:wrapSquare wrapText="bothSides"/>
            <wp:docPr id="188578456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84561" name="รูปภาพ 188578456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C75" w:rsidRPr="00797C75">
        <w:rPr>
          <w:rFonts w:ascii="EucrosiaUPC" w:hAnsi="EucrosiaUPC" w:cs="EucrosiaUPC"/>
          <w:sz w:val="32"/>
          <w:szCs w:val="32"/>
          <w:cs/>
        </w:rPr>
        <w:t>ค.ศ 1145 ถึง ค.ศ 1506) มี มหาวิหารรู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อ็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องเป็นที่ฝังพระศพของพระเจ้าริ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ชาร์ด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>ใจสิงห์ (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RICHARD THE LIONHEART)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ชม 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Gros 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</w:rPr>
        <w:t>Horloge</w:t>
      </w:r>
      <w:proofErr w:type="spellEnd"/>
      <w:r w:rsidR="00797C75" w:rsidRPr="00797C75">
        <w:rPr>
          <w:rFonts w:ascii="EucrosiaUPC" w:hAnsi="EucrosiaUPC" w:cs="EucrosiaUPC"/>
          <w:sz w:val="32"/>
          <w:szCs w:val="32"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คือนาฬิกาเก่าแก่ของเมืองรู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  <w:cs/>
        </w:rPr>
        <w:t>อ็</w:t>
      </w:r>
      <w:proofErr w:type="spellEnd"/>
      <w:r w:rsidR="00797C75" w:rsidRPr="00797C75">
        <w:rPr>
          <w:rFonts w:ascii="EucrosiaUPC" w:hAnsi="EucrosiaUPC" w:cs="EucrosiaUPC"/>
          <w:sz w:val="32"/>
          <w:szCs w:val="32"/>
          <w:cs/>
        </w:rPr>
        <w:t xml:space="preserve">อง ประดับอยู่เหนือซุ้มทางลอดที่ถนน </w:t>
      </w:r>
      <w:r w:rsidR="00797C75" w:rsidRPr="00797C75">
        <w:rPr>
          <w:rFonts w:ascii="EucrosiaUPC" w:hAnsi="EucrosiaUPC" w:cs="EucrosiaUPC"/>
          <w:sz w:val="32"/>
          <w:szCs w:val="32"/>
        </w:rPr>
        <w:t xml:space="preserve">Rue de Gros </w:t>
      </w:r>
      <w:proofErr w:type="spellStart"/>
      <w:r w:rsidR="00797C75" w:rsidRPr="00797C75">
        <w:rPr>
          <w:rFonts w:ascii="EucrosiaUPC" w:hAnsi="EucrosiaUPC" w:cs="EucrosiaUPC"/>
          <w:sz w:val="32"/>
          <w:szCs w:val="32"/>
        </w:rPr>
        <w:t>Horloge</w:t>
      </w:r>
      <w:proofErr w:type="spellEnd"/>
      <w:r w:rsidR="00797C75" w:rsidRPr="00797C75">
        <w:rPr>
          <w:rFonts w:ascii="EucrosiaUPC" w:hAnsi="EucrosiaUPC" w:cs="EucrosiaUPC"/>
          <w:sz w:val="32"/>
          <w:szCs w:val="32"/>
        </w:rPr>
        <w:t xml:space="preserve"> </w:t>
      </w:r>
      <w:r w:rsidR="00797C75" w:rsidRPr="00797C75">
        <w:rPr>
          <w:rFonts w:ascii="EucrosiaUPC" w:hAnsi="EucrosiaUPC" w:cs="EucrosiaUPC"/>
          <w:sz w:val="32"/>
          <w:szCs w:val="32"/>
          <w:cs/>
        </w:rPr>
        <w:t>ชื่นชมดีไซน์ลวดลายดาราศาสตร์และงานศิลปะเคลือบทองอันสุดวิจิตรของนาฬิกา</w:t>
      </w:r>
    </w:p>
    <w:p w14:paraId="4A3A6B19" w14:textId="15E374CF" w:rsidR="00797C75" w:rsidRPr="00797C75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797C75">
        <w:rPr>
          <w:rFonts w:ascii="EucrosiaUPC" w:hAnsi="EucrosiaUPC" w:cs="EucrosiaUPC"/>
          <w:sz w:val="32"/>
          <w:szCs w:val="32"/>
          <w:cs/>
        </w:rPr>
        <w:t>ค่ำ</w:t>
      </w:r>
      <w:r w:rsidRPr="00797C75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1AC5D2AD" w14:textId="4BCB74AD" w:rsidR="00797C75" w:rsidRPr="0031483C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A02B93" w:themeColor="accent5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color w:val="A02B93" w:themeColor="accent5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Pr="0031483C">
        <w:rPr>
          <w:rFonts w:ascii="EucrosiaUPC" w:hAnsi="EucrosiaUPC" w:cs="EucrosiaUPC"/>
          <w:color w:val="A02B93" w:themeColor="accent5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ROUEN CENTRE </w:t>
      </w:r>
      <w:r w:rsidRPr="0031483C">
        <w:rPr>
          <w:rFonts w:ascii="EucrosiaUPC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31483C">
        <w:rPr>
          <w:rFonts w:ascii="EucrosiaUPC" w:hAnsi="EucrosiaUPC" w:cs="EucrosiaUPC" w:hint="cs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1483C">
        <w:rPr>
          <w:rFonts w:ascii="EucrosiaUPC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3316393F" w14:textId="51CBE303" w:rsidR="00354106" w:rsidRPr="005A38DB" w:rsidRDefault="00D02C89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B51F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27 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ธ.ค. </w:t>
      </w:r>
      <w:r w:rsidR="007B51F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69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</w:t>
      </w:r>
      <w:proofErr w:type="spellStart"/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="00CC4B8A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็</w:t>
      </w:r>
      <w:proofErr w:type="spellEnd"/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4A5E6A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เอทเทรทา</w:t>
      </w:r>
      <w:proofErr w:type="spellStart"/>
      <w:r w:rsidR="004A5E6A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ท์</w:t>
      </w:r>
      <w:proofErr w:type="spellEnd"/>
      <w:r w:rsidR="004A5E6A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(หินงวงช้าง) </w:t>
      </w:r>
      <w:r w:rsidR="00901D19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901D19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</w:t>
      </w:r>
      <w:proofErr w:type="spellStart"/>
      <w:r w:rsidR="00901D19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วิลล์</w:t>
      </w:r>
      <w:proofErr w:type="spellEnd"/>
      <w:r w:rsidR="00901D19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21BACC" w14:textId="363E1194" w:rsidR="00D02C89" w:rsidRPr="005A38DB" w:rsidRDefault="00354106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C4B8A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D02C8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อ็</w:t>
      </w:r>
      <w:proofErr w:type="spellEnd"/>
      <w:r w:rsidR="00D02C8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="00D02C8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D02C8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 – ก็อง</w:t>
      </w:r>
    </w:p>
    <w:p w14:paraId="58FCAE9F" w14:textId="20D4CEF4" w:rsidR="00797C75" w:rsidRDefault="00797C75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ที่ห้องอาหารของโรงแรมที่พัก</w:t>
      </w:r>
    </w:p>
    <w:p w14:paraId="2A65F02A" w14:textId="4504BF3F" w:rsidR="00D02C89" w:rsidRDefault="00ED4F98" w:rsidP="007B51FB">
      <w:pPr>
        <w:pStyle w:val="NoSpacing"/>
        <w:ind w:left="630" w:right="26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eastAsia="SimSun" w:hAnsi="EucrosiaUPC" w:cs="EucrosiaUPC"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653120" behindDoc="0" locked="0" layoutInCell="1" allowOverlap="1" wp14:anchorId="1D806465" wp14:editId="6A4A7203">
            <wp:simplePos x="0" y="0"/>
            <wp:positionH relativeFrom="margin">
              <wp:posOffset>2562225</wp:posOffset>
            </wp:positionH>
            <wp:positionV relativeFrom="paragraph">
              <wp:posOffset>620395</wp:posOffset>
            </wp:positionV>
            <wp:extent cx="3621024" cy="257872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204088140 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578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7C75">
        <w:rPr>
          <w:rFonts w:ascii="EucrosiaUPC" w:hAnsi="EucrosiaUPC" w:cs="EucrosiaUPC" w:hint="cs"/>
          <w:sz w:val="32"/>
          <w:szCs w:val="32"/>
          <w:highlight w:val="yellow"/>
          <w:cs/>
        </w:rPr>
        <w:t>หลังอาหาร</w:t>
      </w:r>
      <w:r w:rsidR="004A5E6A" w:rsidRPr="005A38DB">
        <w:rPr>
          <w:rFonts w:ascii="EucrosiaUPC" w:hAnsi="EucrosiaUPC" w:cs="EucrosiaUPC"/>
          <w:sz w:val="32"/>
          <w:szCs w:val="32"/>
          <w:highlight w:val="yellow"/>
          <w:cs/>
        </w:rPr>
        <w:t>ออกเดินทางสู่จุดชมวิวเอ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  <w:highlight w:val="yellow"/>
          <w:cs/>
        </w:rPr>
        <w:t>็ตเรตัต</w:t>
      </w:r>
      <w:proofErr w:type="spellEnd"/>
      <w:r w:rsidR="004A5E6A" w:rsidRPr="005A38DB">
        <w:rPr>
          <w:rFonts w:ascii="EucrosiaUPC" w:hAnsi="EucrosiaUPC" w:cs="EucrosiaUPC"/>
          <w:sz w:val="32"/>
          <w:szCs w:val="32"/>
          <w:highlight w:val="yellow"/>
          <w:cs/>
        </w:rPr>
        <w:t xml:space="preserve"> (หินงวงช้าง)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 ในแคว้นโอต-นอร์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  <w:cs/>
        </w:rPr>
        <w:t>ม็</w:t>
      </w:r>
      <w:proofErr w:type="spellEnd"/>
      <w:r w:rsidR="004A5E6A" w:rsidRPr="005A38DB">
        <w:rPr>
          <w:rFonts w:ascii="EucrosiaUPC" w:hAnsi="EucrosiaUPC" w:cs="EucrosiaUPC"/>
          <w:sz w:val="32"/>
          <w:szCs w:val="32"/>
          <w:cs/>
        </w:rPr>
        <w:t>องดี (</w:t>
      </w:r>
      <w:r w:rsidR="004A5E6A" w:rsidRPr="005A38DB">
        <w:rPr>
          <w:rFonts w:ascii="EucrosiaUPC" w:hAnsi="EucrosiaUPC" w:cs="EucrosiaUPC"/>
          <w:sz w:val="32"/>
          <w:szCs w:val="32"/>
        </w:rPr>
        <w:t xml:space="preserve">Haute-Normandie)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ในประเทศฝรั่งเศส </w:t>
      </w:r>
      <w:r w:rsidR="00A57CEA">
        <w:rPr>
          <w:rFonts w:ascii="EucrosiaUPC" w:hAnsi="EucrosiaUPC" w:cs="EucrosiaUPC"/>
          <w:sz w:val="32"/>
          <w:szCs w:val="32"/>
        </w:rPr>
        <w:t>“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หมู่บ้านเอทเทรทา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  <w:cs/>
        </w:rPr>
        <w:t>ท์</w:t>
      </w:r>
      <w:proofErr w:type="spellEnd"/>
      <w:r w:rsidR="00A57CEA">
        <w:rPr>
          <w:rFonts w:ascii="EucrosiaUPC" w:hAnsi="EucrosiaUPC" w:cs="EucrosiaUPC"/>
          <w:sz w:val="32"/>
          <w:szCs w:val="32"/>
        </w:rPr>
        <w:t>”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</w:rPr>
        <w:t>Etretat</w:t>
      </w:r>
      <w:proofErr w:type="spellEnd"/>
      <w:r w:rsidR="004A5E6A" w:rsidRPr="005A38DB">
        <w:rPr>
          <w:rFonts w:ascii="EucrosiaUPC" w:hAnsi="EucrosiaUPC" w:cs="EucrosiaUPC"/>
          <w:sz w:val="32"/>
          <w:szCs w:val="32"/>
        </w:rPr>
        <w:t xml:space="preserve"> Village)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เป็นหมู่บ้าน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DF6197" w:rsidRPr="005A38DB">
        <w:rPr>
          <w:rFonts w:ascii="EucrosiaUPC" w:hAnsi="EucrosiaUPC" w:cs="EucrosiaUPC"/>
          <w:sz w:val="32"/>
          <w:szCs w:val="32"/>
          <w:cs/>
        </w:rPr>
        <w:t xml:space="preserve">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ริมชายฝั่งในจังหวัดแซน-มารีตีม (</w:t>
      </w:r>
      <w:r w:rsidR="004A5E6A" w:rsidRPr="005A38DB">
        <w:rPr>
          <w:rFonts w:ascii="EucrosiaUPC" w:hAnsi="EucrosiaUPC" w:cs="EucrosiaUPC"/>
          <w:sz w:val="32"/>
          <w:szCs w:val="32"/>
        </w:rPr>
        <w:t xml:space="preserve">Seine-Maritime)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จุดหมายปลายทางที่มีชื่อเสียงและได้รับความนิยมมาก หมู่บ้านเอทเทรทา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  <w:cs/>
        </w:rPr>
        <w:t>ท์</w:t>
      </w:r>
      <w:proofErr w:type="spellEnd"/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เป็นที่รู้จักกันในชื่อเสียงของ</w:t>
      </w:r>
      <w:r w:rsidR="00DF6197" w:rsidRPr="005A38DB">
        <w:rPr>
          <w:rFonts w:ascii="EucrosiaUPC" w:hAnsi="EucrosiaUPC" w:cs="EucrosiaUPC"/>
          <w:sz w:val="32"/>
          <w:szCs w:val="32"/>
          <w:cs/>
        </w:rPr>
        <w:t xml:space="preserve"> </w:t>
      </w:r>
      <w:r w:rsidR="00DF6197" w:rsidRPr="005A38DB">
        <w:rPr>
          <w:rFonts w:ascii="EucrosiaUPC" w:hAnsi="EucrosiaUPC" w:cs="EucrosiaUPC"/>
          <w:sz w:val="32"/>
          <w:szCs w:val="32"/>
        </w:rPr>
        <w:t>“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>หน้าผาและเสาหินโค้งธรรมชาติแห่งเอทเทรทา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  <w:cs/>
        </w:rPr>
        <w:t>ท์</w:t>
      </w:r>
      <w:proofErr w:type="spellEnd"/>
      <w:r w:rsidR="00DF6197" w:rsidRPr="005A38DB">
        <w:rPr>
          <w:rFonts w:ascii="EucrosiaUPC" w:hAnsi="EucrosiaUPC" w:cs="EucrosiaUPC"/>
          <w:sz w:val="32"/>
          <w:szCs w:val="32"/>
        </w:rPr>
        <w:t>”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(</w:t>
      </w:r>
      <w:r w:rsidR="004A5E6A" w:rsidRPr="005A38DB">
        <w:rPr>
          <w:rFonts w:ascii="EucrosiaUPC" w:hAnsi="EucrosiaUPC" w:cs="EucrosiaUPC"/>
          <w:sz w:val="32"/>
          <w:szCs w:val="32"/>
        </w:rPr>
        <w:t xml:space="preserve">The Cliffs at </w:t>
      </w:r>
      <w:proofErr w:type="spellStart"/>
      <w:r w:rsidR="004A5E6A" w:rsidRPr="005A38DB">
        <w:rPr>
          <w:rFonts w:ascii="EucrosiaUPC" w:hAnsi="EucrosiaUPC" w:cs="EucrosiaUPC"/>
          <w:sz w:val="32"/>
          <w:szCs w:val="32"/>
        </w:rPr>
        <w:t>Etretat</w:t>
      </w:r>
      <w:proofErr w:type="spellEnd"/>
      <w:r w:rsidR="004A5E6A" w:rsidRPr="005A38DB">
        <w:rPr>
          <w:rFonts w:ascii="EucrosiaUPC" w:hAnsi="EucrosiaUPC" w:cs="EucrosiaUPC"/>
          <w:sz w:val="32"/>
          <w:szCs w:val="32"/>
        </w:rPr>
        <w:t xml:space="preserve">) 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โดยจุดท่องเที่ยวแห่งนี้ได้ กลายเป็นสถานที่ดึงดูดเหล่านักท่องเที่ยวและศิลปินเป็นจำนวนมาก </w:t>
      </w:r>
      <w:r w:rsidR="004A5E6A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นำท่านเก็บภาพ </w:t>
      </w:r>
      <w:r w:rsidR="004A5E6A" w:rsidRPr="005A38DB">
        <w:rPr>
          <w:rFonts w:ascii="EucrosiaUPC" w:hAnsi="EucrosiaUPC" w:cs="EucrosiaUPC"/>
          <w:color w:val="0000FF"/>
          <w:sz w:val="32"/>
          <w:szCs w:val="32"/>
        </w:rPr>
        <w:t xml:space="preserve">The Cliffs at </w:t>
      </w:r>
      <w:proofErr w:type="spellStart"/>
      <w:r w:rsidR="004A5E6A" w:rsidRPr="005A38DB">
        <w:rPr>
          <w:rFonts w:ascii="EucrosiaUPC" w:hAnsi="EucrosiaUPC" w:cs="EucrosiaUPC"/>
          <w:color w:val="0000FF"/>
          <w:sz w:val="32"/>
          <w:szCs w:val="32"/>
        </w:rPr>
        <w:t>Etretat</w:t>
      </w:r>
      <w:proofErr w:type="spellEnd"/>
      <w:r w:rsidR="004A5E6A" w:rsidRPr="005A38DB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4A5E6A" w:rsidRPr="005A38DB">
        <w:rPr>
          <w:rFonts w:ascii="EucrosiaUPC" w:hAnsi="EucrosiaUPC" w:cs="EucrosiaUPC"/>
          <w:color w:val="0000FF"/>
          <w:sz w:val="32"/>
          <w:szCs w:val="32"/>
          <w:cs/>
        </w:rPr>
        <w:t>หรือ หน้าผาและเสาหินโค้งธรรมชาติแห่งเอทเทรทา</w:t>
      </w:r>
      <w:proofErr w:type="spellStart"/>
      <w:r w:rsidR="004A5E6A" w:rsidRPr="005A38DB">
        <w:rPr>
          <w:rFonts w:ascii="EucrosiaUPC" w:hAnsi="EucrosiaUPC" w:cs="EucrosiaUPC"/>
          <w:color w:val="0000FF"/>
          <w:sz w:val="32"/>
          <w:szCs w:val="32"/>
          <w:cs/>
        </w:rPr>
        <w:t>ท์</w:t>
      </w:r>
      <w:proofErr w:type="spellEnd"/>
      <w:r w:rsidR="004A5E6A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 หน้าผาหินปูนสีขาวอยู่สูงเหนือมหาสมุทรแอตแลนติก ที่ถูกน้ำกัดเซาะจนเป็นรูปซุ้มประตูโค้งคล้ายงวงช้าง</w:t>
      </w:r>
      <w:r w:rsidR="004A5E6A" w:rsidRPr="005A38DB">
        <w:rPr>
          <w:rFonts w:ascii="EucrosiaUPC" w:hAnsi="EucrosiaUPC" w:cs="EucrosiaUPC"/>
          <w:sz w:val="32"/>
          <w:szCs w:val="32"/>
          <w:cs/>
        </w:rPr>
        <w:t xml:space="preserve"> ด้านล่างของหน้าผาหินเป็นชายหาดหินกรวดสีขาว สามารถอาบแดดและเล่นโต้คลื่นได้ ส่วนด้านบนของหน้าผาเป็นจุดชมวิวที่ขึ้นไปเห็นแล้วคุ้มค่ากับความงามแน่นอน</w:t>
      </w:r>
    </w:p>
    <w:p w14:paraId="7B92D503" w14:textId="70F998BD" w:rsidR="004A5E6A" w:rsidRDefault="004A5E6A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</w:p>
    <w:p w14:paraId="6339C427" w14:textId="50081967" w:rsidR="007D10AD" w:rsidRPr="00AF237D" w:rsidRDefault="007B51FB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676672" behindDoc="0" locked="0" layoutInCell="1" allowOverlap="1" wp14:anchorId="29769073" wp14:editId="6505D30F">
            <wp:simplePos x="0" y="0"/>
            <wp:positionH relativeFrom="margin">
              <wp:posOffset>2524442</wp:posOffset>
            </wp:positionH>
            <wp:positionV relativeFrom="paragraph">
              <wp:posOffset>3645535</wp:posOffset>
            </wp:positionV>
            <wp:extent cx="3621024" cy="2414016"/>
            <wp:effectExtent l="0" t="0" r="0" b="5715"/>
            <wp:wrapSquare wrapText="bothSides"/>
            <wp:docPr id="33397368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73681" name="รูปภาพ 2"/>
                    <pic:cNvPicPr>
                      <a:picLocks noChangeAspect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13E1552E" wp14:editId="52D12EBC">
            <wp:simplePos x="0" y="0"/>
            <wp:positionH relativeFrom="margin">
              <wp:posOffset>2527935</wp:posOffset>
            </wp:positionH>
            <wp:positionV relativeFrom="paragraph">
              <wp:posOffset>493395</wp:posOffset>
            </wp:positionV>
            <wp:extent cx="3621024" cy="2262268"/>
            <wp:effectExtent l="0" t="0" r="0" b="5080"/>
            <wp:wrapSquare wrapText="bothSides"/>
            <wp:docPr id="2967871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87151" name="รูปภาพ 1"/>
                    <pic:cNvPicPr>
                      <a:picLocks noChangeAspect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262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820" w:rsidRPr="002C5820">
        <w:rPr>
          <w:rFonts w:ascii="EucrosiaUPC" w:hAnsi="EucrosiaUPC" w:cs="EucrosiaUPC"/>
          <w:noProof/>
          <w:color w:val="0000FF"/>
          <w:sz w:val="32"/>
          <w:szCs w:val="32"/>
          <w:cs/>
          <w:lang w:val="th-TH"/>
        </w:rPr>
        <w:drawing>
          <wp:anchor distT="0" distB="0" distL="114300" distR="114300" simplePos="0" relativeHeight="251701248" behindDoc="1" locked="0" layoutInCell="1" allowOverlap="1" wp14:anchorId="283E0F4A" wp14:editId="34B0671F">
            <wp:simplePos x="0" y="0"/>
            <wp:positionH relativeFrom="margin">
              <wp:posOffset>-135173</wp:posOffset>
            </wp:positionH>
            <wp:positionV relativeFrom="paragraph">
              <wp:posOffset>7067771</wp:posOffset>
            </wp:positionV>
            <wp:extent cx="6409619" cy="2067339"/>
            <wp:effectExtent l="0" t="0" r="0" b="9525"/>
            <wp:wrapTight wrapText="bothSides">
              <wp:wrapPolygon edited="0">
                <wp:start x="0" y="0"/>
                <wp:lineTo x="0" y="21500"/>
                <wp:lineTo x="21508" y="21500"/>
                <wp:lineTo x="21508" y="0"/>
                <wp:lineTo x="0" y="0"/>
              </wp:wrapPolygon>
            </wp:wrapTight>
            <wp:docPr id="9195923" name="Picture 1" descr="A city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923" name="Picture 1" descr="A city next to a body of water&#10;&#10;AI-generated content may be incorrect.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2290" cy="2068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D19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  <w:cs/>
        </w:rPr>
        <w:t>บ่าย</w:t>
      </w:r>
      <w:r w:rsidR="00901D19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  <w:cs/>
        </w:rPr>
        <w:tab/>
      </w:r>
      <w:r w:rsidR="00632E8B" w:rsidRPr="0073413E">
        <w:rPr>
          <w:rFonts w:ascii="EucrosiaUPC" w:hAnsi="EucrosiaUPC" w:cs="EucrosiaUPC" w:hint="cs"/>
          <w:color w:val="333399"/>
          <w:sz w:val="32"/>
          <w:szCs w:val="32"/>
          <w:highlight w:val="yellow"/>
          <w:u w:val="single"/>
          <w:cs/>
        </w:rPr>
        <w:t>หลังอาหาร</w:t>
      </w:r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 xml:space="preserve">เดินทางสู่เมือง </w:t>
      </w:r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>“</w:t>
      </w:r>
      <w:proofErr w:type="spellStart"/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อ็</w:t>
      </w:r>
      <w:proofErr w:type="spellEnd"/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อง</w:t>
      </w:r>
      <w:proofErr w:type="spellStart"/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เฟล</w:t>
      </w:r>
      <w:proofErr w:type="spellEnd"/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อร์</w:t>
      </w:r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>”</w:t>
      </w:r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>Honfleur</w:t>
      </w:r>
      <w:proofErr w:type="spellEnd"/>
      <w:r w:rsidR="00D16205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cs/>
          <w:lang w:eastAsia="zh-CN"/>
        </w:rPr>
        <w:t>)</w:t>
      </w:r>
      <w:r w:rsidR="007D10AD" w:rsidRPr="0073413E">
        <w:rPr>
          <w:rFonts w:ascii="EucrosiaUPC" w:eastAsia="SimSun" w:hAnsi="EucrosiaUPC" w:cs="EucrosiaUPC"/>
          <w:color w:val="333399"/>
          <w:sz w:val="32"/>
          <w:szCs w:val="32"/>
          <w:highlight w:val="yellow"/>
          <w:u w:val="single"/>
          <w:lang w:eastAsia="zh-CN"/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</w:rPr>
        <w:t xml:space="preserve">(46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u w:val="single"/>
          <w:cs/>
        </w:rPr>
        <w:t>กม.)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ด้วยความสวยงามของเมืองนี้ทำให้เป็นที่โปรดปรานของศิลปิน</w:t>
      </w:r>
      <w:proofErr w:type="spellStart"/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ที่แวะเวียนมาพักอาศัยที่นี่ เช่น 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Gustaf </w:t>
      </w:r>
      <w:proofErr w:type="spellStart"/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>Coubert</w:t>
      </w:r>
      <w:proofErr w:type="spellEnd"/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, Eugene Boudin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และ 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Claude Monet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เป็นต้น</w:t>
      </w:r>
      <w:r w:rsidR="007D10AD" w:rsidRPr="005A38DB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ชมท่าเรือเก่าแก่ 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Old Port Vieux </w:t>
      </w:r>
      <w:proofErr w:type="spellStart"/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>Bassin</w:t>
      </w:r>
      <w:proofErr w:type="spellEnd"/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ในสมัยก่อนท่าเรือแห่งนี้เป็นที่ตั้งของป้อมปราการ "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Reef Nang"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สร้างขึ้นเพื่อจุดประสงค์ทางทหารเพื่อป้องกันเมือง และยังเคยเป็นศูนย์บัญชาการทหารที่สำคัญอีกแห่งในยุคสมัยกลางอีกด้วย ท่าเรือนี้เป็นจุดเชื่อมต่อระหว่างแม่น้ำแซน (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 xml:space="preserve">Seine) </w:t>
      </w:r>
      <w:r w:rsidR="007D10AD" w:rsidRPr="005A38DB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และช่องแคบอังกฤษ (</w:t>
      </w:r>
      <w:r w:rsidR="007D10AD" w:rsidRPr="005A38DB">
        <w:rPr>
          <w:rFonts w:ascii="EucrosiaUPC" w:eastAsia="SimSun" w:hAnsi="EucrosiaUPC" w:cs="EucrosiaUPC"/>
          <w:sz w:val="32"/>
          <w:szCs w:val="32"/>
          <w:lang w:eastAsia="zh-CN"/>
        </w:rPr>
        <w:t>The English Channel)</w:t>
      </w:r>
      <w:r w:rsidR="00AE6F18" w:rsidRPr="005A38DB">
        <w:rPr>
          <w:rFonts w:ascii="EucrosiaUPC" w:hAnsi="EucrosiaUPC" w:cs="EucrosiaUPC"/>
          <w:sz w:val="32"/>
          <w:szCs w:val="32"/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</w:rPr>
        <w:t>เดินทางสู่เมือง</w:t>
      </w:r>
      <w:r w:rsidR="00632E8B" w:rsidRPr="0073413E">
        <w:rPr>
          <w:rFonts w:ascii="EucrosiaUPC" w:hAnsi="EucrosiaUPC" w:cs="EucrosiaUPC" w:hint="cs"/>
          <w:color w:val="333399"/>
          <w:sz w:val="32"/>
          <w:szCs w:val="32"/>
          <w:highlight w:val="yellow"/>
          <w:cs/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</w:t>
      </w:r>
      <w:proofErr w:type="spellStart"/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วิลส์</w:t>
      </w:r>
      <w:proofErr w:type="spellEnd"/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(Deauville)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</w:rPr>
        <w:t xml:space="preserve">(17 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highlight w:val="yellow"/>
          <w:cs/>
        </w:rPr>
        <w:t>กม.)</w:t>
      </w:r>
      <w:r w:rsidR="00632E8B" w:rsidRPr="0073413E">
        <w:rPr>
          <w:rFonts w:ascii="EucrosiaUPC" w:hAnsi="EucrosiaUPC" w:cs="EucrosiaUPC"/>
          <w:color w:val="333399"/>
          <w:sz w:val="32"/>
          <w:szCs w:val="32"/>
          <w:cs/>
        </w:rPr>
        <w:t xml:space="preserve"> 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>เมืองตากอากาศริมทะเลอีกเมืองหนึ่งที่ดาราและนางแบบนิยมมาถ่ายรูปลงปกนิตยสารกันอยู่เป็นประจำ เมืองโด</w:t>
      </w:r>
      <w:proofErr w:type="spellStart"/>
      <w:r w:rsidR="00632E8B" w:rsidRPr="00632E8B">
        <w:rPr>
          <w:rFonts w:ascii="EucrosiaUPC" w:hAnsi="EucrosiaUPC" w:cs="EucrosiaUPC"/>
          <w:sz w:val="32"/>
          <w:szCs w:val="32"/>
          <w:cs/>
        </w:rPr>
        <w:t>วิลล์</w:t>
      </w:r>
      <w:proofErr w:type="spellEnd"/>
      <w:r w:rsidR="00632E8B" w:rsidRPr="00632E8B">
        <w:rPr>
          <w:rFonts w:ascii="EucrosiaUPC" w:hAnsi="EucrosiaUPC" w:cs="EucrosiaUPC"/>
          <w:sz w:val="32"/>
          <w:szCs w:val="32"/>
          <w:cs/>
        </w:rPr>
        <w:t>เป็นเมืองที่ได้รับความนิยมอย่างสูงในยุค ‘</w:t>
      </w:r>
      <w:r w:rsidR="00632E8B" w:rsidRPr="00632E8B">
        <w:rPr>
          <w:rFonts w:ascii="EucrosiaUPC" w:hAnsi="EucrosiaUPC" w:cs="EucrosiaUPC"/>
          <w:sz w:val="32"/>
          <w:szCs w:val="32"/>
        </w:rPr>
        <w:t>La Belle Époque’ (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 xml:space="preserve">ยุคที่สวยงาม) ปลายศตวรรษที่ </w:t>
      </w:r>
      <w:r w:rsidR="00632E8B" w:rsidRPr="00632E8B">
        <w:rPr>
          <w:rFonts w:ascii="EucrosiaUPC" w:hAnsi="EucrosiaUPC" w:cs="EucrosiaUPC"/>
          <w:sz w:val="32"/>
          <w:szCs w:val="32"/>
        </w:rPr>
        <w:t xml:space="preserve">19 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 xml:space="preserve">จนถึงต้นสงครามโลกครั้งที่ </w:t>
      </w:r>
      <w:r w:rsidR="00632E8B" w:rsidRPr="00632E8B">
        <w:rPr>
          <w:rFonts w:ascii="EucrosiaUPC" w:hAnsi="EucrosiaUPC" w:cs="EucrosiaUPC"/>
          <w:sz w:val="32"/>
          <w:szCs w:val="32"/>
        </w:rPr>
        <w:t xml:space="preserve">1 </w:t>
      </w:r>
      <w:r w:rsidR="00632E8B" w:rsidRPr="00632E8B">
        <w:rPr>
          <w:rFonts w:ascii="EucrosiaUPC" w:hAnsi="EucrosiaUPC" w:cs="EucrosiaUPC"/>
          <w:sz w:val="32"/>
          <w:szCs w:val="32"/>
          <w:cs/>
        </w:rPr>
        <w:t xml:space="preserve">เมืองนี้เปี่ยมล้นด้วยความสง่างามแบบโบราณ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ประทับใจกับบรรยากาศอันงดงามและบ้านเรือนแบบครึ่งไม้ครึ่งปูน</w:t>
      </w:r>
      <w:r w:rsidR="00CF02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สถาปัตยกรรมที่แปลกตาและหลากหลายรูปแบบ โดยมีสถาปัตยกรรมแบบนอร์</w:t>
      </w:r>
      <w:proofErr w:type="spellStart"/>
      <w:r w:rsidR="00CF02D4" w:rsidRPr="00CF02D4">
        <w:rPr>
          <w:rFonts w:ascii="EucrosiaUPC" w:hAnsi="EucrosiaUPC" w:cs="EucrosiaUPC"/>
          <w:sz w:val="32"/>
          <w:szCs w:val="32"/>
          <w:cs/>
        </w:rPr>
        <w:t>มัง</w:t>
      </w:r>
      <w:proofErr w:type="spellEnd"/>
      <w:r w:rsidR="00CF02D4" w:rsidRPr="00CF02D4">
        <w:rPr>
          <w:rFonts w:ascii="EucrosiaUPC" w:hAnsi="EucrosiaUPC" w:cs="EucrosiaUPC"/>
          <w:sz w:val="32"/>
          <w:szCs w:val="32"/>
          <w:cs/>
        </w:rPr>
        <w:t>ดีประจำภูมิภาคเป็นจุดเด่นทั่วทั้งเมืองโด</w:t>
      </w:r>
      <w:proofErr w:type="spellStart"/>
      <w:r w:rsidR="00CF02D4" w:rsidRPr="00CF02D4">
        <w:rPr>
          <w:rFonts w:ascii="EucrosiaUPC" w:hAnsi="EucrosiaUPC" w:cs="EucrosiaUPC"/>
          <w:sz w:val="32"/>
          <w:szCs w:val="32"/>
          <w:cs/>
        </w:rPr>
        <w:t>วิลล์</w:t>
      </w:r>
      <w:proofErr w:type="spellEnd"/>
      <w:r w:rsidR="00CF02D4" w:rsidRPr="00CF02D4">
        <w:rPr>
          <w:rFonts w:ascii="EucrosiaUPC" w:hAnsi="EucrosiaUPC" w:cs="EucrosiaUPC"/>
          <w:sz w:val="32"/>
          <w:szCs w:val="32"/>
          <w:cs/>
        </w:rPr>
        <w:t xml:space="preserve"> </w:t>
      </w:r>
      <w:r w:rsidR="00CF02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ซึ่งเป็นเอกลักษณ์เฉพาะตัวของสถาปัตยกรรมนอร์มัน</w:t>
      </w:r>
      <w:r w:rsidR="00CF02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 xml:space="preserve">หนึ่งในสถานที่ท่องเที่ยวยอดนิยมของเมืองคืออาคารศาลาว่าการเมือง </w:t>
      </w:r>
      <w:r w:rsidR="00CF02D4" w:rsidRPr="00CF02D4">
        <w:rPr>
          <w:rFonts w:ascii="EucrosiaUPC" w:hAnsi="EucrosiaUPC" w:cs="EucrosiaUPC"/>
          <w:sz w:val="32"/>
          <w:szCs w:val="32"/>
        </w:rPr>
        <w:t xml:space="preserve">La </w:t>
      </w:r>
      <w:proofErr w:type="spellStart"/>
      <w:r w:rsidR="00CF02D4" w:rsidRPr="00CF02D4">
        <w:rPr>
          <w:rFonts w:ascii="EucrosiaUPC" w:hAnsi="EucrosiaUPC" w:cs="EucrosiaUPC"/>
          <w:sz w:val="32"/>
          <w:szCs w:val="32"/>
        </w:rPr>
        <w:t>Mairie</w:t>
      </w:r>
      <w:proofErr w:type="spellEnd"/>
      <w:r w:rsidR="00CF02D4" w:rsidRPr="00CF02D4">
        <w:rPr>
          <w:rFonts w:ascii="EucrosiaUPC" w:hAnsi="EucrosiaUPC" w:cs="EucrosiaUPC"/>
          <w:sz w:val="32"/>
          <w:szCs w:val="32"/>
        </w:rPr>
        <w:t xml:space="preserve"> de Deauville 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สร้างขึ้นในปี ค.ศ. 1880 ในสไตล์โบซา</w:t>
      </w:r>
      <w:proofErr w:type="spellStart"/>
      <w:r w:rsidR="00CF02D4" w:rsidRPr="00CF02D4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CF02D4" w:rsidRPr="00CF02D4">
        <w:rPr>
          <w:rFonts w:ascii="EucrosiaUPC" w:hAnsi="EucrosiaUPC" w:cs="EucrosiaUPC"/>
          <w:sz w:val="32"/>
          <w:szCs w:val="32"/>
          <w:cs/>
        </w:rPr>
        <w:t xml:space="preserve"> ขณะเดินเล่น</w:t>
      </w:r>
      <w:r w:rsidR="00CF02D4">
        <w:rPr>
          <w:rFonts w:ascii="EucrosiaUPC" w:hAnsi="EucrosiaUPC" w:cs="EucrosiaUPC" w:hint="cs"/>
          <w:sz w:val="32"/>
          <w:szCs w:val="32"/>
          <w:cs/>
        </w:rPr>
        <w:t>ชม</w:t>
      </w:r>
      <w:r w:rsidR="00CF02D4" w:rsidRPr="00CF02D4">
        <w:rPr>
          <w:rFonts w:ascii="EucrosiaUPC" w:hAnsi="EucrosiaUPC" w:cs="EucrosiaUPC"/>
          <w:sz w:val="32"/>
          <w:szCs w:val="32"/>
          <w:cs/>
        </w:rPr>
        <w:t>เมืองโด</w:t>
      </w:r>
      <w:proofErr w:type="spellStart"/>
      <w:r w:rsidR="00CF02D4" w:rsidRPr="00CF02D4">
        <w:rPr>
          <w:rFonts w:ascii="EucrosiaUPC" w:hAnsi="EucrosiaUPC" w:cs="EucrosiaUPC"/>
          <w:sz w:val="32"/>
          <w:szCs w:val="32"/>
          <w:cs/>
        </w:rPr>
        <w:t>วิลล์</w:t>
      </w:r>
      <w:proofErr w:type="spellEnd"/>
      <w:r w:rsidR="00CF02D4" w:rsidRPr="00CF02D4">
        <w:rPr>
          <w:rFonts w:ascii="EucrosiaUPC" w:hAnsi="EucrosiaUPC" w:cs="EucrosiaUPC"/>
          <w:sz w:val="32"/>
          <w:szCs w:val="32"/>
          <w:cs/>
        </w:rPr>
        <w:t xml:space="preserve"> </w:t>
      </w:r>
      <w:r w:rsidR="00AE6F18" w:rsidRPr="005A38DB">
        <w:rPr>
          <w:rFonts w:ascii="EucrosiaUPC" w:hAnsi="EucrosiaUPC" w:cs="EucrosiaUPC"/>
          <w:sz w:val="32"/>
          <w:szCs w:val="32"/>
          <w:highlight w:val="yellow"/>
          <w:cs/>
        </w:rPr>
        <w:t>สมควรแก่เวลาเดินทางสู่เมืองก็อง</w:t>
      </w:r>
      <w:r w:rsidR="00CF02D4">
        <w:rPr>
          <w:rFonts w:ascii="EucrosiaUPC" w:hAnsi="EucrosiaUPC" w:cs="EucrosiaUPC"/>
          <w:sz w:val="32"/>
          <w:szCs w:val="32"/>
        </w:rPr>
        <w:t xml:space="preserve"> </w:t>
      </w:r>
      <w:r w:rsidR="00CF02D4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>(60 กม.)</w:t>
      </w:r>
      <w:r w:rsidR="00AF237D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F237D" w:rsidRPr="00AF237D">
        <w:rPr>
          <w:rFonts w:ascii="EucrosiaUPC" w:hAnsi="EucrosiaUPC" w:cs="EucrosiaUPC"/>
          <w:sz w:val="32"/>
          <w:szCs w:val="32"/>
          <w:cs/>
        </w:rPr>
        <w:t>เมืองท่า</w:t>
      </w:r>
      <w:r w:rsidR="00AF237D" w:rsidRPr="00AF237D">
        <w:rPr>
          <w:rFonts w:ascii="EucrosiaUPC" w:hAnsi="EucrosiaUPC" w:cs="EucrosiaUPC"/>
          <w:sz w:val="32"/>
          <w:szCs w:val="32"/>
          <w:cs/>
        </w:rPr>
        <w:lastRenderedPageBreak/>
        <w:t>เก่าแก่ซึ่งครั้งหนึ่งเคยเป็นบ้านของพระเจ้าวิลเลียมผู้พิชิต ตั้งอยู่ในทำเลที่เหมาะเจาะใจกลางแคว้นนอร์</w:t>
      </w:r>
      <w:proofErr w:type="spellStart"/>
      <w:r w:rsidR="00AF237D" w:rsidRPr="00AF237D">
        <w:rPr>
          <w:rFonts w:ascii="EucrosiaUPC" w:hAnsi="EucrosiaUPC" w:cs="EucrosiaUPC"/>
          <w:sz w:val="32"/>
          <w:szCs w:val="32"/>
          <w:cs/>
        </w:rPr>
        <w:t>มัง</w:t>
      </w:r>
      <w:proofErr w:type="spellEnd"/>
      <w:r w:rsidR="00AF237D" w:rsidRPr="00AF237D">
        <w:rPr>
          <w:rFonts w:ascii="EucrosiaUPC" w:hAnsi="EucrosiaUPC" w:cs="EucrosiaUPC"/>
          <w:sz w:val="32"/>
          <w:szCs w:val="32"/>
          <w:cs/>
        </w:rPr>
        <w:t xml:space="preserve">ดี </w:t>
      </w:r>
      <w:r w:rsidR="00AF237D">
        <w:rPr>
          <w:rFonts w:ascii="EucrosiaUPC" w:hAnsi="EucrosiaUPC" w:cs="EucrosiaUPC"/>
          <w:sz w:val="32"/>
          <w:szCs w:val="32"/>
        </w:rPr>
        <w:t xml:space="preserve"> </w:t>
      </w:r>
    </w:p>
    <w:p w14:paraId="6BF5DF9B" w14:textId="6D0829A7" w:rsidR="00AE6F18" w:rsidRPr="005A38DB" w:rsidRDefault="00AE6F18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บริการอาหารเย็น ณ ภัตตาคาร</w:t>
      </w:r>
    </w:p>
    <w:p w14:paraId="78F8E9E6" w14:textId="65C796FB" w:rsidR="006E6FAC" w:rsidRPr="0031483C" w:rsidRDefault="00AE6F18" w:rsidP="005207CB">
      <w:pPr>
        <w:pStyle w:val="NoSpacing"/>
        <w:shd w:val="clear" w:color="auto" w:fill="FAE2D5" w:themeFill="accent2" w:themeFillTint="33"/>
        <w:ind w:left="630" w:right="-64" w:hanging="720"/>
        <w:jc w:val="thaiDistribute"/>
        <w:rPr>
          <w:rFonts w:ascii="EucrosiaUPC" w:hAnsi="EucrosiaUPC" w:cs="EucrosiaUPC"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17B14"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HOTEL CAEN</w:t>
      </w:r>
      <w:r w:rsidR="008B12E6"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17B14" w:rsidRPr="0031483C">
        <w:rPr>
          <w:rFonts w:ascii="EucrosiaUPC" w:hAnsi="EucrosiaUPC" w:cs="EucrosiaUPC"/>
          <w:b/>
          <w:bCs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NOVOTEL CAEN</w:t>
      </w:r>
      <w:r w:rsidRPr="0031483C">
        <w:rPr>
          <w:rFonts w:ascii="EucrosiaUPC" w:hAnsi="EucrosiaUPC" w:cs="EucrosiaUPC"/>
          <w:color w:val="0070C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1483C">
        <w:rPr>
          <w:rFonts w:ascii="EucrosiaUPC" w:hAnsi="EucrosiaUPC" w:cs="EucrosiaUPC"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E70EA81" w14:textId="7DEBF9D1" w:rsidR="00D02C89" w:rsidRPr="005A38DB" w:rsidRDefault="00D02C89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จันทร์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7B51F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28 </w:t>
      </w:r>
      <w:r w:rsidR="007B51FB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ธ.ค. </w:t>
      </w:r>
      <w:r w:rsidR="007B51F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69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624F5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6FAC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ก็อง – มอง แซงมิเชล – 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แซง</w:t>
      </w:r>
      <w:proofErr w:type="spellStart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ค์</w:t>
      </w:r>
      <w:proofErr w:type="spellEnd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มา</w:t>
      </w:r>
      <w:proofErr w:type="spellStart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</w:p>
    <w:p w14:paraId="615B38AE" w14:textId="4539A309" w:rsidR="00D02C89" w:rsidRPr="005A38DB" w:rsidRDefault="00AE6F18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631E6D0F" w14:textId="4F3063AA" w:rsidR="00B53FA6" w:rsidRPr="005A38DB" w:rsidRDefault="002C5820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1" locked="0" layoutInCell="1" allowOverlap="1" wp14:anchorId="0EC427AA" wp14:editId="34F85A84">
            <wp:simplePos x="0" y="0"/>
            <wp:positionH relativeFrom="page">
              <wp:posOffset>3306655</wp:posOffset>
            </wp:positionH>
            <wp:positionV relativeFrom="paragraph">
              <wp:posOffset>325755</wp:posOffset>
            </wp:positionV>
            <wp:extent cx="3621024" cy="23434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475717204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34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F18" w:rsidRPr="005A38DB">
        <w:rPr>
          <w:rFonts w:ascii="EucrosiaUPC" w:hAnsi="EucrosiaUPC" w:cs="EucrosiaUPC"/>
          <w:sz w:val="32"/>
          <w:szCs w:val="32"/>
          <w:cs/>
        </w:rPr>
        <w:tab/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 xml:space="preserve">หลังอาหารนำท่านเดินทางสู่ 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</w:rPr>
        <w:t>“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เกาะมอง</w:t>
      </w:r>
      <w:proofErr w:type="spellStart"/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ต์</w:t>
      </w:r>
      <w:proofErr w:type="spellEnd"/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แซงมิเชล” (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</w:rPr>
        <w:t>Mont Saint Michel</w:t>
      </w:r>
      <w:r w:rsidR="00AE6F18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)</w:t>
      </w:r>
      <w:r w:rsidR="00AE6F18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2E559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2E559B">
        <w:rPr>
          <w:rFonts w:ascii="EucrosiaUPC" w:hAnsi="EucrosiaUPC" w:cs="EucrosiaUPC"/>
          <w:color w:val="EE0000"/>
          <w:sz w:val="32"/>
          <w:szCs w:val="32"/>
        </w:rPr>
        <w:t>121</w:t>
      </w:r>
      <w:r w:rsidR="002E559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2E55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AE6F18" w:rsidRPr="005A38DB">
        <w:rPr>
          <w:rFonts w:ascii="EucrosiaUPC" w:hAnsi="EucrosiaUPC" w:cs="EucrosiaUPC"/>
          <w:sz w:val="32"/>
          <w:szCs w:val="32"/>
          <w:cs/>
        </w:rPr>
        <w:t>เมืองปราสาทแสนสวยที่อยู่บนเกาะกลางทะเล เก็บบรรยากาศอันแสน</w:t>
      </w:r>
      <w:proofErr w:type="spellStart"/>
      <w:r w:rsidR="00AE6F18" w:rsidRPr="005A38DB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AE6F18" w:rsidRPr="005A38DB">
        <w:rPr>
          <w:rFonts w:ascii="EucrosiaUPC" w:hAnsi="EucrosiaUPC" w:cs="EucrosiaUPC"/>
          <w:sz w:val="32"/>
          <w:szCs w:val="32"/>
          <w:cs/>
        </w:rPr>
        <w:t>แมนติคและความประทับใจ ชม “โบสถ์ มองแซงมิเชล” วิหารที่ตั้งอยู่บนเกาะโดดเดี่ยว กลางทะเลชายฝั่งตะวันตก บริเวณ</w:t>
      </w:r>
      <w:hyperlink r:id="rId14" w:tooltip="นอร์มองดี (หน้านี้ไม่มี)" w:history="1">
        <w:r w:rsidR="00AE6F18" w:rsidRPr="005A38DB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แคว้นนอร์มองดี</w:t>
        </w:r>
      </w:hyperlink>
      <w:r w:rsidR="00AE6F18" w:rsidRPr="005A38DB">
        <w:rPr>
          <w:rFonts w:ascii="EucrosiaUPC" w:hAnsi="EucrosiaUPC" w:cs="EucrosiaUPC"/>
          <w:sz w:val="32"/>
          <w:szCs w:val="32"/>
          <w:cs/>
        </w:rPr>
        <w:t>ของประเทศฝรั่งเศส ได้รับประกาศ ให้เป็นมรดกโลกเมื่อปี ค.ศ. 1979 หากน้ำลดระดับลง ท่านสามารถเดินจากฝั่งสู่ปราสาทได้เพียงพริบตา ซึ่ง</w:t>
      </w:r>
      <w:r w:rsidR="00B53FA6" w:rsidRPr="005A38DB">
        <w:rPr>
          <w:rFonts w:ascii="EucrosiaUPC" w:hAnsi="EucrosiaUPC" w:cs="EucrosiaUPC"/>
          <w:sz w:val="32"/>
          <w:szCs w:val="32"/>
          <w:cs/>
        </w:rPr>
        <w:t>เปรียบเสมือนสะพานแห่งธรรมชาติที่เปิดปิดโดยธรรมชาติให้ท่าน</w:t>
      </w:r>
    </w:p>
    <w:p w14:paraId="497A03C4" w14:textId="5457A090" w:rsidR="00AE6F18" w:rsidRDefault="002C5820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0000FF"/>
          <w:szCs w:val="32"/>
        </w:rPr>
      </w:pPr>
      <w:r>
        <w:rPr>
          <w:rFonts w:ascii="EucrosiaUPC" w:eastAsia="SimSun" w:hAnsi="EucrosiaUPC" w:cs="EucrosiaUPC"/>
          <w:noProof/>
          <w:color w:val="0000FF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40B79D5D" wp14:editId="526D6D1B">
                <wp:simplePos x="0" y="0"/>
                <wp:positionH relativeFrom="column">
                  <wp:posOffset>-135255</wp:posOffset>
                </wp:positionH>
                <wp:positionV relativeFrom="paragraph">
                  <wp:posOffset>290830</wp:posOffset>
                </wp:positionV>
                <wp:extent cx="6325235" cy="2130425"/>
                <wp:effectExtent l="0" t="0" r="0" b="3175"/>
                <wp:wrapTight wrapText="bothSides">
                  <wp:wrapPolygon edited="0">
                    <wp:start x="0" y="0"/>
                    <wp:lineTo x="0" y="21439"/>
                    <wp:lineTo x="21533" y="21439"/>
                    <wp:lineTo x="21533" y="0"/>
                    <wp:lineTo x="0" y="0"/>
                  </wp:wrapPolygon>
                </wp:wrapTight>
                <wp:docPr id="62121564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235" cy="2130425"/>
                          <a:chOff x="0" y="0"/>
                          <a:chExt cx="6009226" cy="2024380"/>
                        </a:xfrm>
                      </wpg:grpSpPr>
                      <pic:pic xmlns:pic="http://schemas.openxmlformats.org/drawingml/2006/picture">
                        <pic:nvPicPr>
                          <pic:cNvPr id="161892167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7205" cy="2024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8885487" name="รูปภาพ 5" descr="A stone walkway between buildin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3301" y="0"/>
                            <a:ext cx="2955925" cy="2024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CC5449B" id="Group 4" o:spid="_x0000_s1026" style="position:absolute;margin-left:-10.65pt;margin-top:22.9pt;width:498.05pt;height:167.75pt;z-index:-251612160;mso-width-relative:margin;mso-height-relative:margin" coordsize="60092,20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width:30372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">
                  <v:imagedata r:id="rId17" o:title=""/>
                </v:shape>
                <v:shape id="รูปภาพ 5" o:spid="_x0000_s1028" type="#_x0000_t75" alt="A stone walkway between buildings&#10;&#10;AI-generated content may be incorrect." style="position:absolute;left:30533;width:29559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">
                  <v:imagedata r:id="rId18" o:title="A stone walkway between buildings&#10;&#10;AI-generated content may be incorrect"/>
                </v:shape>
                <w10:wrap type="tight"/>
              </v:group>
            </w:pict>
          </mc:Fallback>
        </mc:AlternateContent>
      </w:r>
      <w:r w:rsidR="00AE6F18" w:rsidRPr="005A38DB">
        <w:rPr>
          <w:rFonts w:ascii="EucrosiaUPC" w:eastAsia="SimSun" w:hAnsi="EucrosiaUPC" w:cs="EucrosiaUPC"/>
          <w:color w:val="0000FF"/>
          <w:szCs w:val="32"/>
          <w:cs/>
        </w:rPr>
        <w:t>เที่ยง</w:t>
      </w:r>
      <w:r w:rsidR="00AE6F18" w:rsidRPr="005A38DB">
        <w:rPr>
          <w:rFonts w:ascii="EucrosiaUPC" w:eastAsia="SimSun" w:hAnsi="EucrosiaUPC" w:cs="EucrosiaUPC"/>
          <w:color w:val="0000FF"/>
          <w:szCs w:val="32"/>
          <w:cs/>
        </w:rPr>
        <w:tab/>
        <w:t xml:space="preserve">บริการอาหารมื้อกลางวัน ณ ภัตตาคาร  </w:t>
      </w:r>
    </w:p>
    <w:p w14:paraId="1D0F29DD" w14:textId="36B53945" w:rsidR="003C391B" w:rsidRDefault="00624F53" w:rsidP="007B51F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624F53">
        <w:rPr>
          <w:rFonts w:ascii="EucrosiaUPC" w:eastAsia="SimSun" w:hAnsi="EucrosiaUPC" w:cs="EucrosiaUPC" w:hint="cs"/>
          <w:sz w:val="32"/>
          <w:szCs w:val="32"/>
          <w:cs/>
        </w:rPr>
        <w:t>บ่าย</w:t>
      </w:r>
      <w:r w:rsidRPr="00624F53">
        <w:rPr>
          <w:rFonts w:ascii="EucrosiaUPC" w:eastAsia="SimSun" w:hAnsi="EucrosiaUPC" w:cs="EucrosiaUPC"/>
          <w:sz w:val="32"/>
          <w:szCs w:val="32"/>
          <w:cs/>
        </w:rPr>
        <w:tab/>
      </w:r>
      <w:r w:rsidRPr="00624F53">
        <w:rPr>
          <w:rFonts w:ascii="EucrosiaUPC" w:eastAsia="SimSun" w:hAnsi="EucrosiaUPC" w:cs="EucrosiaUPC" w:hint="cs"/>
          <w:sz w:val="32"/>
          <w:szCs w:val="32"/>
          <w:cs/>
        </w:rPr>
        <w:t>หลังอาหารเดินทางสู่เมืองแซง</w:t>
      </w:r>
      <w:proofErr w:type="spellStart"/>
      <w:r w:rsidRPr="00624F53">
        <w:rPr>
          <w:rFonts w:ascii="EucrosiaUPC" w:eastAsia="SimSun" w:hAnsi="EucrosiaUPC" w:cs="EucrosiaUPC" w:hint="cs"/>
          <w:sz w:val="32"/>
          <w:szCs w:val="32"/>
          <w:cs/>
        </w:rPr>
        <w:t>ค์</w:t>
      </w:r>
      <w:proofErr w:type="spellEnd"/>
      <w:r w:rsidRPr="00624F53">
        <w:rPr>
          <w:rFonts w:ascii="EucrosiaUPC" w:eastAsia="SimSun" w:hAnsi="EucrosiaUPC" w:cs="EucrosiaUPC" w:hint="cs"/>
          <w:sz w:val="32"/>
          <w:szCs w:val="32"/>
          <w:cs/>
        </w:rPr>
        <w:t xml:space="preserve"> มา</w:t>
      </w:r>
      <w:proofErr w:type="spellStart"/>
      <w:r w:rsidRPr="00624F53">
        <w:rPr>
          <w:rFonts w:ascii="EucrosiaUPC" w:eastAsia="SimSun" w:hAnsi="EucrosiaUPC" w:cs="EucrosiaUPC" w:hint="cs"/>
          <w:sz w:val="32"/>
          <w:szCs w:val="32"/>
          <w:cs/>
        </w:rPr>
        <w:t>โล</w:t>
      </w:r>
      <w:proofErr w:type="spellEnd"/>
      <w:r w:rsidRPr="00624F53">
        <w:rPr>
          <w:rFonts w:ascii="EucrosiaUPC" w:eastAsia="SimSun" w:hAnsi="EucrosiaUPC" w:cs="EucrosiaUPC" w:hint="cs"/>
          <w:sz w:val="32"/>
          <w:szCs w:val="32"/>
          <w:cs/>
        </w:rPr>
        <w:t xml:space="preserve"> (</w:t>
      </w:r>
      <w:r w:rsidRPr="00624F53">
        <w:rPr>
          <w:rFonts w:ascii="EucrosiaUPC" w:eastAsia="SimSun" w:hAnsi="EucrosiaUPC" w:cs="EucrosiaUPC"/>
          <w:sz w:val="32"/>
          <w:szCs w:val="32"/>
        </w:rPr>
        <w:t>Saint-Malo</w:t>
      </w:r>
      <w:r w:rsidRPr="00624F53">
        <w:rPr>
          <w:rFonts w:ascii="EucrosiaUPC" w:eastAsia="SimSun" w:hAnsi="EucrosiaUPC" w:cs="EucrosiaUPC" w:hint="cs"/>
          <w:sz w:val="32"/>
          <w:szCs w:val="32"/>
          <w:cs/>
        </w:rPr>
        <w:t xml:space="preserve">) </w:t>
      </w:r>
      <w:r w:rsidR="003C391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3C391B">
        <w:rPr>
          <w:rFonts w:ascii="EucrosiaUPC" w:hAnsi="EucrosiaUPC" w:cs="EucrosiaUPC" w:hint="cs"/>
          <w:color w:val="EE0000"/>
          <w:sz w:val="32"/>
          <w:szCs w:val="32"/>
          <w:cs/>
        </w:rPr>
        <w:t>167</w:t>
      </w:r>
      <w:r w:rsidR="003C391B" w:rsidRPr="00CF02D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3C391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เมืองชายทะเลอันมีเสน่ห์ ความสำคัญของแซ</w:t>
      </w:r>
      <w:proofErr w:type="spellStart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็งต์</w:t>
      </w:r>
      <w:proofErr w:type="spellEnd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มา</w:t>
      </w:r>
      <w:proofErr w:type="spellStart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โล</w:t>
      </w:r>
      <w:proofErr w:type="spellEnd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ในฐานะเมืองท่าได้พัฒนาขึ้นในศตวรรษที่ 16 เมืองนี้ตั้งอยู่ในจุดยุทธศาสตร์ของชายฝั่งฝรั่งเศส ซึ่งเป็นท่าเรือหลักแห่งสุดท้ายบนช่องแคบก่อนถึงปลายแหลมบ</w:t>
      </w:r>
      <w:proofErr w:type="spellStart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ริต</w:t>
      </w:r>
      <w:proofErr w:type="spellEnd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ตานี</w:t>
      </w:r>
      <w:r w:rsidR="003C391B">
        <w:rPr>
          <w:rFonts w:ascii="EucrosiaUPC" w:eastAsia="SimSun" w:hAnsi="EucrosiaUPC" w:cs="EucrosiaUPC"/>
          <w:sz w:val="32"/>
          <w:szCs w:val="32"/>
        </w:rPr>
        <w:t xml:space="preserve"> </w:t>
      </w:r>
      <w:r w:rsidR="003C391B">
        <w:rPr>
          <w:rFonts w:ascii="EucrosiaUPC" w:eastAsia="SimSun" w:hAnsi="EucrosiaUPC" w:cs="EucrosiaUPC" w:hint="cs"/>
          <w:sz w:val="32"/>
          <w:szCs w:val="32"/>
          <w:cs/>
        </w:rPr>
        <w:t>เดินเล่นย่าน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ใจกลางเมืองประวัติศาสตร์ของแซง</w:t>
      </w:r>
      <w:proofErr w:type="spellStart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ต์</w:t>
      </w:r>
      <w:proofErr w:type="spellEnd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มา</w:t>
      </w:r>
      <w:proofErr w:type="spellStart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โล</w:t>
      </w:r>
      <w:proofErr w:type="spellEnd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 xml:space="preserve">ที่มีชีวิตชีวา </w:t>
      </w:r>
      <w:r w:rsidR="003C391B">
        <w:rPr>
          <w:rFonts w:ascii="EucrosiaUPC" w:eastAsia="SimSun" w:hAnsi="EucrosiaUPC" w:cs="EucrosiaUPC" w:hint="cs"/>
          <w:sz w:val="32"/>
          <w:szCs w:val="32"/>
          <w:cs/>
        </w:rPr>
        <w:t>มีที่พัก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อาศัย ร้านค้า และบริการ</w:t>
      </w:r>
      <w:proofErr w:type="spellStart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เมืองเก่าแซง</w:t>
      </w:r>
      <w:proofErr w:type="spellStart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ต์</w:t>
      </w:r>
      <w:proofErr w:type="spellEnd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มา</w:t>
      </w:r>
      <w:proofErr w:type="spellStart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โล</w:t>
      </w:r>
      <w:proofErr w:type="spellEnd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ได้รับการสร้างขึ้นใหม่ในช่วงปี ค.ศ. 1948 ถึง ค.ศ. 1960 หลังสงคราม แม้ว่าเมืองจะเปลี่ยนแปลงไป แต่ก็มีความพยายามอย่างยิ่งยวดที่จะคงไว้ซึ่งสถาปัตยกรรมแบบเดิม</w:t>
      </w:r>
      <w:r w:rsidR="00524779">
        <w:rPr>
          <w:rFonts w:ascii="EucrosiaUPC" w:eastAsia="SimSun" w:hAnsi="EucrosiaUPC" w:cs="EucrosiaUPC"/>
          <w:sz w:val="32"/>
          <w:szCs w:val="32"/>
        </w:rPr>
        <w:t xml:space="preserve"> </w:t>
      </w:r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ถนนที่ปูด้วยหินกรวด</w:t>
      </w:r>
      <w:proofErr w:type="spellStart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>แคบๆ</w:t>
      </w:r>
      <w:proofErr w:type="spellEnd"/>
      <w:r w:rsidR="003C391B" w:rsidRPr="003C391B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ถนนที่ปูด้วยหินกรวด</w:t>
      </w:r>
      <w:proofErr w:type="spellStart"/>
      <w:r w:rsidR="00524779">
        <w:rPr>
          <w:rFonts w:ascii="EucrosiaUPC" w:eastAsia="SimSun" w:hAnsi="EucrosiaUPC" w:cs="EucrosiaUPC" w:hint="cs"/>
          <w:sz w:val="32"/>
          <w:szCs w:val="32"/>
          <w:cs/>
        </w:rPr>
        <w:t>แคบๆ</w:t>
      </w:r>
      <w:proofErr w:type="spellEnd"/>
      <w:r w:rsidR="00524779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ของเมืองที่มีกำแพงล้อมรอบนั้นเต็มไปด้วยเสน่ห์และเหมาะสำหรับการเดินเล่น มีร้านค้า</w:t>
      </w:r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lastRenderedPageBreak/>
        <w:t>ท้องถิ่น</w:t>
      </w:r>
      <w:proofErr w:type="spellStart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เล็กๆ</w:t>
      </w:r>
      <w:proofErr w:type="spellEnd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 xml:space="preserve"> คา</w:t>
      </w:r>
      <w:proofErr w:type="spellStart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>เฟ่</w:t>
      </w:r>
      <w:proofErr w:type="spellEnd"/>
      <w:r w:rsidR="00524779" w:rsidRPr="00524779">
        <w:rPr>
          <w:rFonts w:ascii="EucrosiaUPC" w:eastAsia="SimSun" w:hAnsi="EucrosiaUPC" w:cs="EucrosiaUPC"/>
          <w:sz w:val="32"/>
          <w:szCs w:val="32"/>
          <w:cs/>
        </w:rPr>
        <w:t xml:space="preserve"> ร้านอาหารมากมายให้สำรวจ</w:t>
      </w:r>
      <w:r w:rsidR="00524779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เก็บภาพมหาวิหารแซ</w:t>
      </w:r>
      <w:proofErr w:type="spellStart"/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็ง</w:t>
      </w:r>
      <w:proofErr w:type="spellEnd"/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-</w:t>
      </w:r>
      <w:proofErr w:type="spellStart"/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แว็งซ็</w:t>
      </w:r>
      <w:proofErr w:type="spellEnd"/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6F15B7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Cathédrale Saint-Vincent) </w:t>
      </w:r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ที่นี่เป็นที่ตั้งหลุมศพของ “</w:t>
      </w:r>
      <w:r w:rsidR="006F15B7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Jacques Cartier” </w:t>
      </w:r>
      <w:r w:rsidR="006F15B7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นักเดินเรือผู้ยิ่งใหญ่ชาวฝรั่งเศส </w:t>
      </w:r>
    </w:p>
    <w:p w14:paraId="633D00C5" w14:textId="5F73FAAE" w:rsidR="003C391B" w:rsidRDefault="00524779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ค่ำ</w:t>
      </w:r>
      <w:r>
        <w:rPr>
          <w:rFonts w:ascii="EucrosiaUPC" w:eastAsia="SimSun" w:hAnsi="EucrosiaUPC" w:cs="EucrosiaUPC"/>
          <w:sz w:val="32"/>
          <w:szCs w:val="32"/>
          <w:cs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03DA6399" w14:textId="7E241C75" w:rsidR="00524779" w:rsidRPr="0031483C" w:rsidRDefault="00524779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eastAsia="SimSun" w:hAnsi="EucrosiaUPC" w:cs="EucrosiaUPC" w:hint="cs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HOTEL &amp; SPA OCEANIA SAINT-MALO </w:t>
      </w:r>
      <w:r w:rsidRPr="0031483C">
        <w:rPr>
          <w:rFonts w:ascii="EucrosiaUPC" w:eastAsia="SimSun" w:hAnsi="EucrosiaUPC" w:cs="EucrosiaUPC" w:hint="cs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33A03D" w14:textId="1C8D82A7" w:rsidR="002E559B" w:rsidRPr="005A38DB" w:rsidRDefault="002E559B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90E54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อังคาร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890E5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29 </w:t>
      </w:r>
      <w:r w:rsidR="00890E54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ธ.ค. </w:t>
      </w:r>
      <w:r w:rsidR="00890E54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69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A1814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แซง</w:t>
      </w:r>
      <w:proofErr w:type="spellStart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ค์</w:t>
      </w:r>
      <w:proofErr w:type="spellEnd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มา</w:t>
      </w:r>
      <w:proofErr w:type="spellStart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ดีนอน – รอ</w:t>
      </w:r>
      <w:proofErr w:type="spellStart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ฟอร</w:t>
      </w:r>
      <w:proofErr w:type="spellStart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์ท</w:t>
      </w:r>
      <w:proofErr w:type="spellEnd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ออง แตร์ – </w:t>
      </w:r>
      <w:proofErr w:type="spellStart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น็</w:t>
      </w:r>
      <w:proofErr w:type="spellEnd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</w:p>
    <w:p w14:paraId="1397317C" w14:textId="77777777" w:rsidR="002E559B" w:rsidRPr="002E559B" w:rsidRDefault="002E559B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บริการอาหารเช้า ที่ห้องอาหารของโรงแรม</w:t>
      </w:r>
    </w:p>
    <w:p w14:paraId="2A521620" w14:textId="62B94087" w:rsidR="002E559B" w:rsidRPr="002E559B" w:rsidRDefault="00DB7397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60927EA3" wp14:editId="36E9C0F9">
            <wp:simplePos x="0" y="0"/>
            <wp:positionH relativeFrom="margin">
              <wp:posOffset>2481137</wp:posOffset>
            </wp:positionH>
            <wp:positionV relativeFrom="margin">
              <wp:posOffset>2255520</wp:posOffset>
            </wp:positionV>
            <wp:extent cx="3621024" cy="2272945"/>
            <wp:effectExtent l="0" t="0" r="0" b="0"/>
            <wp:wrapSquare wrapText="bothSides"/>
            <wp:docPr id="132033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393" name="รูปภาพ 13203393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27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5B7" w:rsidRPr="002C5820">
        <w:rPr>
          <w:rFonts w:ascii="EucrosiaUPC" w:hAnsi="EucrosiaUPC" w:cs="EucrosiaUPC" w:hint="cs"/>
          <w:b/>
          <w:bCs/>
          <w:color w:val="333399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2E559B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เดินทางสู่เมืองดีนอน (</w:t>
      </w:r>
      <w:r w:rsidR="002E559B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Dinan) (</w:t>
      </w:r>
      <w:r w:rsidR="006F15B7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14:textOutline w14:w="0" w14:cap="flat" w14:cmpd="sng" w14:algn="ctr">
            <w14:noFill/>
            <w14:prstDash w14:val="solid"/>
            <w14:round/>
          </w14:textOutline>
        </w:rPr>
        <w:t>33</w:t>
      </w:r>
      <w:r w:rsidR="002E559B" w:rsidRPr="002C5820">
        <w:rPr>
          <w:rFonts w:ascii="EucrosiaUPC" w:hAnsi="EucrosiaUPC" w:cs="EucrosiaUPC"/>
          <w:b/>
          <w:bCs/>
          <w:color w:val="333399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กม.)</w:t>
      </w:r>
      <w:r w:rsidR="002E559B" w:rsidRPr="006F15B7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นำท่านชมเมืองดีนอน เมืองสวยที่ตั้งอยู่ริมแม่น้ำแรน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ตัวเมืองตั้งไปตามเนินเขาโดยรอบเมืองมีกำแพงล้อมรอบอยู่ใน เป็นเมืองที่งดงามที่สุดในแค้วนในบ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ริต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ตานีเมืองยุคกลางแห่งนี้มีสถาปัตยกรรมที่ดีที่สุดในบ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ริต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ตานีซึ่งมีอาคารย้อนหลังไปถึงศตวรรษที่ 13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มีบ้านเรือนครึ่งไม้ไม่น้อยกว่า 115 หลัง จัตุรัสดูเกสแกล</w:t>
      </w:r>
      <w:proofErr w:type="spellStart"/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็ง</w:t>
      </w:r>
      <w:proofErr w:type="spellEnd"/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Place Du-Guesclin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เป็นหนึ่งในจัตุรัสที่มีชีวิตชีวาที่สุด มีร้านกาแฟและร้านอาหารมากมาย ขณะที่จัตุรัสแมร์ซิ</w:t>
      </w:r>
      <w:proofErr w:type="spellStart"/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เยร์</w:t>
      </w:r>
      <w:proofErr w:type="spellEnd"/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และจัตุรัสคอร์เดลิ</w:t>
      </w:r>
      <w:proofErr w:type="spellStart"/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เยร์</w:t>
      </w:r>
      <w:proofErr w:type="spellEnd"/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Place des </w:t>
      </w:r>
      <w:proofErr w:type="spellStart"/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Merciers</w:t>
      </w:r>
      <w:proofErr w:type="spellEnd"/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F3064" w:rsidRP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Place des Cordeliers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รายล้อมไปด้วยบ้านครึ่งไม้ที่สวยงามที่สุดในเมือง</w:t>
      </w:r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 w:rsidRPr="005F306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ลักษณะเฉพาะและความงดงามของเมืองดึงดูดศิลปินมากมายตลอดหลายปีที่ผ่านมา</w:t>
      </w:r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กำแพงเมืองเดิมจำนวนมากยังคงสภาพเดิมไว้</w:t>
      </w:r>
      <w:r w:rsidR="006F15B7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15B7" w:rsidRPr="006F15B7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มองเห็นแม่น้ำ</w:t>
      </w:r>
      <w:proofErr w:type="spellStart"/>
      <w:r w:rsidR="006F15B7" w:rsidRPr="006F15B7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ร็</w:t>
      </w:r>
      <w:proofErr w:type="spellEnd"/>
      <w:r w:rsidR="006F15B7" w:rsidRPr="006F15B7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="006F15B7" w:rsidRPr="006F15B7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6F15B7" w:rsidRPr="006F15B7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ท่าจอดเรือขนาดเล็กเป็นจุดเริ่มต้นสำหรับการเดินเล่นที่สวยงามเลียบปากแม่น้ำ ขณะที่บ้านเรือนครึ่งไม้สูงตระหง่านทำให้เมืองยุคกลางแห่งนี้มีเสน่ห์ ด้วยถนนที่ปูด้วยหินกรวดที่งดงาม</w:t>
      </w:r>
      <w:r w:rsidR="005F306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จากนั้น</w:t>
      </w:r>
      <w:r w:rsidR="005F3064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เดินทางสู่เมือง รอ</w:t>
      </w:r>
      <w:proofErr w:type="spellStart"/>
      <w:r w:rsidR="005F3064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5F3064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ฟอร</w:t>
      </w:r>
      <w:proofErr w:type="spellStart"/>
      <w:r w:rsidR="005F3064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์ท</w:t>
      </w:r>
      <w:proofErr w:type="spellEnd"/>
      <w:r w:rsidR="005F3064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ออง แตร์ (</w:t>
      </w:r>
      <w:r w:rsidR="005F3064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Rochefort-</w:t>
      </w:r>
      <w:proofErr w:type="spellStart"/>
      <w:r w:rsidR="005F3064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en</w:t>
      </w:r>
      <w:proofErr w:type="spellEnd"/>
      <w:r w:rsidR="005F3064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-Terre) </w:t>
      </w:r>
      <w:r w:rsidR="005F3064" w:rsidRP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104</w:t>
      </w:r>
      <w:r w:rsidR="005F3064" w:rsidRPr="005F3064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3064" w:rsidRPr="005F3064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กม.)</w:t>
      </w:r>
    </w:p>
    <w:p w14:paraId="2A278652" w14:textId="1AEC16F6" w:rsidR="002E559B" w:rsidRPr="002E559B" w:rsidRDefault="002E559B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บริการอาหารมื้อกลางวัน ณ ภัตตาคาร</w:t>
      </w:r>
    </w:p>
    <w:p w14:paraId="15F8DF72" w14:textId="09177CB8" w:rsidR="002C5820" w:rsidRDefault="002C5820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28C59873" wp14:editId="20E376CC">
            <wp:simplePos x="0" y="0"/>
            <wp:positionH relativeFrom="margin">
              <wp:align>right</wp:align>
            </wp:positionH>
            <wp:positionV relativeFrom="margin">
              <wp:posOffset>6331032</wp:posOffset>
            </wp:positionV>
            <wp:extent cx="3620770" cy="2437765"/>
            <wp:effectExtent l="0" t="0" r="0" b="635"/>
            <wp:wrapSquare wrapText="bothSides"/>
            <wp:docPr id="6436484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48406" name="รูปภาพ 643648406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438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5F3064" w:rsidRPr="002C5820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2E559B" w:rsidRPr="002C582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นำท่านชมเมืองรอ</w:t>
      </w:r>
      <w:proofErr w:type="spellStart"/>
      <w:r w:rsidR="002E559B" w:rsidRPr="002C582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2E559B" w:rsidRPr="002C582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ฟอร</w:t>
      </w:r>
      <w:proofErr w:type="spellStart"/>
      <w:r w:rsidR="002E559B" w:rsidRPr="002C582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์ท</w:t>
      </w:r>
      <w:proofErr w:type="spellEnd"/>
      <w:r w:rsidR="002E559B" w:rsidRPr="002C582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ออง แตร์</w:t>
      </w: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ที่ได้รับการโหวตให้เป็นหนึ่งในสิบหมู่บ้านที่สวยที่สุดในฝรั่งเศสและเป็นเหตุผลหนึ่ง ในการมาเยือนมากที่สุดของแคว้นบ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ริต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ตานี เดินไปตามถนนอิฐดั้งเดิม เข้าสู่เขตเมืองเก่า ท่านจะได้เห็นบ้านเรือนยุคกลางที่สร้างด้วยหินอายุกว่า 500 ปี ที่ปัจจุบันกลายเป็นร้านค้า ร้านกาแฟ ที่คอยต้อนรับนักท่องเที่ยว ส่วนใหญ่</w:t>
      </w:r>
    </w:p>
    <w:p w14:paraId="4958B036" w14:textId="4F597664" w:rsidR="002E559B" w:rsidRPr="002E559B" w:rsidRDefault="00890E54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53592D4C" wp14:editId="34415AE7">
            <wp:simplePos x="0" y="0"/>
            <wp:positionH relativeFrom="margin">
              <wp:posOffset>2533650</wp:posOffset>
            </wp:positionH>
            <wp:positionV relativeFrom="margin">
              <wp:posOffset>3585845</wp:posOffset>
            </wp:positionV>
            <wp:extent cx="3620770" cy="2075180"/>
            <wp:effectExtent l="0" t="0" r="0" b="1270"/>
            <wp:wrapSquare wrapText="bothSides"/>
            <wp:docPr id="136508709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87090" name="รูปภาพ 1365087090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77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1F147CE4" wp14:editId="5686C196">
            <wp:simplePos x="0" y="0"/>
            <wp:positionH relativeFrom="margin">
              <wp:posOffset>2533650</wp:posOffset>
            </wp:positionH>
            <wp:positionV relativeFrom="margin">
              <wp:posOffset>260985</wp:posOffset>
            </wp:positionV>
            <wp:extent cx="3621024" cy="2414016"/>
            <wp:effectExtent l="0" t="0" r="0" b="5715"/>
            <wp:wrapSquare wrapText="bothSides"/>
            <wp:docPr id="2239141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1411" name="รูปภาพ 2239141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ประดับไปด้วยไม้ดอกไม้ประดับอย่างสวยงาม อิสระท่านเดินเล่นชมตัวเมืองตามอัธยาศัย ได้เวลาสมควร นำท่านออกเดินทางสู่เมือง “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น็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2E559B" w:rsidRPr="002E559B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Nantes </w:t>
      </w:r>
      <w:r w:rsidR="002E559B" w:rsidRP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E559B" w:rsidRPr="005F3064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5F3064" w:rsidRPr="005F3064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2E559B" w:rsidRPr="005F3064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กม.) </w:t>
      </w:r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เมืองหลวงของจัง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หวั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ดล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ัว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รัต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ล็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องติกในแคว้น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อีเดอลา</w:t>
      </w:r>
      <w:proofErr w:type="spellStart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ลัวร์</w:t>
      </w:r>
      <w:proofErr w:type="spellEnd"/>
      <w:r w:rsidR="002E559B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ในประเทศฝรั่งเศส ตั้งอยู่บนฝั่งแม่น้ำลัวร์ทางตะวันตกของฝรั่งเศส </w:t>
      </w:r>
      <w:proofErr w:type="spellStart"/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น็</w:t>
      </w:r>
      <w:proofErr w:type="spellEnd"/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เป็นเมืองใหญ่อันดับ 6 ของประเทศฝรั่งเศส </w:t>
      </w:r>
      <w:proofErr w:type="spellStart"/>
      <w:r w:rsidR="00F516E0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น็</w:t>
      </w:r>
      <w:proofErr w:type="spellEnd"/>
      <w:r w:rsidR="00F516E0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="00F516E0"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F516E0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</w:t>
      </w:r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เมืองที่มีชีวิตชีวาและมีชีวิตชีวา</w:t>
      </w:r>
      <w:r w:rsidR="00F516E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516E0" w:rsidRPr="00F516E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โรงงานและโกดังสินค้าอุตสาหกรรมเดิมของเมืองได้ถูกเปลี่ยนโฉมให้กลายเป็นสถานที่ทางวัฒนธรรม และมีผลงานศิลปะมากมายกระจายอยู่ตามท้องถนนของเมือง ก่อให้เกิดการผสมผสานที่ลงตัวระหว่างความเก่าและความใหม่ ซึ่งอาคารเก่าแก่ได้อยู่ร่วมกับศิลปะสมัยใหม่อย่างกลมกลืน</w:t>
      </w:r>
      <w:r w:rsidR="00F516E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8DA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ชม 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ปราสาทของดยุคแห่ง</w:t>
      </w:r>
      <w:r w:rsidR="00DB2812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278DA" w:rsidRPr="00DB2812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บริต</w:t>
      </w:r>
      <w:proofErr w:type="spellEnd"/>
      <w:r w:rsidR="005278DA" w:rsidRPr="00DB2812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ตานี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5278DA" w:rsidRPr="00DB2812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278DA" w:rsidRPr="00DB2812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Castle of the Dukes of Brittany</w:t>
      </w:r>
      <w:r w:rsidR="005278DA" w:rsidRPr="00DB2812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ตลอดหลายศตวรรษที่ผ่านมา ปราสาทอันงดงามแห่งนี้ตั้งอยู่ใจกลางเมืองแห่งนี้มีบทบาทสำคัญหลายประการ ทั้งพระราชวังดยุก ป้อมปราการทางทหาร ค่ายทหาร และแม้แต่บังเกอร์สำหรับทหารเยอรมันในช่วงสงครามโลกครั้งที่ </w:t>
      </w:r>
      <w:r w:rsidR="005278DA" w:rsidRPr="005278DA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ตัวปราสาทมีสถาปัตยกรรมแบบโก</w:t>
      </w:r>
      <w:proofErr w:type="spellStart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อย่างชัดเจน ผสมผสานอิทธิพลจากยุคเรอเนซอง</w:t>
      </w:r>
      <w:proofErr w:type="spellStart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ของอิตาลีตอนปลาย ตัวปราสาทประกอบด้วยหอคอย </w:t>
      </w:r>
      <w:r w:rsidR="005278DA" w:rsidRPr="005278DA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7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ยอด เชื่อมต่อกันด้วยกำแพงเมือง</w:t>
      </w:r>
      <w:r w:rsidR="005278DA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278DA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ชม </w:t>
      </w:r>
      <w:r w:rsidR="005278DA" w:rsidRPr="005D6D16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278DA" w:rsidRPr="005D6D16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มหาวิหารน็อง</w:t>
      </w:r>
      <w:proofErr w:type="spellStart"/>
      <w:r w:rsidR="005278DA" w:rsidRPr="005D6D16">
        <w:rPr>
          <w:rFonts w:ascii="EucrosiaUPC" w:hAnsi="EucrosiaUPC" w:cs="Eucros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5278DA" w:rsidRPr="005D6D16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5278DA" w:rsidRPr="005D6D16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278DA" w:rsidRPr="005D6D16">
        <w:rPr>
          <w:rFonts w:ascii="EucrosiaUPC" w:hAnsi="EucrosiaUPC" w:cs="Eucros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Nantes Cathedral</w:t>
      </w:r>
      <w:r w:rsidR="005278DA" w:rsidRPr="005D6D16">
        <w:rPr>
          <w:rFonts w:ascii="EucrosiaUPC" w:hAnsi="EucrosiaUPC" w:cs="Eucros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อันงดงามตระการตานี้ตั้งอยู่ห่างจากปราสาทดยุกแห่งบ</w:t>
      </w:r>
      <w:proofErr w:type="spellStart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ริต</w:t>
      </w:r>
      <w:proofErr w:type="spellEnd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ตานีเพียงนิดเดียว มีขนาดเท่ากับมหาวิหาร</w:t>
      </w:r>
      <w:proofErr w:type="spellStart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น็อทร์</w:t>
      </w:r>
      <w:proofErr w:type="spellEnd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-ดาม-เดอ-ปารีส ดึงดูดผู้มาเยือนด้วยด้านหน้าอาคารหินสีขาว ประดับประดาด้วยประตูใหญ่โอ่อ่า โอบล้อมด้วยหอคอยสูงตระหง่านสองยอด บนยอดสามารถขึ้นไปชมวิวทิวทัศน์อันงดงามของเมืองได้ มหาวิหารแห่งนี้สร้างขึ้นอย่างงดงามด้วยสถาปัตยกรรมกอ</w:t>
      </w:r>
      <w:proofErr w:type="spellStart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ทิก</w:t>
      </w:r>
      <w:proofErr w:type="spellEnd"/>
      <w:r w:rsidR="005278DA" w:rsidRPr="005278DA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อันวิจิตรงดงาม</w:t>
      </w:r>
    </w:p>
    <w:p w14:paraId="6A6CD8D6" w14:textId="77777777" w:rsidR="002E559B" w:rsidRPr="002E559B" w:rsidRDefault="002E559B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2E559B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บริการอาหารมื้อค่ำ ณ ภัตตาคาร</w:t>
      </w:r>
    </w:p>
    <w:p w14:paraId="6C984448" w14:textId="37117F21" w:rsidR="002E559B" w:rsidRPr="0031483C" w:rsidRDefault="00B45D78" w:rsidP="005207CB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1483C">
        <w:rPr>
          <w:rFonts w:ascii="EucrosiaUPC" w:eastAsia="SimSun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HOTEL NANTES </w:t>
      </w:r>
      <w:r w:rsidRPr="0031483C">
        <w:rPr>
          <w:rFonts w:ascii="EucrosiaUPC" w:eastAsia="SimSun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17F75CC" w14:textId="1B54A798" w:rsidR="00352327" w:rsidRPr="005A38DB" w:rsidRDefault="00352327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4C72B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พุธ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4C72B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30 </w:t>
      </w:r>
      <w:r w:rsidR="004C72B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ธ.ค. </w:t>
      </w:r>
      <w:r w:rsidR="004C72B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69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9A1814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72B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น็</w:t>
      </w:r>
      <w:proofErr w:type="spellEnd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proofErr w:type="spellStart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ปราสาทเชอนองโซ –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ตูร์</w:t>
      </w:r>
      <w:proofErr w:type="spellEnd"/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763F7C" w:rsidRPr="00763F7C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ออร์เลอ็อง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9ED16CA" w14:textId="10E36C6F" w:rsidR="002F0731" w:rsidRDefault="003337F6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E559B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บริการอาหารเช้า ที่ห้องอาหารของโรงแรม</w: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41258D6" w14:textId="77777777" w:rsidR="002C5820" w:rsidRDefault="002C5820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51965C28" w14:textId="41E39D32" w:rsidR="002F0731" w:rsidRDefault="00634CE1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5888" behindDoc="1" locked="0" layoutInCell="1" allowOverlap="1" wp14:anchorId="797437C4" wp14:editId="4370C3C3">
            <wp:simplePos x="0" y="0"/>
            <wp:positionH relativeFrom="margin">
              <wp:posOffset>2488613</wp:posOffset>
            </wp:positionH>
            <wp:positionV relativeFrom="margin">
              <wp:posOffset>776605</wp:posOffset>
            </wp:positionV>
            <wp:extent cx="3621024" cy="2431618"/>
            <wp:effectExtent l="0" t="0" r="0" b="6985"/>
            <wp:wrapTight wrapText="bothSides">
              <wp:wrapPolygon edited="0">
                <wp:start x="0" y="0"/>
                <wp:lineTo x="0" y="21493"/>
                <wp:lineTo x="21479" y="21493"/>
                <wp:lineTo x="21479" y="0"/>
                <wp:lineTo x="0" y="0"/>
              </wp:wrapPolygon>
            </wp:wrapTight>
            <wp:docPr id="213509850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098500" name="รูปภาพ 2135098500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431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หลังอาหารเดินทางสู่เมืองตูร์ (</w:t>
      </w:r>
      <w:r w:rsidR="002F07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Tours</w: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2F0731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2F0731" w:rsidRPr="002F0731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221 </w:t>
      </w:r>
      <w:r w:rsidR="002F0731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กม.)</w: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เมืองศูนย์กลางทางการศึกษามาตั้งแต่ยุคกลาง โดยตัวเมืองนั้นตั้งอยู่บนแม่น้ำลัวร์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Loire River)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ในอดีตเคยเป็นส่วนหนึ่งของจักรวรรดิโรมันในช่วงต้นศตวรรษที่ 1 นั่นจึงส่งผลให้เมืองตูร์เป็นศูนย์กลางแห่งอารยธรรมลุ่มแม่น้ำลัวร์ที่สำคัญเมืองหนึ่งของประเทศ ชมความงดงาม ของ "วิหารตูร์"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Tours Cathedral)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หรือ วิหาร</w:t>
      </w:r>
      <w:proofErr w:type="spellStart"/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แกไทน์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Saint-Gatien's Cathedral 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ที่สร้างขึ้นเพื่อทุ่มเทให้กับนักบุญ</w:t>
      </w:r>
      <w:proofErr w:type="spellStart"/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แกไทน์ (</w:t>
      </w:r>
      <w:r w:rsidR="000F5710" w:rsidRPr="000F5710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Saint Gatien) </w:t>
      </w:r>
      <w:r w:rsidR="000F5710" w:rsidRPr="000F5710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วิหารถูกสร้างขึ้นในช่วงระหว่าง 1170 - 1547 ตั้งอยู่ทางใต้สุดของสะพานข้ามแม่น้ำลัวร์ สถาปัตยกรรมส่วนใหญ่ของวิหารตูร์ล้วนแล้วแต่สร้างขึ้นในแบบศิลปะแบบกอธิค ต่อมาวิหารตูร์ได้รับการประกาศให้เป็นอนุสาวรีย์ทางประวัติศาสตร์ในปี 1862 </w:t>
      </w:r>
    </w:p>
    <w:p w14:paraId="74BE027F" w14:textId="39B76299" w:rsidR="002F0731" w:rsidRDefault="000F5710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บริการอาหารกลางวัน ณ ภัตตาคาร</w:t>
      </w:r>
    </w:p>
    <w:p w14:paraId="30CA6F13" w14:textId="2B71B6CF" w:rsidR="00F72EF7" w:rsidRDefault="002C5820" w:rsidP="005207CB">
      <w:pPr>
        <w:pStyle w:val="NoSpacing"/>
        <w:ind w:left="72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447EFCF7" wp14:editId="0EA3CB36">
                <wp:simplePos x="0" y="0"/>
                <wp:positionH relativeFrom="column">
                  <wp:posOffset>2488565</wp:posOffset>
                </wp:positionH>
                <wp:positionV relativeFrom="paragraph">
                  <wp:posOffset>289560</wp:posOffset>
                </wp:positionV>
                <wp:extent cx="3621024" cy="4518163"/>
                <wp:effectExtent l="0" t="0" r="0" b="0"/>
                <wp:wrapSquare wrapText="bothSides"/>
                <wp:docPr id="12025460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1024" cy="4518163"/>
                          <a:chOff x="0" y="0"/>
                          <a:chExt cx="3657600" cy="4518163"/>
                        </a:xfrm>
                      </wpg:grpSpPr>
                      <pic:pic xmlns:pic="http://schemas.openxmlformats.org/drawingml/2006/picture">
                        <pic:nvPicPr>
                          <pic:cNvPr id="1480674658" name="รูปภาพ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56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9631901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74073"/>
                            <a:ext cx="3657600" cy="2244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FC488D" id="Group 5" o:spid="_x0000_s1026" style="position:absolute;margin-left:195.95pt;margin-top:22.8pt;width:285.1pt;height:355.75pt;z-index:251688960;mso-width-relative:margin" coordsize="36576,451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2" o:spid="_x0000_s1027" type="#_x0000_t75" style="position:absolute;width:36576;height:2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">
                  <v:imagedata r:id="rId26" o:title=""/>
                </v:shape>
                <v:shape id="รูปภาพ 13" o:spid="_x0000_s1028" type="#_x0000_t75" style="position:absolute;top:22740;width:36576;height:22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">
                  <v:imagedata r:id="rId27" o:title=""/>
                </v:shape>
                <w10:wrap type="square"/>
              </v:group>
            </w:pict>
          </mc:Fallback>
        </mc:AlternateContent>
      </w:r>
      <w:r w:rsidR="002F07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หลังอาหารเดินทางสู่ลุ่มแม่น้ำลัวร์ เข้าชมปราสาทที่ยิ่งใหญ่นี้คือ “ปราสาทเชอนองโซ” (</w:t>
      </w:r>
      <w:r w:rsidR="002F0731" w:rsidRPr="002F07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Château de Chenonceau) </w:t>
      </w:r>
      <w:r w:rsidR="004A667C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A667C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35</w:t>
      </w:r>
      <w:r w:rsidR="004A667C" w:rsidRPr="002F0731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667C" w:rsidRPr="002F0731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กม.)</w:t>
      </w:r>
      <w:r w:rsidR="004A667C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เป็นปราสาทเก่าแก่ มีอายุมากกว่า 400 ปี ตัวปราสาทเป็นการออกแบบก่อสร้างที่ผสมผสานระหว่างศิลปะ</w:t>
      </w:r>
      <w:proofErr w:type="spellStart"/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เนอซอง</w:t>
      </w:r>
      <w:proofErr w:type="spellStart"/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2F0731" w:rsidRPr="002F07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กับศิลปะแบบคลาสสิคสมัยใหม่เข้าด้วยกัน ชมความงดงามอย่างเลอค่าทั้งด้านนอกและภายในปราสาทอย่างจุใจและเพลิดเพลินกับตำนานของความเป็นมาที่น่าสนใจก่อนปล่อยเวลาให้ท่านวาดฝันเก็บภาพอันสวยงามอันแสนสุดประทับใจ </w:t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จากนั้นเดินสู่เมือง “ออร์เลอ็อง</w:t>
      </w:r>
      <w:proofErr w:type="spellStart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” (</w:t>
      </w:r>
      <w:r w:rsidR="00763F7C" w:rsidRPr="00763F7C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Orleans) </w:t>
      </w:r>
      <w:r w:rsidR="00763F7C" w:rsidRPr="00763F7C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(112</w:t>
      </w:r>
      <w:r w:rsidR="00763F7C" w:rsidRPr="00763F7C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กม.)</w:t>
      </w:r>
      <w:r w:rsidR="00763F7C" w:rsidRPr="00763F7C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 w:rsidRPr="00105C31">
        <w:rPr>
          <w:rFonts w:ascii="EucrosiaUPC" w:hAnsi="EucrosiaUPC" w:cs="EucrosiaUPC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105C31" w:rsidRPr="00105C31">
        <w:rPr>
          <w:rFonts w:ascii="EucrosiaUPC" w:hAnsi="EucrosiaUPC" w:cs="EucrosiaUPC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เป็นหนึ่งในเมืองที่เก่าแก่ที่สุดในประเทศฝรั่งเศส</w:t>
      </w:r>
      <w:r w:rsidR="00105C31" w:rsidRPr="00105C31">
        <w:rPr>
          <w:rFonts w:ascii="EucrosiaUPC" w:hAnsi="EucrosiaUPC" w:cs="EucrosiaUPC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05C31" w:rsidRP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</w:t>
      </w:r>
    </w:p>
    <w:p w14:paraId="73260DEC" w14:textId="77777777" w:rsidR="002C5820" w:rsidRDefault="00763F7C" w:rsidP="005207CB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หลวงของแคว้นซอง</w:t>
      </w:r>
      <w:proofErr w:type="spellStart"/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ต์</w:t>
      </w:r>
      <w:proofErr w:type="spellEnd"/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-วาลเดอ</w:t>
      </w:r>
      <w:proofErr w:type="spellStart"/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ลัวร์</w:t>
      </w:r>
      <w:proofErr w:type="spellEnd"/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และจัง</w:t>
      </w:r>
      <w:proofErr w:type="spellStart"/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หวั</w:t>
      </w:r>
      <w:proofErr w:type="spellEnd"/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ดล</w:t>
      </w:r>
      <w:proofErr w:type="spellStart"/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ัวร์</w:t>
      </w:r>
      <w:proofErr w:type="spellEnd"/>
      <w:r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เมืองนี้ตั้งอยู่ในทำเลที่สมบูรณ์แบบ ณ </w:t>
      </w:r>
    </w:p>
    <w:p w14:paraId="4AC46CA8" w14:textId="0B415C31" w:rsidR="002F0731" w:rsidRPr="002F0731" w:rsidRDefault="002C5820" w:rsidP="001A75FC">
      <w:pPr>
        <w:pStyle w:val="NoSpacing"/>
        <w:ind w:left="720"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1008" behindDoc="0" locked="0" layoutInCell="1" allowOverlap="1" wp14:anchorId="0FE6F42F" wp14:editId="5939A0E1">
            <wp:simplePos x="0" y="0"/>
            <wp:positionH relativeFrom="margin">
              <wp:align>right</wp:align>
            </wp:positionH>
            <wp:positionV relativeFrom="margin">
              <wp:posOffset>2737955</wp:posOffset>
            </wp:positionV>
            <wp:extent cx="3621024" cy="2420051"/>
            <wp:effectExtent l="0" t="0" r="0" b="0"/>
            <wp:wrapSquare wrapText="bothSides"/>
            <wp:docPr id="169241755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17558" name="รูปภาพ 169241755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420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จุดที่แม่น้ำลัวร์</w:t>
      </w:r>
      <w:r w:rsidR="005E1F2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2AF73062" wp14:editId="188D471C">
            <wp:simplePos x="0" y="0"/>
            <wp:positionH relativeFrom="margin">
              <wp:align>right</wp:align>
            </wp:positionH>
            <wp:positionV relativeFrom="margin">
              <wp:posOffset>267162</wp:posOffset>
            </wp:positionV>
            <wp:extent cx="3621024" cy="2414016"/>
            <wp:effectExtent l="0" t="0" r="0" b="5715"/>
            <wp:wrapSquare wrapText="bothSides"/>
            <wp:docPr id="42932725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27258" name="รูปภาพ 429327258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อันยิ่งใหญ่ ออร์เลอ็อง</w:t>
      </w:r>
      <w:proofErr w:type="spellStart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เป็นเมืองสำคัญตั้งแต่สมัยโรมัน ตำแหน่งของออร์เลอ็อง</w:t>
      </w:r>
      <w:proofErr w:type="spellStart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ในหุบเขาล</w:t>
      </w:r>
      <w:proofErr w:type="spellStart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ัวร์</w:t>
      </w:r>
      <w:proofErr w:type="spellEnd"/>
      <w:r w:rsidR="00763F7C" w:rsidRPr="00763F7C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ได้ช่วยให้เมืองนี้กลายเป็นเมืองท่าชั้นนำที่ส่งสินค้าไปยังปารีส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จัตุรัสมาร์ทรอย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Place du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Martroi</w:t>
      </w:r>
      <w:proofErr w:type="spellEnd"/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ซึ่งสามารถชมรูปปั้นฌาน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ดาร์ก</w:t>
      </w:r>
      <w:proofErr w:type="spellEnd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(ฌาน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ดาร์ก</w:t>
      </w:r>
      <w:proofErr w:type="spellEnd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บนหลังม้า เพลิดเพลินกับเสน่ห์ของจัตุรัสแห่งนี้ ซึ่งเป็นจุดศูนย์กลางของเมือง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เก็บภาพด้านหน้าของ 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เมซง เดอ ฌาน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ดาร์ก</w:t>
      </w:r>
      <w:proofErr w:type="spellEnd"/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Maison de Jeanne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d’Arc</w:t>
      </w:r>
      <w:proofErr w:type="spellEnd"/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บ้านหลัง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ของ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โจน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ออฟ</w:t>
      </w:r>
      <w:proofErr w:type="spellEnd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อาร์ก ที่วีรสตรีวัยรุ่นเคยพักอยู่ก่อนที่จะนำการปิดล้อม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“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มหาวิหารแซง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ต์ครอยซ์</w:t>
      </w:r>
      <w:proofErr w:type="spellEnd"/>
      <w:r w:rsid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St. Croix Cathedral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ที่มีการออกแบบแบบโก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คล้ายกับมหาวิหาร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น็อทร์</w:t>
      </w:r>
      <w:proofErr w:type="spellEnd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-ดามแห่งปารีส มหาวิหารแห่งนี้มีอายุย้อนกลับไปถึงศตวรรษที่ 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13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และได้รับการบูรณะครั้งใหญ่ในศตวรรษที่ </w:t>
      </w:r>
      <w:r w:rsidR="00105C31" w:rsidRPr="00105C31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17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หลังจากได้รับความเสียหาย ตื่นตาตื่นใจไปกับหน้าต่างกระจกสีที่บอกเล่าเรื่องราวของโจน </w:t>
      </w:r>
      <w:proofErr w:type="spellStart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ออฟ</w:t>
      </w:r>
      <w:proofErr w:type="spellEnd"/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อาร์ก </w:t>
      </w:r>
      <w:r w:rsidR="001A75FC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105C31" w:rsidRPr="00105C31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วีรสตรีชาวฝรั่งเศสผู้ซึ่งนำฝรั่งเศสไปสู่ชัยชนะเหนืออังกฤษในช่วงสงครามร้อยปี ในที่สุดเธอก็ถูกจับและเผาทั้งเป็น</w:t>
      </w:r>
      <w:r w:rsidR="00105C31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C894AA9" w14:textId="21869982" w:rsidR="002F0731" w:rsidRDefault="00105C31" w:rsidP="005207CB">
      <w:pPr>
        <w:pStyle w:val="NoSpacing"/>
        <w:ind w:right="-64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บริการอาหารค่ำ ณ ภัตตาคาร</w:t>
      </w:r>
    </w:p>
    <w:p w14:paraId="5580ABEB" w14:textId="04D878F9" w:rsidR="00AC3DC5" w:rsidRPr="0031483C" w:rsidRDefault="00AC3DC5" w:rsidP="005207CB">
      <w:pPr>
        <w:pStyle w:val="NoSpacing"/>
        <w:ind w:right="-64"/>
        <w:jc w:val="thaiDistribute"/>
        <w:rPr>
          <w:rFonts w:ascii="EucrosiaUPC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1483C">
        <w:rPr>
          <w:rFonts w:ascii="EucrosiaUPC" w:hAnsi="EucrosiaUPC" w:cs="EucrosiaUPC"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NOVOTEL ORLEANS ST JEAN DE BRAYE </w:t>
      </w:r>
      <w:r w:rsidRPr="0031483C">
        <w:rPr>
          <w:rFonts w:ascii="EucrosiaUPC" w:hAnsi="EucrosiaUPC" w:cs="EucrosiaUPC"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452285A" w14:textId="28B4E163" w:rsidR="00EB3A19" w:rsidRPr="005A38DB" w:rsidRDefault="006E6FAC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4C72B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พฤหัสบดี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DB123F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31 ธ.ค.</w:t>
      </w:r>
      <w:r w:rsidR="004C72B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123F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="004C72B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72B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</w:t>
      </w:r>
      <w:r w:rsidR="00747E4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็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EB3A19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เข้าชมพระราชวัง</w:t>
      </w:r>
      <w:proofErr w:type="spellStart"/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ยน์</w:t>
      </w:r>
      <w:proofErr w:type="spellEnd"/>
    </w:p>
    <w:p w14:paraId="63E9706D" w14:textId="3E37628A" w:rsidR="00747E49" w:rsidRDefault="00747E49" w:rsidP="005207C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B123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B123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72BE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72BE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อปปิ้งที่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VALLEE VILLAGE OUTLET</w:t>
      </w:r>
    </w:p>
    <w:p w14:paraId="6A44F07E" w14:textId="126F258A" w:rsidR="00DB123F" w:rsidRPr="005A38DB" w:rsidRDefault="00DB123F" w:rsidP="00DB12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630" w:right="-64" w:hanging="720"/>
        <w:jc w:val="center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DB123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ฉลองเทศกาลปีใหม่ </w:t>
      </w:r>
      <w:r w:rsidRPr="00DB123F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2570 </w:t>
      </w:r>
      <w:r w:rsidRPr="00DB123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พร้อมเครื่องดื่ม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072CB76F" w14:textId="6A2A2873" w:rsidR="000B3B89" w:rsidRPr="005A38DB" w:rsidRDefault="000B3B89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46A2705" w14:textId="77777777" w:rsidR="00F72EF7" w:rsidRDefault="000B3B89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หลังอาหารเดินทางสู่เมือง </w:t>
      </w: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proofErr w:type="spellStart"/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แวร์</w:t>
      </w:r>
      <w:proofErr w:type="spellEnd"/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ซาย</w:t>
      </w: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เมืองที่เกิดจากพระประสงค์ของพระเจ้าหลุยส์ที่ 14 นำคณะเข้าชมความสวยงามภายใน “พระราชวัง</w:t>
      </w:r>
      <w:proofErr w:type="spellStart"/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แวร์</w:t>
      </w:r>
      <w:proofErr w:type="spellEnd"/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ซา</w:t>
      </w:r>
      <w:proofErr w:type="spellStart"/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ยย์</w:t>
      </w:r>
      <w:proofErr w:type="spellEnd"/>
      <w:r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” (คิวกรุ๊ปไม่ต้องต่อแถวนาน) ไกด์ประจำพระราชวังคอยบรรยายตามจุดต่างที่สำคัญๆ</w:t>
      </w:r>
      <w:r w:rsidRPr="005A38DB">
        <w:rPr>
          <w:rFonts w:ascii="EucrosiaUPC" w:hAnsi="EucrosiaUPC" w:cs="EucrosiaUPC"/>
          <w:sz w:val="32"/>
          <w:szCs w:val="32"/>
          <w:cs/>
        </w:rPr>
        <w:t>ของพระราชวัง 1 ใน 7 สิ่งมหัศจรรย์ของโลกยุคปัจจุบัน 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</w:t>
      </w:r>
      <w:proofErr w:type="spellStart"/>
      <w:r w:rsidRPr="005A38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Pr="005A38DB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Pr="005A38DB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Pr="005A38DB">
        <w:rPr>
          <w:rFonts w:ascii="EucrosiaUPC" w:hAnsi="EucrosiaUPC" w:cs="EucrosiaUPC"/>
          <w:sz w:val="32"/>
          <w:szCs w:val="32"/>
          <w:cs/>
        </w:rPr>
        <w:t xml:space="preserve">ที่งดงามแห่งนี้ คือ พระเจ้าหลุยส์ที่ 14 ของฝรั่งเศส พระราชวังในอดีตแห่งนี้มีพื้นที่ประมาณถึง37,000 ไร่ </w:t>
      </w:r>
    </w:p>
    <w:p w14:paraId="5D9620CE" w14:textId="77777777" w:rsidR="00A36666" w:rsidRDefault="00A36666" w:rsidP="005207CB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</w:p>
    <w:p w14:paraId="14096E50" w14:textId="7D30172C" w:rsidR="00D02C89" w:rsidRPr="005A38DB" w:rsidRDefault="00AE51D2" w:rsidP="001A75FC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3B490BE4" wp14:editId="15721C57">
            <wp:simplePos x="0" y="0"/>
            <wp:positionH relativeFrom="margin">
              <wp:posOffset>2439670</wp:posOffset>
            </wp:positionH>
            <wp:positionV relativeFrom="margin">
              <wp:posOffset>2747010</wp:posOffset>
            </wp:positionV>
            <wp:extent cx="3657600" cy="2060448"/>
            <wp:effectExtent l="0" t="0" r="0" b="0"/>
            <wp:wrapSquare wrapText="bothSides"/>
            <wp:docPr id="1204708083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708083" name="รูปภาพ 1204708083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23F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74DB7FE3" wp14:editId="15F070A4">
            <wp:simplePos x="0" y="0"/>
            <wp:positionH relativeFrom="margin">
              <wp:align>right</wp:align>
            </wp:positionH>
            <wp:positionV relativeFrom="margin">
              <wp:posOffset>510595</wp:posOffset>
            </wp:positionV>
            <wp:extent cx="3657600" cy="2103120"/>
            <wp:effectExtent l="0" t="0" r="0" b="0"/>
            <wp:wrapSquare wrapText="bothSides"/>
            <wp:docPr id="21080431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043149" name="รูปภาพ 2108043149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B89" w:rsidRPr="005A38DB">
        <w:rPr>
          <w:rFonts w:ascii="EucrosiaUPC" w:hAnsi="EucrosiaUPC" w:cs="EucrosiaUPC"/>
          <w:sz w:val="32"/>
          <w:szCs w:val="32"/>
          <w:cs/>
        </w:rPr>
        <w:t>แต่ปัจจุบันนั้นพื้นที่  บางส่วนถูกนำไปใช้ประโยชน์ด้านอื่นจึงเหลือพื้นที่เพียง 5,500 ไร่แต่อย่างไรก็ตามนำคณะเข้าชมความสวยงามภายใน “พระราชวัง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ยย์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>” (คิวกรุ๊ปไม่ต้องต่อแถวนาน) ไกด์ประจำพระราชวังคอยบรรยายตามจุดต่างที่สำคัญๆของพระราชวัง 1 ใน 7 สิ่งมหัศจรรย์ของโลกยุคปัจจุบัน เพราะความสวยงามใหญ่โตของตัวปราสาท และสวนดอกไม้ที่มีการตกแต่งไว้อย่างสวยงาม ผู้ที่ก่อสร้างพระราชวัง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 xml:space="preserve"> พระราชวัง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 xml:space="preserve"> ก็ยังคงความงดงามและยิ่งใหญ่อลังการเสมอมา  นำท่านชมห้องหับ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 xml:space="preserve"> อาทิเช่น ห้องเฮอคิว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 w:rsidR="000B3B89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0B3B89" w:rsidRPr="005A38DB">
        <w:rPr>
          <w:rFonts w:ascii="EucrosiaUPC" w:hAnsi="EucrosiaUPC" w:cs="EucrosiaUPC"/>
          <w:sz w:val="32"/>
          <w:szCs w:val="32"/>
          <w:cs/>
        </w:rPr>
        <w:t>ห้องวีนัส</w:t>
      </w:r>
      <w:r w:rsidR="000B3B89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0B3B89" w:rsidRPr="005A38DB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="000B3B89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0B3B89" w:rsidRPr="005A38DB">
        <w:rPr>
          <w:rFonts w:ascii="EucrosiaUPC" w:hAnsi="EucrosiaUPC" w:cs="EucrosiaUPC"/>
          <w:sz w:val="32"/>
          <w:szCs w:val="32"/>
          <w:cs/>
        </w:rPr>
        <w:t>ห้องอพอล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0B3B89" w:rsidRPr="005A38DB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ฮอลล์ออฟ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>มิ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="000B3B89" w:rsidRPr="005A38DB">
        <w:rPr>
          <w:rFonts w:ascii="EucrosiaUPC" w:hAnsi="EucrosiaUPC" w:cs="EucrosiaUPC"/>
          <w:sz w:val="32"/>
          <w:szCs w:val="32"/>
        </w:rPr>
        <w:t xml:space="preserve">Hall of Mirrors </w:t>
      </w:r>
      <w:r w:rsidR="000B3B89" w:rsidRPr="005A38DB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>รสโก้ โดยช่างฝีมือเอกชาวฝรั่งเศส ควรค่าแก่การยกย่อง 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0B3B89" w:rsidRPr="005A38DB">
        <w:rPr>
          <w:rFonts w:ascii="EucrosiaUPC" w:hAnsi="EucrosiaUPC" w:cs="EucrosiaUPC"/>
          <w:sz w:val="32"/>
          <w:szCs w:val="32"/>
          <w:cs/>
        </w:rPr>
        <w:t>าธิ</w:t>
      </w:r>
      <w:proofErr w:type="spellEnd"/>
      <w:r w:rsidR="000B3B89" w:rsidRPr="005A38DB">
        <w:rPr>
          <w:rFonts w:ascii="EucrosiaUPC" w:hAnsi="EucrosiaUPC" w:cs="EucrosiaUPC"/>
          <w:sz w:val="32"/>
          <w:szCs w:val="32"/>
          <w:cs/>
        </w:rPr>
        <w:t>บดี (ปาน) เข้าเฝ้าราชสำนักฝรั่งเศส</w:t>
      </w:r>
    </w:p>
    <w:p w14:paraId="5C05C254" w14:textId="55F0760A" w:rsidR="000B3B89" w:rsidRPr="005A38DB" w:rsidRDefault="000B3B89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03A6DC63" w14:textId="3CE8F7A4" w:rsidR="000B3B89" w:rsidRDefault="00F72EF7" w:rsidP="001A75FC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27DDBA01" wp14:editId="230CF908">
            <wp:simplePos x="0" y="0"/>
            <wp:positionH relativeFrom="margin">
              <wp:posOffset>2463524</wp:posOffset>
            </wp:positionH>
            <wp:positionV relativeFrom="paragraph">
              <wp:posOffset>265237</wp:posOffset>
            </wp:positionV>
            <wp:extent cx="3657600" cy="2438400"/>
            <wp:effectExtent l="0" t="0" r="0" b="0"/>
            <wp:wrapSquare wrapText="bothSides"/>
            <wp:docPr id="163833381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33812" name="รูปภาพ 163833381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B89" w:rsidRPr="005A38DB">
        <w:rPr>
          <w:rFonts w:ascii="EucrosiaUPC" w:hAnsi="EucrosiaUPC" w:cs="EucrosiaUPC"/>
          <w:sz w:val="32"/>
          <w:szCs w:val="32"/>
          <w:cs/>
        </w:rPr>
        <w:t>บ่าย</w:t>
      </w:r>
      <w:r w:rsidR="000B3B89" w:rsidRPr="005A38DB">
        <w:rPr>
          <w:rFonts w:ascii="EucrosiaUPC" w:hAnsi="EucrosiaUPC" w:cs="EucrosiaUPC"/>
          <w:sz w:val="32"/>
          <w:szCs w:val="32"/>
          <w:cs/>
        </w:rPr>
        <w:tab/>
      </w:r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หลังอาหารเดินทางสู่ “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La Vallee Village Outlet” 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เป็นแหล่ง</w:t>
      </w:r>
      <w:proofErr w:type="spellStart"/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ช้</w:t>
      </w:r>
      <w:proofErr w:type="spellEnd"/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อปปิ้ง</w:t>
      </w:r>
      <w:proofErr w:type="spellStart"/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เอาท์เล็ต</w:t>
      </w:r>
      <w:proofErr w:type="spellEnd"/>
      <w:r w:rsidR="008C14C4" w:rsidRPr="005A38DB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ที่ใหญ่ที่สุดของปารีส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ซึ่งมีสินค้าแบรนด์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เนมต่างๆ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ให้ท่านได้เลือกซื้อมากมาย อาทิเช่น </w:t>
      </w:r>
      <w:r w:rsidR="008C14C4" w:rsidRPr="005A38DB">
        <w:rPr>
          <w:rFonts w:ascii="EucrosiaUPC" w:hAnsi="EucrosiaUPC" w:cs="EucrosiaUPC"/>
          <w:sz w:val="32"/>
          <w:szCs w:val="32"/>
        </w:rPr>
        <w:t>A</w:t>
      </w:r>
      <w:r w:rsidR="0098405B" w:rsidRPr="005A38DB">
        <w:rPr>
          <w:rFonts w:ascii="EucrosiaUPC" w:hAnsi="EucrosiaUPC" w:cs="EucrosiaUPC"/>
          <w:sz w:val="32"/>
          <w:szCs w:val="32"/>
        </w:rPr>
        <w:t>rmani</w:t>
      </w:r>
      <w:r w:rsidR="008C14C4" w:rsidRPr="005A38DB">
        <w:rPr>
          <w:rFonts w:ascii="EucrosiaUPC" w:hAnsi="EucrosiaUPC" w:cs="EucrosiaUPC"/>
          <w:sz w:val="32"/>
          <w:szCs w:val="32"/>
        </w:rPr>
        <w:t>, L</w:t>
      </w:r>
      <w:r w:rsidR="00025F94" w:rsidRPr="005A38DB">
        <w:rPr>
          <w:rFonts w:ascii="EucrosiaUPC" w:hAnsi="EucrosiaUPC" w:cs="EucrosiaUPC"/>
          <w:sz w:val="32"/>
          <w:szCs w:val="32"/>
        </w:rPr>
        <w:t>o</w:t>
      </w:r>
      <w:r w:rsidR="0098405B" w:rsidRPr="005A38DB">
        <w:rPr>
          <w:rFonts w:ascii="EucrosiaUPC" w:hAnsi="EucrosiaUPC" w:cs="EucrosiaUPC"/>
          <w:sz w:val="32"/>
          <w:szCs w:val="32"/>
        </w:rPr>
        <w:t>ngchamp</w:t>
      </w:r>
      <w:r w:rsidR="008C14C4" w:rsidRPr="005A38DB">
        <w:rPr>
          <w:rFonts w:ascii="EucrosiaUPC" w:hAnsi="EucrosiaUPC" w:cs="EucrosiaUPC"/>
          <w:sz w:val="32"/>
          <w:szCs w:val="32"/>
        </w:rPr>
        <w:t>, B</w:t>
      </w:r>
      <w:r w:rsidR="00025F94" w:rsidRPr="005A38DB">
        <w:rPr>
          <w:rFonts w:ascii="EucrosiaUPC" w:hAnsi="EucrosiaUPC" w:cs="EucrosiaUPC"/>
          <w:sz w:val="32"/>
          <w:szCs w:val="32"/>
        </w:rPr>
        <w:t>urberry</w:t>
      </w:r>
      <w:r w:rsidR="008C14C4" w:rsidRPr="005A38DB">
        <w:rPr>
          <w:rFonts w:ascii="EucrosiaUPC" w:hAnsi="EucrosiaUPC" w:cs="EucrosiaUPC"/>
          <w:sz w:val="32"/>
          <w:szCs w:val="32"/>
        </w:rPr>
        <w:t>, T</w:t>
      </w:r>
      <w:r w:rsidR="00025F94" w:rsidRPr="005A38DB">
        <w:rPr>
          <w:rFonts w:ascii="EucrosiaUPC" w:hAnsi="EucrosiaUPC" w:cs="EucrosiaUPC"/>
          <w:sz w:val="32"/>
          <w:szCs w:val="32"/>
        </w:rPr>
        <w:t>od</w:t>
      </w:r>
      <w:r w:rsidR="008C14C4" w:rsidRPr="005A38DB">
        <w:rPr>
          <w:rFonts w:ascii="EucrosiaUPC" w:hAnsi="EucrosiaUPC" w:cs="EucrosiaUPC"/>
          <w:sz w:val="32"/>
          <w:szCs w:val="32"/>
        </w:rPr>
        <w:t>'</w:t>
      </w:r>
      <w:r w:rsidR="00025F94" w:rsidRPr="005A38DB">
        <w:rPr>
          <w:rFonts w:ascii="EucrosiaUPC" w:hAnsi="EucrosiaUPC" w:cs="EucrosiaUPC"/>
          <w:sz w:val="32"/>
          <w:szCs w:val="32"/>
        </w:rPr>
        <w:t>s</w:t>
      </w:r>
      <w:r w:rsidR="008C14C4" w:rsidRPr="005A38DB">
        <w:rPr>
          <w:rFonts w:ascii="EucrosiaUPC" w:hAnsi="EucrosiaUPC" w:cs="EucrosiaUPC"/>
          <w:sz w:val="32"/>
          <w:szCs w:val="32"/>
        </w:rPr>
        <w:t>, P</w:t>
      </w:r>
      <w:r w:rsidR="00025F94" w:rsidRPr="005A38DB">
        <w:rPr>
          <w:rFonts w:ascii="EucrosiaUPC" w:hAnsi="EucrosiaUPC" w:cs="EucrosiaUPC"/>
          <w:sz w:val="32"/>
          <w:szCs w:val="32"/>
        </w:rPr>
        <w:t>aul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 S</w:t>
      </w:r>
      <w:r w:rsidR="00025F94" w:rsidRPr="005A38DB">
        <w:rPr>
          <w:rFonts w:ascii="EucrosiaUPC" w:hAnsi="EucrosiaUPC" w:cs="EucrosiaUPC"/>
          <w:sz w:val="32"/>
          <w:szCs w:val="32"/>
        </w:rPr>
        <w:t>mith</w:t>
      </w:r>
      <w:r w:rsidR="008C14C4" w:rsidRPr="005A38DB">
        <w:rPr>
          <w:rFonts w:ascii="EucrosiaUPC" w:hAnsi="EucrosiaUPC" w:cs="EucrosiaUPC"/>
          <w:sz w:val="32"/>
          <w:szCs w:val="32"/>
        </w:rPr>
        <w:t>, B</w:t>
      </w:r>
      <w:r w:rsidR="00025F94" w:rsidRPr="005A38DB">
        <w:rPr>
          <w:rFonts w:ascii="EucrosiaUPC" w:hAnsi="EucrosiaUPC" w:cs="EucrosiaUPC"/>
          <w:sz w:val="32"/>
          <w:szCs w:val="32"/>
        </w:rPr>
        <w:t>ally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และ เครื่องสำอาง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น้ำหอม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เครื่องประดับ</w:t>
      </w:r>
      <w:r w:rsidR="008C14C4" w:rsidRPr="005A38DB">
        <w:rPr>
          <w:rFonts w:ascii="EucrosiaUPC" w:hAnsi="EucrosiaUPC" w:cs="EucrosiaUPC"/>
          <w:sz w:val="32"/>
          <w:szCs w:val="32"/>
        </w:rPr>
        <w:t xml:space="preserve">,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กระเป๋าหนังและเครื่องหนังอื่นๆ อีกมากมาย อิสระให้ท่านได้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>อปปิ้ง สำหรับราคาสินค้านั้นจะค่อนข้างถูกกว่าร้านค้าข้างนอก และยังมีส่วนลดพิเศษให้เฉพาะนักท่องเที่ยวที่เดินทางมา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>อปปิ้งที่นี่เท่านั้น</w:t>
      </w:r>
    </w:p>
    <w:p w14:paraId="7EA63282" w14:textId="0C1C66AD" w:rsidR="002A0E01" w:rsidRDefault="002A0E01" w:rsidP="001A75FC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2C5B101" wp14:editId="5BE9CFD9">
                <wp:simplePos x="0" y="0"/>
                <wp:positionH relativeFrom="margin">
                  <wp:posOffset>-87630</wp:posOffset>
                </wp:positionH>
                <wp:positionV relativeFrom="paragraph">
                  <wp:posOffset>0</wp:posOffset>
                </wp:positionV>
                <wp:extent cx="6248400" cy="2130425"/>
                <wp:effectExtent l="0" t="0" r="0" b="3175"/>
                <wp:wrapSquare wrapText="bothSides"/>
                <wp:docPr id="214632546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2130425"/>
                          <a:chOff x="0" y="0"/>
                          <a:chExt cx="5533901" cy="1840676"/>
                        </a:xfrm>
                      </wpg:grpSpPr>
                      <pic:pic xmlns:pic="http://schemas.openxmlformats.org/drawingml/2006/picture">
                        <pic:nvPicPr>
                          <pic:cNvPr id="1082263228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6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187573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0701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FB82DC4" id="กลุ่ม 21" o:spid="_x0000_s1026" style="position:absolute;margin-left:-6.9pt;margin-top:0;width:492pt;height:167.75pt;z-index:251697152;mso-position-horizontal-relative:margin;mso-width-relative:margin;mso-height-relative:margin" coordsize="55339,18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">
                <v:shape id="รูปภาพ 20" o:spid="_x0000_s1027" type="#_x0000_t75" style="position:absolute;top:118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">
                  <v:imagedata r:id="rId35" o:title=""/>
                </v:shape>
                <v:shape id="รูปภาพ 19" o:spid="_x0000_s1028" type="#_x0000_t75" style="position:absolute;left:27907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">
                  <v:imagedata r:id="rId36" o:title=""/>
                </v:shape>
                <w10:wrap type="square" anchorx="margin"/>
              </v:group>
            </w:pict>
          </mc:Fallback>
        </mc:AlternateConten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1937D396" w14:textId="2897F91B" w:rsidR="00DB123F" w:rsidRPr="005F459B" w:rsidRDefault="00DB123F" w:rsidP="00DB123F">
      <w:pPr>
        <w:pStyle w:val="NoSpacing"/>
        <w:ind w:left="630" w:right="-64" w:hanging="720"/>
        <w:jc w:val="thaiDistribute"/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DB123F">
        <w:rPr>
          <w:rFonts w:ascii="EucrosiaUPC" w:hAnsi="EucrosiaUPC" w:cs="EucrosiaUPC" w:hint="cs"/>
          <w:sz w:val="40"/>
          <w:szCs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DB123F">
        <w:rPr>
          <w:rFonts w:ascii="EucrosiaUPC" w:hAnsi="EucrosiaUPC" w:cs="EucrosiaUPC"/>
          <w:sz w:val="40"/>
          <w:szCs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B123F">
        <w:rPr>
          <w:rFonts w:ascii="EucrosiaUPC" w:hAnsi="EucrosiaUPC" w:cs="EucrosiaUPC" w:hint="cs"/>
          <w:sz w:val="40"/>
          <w:szCs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บริการอาหารค่ำ ณ ภัตตาคาร </w:t>
      </w:r>
      <w:r w:rsidRPr="005F459B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ฉลองเทศกาลปีใหม่ 2570 พร้อมเครื่องดื่ม</w:t>
      </w:r>
    </w:p>
    <w:p w14:paraId="058FB7A7" w14:textId="31CFD4CB" w:rsidR="005D57A5" w:rsidRPr="0031483C" w:rsidRDefault="00BD5A3A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7030A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31483C" w:rsidRPr="0031483C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</w:t>
      </w:r>
      <w:r w:rsidRPr="0031483C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 DEFENSE </w:t>
      </w:r>
      <w:r w:rsidRPr="0031483C">
        <w:rPr>
          <w:rFonts w:ascii="EucrosiaUPC" w:hAnsi="EucrosiaUPC" w:cs="EucrosiaUPC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D814EC9" w14:textId="402C3531" w:rsidR="00D02C89" w:rsidRPr="005A38DB" w:rsidRDefault="006E6FAC" w:rsidP="004C72B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166D9C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ศุกร์ที่ </w:t>
      </w:r>
      <w:r w:rsidR="00D85587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66D9C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ม.ค.</w:t>
      </w:r>
      <w:r w:rsidR="004C72B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D9C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</w:t>
      </w:r>
      <w:r w:rsidR="004C72B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52327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ปารีส –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 – ล่องเรือ</w:t>
      </w:r>
      <w:r w:rsidR="008C14C4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แม่น้ำแซน</w:t>
      </w:r>
      <w:proofErr w:type="spellStart"/>
      <w:r w:rsidR="008C14C4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023C2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36E1B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E889F55" w14:textId="77777777" w:rsidR="008C14C4" w:rsidRPr="005A38DB" w:rsidRDefault="008C14C4" w:rsidP="005207CB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1E158DD" w14:textId="4BA20E51" w:rsidR="008C14C4" w:rsidRPr="005A38DB" w:rsidRDefault="00B53FA6" w:rsidP="00A21ACA">
      <w:pPr>
        <w:pStyle w:val="NoSpacing"/>
        <w:ind w:left="630" w:right="-64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A38D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02110AA3" wp14:editId="79F51E8D">
            <wp:simplePos x="0" y="0"/>
            <wp:positionH relativeFrom="margin">
              <wp:posOffset>2543175</wp:posOffset>
            </wp:positionH>
            <wp:positionV relativeFrom="paragraph">
              <wp:posOffset>251460</wp:posOffset>
            </wp:positionV>
            <wp:extent cx="3621024" cy="3621024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491961382 c-tile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>หลังอาหารให้ท่านเดินทางสู่บริเวณ“จัตุรัสทรอคาเด</w:t>
      </w:r>
      <w:proofErr w:type="spellStart"/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>โร</w:t>
      </w:r>
      <w:proofErr w:type="spellEnd"/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>”ได้ถ่ายภาพคู่กับ “หอไอ</w:t>
      </w:r>
      <w:proofErr w:type="spellStart"/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>เฟล</w:t>
      </w:r>
      <w:proofErr w:type="spellEnd"/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” สัญลักษณ์อันโดดเด่นของมหานครปารีส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จากนั้น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ชมลานประวัติศาสตร์ “จัตุรัสคองคอร์ด” </w:t>
      </w:r>
      <w:r w:rsidR="008C14C4" w:rsidRPr="005A38DB">
        <w:rPr>
          <w:rFonts w:ascii="EucrosiaUPC" w:hAnsi="EucrosiaUPC" w:cs="EucrosiaUPC"/>
          <w:color w:val="0000FF"/>
          <w:sz w:val="32"/>
          <w:szCs w:val="32"/>
        </w:rPr>
        <w:t xml:space="preserve">Place de la Concorde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และพระนางมารีอังตัว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  ถูกตัดสินประหารชีวิตโดย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โยตินในสมัยปฏิวัติฝรั่งเศส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>ชมถนนแห่งแฟชั่น“ ชองเอลิเซ่ ” (</w:t>
      </w:r>
      <w:r w:rsidR="008C14C4" w:rsidRPr="005A38DB">
        <w:rPr>
          <w:rFonts w:ascii="EucrosiaUPC" w:hAnsi="EucrosiaUPC" w:cs="EucrosiaUPC"/>
          <w:color w:val="0000FF"/>
          <w:sz w:val="32"/>
          <w:szCs w:val="32"/>
        </w:rPr>
        <w:t xml:space="preserve">Champs-Elysees)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ตลอดสองข้างทางและถือว่าเป็นถนนที่ติดอันดับสวยที่สุดในโลก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ชม “ ประตูชัย”  </w:t>
      </w:r>
      <w:r w:rsidR="008C14C4" w:rsidRPr="005A38DB">
        <w:rPr>
          <w:rFonts w:ascii="EucrosiaUPC" w:hAnsi="EucrosiaUPC" w:cs="EucrosiaUPC"/>
          <w:color w:val="0000FF"/>
          <w:sz w:val="32"/>
          <w:szCs w:val="32"/>
        </w:rPr>
        <w:t xml:space="preserve">Arc de Triomphe </w:t>
      </w:r>
      <w:r w:rsidR="008C14C4" w:rsidRPr="005A38DB">
        <w:rPr>
          <w:rFonts w:ascii="EucrosiaUPC" w:hAnsi="EucrosiaUPC" w:cs="EucrosiaUPC"/>
          <w:color w:val="0000FF"/>
          <w:sz w:val="32"/>
          <w:szCs w:val="32"/>
          <w:cs/>
        </w:rPr>
        <w:t xml:space="preserve">จากนั้นนำท่าน 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“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ล่องเรือแม่น้ำแซน</w:t>
      </w:r>
      <w:proofErr w:type="spellStart"/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น์</w:t>
      </w:r>
      <w:proofErr w:type="spellEnd"/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”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="008C14C4" w:rsidRPr="005A38DB">
        <w:rPr>
          <w:rFonts w:ascii="EucrosiaUPC" w:hAnsi="EucrosiaUPC" w:cs="EucrosiaUPC"/>
          <w:bCs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Seine</w:t>
      </w:r>
      <w:r w:rsidR="008C14C4" w:rsidRPr="005A38DB">
        <w:rPr>
          <w:rFonts w:ascii="EucrosiaUPC" w:hAnsi="EucrosiaUPC" w:cs="EucrosiaUPC"/>
          <w:bCs/>
          <w:sz w:val="32"/>
          <w:szCs w:val="32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C14C4" w:rsidRPr="005A38DB">
        <w:rPr>
          <w:rFonts w:ascii="EucrosiaUPC" w:hAnsi="EucrosiaUPC" w:cs="EucrosiaUPC"/>
          <w:bCs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River</w:t>
      </w:r>
      <w:r w:rsidR="008C14C4" w:rsidRPr="005A38DB">
        <w:rPr>
          <w:rFonts w:ascii="EucrosiaUPC" w:hAnsi="EucrosiaUPC" w:cs="EucrosiaUPC"/>
          <w:b/>
          <w:sz w:val="32"/>
          <w:szCs w:val="32"/>
          <w:highlight w:val="yellow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8C14C4" w:rsidRPr="005A38DB">
        <w:rPr>
          <w:rFonts w:ascii="EucrosiaUPC" w:hAnsi="EucrosiaUPC" w:cs="EucrosiaUPC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C14C4" w:rsidRPr="005A38DB">
        <w:rPr>
          <w:rFonts w:ascii="EucrosiaUPC" w:hAnsi="EucrosiaUPC" w:cs="EucrosiaUPC"/>
          <w:sz w:val="32"/>
          <w:szCs w:val="32"/>
          <w:cs/>
        </w:rPr>
        <w:t>ผ่านสถานที่สำคัญ  โบราณสถานและอาคารที่เก่าแก่สร้างด้วยศิลปะแบบเรอ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8C14C4" w:rsidRPr="005A38DB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8C14C4" w:rsidRPr="005A38DB">
        <w:rPr>
          <w:rFonts w:ascii="EucrosiaUPC" w:hAnsi="EucrosiaUPC" w:cs="EucrosiaUPC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</w:t>
      </w:r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cs/>
        </w:rPr>
        <w:t xml:space="preserve"> </w:t>
      </w:r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highlight w:val="yellow"/>
          <w:cs/>
        </w:rPr>
        <w:t xml:space="preserve">นำท่านแวะชมพิพิธภัณฑ์น้ำหอม </w:t>
      </w:r>
      <w:proofErr w:type="spellStart"/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  <w:t>Musée</w:t>
      </w:r>
      <w:proofErr w:type="spellEnd"/>
      <w:r w:rsidR="00D36E1B" w:rsidRPr="005A38DB">
        <w:rPr>
          <w:rFonts w:ascii="EucrosiaUPC" w:eastAsia="SimSun" w:hAnsi="EucrosiaUPC" w:cs="EucrosiaUPC"/>
          <w:color w:val="3333FF"/>
          <w:sz w:val="32"/>
          <w:szCs w:val="32"/>
          <w:highlight w:val="yellow"/>
        </w:rPr>
        <w:t xml:space="preserve"> du Parfum</w:t>
      </w:r>
      <w:r w:rsidR="00D36E1B" w:rsidRPr="005A38DB">
        <w:rPr>
          <w:rFonts w:ascii="EucrosiaUPC" w:eastAsia="SimSun" w:hAnsi="EucrosiaUPC" w:cs="EucrosiaUPC"/>
          <w:color w:val="3333FF"/>
          <w:sz w:val="32"/>
          <w:szCs w:val="32"/>
        </w:rPr>
        <w:t xml:space="preserve"> </w:t>
      </w:r>
      <w:r w:rsidR="00D36E1B" w:rsidRPr="005A38DB">
        <w:rPr>
          <w:rFonts w:ascii="EucrosiaUPC" w:eastAsia="SimSun" w:hAnsi="EucrosiaUPC" w:cs="EucrosiaUPC"/>
          <w:sz w:val="32"/>
          <w:szCs w:val="32"/>
          <w:cs/>
        </w:rPr>
        <w:t>เป็นสถานที่ที่น่าสนใจสำหรับผู้ที่หลงใหลในศิลปะแห่งกลิ่นหอมและประวัติศาสตร์ของน้ำหอม</w:t>
      </w:r>
      <w:r w:rsidR="00D36E1B" w:rsidRPr="005A38DB">
        <w:rPr>
          <w:rFonts w:ascii="EucrosiaUPC" w:eastAsia="SimSun" w:hAnsi="EucrosiaUPC" w:cs="EucrosiaUPC"/>
          <w:sz w:val="32"/>
          <w:szCs w:val="32"/>
        </w:rPr>
        <w:t xml:space="preserve"> </w:t>
      </w:r>
      <w:r w:rsidR="00D36E1B" w:rsidRPr="005A38DB">
        <w:rPr>
          <w:rFonts w:ascii="EucrosiaUPC" w:eastAsia="SimSun" w:hAnsi="EucrosiaUPC" w:cs="EucrosiaUPC"/>
          <w:sz w:val="32"/>
          <w:szCs w:val="32"/>
          <w:cs/>
        </w:rPr>
        <w:t>ให้ท่านได้ชมและทดลองดมกลิ่น</w:t>
      </w:r>
      <w:proofErr w:type="spellStart"/>
      <w:r w:rsidR="00D36E1B" w:rsidRPr="005A38DB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="00D36E1B" w:rsidRPr="005A38DB">
        <w:rPr>
          <w:rFonts w:ascii="EucrosiaUPC" w:eastAsia="SimSun" w:hAnsi="EucrosiaUPC" w:cs="EucrosiaUPC"/>
          <w:sz w:val="32"/>
          <w:szCs w:val="32"/>
          <w:cs/>
        </w:rPr>
        <w:t xml:space="preserve">ของน้ำหอมในปารีส ท่านสามารถซื้อเป็นของขวัญ เป็นของฝากได้ </w:t>
      </w:r>
    </w:p>
    <w:p w14:paraId="3E231FD8" w14:textId="368675E5" w:rsidR="00023C2F" w:rsidRDefault="008C14C4" w:rsidP="00166D9C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4"/>
          <w:szCs w:val="34"/>
        </w:rPr>
      </w:pPr>
      <w:r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เที่ยง</w:t>
      </w:r>
      <w:r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ab/>
        <w:t>บริการอาหารกลางวัน ณ ภัตตาคาร</w:t>
      </w:r>
      <w:r w:rsidR="00DF0E26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พื้นเมือง เมนูพิเศษ หอบเอสคาโก้ พร้อมส</w:t>
      </w:r>
      <w:proofErr w:type="spellStart"/>
      <w:r w:rsidR="00DF0E26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เต๊ก</w:t>
      </w:r>
      <w:proofErr w:type="spellEnd"/>
      <w:r w:rsidR="00DF0E26" w:rsidRPr="005A38DB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ฝรั่งเศส</w:t>
      </w:r>
    </w:p>
    <w:p w14:paraId="2EE63093" w14:textId="2AE58A78" w:rsidR="00166D9C" w:rsidRPr="005157E7" w:rsidRDefault="00166D9C" w:rsidP="00166D9C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12512" behindDoc="1" locked="0" layoutInCell="1" allowOverlap="1" wp14:anchorId="206A2F09" wp14:editId="21F3870E">
            <wp:simplePos x="0" y="0"/>
            <wp:positionH relativeFrom="margin">
              <wp:align>right</wp:align>
            </wp:positionH>
            <wp:positionV relativeFrom="paragraph">
              <wp:posOffset>539281</wp:posOffset>
            </wp:positionV>
            <wp:extent cx="3633470" cy="2422525"/>
            <wp:effectExtent l="0" t="0" r="5080" b="0"/>
            <wp:wrapTight wrapText="bothSides">
              <wp:wrapPolygon edited="0">
                <wp:start x="0" y="0"/>
                <wp:lineTo x="0" y="21402"/>
                <wp:lineTo x="21517" y="21402"/>
                <wp:lineTo x="21517" y="0"/>
                <wp:lineTo x="0" y="0"/>
              </wp:wrapPolygon>
            </wp:wrapTight>
            <wp:docPr id="1979413994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ย่านมองมาร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์ต</w:t>
      </w:r>
      <w:proofErr w:type="spellEnd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” (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Montmarte</w:t>
      </w:r>
      <w:proofErr w:type="spellEnd"/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u w:val="single"/>
          <w:lang w:eastAsia="zh-CN"/>
        </w:rPr>
        <w:t>)</w:t>
      </w:r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u w:val="single"/>
          <w:lang w:eastAsia="zh-CN"/>
        </w:rPr>
        <w:t xml:space="preserve">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ชม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มหาวิหารซา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เค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รเกอร์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(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Bassilica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of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Sacre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Coeur )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ออกแบบตามแบบศิลปะสไตล์โรมัน - 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ไบ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เซนไทน์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Roman-Byzantine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สีขาวสวยเด่นเป็นสง่าบนเนิน เขามองมาร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์ต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นำท่านชมความงามของวิว สวยของปารีส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อิสระให้ทุกท่านได้เพลิดเพลินกับบรรยากาศแบบชาวปารี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ในย่านมองมาร์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ตตล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อดสองข้างทางจะเต็มไปด้วยร้านกาแฟสไตล์ปารี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อิสระให้ท่านได้เดินชมบรรยากาศ และเลือกซื้อของที่ระลึก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211379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EucrosiaUPC" w:eastAsia="SimSun" w:hAnsi="EucrosiaUPC" w:cs="EucrosiaUPC"/>
          <w:color w:val="FFFF00"/>
          <w:sz w:val="40"/>
          <w:szCs w:val="40"/>
          <w:u w:val="single"/>
          <w:lang w:eastAsia="zh-CN"/>
        </w:rPr>
        <w:t xml:space="preserve"> </w:t>
      </w:r>
    </w:p>
    <w:p w14:paraId="5AEDD2BE" w14:textId="77777777" w:rsidR="00166D9C" w:rsidRDefault="00166D9C" w:rsidP="00166D9C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ค่ำ</w:t>
      </w:r>
      <w:r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บริการอาหารค่ำ ณ ภัตตาคาร</w:t>
      </w:r>
    </w:p>
    <w:p w14:paraId="0785FD77" w14:textId="0D5C7D74" w:rsidR="005207CB" w:rsidRPr="005207CB" w:rsidRDefault="005207CB" w:rsidP="00166D9C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7030A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483C">
        <w:rPr>
          <w:rFonts w:ascii="EucrosiaUPC" w:hAnsi="EucrosiaUPC" w:cs="EucrosiaUPC"/>
          <w:b/>
          <w:color w:val="7030A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31483C">
        <w:rPr>
          <w:rFonts w:ascii="EucrosiaUPC" w:hAnsi="EucrosiaUPC" w:cs="EucrosiaUPC"/>
          <w:bCs/>
          <w:color w:val="7030A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</w:t>
      </w:r>
      <w:r w:rsidRPr="0031483C">
        <w:rPr>
          <w:rFonts w:ascii="EucrosiaUPC" w:hAnsi="EucrosiaUPC" w:cs="EucrosiaUPC"/>
          <w:b/>
          <w:color w:val="EE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4458C31" w14:textId="7C28F88B" w:rsidR="00DB123F" w:rsidRDefault="00AC5A35" w:rsidP="00AE51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166D9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166D9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85587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66D9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ม.ค.70</w:t>
      </w: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AC5A35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582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ปารีส – </w:t>
      </w:r>
      <w:r w:rsidR="00166D9C" w:rsidRPr="00166D9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proofErr w:type="spellStart"/>
      <w:r w:rsidR="00166D9C" w:rsidRPr="00166D9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ลูฟร์</w:t>
      </w:r>
      <w:proofErr w:type="spellEnd"/>
      <w:r w:rsidR="00166D9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66D9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66D9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B123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DB123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</w:t>
      </w:r>
      <w:proofErr w:type="spellStart"/>
      <w:r w:rsidR="00DB123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ปิ้</w:t>
      </w:r>
      <w:proofErr w:type="spellEnd"/>
      <w:r w:rsidR="00DB123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งด</w:t>
      </w:r>
      <w:proofErr w:type="spellStart"/>
      <w:r w:rsidR="00DB123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ิว</w:t>
      </w:r>
      <w:proofErr w:type="spellEnd"/>
      <w:r w:rsidR="00DB123F"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ตี้ฟรี </w:t>
      </w:r>
    </w:p>
    <w:p w14:paraId="2D18C08D" w14:textId="008612FE" w:rsidR="00AC5A35" w:rsidRPr="00AC5A35" w:rsidRDefault="00DB123F" w:rsidP="00AE51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tabs>
          <w:tab w:val="left" w:pos="993"/>
        </w:tabs>
        <w:ind w:left="630" w:right="-64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97609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ห้าง </w:t>
      </w:r>
      <w:r w:rsidRPr="005A38DB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GALERIE LAFAYETTE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5A35" w:rsidRPr="00AC5A3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 </w:t>
      </w:r>
    </w:p>
    <w:p w14:paraId="5B30BA77" w14:textId="397E4B0C" w:rsidR="00AE51D2" w:rsidRDefault="00AC5A35" w:rsidP="00DB123F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  <w:cs/>
        </w:rPr>
        <w:t>เช้า</w:t>
      </w:r>
      <w:r w:rsidRPr="00AC5A35">
        <w:rPr>
          <w:rFonts w:ascii="EucrosiaUPC" w:hAnsi="EucrosiaUPC" w:cs="EucrosiaUPC"/>
          <w:sz w:val="32"/>
          <w:szCs w:val="32"/>
          <w:cs/>
        </w:rPr>
        <w:tab/>
        <w:t>บริการอาหารมื้อเช้า ณ ห้องอาหารของโรงแรมที่พัก</w:t>
      </w:r>
    </w:p>
    <w:p w14:paraId="752C26CB" w14:textId="44E64A54" w:rsidR="00166D9C" w:rsidRDefault="00AE51D2" w:rsidP="00AE51D2">
      <w:pPr>
        <w:pStyle w:val="NoSpacing"/>
        <w:ind w:left="630" w:right="-64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5DC22B22" wp14:editId="2DE3753B">
            <wp:simplePos x="0" y="0"/>
            <wp:positionH relativeFrom="margin">
              <wp:posOffset>635</wp:posOffset>
            </wp:positionH>
            <wp:positionV relativeFrom="margin">
              <wp:posOffset>8423275</wp:posOffset>
            </wp:positionV>
            <wp:extent cx="6209665" cy="1405890"/>
            <wp:effectExtent l="0" t="0" r="635" b="3810"/>
            <wp:wrapSquare wrapText="bothSides"/>
            <wp:docPr id="1867326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140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0FD91356" wp14:editId="3500FA48">
            <wp:simplePos x="0" y="0"/>
            <wp:positionH relativeFrom="margin">
              <wp:posOffset>2571750</wp:posOffset>
            </wp:positionH>
            <wp:positionV relativeFrom="margin">
              <wp:posOffset>5468620</wp:posOffset>
            </wp:positionV>
            <wp:extent cx="3620770" cy="2413635"/>
            <wp:effectExtent l="0" t="0" r="0" b="5715"/>
            <wp:wrapSquare wrapText="bothSides"/>
            <wp:docPr id="66599930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D9C" w:rsidRPr="00DB123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นำท่านเดินทางเพื่อ เข้าชมภายใน “พิพิธภัณฑ์</w:t>
      </w:r>
      <w:proofErr w:type="spellStart"/>
      <w:r w:rsidR="00166D9C" w:rsidRPr="00DB123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ลูฟร์</w:t>
      </w:r>
      <w:proofErr w:type="spellEnd"/>
      <w:r w:rsidR="00166D9C" w:rsidRPr="00DB123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”</w:t>
      </w:r>
      <w:r w:rsidR="00166D9C" w:rsidRPr="00166D9C">
        <w:rPr>
          <w:rFonts w:ascii="EucrosiaUPC" w:hAnsi="EucrosiaUPC" w:cs="EucrosiaUPC"/>
          <w:b/>
          <w:bCs/>
          <w:sz w:val="32"/>
          <w:szCs w:val="32"/>
          <w:cs/>
        </w:rPr>
        <w:t xml:space="preserve"> (ไกด์ประจำพิพิธภัณฑ์ คอยบรรยายตามจุดต่างที่สำคัญๆของพิพิธภัณฑ์)</w:t>
      </w:r>
      <w:r w:rsidR="00166D9C" w:rsidRPr="00166D9C">
        <w:rPr>
          <w:rFonts w:ascii="EucrosiaUPC" w:hAnsi="EucrosiaUPC" w:cs="EucrosiaUPC"/>
          <w:sz w:val="32"/>
          <w:szCs w:val="32"/>
          <w:cs/>
        </w:rPr>
        <w:t xml:space="preserve">  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 อาทิ ภาพวาด โมนาลิซ่า ของลี  โอนา</w:t>
      </w:r>
      <w:proofErr w:type="spellStart"/>
      <w:r w:rsidR="00166D9C" w:rsidRPr="00166D9C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166D9C" w:rsidRPr="00166D9C">
        <w:rPr>
          <w:rFonts w:ascii="EucrosiaUPC" w:hAnsi="EucrosiaUPC" w:cs="EucrosiaUPC"/>
          <w:sz w:val="32"/>
          <w:szCs w:val="32"/>
          <w:cs/>
        </w:rPr>
        <w:t>โด ดาวินชี</w:t>
      </w:r>
      <w:r w:rsidR="00166D9C" w:rsidRPr="00166D9C">
        <w:rPr>
          <w:rFonts w:ascii="EucrosiaUPC" w:hAnsi="EucrosiaUPC" w:cs="EucrosiaUPC"/>
          <w:sz w:val="32"/>
          <w:szCs w:val="32"/>
        </w:rPr>
        <w:t xml:space="preserve">, </w:t>
      </w:r>
      <w:r w:rsidR="00166D9C" w:rsidRPr="00166D9C">
        <w:rPr>
          <w:rFonts w:ascii="EucrosiaUPC" w:hAnsi="EucrosiaUPC" w:cs="EucrosiaUPC"/>
          <w:sz w:val="32"/>
          <w:szCs w:val="32"/>
          <w:cs/>
        </w:rPr>
        <w:t>รูปปั้นวีนัส เดอ</w:t>
      </w:r>
      <w:proofErr w:type="spellStart"/>
      <w:r w:rsidR="00166D9C" w:rsidRPr="00166D9C">
        <w:rPr>
          <w:rFonts w:ascii="EucrosiaUPC" w:hAnsi="EucrosiaUPC" w:cs="EucrosiaUPC"/>
          <w:sz w:val="32"/>
          <w:szCs w:val="32"/>
          <w:cs/>
        </w:rPr>
        <w:t>มิโล</w:t>
      </w:r>
      <w:proofErr w:type="spellEnd"/>
      <w:r w:rsidR="00166D9C" w:rsidRPr="00166D9C">
        <w:rPr>
          <w:rFonts w:ascii="EucrosiaUPC" w:hAnsi="EucrosiaUPC" w:cs="EucrosiaUPC"/>
          <w:sz w:val="32"/>
          <w:szCs w:val="32"/>
        </w:rPr>
        <w:t xml:space="preserve">, </w:t>
      </w:r>
      <w:r w:rsidR="00166D9C" w:rsidRPr="00166D9C">
        <w:rPr>
          <w:rFonts w:ascii="EucrosiaUPC" w:hAnsi="EucrosiaUPC" w:cs="EucrosiaUPC"/>
          <w:sz w:val="32"/>
          <w:szCs w:val="32"/>
          <w:cs/>
        </w:rPr>
        <w:t>รูปแกะสลักทาส ของ</w:t>
      </w:r>
      <w:proofErr w:type="spellStart"/>
      <w:r w:rsidR="00166D9C" w:rsidRPr="00166D9C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166D9C" w:rsidRPr="00166D9C">
        <w:rPr>
          <w:rFonts w:ascii="EucrosiaUPC" w:hAnsi="EucrosiaUPC" w:cs="EucrosiaUPC"/>
          <w:sz w:val="32"/>
          <w:szCs w:val="32"/>
          <w:cs/>
        </w:rPr>
        <w:t xml:space="preserve"> แองเจ</w:t>
      </w:r>
      <w:proofErr w:type="spellStart"/>
      <w:r w:rsidR="00166D9C" w:rsidRPr="00166D9C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166D9C" w:rsidRPr="00166D9C">
        <w:rPr>
          <w:rFonts w:ascii="EucrosiaUPC" w:hAnsi="EucrosiaUPC" w:cs="EucrosiaUPC"/>
          <w:sz w:val="32"/>
          <w:szCs w:val="32"/>
          <w:cs/>
        </w:rPr>
        <w:t xml:space="preserve"> ฯลฯ</w:t>
      </w:r>
    </w:p>
    <w:p w14:paraId="17BEBEA6" w14:textId="39A78E59" w:rsidR="00166D9C" w:rsidRPr="005A38DB" w:rsidRDefault="00166D9C" w:rsidP="00166D9C">
      <w:pPr>
        <w:pStyle w:val="NoSpacing"/>
        <w:ind w:left="630" w:right="-64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A38DB">
        <w:rPr>
          <w:rFonts w:ascii="EucrosiaUPC" w:hAnsi="EucrosiaUPC" w:cs="EucrosiaUPC"/>
          <w:color w:val="0000FF"/>
          <w:sz w:val="32"/>
          <w:szCs w:val="32"/>
          <w:cs/>
        </w:rPr>
        <w:lastRenderedPageBreak/>
        <w:t>เที่ยง</w:t>
      </w:r>
      <w:r w:rsidRPr="005A38DB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</w:p>
    <w:p w14:paraId="2A023E39" w14:textId="77777777" w:rsidR="00B97609" w:rsidRDefault="00166D9C" w:rsidP="00B97609">
      <w:pPr>
        <w:pStyle w:val="NoSpacing"/>
        <w:ind w:left="630" w:right="-64" w:hanging="720"/>
        <w:jc w:val="thaiDistribute"/>
        <w:rPr>
          <w:rFonts w:ascii="EucrosiaUPC" w:eastAsia="SimSun" w:hAnsi="EucrosiaUPC" w:cs="EucrosiaUPC"/>
          <w:color w:val="3333FF"/>
          <w:sz w:val="34"/>
          <w:szCs w:val="34"/>
        </w:rPr>
      </w:pPr>
      <w:r>
        <w:rPr>
          <w:rFonts w:ascii="EucrosiaUPC" w:eastAsia="SimSun" w:hAnsi="EucrosiaUPC" w:cs="EucrosiaUPC"/>
          <w:noProof/>
          <w:color w:val="3333FF"/>
          <w:sz w:val="34"/>
          <w:szCs w:val="34"/>
        </w:rPr>
        <w:drawing>
          <wp:anchor distT="0" distB="0" distL="114300" distR="114300" simplePos="0" relativeHeight="251710464" behindDoc="0" locked="0" layoutInCell="1" allowOverlap="1" wp14:anchorId="4F41D0D7" wp14:editId="386DF832">
            <wp:simplePos x="0" y="0"/>
            <wp:positionH relativeFrom="margin">
              <wp:align>right</wp:align>
            </wp:positionH>
            <wp:positionV relativeFrom="margin">
              <wp:posOffset>599550</wp:posOffset>
            </wp:positionV>
            <wp:extent cx="3657600" cy="2438400"/>
            <wp:effectExtent l="0" t="0" r="0" b="0"/>
            <wp:wrapSquare wrapText="bothSides"/>
            <wp:docPr id="1016240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05" name="รูปภาพ 10162405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38DB">
        <w:rPr>
          <w:rFonts w:ascii="EucrosiaUPC" w:hAnsi="EucrosiaUPC" w:cs="EucrosiaUPC"/>
          <w:sz w:val="32"/>
          <w:szCs w:val="32"/>
          <w:cs/>
        </w:rPr>
        <w:t>บ่าย</w:t>
      </w:r>
      <w:r w:rsidRPr="005A38DB">
        <w:rPr>
          <w:rFonts w:ascii="EucrosiaUPC" w:hAnsi="EucrosiaUPC" w:cs="EucrosiaUPC"/>
          <w:sz w:val="32"/>
          <w:szCs w:val="32"/>
          <w:cs/>
        </w:rPr>
        <w:tab/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ช้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 xml:space="preserve">อปปิ้งสินค้าปลอดภาษีที่ 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Duty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 xml:space="preserve"> 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Free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 xml:space="preserve"> อิสระกับการ 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ช้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</w:t>
      </w:r>
      <w:r w:rsidR="00B97609">
        <w:rPr>
          <w:rFonts w:ascii="EucrosiaUPC" w:eastAsia="SimSun" w:hAnsi="EucrosiaUPC" w:cs="EucrosiaUPC" w:hint="cs"/>
          <w:szCs w:val="32"/>
          <w:cs/>
        </w:rPr>
        <w:t xml:space="preserve"> </w:t>
      </w:r>
      <w:r w:rsidRPr="005A38DB">
        <w:rPr>
          <w:rFonts w:ascii="EucrosiaUPC" w:eastAsia="SimSun" w:hAnsi="EucrosiaUPC" w:cs="EucrosiaUPC"/>
          <w:szCs w:val="32"/>
          <w:cs/>
        </w:rPr>
        <w:t>เครื่องสำอาง จากนั้นสินค้าแบรนด์</w:t>
      </w:r>
      <w:proofErr w:type="spellStart"/>
      <w:r w:rsidRPr="005A38DB">
        <w:rPr>
          <w:rFonts w:ascii="EucrosiaUPC" w:eastAsia="SimSun" w:hAnsi="EucrosiaUPC" w:cs="EucrosiaUPC"/>
          <w:szCs w:val="32"/>
          <w:cs/>
        </w:rPr>
        <w:t>เนม</w:t>
      </w:r>
      <w:proofErr w:type="spellEnd"/>
      <w:r w:rsidRPr="005A38DB">
        <w:rPr>
          <w:rFonts w:ascii="EucrosiaUPC" w:eastAsia="SimSun" w:hAnsi="EucrosiaUPC" w:cs="EucrosiaUPC"/>
          <w:szCs w:val="32"/>
          <w:cs/>
        </w:rPr>
        <w:t>ชื่อดังที่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อิสระกับการ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ช้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อปปิ้งที่ห้างสรรพสินค้า แกลลารี-ลาฟา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แยตต์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 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Galeries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 Lafayette Paris Haussmann 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ห้างสรรพสินค้าหรูของฝรั่งเศส ซึ่งใหญ่ที่สุดในยุโรป ห้างสรรพสินค้าที่มีชื่อเสียงระดับโลก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,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500 แบรนด์ ร้านอาหารมากมาย ระเบียงที่มองเห็นอนุสรณ์สถาน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>ต่างๆ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 ของปารีส แบ่งออกเป็น 3 ร้านค้า ได้แก่ 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Coupole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, </w:t>
      </w:r>
      <w:proofErr w:type="spellStart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L’Homme</w:t>
      </w:r>
      <w:proofErr w:type="spellEnd"/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 xml:space="preserve"> </w:t>
      </w:r>
      <w:r w:rsidRPr="005A38DB">
        <w:rPr>
          <w:rFonts w:ascii="EucrosiaUPC" w:eastAsia="SimSun" w:hAnsi="EucrosiaUPC" w:cs="EucrosiaUPC"/>
          <w:color w:val="3333FF"/>
          <w:sz w:val="34"/>
          <w:szCs w:val="34"/>
          <w:cs/>
        </w:rPr>
        <w:t xml:space="preserve">และ </w:t>
      </w:r>
      <w:r w:rsidRPr="005A38DB">
        <w:rPr>
          <w:rFonts w:ascii="EucrosiaUPC" w:eastAsia="SimSun" w:hAnsi="EucrosiaUPC" w:cs="EucrosiaUPC"/>
          <w:color w:val="3333FF"/>
          <w:sz w:val="34"/>
          <w:szCs w:val="34"/>
        </w:rPr>
        <w:t>Le Gourmet</w:t>
      </w:r>
    </w:p>
    <w:p w14:paraId="61E06AF2" w14:textId="77777777" w:rsidR="00B97609" w:rsidRDefault="00B97609" w:rsidP="00B97609">
      <w:pPr>
        <w:pStyle w:val="NoSpacing"/>
        <w:ind w:left="630" w:right="-64" w:hanging="720"/>
        <w:jc w:val="center"/>
        <w:rPr>
          <w:rFonts w:ascii="EucrosiaUPC" w:hAnsi="EucrosiaUPC" w:cs="EucrosiaUPC"/>
          <w:b/>
          <w:bCs/>
          <w:sz w:val="32"/>
          <w:szCs w:val="32"/>
        </w:rPr>
      </w:pPr>
      <w:r w:rsidRPr="00B97609"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อิสระ</w:t>
      </w:r>
      <w:r w:rsidRPr="00B97609">
        <w:rPr>
          <w:rFonts w:ascii="EucrosiaUPC" w:hAnsi="EucrosiaUPC" w:cs="EucrosiaUPC" w:hint="cs"/>
          <w:b/>
          <w:bCs/>
          <w:sz w:val="32"/>
          <w:szCs w:val="32"/>
          <w:highlight w:val="yellow"/>
          <w:cs/>
        </w:rPr>
        <w:t>อาหารค่ำ</w:t>
      </w:r>
      <w:r w:rsidRPr="00B97609"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ตามอัธยาศัย</w:t>
      </w:r>
      <w:r w:rsidRPr="00B97609">
        <w:rPr>
          <w:rFonts w:ascii="EucrosiaUPC" w:hAnsi="EucrosiaUPC" w:cs="EucrosiaUPC" w:hint="cs"/>
          <w:b/>
          <w:bCs/>
          <w:sz w:val="32"/>
          <w:szCs w:val="32"/>
          <w:highlight w:val="yellow"/>
          <w:cs/>
        </w:rPr>
        <w:t>เพื่อความสะดวกในการ</w:t>
      </w:r>
      <w:proofErr w:type="spellStart"/>
      <w:r w:rsidRPr="00B97609">
        <w:rPr>
          <w:rFonts w:ascii="EucrosiaUPC" w:hAnsi="EucrosiaUPC" w:cs="EucrosiaUPC" w:hint="cs"/>
          <w:b/>
          <w:bCs/>
          <w:sz w:val="32"/>
          <w:szCs w:val="32"/>
          <w:highlight w:val="yellow"/>
          <w:cs/>
        </w:rPr>
        <w:t>ช้</w:t>
      </w:r>
      <w:proofErr w:type="spellEnd"/>
      <w:r w:rsidRPr="00B97609">
        <w:rPr>
          <w:rFonts w:ascii="EucrosiaUPC" w:hAnsi="EucrosiaUPC" w:cs="EucrosiaUPC" w:hint="cs"/>
          <w:b/>
          <w:bCs/>
          <w:sz w:val="32"/>
          <w:szCs w:val="32"/>
          <w:highlight w:val="yellow"/>
          <w:cs/>
        </w:rPr>
        <w:t>อปปิ้ง</w:t>
      </w:r>
    </w:p>
    <w:p w14:paraId="6F178F26" w14:textId="7973B33B" w:rsidR="00AC5A35" w:rsidRPr="00B97609" w:rsidRDefault="00B97609" w:rsidP="00B97609">
      <w:pPr>
        <w:pStyle w:val="NoSpacing"/>
        <w:ind w:left="630" w:right="-64" w:hanging="720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........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AC5A35" w:rsidRPr="00AC5A35">
        <w:rPr>
          <w:rFonts w:ascii="EucrosiaUPC" w:hAnsi="EucrosiaUPC" w:cs="EucrosiaUPC"/>
          <w:sz w:val="32"/>
          <w:szCs w:val="32"/>
          <w:cs/>
        </w:rPr>
        <w:t>พร้อมกัน ณ จุดนัดหมายเพื่อออกเดินทางสู่สนามบิน (กรุณาตรงต่อเวลานัดหมาย)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C5A35" w:rsidRPr="00AC5A35">
        <w:rPr>
          <w:rFonts w:ascii="EucrosiaUPC" w:hAnsi="EucrosiaUPC" w:cs="EucrosiaUPC"/>
          <w:sz w:val="32"/>
          <w:szCs w:val="32"/>
          <w:cs/>
        </w:rPr>
        <w:t xml:space="preserve">เพื่อให้ท่านได้มีเวลาทำ </w:t>
      </w:r>
      <w:r w:rsidR="00AC5A35" w:rsidRPr="00AC5A35">
        <w:rPr>
          <w:rFonts w:ascii="EucrosiaUPC" w:hAnsi="EucrosiaUPC" w:cs="EucrosiaUPC"/>
          <w:sz w:val="32"/>
          <w:szCs w:val="32"/>
        </w:rPr>
        <w:t xml:space="preserve">TAX REFUND </w:t>
      </w:r>
      <w:r w:rsidR="00AC5A35" w:rsidRPr="00B97609">
        <w:rPr>
          <w:rFonts w:ascii="EucrosiaUPC" w:hAnsi="EucrosiaUPC" w:cs="EucrosiaUPC"/>
          <w:sz w:val="32"/>
          <w:szCs w:val="32"/>
          <w:cs/>
        </w:rPr>
        <w:t xml:space="preserve">คืนภาษีก่อนการเช็คอิน </w:t>
      </w:r>
    </w:p>
    <w:p w14:paraId="75DB85C2" w14:textId="6E761F31" w:rsidR="00AC5A35" w:rsidRPr="00AC5A35" w:rsidRDefault="00AC5A35" w:rsidP="00AC5A35">
      <w:pPr>
        <w:pStyle w:val="NoSpacing"/>
        <w:ind w:left="630" w:right="-64" w:hanging="720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</w:rPr>
        <w:t>2</w:t>
      </w:r>
      <w:r w:rsidR="00166D9C">
        <w:rPr>
          <w:rFonts w:ascii="EucrosiaUPC" w:hAnsi="EucrosiaUPC" w:cs="EucrosiaUPC"/>
          <w:sz w:val="32"/>
          <w:szCs w:val="32"/>
        </w:rPr>
        <w:t>1</w:t>
      </w:r>
      <w:r w:rsidRPr="00AC5A35">
        <w:rPr>
          <w:rFonts w:ascii="EucrosiaUPC" w:hAnsi="EucrosiaUPC" w:cs="EucrosiaUPC"/>
          <w:sz w:val="32"/>
          <w:szCs w:val="32"/>
        </w:rPr>
        <w:t>.30</w:t>
      </w:r>
      <w:r w:rsidRPr="00AC5A35">
        <w:rPr>
          <w:rFonts w:ascii="EucrosiaUPC" w:hAnsi="EucrosiaUPC" w:cs="EucrosiaUPC"/>
          <w:sz w:val="32"/>
          <w:szCs w:val="32"/>
        </w:rPr>
        <w:tab/>
      </w:r>
      <w:r w:rsidRPr="00AC5A35">
        <w:rPr>
          <w:rFonts w:ascii="EucrosiaUPC" w:hAnsi="EucrosiaUPC" w:cs="EucrosiaUPC"/>
          <w:sz w:val="32"/>
          <w:szCs w:val="32"/>
          <w:cs/>
        </w:rPr>
        <w:t xml:space="preserve">ออกเดินทางสู่สนามบินสุวรรณภูมิ โดยสายการบินไทยเที่ยวบินที่ </w:t>
      </w:r>
      <w:r w:rsidRPr="00AC5A35">
        <w:rPr>
          <w:rFonts w:ascii="EucrosiaUPC" w:hAnsi="EucrosiaUPC" w:cs="EucrosiaUPC"/>
          <w:sz w:val="32"/>
          <w:szCs w:val="32"/>
        </w:rPr>
        <w:t>TG93</w:t>
      </w:r>
      <w:r w:rsidR="00166D9C">
        <w:rPr>
          <w:rFonts w:ascii="EucrosiaUPC" w:hAnsi="EucrosiaUPC" w:cs="EucrosiaUPC"/>
          <w:sz w:val="32"/>
          <w:szCs w:val="32"/>
        </w:rPr>
        <w:t>3</w:t>
      </w:r>
    </w:p>
    <w:p w14:paraId="01A7657B" w14:textId="538448FD" w:rsidR="00AC5A35" w:rsidRPr="00AC5A35" w:rsidRDefault="00AC5A35" w:rsidP="00D855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630" w:right="-64" w:hanging="72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5A35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166D9C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AC5A35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166D9C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85587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166D9C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 ม.ค.70</w:t>
      </w:r>
      <w:r w:rsidR="00D85587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C5A35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AC5A35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C5A35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C5A35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</w:t>
      </w:r>
    </w:p>
    <w:p w14:paraId="0DECD8DB" w14:textId="78E98261" w:rsidR="00AC5A35" w:rsidRPr="00AC5A35" w:rsidRDefault="00166D9C" w:rsidP="00AC5A35">
      <w:pPr>
        <w:pStyle w:val="NoSpacing"/>
        <w:ind w:left="630" w:right="-64" w:hanging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15</w:t>
      </w:r>
      <w:r w:rsidR="00AC5A35" w:rsidRPr="00AC5A35">
        <w:rPr>
          <w:rFonts w:ascii="EucrosiaUPC" w:hAnsi="EucrosiaUPC" w:cs="EucrosiaUPC"/>
          <w:sz w:val="32"/>
          <w:szCs w:val="32"/>
        </w:rPr>
        <w:t>.00</w:t>
      </w:r>
      <w:r w:rsidR="00AC5A35" w:rsidRPr="00AC5A35">
        <w:rPr>
          <w:rFonts w:ascii="EucrosiaUPC" w:hAnsi="EucrosiaUPC" w:cs="EucrosiaUPC"/>
          <w:sz w:val="32"/>
          <w:szCs w:val="32"/>
        </w:rPr>
        <w:tab/>
      </w:r>
      <w:r w:rsidR="00AC5A35" w:rsidRPr="00AC5A35">
        <w:rPr>
          <w:rFonts w:ascii="EucrosiaUPC" w:hAnsi="EucrosiaUPC" w:cs="EucrosiaUPC"/>
          <w:sz w:val="32"/>
          <w:szCs w:val="32"/>
          <w:cs/>
        </w:rPr>
        <w:t>เดินทางถึงท่าอากาศยานสุวรรณภูมิ / โดย</w:t>
      </w:r>
      <w:proofErr w:type="spellStart"/>
      <w:r w:rsidR="00AC5A35" w:rsidRPr="00AC5A35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="00AC5A35" w:rsidRPr="00AC5A35">
        <w:rPr>
          <w:rFonts w:ascii="EucrosiaUPC" w:hAnsi="EucrosiaUPC" w:cs="EucrosiaUPC"/>
          <w:sz w:val="32"/>
          <w:szCs w:val="32"/>
          <w:cs/>
        </w:rPr>
        <w:t>สดิภาพพร้อมความประทับใจ</w:t>
      </w:r>
    </w:p>
    <w:p w14:paraId="322A1842" w14:textId="341594EF" w:rsidR="00AC5A35" w:rsidRPr="00AC5A35" w:rsidRDefault="00AC5A35" w:rsidP="00AC5A35">
      <w:pPr>
        <w:pStyle w:val="NoSpacing"/>
        <w:ind w:left="630" w:right="-64" w:hanging="720"/>
        <w:jc w:val="center"/>
        <w:rPr>
          <w:rFonts w:ascii="EucrosiaUPC" w:hAnsi="EucrosiaUPC" w:cs="EucrosiaUPC"/>
          <w:sz w:val="32"/>
          <w:szCs w:val="32"/>
        </w:rPr>
      </w:pPr>
      <w:r w:rsidRPr="00AC5A35">
        <w:rPr>
          <w:rFonts w:ascii="EucrosiaUPC" w:hAnsi="EucrosiaUPC" w:cs="EucrosiaUPC"/>
          <w:sz w:val="32"/>
          <w:szCs w:val="32"/>
        </w:rPr>
        <w:t>****************************************************</w:t>
      </w:r>
    </w:p>
    <w:p w14:paraId="0328EA27" w14:textId="70C83814" w:rsidR="00BB5190" w:rsidRDefault="00AC5A35" w:rsidP="00BB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CAEB" w:themeFill="accent1" w:themeFillTint="66"/>
        <w:ind w:left="142" w:right="-64" w:hanging="23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*</w:t>
      </w:r>
      <w:r w:rsidRPr="00AC5A35">
        <w:rPr>
          <w:rFonts w:ascii="EucrosiaUPC" w:hAnsi="EucrosiaUPC" w:cs="EucrosiaUPC"/>
          <w:sz w:val="32"/>
          <w:szCs w:val="32"/>
        </w:rPr>
        <w:t>**</w:t>
      </w:r>
      <w:r w:rsidRPr="00AC5A35">
        <w:rPr>
          <w:rFonts w:ascii="EucrosiaUPC" w:hAnsi="EucrosiaUPC" w:cs="EucrosiaUPC"/>
          <w:sz w:val="32"/>
          <w:szCs w:val="32"/>
          <w:cs/>
        </w:rPr>
        <w:t xml:space="preserve">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</w:t>
      </w:r>
      <w:proofErr w:type="gramStart"/>
      <w:r w:rsidRPr="00AC5A35">
        <w:rPr>
          <w:rFonts w:ascii="EucrosiaUPC" w:hAnsi="EucrosiaUPC" w:cs="EucrosiaUPC"/>
          <w:sz w:val="32"/>
          <w:szCs w:val="32"/>
          <w:cs/>
        </w:rPr>
        <w:t>และสถานการณ์ในต่างประเทศที่ทางคณะเดินทางในขณะนั้น  เพื่อความเหมาะ</w:t>
      </w:r>
      <w:proofErr w:type="gramEnd"/>
      <w:r w:rsidRPr="00AC5A35">
        <w:rPr>
          <w:rFonts w:ascii="EucrosiaUPC" w:hAnsi="EucrosiaUPC" w:cs="EucrosiaUPC"/>
          <w:sz w:val="32"/>
          <w:szCs w:val="32"/>
          <w:cs/>
        </w:rPr>
        <w:t xml:space="preserve">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</w:t>
      </w:r>
    </w:p>
    <w:p w14:paraId="24191495" w14:textId="492FA23E" w:rsidR="00BB5190" w:rsidRDefault="00BB5190" w:rsidP="00BB5190"/>
    <w:p w14:paraId="7342151F" w14:textId="1548F9A8" w:rsidR="00BB5190" w:rsidRDefault="00BB5190" w:rsidP="00BB5190"/>
    <w:p w14:paraId="01779FD8" w14:textId="28C2A2A4" w:rsidR="00BB5190" w:rsidRDefault="00BB5190" w:rsidP="00BB5190"/>
    <w:p w14:paraId="088D541F" w14:textId="77777777" w:rsidR="00166D9C" w:rsidRDefault="00166D9C" w:rsidP="00BB5190"/>
    <w:p w14:paraId="2DA0C8AA" w14:textId="77777777" w:rsidR="00166D9C" w:rsidRDefault="00166D9C" w:rsidP="00BB5190"/>
    <w:p w14:paraId="64728ED8" w14:textId="77777777" w:rsidR="00166D9C" w:rsidRDefault="00166D9C" w:rsidP="00BB5190"/>
    <w:p w14:paraId="13F3BA7F" w14:textId="77777777" w:rsidR="00166D9C" w:rsidRDefault="00166D9C" w:rsidP="00BB5190"/>
    <w:p w14:paraId="0AC3613B" w14:textId="77777777" w:rsidR="00166D9C" w:rsidRPr="00BB5190" w:rsidRDefault="00166D9C" w:rsidP="00BB5190">
      <w:pPr>
        <w:rPr>
          <w:cs/>
        </w:rPr>
      </w:pPr>
    </w:p>
    <w:tbl>
      <w:tblPr>
        <w:tblpPr w:leftFromText="180" w:rightFromText="180" w:vertAnchor="text" w:horzAnchor="margin" w:tblpXSpec="center" w:tblpY="293"/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801"/>
        <w:gridCol w:w="2106"/>
        <w:gridCol w:w="2042"/>
        <w:gridCol w:w="1251"/>
      </w:tblGrid>
      <w:tr w:rsidR="00B24026" w:rsidRPr="005A38DB" w14:paraId="10473808" w14:textId="77777777" w:rsidTr="00A71856">
        <w:trPr>
          <w:trHeight w:val="431"/>
        </w:trPr>
        <w:tc>
          <w:tcPr>
            <w:tcW w:w="5000" w:type="pct"/>
            <w:gridSpan w:val="5"/>
            <w:shd w:val="clear" w:color="auto" w:fill="C00000"/>
          </w:tcPr>
          <w:p w14:paraId="371DE0D6" w14:textId="2B24C7B8" w:rsidR="00B24026" w:rsidRPr="005A38DB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5A38DB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="0031483C">
              <w:rPr>
                <w:rFonts w:ascii="EucrosiaUPC" w:eastAsia="Times New Roman" w:hAnsi="EucrosiaUPC" w:cs="EucrosiaUPC" w:hint="cs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รวมค่าวีซ่า </w:t>
            </w:r>
            <w:r w:rsidR="0031483C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</w:rPr>
              <w:t xml:space="preserve">&amp; </w:t>
            </w:r>
            <w:r w:rsidR="0031483C">
              <w:rPr>
                <w:rFonts w:ascii="EucrosiaUPC" w:eastAsia="Times New Roman" w:hAnsi="EucrosiaUPC" w:cs="EucrosiaUPC" w:hint="cs"/>
                <w:b/>
                <w:bCs/>
                <w:color w:val="FFFF00"/>
                <w:sz w:val="40"/>
                <w:szCs w:val="40"/>
                <w:cs/>
              </w:rPr>
              <w:t>น้ำดื่มบริการบนรถโค้ช</w:t>
            </w:r>
            <w:r w:rsidRPr="005A38DB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</w:t>
            </w:r>
          </w:p>
        </w:tc>
      </w:tr>
      <w:tr w:rsidR="00B24026" w:rsidRPr="005A38DB" w14:paraId="111B3016" w14:textId="77777777" w:rsidTr="00F467FB">
        <w:trPr>
          <w:trHeight w:val="892"/>
        </w:trPr>
        <w:tc>
          <w:tcPr>
            <w:tcW w:w="1362" w:type="pct"/>
            <w:shd w:val="clear" w:color="auto" w:fill="F2DBDB"/>
          </w:tcPr>
          <w:p w14:paraId="173D3206" w14:textId="77777777" w:rsidR="00B24026" w:rsidRPr="00E7396E" w:rsidRDefault="00B24026" w:rsidP="00E7396E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กำหนดการเดินทาง</w:t>
            </w:r>
          </w:p>
        </w:tc>
        <w:tc>
          <w:tcPr>
            <w:tcW w:w="910" w:type="pct"/>
            <w:shd w:val="clear" w:color="auto" w:fill="F2DBDB"/>
          </w:tcPr>
          <w:p w14:paraId="21B4BC9D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ผู้ใหญ่</w:t>
            </w:r>
          </w:p>
          <w:p w14:paraId="2DB4A1DC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พักห้องละ 2 ท่าน</w:t>
            </w:r>
          </w:p>
        </w:tc>
        <w:tc>
          <w:tcPr>
            <w:tcW w:w="1064" w:type="pct"/>
            <w:shd w:val="clear" w:color="auto" w:fill="F2DBDB"/>
          </w:tcPr>
          <w:p w14:paraId="05B25210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2502DAD3" w14:textId="77777777" w:rsidR="00B24026" w:rsidRPr="00E7396E" w:rsidRDefault="00B24026" w:rsidP="00A57CEA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1032" w:type="pct"/>
            <w:shd w:val="clear" w:color="auto" w:fill="F2DBDB"/>
          </w:tcPr>
          <w:p w14:paraId="79918E2A" w14:textId="77777777" w:rsidR="00B24026" w:rsidRPr="00E7396E" w:rsidRDefault="00B24026" w:rsidP="00E7396E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เด็กอายุต่ำกว่า 12 ปี</w:t>
            </w:r>
          </w:p>
          <w:p w14:paraId="6007E654" w14:textId="77777777" w:rsidR="00B24026" w:rsidRPr="00E7396E" w:rsidRDefault="00B24026" w:rsidP="00E7396E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พักกับผู้ใหญ่ 2 ท่าน</w:t>
            </w:r>
          </w:p>
          <w:p w14:paraId="2A1C1522" w14:textId="77777777" w:rsidR="00B24026" w:rsidRPr="00E7396E" w:rsidRDefault="00B24026" w:rsidP="00E7396E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(เสริมเตียง)</w:t>
            </w:r>
          </w:p>
        </w:tc>
        <w:tc>
          <w:tcPr>
            <w:tcW w:w="632" w:type="pct"/>
            <w:shd w:val="clear" w:color="auto" w:fill="F2DBDB"/>
          </w:tcPr>
          <w:p w14:paraId="6257145A" w14:textId="77777777" w:rsidR="00B24026" w:rsidRDefault="00B24026" w:rsidP="00E7396E">
            <w:pPr>
              <w:spacing w:after="0" w:line="240" w:lineRule="auto"/>
              <w:ind w:left="-97" w:right="-64" w:firstLine="7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lang w:val="th-TH"/>
              </w:rPr>
            </w:pPr>
            <w:r w:rsidRPr="00E7396E"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  <w:t>พักเดี่ยว</w:t>
            </w:r>
          </w:p>
          <w:p w14:paraId="1263936B" w14:textId="54CC80CC" w:rsidR="00E7396E" w:rsidRPr="00E7396E" w:rsidRDefault="00E7396E" w:rsidP="00E7396E">
            <w:pPr>
              <w:spacing w:after="0" w:line="240" w:lineRule="auto"/>
              <w:ind w:left="-97" w:right="-64" w:firstLine="7"/>
              <w:jc w:val="center"/>
              <w:rPr>
                <w:rFonts w:ascii="EucrosiaUPC" w:eastAsia="Times New Roman" w:hAnsi="EucrosiaUPC" w:cs="EucrosiaUPC"/>
                <w:color w:val="0000FF"/>
                <w:sz w:val="34"/>
                <w:szCs w:val="34"/>
                <w:cs/>
                <w:lang w:val="th-TH"/>
              </w:rPr>
            </w:pPr>
            <w:r>
              <w:rPr>
                <w:rFonts w:ascii="EucrosiaUPC" w:eastAsia="Times New Roman" w:hAnsi="EucrosiaUPC" w:cs="EucrosiaUPC" w:hint="cs"/>
                <w:color w:val="0000FF"/>
                <w:sz w:val="34"/>
                <w:szCs w:val="34"/>
                <w:cs/>
                <w:lang w:val="th-TH"/>
              </w:rPr>
              <w:t>เพิ่มท่านละ</w:t>
            </w:r>
          </w:p>
        </w:tc>
      </w:tr>
      <w:tr w:rsidR="00DB123F" w:rsidRPr="005A38DB" w14:paraId="550EE737" w14:textId="77777777" w:rsidTr="00A36666">
        <w:trPr>
          <w:trHeight w:val="446"/>
        </w:trPr>
        <w:tc>
          <w:tcPr>
            <w:tcW w:w="1362" w:type="pct"/>
            <w:shd w:val="clear" w:color="auto" w:fill="FFFF00"/>
          </w:tcPr>
          <w:p w14:paraId="106715ED" w14:textId="77777777" w:rsidR="00DB123F" w:rsidRDefault="00DB123F" w:rsidP="00DB123F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  <w:lang w:val="th-TH"/>
              </w:rPr>
              <w:t>25 ธ.ค.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 xml:space="preserve">69 – 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03 ม.ค.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70</w:t>
            </w:r>
          </w:p>
          <w:p w14:paraId="54141416" w14:textId="7282C74F" w:rsidR="00DB123F" w:rsidRPr="00A27F06" w:rsidRDefault="00DB123F" w:rsidP="00DB123F">
            <w:pPr>
              <w:spacing w:after="0" w:line="240" w:lineRule="auto"/>
              <w:ind w:left="-113" w:right="-64" w:firstLine="23"/>
              <w:jc w:val="center"/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(</w:t>
            </w:r>
            <w:r>
              <w:rPr>
                <w:rFonts w:ascii="EucrosiaUPC" w:eastAsia="Times New Roman" w:hAnsi="EucrosiaUPC" w:cs="EucrosiaUPC" w:hint="cs"/>
                <w:b/>
                <w:bCs/>
                <w:color w:val="3333FF"/>
                <w:sz w:val="34"/>
                <w:szCs w:val="34"/>
                <w:cs/>
              </w:rPr>
              <w:t>ฉลองปีใหม่ ณ กรุงปารีส</w:t>
            </w:r>
            <w:r>
              <w:rPr>
                <w:rFonts w:ascii="EucrosiaUPC" w:eastAsia="Times New Roman" w:hAnsi="EucrosiaUPC" w:cs="EucrosiaUPC"/>
                <w:b/>
                <w:bCs/>
                <w:color w:val="3333FF"/>
                <w:sz w:val="34"/>
                <w:szCs w:val="34"/>
              </w:rPr>
              <w:t>)</w:t>
            </w:r>
          </w:p>
        </w:tc>
        <w:tc>
          <w:tcPr>
            <w:tcW w:w="910" w:type="pct"/>
            <w:shd w:val="clear" w:color="auto" w:fill="FFFFCC"/>
          </w:tcPr>
          <w:p w14:paraId="21537659" w14:textId="3658DCBA" w:rsidR="00DB123F" w:rsidRPr="00704E16" w:rsidRDefault="00DB123F" w:rsidP="00DB123F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169,900</w:t>
            </w:r>
          </w:p>
        </w:tc>
        <w:tc>
          <w:tcPr>
            <w:tcW w:w="1064" w:type="pct"/>
            <w:shd w:val="clear" w:color="auto" w:fill="FFFFCC"/>
          </w:tcPr>
          <w:p w14:paraId="19EFEC75" w14:textId="3F4B5DFF" w:rsidR="00DB123F" w:rsidRPr="00A27F06" w:rsidRDefault="00DB123F" w:rsidP="00DB123F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4D3B6A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169,900</w:t>
            </w:r>
          </w:p>
        </w:tc>
        <w:tc>
          <w:tcPr>
            <w:tcW w:w="1032" w:type="pct"/>
            <w:shd w:val="clear" w:color="auto" w:fill="FFFFCC"/>
          </w:tcPr>
          <w:p w14:paraId="244EF9DB" w14:textId="468E1546" w:rsidR="00DB123F" w:rsidRPr="00704E16" w:rsidRDefault="00DB123F" w:rsidP="00DB123F">
            <w:pPr>
              <w:spacing w:after="0" w:line="240" w:lineRule="auto"/>
              <w:ind w:left="-48" w:right="-64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</w:rPr>
            </w:pPr>
            <w:r w:rsidRPr="004D3B6A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</w:rPr>
              <w:t>169,900</w:t>
            </w:r>
          </w:p>
        </w:tc>
        <w:tc>
          <w:tcPr>
            <w:tcW w:w="632" w:type="pct"/>
            <w:shd w:val="clear" w:color="auto" w:fill="FFFFCC"/>
          </w:tcPr>
          <w:p w14:paraId="04D406A0" w14:textId="259B2855" w:rsidR="00DB123F" w:rsidRPr="00913936" w:rsidRDefault="00DB123F" w:rsidP="00DB123F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color w:val="3333FF"/>
                <w:sz w:val="40"/>
                <w:szCs w:val="40"/>
                <w:cs/>
                <w:lang w:val="th-TH"/>
              </w:rPr>
            </w:pPr>
            <w:r w:rsidRPr="00913936">
              <w:rPr>
                <w:rFonts w:ascii="EucrosiaUPC" w:eastAsia="Times New Roman" w:hAnsi="EucrosiaUPC" w:cs="EucrosiaUPC" w:hint="cs"/>
                <w:color w:val="3333FF"/>
                <w:sz w:val="40"/>
                <w:szCs w:val="40"/>
                <w:cs/>
                <w:lang w:val="th-TH"/>
              </w:rPr>
              <w:t>29,900</w:t>
            </w:r>
          </w:p>
        </w:tc>
      </w:tr>
      <w:tr w:rsidR="007263F5" w:rsidRPr="005A38DB" w14:paraId="48FEF8E9" w14:textId="77777777" w:rsidTr="00A71856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0E78BD33" w14:textId="70D7B595" w:rsidR="007263F5" w:rsidRPr="00A71856" w:rsidRDefault="007263F5" w:rsidP="007263F5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A71856">
              <w:rPr>
                <w:rFonts w:ascii="EucrosiaUPC" w:eastAsia="SimSun" w:hAnsi="EucrosiaUPC" w:cs="EucrosiaUPC"/>
                <w:color w:val="0000FF"/>
                <w:sz w:val="40"/>
                <w:szCs w:val="40"/>
                <w:cs/>
                <w:lang w:val="th-TH"/>
              </w:rPr>
              <w:t>คณะออกเดินทางได้เมื่อมีจำนวนผู้เดินทางครบ 15 ท่านเท่านั้น</w:t>
            </w:r>
          </w:p>
        </w:tc>
      </w:tr>
      <w:tr w:rsidR="007263F5" w:rsidRPr="005A38DB" w14:paraId="28D46778" w14:textId="77777777" w:rsidTr="00A71856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9FE300" w14:textId="779E87CD" w:rsidR="007263F5" w:rsidRPr="00A71856" w:rsidRDefault="007263F5" w:rsidP="007263F5">
            <w:pPr>
              <w:spacing w:after="0" w:line="240" w:lineRule="auto"/>
              <w:ind w:left="630" w:right="-64" w:hanging="720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A71856">
              <w:rPr>
                <w:rFonts w:ascii="EucrosiaUPC" w:eastAsia="SimSun" w:hAnsi="EucrosiaUPC" w:cs="EucrosiaUPC"/>
                <w:color w:val="FFFF00"/>
                <w:sz w:val="40"/>
                <w:szCs w:val="40"/>
                <w:cs/>
                <w:lang w:val="th-TH"/>
              </w:rPr>
              <w:t xml:space="preserve">ต้องการเดินทางโดยชั้นธุรกิจ (Business </w:t>
            </w:r>
            <w:proofErr w:type="spellStart"/>
            <w:r w:rsidRPr="00A71856">
              <w:rPr>
                <w:rFonts w:ascii="EucrosiaUPC" w:eastAsia="SimSun" w:hAnsi="EucrosiaUPC" w:cs="EucrosiaUPC"/>
                <w:color w:val="FFFF00"/>
                <w:sz w:val="40"/>
                <w:szCs w:val="40"/>
                <w:cs/>
                <w:lang w:val="th-TH"/>
              </w:rPr>
              <w:t>Class</w:t>
            </w:r>
            <w:proofErr w:type="spellEnd"/>
            <w:r w:rsidRPr="00A71856">
              <w:rPr>
                <w:rFonts w:ascii="EucrosiaUPC" w:eastAsia="SimSun" w:hAnsi="EucrosiaUPC" w:cs="EucrosiaUPC"/>
                <w:color w:val="FFFF00"/>
                <w:sz w:val="40"/>
                <w:szCs w:val="40"/>
                <w:cs/>
                <w:lang w:val="th-TH"/>
              </w:rPr>
              <w:t>) กรุณาสอบถามราคาเพิ่มเติม</w:t>
            </w:r>
          </w:p>
        </w:tc>
      </w:tr>
    </w:tbl>
    <w:p w14:paraId="51D8975A" w14:textId="77777777" w:rsidR="00B24026" w:rsidRPr="005A38DB" w:rsidRDefault="00B2402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33E1B25" w14:textId="336C121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</w:pPr>
      <w:r w:rsidRPr="005A38DB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00A41C02" w14:textId="140F3530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24"/>
          <w:szCs w:val="32"/>
          <w:cs/>
          <w:lang w:eastAsia="zh-CN"/>
        </w:rPr>
        <w:t xml:space="preserve">ค่าตั๋วเครื่องบินชั้นประหยัด ไป-กลับ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กรุงเทพฯ-</w:t>
      </w:r>
      <w:r w:rsidRPr="005A38DB">
        <w:rPr>
          <w:rFonts w:ascii="EucrosiaUPC" w:eastAsia="SimSun" w:hAnsi="EucrosiaUPC" w:cs="EucrosiaUPC"/>
          <w:sz w:val="32"/>
          <w:szCs w:val="32"/>
          <w:cs/>
        </w:rPr>
        <w:t>ปารีส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-กรุงเทพฯ</w:t>
      </w:r>
    </w:p>
    <w:p w14:paraId="32D329BC" w14:textId="77777777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69F4D3D3" w14:textId="77777777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</w:t>
      </w:r>
      <w:proofErr w:type="spellStart"/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แฟร์</w:t>
      </w:r>
      <w:proofErr w:type="spellEnd"/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หรือการประชุม</w:t>
      </w:r>
      <w:proofErr w:type="spellStart"/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ต่างๆ</w:t>
      </w:r>
      <w:proofErr w:type="spellEnd"/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06F3E19" w14:textId="77777777" w:rsidR="00764BD6" w:rsidRPr="005A38DB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7314BA" w14:textId="77777777" w:rsidR="003B62C1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</w:t>
      </w:r>
    </w:p>
    <w:p w14:paraId="76AE3193" w14:textId="4645792B" w:rsidR="00764BD6" w:rsidRDefault="003B62C1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color w:val="3333FF"/>
          <w:sz w:val="32"/>
          <w:szCs w:val="32"/>
          <w:highlight w:val="yellow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5A38DB">
        <w:rPr>
          <w:rFonts w:ascii="EucrosiaUPC" w:eastAsia="Times New Roman" w:hAnsi="EucrosiaUPC" w:cs="EucrosiaUPC"/>
          <w:color w:val="3333FF"/>
          <w:sz w:val="32"/>
          <w:szCs w:val="32"/>
          <w:highlight w:val="yellow"/>
          <w:cs/>
          <w:lang w:val="th-TH"/>
        </w:rPr>
        <w:t>้น</w:t>
      </w:r>
      <w:proofErr w:type="spellEnd"/>
      <w:r w:rsidRPr="005A38DB">
        <w:rPr>
          <w:rFonts w:ascii="EucrosiaUPC" w:eastAsia="Times New Roman" w:hAnsi="EucrosiaUPC" w:cs="EucrosiaUPC"/>
          <w:color w:val="3333FF"/>
          <w:sz w:val="32"/>
          <w:szCs w:val="32"/>
          <w:highlight w:val="yellow"/>
          <w:cs/>
          <w:lang w:val="th-TH"/>
        </w:rPr>
        <w:t xml:space="preserve">วีซ่า และค่าธรรมเนียมวีซ่า </w:t>
      </w:r>
      <w:r>
        <w:rPr>
          <w:rFonts w:ascii="EucrosiaUPC" w:eastAsia="Times New Roman" w:hAnsi="EucrosiaUPC" w:cs="EucrosiaUPC" w:hint="cs"/>
          <w:color w:val="3333FF"/>
          <w:sz w:val="32"/>
          <w:szCs w:val="32"/>
          <w:cs/>
          <w:lang w:val="th-TH"/>
        </w:rPr>
        <w:t xml:space="preserve"> </w:t>
      </w:r>
    </w:p>
    <w:p w14:paraId="13B0D535" w14:textId="7A176FC5" w:rsidR="00764BD6" w:rsidRDefault="00764BD6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027C9B5" w14:textId="36A887CC" w:rsidR="0041398C" w:rsidRPr="0041398C" w:rsidRDefault="0041398C" w:rsidP="00A71856">
      <w:pPr>
        <w:numPr>
          <w:ilvl w:val="0"/>
          <w:numId w:val="1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</w:pPr>
      <w:r w:rsidRPr="0041398C">
        <w:rPr>
          <w:rFonts w:ascii="EucrosiaUPC" w:eastAsia="Times New Roman" w:hAnsi="EucrosiaUPC" w:cs="EucrosiaUPC" w:hint="cs"/>
          <w:color w:val="0000FF"/>
          <w:sz w:val="32"/>
          <w:szCs w:val="32"/>
          <w:cs/>
          <w:lang w:val="th-TH"/>
        </w:rPr>
        <w:t>น้ำดื่มบนรถวันละ 1 ขวด ต่อท่าน</w:t>
      </w:r>
    </w:p>
    <w:p w14:paraId="01F00F06" w14:textId="7777777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5A38DB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717D1891" w14:textId="77777777" w:rsidR="00764BD6" w:rsidRPr="005A38DB" w:rsidRDefault="00764BD6" w:rsidP="00E7396E">
      <w:pPr>
        <w:numPr>
          <w:ilvl w:val="0"/>
          <w:numId w:val="2"/>
        </w:numPr>
        <w:shd w:val="clear" w:color="auto" w:fill="FFFFFF"/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4E0D4EB5" w14:textId="2F42189F" w:rsidR="003B62C1" w:rsidRDefault="00764BD6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lang w:val="th-TH"/>
        </w:rPr>
      </w:pPr>
      <w:r w:rsidRPr="003B62C1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cs/>
          <w:lang w:val="th-TH"/>
        </w:rPr>
        <w:t>ค่าทิปหัวหน้าทัวร์</w:t>
      </w:r>
      <w:r w:rsidR="003B62C1" w:rsidRPr="003B62C1">
        <w:rPr>
          <w:rFonts w:ascii="EucrosiaUPC" w:eastAsia="Times New Roman" w:hAnsi="EucrosiaUPC" w:cs="EucrosiaUPC"/>
          <w:color w:val="0000FF"/>
          <w:sz w:val="32"/>
          <w:szCs w:val="32"/>
          <w:highlight w:val="yellow"/>
        </w:rPr>
        <w:t xml:space="preserve"> </w:t>
      </w:r>
      <w:r w:rsidR="003B62C1" w:rsidRPr="003B62C1">
        <w:rPr>
          <w:rFonts w:ascii="EucrosiaUPC" w:eastAsia="Times New Roman" w:hAnsi="EucrosiaUPC" w:cs="EucrosiaUPC" w:hint="cs"/>
          <w:color w:val="0000FF"/>
          <w:sz w:val="32"/>
          <w:szCs w:val="32"/>
          <w:highlight w:val="yellow"/>
          <w:cs/>
        </w:rPr>
        <w:t>วันละ 100 บาท (</w:t>
      </w:r>
      <w:r w:rsidR="007263F5">
        <w:rPr>
          <w:rFonts w:ascii="EucrosiaUPC" w:eastAsia="Times New Roman" w:hAnsi="EucrosiaUPC" w:cs="EucrosiaUPC" w:hint="cs"/>
          <w:color w:val="0000FF"/>
          <w:sz w:val="32"/>
          <w:szCs w:val="32"/>
          <w:highlight w:val="yellow"/>
          <w:cs/>
        </w:rPr>
        <w:t>ท่านละ 1,0</w:t>
      </w:r>
      <w:r w:rsidR="003B62C1" w:rsidRPr="003B62C1">
        <w:rPr>
          <w:rFonts w:ascii="EucrosiaUPC" w:eastAsia="Times New Roman" w:hAnsi="EucrosiaUPC" w:cs="EucrosiaUPC" w:hint="cs"/>
          <w:color w:val="0000FF"/>
          <w:sz w:val="32"/>
          <w:szCs w:val="32"/>
          <w:highlight w:val="yellow"/>
          <w:cs/>
        </w:rPr>
        <w:t>00 บาท)</w:t>
      </w:r>
    </w:p>
    <w:p w14:paraId="5ED35FA3" w14:textId="7AF37220" w:rsidR="00E7396E" w:rsidRPr="00E7396E" w:rsidRDefault="00E7396E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highlight w:val="yellow"/>
          <w:cs/>
          <w:lang w:val="th-TH"/>
        </w:rPr>
      </w:pPr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>ค่าทิปพนักงานขับรถและบริกรร้านอาหาร วันละ 3 ยู</w:t>
      </w:r>
      <w:proofErr w:type="spellStart"/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>โร</w:t>
      </w:r>
      <w:proofErr w:type="spellEnd"/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 xml:space="preserve"> </w:t>
      </w:r>
      <w:r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 xml:space="preserve">รวม </w:t>
      </w:r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>8 วัน (24 ยู</w:t>
      </w:r>
      <w:proofErr w:type="spellStart"/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>โร</w:t>
      </w:r>
      <w:proofErr w:type="spellEnd"/>
      <w:r w:rsidRPr="00E7396E">
        <w:rPr>
          <w:rFonts w:ascii="EucrosiaUPC" w:eastAsia="Times New Roman" w:hAnsi="EucrosiaUPC" w:cs="EucrosiaUPC" w:hint="cs"/>
          <w:sz w:val="32"/>
          <w:szCs w:val="32"/>
          <w:highlight w:val="yellow"/>
          <w:cs/>
          <w:lang w:val="th-TH"/>
        </w:rPr>
        <w:t>)</w:t>
      </w:r>
    </w:p>
    <w:p w14:paraId="1CD9FC1C" w14:textId="77777777" w:rsidR="00764BD6" w:rsidRPr="005A38DB" w:rsidRDefault="00764BD6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71A988A6" w14:textId="0B3E8C25" w:rsidR="00764BD6" w:rsidRPr="005A38DB" w:rsidRDefault="00764BD6" w:rsidP="00E7396E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66AA6EDD" w14:textId="12A8E493" w:rsidR="00764BD6" w:rsidRPr="005A38DB" w:rsidRDefault="00764BD6" w:rsidP="00A71856">
      <w:pPr>
        <w:numPr>
          <w:ilvl w:val="0"/>
          <w:numId w:val="2"/>
        </w:numPr>
        <w:spacing w:after="0" w:line="240" w:lineRule="auto"/>
        <w:ind w:right="-64" w:hanging="450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กรณีท่านที่ประสงค์พักแบบห้องสามเตียง</w:t>
      </w:r>
      <w:r w:rsidR="005207CB">
        <w:rPr>
          <w:rFonts w:ascii="EucrosiaUPC" w:eastAsia="Times New Roman" w:hAnsi="EucrosiaUPC" w:cs="EucrosiaUPC" w:hint="cs"/>
          <w:sz w:val="32"/>
          <w:szCs w:val="32"/>
          <w:cs/>
          <w:lang w:val="th-TH"/>
        </w:rPr>
        <w:t xml:space="preserve"> </w:t>
      </w: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>(</w:t>
      </w:r>
      <w:proofErr w:type="spellStart"/>
      <w:r w:rsidRPr="005A38DB">
        <w:rPr>
          <w:rFonts w:ascii="EucrosiaUPC" w:eastAsia="Times New Roman" w:hAnsi="EucrosiaUPC" w:cs="EucrosiaUPC"/>
          <w:sz w:val="32"/>
          <w:szCs w:val="32"/>
          <w:lang w:val="th-TH"/>
        </w:rPr>
        <w:t>Triple</w:t>
      </w:r>
      <w:proofErr w:type="spellEnd"/>
      <w:r w:rsidRPr="005A38DB">
        <w:rPr>
          <w:rFonts w:ascii="EucrosiaUPC" w:eastAsia="Times New Roman" w:hAnsi="EucrosiaUPC" w:cs="EucrosiaUPC"/>
          <w:sz w:val="32"/>
          <w:szCs w:val="32"/>
          <w:lang w:val="th-TH"/>
        </w:rPr>
        <w:t xml:space="preserve"> </w:t>
      </w:r>
      <w:proofErr w:type="spellStart"/>
      <w:r w:rsidRPr="005A38DB">
        <w:rPr>
          <w:rFonts w:ascii="EucrosiaUPC" w:eastAsia="Times New Roman" w:hAnsi="EucrosiaUPC" w:cs="EucrosiaUPC"/>
          <w:sz w:val="32"/>
          <w:szCs w:val="32"/>
          <w:lang w:val="th-TH"/>
        </w:rPr>
        <w:t>Room</w:t>
      </w:r>
      <w:proofErr w:type="spellEnd"/>
      <w:r w:rsidRPr="005A38DB">
        <w:rPr>
          <w:rFonts w:ascii="EucrosiaUPC" w:eastAsia="Times New Roman" w:hAnsi="EucrosiaUPC" w:cs="EucrosiaUPC"/>
          <w:sz w:val="32"/>
          <w:szCs w:val="32"/>
          <w:lang w:val="th-TH"/>
        </w:rPr>
        <w:t xml:space="preserve">) </w:t>
      </w: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</w:t>
      </w:r>
      <w:r w:rsidRPr="005A38DB">
        <w:rPr>
          <w:rFonts w:ascii="EucrosiaUPC" w:eastAsia="Times New Roman" w:hAnsi="EucrosiaUPC" w:cs="EucrosiaUPC"/>
          <w:sz w:val="32"/>
          <w:szCs w:val="32"/>
          <w:cs/>
          <w:lang w:val="th-TH"/>
        </w:rPr>
        <w:lastRenderedPageBreak/>
        <w:t>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FEC3747" w14:textId="7777777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5A38DB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741152B7" w14:textId="124617BD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color w:val="3333FF"/>
          <w:sz w:val="32"/>
          <w:szCs w:val="32"/>
          <w:cs/>
          <w:lang w:val="th-TH"/>
        </w:rPr>
        <w:t xml:space="preserve">กรุณาจองล่วงหน้าพร้อมชำระงวดแรก </w:t>
      </w:r>
      <w:r w:rsidR="00E60BBB">
        <w:rPr>
          <w:rFonts w:ascii="EucrosiaUPC" w:eastAsia="SimSun" w:hAnsi="EucrosiaUPC" w:cs="EucrosiaUPC" w:hint="cs"/>
          <w:color w:val="3333FF"/>
          <w:sz w:val="32"/>
          <w:szCs w:val="32"/>
          <w:cs/>
          <w:lang w:val="th-TH"/>
        </w:rPr>
        <w:t>7</w:t>
      </w:r>
      <w:r w:rsidRPr="005A38DB">
        <w:rPr>
          <w:rFonts w:ascii="EucrosiaUPC" w:eastAsia="SimSun" w:hAnsi="EucrosiaUPC" w:cs="EucrosiaUPC"/>
          <w:color w:val="3333FF"/>
          <w:sz w:val="32"/>
          <w:szCs w:val="32"/>
          <w:cs/>
          <w:lang w:val="th-TH"/>
        </w:rPr>
        <w:t>0,000 บาท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 </w:t>
      </w:r>
      <w:proofErr w:type="spellStart"/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Passport</w:t>
      </w:r>
      <w:proofErr w:type="spellEnd"/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 w:rsidR="00BB77FA">
        <w:rPr>
          <w:rFonts w:ascii="EucrosiaUPC" w:eastAsia="SimSun" w:hAnsi="EucrosiaUPC" w:cs="EucrosiaUPC" w:hint="cs"/>
          <w:sz w:val="32"/>
          <w:szCs w:val="32"/>
          <w:cs/>
          <w:lang w:val="th-TH"/>
        </w:rPr>
        <w:t>20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วัน มิฉะนั้นจะถือว่าท่านยกเลิกการเดินทาง</w:t>
      </w:r>
    </w:p>
    <w:p w14:paraId="579F31F6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14C9166" w14:textId="148251A9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บริษัทฯ ขอสงวนสิทธิ์ยกเลิกการเดินทางก่อนล่วงหน้า </w:t>
      </w:r>
      <w:r w:rsidR="00BB77FA">
        <w:rPr>
          <w:rFonts w:ascii="EucrosiaUPC" w:eastAsia="SimSun" w:hAnsi="EucrosiaUPC" w:cs="EucrosiaUPC" w:hint="cs"/>
          <w:sz w:val="32"/>
          <w:szCs w:val="32"/>
          <w:cs/>
          <w:lang w:val="th-TH"/>
        </w:rPr>
        <w:t>30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</w:t>
      </w:r>
      <w:r w:rsidR="00BB77FA">
        <w:rPr>
          <w:rFonts w:ascii="EucrosiaUPC" w:eastAsia="SimSun" w:hAnsi="EucrosiaUPC" w:cs="EucrosiaUPC" w:hint="cs"/>
          <w:sz w:val="32"/>
          <w:szCs w:val="32"/>
          <w:cs/>
          <w:lang w:val="th-TH"/>
        </w:rPr>
        <w:t>15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172A02A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Angsana New" w:hAnsi="EucrosiaUPC" w:cs="EucrosiaUPC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577483E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C1B5C53" w14:textId="77777777" w:rsidR="00764BD6" w:rsidRPr="005A38DB" w:rsidRDefault="00764BD6" w:rsidP="00A71856">
      <w:pPr>
        <w:spacing w:after="0" w:line="240" w:lineRule="auto"/>
        <w:ind w:left="360" w:right="-64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</w:p>
    <w:p w14:paraId="30B1A1E9" w14:textId="77777777" w:rsidR="00764BD6" w:rsidRPr="005A38DB" w:rsidRDefault="00764BD6" w:rsidP="00A57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5A38DB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299D459B" w14:textId="2153F367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BB77FA">
        <w:rPr>
          <w:rFonts w:ascii="EucrosiaUPC" w:eastAsia="SimSun" w:hAnsi="EucrosiaUPC" w:cs="EucrosiaUPC" w:hint="cs"/>
          <w:sz w:val="32"/>
          <w:szCs w:val="32"/>
          <w:cs/>
          <w:lang w:val="th-TH"/>
        </w:rPr>
        <w:t>1</w:t>
      </w:r>
      <w:bookmarkStart w:id="0" w:name="_GoBack"/>
      <w:bookmarkEnd w:id="0"/>
      <w:r w:rsidR="00BB77FA">
        <w:rPr>
          <w:rFonts w:ascii="EucrosiaUPC" w:eastAsia="SimSun" w:hAnsi="EucrosiaUPC" w:cs="EucrosiaUPC" w:hint="cs"/>
          <w:sz w:val="32"/>
          <w:szCs w:val="32"/>
          <w:cs/>
          <w:lang w:val="th-TH"/>
        </w:rPr>
        <w:t>5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  <w:r w:rsidR="006B4455">
        <w:rPr>
          <w:rFonts w:ascii="EucrosiaUPC" w:eastAsia="SimSun" w:hAnsi="EucrosiaUPC" w:cs="EucrosiaUPC" w:hint="cs"/>
          <w:sz w:val="32"/>
          <w:szCs w:val="32"/>
          <w:cs/>
        </w:rPr>
        <w:t>ยืนยันการจอง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มาจากทาง</w:t>
      </w:r>
      <w:r w:rsidR="00F051C2">
        <w:rPr>
          <w:rFonts w:ascii="EucrosiaUPC" w:eastAsia="SimSun" w:hAnsi="EucrosiaUPC" w:cs="EucrosiaUPC" w:hint="cs"/>
          <w:sz w:val="32"/>
          <w:szCs w:val="32"/>
          <w:cs/>
          <w:lang w:val="th-TH"/>
        </w:rPr>
        <w:t>โรงแรม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ประกันการเดินทาง ฯลฯ ทางท่านจะต้องรอให้คณะครบ </w:t>
      </w:r>
      <w:r w:rsidR="00BB77FA">
        <w:rPr>
          <w:rFonts w:ascii="EucrosiaUPC" w:eastAsia="SimSun" w:hAnsi="EucrosiaUPC" w:cs="EucrosiaUPC" w:hint="cs"/>
          <w:sz w:val="32"/>
          <w:szCs w:val="32"/>
          <w:cs/>
          <w:lang w:val="th-TH"/>
        </w:rPr>
        <w:t>15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ท่าน จึงจะสามารถยื่นวีซ่าให้กับทางท่านได้อย่างถูกต้อง </w:t>
      </w:r>
    </w:p>
    <w:p w14:paraId="11841C9C" w14:textId="77777777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44A4339" w14:textId="77777777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0019E2E" w14:textId="77777777" w:rsidR="00764BD6" w:rsidRPr="005A38DB" w:rsidRDefault="00764BD6" w:rsidP="00A7185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b/>
          <w:bCs/>
          <w:color w:val="FF0000"/>
          <w:sz w:val="32"/>
          <w:szCs w:val="32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91DEE3A" w14:textId="77777777" w:rsidR="00764BD6" w:rsidRPr="005A38DB" w:rsidRDefault="00764BD6" w:rsidP="009513E6">
      <w:pPr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6C4904A8" w14:textId="77777777" w:rsidR="00764BD6" w:rsidRPr="005A38DB" w:rsidRDefault="00764BD6" w:rsidP="009513E6">
      <w:pPr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lastRenderedPageBreak/>
        <w:t>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84483B6" w14:textId="22CF0660" w:rsidR="00764BD6" w:rsidRPr="005A38DB" w:rsidRDefault="00764BD6" w:rsidP="009513E6">
      <w:pPr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9F6B99">
        <w:rPr>
          <w:rFonts w:ascii="EucrosiaUPC" w:eastAsia="SimSun" w:hAnsi="EucrosiaUPC" w:cs="EucrosiaUPC" w:hint="cs"/>
          <w:sz w:val="32"/>
          <w:szCs w:val="32"/>
          <w:cs/>
          <w:lang w:val="th-TH"/>
        </w:rPr>
        <w:t>พัก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077DBF80" w14:textId="77777777" w:rsidR="00764BD6" w:rsidRPr="005A38DB" w:rsidRDefault="00764BD6" w:rsidP="009513E6">
      <w:pPr>
        <w:numPr>
          <w:ilvl w:val="0"/>
          <w:numId w:val="3"/>
        </w:numPr>
        <w:spacing w:after="0" w:line="240" w:lineRule="auto"/>
        <w:ind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E2857EE" w14:textId="77777777" w:rsidR="00764BD6" w:rsidRPr="005A38DB" w:rsidRDefault="00764BD6" w:rsidP="009513E6">
      <w:pPr>
        <w:numPr>
          <w:ilvl w:val="0"/>
          <w:numId w:val="5"/>
        </w:numPr>
        <w:spacing w:after="0" w:line="240" w:lineRule="auto"/>
        <w:ind w:right="-64" w:hanging="450"/>
        <w:contextualSpacing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24"/>
          <w:szCs w:val="32"/>
          <w:cs/>
          <w:lang w:eastAsia="zh-CN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6CC23BC5" w14:textId="5F6B84B0" w:rsidR="00764BD6" w:rsidRPr="005A38DB" w:rsidRDefault="00764BD6" w:rsidP="009513E6">
      <w:pPr>
        <w:numPr>
          <w:ilvl w:val="0"/>
          <w:numId w:val="5"/>
        </w:numPr>
        <w:spacing w:after="0" w:line="240" w:lineRule="auto"/>
        <w:ind w:right="-64" w:hanging="450"/>
        <w:contextualSpacing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กรณีท่านที่ประสงค์พักแบบห้องสามเตียง</w:t>
      </w:r>
      <w:r w:rsidR="000455A5">
        <w:rPr>
          <w:rFonts w:ascii="EucrosiaUPC" w:eastAsia="SimSun" w:hAnsi="EucrosiaUPC" w:cs="EucrosiaUPC" w:hint="cs"/>
          <w:sz w:val="32"/>
          <w:szCs w:val="32"/>
          <w:cs/>
          <w:lang w:val="th-TH"/>
        </w:rPr>
        <w:t xml:space="preserve">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(</w:t>
      </w:r>
      <w:proofErr w:type="spellStart"/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Triple</w:t>
      </w:r>
      <w:proofErr w:type="spellEnd"/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</w:t>
      </w:r>
      <w:proofErr w:type="spellStart"/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Room</w:t>
      </w:r>
      <w:proofErr w:type="spellEnd"/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0455A5">
        <w:rPr>
          <w:rFonts w:ascii="EucrosiaUPC" w:eastAsia="SimSun" w:hAnsi="EucrosiaUPC" w:cs="EucrosiaUPC" w:hint="cs"/>
          <w:sz w:val="32"/>
          <w:szCs w:val="32"/>
          <w:cs/>
          <w:lang w:val="th-TH"/>
        </w:rPr>
        <w:t xml:space="preserve"> </w:t>
      </w: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(ทางบริษัทฯ ขอแนะนำให้พักสองห้อง)</w:t>
      </w:r>
    </w:p>
    <w:p w14:paraId="727BED93" w14:textId="77777777" w:rsidR="00764BD6" w:rsidRPr="005A38DB" w:rsidRDefault="00764BD6" w:rsidP="00A71856">
      <w:pPr>
        <w:numPr>
          <w:ilvl w:val="0"/>
          <w:numId w:val="5"/>
        </w:numPr>
        <w:spacing w:after="0" w:line="240" w:lineRule="auto"/>
        <w:ind w:right="-64" w:hanging="450"/>
        <w:contextualSpacing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5A38DB">
        <w:rPr>
          <w:rFonts w:ascii="EucrosiaUPC" w:eastAsia="SimSun" w:hAnsi="EucrosiaUPC" w:cs="EucrosiaUPC"/>
          <w:sz w:val="32"/>
          <w:szCs w:val="32"/>
          <w:cs/>
          <w:lang w:val="th-TH"/>
        </w:rPr>
        <w:t>รูปภาพใช้เพื่อการโ</w:t>
      </w:r>
      <w:r w:rsidRPr="005A38DB">
        <w:rPr>
          <w:rFonts w:ascii="EucrosiaUPC" w:eastAsia="SimSun" w:hAnsi="EucrosiaUPC" w:cs="EucrosiaUPC"/>
          <w:sz w:val="32"/>
          <w:szCs w:val="32"/>
          <w:cs/>
        </w:rPr>
        <w:t>ฆษณาเท่านั้น</w:t>
      </w:r>
    </w:p>
    <w:p w14:paraId="6674C1F4" w14:textId="77777777" w:rsidR="00E60BBB" w:rsidRPr="00E60BBB" w:rsidRDefault="00E60BBB" w:rsidP="004A15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-143" w:hanging="38"/>
        <w:jc w:val="thaiDistribute"/>
        <w:rPr>
          <w:rFonts w:ascii="EucrosiaUPC" w:hAnsi="EucrosiaUPC" w:cs="EucrosiaUPC"/>
          <w:color w:val="0000FF"/>
          <w:sz w:val="36"/>
          <w:szCs w:val="36"/>
        </w:rPr>
      </w:pPr>
      <w:r w:rsidRPr="00E60BBB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E60BBB">
        <w:rPr>
          <w:rFonts w:ascii="EucrosiaUPC" w:hAnsi="EucrosiaUPC" w:cs="EucrosiaUPC"/>
          <w:color w:val="0000FF"/>
          <w:sz w:val="36"/>
          <w:szCs w:val="36"/>
        </w:rPr>
        <w:t xml:space="preserve">  </w:t>
      </w:r>
    </w:p>
    <w:p w14:paraId="2841A035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eastAsia="SimSun" w:hAnsi="EucrosiaUPC" w:cs="EucrosiaUPC"/>
          <w:szCs w:val="32"/>
        </w:rPr>
      </w:pPr>
      <w:r w:rsidRPr="00E60BBB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ยกเลิกการเดินทางก่อน</w:t>
      </w:r>
      <w:r w:rsidRPr="00E60BBB">
        <w:rPr>
          <w:rFonts w:ascii="EucrosiaUPC" w:eastAsia="SimSun" w:hAnsi="EucrosiaUPC" w:cs="EucrosiaUPC"/>
          <w:szCs w:val="32"/>
          <w:cs/>
        </w:rPr>
        <w:t xml:space="preserve"> 30 วันขึ้นไป คืนเงินค่าทัวร์เต็มจำนวน</w:t>
      </w:r>
      <w:r w:rsidRPr="00E60BBB">
        <w:rPr>
          <w:rFonts w:ascii="EucrosiaUPC" w:eastAsia="SimSun" w:hAnsi="EucrosiaUPC" w:cs="EucrosiaUPC"/>
          <w:szCs w:val="32"/>
        </w:rPr>
        <w:t xml:space="preserve"> </w:t>
      </w:r>
      <w:r w:rsidRPr="00E60BBB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8ABE0AD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eastAsia="SimSun" w:hAnsi="EucrosiaUPC" w:cs="EucrosiaUPC"/>
          <w:szCs w:val="32"/>
        </w:rPr>
      </w:pPr>
      <w:r w:rsidRPr="00E60BBB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 15 - 29 วัน</w:t>
      </w:r>
      <w:r w:rsidRPr="00E60BBB">
        <w:rPr>
          <w:rFonts w:ascii="EucrosiaUPC" w:eastAsia="SimSun" w:hAnsi="EucrosiaUPC" w:cs="EucrosiaUPC"/>
          <w:szCs w:val="32"/>
          <w:cs/>
        </w:rPr>
        <w:t xml:space="preserve"> ก่อนวันเดินทาง คืนเงินมัดจำ 50</w:t>
      </w:r>
      <w:r w:rsidRPr="00E60BBB">
        <w:rPr>
          <w:rFonts w:ascii="EucrosiaUPC" w:eastAsia="SimSun" w:hAnsi="EucrosiaUPC" w:cs="EucrosiaUPC"/>
          <w:szCs w:val="32"/>
        </w:rPr>
        <w:t xml:space="preserve">% </w:t>
      </w:r>
      <w:r w:rsidRPr="00E60BBB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4D73B5D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</w:rPr>
      </w:pPr>
      <w:r w:rsidRPr="00E60BBB">
        <w:rPr>
          <w:rFonts w:ascii="EucrosiaUPC" w:eastAsia="SimSun" w:hAnsi="EucrosiaUPC" w:cs="EucrosiaUPC"/>
          <w:b/>
          <w:bCs/>
          <w:szCs w:val="32"/>
          <w:cs/>
        </w:rPr>
        <w:t>ยกเลิกการเดินทางน้อยกว่า 15 วัน</w:t>
      </w:r>
      <w:r w:rsidRPr="00E60BBB">
        <w:rPr>
          <w:rFonts w:ascii="EucrosiaUPC" w:eastAsia="SimSun" w:hAnsi="EucrosiaUPC" w:cs="EucrosiaUPC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E60BBB">
        <w:rPr>
          <w:rFonts w:ascii="EucrosiaUPC" w:hAnsi="EucrosiaUPC" w:cs="EucrosiaUPC"/>
          <w:sz w:val="24"/>
          <w:szCs w:val="32"/>
          <w:cs/>
        </w:rPr>
        <w:t>โปรแกรมทัวร์</w:t>
      </w:r>
    </w:p>
    <w:p w14:paraId="000D5BFF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  <w:sz w:val="24"/>
          <w:szCs w:val="32"/>
        </w:rPr>
      </w:pPr>
      <w:r w:rsidRPr="00E60BBB">
        <w:rPr>
          <w:rFonts w:ascii="EucrosiaUPC" w:hAnsi="EucrosiaUPC" w:cs="EucrosiaUPC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E60BBB">
        <w:rPr>
          <w:rFonts w:ascii="EucrosiaUPC" w:hAnsi="EucrosiaUPC" w:cs="EucrosiaUPC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E60BBB">
        <w:rPr>
          <w:rFonts w:ascii="EucrosiaUPC" w:eastAsia="SimSun" w:hAnsi="EucrosiaUPC" w:cs="EucrosiaUPC"/>
          <w:szCs w:val="32"/>
          <w:cs/>
        </w:rPr>
        <w:t xml:space="preserve">ขอสงวนสิทธิ์ </w:t>
      </w:r>
      <w:r w:rsidRPr="00E60BBB">
        <w:rPr>
          <w:rFonts w:ascii="EucrosiaUPC" w:hAnsi="EucrosiaUPC" w:cs="EucrosiaUPC"/>
          <w:sz w:val="24"/>
          <w:szCs w:val="32"/>
          <w:cs/>
        </w:rPr>
        <w:t>ไม่คืนเงินค่าใช้จ่ายทั้งหมด</w:t>
      </w:r>
      <w:r w:rsidRPr="00E60BBB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B8EE6D5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  <w:sz w:val="24"/>
          <w:szCs w:val="32"/>
        </w:rPr>
      </w:pPr>
      <w:r w:rsidRPr="00E60BBB">
        <w:rPr>
          <w:rFonts w:ascii="EucrosiaUPC" w:hAnsi="EucrosiaUPC" w:cs="EucrosiaUPC"/>
          <w:b/>
          <w:bCs/>
          <w:sz w:val="24"/>
          <w:szCs w:val="32"/>
          <w:cs/>
        </w:rPr>
        <w:t>กรณี</w:t>
      </w:r>
      <w:r w:rsidRPr="00E60BBB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E60BBB">
        <w:rPr>
          <w:rFonts w:ascii="EucrosiaUPC" w:hAnsi="EucrosiaUPC" w:cs="EucrosiaUPC"/>
          <w:sz w:val="24"/>
          <w:szCs w:val="32"/>
          <w:cs/>
        </w:rPr>
        <w:t>ผู้เดินทางต้องมีหลักฐานใบรับรองแพทย์</w:t>
      </w:r>
      <w:r w:rsidRPr="00E60BBB">
        <w:rPr>
          <w:rFonts w:ascii="EucrosiaUPC" w:hAnsi="EucrosiaUPC" w:cs="EucrosiaUPC"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E60BBB">
        <w:rPr>
          <w:rFonts w:ascii="EucrosiaUPC" w:eastAsia="SimSun" w:hAnsi="EucrosiaUPC" w:cs="EucrosiaUPC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43A3EC3" w14:textId="77777777" w:rsidR="00E60BBB" w:rsidRPr="00E60BBB" w:rsidRDefault="00E60BBB" w:rsidP="00F32114">
      <w:pPr>
        <w:pStyle w:val="NoSpacing"/>
        <w:numPr>
          <w:ilvl w:val="0"/>
          <w:numId w:val="4"/>
        </w:numPr>
        <w:ind w:right="104" w:hanging="450"/>
        <w:jc w:val="thaiDistribute"/>
        <w:rPr>
          <w:rFonts w:ascii="EucrosiaUPC" w:hAnsi="EucrosiaUPC" w:cs="EucrosiaUPC"/>
          <w:sz w:val="24"/>
          <w:szCs w:val="32"/>
        </w:rPr>
      </w:pPr>
      <w:r w:rsidRPr="00E60BBB">
        <w:rPr>
          <w:rFonts w:ascii="EucrosiaUPC" w:hAnsi="EucrosiaUPC" w:cs="EucrosiaUPC"/>
          <w:b/>
          <w:bCs/>
          <w:sz w:val="24"/>
          <w:szCs w:val="32"/>
          <w:cs/>
        </w:rPr>
        <w:lastRenderedPageBreak/>
        <w:t>กรณี</w:t>
      </w:r>
      <w:r w:rsidRPr="00E60BBB">
        <w:rPr>
          <w:rFonts w:ascii="EucrosiaUPC" w:hAnsi="EucrosiaUPC" w:cs="EucrosiaUPC"/>
          <w:b/>
          <w:bCs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E60BBB">
        <w:rPr>
          <w:rFonts w:ascii="EucrosiaUPC" w:hAnsi="EucrosiaUPC" w:cs="EucrosiaUPC"/>
          <w:sz w:val="24"/>
          <w:szCs w:val="32"/>
        </w:rPr>
        <w:t xml:space="preserve"> </w:t>
      </w:r>
      <w:r w:rsidRPr="00E60BBB">
        <w:rPr>
          <w:rFonts w:ascii="EucrosiaUPC" w:hAnsi="EucrosiaUPC" w:cs="EucrosiaUPC"/>
          <w:sz w:val="24"/>
          <w:szCs w:val="32"/>
          <w:cs/>
        </w:rPr>
        <w:t>ไม่สามารถเดินทางได้</w:t>
      </w:r>
      <w:r w:rsidRPr="00E60BBB">
        <w:rPr>
          <w:rFonts w:ascii="EucrosiaUPC" w:eastAsia="SimSun" w:hAnsi="EucrosiaUPC" w:cs="EucrosiaUPC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E660AEE" w14:textId="77777777" w:rsidR="00764BD6" w:rsidRPr="005A38DB" w:rsidRDefault="00764BD6" w:rsidP="00A71856">
      <w:pPr>
        <w:spacing w:after="0" w:line="240" w:lineRule="auto"/>
        <w:ind w:left="360" w:right="-64" w:hanging="45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</w:p>
    <w:p w14:paraId="5895D0DD" w14:textId="77777777" w:rsidR="00AB3E53" w:rsidRDefault="00764BD6" w:rsidP="00AB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200" w:line="240" w:lineRule="auto"/>
        <w:ind w:left="630" w:right="-64" w:hanging="720"/>
        <w:jc w:val="center"/>
        <w:rPr>
          <w:rFonts w:ascii="EucrosiaUPC" w:eastAsia="Times New Roman" w:hAnsi="EucrosiaUPC" w:cs="EucrosiaUPC"/>
          <w:b/>
          <w:bCs/>
          <w:color w:val="000099"/>
          <w:sz w:val="40"/>
          <w:szCs w:val="40"/>
        </w:rPr>
      </w:pPr>
      <w:r w:rsidRPr="005A38DB">
        <w:rPr>
          <w:rFonts w:ascii="EucrosiaUPC" w:eastAsia="Times New Roman" w:hAnsi="EucrosiaUPC" w:cs="EucrosiaUPC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</w:p>
    <w:p w14:paraId="0BBE3703" w14:textId="2DE22AEF" w:rsidR="00764BD6" w:rsidRPr="005A38DB" w:rsidRDefault="00764BD6" w:rsidP="00AB3E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200" w:line="240" w:lineRule="auto"/>
        <w:ind w:left="630" w:right="-64" w:hanging="720"/>
        <w:jc w:val="center"/>
        <w:rPr>
          <w:rFonts w:ascii="EucrosiaUPC" w:eastAsia="Times New Roman" w:hAnsi="EucrosiaUPC" w:cs="EucrosiaUPC"/>
          <w:b/>
          <w:bCs/>
          <w:color w:val="FF0000"/>
          <w:sz w:val="40"/>
          <w:szCs w:val="40"/>
          <w:cs/>
        </w:rPr>
      </w:pPr>
      <w:r w:rsidRPr="005A38DB">
        <w:rPr>
          <w:rFonts w:ascii="EucrosiaUPC" w:eastAsia="Times New Roman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B512CCF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หนังสือเดินทาง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(ตัวจริง)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ที่เหลืออายุใช้งานไม่ต่ำกว่า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6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เดือน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และมีหน้าหนังสือเดินทางว่างอย่างน้อย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3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หน้า </w:t>
      </w:r>
    </w:p>
    <w:p w14:paraId="1430B5F4" w14:textId="4D5109A1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รูปถ่ายสี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ฉากหลังเป็นสีขาวเท่านั้น ขนาด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1.5 x 2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นิ้ว จำนวน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3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รูป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>(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ต้องถ่ายไว้ไม่เกิน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6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เดือน) หน้าตรง ไม่สวมแว่นตา ไม่ยิ้มเห็นฟัน 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ไม่สวมใส่เครื่องประดับทุกชนิด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ขึ้นอยู่กับประเทศที่จะเดินทาง </w:t>
      </w:r>
    </w:p>
    <w:p w14:paraId="2BC10053" w14:textId="7B36495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หลักฐานแสดงสถานะการทำงาน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ชุด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br/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***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 กรณีค้าขาย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หลักฐานทางการค้า เช่น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ที่มีชื่อผู้เดินทาง หรือ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 xml:space="preserve">หนังสือรับรองบริษัท </w:t>
      </w:r>
      <w:r w:rsidR="009F6B99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>DBD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อายุย้อนหลังไม่เกิน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3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เดือน 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br/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*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** กรณีพนักงานและผู้ถือหุ้น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: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หนังสือรับรองการทำงาน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(ตัวจริง)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 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</w:p>
    <w:p w14:paraId="263629D9" w14:textId="2E2B0E83" w:rsidR="00764BD6" w:rsidRPr="00A71856" w:rsidRDefault="00764BD6" w:rsidP="00A71856">
      <w:pPr>
        <w:pStyle w:val="ListParagraph"/>
        <w:spacing w:after="0" w:line="240" w:lineRule="auto"/>
        <w:ind w:left="360" w:right="-64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A71856">
        <w:rPr>
          <w:rFonts w:ascii="EucrosiaUPC" w:eastAsia="SimSun" w:hAnsi="EucrosiaUPC" w:cs="EucrosiaUPC"/>
          <w:color w:val="FF0000"/>
          <w:sz w:val="30"/>
          <w:szCs w:val="30"/>
          <w:lang w:eastAsia="zh-CN"/>
        </w:rPr>
        <w:t>*</w:t>
      </w:r>
      <w:r w:rsidRPr="00A7185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** กรณีข้าราชการ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: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หนังสือรับรองจากต้นสังกัด </w:t>
      </w:r>
      <w:r w:rsidRPr="00A71856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 xml:space="preserve">(ตัวจริง)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อายุย้อนหลังไม่เกิน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1 </w:t>
      </w:r>
      <w:r w:rsidRPr="00A71856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เดือน 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</w:p>
    <w:p w14:paraId="06F03E6E" w14:textId="41689085" w:rsidR="00764BD6" w:rsidRPr="00A71856" w:rsidRDefault="00764BD6" w:rsidP="00A71856">
      <w:pPr>
        <w:pStyle w:val="ListParagraph"/>
        <w:spacing w:after="200" w:line="240" w:lineRule="auto"/>
        <w:ind w:left="360" w:right="-64"/>
        <w:rPr>
          <w:rFonts w:ascii="EucrosiaUPC" w:eastAsia="Times New Roman" w:hAnsi="EucrosiaUPC" w:cs="EucrosiaUPC"/>
          <w:color w:val="000099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FF0000"/>
          <w:sz w:val="30"/>
          <w:szCs w:val="30"/>
        </w:rPr>
        <w:t xml:space="preserve">*** </w:t>
      </w:r>
      <w:r w:rsidRPr="00A71856"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</w:rPr>
        <w:t>กรณีนักเรียนและนักศึกษา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>: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</w:rPr>
        <w:t xml:space="preserve">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>หนังสือรับรองการเป็นนักเรียนหรือนักศึกษา</w:t>
      </w:r>
      <w:r w:rsidRPr="00A71856">
        <w:rPr>
          <w:rFonts w:ascii="EucrosiaUPC" w:eastAsia="Times New Roman" w:hAnsi="EucrosiaUPC" w:cs="EucrosiaUPC"/>
          <w:b/>
          <w:bCs/>
          <w:color w:val="FF0000"/>
          <w:sz w:val="30"/>
          <w:szCs w:val="30"/>
          <w:cs/>
        </w:rPr>
        <w:t xml:space="preserve"> (ตัวจริง)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</w:rPr>
        <w:t xml:space="preserve">1 </w:t>
      </w:r>
      <w:r w:rsidRPr="00A71856">
        <w:rPr>
          <w:rFonts w:ascii="EucrosiaUPC" w:eastAsia="Times New Roman" w:hAnsi="EucrosiaUPC" w:cs="EucrosiaUPC"/>
          <w:color w:val="000099"/>
          <w:sz w:val="30"/>
          <w:szCs w:val="30"/>
          <w:cs/>
        </w:rPr>
        <w:t xml:space="preserve">เดือน 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(นับจาก</w:t>
      </w:r>
      <w:r w:rsidR="009F6B99">
        <w:rPr>
          <w:rFonts w:ascii="EucrosiaUPC" w:eastAsia="SimSun" w:hAnsi="EucrosiaUPC" w:cs="EucrosiaUPC" w:hint="cs"/>
          <w:color w:val="000099"/>
          <w:sz w:val="30"/>
          <w:szCs w:val="30"/>
          <w:cs/>
          <w:lang w:eastAsia="zh-CN"/>
        </w:rPr>
        <w:t>วันที่จะยื่นวีซ่า</w:t>
      </w:r>
      <w:r w:rsidR="009F6B99"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)</w:t>
      </w:r>
    </w:p>
    <w:p w14:paraId="4997B835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หนังสือแสดงการเคลื่อนไหวทางบัญชี (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>Bank Statement)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(ตัวจริง)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ของบัญชีออมทรัพย์ ย้อนหลัง 6 เดือน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โดยต้องมีเลขที่บัญชีระบุอยู่ทุกหน้า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(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สถานทูตพิจารณาบัญชีออมทรัพย์เป็นอันดับแรก)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Statement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สมุดบัญชีฝากประจำเพิ่มเติมในการยื่นได้)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 ( สถานทูตไม่รับบัญชีกระแสรายวัน )</w:t>
      </w:r>
    </w:p>
    <w:p w14:paraId="5C82B693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หนังสือรับรองจากธนาคาร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 (สถานทูตพิจารณาบัญชีออมทรัพย์เป็นอันดับแรก)  ในการออกจดหมายรับรองกรุณาระบุคำว่า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TO WHOM IT MAY CONCERN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โร</w:t>
      </w:r>
      <w:proofErr w:type="spellEnd"/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โซน) กรุณาสะกดชื่อให้ตรงกับหน้าพาสปอร์ต และหมายเลขบัญชีเล่มเดียวกับ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Statement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ที่ท่านจะใช้ยื่นวีซ่า (ใช้เวลาดำเนินการขอประมาณ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3-5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>(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ตัวจริง / ไม่สามารถถ่ายเอกสารได้</w:t>
      </w:r>
      <w:r w:rsidRPr="005A38DB">
        <w:rPr>
          <w:rFonts w:ascii="EucrosiaUPC" w:eastAsia="SimSun" w:hAnsi="EucrosiaUPC" w:cs="EucrosiaUPC"/>
          <w:color w:val="FF0000"/>
          <w:sz w:val="30"/>
          <w:szCs w:val="30"/>
          <w:cs/>
          <w:lang w:eastAsia="zh-CN"/>
        </w:rPr>
        <w:t xml:space="preserve"> )</w:t>
      </w:r>
    </w:p>
    <w:p w14:paraId="1DA2FFC5" w14:textId="77777777" w:rsidR="00764BD6" w:rsidRPr="00A71856" w:rsidRDefault="00764BD6" w:rsidP="00A71856">
      <w:pPr>
        <w:pStyle w:val="ListParagraph"/>
        <w:spacing w:after="0" w:line="240" w:lineRule="auto"/>
        <w:ind w:left="360" w:right="-64"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</w:pP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***ในกรณีเป็น บิดา/มารดา/บุตร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, 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สามี/ภรรยา และญาติ (สามารถรับรองค่าใช้จ่ายให้กันได้)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 </w:t>
      </w:r>
      <w:r w:rsidRPr="00A71856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***</w:t>
      </w:r>
    </w:p>
    <w:p w14:paraId="113ADE4B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กรณีเด็กอายุต่ำกว่า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20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ปีบริบูรณ์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 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&amp; 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5A38DB">
        <w:rPr>
          <w:rFonts w:ascii="EucrosiaUPC" w:eastAsia="SimSun" w:hAnsi="EucrosiaUPC" w:cs="EucrosiaUPC"/>
          <w:color w:val="000099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b/>
          <w:bCs/>
          <w:color w:val="FF0000"/>
          <w:sz w:val="30"/>
          <w:szCs w:val="30"/>
          <w:cs/>
          <w:lang w:eastAsia="zh-CN"/>
        </w:rPr>
        <w:t>(ตัวจริง)</w:t>
      </w:r>
    </w:p>
    <w:p w14:paraId="1A6E9FCA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ชุด / สำเนาสูติบัตร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ชุด (กรณีอายุต่ำกว่า 20 ปี)</w:t>
      </w:r>
    </w:p>
    <w:p w14:paraId="20F4D93C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lang w:eastAsia="zh-CN"/>
        </w:rPr>
        <w:t xml:space="preserve">1 </w:t>
      </w:r>
      <w:r w:rsidRPr="005A38DB">
        <w:rPr>
          <w:rFonts w:ascii="EucrosiaUPC" w:eastAsia="SimSun" w:hAnsi="EucrosiaUPC" w:cs="EucrosiaUPC"/>
          <w:b/>
          <w:bCs/>
          <w:color w:val="000099"/>
          <w:sz w:val="30"/>
          <w:szCs w:val="30"/>
          <w:cs/>
          <w:lang w:eastAsia="zh-CN"/>
        </w:rPr>
        <w:t>ชุด (ถ้ามี)</w:t>
      </w:r>
    </w:p>
    <w:p w14:paraId="6C3E85E5" w14:textId="77777777" w:rsidR="00764BD6" w:rsidRPr="00A71856" w:rsidRDefault="00764BD6" w:rsidP="00A71856">
      <w:pPr>
        <w:pStyle w:val="ListParagraph"/>
        <w:shd w:val="clear" w:color="auto" w:fill="FFFF00"/>
        <w:spacing w:after="200" w:line="240" w:lineRule="auto"/>
        <w:ind w:left="360" w:right="-64"/>
        <w:jc w:val="thaiDistribute"/>
        <w:rPr>
          <w:rFonts w:ascii="EucrosiaUPC" w:eastAsia="Times New Roman" w:hAnsi="EucrosiaUPC" w:cs="EucrosiaUPC"/>
          <w:color w:val="3333FF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</w:rPr>
        <w:t xml:space="preserve">*** </w:t>
      </w: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35A39DC0" w14:textId="77777777" w:rsidR="00764BD6" w:rsidRPr="00A71856" w:rsidRDefault="00764BD6" w:rsidP="00A71856">
      <w:pPr>
        <w:pStyle w:val="ListParagraph"/>
        <w:shd w:val="clear" w:color="auto" w:fill="FFFF00"/>
        <w:spacing w:after="200" w:line="240" w:lineRule="auto"/>
        <w:ind w:left="360" w:right="-64"/>
        <w:jc w:val="thaiDistribute"/>
        <w:rPr>
          <w:rFonts w:ascii="EucrosiaUPC" w:eastAsia="Times New Roman" w:hAnsi="EucrosiaUPC" w:cs="EucrosiaUPC"/>
          <w:b/>
          <w:bCs/>
          <w:color w:val="3333FF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</w:rPr>
        <w:lastRenderedPageBreak/>
        <w:t>***</w:t>
      </w:r>
      <w:r w:rsidRPr="00A71856">
        <w:rPr>
          <w:rFonts w:ascii="EucrosiaUPC" w:eastAsia="Times New Roman" w:hAnsi="EucrosiaUPC" w:cs="EucrosiaUPC"/>
          <w:b/>
          <w:bCs/>
          <w:color w:val="3333FF"/>
          <w:sz w:val="30"/>
          <w:szCs w:val="30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60E79674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้น</w:t>
      </w:r>
      <w:proofErr w:type="spellEnd"/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เป็นการถาวร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</w:p>
    <w:p w14:paraId="2F83D9D3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หากสถานทูตมีการสุ่มเรียกสัมภาษณ์บางท่าน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และโปรดแต่งกายสุภาพ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5A38DB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</w:p>
    <w:p w14:paraId="70484CE4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</w:rPr>
        <w:t xml:space="preserve"> </w:t>
      </w:r>
      <w:r w:rsidRPr="005A38DB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ทางบริษัทฯขอสงวนสิทธิ์ในการแจ้งสถานทูตยกเลิกวีซ่า</w:t>
      </w:r>
    </w:p>
    <w:p w14:paraId="20BAAD7B" w14:textId="6C0452D1" w:rsidR="00764BD6" w:rsidRPr="00A71856" w:rsidRDefault="00764BD6" w:rsidP="00A71856">
      <w:pPr>
        <w:pStyle w:val="ListParagraph"/>
        <w:spacing w:after="0" w:line="240" w:lineRule="auto"/>
        <w:ind w:left="360" w:right="-64"/>
        <w:jc w:val="thaiDistribute"/>
        <w:rPr>
          <w:rFonts w:ascii="EucrosiaUPC" w:eastAsia="Times New Roman" w:hAnsi="EucrosiaUPC" w:cs="EucrosiaUPC"/>
          <w:color w:val="000000"/>
          <w:sz w:val="30"/>
          <w:szCs w:val="30"/>
        </w:rPr>
      </w:pPr>
      <w:r w:rsidRPr="00A71856">
        <w:rPr>
          <w:rFonts w:ascii="EucrosiaUPC" w:eastAsia="Times New Roman" w:hAnsi="EucrosiaUPC" w:cs="EucrosiaUPC"/>
          <w:b/>
          <w:bCs/>
          <w:color w:val="000000"/>
          <w:sz w:val="30"/>
          <w:szCs w:val="30"/>
          <w:cs/>
        </w:rPr>
        <w:t>ของท่าน</w:t>
      </w:r>
      <w:r w:rsidRPr="00A71856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  <w:r w:rsidRPr="00A71856">
        <w:rPr>
          <w:rFonts w:ascii="EucrosiaUPC" w:eastAsia="Times New Roman" w:hAnsi="EucrosiaUPC" w:cs="EucrosiaUPC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71856">
        <w:rPr>
          <w:rFonts w:ascii="EucrosiaUPC" w:eastAsia="Times New Roman" w:hAnsi="EucrosiaUPC" w:cs="EucrosiaUPC"/>
          <w:color w:val="000000"/>
          <w:sz w:val="30"/>
          <w:szCs w:val="30"/>
        </w:rPr>
        <w:t xml:space="preserve"> </w:t>
      </w:r>
    </w:p>
    <w:p w14:paraId="349E1BD4" w14:textId="77777777" w:rsidR="00764BD6" w:rsidRPr="005A38DB" w:rsidRDefault="00764BD6" w:rsidP="00A71856">
      <w:pPr>
        <w:numPr>
          <w:ilvl w:val="0"/>
          <w:numId w:val="10"/>
        </w:numPr>
        <w:spacing w:after="0" w:line="240" w:lineRule="auto"/>
        <w:ind w:left="360" w:right="-64" w:hanging="450"/>
        <w:contextualSpacing/>
        <w:jc w:val="thaiDistribute"/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</w:pPr>
      <w:r w:rsidRPr="005A38DB">
        <w:rPr>
          <w:rFonts w:ascii="EucrosiaUPC" w:eastAsia="SimSun" w:hAnsi="EucrosiaUPC" w:cs="EucrosiaUPC"/>
          <w:b/>
          <w:bCs/>
          <w:color w:val="000000"/>
          <w:sz w:val="30"/>
          <w:szCs w:val="30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ทางบริษัทฯ ขอสงวนสิทธิ์ในการคืนเงิน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30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  <w:t xml:space="preserve"> </w:t>
      </w:r>
      <w:r w:rsidRPr="005A38DB">
        <w:rPr>
          <w:rFonts w:ascii="EucrosiaUPC" w:eastAsia="SimSun" w:hAnsi="EucrosiaUPC" w:cs="EucrosiaUPC"/>
          <w:color w:val="000000"/>
          <w:sz w:val="30"/>
          <w:szCs w:val="30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309E6D2E" w14:textId="77777777" w:rsidR="00764BD6" w:rsidRPr="005A38DB" w:rsidRDefault="00764BD6" w:rsidP="00A71856">
      <w:pPr>
        <w:spacing w:after="0" w:line="240" w:lineRule="auto"/>
        <w:ind w:left="-90" w:right="-64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DBD) 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เพื่อรับรองตัวตนของบริษัท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5A38DB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48CF5D65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563EC3CE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40EAA70E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0517892C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72F62297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6799F13D" w14:textId="77777777" w:rsidR="00764BD6" w:rsidRPr="005A38DB" w:rsidRDefault="00764BD6" w:rsidP="00A57CEA">
      <w:pPr>
        <w:spacing w:after="0" w:line="240" w:lineRule="auto"/>
        <w:ind w:left="630" w:right="-64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118BA872" w14:textId="77777777" w:rsidR="00D02C89" w:rsidRPr="005A38DB" w:rsidRDefault="00D02C89" w:rsidP="00A57CEA">
      <w:pPr>
        <w:pStyle w:val="NoSpacing"/>
        <w:ind w:left="630" w:right="-64" w:hanging="720"/>
        <w:jc w:val="thaiDistribute"/>
        <w:rPr>
          <w:rFonts w:ascii="EucrosiaUPC" w:hAnsi="EucrosiaUPC" w:cs="EucrosiaUPC"/>
          <w:sz w:val="32"/>
          <w:szCs w:val="32"/>
        </w:rPr>
      </w:pPr>
    </w:p>
    <w:sectPr w:rsidR="00D02C89" w:rsidRPr="005A38DB" w:rsidSect="0031483C">
      <w:pgSz w:w="11906" w:h="16838"/>
      <w:pgMar w:top="993" w:right="1152" w:bottom="1440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EB4"/>
    <w:multiLevelType w:val="hybridMultilevel"/>
    <w:tmpl w:val="DCA06C92"/>
    <w:lvl w:ilvl="0" w:tplc="22F6A4F6">
      <w:numFmt w:val="bullet"/>
      <w:lvlText w:val="-"/>
      <w:lvlJc w:val="left"/>
      <w:pPr>
        <w:ind w:left="247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0D540047"/>
    <w:multiLevelType w:val="hybridMultilevel"/>
    <w:tmpl w:val="E0105450"/>
    <w:lvl w:ilvl="0" w:tplc="020CEF92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3333FF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6A04BC6C"/>
    <w:lvl w:ilvl="0" w:tplc="F2485E3E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68F8"/>
    <w:multiLevelType w:val="hybridMultilevel"/>
    <w:tmpl w:val="367EFACC"/>
    <w:lvl w:ilvl="0" w:tplc="1ECE0666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BB4B12"/>
    <w:multiLevelType w:val="hybridMultilevel"/>
    <w:tmpl w:val="A53689A0"/>
    <w:lvl w:ilvl="0" w:tplc="3BD6FE48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4105DE"/>
    <w:multiLevelType w:val="hybridMultilevel"/>
    <w:tmpl w:val="84C6128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72F322B"/>
    <w:multiLevelType w:val="hybridMultilevel"/>
    <w:tmpl w:val="8E9A3B88"/>
    <w:lvl w:ilvl="0" w:tplc="540A5D4C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89"/>
    <w:rsid w:val="00023C2F"/>
    <w:rsid w:val="00025F94"/>
    <w:rsid w:val="000267A7"/>
    <w:rsid w:val="000455A5"/>
    <w:rsid w:val="00065D95"/>
    <w:rsid w:val="000B3B89"/>
    <w:rsid w:val="000B4671"/>
    <w:rsid w:val="000F5710"/>
    <w:rsid w:val="001030D5"/>
    <w:rsid w:val="00105C31"/>
    <w:rsid w:val="001164FC"/>
    <w:rsid w:val="00156493"/>
    <w:rsid w:val="00166D9C"/>
    <w:rsid w:val="001766E3"/>
    <w:rsid w:val="001774F4"/>
    <w:rsid w:val="001A23B3"/>
    <w:rsid w:val="001A75FC"/>
    <w:rsid w:val="001B2B50"/>
    <w:rsid w:val="001F76FE"/>
    <w:rsid w:val="00231BC2"/>
    <w:rsid w:val="00244283"/>
    <w:rsid w:val="002A07B7"/>
    <w:rsid w:val="002A0E01"/>
    <w:rsid w:val="002B0CF1"/>
    <w:rsid w:val="002C5820"/>
    <w:rsid w:val="002E559B"/>
    <w:rsid w:val="002F0731"/>
    <w:rsid w:val="0031483C"/>
    <w:rsid w:val="00320FAB"/>
    <w:rsid w:val="003337F6"/>
    <w:rsid w:val="0034479A"/>
    <w:rsid w:val="00352327"/>
    <w:rsid w:val="00354106"/>
    <w:rsid w:val="00391BFA"/>
    <w:rsid w:val="003B62C1"/>
    <w:rsid w:val="003C391B"/>
    <w:rsid w:val="004063C3"/>
    <w:rsid w:val="0041398C"/>
    <w:rsid w:val="00426E1A"/>
    <w:rsid w:val="0045423D"/>
    <w:rsid w:val="004A156C"/>
    <w:rsid w:val="004A5E6A"/>
    <w:rsid w:val="004A667C"/>
    <w:rsid w:val="004C72BE"/>
    <w:rsid w:val="00517B14"/>
    <w:rsid w:val="005207CB"/>
    <w:rsid w:val="00524779"/>
    <w:rsid w:val="00526DC7"/>
    <w:rsid w:val="005278DA"/>
    <w:rsid w:val="00543C23"/>
    <w:rsid w:val="0057437F"/>
    <w:rsid w:val="005A38DB"/>
    <w:rsid w:val="005D57A5"/>
    <w:rsid w:val="005D6D16"/>
    <w:rsid w:val="005E1F23"/>
    <w:rsid w:val="005E2916"/>
    <w:rsid w:val="005F3064"/>
    <w:rsid w:val="005F459B"/>
    <w:rsid w:val="005F51D7"/>
    <w:rsid w:val="00624F53"/>
    <w:rsid w:val="0062704B"/>
    <w:rsid w:val="00632E8B"/>
    <w:rsid w:val="00634CE1"/>
    <w:rsid w:val="0064340B"/>
    <w:rsid w:val="0068218A"/>
    <w:rsid w:val="006A4C6A"/>
    <w:rsid w:val="006B1DB1"/>
    <w:rsid w:val="006B4455"/>
    <w:rsid w:val="006E164E"/>
    <w:rsid w:val="006E6FAC"/>
    <w:rsid w:val="006F15B7"/>
    <w:rsid w:val="007263F5"/>
    <w:rsid w:val="0073413E"/>
    <w:rsid w:val="00747E49"/>
    <w:rsid w:val="007619FB"/>
    <w:rsid w:val="00763F7C"/>
    <w:rsid w:val="00764BD6"/>
    <w:rsid w:val="007842D9"/>
    <w:rsid w:val="00797C75"/>
    <w:rsid w:val="007B51FB"/>
    <w:rsid w:val="007D10AD"/>
    <w:rsid w:val="007D3478"/>
    <w:rsid w:val="007E32AE"/>
    <w:rsid w:val="007F3DAB"/>
    <w:rsid w:val="00804403"/>
    <w:rsid w:val="00890E54"/>
    <w:rsid w:val="00894CD6"/>
    <w:rsid w:val="008B12E6"/>
    <w:rsid w:val="008B4C7D"/>
    <w:rsid w:val="008B7847"/>
    <w:rsid w:val="008C14C4"/>
    <w:rsid w:val="008D3748"/>
    <w:rsid w:val="008E0B02"/>
    <w:rsid w:val="008E2E7B"/>
    <w:rsid w:val="008E7029"/>
    <w:rsid w:val="00901D19"/>
    <w:rsid w:val="009269AB"/>
    <w:rsid w:val="009324F9"/>
    <w:rsid w:val="00943339"/>
    <w:rsid w:val="009513E6"/>
    <w:rsid w:val="0098405B"/>
    <w:rsid w:val="009A1814"/>
    <w:rsid w:val="009A249D"/>
    <w:rsid w:val="009A70FC"/>
    <w:rsid w:val="009F6B99"/>
    <w:rsid w:val="00A05AB9"/>
    <w:rsid w:val="00A21ACA"/>
    <w:rsid w:val="00A27F06"/>
    <w:rsid w:val="00A36666"/>
    <w:rsid w:val="00A57CEA"/>
    <w:rsid w:val="00A65177"/>
    <w:rsid w:val="00A71856"/>
    <w:rsid w:val="00A7431E"/>
    <w:rsid w:val="00A910FB"/>
    <w:rsid w:val="00AB3E53"/>
    <w:rsid w:val="00AC3DC5"/>
    <w:rsid w:val="00AC5A35"/>
    <w:rsid w:val="00AC7761"/>
    <w:rsid w:val="00AE51D2"/>
    <w:rsid w:val="00AE6F18"/>
    <w:rsid w:val="00AF237D"/>
    <w:rsid w:val="00AF49D4"/>
    <w:rsid w:val="00B041CC"/>
    <w:rsid w:val="00B24026"/>
    <w:rsid w:val="00B45D78"/>
    <w:rsid w:val="00B5192D"/>
    <w:rsid w:val="00B53FA6"/>
    <w:rsid w:val="00B61C27"/>
    <w:rsid w:val="00B97609"/>
    <w:rsid w:val="00BB5190"/>
    <w:rsid w:val="00BB77FA"/>
    <w:rsid w:val="00BD5A3A"/>
    <w:rsid w:val="00C110AB"/>
    <w:rsid w:val="00C355A8"/>
    <w:rsid w:val="00C375D6"/>
    <w:rsid w:val="00C47F4D"/>
    <w:rsid w:val="00C52D80"/>
    <w:rsid w:val="00C65141"/>
    <w:rsid w:val="00C67130"/>
    <w:rsid w:val="00C67D5D"/>
    <w:rsid w:val="00CB505F"/>
    <w:rsid w:val="00CC4B8A"/>
    <w:rsid w:val="00CD18C9"/>
    <w:rsid w:val="00CF02D4"/>
    <w:rsid w:val="00CF60E0"/>
    <w:rsid w:val="00D02C89"/>
    <w:rsid w:val="00D16205"/>
    <w:rsid w:val="00D351D5"/>
    <w:rsid w:val="00D36E1B"/>
    <w:rsid w:val="00D373C4"/>
    <w:rsid w:val="00D51702"/>
    <w:rsid w:val="00D85587"/>
    <w:rsid w:val="00D96CDF"/>
    <w:rsid w:val="00DA2569"/>
    <w:rsid w:val="00DB123F"/>
    <w:rsid w:val="00DB1551"/>
    <w:rsid w:val="00DB2812"/>
    <w:rsid w:val="00DB7397"/>
    <w:rsid w:val="00DF0E26"/>
    <w:rsid w:val="00DF6197"/>
    <w:rsid w:val="00E033A4"/>
    <w:rsid w:val="00E25A31"/>
    <w:rsid w:val="00E46D27"/>
    <w:rsid w:val="00E60BBB"/>
    <w:rsid w:val="00E7396E"/>
    <w:rsid w:val="00EB3A19"/>
    <w:rsid w:val="00ED4F98"/>
    <w:rsid w:val="00EE0EB4"/>
    <w:rsid w:val="00F051C2"/>
    <w:rsid w:val="00F32114"/>
    <w:rsid w:val="00F41BF2"/>
    <w:rsid w:val="00F467FB"/>
    <w:rsid w:val="00F516E0"/>
    <w:rsid w:val="00F52381"/>
    <w:rsid w:val="00F6067A"/>
    <w:rsid w:val="00F667E9"/>
    <w:rsid w:val="00F72EF7"/>
    <w:rsid w:val="00F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142B"/>
  <w15:chartTrackingRefBased/>
  <w15:docId w15:val="{9AB42BB5-0099-44FC-9E25-9CA45E91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C8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C8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C8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C8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C8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C8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C8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2C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2C8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2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C8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D02C89"/>
    <w:pPr>
      <w:spacing w:after="0" w:line="240" w:lineRule="auto"/>
    </w:pPr>
  </w:style>
  <w:style w:type="character" w:styleId="Hyperlink">
    <w:name w:val="Hyperlink"/>
    <w:uiPriority w:val="99"/>
    <w:unhideWhenUsed/>
    <w:rsid w:val="00AE6F18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AE6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29.jpeg"/><Relationship Id="rId40" Type="http://schemas.openxmlformats.org/officeDocument/2006/relationships/image" Target="media/image34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th.wikipedia.org/w/index.php?title=%E0%B8%99%E0%B8%AD%E0%B8%A3%E0%B9%8C%E0%B8%A1%E0%B8%AD%E0%B8%87%E0%B8%94%E0%B8%B5&amp;action=edit&amp;redlink=1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4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4324</Words>
  <Characters>24648</Characters>
  <Application>Microsoft Office Word</Application>
  <DocSecurity>0</DocSecurity>
  <Lines>205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21</cp:revision>
  <dcterms:created xsi:type="dcterms:W3CDTF">2026-08-13T08:48:00Z</dcterms:created>
  <dcterms:modified xsi:type="dcterms:W3CDTF">2026-08-14T11:04:00Z</dcterms:modified>
</cp:coreProperties>
</file>