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B8A95" w14:textId="154B5779" w:rsidR="00286465" w:rsidRPr="004764F8" w:rsidRDefault="00FD23AB" w:rsidP="00802676">
      <w:pPr>
        <w:pStyle w:val="NoSpacing"/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99584" behindDoc="0" locked="0" layoutInCell="1" allowOverlap="1" wp14:anchorId="2F9B7981" wp14:editId="55F51DA0">
            <wp:simplePos x="0" y="0"/>
            <wp:positionH relativeFrom="margin">
              <wp:align>right</wp:align>
            </wp:positionH>
            <wp:positionV relativeFrom="page">
              <wp:posOffset>1550035</wp:posOffset>
            </wp:positionV>
            <wp:extent cx="7200900" cy="7200900"/>
            <wp:effectExtent l="0" t="0" r="0" b="0"/>
            <wp:wrapSquare wrapText="bothSides"/>
            <wp:docPr id="185820732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207329" name="Picture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text" w:horzAnchor="margin" w:tblpY="-4814"/>
        <w:tblW w:w="11340" w:type="dxa"/>
        <w:tblLook w:val="04A0" w:firstRow="1" w:lastRow="0" w:firstColumn="1" w:lastColumn="0" w:noHBand="0" w:noVBand="1"/>
      </w:tblPr>
      <w:tblGrid>
        <w:gridCol w:w="4688"/>
        <w:gridCol w:w="1310"/>
        <w:gridCol w:w="1140"/>
        <w:gridCol w:w="156"/>
        <w:gridCol w:w="1897"/>
        <w:gridCol w:w="2149"/>
      </w:tblGrid>
      <w:tr w:rsidR="00587891" w14:paraId="08620F9C" w14:textId="77777777" w:rsidTr="00A84310">
        <w:trPr>
          <w:trHeight w:val="93"/>
        </w:trPr>
        <w:tc>
          <w:tcPr>
            <w:tcW w:w="113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675CDB" w14:textId="77777777" w:rsidR="00587891" w:rsidRPr="000455D4" w:rsidRDefault="00587891" w:rsidP="00A84310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cs/>
                <w14:ligatures w14:val="standardContextual"/>
              </w:rPr>
            </w:pPr>
          </w:p>
        </w:tc>
      </w:tr>
      <w:tr w:rsidR="00F7043C" w14:paraId="667E2799" w14:textId="77777777" w:rsidTr="00DA04C2">
        <w:trPr>
          <w:trHeight w:val="3267"/>
        </w:trPr>
        <w:tc>
          <w:tcPr>
            <w:tcW w:w="113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9EB477" w14:textId="7EECEA9A" w:rsidR="00F7043C" w:rsidRPr="000455D4" w:rsidRDefault="00F55C7B" w:rsidP="00A84310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lang w:val="th-TH"/>
                <w14:ligatures w14:val="standardContextual"/>
              </w:rPr>
              <w:drawing>
                <wp:anchor distT="0" distB="0" distL="114300" distR="114300" simplePos="0" relativeHeight="252011520" behindDoc="0" locked="0" layoutInCell="1" allowOverlap="1" wp14:anchorId="61AA7514" wp14:editId="4514BC1D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124460</wp:posOffset>
                  </wp:positionV>
                  <wp:extent cx="7191375" cy="1924050"/>
                  <wp:effectExtent l="0" t="0" r="9525" b="0"/>
                  <wp:wrapSquare wrapText="bothSides"/>
                  <wp:docPr id="1414949884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949884" name="รูปภาพ 3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1375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724B8" w14:paraId="3A54A1A6" w14:textId="7AD13E46" w:rsidTr="0072649A">
        <w:trPr>
          <w:trHeight w:val="521"/>
        </w:trPr>
        <w:tc>
          <w:tcPr>
            <w:tcW w:w="7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6112"/>
          </w:tcPr>
          <w:p w14:paraId="6D0D8282" w14:textId="192A471E" w:rsidR="00A84310" w:rsidRDefault="00A84310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lang w:val="th-TH"/>
                <w14:ligatures w14:val="standardContextual"/>
              </w:rPr>
            </w:pPr>
            <w:r w:rsidRPr="00A84310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โปรแกรมการเดินทาง</w:t>
            </w:r>
            <w:r w:rsidRPr="00A84310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B27A1F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5</w:t>
            </w:r>
            <w:r w:rsidRPr="00A84310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A84310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วัน</w:t>
            </w:r>
            <w:r w:rsidRPr="00A84310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B27A1F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4</w:t>
            </w:r>
            <w:r w:rsidRPr="00A84310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คืน</w:t>
            </w:r>
            <w:r w:rsidRPr="00A84310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 (</w:t>
            </w:r>
            <w:r w:rsidRPr="00A84310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ทัวร์ลงร้านค้ารัฐบาล</w:t>
            </w:r>
            <w:r w:rsidRPr="00A84310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)</w:t>
            </w:r>
            <w:r w:rsidRPr="00A84310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ab/>
            </w:r>
          </w:p>
        </w:tc>
        <w:tc>
          <w:tcPr>
            <w:tcW w:w="4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6112"/>
          </w:tcPr>
          <w:p w14:paraId="484F0E46" w14:textId="7B80B5A0" w:rsidR="00A84310" w:rsidRDefault="00A84310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lang w:val="th-TH"/>
                <w14:ligatures w14:val="standardContextual"/>
              </w:rPr>
            </w:pPr>
            <w:r w:rsidRPr="001917AB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t xml:space="preserve">  </w:t>
            </w:r>
            <w:r w:rsidRPr="0072649A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t>ช่วงเวลาเดินทาง</w:t>
            </w:r>
            <w:r w:rsidRPr="0072649A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t xml:space="preserve"> :  </w:t>
            </w:r>
            <w:r w:rsidR="00DA04C2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t>พฤษภาคม -</w:t>
            </w:r>
            <w:r w:rsidR="00DE4C25" w:rsidRPr="0072649A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t xml:space="preserve"> </w:t>
            </w:r>
            <w:r w:rsidR="00495AF8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t>ตุลาคม</w:t>
            </w:r>
            <w:r w:rsidR="00004610" w:rsidRPr="0072649A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t xml:space="preserve"> </w:t>
            </w:r>
            <w:r w:rsidR="00DE4C25" w:rsidRPr="0072649A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t>2569</w:t>
            </w:r>
          </w:p>
        </w:tc>
      </w:tr>
      <w:tr w:rsidR="00A84310" w14:paraId="76C0E2F9" w14:textId="1EFFDEFE" w:rsidTr="0072649A">
        <w:tc>
          <w:tcPr>
            <w:tcW w:w="11340" w:type="dxa"/>
            <w:gridSpan w:val="6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46112"/>
          </w:tcPr>
          <w:p w14:paraId="591A79C8" w14:textId="73CAE529" w:rsidR="00A84310" w:rsidRPr="00832503" w:rsidRDefault="00A84310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A84310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72649A" w14:paraId="2D873845" w14:textId="77777777" w:rsidTr="007724B8">
        <w:tc>
          <w:tcPr>
            <w:tcW w:w="4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2CC" w:themeFill="accent4" w:themeFillTint="33"/>
          </w:tcPr>
          <w:p w14:paraId="60D06B1B" w14:textId="77777777" w:rsidR="00F7043C" w:rsidRPr="001917AB" w:rsidRDefault="00F7043C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1917AB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สายการบิน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2CC" w:themeFill="accent4" w:themeFillTint="33"/>
          </w:tcPr>
          <w:p w14:paraId="36A9E65E" w14:textId="77777777" w:rsidR="00F7043C" w:rsidRPr="001917AB" w:rsidRDefault="00F7043C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1917AB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18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2CC" w:themeFill="accent4" w:themeFillTint="33"/>
          </w:tcPr>
          <w:p w14:paraId="2EF76BC8" w14:textId="77777777" w:rsidR="00F7043C" w:rsidRPr="001917AB" w:rsidRDefault="00F7043C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1917AB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สนามบิน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2CC" w:themeFill="accent4" w:themeFillTint="33"/>
          </w:tcPr>
          <w:p w14:paraId="64EEA402" w14:textId="77777777" w:rsidR="00F7043C" w:rsidRPr="001917AB" w:rsidRDefault="00F7043C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1917AB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เวลาบิน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2CC" w:themeFill="accent4" w:themeFillTint="33"/>
          </w:tcPr>
          <w:p w14:paraId="3216BE17" w14:textId="77777777" w:rsidR="00F7043C" w:rsidRPr="001917AB" w:rsidRDefault="00F7043C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1917AB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ระยะเวลาเดินทาง</w:t>
            </w:r>
          </w:p>
        </w:tc>
      </w:tr>
      <w:tr w:rsidR="0072649A" w14:paraId="0037A21E" w14:textId="77777777" w:rsidTr="007724B8">
        <w:trPr>
          <w:trHeight w:val="679"/>
        </w:trPr>
        <w:tc>
          <w:tcPr>
            <w:tcW w:w="4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C4969" w14:textId="77777777" w:rsidR="00911218" w:rsidRDefault="001B2F60" w:rsidP="00911218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2066816" behindDoc="0" locked="0" layoutInCell="1" allowOverlap="1" wp14:anchorId="5EE9DA76" wp14:editId="7FF3682A">
                  <wp:simplePos x="0" y="0"/>
                  <wp:positionH relativeFrom="column">
                    <wp:posOffset>-52819</wp:posOffset>
                  </wp:positionH>
                  <wp:positionV relativeFrom="page">
                    <wp:posOffset>139700</wp:posOffset>
                  </wp:positionV>
                  <wp:extent cx="1376680" cy="400050"/>
                  <wp:effectExtent l="0" t="0" r="0" b="0"/>
                  <wp:wrapThrough wrapText="bothSides">
                    <wp:wrapPolygon edited="0">
                      <wp:start x="897" y="0"/>
                      <wp:lineTo x="0" y="3086"/>
                      <wp:lineTo x="0" y="16457"/>
                      <wp:lineTo x="897" y="20571"/>
                      <wp:lineTo x="21221" y="20571"/>
                      <wp:lineTo x="21221" y="4114"/>
                      <wp:lineTo x="20325" y="0"/>
                      <wp:lineTo x="897" y="0"/>
                    </wp:wrapPolygon>
                  </wp:wrapThrough>
                  <wp:docPr id="1086216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68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E5E1F6" w14:textId="3C090C73" w:rsidR="00F7043C" w:rsidRPr="00F55C7B" w:rsidRDefault="003C70AE" w:rsidP="00911218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B2F60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Chengdu Airlines(EU)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A806C" w14:textId="3CB0FFC2" w:rsidR="00F7043C" w:rsidRPr="007724B8" w:rsidRDefault="003C70AE" w:rsidP="007724B8">
            <w:pPr>
              <w:pStyle w:val="NoSpacing"/>
              <w:spacing w:before="4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6"/>
                <w14:ligatures w14:val="standardContextual"/>
              </w:rPr>
            </w:pPr>
            <w:r w:rsidRPr="007724B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6"/>
                <w14:ligatures w14:val="standardContextual"/>
              </w:rPr>
              <w:t>EU</w:t>
            </w:r>
            <w:r w:rsidR="007724B8" w:rsidRPr="007724B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6"/>
                <w14:ligatures w14:val="standardContextual"/>
              </w:rPr>
              <w:t>286</w:t>
            </w:r>
            <w:r w:rsidR="007724B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6"/>
                <w14:ligatures w14:val="standardContextual"/>
              </w:rPr>
              <w:t>8</w:t>
            </w:r>
          </w:p>
        </w:tc>
        <w:tc>
          <w:tcPr>
            <w:tcW w:w="18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3D34F" w14:textId="78D36EB7" w:rsidR="00C239DC" w:rsidRDefault="007724B8" w:rsidP="007724B8">
            <w:pPr>
              <w:pStyle w:val="NoSpacing"/>
              <w:spacing w:before="4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3"/>
                <w:szCs w:val="23"/>
                <w:cs/>
                <w14:ligatures w14:val="standardContextual"/>
              </w:rPr>
              <w:t>สุวรรณภูมิ</w:t>
            </w:r>
            <w:r w:rsidR="00F7043C" w:rsidRPr="001917AB"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:cs/>
                <w14:ligatures w14:val="standardContextual"/>
              </w:rPr>
              <w:t>–</w:t>
            </w:r>
            <w:r w:rsidR="005B084F">
              <w:rPr>
                <w:rFonts w:ascii="TH SarabunPSK" w:eastAsia="Cascadia Mono SemiBold" w:hAnsi="TH SarabunPSK" w:cs="TH SarabunPSK" w:hint="cs"/>
                <w:b/>
                <w:bCs/>
                <w:noProof/>
                <w:sz w:val="23"/>
                <w:szCs w:val="23"/>
                <w:cs/>
                <w14:ligatures w14:val="standardContextual"/>
              </w:rPr>
              <w:t>เฉิงตู</w:t>
            </w:r>
          </w:p>
          <w:p w14:paraId="57BD71D8" w14:textId="4D99AA52" w:rsidR="00F7043C" w:rsidRPr="001917AB" w:rsidRDefault="00F7043C" w:rsidP="007724B8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</w:pPr>
            <w:r w:rsidRPr="001917AB"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  <w:t>(</w:t>
            </w:r>
            <w:r w:rsidR="007724B8"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  <w:t>BKK</w:t>
            </w:r>
            <w:r w:rsidRPr="001917AB">
              <w:rPr>
                <w:rFonts w:ascii="TH SarabunPSK" w:eastAsia="Cascadia Mono SemiBold" w:hAnsi="TH SarabunPSK" w:cs="TH SarabunPSK" w:hint="cs"/>
                <w:b/>
                <w:bCs/>
                <w:noProof/>
                <w:sz w:val="23"/>
                <w:szCs w:val="23"/>
                <w:cs/>
                <w14:ligatures w14:val="standardContextual"/>
              </w:rPr>
              <w:t>-</w:t>
            </w:r>
            <w:r w:rsidR="005B084F"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  <w:t>TFU</w:t>
            </w:r>
            <w:r w:rsidRPr="001917AB"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  <w:t>)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557AB" w14:textId="00585CC9" w:rsidR="00F7043C" w:rsidRPr="000732C1" w:rsidRDefault="007724B8" w:rsidP="007724B8">
            <w:pPr>
              <w:pStyle w:val="NoSpacing"/>
              <w:spacing w:before="4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21.30 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–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 01.30+1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C0F9B0" w14:textId="4E3886D6" w:rsidR="00F7043C" w:rsidRPr="000732C1" w:rsidRDefault="000732C1" w:rsidP="007724B8">
            <w:pPr>
              <w:pStyle w:val="NoSpacing"/>
              <w:spacing w:before="4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:cs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3</w:t>
            </w:r>
            <w:r w:rsidR="00F7043C" w:rsidRPr="000732C1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 xml:space="preserve"> </w:t>
            </w:r>
            <w:r w:rsidR="00F7043C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ชั่วโมง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00</w:t>
            </w:r>
            <w:r w:rsidR="00F7043C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 นาที</w:t>
            </w:r>
          </w:p>
        </w:tc>
      </w:tr>
      <w:tr w:rsidR="0072649A" w14:paraId="3B394B93" w14:textId="77777777" w:rsidTr="002E2EEB">
        <w:trPr>
          <w:trHeight w:val="922"/>
        </w:trPr>
        <w:tc>
          <w:tcPr>
            <w:tcW w:w="4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1ACF0" w14:textId="77777777" w:rsidR="002E2EEB" w:rsidRDefault="002E2EEB" w:rsidP="002E2EEB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1A92CA9A" w14:textId="422F604F" w:rsidR="00F7043C" w:rsidRPr="00F55C7B" w:rsidRDefault="002E2EEB" w:rsidP="002E2EEB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2068864" behindDoc="0" locked="0" layoutInCell="1" allowOverlap="1" wp14:anchorId="27849D8C" wp14:editId="1EDE63BF">
                  <wp:simplePos x="0" y="0"/>
                  <wp:positionH relativeFrom="column">
                    <wp:posOffset>-52070</wp:posOffset>
                  </wp:positionH>
                  <wp:positionV relativeFrom="page">
                    <wp:posOffset>108977</wp:posOffset>
                  </wp:positionV>
                  <wp:extent cx="1376680" cy="400050"/>
                  <wp:effectExtent l="0" t="0" r="0" b="0"/>
                  <wp:wrapThrough wrapText="bothSides">
                    <wp:wrapPolygon edited="0">
                      <wp:start x="897" y="0"/>
                      <wp:lineTo x="0" y="3086"/>
                      <wp:lineTo x="0" y="16457"/>
                      <wp:lineTo x="897" y="20571"/>
                      <wp:lineTo x="21221" y="20571"/>
                      <wp:lineTo x="21221" y="4114"/>
                      <wp:lineTo x="20325" y="0"/>
                      <wp:lineTo x="897" y="0"/>
                    </wp:wrapPolygon>
                  </wp:wrapThrough>
                  <wp:docPr id="47601966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68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B2F60" w:rsidRPr="001B2F60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Chengdu Airlines(EU)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3399C" w14:textId="4F8870D3" w:rsidR="00F7043C" w:rsidRPr="007724B8" w:rsidRDefault="007724B8" w:rsidP="007724B8">
            <w:pPr>
              <w:pStyle w:val="NoSpacing"/>
              <w:spacing w:before="4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6"/>
                <w14:ligatures w14:val="standardContextual"/>
              </w:rPr>
            </w:pPr>
            <w:r w:rsidRPr="007724B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6"/>
                <w14:ligatures w14:val="standardContextual"/>
              </w:rPr>
              <w:t>EU2867</w:t>
            </w:r>
          </w:p>
        </w:tc>
        <w:tc>
          <w:tcPr>
            <w:tcW w:w="18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5509B" w14:textId="135179EB" w:rsidR="00C239DC" w:rsidRDefault="005B084F" w:rsidP="007724B8">
            <w:pPr>
              <w:pStyle w:val="NoSpacing"/>
              <w:spacing w:before="4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3"/>
                <w:szCs w:val="23"/>
                <w:cs/>
                <w14:ligatures w14:val="standardContextual"/>
              </w:rPr>
              <w:t>เฉิงตู</w:t>
            </w:r>
            <w:r w:rsidR="00F7043C" w:rsidRPr="001917AB"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:cs/>
                <w14:ligatures w14:val="standardContextual"/>
              </w:rPr>
              <w:t>–</w:t>
            </w:r>
            <w:r w:rsidR="007724B8">
              <w:rPr>
                <w:rFonts w:ascii="TH SarabunPSK" w:eastAsia="Cascadia Mono SemiBold" w:hAnsi="TH SarabunPSK" w:cs="TH SarabunPSK" w:hint="cs"/>
                <w:b/>
                <w:bCs/>
                <w:noProof/>
                <w:sz w:val="23"/>
                <w:szCs w:val="23"/>
                <w:cs/>
                <w14:ligatures w14:val="standardContextual"/>
              </w:rPr>
              <w:t>สุวรรณภูมิ</w:t>
            </w:r>
          </w:p>
          <w:p w14:paraId="3B75C9F9" w14:textId="6B96F125" w:rsidR="00F7043C" w:rsidRPr="001917AB" w:rsidRDefault="00F7043C" w:rsidP="007724B8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</w:pPr>
            <w:r w:rsidRPr="001917AB"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  <w:t>(</w:t>
            </w:r>
            <w:r w:rsidR="005B084F"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  <w:t>TFU</w:t>
            </w:r>
            <w:r w:rsidRPr="001917AB"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  <w:t>-</w:t>
            </w:r>
            <w:r w:rsidR="007724B8"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  <w:t>BKK</w:t>
            </w:r>
            <w:r w:rsidRPr="001917AB"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  <w:t>)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D2270E" w14:textId="33BFA3AC" w:rsidR="00F7043C" w:rsidRPr="000732C1" w:rsidRDefault="007724B8" w:rsidP="007724B8">
            <w:pPr>
              <w:pStyle w:val="NoSpacing"/>
              <w:spacing w:before="4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18.20 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–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 20.30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11683" w14:textId="0489AC6B" w:rsidR="00F7043C" w:rsidRPr="000732C1" w:rsidRDefault="005B084F" w:rsidP="007724B8">
            <w:pPr>
              <w:pStyle w:val="NoSpacing"/>
              <w:spacing w:before="4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</w:pPr>
            <w:r w:rsidRPr="000732C1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3</w:t>
            </w:r>
            <w:r w:rsidR="00F7043C" w:rsidRPr="000732C1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 xml:space="preserve"> </w:t>
            </w:r>
            <w:r w:rsidR="00F7043C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ชั่วโมง </w:t>
            </w:r>
            <w:r w:rsid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05</w:t>
            </w:r>
            <w:r w:rsidR="00F7043C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 นาที</w:t>
            </w:r>
          </w:p>
        </w:tc>
      </w:tr>
      <w:tr w:rsidR="00F7043C" w14:paraId="6357F527" w14:textId="77777777" w:rsidTr="00A84310">
        <w:trPr>
          <w:trHeight w:val="408"/>
        </w:trPr>
        <w:tc>
          <w:tcPr>
            <w:tcW w:w="1134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2CC" w:themeFill="accent4" w:themeFillTint="33"/>
          </w:tcPr>
          <w:p w14:paraId="201511C8" w14:textId="77777777" w:rsidR="00F7043C" w:rsidRPr="006C4EDB" w:rsidRDefault="00F7043C" w:rsidP="00A84310">
            <w:pPr>
              <w:pStyle w:val="NoSpacing"/>
              <w:spacing w:before="4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6C4EDB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ข้อมูลของเที่ยวบิน เป็นข้อมูลเบื้องต้น ที่ทางบริษัทฯ ได้ทำการจองไว้กับทางสายการบิน ซึ่งอาจมีการเปลี่ยนแปลงได้ตามเหตุผลของสายการบิน</w:t>
            </w:r>
          </w:p>
        </w:tc>
      </w:tr>
      <w:tr w:rsidR="00F7043C" w14:paraId="02B4D312" w14:textId="77777777" w:rsidTr="00CE4C6B">
        <w:trPr>
          <w:trHeight w:val="408"/>
        </w:trPr>
        <w:tc>
          <w:tcPr>
            <w:tcW w:w="11340" w:type="dxa"/>
            <w:gridSpan w:val="6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EC19C"/>
          </w:tcPr>
          <w:tbl>
            <w:tblPr>
              <w:tblStyle w:val="TableGrid"/>
              <w:tblpPr w:leftFromText="180" w:rightFromText="180" w:vertAnchor="text" w:horzAnchor="margin" w:tblpYSpec="top"/>
              <w:tblW w:w="11340" w:type="dxa"/>
              <w:tblLook w:val="04A0" w:firstRow="1" w:lastRow="0" w:firstColumn="1" w:lastColumn="0" w:noHBand="0" w:noVBand="1"/>
            </w:tblPr>
            <w:tblGrid>
              <w:gridCol w:w="616"/>
              <w:gridCol w:w="5475"/>
              <w:gridCol w:w="708"/>
              <w:gridCol w:w="725"/>
              <w:gridCol w:w="567"/>
              <w:gridCol w:w="3249"/>
            </w:tblGrid>
            <w:tr w:rsidR="00F7043C" w:rsidRPr="000D3999" w14:paraId="27A3E59D" w14:textId="77777777" w:rsidTr="0072649A">
              <w:trPr>
                <w:trHeight w:val="53"/>
              </w:trPr>
              <w:tc>
                <w:tcPr>
                  <w:tcW w:w="11340" w:type="dxa"/>
                  <w:gridSpan w:val="6"/>
                  <w:shd w:val="clear" w:color="auto" w:fill="D46112"/>
                </w:tcPr>
                <w:p w14:paraId="490A3519" w14:textId="77777777" w:rsidR="00F7043C" w:rsidRPr="00832503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รายละเอียดโปรแกรมทัวร์</w:t>
                  </w:r>
                </w:p>
              </w:tc>
            </w:tr>
            <w:tr w:rsidR="00F7043C" w:rsidRPr="000D3999" w14:paraId="2C643A36" w14:textId="77777777" w:rsidTr="0072649A">
              <w:tc>
                <w:tcPr>
                  <w:tcW w:w="616" w:type="dxa"/>
                  <w:vMerge w:val="restart"/>
                  <w:shd w:val="clear" w:color="auto" w:fill="D46112"/>
                </w:tcPr>
                <w:p w14:paraId="55AC703B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535A6A1D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4EA5BCD7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474A69EF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0CCEC9E6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74242863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2A2E41C5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4B9DFA4F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06987714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221CED98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4AD3A3F4" w14:textId="77777777" w:rsidR="00F7043C" w:rsidRPr="00832503" w:rsidRDefault="00F7043C" w:rsidP="00A84310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3250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วันที่</w:t>
                  </w:r>
                </w:p>
              </w:tc>
              <w:tc>
                <w:tcPr>
                  <w:tcW w:w="5475" w:type="dxa"/>
                  <w:vMerge w:val="restart"/>
                  <w:shd w:val="clear" w:color="auto" w:fill="D46112"/>
                </w:tcPr>
                <w:p w14:paraId="3445A946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6F7BAFE7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77182A13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7513102A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775FFF6F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38D73FFC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34BE675C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079012D6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3D2F4A20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5A3B71CF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3589F747" w14:textId="77777777" w:rsidR="00F7043C" w:rsidRPr="00832503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3250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รายการท่องเที่ยว</w:t>
                  </w:r>
                </w:p>
              </w:tc>
              <w:tc>
                <w:tcPr>
                  <w:tcW w:w="2000" w:type="dxa"/>
                  <w:gridSpan w:val="3"/>
                  <w:shd w:val="clear" w:color="auto" w:fill="D46112"/>
                </w:tcPr>
                <w:p w14:paraId="08E039E9" w14:textId="087CB645" w:rsidR="00F7043C" w:rsidRPr="00832503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3250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อาหาร (</w:t>
                  </w:r>
                  <w:r w:rsidR="00EE6857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11</w:t>
                  </w:r>
                  <w:r w:rsidRPr="0083250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มื้อ)</w:t>
                  </w:r>
                </w:p>
              </w:tc>
              <w:tc>
                <w:tcPr>
                  <w:tcW w:w="3249" w:type="dxa"/>
                  <w:vMerge w:val="restart"/>
                  <w:shd w:val="clear" w:color="auto" w:fill="D46112"/>
                </w:tcPr>
                <w:p w14:paraId="1D1A4E54" w14:textId="77777777" w:rsidR="00F7043C" w:rsidRPr="00832503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83250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โรงแรมที่พัก</w:t>
                  </w:r>
                </w:p>
                <w:p w14:paraId="153BA637" w14:textId="77777777" w:rsidR="00F7043C" w:rsidRPr="00832503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3250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หรือเทียบเท่า</w:t>
                  </w:r>
                </w:p>
              </w:tc>
            </w:tr>
            <w:tr w:rsidR="00F7043C" w:rsidRPr="000D3999" w14:paraId="5EF53462" w14:textId="77777777" w:rsidTr="00831071">
              <w:tc>
                <w:tcPr>
                  <w:tcW w:w="616" w:type="dxa"/>
                  <w:vMerge/>
                  <w:shd w:val="clear" w:color="auto" w:fill="00C08E"/>
                </w:tcPr>
                <w:p w14:paraId="1C1A063B" w14:textId="77777777" w:rsidR="00F7043C" w:rsidRPr="000D3999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</w:p>
              </w:tc>
              <w:tc>
                <w:tcPr>
                  <w:tcW w:w="5475" w:type="dxa"/>
                  <w:vMerge/>
                  <w:shd w:val="clear" w:color="auto" w:fill="00C08E"/>
                </w:tcPr>
                <w:p w14:paraId="2D6DCC64" w14:textId="77777777" w:rsidR="00F7043C" w:rsidRPr="000D3999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708" w:type="dxa"/>
                  <w:shd w:val="clear" w:color="auto" w:fill="FFF2CC" w:themeFill="accent4" w:themeFillTint="33"/>
                </w:tcPr>
                <w:p w14:paraId="6846F2B1" w14:textId="77777777" w:rsidR="00F7043C" w:rsidRPr="00832503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832503">
                    <w:rPr>
                      <w:rFonts w:ascii="TH SarabunPSK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เช้า</w:t>
                  </w:r>
                </w:p>
              </w:tc>
              <w:tc>
                <w:tcPr>
                  <w:tcW w:w="725" w:type="dxa"/>
                  <w:shd w:val="clear" w:color="auto" w:fill="FFF2CC" w:themeFill="accent4" w:themeFillTint="33"/>
                </w:tcPr>
                <w:p w14:paraId="04D94C64" w14:textId="77777777" w:rsidR="00F7043C" w:rsidRPr="00832503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832503">
                    <w:rPr>
                      <w:rFonts w:ascii="TH SarabunPSK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เที่ยง</w:t>
                  </w:r>
                </w:p>
              </w:tc>
              <w:tc>
                <w:tcPr>
                  <w:tcW w:w="567" w:type="dxa"/>
                  <w:shd w:val="clear" w:color="auto" w:fill="FFF2CC" w:themeFill="accent4" w:themeFillTint="33"/>
                </w:tcPr>
                <w:p w14:paraId="1F5454DF" w14:textId="77777777" w:rsidR="00F7043C" w:rsidRPr="00832503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832503">
                    <w:rPr>
                      <w:rFonts w:ascii="TH SarabunPSK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เย็น</w:t>
                  </w:r>
                </w:p>
              </w:tc>
              <w:tc>
                <w:tcPr>
                  <w:tcW w:w="3249" w:type="dxa"/>
                  <w:vMerge/>
                </w:tcPr>
                <w:p w14:paraId="0148BFDD" w14:textId="77777777" w:rsidR="00F7043C" w:rsidRPr="000D3999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</w:p>
              </w:tc>
            </w:tr>
            <w:tr w:rsidR="00F7043C" w:rsidRPr="000D3999" w14:paraId="022E4DD1" w14:textId="77777777" w:rsidTr="00FC300B">
              <w:trPr>
                <w:trHeight w:val="1222"/>
              </w:trPr>
              <w:tc>
                <w:tcPr>
                  <w:tcW w:w="616" w:type="dxa"/>
                  <w:shd w:val="clear" w:color="auto" w:fill="FFFFFF" w:themeFill="background1"/>
                  <w:vAlign w:val="center"/>
                </w:tcPr>
                <w:p w14:paraId="7FE78F28" w14:textId="77777777" w:rsidR="00F7043C" w:rsidRPr="001E7023" w:rsidRDefault="00F7043C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 w:rsidRPr="001E7023"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  <w:t>1</w:t>
                  </w:r>
                </w:p>
              </w:tc>
              <w:tc>
                <w:tcPr>
                  <w:tcW w:w="5475" w:type="dxa"/>
                  <w:shd w:val="clear" w:color="auto" w:fill="FFFFFF" w:themeFill="background1"/>
                  <w:vAlign w:val="center"/>
                </w:tcPr>
                <w:p w14:paraId="4FDFA032" w14:textId="18F30B98" w:rsidR="00F7043C" w:rsidRPr="00FB5402" w:rsidRDefault="00F7043C" w:rsidP="00FC300B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FB5402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ท่าอากาศยานนานาชาติ</w:t>
                  </w:r>
                  <w:r w:rsidR="002E2EEB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สุวรรณภูมิ </w:t>
                  </w:r>
                  <w:r w:rsidRPr="00FB5402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  <w:t>-</w:t>
                  </w:r>
                  <w:r w:rsidRPr="00FB5402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นัดหมายเวลา </w:t>
                  </w:r>
                  <w:r w:rsidR="002E2EEB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  <w:t>18.</w:t>
                  </w:r>
                  <w:r w:rsidR="001D7973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00</w:t>
                  </w:r>
                  <w:r w:rsidRPr="00FB5402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น.</w:t>
                  </w:r>
                </w:p>
                <w:p w14:paraId="358CEBC9" w14:textId="5ED7CA74" w:rsidR="00F7043C" w:rsidRPr="00FC300B" w:rsidRDefault="002E2EEB" w:rsidP="00FC300B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color w:val="C21431"/>
                      <w:sz w:val="30"/>
                      <w:szCs w:val="30"/>
                      <w:cs/>
                    </w:rPr>
                  </w:pPr>
                  <w:r w:rsidRPr="0072649A">
                    <w:rPr>
                      <w:rFonts w:ascii="TH SarabunPSK" w:hAnsi="TH SarabunPSK" w:cs="TH SarabunPSK" w:hint="cs"/>
                      <w:b/>
                      <w:bCs/>
                      <w:color w:val="D46112"/>
                      <w:sz w:val="30"/>
                      <w:szCs w:val="30"/>
                      <w:cs/>
                    </w:rPr>
                    <w:t>(</w:t>
                  </w:r>
                  <w:r w:rsidRPr="0072649A">
                    <w:rPr>
                      <w:rFonts w:ascii="TH SarabunPSK" w:hAnsi="TH SarabunPSK" w:cs="TH SarabunPSK"/>
                      <w:b/>
                      <w:bCs/>
                      <w:color w:val="D46112"/>
                      <w:sz w:val="30"/>
                      <w:szCs w:val="30"/>
                    </w:rPr>
                    <w:t>EU2868</w:t>
                  </w:r>
                  <w:r w:rsidR="00F7043C" w:rsidRPr="0072649A">
                    <w:rPr>
                      <w:rFonts w:ascii="TH SarabunPSK" w:hAnsi="TH SarabunPSK" w:cs="TH SarabunPSK"/>
                      <w:b/>
                      <w:bCs/>
                      <w:color w:val="D46112"/>
                      <w:sz w:val="30"/>
                      <w:szCs w:val="30"/>
                    </w:rPr>
                    <w:t xml:space="preserve"> : </w:t>
                  </w:r>
                  <w:r w:rsidRPr="0072649A">
                    <w:rPr>
                      <w:rFonts w:ascii="TH SarabunPSK" w:hAnsi="TH SarabunPSK" w:cs="TH SarabunPSK"/>
                      <w:b/>
                      <w:bCs/>
                      <w:color w:val="D46112"/>
                      <w:sz w:val="30"/>
                      <w:szCs w:val="30"/>
                    </w:rPr>
                    <w:t>21.30 - 01.30+1</w:t>
                  </w:r>
                  <w:r w:rsidR="00F7043C" w:rsidRPr="0072649A">
                    <w:rPr>
                      <w:rFonts w:ascii="TH SarabunPSK" w:hAnsi="TH SarabunPSK" w:cs="TH SarabunPSK"/>
                      <w:b/>
                      <w:bCs/>
                      <w:color w:val="D46112"/>
                      <w:sz w:val="30"/>
                      <w:szCs w:val="30"/>
                    </w:rPr>
                    <w:t>)</w:t>
                  </w:r>
                  <w:r w:rsidR="00F7043C" w:rsidRPr="0072649A">
                    <w:rPr>
                      <w:rFonts w:ascii="TH SarabunPSK" w:hAnsi="TH SarabunPSK" w:cs="TH SarabunPSK" w:hint="cs"/>
                      <w:b/>
                      <w:bCs/>
                      <w:color w:val="D46112"/>
                      <w:sz w:val="30"/>
                      <w:szCs w:val="30"/>
                      <w:cs/>
                    </w:rPr>
                    <w:t xml:space="preserve">  </w:t>
                  </w:r>
                  <w:r w:rsidRPr="00911218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- เข้าที่พักโรมแรม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7A3E5010" w14:textId="77777777" w:rsidR="00F7043C" w:rsidRPr="0072649A" w:rsidRDefault="00F7043C" w:rsidP="00FC300B">
                  <w:pPr>
                    <w:pStyle w:val="NoSpacing"/>
                    <w:spacing w:before="300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  <w:r w:rsidRPr="0072649A">
                    <w:rPr>
                      <w:rFonts w:ascii="TH SarabunPSK" w:hAnsi="TH SarabunPSK" w:cs="TH SarabunPSK" w:hint="cs"/>
                      <w:b/>
                      <w:bCs/>
                      <w:color w:val="D46112"/>
                      <w:sz w:val="24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5" w:type="dxa"/>
                  <w:shd w:val="clear" w:color="auto" w:fill="FFFFFF" w:themeFill="background1"/>
                  <w:vAlign w:val="center"/>
                </w:tcPr>
                <w:p w14:paraId="4392720B" w14:textId="77777777" w:rsidR="00F7043C" w:rsidRPr="0072649A" w:rsidRDefault="00F7043C" w:rsidP="00FC300B">
                  <w:pPr>
                    <w:pStyle w:val="NoSpacing"/>
                    <w:spacing w:before="300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  <w:r w:rsidRPr="0072649A">
                    <w:rPr>
                      <w:rFonts w:ascii="TH SarabunPSK" w:hAnsi="TH SarabunPSK" w:cs="TH SarabunPSK" w:hint="cs"/>
                      <w:b/>
                      <w:bCs/>
                      <w:color w:val="D46112"/>
                      <w:sz w:val="24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642DF021" w14:textId="77777777" w:rsidR="00F7043C" w:rsidRPr="0072649A" w:rsidRDefault="00F7043C" w:rsidP="00FC300B">
                  <w:pPr>
                    <w:pStyle w:val="NoSpacing"/>
                    <w:spacing w:before="300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  <w:r w:rsidRPr="0072649A">
                    <w:rPr>
                      <w:rFonts w:ascii="TH SarabunPSK" w:hAnsi="TH SarabunPSK" w:cs="TH SarabunPSK" w:hint="cs"/>
                      <w:b/>
                      <w:bCs/>
                      <w:color w:val="D46112"/>
                      <w:sz w:val="24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3249" w:type="dxa"/>
                  <w:shd w:val="clear" w:color="auto" w:fill="FFFFFF" w:themeFill="background1"/>
                  <w:vAlign w:val="center"/>
                </w:tcPr>
                <w:p w14:paraId="5161FD8D" w14:textId="6D6A6746" w:rsidR="00F7043C" w:rsidRPr="00FB5402" w:rsidRDefault="00E41E7E" w:rsidP="00FC300B">
                  <w:pPr>
                    <w:pStyle w:val="NoSpacing"/>
                    <w:spacing w:before="100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8"/>
                    </w:rPr>
                  </w:pPr>
                  <w:r>
                    <w:rPr>
                      <w:rFonts w:ascii="TH SarabunPSK" w:eastAsia="Angsana New" w:hAnsi="TH SarabunPSK" w:cs="TH SarabunPSK"/>
                      <w:b/>
                      <w:bCs/>
                      <w:sz w:val="28"/>
                    </w:rPr>
                    <w:t xml:space="preserve">HOLIDAY INN </w:t>
                  </w:r>
                  <w:proofErr w:type="gramStart"/>
                  <w:r>
                    <w:rPr>
                      <w:rFonts w:ascii="TH SarabunPSK" w:eastAsia="Angsana New" w:hAnsi="TH SarabunPSK" w:cs="TH SarabunPSK"/>
                      <w:b/>
                      <w:bCs/>
                      <w:sz w:val="28"/>
                    </w:rPr>
                    <w:t>EXPRESS</w:t>
                  </w:r>
                  <w:r w:rsidR="007E77D4">
                    <w:rPr>
                      <w:rFonts w:ascii="TH SarabunPSK" w:eastAsia="Angsana New" w:hAnsi="TH SarabunPSK" w:cs="TH SarabunPSK"/>
                      <w:b/>
                      <w:bCs/>
                      <w:sz w:val="28"/>
                    </w:rPr>
                    <w:t xml:space="preserve"> </w:t>
                  </w:r>
                  <w:r w:rsidR="00265CA4" w:rsidRPr="00FB5402">
                    <w:rPr>
                      <w:rFonts w:ascii="TH SarabunPSK" w:eastAsia="Angsana New" w:hAnsi="TH SarabunPSK" w:cs="TH SarabunPSK"/>
                      <w:b/>
                      <w:bCs/>
                      <w:sz w:val="28"/>
                    </w:rPr>
                    <w:t xml:space="preserve"> HOTEL</w:t>
                  </w:r>
                  <w:proofErr w:type="gramEnd"/>
                </w:p>
                <w:p w14:paraId="3748E2B7" w14:textId="30ADA1A7" w:rsidR="00F7043C" w:rsidRPr="00FB5402" w:rsidRDefault="00F7043C" w:rsidP="00FC300B">
                  <w:pPr>
                    <w:pStyle w:val="NoSpacing"/>
                    <w:spacing w:after="40"/>
                    <w:jc w:val="center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 w:rsidRPr="00FB5402">
                    <w:rPr>
                      <w:rFonts w:ascii="TH SarabunPSK" w:eastAsia="Angsana New" w:hAnsi="TH SarabunPSK" w:cs="TH SarabunPSK"/>
                      <w:b/>
                      <w:bCs/>
                      <w:sz w:val="28"/>
                      <w:cs/>
                    </w:rPr>
                    <w:t xml:space="preserve">ระดับ </w:t>
                  </w:r>
                  <w:r w:rsidR="007E77D4">
                    <w:rPr>
                      <w:rFonts w:ascii="TH SarabunPSK" w:eastAsia="Angsana New" w:hAnsi="TH SarabunPSK" w:cs="TH SarabunPSK"/>
                      <w:b/>
                      <w:bCs/>
                      <w:sz w:val="28"/>
                    </w:rPr>
                    <w:t>4</w:t>
                  </w:r>
                  <w:r w:rsidRPr="00FB5402">
                    <w:rPr>
                      <w:rFonts w:ascii="TH SarabunPSK" w:eastAsia="Angsana New" w:hAnsi="TH SarabunPSK" w:cs="TH SarabunPSK"/>
                      <w:b/>
                      <w:bCs/>
                      <w:sz w:val="28"/>
                      <w:cs/>
                    </w:rPr>
                    <w:t xml:space="preserve"> ดาว</w:t>
                  </w:r>
                  <w:r w:rsidRPr="00FB5402">
                    <w:rPr>
                      <w:rFonts w:ascii="TH SarabunPSK" w:hAnsi="TH SarabunPSK" w:cs="TH SarabunPSK"/>
                      <w:b/>
                      <w:bCs/>
                      <w:sz w:val="28"/>
                      <w:cs/>
                    </w:rPr>
                    <w:t xml:space="preserve"> (หรือเทียบเท่า)</w:t>
                  </w:r>
                  <w:r w:rsidRPr="00FB5402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 xml:space="preserve"> </w:t>
                  </w:r>
                  <w:r w:rsidRPr="008D60B0">
                    <w:rPr>
                      <w:rFonts w:ascii="Segoe UI Emoji" w:hAnsi="Segoe UI Emoji" w:cs="Segoe UI Emoji" w:hint="cs"/>
                      <w:b/>
                      <w:bCs/>
                      <w:sz w:val="20"/>
                      <w:szCs w:val="20"/>
                      <w:cs/>
                    </w:rPr>
                    <w:t>⭐⭐⭐⭐</w:t>
                  </w:r>
                </w:p>
              </w:tc>
            </w:tr>
            <w:tr w:rsidR="00F7043C" w:rsidRPr="000D3999" w14:paraId="16C1B161" w14:textId="77777777" w:rsidTr="00FC300B">
              <w:trPr>
                <w:trHeight w:val="1078"/>
              </w:trPr>
              <w:tc>
                <w:tcPr>
                  <w:tcW w:w="616" w:type="dxa"/>
                  <w:shd w:val="clear" w:color="auto" w:fill="FFF2CC" w:themeFill="accent4" w:themeFillTint="33"/>
                  <w:vAlign w:val="center"/>
                </w:tcPr>
                <w:p w14:paraId="456BFB68" w14:textId="77777777" w:rsidR="00F7043C" w:rsidRPr="001E7023" w:rsidRDefault="00F7043C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 w:rsidRPr="001E7023"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  <w:t>2</w:t>
                  </w:r>
                </w:p>
              </w:tc>
              <w:tc>
                <w:tcPr>
                  <w:tcW w:w="5475" w:type="dxa"/>
                  <w:shd w:val="clear" w:color="auto" w:fill="FFF2CC" w:themeFill="accent4" w:themeFillTint="33"/>
                  <w:vAlign w:val="center"/>
                </w:tcPr>
                <w:p w14:paraId="77171E8F" w14:textId="77777777" w:rsidR="00193361" w:rsidRDefault="00193361" w:rsidP="00FC300B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เฉิงตู - อุทยานปี้เผิงโกว (รวมรถอุทยาน+รถกอล์ฟ)</w:t>
                  </w:r>
                </w:p>
                <w:p w14:paraId="2949E220" w14:textId="177EA6F9" w:rsidR="00F7043C" w:rsidRPr="00800E5D" w:rsidRDefault="00F7043C" w:rsidP="00FC300B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08" w:type="dxa"/>
                  <w:shd w:val="clear" w:color="auto" w:fill="FFF2CC" w:themeFill="accent4" w:themeFillTint="33"/>
                  <w:vAlign w:val="center"/>
                </w:tcPr>
                <w:p w14:paraId="12749BCD" w14:textId="77777777" w:rsidR="00F7043C" w:rsidRPr="0072649A" w:rsidRDefault="00F7043C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  <w:r w:rsidRPr="0072649A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D46112"/>
                      <w:sz w:val="24"/>
                      <w:szCs w:val="24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1E89C777" w14:textId="77777777" w:rsidR="00F7043C" w:rsidRPr="0072649A" w:rsidRDefault="00F7043C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</w:p>
              </w:tc>
              <w:tc>
                <w:tcPr>
                  <w:tcW w:w="725" w:type="dxa"/>
                  <w:shd w:val="clear" w:color="auto" w:fill="FFF2CC" w:themeFill="accent4" w:themeFillTint="33"/>
                  <w:vAlign w:val="center"/>
                </w:tcPr>
                <w:p w14:paraId="26B5D85B" w14:textId="77777777" w:rsidR="00F7043C" w:rsidRPr="0072649A" w:rsidRDefault="00F7043C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  <w:r w:rsidRPr="0072649A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D46112"/>
                      <w:sz w:val="24"/>
                      <w:szCs w:val="24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2939D069" w14:textId="498E7E1B" w:rsidR="00F7043C" w:rsidRPr="0072649A" w:rsidRDefault="00F7043C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shd w:val="clear" w:color="auto" w:fill="FFF2CC" w:themeFill="accent4" w:themeFillTint="33"/>
                  <w:vAlign w:val="center"/>
                </w:tcPr>
                <w:p w14:paraId="21AF30D6" w14:textId="77777777" w:rsidR="00F7043C" w:rsidRPr="0072649A" w:rsidRDefault="00426E32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  <w:r w:rsidRPr="0072649A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D46112"/>
                      <w:sz w:val="24"/>
                      <w:szCs w:val="24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6BCA32B4" w14:textId="7A88B4EF" w:rsidR="001F1DDF" w:rsidRPr="0072649A" w:rsidRDefault="001F1DDF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</w:p>
              </w:tc>
              <w:tc>
                <w:tcPr>
                  <w:tcW w:w="3249" w:type="dxa"/>
                  <w:shd w:val="clear" w:color="auto" w:fill="FFF2CC" w:themeFill="accent4" w:themeFillTint="33"/>
                  <w:vAlign w:val="center"/>
                </w:tcPr>
                <w:p w14:paraId="67240864" w14:textId="70D86855" w:rsidR="00E41E7E" w:rsidRDefault="00E41E7E" w:rsidP="00FC300B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8"/>
                    </w:rPr>
                  </w:pPr>
                  <w:r w:rsidRPr="00E41E7E">
                    <w:rPr>
                      <w:rFonts w:ascii="TH SarabunPSK" w:eastAsia="Angsana New" w:hAnsi="TH SarabunPSK" w:cs="TH SarabunPSK" w:hint="eastAsia"/>
                      <w:b/>
                      <w:bCs/>
                      <w:sz w:val="28"/>
                    </w:rPr>
                    <w:t>CITY COMFORT INN HOTEL</w:t>
                  </w:r>
                </w:p>
                <w:p w14:paraId="37AA2E5F" w14:textId="3C42BB9B" w:rsidR="00F7043C" w:rsidRPr="00FB5402" w:rsidRDefault="007E77D4" w:rsidP="00FC300B">
                  <w:pPr>
                    <w:pStyle w:val="NoSpacing"/>
                    <w:jc w:val="center"/>
                    <w:rPr>
                      <w:rFonts w:ascii="Segoe UI Emoji" w:hAnsi="Segoe UI Emoji" w:cs="Segoe UI Emoji"/>
                      <w:b/>
                      <w:bCs/>
                      <w:sz w:val="28"/>
                    </w:rPr>
                  </w:pPr>
                  <w:r w:rsidRPr="00FB5402">
                    <w:rPr>
                      <w:rFonts w:ascii="TH SarabunPSK" w:eastAsia="Angsana New" w:hAnsi="TH SarabunPSK" w:cs="TH SarabunPSK"/>
                      <w:b/>
                      <w:bCs/>
                      <w:sz w:val="28"/>
                      <w:cs/>
                    </w:rPr>
                    <w:t xml:space="preserve">ระดับ </w:t>
                  </w:r>
                  <w:r>
                    <w:rPr>
                      <w:rFonts w:ascii="TH SarabunPSK" w:eastAsia="Angsana New" w:hAnsi="TH SarabunPSK" w:cs="TH SarabunPSK"/>
                      <w:b/>
                      <w:bCs/>
                      <w:sz w:val="28"/>
                    </w:rPr>
                    <w:t>4</w:t>
                  </w:r>
                  <w:r w:rsidRPr="00FB5402">
                    <w:rPr>
                      <w:rFonts w:ascii="TH SarabunPSK" w:eastAsia="Angsana New" w:hAnsi="TH SarabunPSK" w:cs="TH SarabunPSK"/>
                      <w:b/>
                      <w:bCs/>
                      <w:sz w:val="28"/>
                      <w:cs/>
                    </w:rPr>
                    <w:t xml:space="preserve"> ดาว</w:t>
                  </w:r>
                  <w:r w:rsidRPr="00FB5402">
                    <w:rPr>
                      <w:rFonts w:ascii="TH SarabunPSK" w:hAnsi="TH SarabunPSK" w:cs="TH SarabunPSK"/>
                      <w:b/>
                      <w:bCs/>
                      <w:sz w:val="28"/>
                      <w:cs/>
                    </w:rPr>
                    <w:t xml:space="preserve"> (หรือเทียบเท่า)</w:t>
                  </w:r>
                  <w:r w:rsidRPr="00FB5402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 xml:space="preserve"> </w:t>
                  </w:r>
                  <w:r w:rsidRPr="008D60B0">
                    <w:rPr>
                      <w:rFonts w:ascii="Segoe UI Emoji" w:hAnsi="Segoe UI Emoji" w:cs="Segoe UI Emoji" w:hint="cs"/>
                      <w:b/>
                      <w:bCs/>
                      <w:sz w:val="20"/>
                      <w:szCs w:val="20"/>
                      <w:cs/>
                    </w:rPr>
                    <w:t>⭐⭐⭐⭐</w:t>
                  </w:r>
                </w:p>
              </w:tc>
            </w:tr>
            <w:tr w:rsidR="00F7043C" w:rsidRPr="000D3999" w14:paraId="28384732" w14:textId="77777777" w:rsidTr="00FC300B">
              <w:trPr>
                <w:trHeight w:val="1328"/>
              </w:trPr>
              <w:tc>
                <w:tcPr>
                  <w:tcW w:w="616" w:type="dxa"/>
                  <w:shd w:val="clear" w:color="auto" w:fill="FFFFFF" w:themeFill="background1"/>
                  <w:vAlign w:val="center"/>
                </w:tcPr>
                <w:p w14:paraId="1FBE98ED" w14:textId="77777777" w:rsidR="00F7043C" w:rsidRPr="001E7023" w:rsidRDefault="00F7043C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 w:rsidRPr="001E7023"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  <w:t>3</w:t>
                  </w:r>
                </w:p>
              </w:tc>
              <w:tc>
                <w:tcPr>
                  <w:tcW w:w="5475" w:type="dxa"/>
                  <w:shd w:val="clear" w:color="auto" w:fill="FFFFFF" w:themeFill="background1"/>
                  <w:vAlign w:val="center"/>
                </w:tcPr>
                <w:p w14:paraId="709CEAE8" w14:textId="77777777" w:rsidR="003241C3" w:rsidRDefault="00193361" w:rsidP="00FC300B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004610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ชมวิวหุบเขาเทพนิยาย</w:t>
                  </w:r>
                  <w:r w:rsidR="003241C3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แลนด์มาร์คใหม่</w:t>
                  </w:r>
                  <w:r w:rsidR="003241C3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  <w:t>!!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- ภูเขาสี่ดรุณี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Pr="00FB5402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อุทยาน</w:t>
                  </w:r>
                </w:p>
                <w:p w14:paraId="3A326DEF" w14:textId="392788D4" w:rsidR="003241C3" w:rsidRDefault="00193361" w:rsidP="00FC300B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FB5402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ชวง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เ</w:t>
                  </w:r>
                  <w:r w:rsidRPr="00FB5402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ฉียวโกว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Pr="00FB5402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เต็มวัน (รวมรถประจำทางในอุทยาน)</w:t>
                  </w:r>
                </w:p>
                <w:p w14:paraId="0E6665F0" w14:textId="2B7B7489" w:rsidR="00193361" w:rsidRDefault="00193361" w:rsidP="00FC300B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–</w:t>
                  </w:r>
                  <w:r w:rsidRPr="00FB5402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="000D188D" w:rsidRPr="000D188D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เมืองตูเจียงเยี่ยน</w:t>
                  </w:r>
                </w:p>
                <w:p w14:paraId="03D57D57" w14:textId="60552773" w:rsidR="00F7043C" w:rsidRPr="00FB5402" w:rsidRDefault="00F7043C" w:rsidP="00FC300B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37009631" w14:textId="77777777" w:rsidR="00122C0A" w:rsidRPr="0072649A" w:rsidRDefault="00122C0A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</w:p>
                <w:p w14:paraId="30362602" w14:textId="412802CF" w:rsidR="00F7043C" w:rsidRPr="0072649A" w:rsidRDefault="00F7043C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  <w:r w:rsidRPr="0072649A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D46112"/>
                      <w:sz w:val="24"/>
                      <w:szCs w:val="24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</w:tc>
              <w:tc>
                <w:tcPr>
                  <w:tcW w:w="725" w:type="dxa"/>
                  <w:shd w:val="clear" w:color="auto" w:fill="FFFFFF" w:themeFill="background1"/>
                  <w:vAlign w:val="center"/>
                </w:tcPr>
                <w:p w14:paraId="14F61FA0" w14:textId="77777777" w:rsidR="00122C0A" w:rsidRPr="0072649A" w:rsidRDefault="00122C0A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</w:p>
                <w:p w14:paraId="5D8A9D05" w14:textId="13F0B901" w:rsidR="00C239DC" w:rsidRPr="0072649A" w:rsidRDefault="00C239DC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  <w:r w:rsidRPr="0072649A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D46112"/>
                      <w:sz w:val="24"/>
                      <w:szCs w:val="24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285CE56F" w14:textId="699240F0" w:rsidR="00F7043C" w:rsidRPr="0072649A" w:rsidRDefault="00F7043C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</w:p>
                <w:p w14:paraId="70FF11CE" w14:textId="77777777" w:rsidR="00F7043C" w:rsidRPr="0072649A" w:rsidRDefault="00F7043C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72286D29" w14:textId="77777777" w:rsidR="00122C0A" w:rsidRPr="0072649A" w:rsidRDefault="00122C0A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</w:p>
                <w:p w14:paraId="71148812" w14:textId="6BE959D7" w:rsidR="005B084F" w:rsidRPr="0072649A" w:rsidRDefault="005B084F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  <w:r w:rsidRPr="0072649A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D46112"/>
                      <w:sz w:val="24"/>
                      <w:szCs w:val="24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32545FB1" w14:textId="77777777" w:rsidR="00F7043C" w:rsidRPr="0072649A" w:rsidRDefault="00F7043C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</w:p>
              </w:tc>
              <w:tc>
                <w:tcPr>
                  <w:tcW w:w="3249" w:type="dxa"/>
                  <w:shd w:val="clear" w:color="auto" w:fill="FFFFFF" w:themeFill="background1"/>
                  <w:vAlign w:val="center"/>
                </w:tcPr>
                <w:p w14:paraId="3278C090" w14:textId="6F953891" w:rsidR="007E77D4" w:rsidRPr="00FB5402" w:rsidRDefault="00E41E7E" w:rsidP="00FC300B">
                  <w:pPr>
                    <w:pStyle w:val="NoSpacing"/>
                    <w:spacing w:before="100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8"/>
                    </w:rPr>
                  </w:pPr>
                  <w:r>
                    <w:rPr>
                      <w:rFonts w:ascii="TH SarabunPSK" w:eastAsia="Angsana New" w:hAnsi="TH SarabunPSK" w:cs="TH SarabunPSK"/>
                      <w:b/>
                      <w:bCs/>
                      <w:sz w:val="28"/>
                    </w:rPr>
                    <w:t xml:space="preserve">MINGZHI </w:t>
                  </w:r>
                  <w:proofErr w:type="gramStart"/>
                  <w:r>
                    <w:rPr>
                      <w:rFonts w:ascii="TH SarabunPSK" w:eastAsia="Angsana New" w:hAnsi="TH SarabunPSK" w:cs="TH SarabunPSK"/>
                      <w:b/>
                      <w:bCs/>
                      <w:sz w:val="28"/>
                    </w:rPr>
                    <w:t>SHANGCHUN</w:t>
                  </w:r>
                  <w:r w:rsidR="007E77D4">
                    <w:rPr>
                      <w:rFonts w:ascii="TH SarabunPSK" w:eastAsia="Angsana New" w:hAnsi="TH SarabunPSK" w:cs="TH SarabunPSK"/>
                      <w:b/>
                      <w:bCs/>
                      <w:sz w:val="28"/>
                    </w:rPr>
                    <w:t xml:space="preserve"> </w:t>
                  </w:r>
                  <w:r w:rsidR="007E77D4" w:rsidRPr="00FB5402">
                    <w:rPr>
                      <w:rFonts w:ascii="TH SarabunPSK" w:eastAsia="Angsana New" w:hAnsi="TH SarabunPSK" w:cs="TH SarabunPSK"/>
                      <w:b/>
                      <w:bCs/>
                      <w:sz w:val="28"/>
                    </w:rPr>
                    <w:t xml:space="preserve"> HOTEL</w:t>
                  </w:r>
                  <w:proofErr w:type="gramEnd"/>
                </w:p>
                <w:p w14:paraId="26C32A3E" w14:textId="5D802293" w:rsidR="00F7043C" w:rsidRPr="00FB5402" w:rsidRDefault="007E77D4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 w:rsidRPr="00FB5402">
                    <w:rPr>
                      <w:rFonts w:ascii="TH SarabunPSK" w:eastAsia="Angsana New" w:hAnsi="TH SarabunPSK" w:cs="TH SarabunPSK"/>
                      <w:b/>
                      <w:bCs/>
                      <w:sz w:val="28"/>
                      <w:cs/>
                    </w:rPr>
                    <w:t xml:space="preserve">ระดับ </w:t>
                  </w:r>
                  <w:r>
                    <w:rPr>
                      <w:rFonts w:ascii="TH SarabunPSK" w:eastAsia="Angsana New" w:hAnsi="TH SarabunPSK" w:cs="TH SarabunPSK"/>
                      <w:b/>
                      <w:bCs/>
                      <w:sz w:val="28"/>
                    </w:rPr>
                    <w:t>4</w:t>
                  </w:r>
                  <w:r w:rsidRPr="00FB5402">
                    <w:rPr>
                      <w:rFonts w:ascii="TH SarabunPSK" w:eastAsia="Angsana New" w:hAnsi="TH SarabunPSK" w:cs="TH SarabunPSK"/>
                      <w:b/>
                      <w:bCs/>
                      <w:sz w:val="28"/>
                      <w:cs/>
                    </w:rPr>
                    <w:t xml:space="preserve"> ดาว</w:t>
                  </w:r>
                  <w:r w:rsidRPr="00FB5402">
                    <w:rPr>
                      <w:rFonts w:ascii="TH SarabunPSK" w:hAnsi="TH SarabunPSK" w:cs="TH SarabunPSK"/>
                      <w:b/>
                      <w:bCs/>
                      <w:sz w:val="28"/>
                      <w:cs/>
                    </w:rPr>
                    <w:t xml:space="preserve"> (หรือเทียบเท่า)</w:t>
                  </w:r>
                  <w:r w:rsidRPr="00FB5402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 xml:space="preserve"> </w:t>
                  </w:r>
                  <w:r w:rsidRPr="008D60B0">
                    <w:rPr>
                      <w:rFonts w:ascii="Segoe UI Emoji" w:hAnsi="Segoe UI Emoji" w:cs="Segoe UI Emoji" w:hint="cs"/>
                      <w:b/>
                      <w:bCs/>
                      <w:sz w:val="20"/>
                      <w:szCs w:val="20"/>
                      <w:cs/>
                    </w:rPr>
                    <w:t>⭐⭐⭐⭐</w:t>
                  </w:r>
                </w:p>
              </w:tc>
            </w:tr>
            <w:tr w:rsidR="005B084F" w:rsidRPr="000D3999" w14:paraId="7DDFAFE3" w14:textId="77777777" w:rsidTr="00FC300B">
              <w:trPr>
                <w:trHeight w:val="1321"/>
              </w:trPr>
              <w:tc>
                <w:tcPr>
                  <w:tcW w:w="616" w:type="dxa"/>
                  <w:shd w:val="clear" w:color="auto" w:fill="FFF2CC" w:themeFill="accent4" w:themeFillTint="33"/>
                  <w:vAlign w:val="center"/>
                </w:tcPr>
                <w:p w14:paraId="12100542" w14:textId="77777777" w:rsidR="005B084F" w:rsidRPr="001E7023" w:rsidRDefault="005B084F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 w:rsidRPr="001E7023"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  <w:t>4</w:t>
                  </w:r>
                </w:p>
              </w:tc>
              <w:tc>
                <w:tcPr>
                  <w:tcW w:w="5475" w:type="dxa"/>
                  <w:shd w:val="clear" w:color="auto" w:fill="FFF2CC" w:themeFill="accent4" w:themeFillTint="33"/>
                  <w:vAlign w:val="center"/>
                </w:tcPr>
                <w:p w14:paraId="228CA4C4" w14:textId="66756E3A" w:rsidR="00AF48A9" w:rsidRDefault="00AF48A9" w:rsidP="00FC300B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ร้าน</w:t>
                  </w:r>
                  <w:r w:rsidR="00B44E12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ยา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- </w:t>
                  </w:r>
                  <w:r w:rsidR="00193361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จัตุรัสหย่างเทียนวู่ 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–</w:t>
                  </w:r>
                  <w:r w:rsidR="00193361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หมีแพนด้าเซลฟี่</w:t>
                  </w:r>
                </w:p>
                <w:p w14:paraId="0BA68262" w14:textId="3CB901E9" w:rsidR="005B084F" w:rsidRPr="00FB5402" w:rsidRDefault="00193361" w:rsidP="00FC300B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- หอสมุดจงซูเก๋อ - 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  <w:t>SKP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  <w:t>Global Center -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ชมแสงสีบนฝึกแฝด</w:t>
                  </w:r>
                </w:p>
              </w:tc>
              <w:tc>
                <w:tcPr>
                  <w:tcW w:w="708" w:type="dxa"/>
                  <w:shd w:val="clear" w:color="auto" w:fill="FFF2CC" w:themeFill="accent4" w:themeFillTint="33"/>
                  <w:vAlign w:val="center"/>
                </w:tcPr>
                <w:p w14:paraId="01D9F7B2" w14:textId="77777777" w:rsidR="00122C0A" w:rsidRPr="0072649A" w:rsidRDefault="00122C0A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</w:p>
                <w:p w14:paraId="3A7E27A6" w14:textId="707CE13E" w:rsidR="005B084F" w:rsidRPr="0072649A" w:rsidRDefault="005B084F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  <w:r w:rsidRPr="0072649A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D46112"/>
                      <w:sz w:val="24"/>
                      <w:szCs w:val="24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0EC84C07" w14:textId="77777777" w:rsidR="005B084F" w:rsidRPr="0072649A" w:rsidRDefault="005B084F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</w:p>
              </w:tc>
              <w:tc>
                <w:tcPr>
                  <w:tcW w:w="725" w:type="dxa"/>
                  <w:shd w:val="clear" w:color="auto" w:fill="FFF2CC" w:themeFill="accent4" w:themeFillTint="33"/>
                  <w:vAlign w:val="center"/>
                </w:tcPr>
                <w:p w14:paraId="78A54B2E" w14:textId="77777777" w:rsidR="00122C0A" w:rsidRPr="0072649A" w:rsidRDefault="00122C0A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</w:p>
                <w:p w14:paraId="36AE36FB" w14:textId="220017FF" w:rsidR="005B084F" w:rsidRPr="0072649A" w:rsidRDefault="005B084F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  <w:r w:rsidRPr="0072649A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D46112"/>
                      <w:sz w:val="24"/>
                      <w:szCs w:val="24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12413105" w14:textId="4EF52E08" w:rsidR="005B084F" w:rsidRPr="0072649A" w:rsidRDefault="00DE4C25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  <w:r w:rsidRPr="0072649A">
                    <w:rPr>
                      <w:rFonts w:ascii="TH SarabunPSK" w:hAnsi="TH SarabunPSK" w:cs="TH SarabunPSK" w:hint="cs"/>
                      <w:b/>
                      <w:bCs/>
                      <w:color w:val="D46112"/>
                      <w:sz w:val="18"/>
                      <w:szCs w:val="18"/>
                      <w:cs/>
                    </w:rPr>
                    <w:t>อาหารกวางตุ้ง</w:t>
                  </w:r>
                </w:p>
              </w:tc>
              <w:tc>
                <w:tcPr>
                  <w:tcW w:w="567" w:type="dxa"/>
                  <w:shd w:val="clear" w:color="auto" w:fill="FFF2CC" w:themeFill="accent4" w:themeFillTint="33"/>
                  <w:vAlign w:val="center"/>
                </w:tcPr>
                <w:p w14:paraId="1CFB333D" w14:textId="77777777" w:rsidR="00122C0A" w:rsidRPr="0072649A" w:rsidRDefault="00122C0A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</w:p>
                <w:p w14:paraId="50519D3F" w14:textId="784227BB" w:rsidR="005B084F" w:rsidRPr="0072649A" w:rsidRDefault="005B084F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  <w:r w:rsidRPr="0072649A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D46112"/>
                      <w:sz w:val="24"/>
                      <w:szCs w:val="24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6A024250" w14:textId="5EE42FD8" w:rsidR="005B084F" w:rsidRPr="0072649A" w:rsidRDefault="00800E5D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  <w:r w:rsidRPr="0072649A">
                    <w:rPr>
                      <w:rFonts w:ascii="TH SarabunPSK" w:hAnsi="TH SarabunPSK" w:cs="TH SarabunPSK" w:hint="cs"/>
                      <w:b/>
                      <w:bCs/>
                      <w:color w:val="D46112"/>
                      <w:sz w:val="18"/>
                      <w:szCs w:val="18"/>
                      <w:cs/>
                    </w:rPr>
                    <w:t>สุกี้หม่าล่า</w:t>
                  </w:r>
                </w:p>
              </w:tc>
              <w:tc>
                <w:tcPr>
                  <w:tcW w:w="3249" w:type="dxa"/>
                  <w:shd w:val="clear" w:color="auto" w:fill="FFF2CC" w:themeFill="accent4" w:themeFillTint="33"/>
                  <w:vAlign w:val="center"/>
                </w:tcPr>
                <w:p w14:paraId="71349910" w14:textId="208B19C5" w:rsidR="00E41E7E" w:rsidRDefault="00E41E7E" w:rsidP="00FC300B">
                  <w:pPr>
                    <w:pStyle w:val="NoSpacing"/>
                    <w:spacing w:before="100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8"/>
                    </w:rPr>
                  </w:pPr>
                  <w:r>
                    <w:rPr>
                      <w:rFonts w:ascii="TH SarabunPSK" w:eastAsia="Angsana New" w:hAnsi="TH SarabunPSK" w:cs="TH SarabunPSK"/>
                      <w:b/>
                      <w:bCs/>
                      <w:sz w:val="28"/>
                    </w:rPr>
                    <w:t>MULIANZHUAN</w:t>
                  </w:r>
                  <w:r w:rsidR="007E77D4">
                    <w:rPr>
                      <w:rFonts w:ascii="TH SarabunPSK" w:eastAsia="Angsana New" w:hAnsi="TH SarabunPSK" w:cs="TH SarabunPSK"/>
                      <w:b/>
                      <w:bCs/>
                      <w:sz w:val="28"/>
                    </w:rPr>
                    <w:t xml:space="preserve"> </w:t>
                  </w:r>
                  <w:r w:rsidR="007E77D4" w:rsidRPr="00FB5402">
                    <w:rPr>
                      <w:rFonts w:ascii="TH SarabunPSK" w:eastAsia="Angsana New" w:hAnsi="TH SarabunPSK" w:cs="TH SarabunPSK"/>
                      <w:b/>
                      <w:bCs/>
                      <w:sz w:val="28"/>
                    </w:rPr>
                    <w:t>HOTEL</w:t>
                  </w:r>
                </w:p>
                <w:p w14:paraId="05508A8B" w14:textId="4BB17078" w:rsidR="005B084F" w:rsidRPr="007E77D4" w:rsidRDefault="007E77D4" w:rsidP="00FC300B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8"/>
                    </w:rPr>
                  </w:pPr>
                  <w:r w:rsidRPr="00FB5402">
                    <w:rPr>
                      <w:rFonts w:ascii="TH SarabunPSK" w:eastAsia="Angsana New" w:hAnsi="TH SarabunPSK" w:cs="TH SarabunPSK"/>
                      <w:b/>
                      <w:bCs/>
                      <w:sz w:val="28"/>
                      <w:cs/>
                    </w:rPr>
                    <w:t xml:space="preserve">ระดับ </w:t>
                  </w:r>
                  <w:r>
                    <w:rPr>
                      <w:rFonts w:ascii="TH SarabunPSK" w:eastAsia="Angsana New" w:hAnsi="TH SarabunPSK" w:cs="TH SarabunPSK"/>
                      <w:b/>
                      <w:bCs/>
                      <w:sz w:val="28"/>
                    </w:rPr>
                    <w:t>4</w:t>
                  </w:r>
                  <w:r w:rsidRPr="00FB5402">
                    <w:rPr>
                      <w:rFonts w:ascii="TH SarabunPSK" w:eastAsia="Angsana New" w:hAnsi="TH SarabunPSK" w:cs="TH SarabunPSK"/>
                      <w:b/>
                      <w:bCs/>
                      <w:sz w:val="28"/>
                      <w:cs/>
                    </w:rPr>
                    <w:t xml:space="preserve"> ดาว</w:t>
                  </w:r>
                  <w:r w:rsidRPr="00FB5402">
                    <w:rPr>
                      <w:rFonts w:ascii="TH SarabunPSK" w:hAnsi="TH SarabunPSK" w:cs="TH SarabunPSK"/>
                      <w:b/>
                      <w:bCs/>
                      <w:sz w:val="28"/>
                      <w:cs/>
                    </w:rPr>
                    <w:t xml:space="preserve"> (หรือเทียบเท่า)</w:t>
                  </w:r>
                  <w:r w:rsidRPr="00FB5402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 xml:space="preserve"> </w:t>
                  </w:r>
                  <w:r w:rsidRPr="008D60B0">
                    <w:rPr>
                      <w:rFonts w:ascii="Segoe UI Emoji" w:hAnsi="Segoe UI Emoji" w:cs="Segoe UI Emoji" w:hint="cs"/>
                      <w:b/>
                      <w:bCs/>
                      <w:sz w:val="20"/>
                      <w:szCs w:val="20"/>
                      <w:cs/>
                    </w:rPr>
                    <w:t>⭐⭐⭐⭐</w:t>
                  </w:r>
                </w:p>
              </w:tc>
            </w:tr>
            <w:tr w:rsidR="005B084F" w:rsidRPr="000D3999" w14:paraId="497513FE" w14:textId="77777777" w:rsidTr="00FC300B">
              <w:trPr>
                <w:trHeight w:val="1603"/>
              </w:trPr>
              <w:tc>
                <w:tcPr>
                  <w:tcW w:w="61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DDB4B0" w14:textId="6CE37D96" w:rsidR="005B084F" w:rsidRPr="001E7023" w:rsidRDefault="00B27A1F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5</w:t>
                  </w:r>
                </w:p>
              </w:tc>
              <w:tc>
                <w:tcPr>
                  <w:tcW w:w="547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6982CD" w14:textId="6A4B4E74" w:rsidR="005B084F" w:rsidRPr="001C3A0B" w:rsidRDefault="00800E5D" w:rsidP="00FC300B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ถนนคนเดิน</w:t>
                  </w:r>
                  <w:r w:rsidR="00DE4C25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ซอยกว้างแคบ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–</w:t>
                  </w:r>
                  <w:r w:rsidR="00193361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วัดต้าฉือ </w:t>
                  </w:r>
                  <w:r w:rsidR="001C3A0B" w:rsidRPr="001C3A0B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 xml:space="preserve">- </w:t>
                  </w:r>
                  <w:r w:rsidR="001C3A0B" w:rsidRPr="001C3A0B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ร้านยางพารา</w:t>
                  </w:r>
                  <w:r w:rsidR="001C3A0B" w:rsidRPr="001C3A0B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 xml:space="preserve"> - </w:t>
                  </w:r>
                  <w:r w:rsidR="001C3A0B" w:rsidRPr="001C3A0B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ร้านผ้าไหมจีน</w:t>
                  </w:r>
                  <w:r w:rsidR="001C3A0B" w:rsidRPr="001C3A0B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="00193361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- </w:t>
                  </w:r>
                  <w:r w:rsidR="00193361" w:rsidRPr="00193361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 xml:space="preserve">ไท่กู่หลี่+ถนนคนเดินซุนซีลู่ - หมีแพนด้ายักษ์ปืนตึก ณ ตึก </w:t>
                  </w:r>
                  <w:r w:rsidR="00193361" w:rsidRPr="00193361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  <w:t>IFS</w:t>
                  </w:r>
                  <w:r w:rsidR="00193361" w:rsidRPr="00193361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="00193361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เข้าสนามบิน -</w:t>
                  </w:r>
                  <w:r w:rsidR="00CB00EF" w:rsidRPr="00FB5402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ท่าอากาศยานนานาชาติเฉิงตูเทียนฟู่</w:t>
                  </w:r>
                  <w:r w:rsidR="00CB00EF" w:rsidRPr="00FB5402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="005B084F" w:rsidRPr="00FB5402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-ท่าอากาศยานนานาชาติ</w:t>
                  </w:r>
                  <w:r w:rsidR="00193361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สุว</w:t>
                  </w:r>
                  <w:r w:rsidR="00B32F48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รรณภูมิ</w:t>
                  </w:r>
                  <w:r w:rsidR="005B084F" w:rsidRPr="00FB5402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 xml:space="preserve"> </w:t>
                  </w:r>
                  <w:r w:rsidR="005B084F" w:rsidRPr="001C3A0B">
                    <w:rPr>
                      <w:rFonts w:ascii="TH SarabunPSK" w:hAnsi="TH SarabunPSK" w:cs="TH SarabunPSK" w:hint="cs"/>
                      <w:b/>
                      <w:bCs/>
                      <w:color w:val="D46112"/>
                      <w:cs/>
                    </w:rPr>
                    <w:t>(</w:t>
                  </w:r>
                  <w:r w:rsidR="002E2EEB" w:rsidRPr="001C3A0B">
                    <w:rPr>
                      <w:rFonts w:ascii="TH SarabunPSK" w:hAnsi="TH SarabunPSK" w:cs="TH SarabunPSK"/>
                      <w:b/>
                      <w:bCs/>
                      <w:color w:val="D46112"/>
                    </w:rPr>
                    <w:t>EU2867</w:t>
                  </w:r>
                  <w:r w:rsidR="005B084F" w:rsidRPr="001C3A0B">
                    <w:rPr>
                      <w:rFonts w:ascii="TH SarabunPSK" w:hAnsi="TH SarabunPSK" w:cs="TH SarabunPSK"/>
                      <w:b/>
                      <w:bCs/>
                      <w:color w:val="D46112"/>
                    </w:rPr>
                    <w:t xml:space="preserve"> : </w:t>
                  </w:r>
                  <w:r w:rsidR="002E2EEB" w:rsidRPr="001C3A0B">
                    <w:rPr>
                      <w:rFonts w:ascii="TH SarabunPSK" w:hAnsi="TH SarabunPSK" w:cs="TH SarabunPSK"/>
                      <w:b/>
                      <w:bCs/>
                      <w:color w:val="D46112"/>
                    </w:rPr>
                    <w:t>18.20 – 20.30</w:t>
                  </w:r>
                  <w:r w:rsidR="005B084F" w:rsidRPr="001C3A0B">
                    <w:rPr>
                      <w:rFonts w:ascii="TH SarabunPSK" w:hAnsi="TH SarabunPSK" w:cs="TH SarabunPSK"/>
                      <w:b/>
                      <w:bCs/>
                      <w:color w:val="D46112"/>
                    </w:rPr>
                    <w:t>)</w:t>
                  </w: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39940" w14:textId="77777777" w:rsidR="00122C0A" w:rsidRPr="0072649A" w:rsidRDefault="00122C0A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</w:p>
                <w:p w14:paraId="360A9364" w14:textId="29F9C0BB" w:rsidR="005B084F" w:rsidRPr="0072649A" w:rsidRDefault="005B084F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  <w:r w:rsidRPr="0072649A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D46112"/>
                      <w:sz w:val="24"/>
                      <w:szCs w:val="24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10CBDB86" w14:textId="1A4A78D7" w:rsidR="005B084F" w:rsidRPr="0072649A" w:rsidRDefault="005B084F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</w:p>
              </w:tc>
              <w:tc>
                <w:tcPr>
                  <w:tcW w:w="72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CE30EC" w14:textId="77777777" w:rsidR="00122C0A" w:rsidRPr="0072649A" w:rsidRDefault="00122C0A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</w:p>
                <w:p w14:paraId="006F24CC" w14:textId="20FB2BDB" w:rsidR="005B084F" w:rsidRPr="0072649A" w:rsidRDefault="005B084F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  <w:r w:rsidRPr="0072649A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D46112"/>
                      <w:sz w:val="24"/>
                      <w:szCs w:val="24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77B1707A" w14:textId="6749C159" w:rsidR="00800E5D" w:rsidRPr="0072649A" w:rsidRDefault="00800E5D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4FA223" w14:textId="77777777" w:rsidR="00122C0A" w:rsidRPr="0072649A" w:rsidRDefault="00122C0A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</w:rPr>
                  </w:pPr>
                </w:p>
                <w:p w14:paraId="6D34FF7D" w14:textId="2737A8B3" w:rsidR="005B084F" w:rsidRPr="0072649A" w:rsidRDefault="005B084F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46112"/>
                      <w:sz w:val="24"/>
                      <w:szCs w:val="24"/>
                      <w:cs/>
                    </w:rPr>
                  </w:pPr>
                  <w:r w:rsidRPr="0072649A">
                    <w:rPr>
                      <w:rFonts w:ascii="TH SarabunPSK" w:hAnsi="TH SarabunPSK" w:cs="TH SarabunPSK" w:hint="cs"/>
                      <w:b/>
                      <w:bCs/>
                      <w:color w:val="D46112"/>
                      <w:sz w:val="24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324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8D00C83" w14:textId="77777777" w:rsidR="00122C0A" w:rsidRDefault="00122C0A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3C86D8"/>
                      <w:sz w:val="28"/>
                    </w:rPr>
                  </w:pPr>
                </w:p>
                <w:p w14:paraId="253A5254" w14:textId="130BDAA8" w:rsidR="005B084F" w:rsidRPr="00FB5402" w:rsidRDefault="005B084F" w:rsidP="00FC300B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BF09"/>
                      <w:sz w:val="28"/>
                    </w:rPr>
                  </w:pPr>
                  <w:r w:rsidRPr="00004610">
                    <w:rPr>
                      <w:rFonts w:ascii="TH SarabunPSK" w:hAnsi="TH SarabunPSK" w:cs="TH SarabunPSK" w:hint="cs"/>
                      <w:b/>
                      <w:bCs/>
                      <w:color w:val="3C86D8"/>
                      <w:sz w:val="28"/>
                      <w:cs/>
                    </w:rPr>
                    <w:t>-</w:t>
                  </w:r>
                </w:p>
              </w:tc>
            </w:tr>
            <w:tr w:rsidR="00F7043C" w:rsidRPr="006B0D93" w14:paraId="5305C54D" w14:textId="77777777" w:rsidTr="001C3A0B">
              <w:trPr>
                <w:trHeight w:val="455"/>
              </w:trPr>
              <w:tc>
                <w:tcPr>
                  <w:tcW w:w="11340" w:type="dxa"/>
                  <w:gridSpan w:val="6"/>
                  <w:tcBorders>
                    <w:right w:val="nil"/>
                  </w:tcBorders>
                  <w:shd w:val="clear" w:color="auto" w:fill="D46112"/>
                </w:tcPr>
                <w:p w14:paraId="2B8CC8F2" w14:textId="77777777" w:rsidR="00F7043C" w:rsidRPr="003E24A2" w:rsidRDefault="00F7043C" w:rsidP="00122C0A">
                  <w:pPr>
                    <w:pStyle w:val="NoSpacing"/>
                    <w:spacing w:before="100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2C1423">
                    <w:rPr>
                      <w:rFonts w:ascii="TH SarabunPSK" w:eastAsia="STFangsong" w:hAnsi="TH SarabunPSK" w:cs="TH SarabunPSK" w:hint="cs"/>
                      <w:b/>
                      <w:bCs/>
                      <w:color w:val="FFFFFF"/>
                      <w:sz w:val="28"/>
                    </w:rPr>
                    <w:t>*</w:t>
                  </w:r>
                  <w:r w:rsidRPr="002C1423">
                    <w:rPr>
                      <w:rFonts w:ascii="TH SarabunPSK" w:eastAsia="STFangsong" w:hAnsi="TH SarabunPSK" w:cs="TH SarabunPSK" w:hint="cs"/>
                      <w:b/>
                      <w:bCs/>
                      <w:color w:val="FFFFFF"/>
                      <w:sz w:val="28"/>
                      <w:cs/>
                    </w:rPr>
                    <w:t>โปรแกรมอาจมีการสลับปรับเปลี่ยนได้ตามความเหมาะสมของ โดยไม่ต้องแจ้งให้ทราบล่วงหน้าแต่จะคำนึงถึงผลประโยชน์ชองผู้เดินทางเป็นสำคัญ</w:t>
                  </w:r>
                  <w:r w:rsidRPr="002C1423">
                    <w:rPr>
                      <w:rFonts w:ascii="TH SarabunPSK" w:eastAsia="STFangsong" w:hAnsi="TH SarabunPSK" w:cs="TH SarabunPSK" w:hint="cs"/>
                      <w:b/>
                      <w:bCs/>
                      <w:color w:val="FFFFFF"/>
                      <w:sz w:val="28"/>
                    </w:rPr>
                    <w:t>*</w:t>
                  </w:r>
                </w:p>
              </w:tc>
            </w:tr>
          </w:tbl>
          <w:p w14:paraId="1F6F0F90" w14:textId="77777777" w:rsidR="00F7043C" w:rsidRPr="006C4EDB" w:rsidRDefault="00F7043C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</w:p>
        </w:tc>
      </w:tr>
    </w:tbl>
    <w:p w14:paraId="0E221D00" w14:textId="77777777" w:rsidR="00911218" w:rsidRPr="00E6527F" w:rsidRDefault="00911218" w:rsidP="00802676">
      <w:pPr>
        <w:pStyle w:val="NoSpacing"/>
        <w:rPr>
          <w:rFonts w:ascii="TH SarabunPSK" w:hAnsi="TH SarabunPSK" w:cs="TH SarabunPSK"/>
          <w:sz w:val="2"/>
          <w:szCs w:val="2"/>
        </w:rPr>
      </w:pPr>
    </w:p>
    <w:tbl>
      <w:tblPr>
        <w:tblStyle w:val="TableGrid"/>
        <w:tblW w:w="0" w:type="auto"/>
        <w:tblInd w:w="-10" w:type="dxa"/>
        <w:tblLook w:val="04A0" w:firstRow="1" w:lastRow="0" w:firstColumn="1" w:lastColumn="0" w:noHBand="0" w:noVBand="1"/>
      </w:tblPr>
      <w:tblGrid>
        <w:gridCol w:w="4045"/>
        <w:gridCol w:w="2430"/>
        <w:gridCol w:w="2520"/>
        <w:gridCol w:w="2335"/>
      </w:tblGrid>
      <w:tr w:rsidR="00E61191" w:rsidRPr="00E61191" w14:paraId="76290960" w14:textId="77777777" w:rsidTr="0072649A">
        <w:trPr>
          <w:trHeight w:val="352"/>
        </w:trPr>
        <w:tc>
          <w:tcPr>
            <w:tcW w:w="11330" w:type="dxa"/>
            <w:gridSpan w:val="4"/>
            <w:shd w:val="clear" w:color="auto" w:fill="D46112"/>
          </w:tcPr>
          <w:p w14:paraId="4C9473BD" w14:textId="465945C8" w:rsidR="004B6BA4" w:rsidRPr="00E61191" w:rsidRDefault="004B6BA4" w:rsidP="00373AE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7E7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lastRenderedPageBreak/>
              <w:t xml:space="preserve">อัตราค่าบริการ  </w:t>
            </w:r>
            <w:r w:rsidRPr="007E77D4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>*</w:t>
            </w:r>
            <w:r w:rsidRPr="007E77D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ทัวร์ลงร้านค้าท้องถิ่น</w:t>
            </w:r>
            <w:r w:rsidRPr="007E77D4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>*</w:t>
            </w:r>
          </w:p>
        </w:tc>
      </w:tr>
      <w:tr w:rsidR="00E61191" w:rsidRPr="00E61191" w14:paraId="70545397" w14:textId="77777777" w:rsidTr="0072649A">
        <w:tc>
          <w:tcPr>
            <w:tcW w:w="4045" w:type="dxa"/>
            <w:shd w:val="clear" w:color="auto" w:fill="D46112"/>
          </w:tcPr>
          <w:p w14:paraId="1F59A169" w14:textId="77777777" w:rsidR="004B6BA4" w:rsidRPr="00E61191" w:rsidRDefault="004B6BA4" w:rsidP="00373AE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ช่วงเวลาเดินทาง</w:t>
            </w:r>
          </w:p>
        </w:tc>
        <w:tc>
          <w:tcPr>
            <w:tcW w:w="2430" w:type="dxa"/>
            <w:shd w:val="clear" w:color="auto" w:fill="D46112"/>
          </w:tcPr>
          <w:p w14:paraId="4C920499" w14:textId="77777777" w:rsidR="004B6BA4" w:rsidRPr="00E61191" w:rsidRDefault="004B6BA4" w:rsidP="00373AE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2520" w:type="dxa"/>
            <w:shd w:val="clear" w:color="auto" w:fill="D46112"/>
          </w:tcPr>
          <w:p w14:paraId="18C7380D" w14:textId="77777777" w:rsidR="004B6BA4" w:rsidRPr="00E61191" w:rsidRDefault="004B6BA4" w:rsidP="00373AE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ราคาเด็ก </w:t>
            </w:r>
            <w:r w:rsidRPr="00E6119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(2-18 </w:t>
            </w: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ปี)</w:t>
            </w:r>
          </w:p>
        </w:tc>
        <w:tc>
          <w:tcPr>
            <w:tcW w:w="2335" w:type="dxa"/>
            <w:shd w:val="clear" w:color="auto" w:fill="D46112"/>
          </w:tcPr>
          <w:p w14:paraId="2DBE15BA" w14:textId="77777777" w:rsidR="004B6BA4" w:rsidRPr="00E61191" w:rsidRDefault="004B6BA4" w:rsidP="00373AE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ราคาพักเดี่ยว</w:t>
            </w:r>
          </w:p>
        </w:tc>
      </w:tr>
      <w:tr w:rsidR="00A05E7E" w:rsidRPr="00416E89" w14:paraId="7EDBEB40" w14:textId="77777777" w:rsidTr="00E6527F">
        <w:tc>
          <w:tcPr>
            <w:tcW w:w="11330" w:type="dxa"/>
            <w:gridSpan w:val="4"/>
            <w:shd w:val="clear" w:color="auto" w:fill="FFF2CC" w:themeFill="accent4" w:themeFillTint="33"/>
          </w:tcPr>
          <w:p w14:paraId="24B996D3" w14:textId="3A67FE0C" w:rsidR="00A05E7E" w:rsidRPr="0086754E" w:rsidRDefault="00E6527F" w:rsidP="00AA283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1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 w:rsidRPr="006B1E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6B1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พฤษภาคม</w:t>
            </w:r>
            <w:r w:rsidRPr="006B1E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FC300B" w:rsidRPr="00416E89" w14:paraId="2FB91DC5" w14:textId="77777777" w:rsidTr="000D188D">
        <w:tc>
          <w:tcPr>
            <w:tcW w:w="4045" w:type="dxa"/>
          </w:tcPr>
          <w:p w14:paraId="4B1A96CA" w14:textId="63212C34" w:rsidR="00FC300B" w:rsidRPr="001E17D2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</w:t>
            </w:r>
            <w:r w:rsidRPr="00AE41B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 พ.ค.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E41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</w:t>
            </w:r>
            <w:r w:rsidRPr="00AE41B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พ.ค.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430" w:type="dxa"/>
          </w:tcPr>
          <w:p w14:paraId="56178E76" w14:textId="5FB94C2C" w:rsidR="00FC300B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60C11EDB" w14:textId="0277D155" w:rsidR="00FC300B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</w:tcPr>
          <w:p w14:paraId="6BC9972A" w14:textId="0C7708CF" w:rsidR="00FC300B" w:rsidRPr="0086754E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8675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A05E7E" w:rsidRPr="00416E89" w14:paraId="323568CB" w14:textId="77777777" w:rsidTr="000D188D">
        <w:tc>
          <w:tcPr>
            <w:tcW w:w="4045" w:type="dxa"/>
          </w:tcPr>
          <w:p w14:paraId="461E119E" w14:textId="4D99961C" w:rsidR="00A05E7E" w:rsidRPr="001E17D2" w:rsidRDefault="00A05E7E" w:rsidP="00A05E7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</w:t>
            </w:r>
            <w:r w:rsidRPr="00AE41B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 พ.ค.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E41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</w:t>
            </w:r>
            <w:r w:rsidRPr="00AE41B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พ.ค.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430" w:type="dxa"/>
          </w:tcPr>
          <w:p w14:paraId="0A96B43E" w14:textId="0B530086" w:rsidR="00A05E7E" w:rsidRDefault="00A05E7E" w:rsidP="00A05E7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FC300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528D59D5" w14:textId="019F5822" w:rsidR="00A05E7E" w:rsidRDefault="00A05E7E" w:rsidP="00A05E7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FC300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</w:tcPr>
          <w:p w14:paraId="13BC19C5" w14:textId="19435A64" w:rsidR="00A05E7E" w:rsidRPr="0086754E" w:rsidRDefault="00A05E7E" w:rsidP="00A05E7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8675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CC0F07" w:rsidRPr="00416E89" w14:paraId="2F77C00F" w14:textId="77777777" w:rsidTr="00E6527F">
        <w:tc>
          <w:tcPr>
            <w:tcW w:w="11330" w:type="dxa"/>
            <w:gridSpan w:val="4"/>
            <w:shd w:val="clear" w:color="auto" w:fill="FFF2CC" w:themeFill="accent4" w:themeFillTint="33"/>
          </w:tcPr>
          <w:p w14:paraId="4E1C51B7" w14:textId="02DB5125" w:rsidR="00CC0F07" w:rsidRPr="0086754E" w:rsidRDefault="00E6527F" w:rsidP="00AA283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1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 w:rsidRPr="006B1E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6B1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มิถุนายน</w:t>
            </w:r>
            <w:r w:rsidRPr="006B1E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FC300B" w:rsidRPr="00416E89" w14:paraId="204BC66D" w14:textId="77777777" w:rsidTr="00FC300B">
        <w:tc>
          <w:tcPr>
            <w:tcW w:w="4045" w:type="dxa"/>
          </w:tcPr>
          <w:p w14:paraId="5CEBAC3F" w14:textId="77777777" w:rsidR="00FC300B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</w:t>
            </w:r>
            <w:r w:rsidRPr="00AE41B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02 มิ.ย.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E41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</w:t>
            </w:r>
            <w:r w:rsidRPr="00AE41B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06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มิ.ย.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  <w:p w14:paraId="7E819E03" w14:textId="583BC693" w:rsidR="00FC300B" w:rsidRPr="001E17D2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6B1EF7">
              <w:rPr>
                <w:rFonts w:ascii="TH SarabunPSK" w:hAnsi="TH SarabunPSK" w:cs="TH SarabunPSK" w:hint="cs"/>
                <w:b/>
                <w:bCs/>
                <w:color w:val="EE0000"/>
                <w:szCs w:val="22"/>
                <w:cs/>
              </w:rPr>
              <w:t>(วันหยุดชดเชย)</w:t>
            </w:r>
          </w:p>
        </w:tc>
        <w:tc>
          <w:tcPr>
            <w:tcW w:w="2430" w:type="dxa"/>
            <w:vAlign w:val="center"/>
          </w:tcPr>
          <w:p w14:paraId="4D97C583" w14:textId="679FE537" w:rsidR="00FC300B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  <w:vAlign w:val="center"/>
          </w:tcPr>
          <w:p w14:paraId="52810622" w14:textId="58CF9B75" w:rsidR="00FC300B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  <w:vAlign w:val="center"/>
          </w:tcPr>
          <w:p w14:paraId="3AD5347F" w14:textId="3F4ECCD4" w:rsidR="00FC300B" w:rsidRPr="0086754E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8675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CC0F07" w:rsidRPr="00416E89" w14:paraId="10E7F5B7" w14:textId="77777777" w:rsidTr="000D188D">
        <w:tc>
          <w:tcPr>
            <w:tcW w:w="4045" w:type="dxa"/>
          </w:tcPr>
          <w:p w14:paraId="7BAE4817" w14:textId="4D14B3D0" w:rsidR="00CC0F07" w:rsidRPr="001E17D2" w:rsidRDefault="00CC0F07" w:rsidP="00CC0F0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79438F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อ.</w:t>
            </w:r>
            <w:r w:rsidRPr="007943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  <w:r w:rsidRPr="007943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มิ.ย. </w:t>
            </w:r>
            <w:r w:rsidRPr="007943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7943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9438F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ส.</w:t>
            </w:r>
            <w:r w:rsidRPr="007943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7943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มิ.ย. 2569</w:t>
            </w:r>
          </w:p>
        </w:tc>
        <w:tc>
          <w:tcPr>
            <w:tcW w:w="2430" w:type="dxa"/>
          </w:tcPr>
          <w:p w14:paraId="681095E9" w14:textId="1ED43AFC" w:rsidR="00CC0F07" w:rsidRDefault="00CC0F07" w:rsidP="00CC0F0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FC300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5F53F9B6" w14:textId="274C1124" w:rsidR="00CC0F07" w:rsidRDefault="00CC0F07" w:rsidP="00CC0F0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FC300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</w:tcPr>
          <w:p w14:paraId="339FB4CD" w14:textId="1A0B86D2" w:rsidR="00CC0F07" w:rsidRPr="0086754E" w:rsidRDefault="00CC0F07" w:rsidP="00CC0F0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8675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CC0F07" w:rsidRPr="00416E89" w14:paraId="6F0F3A99" w14:textId="77777777" w:rsidTr="000D188D">
        <w:tc>
          <w:tcPr>
            <w:tcW w:w="4045" w:type="dxa"/>
          </w:tcPr>
          <w:p w14:paraId="253766E4" w14:textId="473FE3CE" w:rsidR="00CC0F07" w:rsidRPr="001E17D2" w:rsidRDefault="00CC0F07" w:rsidP="00CC0F0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79438F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อ.</w:t>
            </w:r>
            <w:r w:rsidRPr="007943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</w:t>
            </w:r>
            <w:r w:rsidRPr="007943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มิ.ย. </w:t>
            </w:r>
            <w:r w:rsidRPr="007943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7943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9438F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ส.</w:t>
            </w:r>
            <w:r w:rsidRPr="007943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7943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ก.ค</w:t>
            </w:r>
            <w:r w:rsidRPr="007943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 2569</w:t>
            </w:r>
          </w:p>
        </w:tc>
        <w:tc>
          <w:tcPr>
            <w:tcW w:w="2430" w:type="dxa"/>
          </w:tcPr>
          <w:p w14:paraId="5972FE96" w14:textId="56737D40" w:rsidR="00CC0F07" w:rsidRDefault="00CC0F07" w:rsidP="00CC0F0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FC300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2B9D9E74" w14:textId="70D3A91C" w:rsidR="00CC0F07" w:rsidRDefault="00CC0F07" w:rsidP="00CC0F0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</w:tcPr>
          <w:p w14:paraId="58D49970" w14:textId="030B97AE" w:rsidR="00CC0F07" w:rsidRPr="0086754E" w:rsidRDefault="00CC0F07" w:rsidP="00CC0F0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8675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6527F" w:rsidRPr="00416E89" w14:paraId="2905F056" w14:textId="77777777" w:rsidTr="00E6527F">
        <w:tc>
          <w:tcPr>
            <w:tcW w:w="11330" w:type="dxa"/>
            <w:gridSpan w:val="4"/>
            <w:shd w:val="clear" w:color="auto" w:fill="FFF2CC" w:themeFill="accent4" w:themeFillTint="33"/>
          </w:tcPr>
          <w:p w14:paraId="0CF4DE6F" w14:textId="2F2EA236" w:rsidR="00E6527F" w:rsidRPr="0086754E" w:rsidRDefault="00E6527F" w:rsidP="00AA283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1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 w:rsidRPr="006B1E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6B1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กรกฎาคม</w:t>
            </w:r>
            <w:r w:rsidRPr="006B1E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E6527F" w:rsidRPr="00416E89" w14:paraId="422467D3" w14:textId="77777777" w:rsidTr="000D188D">
        <w:tc>
          <w:tcPr>
            <w:tcW w:w="4045" w:type="dxa"/>
          </w:tcPr>
          <w:p w14:paraId="2367C01B" w14:textId="17578C5D" w:rsidR="00E6527F" w:rsidRPr="001E17D2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</w:t>
            </w:r>
            <w:r w:rsidRPr="00AE41B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07 ก.ค.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E41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</w:t>
            </w:r>
            <w:r w:rsidRPr="00AE41B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 ก.ค.</w:t>
            </w:r>
            <w:r w:rsidRPr="00AE41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430" w:type="dxa"/>
          </w:tcPr>
          <w:p w14:paraId="5E419FBA" w14:textId="316E8DF0" w:rsidR="00E6527F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FC300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16998D32" w14:textId="59E994E8" w:rsidR="00E6527F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FC300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</w:tcPr>
          <w:p w14:paraId="1BCA7CDA" w14:textId="3F76DCCD" w:rsidR="00E6527F" w:rsidRPr="0086754E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8675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6527F" w:rsidRPr="00416E89" w14:paraId="0ACFF575" w14:textId="77777777" w:rsidTr="000D188D">
        <w:tc>
          <w:tcPr>
            <w:tcW w:w="4045" w:type="dxa"/>
          </w:tcPr>
          <w:p w14:paraId="20F90B15" w14:textId="4E018162" w:rsidR="00E6527F" w:rsidRPr="001E17D2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C879E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อ.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ก.ค. </w:t>
            </w:r>
            <w:r w:rsidRPr="00C879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879E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ส.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ก.ค. 2569</w:t>
            </w:r>
          </w:p>
        </w:tc>
        <w:tc>
          <w:tcPr>
            <w:tcW w:w="2430" w:type="dxa"/>
          </w:tcPr>
          <w:p w14:paraId="0D2ADB8E" w14:textId="0483850A" w:rsidR="00E6527F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FC300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40358F88" w14:textId="6AE0F099" w:rsidR="00E6527F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FC300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</w:tcPr>
          <w:p w14:paraId="61D0300B" w14:textId="6A0C0B79" w:rsidR="00E6527F" w:rsidRPr="0086754E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8675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6527F" w:rsidRPr="00416E89" w14:paraId="31EBC6EA" w14:textId="77777777" w:rsidTr="000D188D">
        <w:tc>
          <w:tcPr>
            <w:tcW w:w="4045" w:type="dxa"/>
          </w:tcPr>
          <w:p w14:paraId="64485AB1" w14:textId="6B211C23" w:rsidR="00E6527F" w:rsidRPr="001E17D2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C879E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อ.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ก.ค. </w:t>
            </w:r>
            <w:r w:rsidRPr="00C879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879E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ส.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ก.ค. 2569</w:t>
            </w:r>
          </w:p>
        </w:tc>
        <w:tc>
          <w:tcPr>
            <w:tcW w:w="2430" w:type="dxa"/>
          </w:tcPr>
          <w:p w14:paraId="46CC20AD" w14:textId="580A3B93" w:rsidR="00E6527F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FC300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200E7321" w14:textId="5A9EDF94" w:rsidR="00E6527F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FC300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</w:tcPr>
          <w:p w14:paraId="65636A24" w14:textId="338FCBC3" w:rsidR="00E6527F" w:rsidRPr="0086754E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8675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FC300B" w:rsidRPr="00416E89" w14:paraId="125CA38D" w14:textId="77777777" w:rsidTr="00FC300B">
        <w:tc>
          <w:tcPr>
            <w:tcW w:w="4045" w:type="dxa"/>
          </w:tcPr>
          <w:p w14:paraId="2E88CC36" w14:textId="77777777" w:rsidR="00FC300B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79E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อ.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28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ก.ค. </w:t>
            </w:r>
            <w:r w:rsidRPr="00C879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879E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ส.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01 ส.ค.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  <w:p w14:paraId="46011ABD" w14:textId="510EFB53" w:rsidR="00FC300B" w:rsidRPr="001E17D2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6B1EF7">
              <w:rPr>
                <w:rFonts w:ascii="TH SarabunPSK" w:hAnsi="TH SarabunPSK" w:cs="TH SarabunPSK" w:hint="cs"/>
                <w:b/>
                <w:bCs/>
                <w:color w:val="EE0000"/>
                <w:szCs w:val="22"/>
                <w:cs/>
              </w:rPr>
              <w:t>(วัน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Cs w:val="22"/>
                <w:cs/>
              </w:rPr>
              <w:t>อาสาฬหบูชา</w:t>
            </w:r>
            <w:r w:rsidRPr="006B1EF7">
              <w:rPr>
                <w:rFonts w:ascii="TH SarabunPSK" w:hAnsi="TH SarabunPSK" w:cs="TH SarabunPSK" w:hint="cs"/>
                <w:b/>
                <w:bCs/>
                <w:color w:val="EE0000"/>
                <w:szCs w:val="22"/>
                <w:cs/>
              </w:rPr>
              <w:t>)</w:t>
            </w:r>
          </w:p>
        </w:tc>
        <w:tc>
          <w:tcPr>
            <w:tcW w:w="2430" w:type="dxa"/>
            <w:vAlign w:val="center"/>
          </w:tcPr>
          <w:p w14:paraId="336BB009" w14:textId="6DFE9F2E" w:rsidR="00FC300B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  <w:vAlign w:val="center"/>
          </w:tcPr>
          <w:p w14:paraId="454D07E9" w14:textId="5B901035" w:rsidR="00FC300B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  <w:vAlign w:val="center"/>
          </w:tcPr>
          <w:p w14:paraId="373549CA" w14:textId="234715D1" w:rsidR="00FC300B" w:rsidRPr="0086754E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8675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6527F" w:rsidRPr="00416E89" w14:paraId="4CF16FBA" w14:textId="77777777" w:rsidTr="00E6527F">
        <w:tc>
          <w:tcPr>
            <w:tcW w:w="11330" w:type="dxa"/>
            <w:gridSpan w:val="4"/>
            <w:shd w:val="clear" w:color="auto" w:fill="FFF2CC" w:themeFill="accent4" w:themeFillTint="33"/>
          </w:tcPr>
          <w:p w14:paraId="5B079524" w14:textId="32E60B03" w:rsidR="00E6527F" w:rsidRPr="0086754E" w:rsidRDefault="00E6527F" w:rsidP="00AA283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1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 w:rsidRPr="006B1E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6B1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สิงหาคม</w:t>
            </w:r>
            <w:r w:rsidRPr="006B1E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FC300B" w:rsidRPr="00416E89" w14:paraId="1182EFDF" w14:textId="77777777" w:rsidTr="000D188D">
        <w:tc>
          <w:tcPr>
            <w:tcW w:w="4045" w:type="dxa"/>
          </w:tcPr>
          <w:p w14:paraId="62BE2453" w14:textId="666D6CCC" w:rsidR="00FC300B" w:rsidRPr="001E17D2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C879E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อ.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04 ส.ค.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879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879E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ส.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 ส.ค.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430" w:type="dxa"/>
          </w:tcPr>
          <w:p w14:paraId="33846F13" w14:textId="1FD1B606" w:rsidR="00FC300B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7AA60D75" w14:textId="1047D1E0" w:rsidR="00FC300B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</w:tcPr>
          <w:p w14:paraId="4F5F2E60" w14:textId="3D95918C" w:rsidR="00FC300B" w:rsidRPr="0086754E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8675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6527F" w:rsidRPr="00416E89" w14:paraId="7D176B8F" w14:textId="77777777" w:rsidTr="00E6527F">
        <w:tc>
          <w:tcPr>
            <w:tcW w:w="4045" w:type="dxa"/>
          </w:tcPr>
          <w:p w14:paraId="2DFD6FB8" w14:textId="77777777" w:rsidR="00E6527F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79E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อ.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 ส.ค.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879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879E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ส.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 ส.ค.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  <w:p w14:paraId="3502652A" w14:textId="6EB3A0BC" w:rsidR="00E6527F" w:rsidRPr="001E17D2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6B1EF7">
              <w:rPr>
                <w:rFonts w:ascii="TH SarabunPSK" w:hAnsi="TH SarabunPSK" w:cs="TH SarabunPSK" w:hint="cs"/>
                <w:b/>
                <w:bCs/>
                <w:color w:val="EE0000"/>
                <w:szCs w:val="22"/>
                <w:cs/>
              </w:rPr>
              <w:t>(วัน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Cs w:val="22"/>
                <w:cs/>
              </w:rPr>
              <w:t>แม่</w:t>
            </w:r>
            <w:r w:rsidRPr="006B1EF7">
              <w:rPr>
                <w:rFonts w:ascii="TH SarabunPSK" w:hAnsi="TH SarabunPSK" w:cs="TH SarabunPSK" w:hint="cs"/>
                <w:b/>
                <w:bCs/>
                <w:color w:val="EE0000"/>
                <w:szCs w:val="22"/>
                <w:cs/>
              </w:rPr>
              <w:t>)</w:t>
            </w:r>
          </w:p>
        </w:tc>
        <w:tc>
          <w:tcPr>
            <w:tcW w:w="2430" w:type="dxa"/>
            <w:vAlign w:val="center"/>
          </w:tcPr>
          <w:p w14:paraId="37EFC7DC" w14:textId="15349056" w:rsidR="00E6527F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FC300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  <w:vAlign w:val="center"/>
          </w:tcPr>
          <w:p w14:paraId="04D32754" w14:textId="265DDAB9" w:rsidR="00E6527F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FC300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  <w:vAlign w:val="center"/>
          </w:tcPr>
          <w:p w14:paraId="33988447" w14:textId="4C932E39" w:rsidR="00E6527F" w:rsidRPr="0086754E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8675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6527F" w:rsidRPr="00416E89" w14:paraId="4E02FB31" w14:textId="77777777" w:rsidTr="000D188D">
        <w:tc>
          <w:tcPr>
            <w:tcW w:w="4045" w:type="dxa"/>
          </w:tcPr>
          <w:p w14:paraId="5C9044C3" w14:textId="45610C03" w:rsidR="00E6527F" w:rsidRPr="001E17D2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ส.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 ส.ค.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879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</w:t>
            </w:r>
            <w:r w:rsidRPr="00C879E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 ส.ค.</w:t>
            </w:r>
            <w:r w:rsidRPr="00C879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430" w:type="dxa"/>
          </w:tcPr>
          <w:p w14:paraId="25AACBED" w14:textId="09C82282" w:rsidR="00E6527F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FC300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245E09D5" w14:textId="78C38201" w:rsidR="00E6527F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</w:tcPr>
          <w:p w14:paraId="46ABF5D6" w14:textId="7F5F58FF" w:rsidR="00E6527F" w:rsidRPr="0086754E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8675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FC300B" w:rsidRPr="00416E89" w14:paraId="02F342A3" w14:textId="77777777" w:rsidTr="000D188D">
        <w:tc>
          <w:tcPr>
            <w:tcW w:w="4045" w:type="dxa"/>
          </w:tcPr>
          <w:p w14:paraId="6702DF44" w14:textId="07E61990" w:rsidR="00FC300B" w:rsidRPr="001E17D2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FC195F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อ.</w:t>
            </w:r>
            <w:r w:rsidRPr="00FC19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FC19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ส.ค. </w:t>
            </w:r>
            <w:r w:rsidRPr="00FC19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FC19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C195F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ส.</w:t>
            </w:r>
            <w:r w:rsidRPr="00FC19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Pr="00FC19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ส.ค. 2569</w:t>
            </w:r>
          </w:p>
        </w:tc>
        <w:tc>
          <w:tcPr>
            <w:tcW w:w="2430" w:type="dxa"/>
          </w:tcPr>
          <w:p w14:paraId="743C2F55" w14:textId="304F1058" w:rsidR="00FC300B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43F0C4D8" w14:textId="0D481278" w:rsidR="00FC300B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</w:tcPr>
          <w:p w14:paraId="06BC5AC7" w14:textId="47168E1B" w:rsidR="00FC300B" w:rsidRPr="0086754E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8675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FC300B" w:rsidRPr="00416E89" w14:paraId="5F3BD30E" w14:textId="77777777" w:rsidTr="00FC300B">
        <w:tc>
          <w:tcPr>
            <w:tcW w:w="4045" w:type="dxa"/>
          </w:tcPr>
          <w:p w14:paraId="475670A2" w14:textId="77777777" w:rsidR="00FC300B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195F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อ.</w:t>
            </w:r>
            <w:r w:rsidRPr="00FC19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Pr="00FC19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ส.ค. </w:t>
            </w:r>
            <w:r w:rsidRPr="00FC19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FC19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C195F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ส.</w:t>
            </w:r>
            <w:r w:rsidRPr="00FC19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29</w:t>
            </w:r>
            <w:r w:rsidRPr="00FC19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ส.ค. 2569</w:t>
            </w:r>
          </w:p>
          <w:p w14:paraId="22975AAE" w14:textId="5A2BD3FC" w:rsidR="00FC300B" w:rsidRPr="001E17D2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6B1EF7">
              <w:rPr>
                <w:rFonts w:ascii="TH SarabunPSK" w:hAnsi="TH SarabunPSK" w:cs="TH SarabunPSK" w:hint="cs"/>
                <w:b/>
                <w:bCs/>
                <w:color w:val="EE0000"/>
                <w:szCs w:val="22"/>
                <w:cs/>
              </w:rPr>
              <w:t>(วัน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Cs w:val="22"/>
                <w:cs/>
              </w:rPr>
              <w:t>สารทจีน</w:t>
            </w:r>
            <w:r w:rsidRPr="006B1EF7">
              <w:rPr>
                <w:rFonts w:ascii="TH SarabunPSK" w:hAnsi="TH SarabunPSK" w:cs="TH SarabunPSK" w:hint="cs"/>
                <w:b/>
                <w:bCs/>
                <w:color w:val="EE0000"/>
                <w:szCs w:val="22"/>
                <w:cs/>
              </w:rPr>
              <w:t>)</w:t>
            </w:r>
          </w:p>
        </w:tc>
        <w:tc>
          <w:tcPr>
            <w:tcW w:w="2430" w:type="dxa"/>
            <w:vAlign w:val="center"/>
          </w:tcPr>
          <w:p w14:paraId="237E8EDE" w14:textId="32E07DC6" w:rsidR="00FC300B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  <w:vAlign w:val="center"/>
          </w:tcPr>
          <w:p w14:paraId="493BA354" w14:textId="3930E0E6" w:rsidR="00FC300B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  <w:vAlign w:val="center"/>
          </w:tcPr>
          <w:p w14:paraId="0FF5AEB3" w14:textId="33135FFB" w:rsidR="00FC300B" w:rsidRPr="0086754E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8675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6527F" w:rsidRPr="00416E89" w14:paraId="7D437C35" w14:textId="77777777" w:rsidTr="00E6527F">
        <w:tc>
          <w:tcPr>
            <w:tcW w:w="11330" w:type="dxa"/>
            <w:gridSpan w:val="4"/>
            <w:shd w:val="clear" w:color="auto" w:fill="FFF2CC" w:themeFill="accent4" w:themeFillTint="33"/>
          </w:tcPr>
          <w:p w14:paraId="1E1DEE16" w14:textId="60C16D43" w:rsidR="00E6527F" w:rsidRPr="0086754E" w:rsidRDefault="00E6527F" w:rsidP="00AA283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52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 w:rsidRPr="00E6527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652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กันยายน</w:t>
            </w:r>
            <w:r w:rsidRPr="00E6527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FC300B" w:rsidRPr="00416E89" w14:paraId="5E25D91C" w14:textId="77777777" w:rsidTr="000D188D">
        <w:tc>
          <w:tcPr>
            <w:tcW w:w="4045" w:type="dxa"/>
          </w:tcPr>
          <w:p w14:paraId="43300928" w14:textId="579A9F63" w:rsidR="00FC300B" w:rsidRPr="001E17D2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FC195F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อ.</w:t>
            </w:r>
            <w:r w:rsidRPr="00FC19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01 ก.ย.</w:t>
            </w:r>
            <w:r w:rsidRPr="00FC19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C19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FC19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C195F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ส.</w:t>
            </w:r>
            <w:r w:rsidRPr="00FC19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05 ก.ย.</w:t>
            </w:r>
            <w:r w:rsidRPr="00FC19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430" w:type="dxa"/>
          </w:tcPr>
          <w:p w14:paraId="24DC2444" w14:textId="65A61448" w:rsidR="00FC300B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2C680B49" w14:textId="5077CD07" w:rsidR="00FC300B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</w:tcPr>
          <w:p w14:paraId="2E85CD68" w14:textId="6AE5285D" w:rsidR="00FC300B" w:rsidRPr="0086754E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8675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6527F" w:rsidRPr="00416E89" w14:paraId="4015CD26" w14:textId="77777777" w:rsidTr="000D188D">
        <w:tc>
          <w:tcPr>
            <w:tcW w:w="4045" w:type="dxa"/>
          </w:tcPr>
          <w:p w14:paraId="37F54DBF" w14:textId="744A6660" w:rsidR="00E6527F" w:rsidRPr="001E17D2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932E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อ.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ก.ย. </w:t>
            </w:r>
            <w:r w:rsidRPr="00932E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32E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ส.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ก.ย. 2569</w:t>
            </w:r>
          </w:p>
        </w:tc>
        <w:tc>
          <w:tcPr>
            <w:tcW w:w="2430" w:type="dxa"/>
          </w:tcPr>
          <w:p w14:paraId="58B45CF2" w14:textId="13CEB79A" w:rsidR="00E6527F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FC300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1A5E9179" w14:textId="7CB55C62" w:rsidR="00E6527F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FC300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</w:tcPr>
          <w:p w14:paraId="38FF9577" w14:textId="03DB7BC4" w:rsidR="00E6527F" w:rsidRPr="0086754E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8675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FC300B" w:rsidRPr="00416E89" w14:paraId="7B15AF5D" w14:textId="77777777" w:rsidTr="000D188D">
        <w:tc>
          <w:tcPr>
            <w:tcW w:w="4045" w:type="dxa"/>
          </w:tcPr>
          <w:p w14:paraId="523573A2" w14:textId="1627C56E" w:rsidR="00FC300B" w:rsidRPr="001E17D2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932E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อ.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ก.ย. </w:t>
            </w:r>
            <w:r w:rsidRPr="00932E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32E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ส.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ก.ย. 2569</w:t>
            </w:r>
          </w:p>
        </w:tc>
        <w:tc>
          <w:tcPr>
            <w:tcW w:w="2430" w:type="dxa"/>
          </w:tcPr>
          <w:p w14:paraId="67A1F57A" w14:textId="1E77F25B" w:rsidR="00FC300B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4B532B2D" w14:textId="679D934A" w:rsidR="00FC300B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</w:tcPr>
          <w:p w14:paraId="50AC3FBA" w14:textId="43959E23" w:rsidR="00FC300B" w:rsidRPr="0086754E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8675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FC300B" w:rsidRPr="00416E89" w14:paraId="418B8B04" w14:textId="77777777" w:rsidTr="000D188D">
        <w:tc>
          <w:tcPr>
            <w:tcW w:w="4045" w:type="dxa"/>
          </w:tcPr>
          <w:p w14:paraId="5A0A3CCC" w14:textId="5DE08033" w:rsidR="00FC300B" w:rsidRPr="001E17D2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932E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อ.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ก.ย. </w:t>
            </w:r>
            <w:r w:rsidRPr="00932E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32E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ส.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ก.ย. 2569</w:t>
            </w:r>
          </w:p>
        </w:tc>
        <w:tc>
          <w:tcPr>
            <w:tcW w:w="2430" w:type="dxa"/>
          </w:tcPr>
          <w:p w14:paraId="55CB37CC" w14:textId="2676BA76" w:rsidR="00FC300B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70287735" w14:textId="1DA3274F" w:rsidR="00FC300B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</w:tcPr>
          <w:p w14:paraId="5B720DE2" w14:textId="16639FF2" w:rsidR="00FC300B" w:rsidRPr="0086754E" w:rsidRDefault="00FC300B" w:rsidP="00FC300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8675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6527F" w:rsidRPr="00416E89" w14:paraId="088F278A" w14:textId="77777777" w:rsidTr="00E6527F">
        <w:tc>
          <w:tcPr>
            <w:tcW w:w="11330" w:type="dxa"/>
            <w:gridSpan w:val="4"/>
            <w:shd w:val="clear" w:color="auto" w:fill="FFF2CC" w:themeFill="accent4" w:themeFillTint="33"/>
          </w:tcPr>
          <w:p w14:paraId="2F77233A" w14:textId="62BAE580" w:rsidR="00E6527F" w:rsidRPr="0086754E" w:rsidRDefault="00E6527F" w:rsidP="00AA283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60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ตุลาคม</w:t>
            </w:r>
            <w:r w:rsidRPr="008D60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E6527F" w:rsidRPr="00416E89" w14:paraId="7F22811F" w14:textId="77777777" w:rsidTr="00E6527F">
        <w:tc>
          <w:tcPr>
            <w:tcW w:w="4045" w:type="dxa"/>
          </w:tcPr>
          <w:p w14:paraId="5E169D2C" w14:textId="77777777" w:rsidR="00E6527F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2E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อ.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 ต.ค.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32E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32E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ส.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 ต.ค.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  <w:p w14:paraId="652C8E4D" w14:textId="24987B46" w:rsidR="00E6527F" w:rsidRPr="001E17D2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6B1EF7">
              <w:rPr>
                <w:rFonts w:ascii="TH SarabunPSK" w:hAnsi="TH SarabunPSK" w:cs="TH SarabunPSK" w:hint="cs"/>
                <w:b/>
                <w:bCs/>
                <w:color w:val="EE0000"/>
                <w:szCs w:val="22"/>
                <w:cs/>
              </w:rPr>
              <w:t>(วัน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Cs w:val="22"/>
                <w:cs/>
              </w:rPr>
              <w:t>นวมินทรมหาราช</w:t>
            </w:r>
            <w:r w:rsidRPr="006B1EF7">
              <w:rPr>
                <w:rFonts w:ascii="TH SarabunPSK" w:hAnsi="TH SarabunPSK" w:cs="TH SarabunPSK" w:hint="cs"/>
                <w:b/>
                <w:bCs/>
                <w:color w:val="EE0000"/>
                <w:szCs w:val="22"/>
                <w:cs/>
              </w:rPr>
              <w:t>)</w:t>
            </w:r>
          </w:p>
        </w:tc>
        <w:tc>
          <w:tcPr>
            <w:tcW w:w="2430" w:type="dxa"/>
            <w:vAlign w:val="center"/>
          </w:tcPr>
          <w:p w14:paraId="795BFB75" w14:textId="23C7C361" w:rsidR="00E6527F" w:rsidRDefault="00FC300B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="00E6527F"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E6527F"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="00E6527F"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  <w:vAlign w:val="center"/>
          </w:tcPr>
          <w:p w14:paraId="58CAAF63" w14:textId="607DC711" w:rsidR="00E6527F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FC300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  <w:vAlign w:val="center"/>
          </w:tcPr>
          <w:p w14:paraId="72B75AC7" w14:textId="60CF5AF0" w:rsidR="00E6527F" w:rsidRPr="0086754E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8675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6527F" w:rsidRPr="00416E89" w14:paraId="56A77E83" w14:textId="77777777" w:rsidTr="00E6527F">
        <w:tc>
          <w:tcPr>
            <w:tcW w:w="4045" w:type="dxa"/>
          </w:tcPr>
          <w:p w14:paraId="0DE08654" w14:textId="77777777" w:rsidR="00E6527F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2E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อ.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 ต.ค.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32E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32E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ส.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 ต.ค.</w:t>
            </w:r>
            <w:r w:rsidRPr="00932E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  <w:p w14:paraId="0ECCFCDF" w14:textId="798DEF85" w:rsidR="00E6527F" w:rsidRPr="001E17D2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6B1EF7">
              <w:rPr>
                <w:rFonts w:ascii="TH SarabunPSK" w:hAnsi="TH SarabunPSK" w:cs="TH SarabunPSK" w:hint="cs"/>
                <w:b/>
                <w:bCs/>
                <w:color w:val="EE0000"/>
                <w:szCs w:val="22"/>
                <w:cs/>
              </w:rPr>
              <w:t>(วั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Cs w:val="22"/>
                <w:cs/>
              </w:rPr>
              <w:t>นปิยมหาราช</w:t>
            </w:r>
            <w:r w:rsidRPr="006B1EF7">
              <w:rPr>
                <w:rFonts w:ascii="TH SarabunPSK" w:hAnsi="TH SarabunPSK" w:cs="TH SarabunPSK" w:hint="cs"/>
                <w:b/>
                <w:bCs/>
                <w:color w:val="EE0000"/>
                <w:szCs w:val="22"/>
                <w:cs/>
              </w:rPr>
              <w:t>)</w:t>
            </w:r>
          </w:p>
        </w:tc>
        <w:tc>
          <w:tcPr>
            <w:tcW w:w="2430" w:type="dxa"/>
            <w:vAlign w:val="center"/>
          </w:tcPr>
          <w:p w14:paraId="690DA6F7" w14:textId="7737E0CA" w:rsidR="00E6527F" w:rsidRDefault="00FC300B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="00E6527F"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E6527F"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="00E6527F"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  <w:vAlign w:val="center"/>
          </w:tcPr>
          <w:p w14:paraId="4BCB3529" w14:textId="52614202" w:rsidR="00E6527F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FC300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C17F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999</w:t>
            </w:r>
            <w:r w:rsidRPr="00C17F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  <w:vAlign w:val="center"/>
          </w:tcPr>
          <w:p w14:paraId="4DC34128" w14:textId="10543B0B" w:rsidR="00E6527F" w:rsidRPr="0086754E" w:rsidRDefault="00E6527F" w:rsidP="00E6527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8675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8675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AA2832" w:rsidRPr="00416E89" w14:paraId="5950E90A" w14:textId="77777777" w:rsidTr="000D188D">
        <w:trPr>
          <w:trHeight w:val="433"/>
        </w:trPr>
        <w:tc>
          <w:tcPr>
            <w:tcW w:w="11330" w:type="dxa"/>
            <w:gridSpan w:val="4"/>
            <w:shd w:val="clear" w:color="auto" w:fill="FFF2CC" w:themeFill="accent4" w:themeFillTint="33"/>
          </w:tcPr>
          <w:p w14:paraId="660143BC" w14:textId="77777777" w:rsidR="00AA2832" w:rsidRDefault="00AA2832" w:rsidP="00AA283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"/>
                <w:szCs w:val="2"/>
              </w:rPr>
            </w:pPr>
          </w:p>
          <w:p w14:paraId="0CE571F1" w14:textId="77777777" w:rsidR="00AA2832" w:rsidRPr="00A85860" w:rsidRDefault="00AA2832" w:rsidP="00AA283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E77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ราคาเด็กอายุไม่ถึง</w:t>
            </w:r>
            <w:r w:rsidRPr="007E7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 </w:t>
            </w:r>
            <w:r w:rsidRPr="007E77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 w:rsidRPr="007E7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7E77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ณ</w:t>
            </w:r>
            <w:r w:rsidRPr="007E7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7E77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วันเดินทาง</w:t>
            </w:r>
            <w:r w:rsidRPr="007E7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7E77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Infant) </w:t>
            </w:r>
            <w:r w:rsidRPr="007E77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ท่านละ</w:t>
            </w:r>
            <w:r w:rsidRPr="007E7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6</w:t>
            </w:r>
            <w:r w:rsidRPr="007E77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7E7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000 </w:t>
            </w:r>
            <w:r w:rsidRPr="007E77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  <w:r w:rsidRPr="007E7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7E77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ไม่มีที่นั่งบนเครื่องบิน</w:t>
            </w:r>
            <w:r w:rsidRPr="007E7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A2832" w:rsidRPr="00416E89" w14:paraId="32C110E2" w14:textId="77777777" w:rsidTr="0072649A">
        <w:tc>
          <w:tcPr>
            <w:tcW w:w="11330" w:type="dxa"/>
            <w:gridSpan w:val="4"/>
            <w:shd w:val="clear" w:color="auto" w:fill="D46112"/>
          </w:tcPr>
          <w:p w14:paraId="3EB7566E" w14:textId="2F322D8B" w:rsidR="00AA2832" w:rsidRPr="000D188D" w:rsidRDefault="00AA2832" w:rsidP="00AA283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</w:pPr>
            <w:r w:rsidRPr="000D188D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  <w:t xml:space="preserve">• </w:t>
            </w:r>
            <w:r w:rsidRPr="000D188D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ราคาทัวร์นี้สำหรับผู้ที่ถือพาสปอร์ตไทย และมีอายุมากกว่า </w:t>
            </w:r>
            <w:r w:rsidRPr="000D188D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  <w:t xml:space="preserve">18 </w:t>
            </w:r>
            <w:r w:rsidRPr="000D188D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ปีหากต่ำกว่า </w:t>
            </w:r>
            <w:r w:rsidRPr="000D188D">
              <w:rPr>
                <w:rFonts w:ascii="TH SarabunPSK" w:hAnsi="TH SarabunPSK" w:cs="TH SarabunPSK"/>
                <w:b/>
                <w:bCs/>
                <w:color w:val="FFFF00"/>
                <w:sz w:val="30"/>
                <w:szCs w:val="30"/>
                <w:cs/>
              </w:rPr>
              <w:t xml:space="preserve">เพิ่มท่านละ </w:t>
            </w:r>
            <w:r>
              <w:rPr>
                <w:rFonts w:ascii="TH SarabunPSK" w:hAnsi="TH SarabunPSK" w:cs="TH SarabunPSK"/>
                <w:b/>
                <w:bCs/>
                <w:color w:val="FFFF00"/>
                <w:sz w:val="30"/>
                <w:szCs w:val="30"/>
              </w:rPr>
              <w:t>2</w:t>
            </w:r>
            <w:r w:rsidRPr="000D188D">
              <w:rPr>
                <w:rFonts w:ascii="TH SarabunPSK" w:hAnsi="TH SarabunPSK" w:cs="TH SarabunPSK"/>
                <w:b/>
                <w:bCs/>
                <w:color w:val="FFFF00"/>
                <w:sz w:val="30"/>
                <w:szCs w:val="30"/>
              </w:rPr>
              <w:t xml:space="preserve">,000 </w:t>
            </w:r>
            <w:r w:rsidRPr="000D188D">
              <w:rPr>
                <w:rFonts w:ascii="TH SarabunPSK" w:hAnsi="TH SarabunPSK" w:cs="TH SarabunPSK"/>
                <w:b/>
                <w:bCs/>
                <w:color w:val="FFFF00"/>
                <w:sz w:val="30"/>
                <w:szCs w:val="30"/>
                <w:cs/>
              </w:rPr>
              <w:t>บาท</w:t>
            </w:r>
            <w:r w:rsidRPr="000D188D">
              <w:rPr>
                <w:rFonts w:ascii="TH SarabunPSK" w:hAnsi="TH SarabunPSK" w:cs="TH SarabunPSK"/>
                <w:b/>
                <w:bCs/>
                <w:color w:val="FFFF00"/>
                <w:sz w:val="30"/>
                <w:szCs w:val="30"/>
              </w:rPr>
              <w:t xml:space="preserve"> </w:t>
            </w:r>
          </w:p>
          <w:p w14:paraId="10A5BF60" w14:textId="14885647" w:rsidR="00AA2832" w:rsidRPr="000D188D" w:rsidRDefault="00AA2832" w:rsidP="00AA283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</w:pPr>
            <w:r w:rsidRPr="000D188D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  <w:t xml:space="preserve">• </w:t>
            </w:r>
            <w:r w:rsidRPr="000D188D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0D188D">
              <w:rPr>
                <w:rFonts w:ascii="TH SarabunPSK" w:hAnsi="TH SarabunPSK" w:cs="TH SarabunPSK"/>
                <w:b/>
                <w:bCs/>
                <w:color w:val="FFFF00"/>
                <w:sz w:val="30"/>
                <w:szCs w:val="30"/>
                <w:cs/>
              </w:rPr>
              <w:t xml:space="preserve">ท่านละ </w:t>
            </w:r>
            <w:r>
              <w:rPr>
                <w:rFonts w:ascii="TH SarabunPSK" w:hAnsi="TH SarabunPSK" w:cs="TH SarabunPSK"/>
                <w:b/>
                <w:bCs/>
                <w:color w:val="FFFF00"/>
                <w:sz w:val="30"/>
                <w:szCs w:val="30"/>
              </w:rPr>
              <w:t>2</w:t>
            </w:r>
            <w:r w:rsidRPr="000D188D">
              <w:rPr>
                <w:rFonts w:ascii="TH SarabunPSK" w:hAnsi="TH SarabunPSK" w:cs="TH SarabunPSK"/>
                <w:b/>
                <w:bCs/>
                <w:color w:val="FFFF00"/>
                <w:sz w:val="30"/>
                <w:szCs w:val="30"/>
              </w:rPr>
              <w:t xml:space="preserve">,000 </w:t>
            </w:r>
            <w:r w:rsidRPr="000D188D">
              <w:rPr>
                <w:rFonts w:ascii="TH SarabunPSK" w:hAnsi="TH SarabunPSK" w:cs="TH SarabunPSK"/>
                <w:b/>
                <w:bCs/>
                <w:color w:val="FFFF00"/>
                <w:sz w:val="30"/>
                <w:szCs w:val="30"/>
                <w:cs/>
              </w:rPr>
              <w:t>บาท</w:t>
            </w:r>
            <w:r w:rsidRPr="000D188D">
              <w:rPr>
                <w:rFonts w:ascii="TH SarabunPSK" w:hAnsi="TH SarabunPSK" w:cs="TH SarabunPSK"/>
                <w:b/>
                <w:bCs/>
                <w:color w:val="FFFF00"/>
                <w:sz w:val="30"/>
                <w:szCs w:val="30"/>
              </w:rPr>
              <w:t xml:space="preserve"> </w:t>
            </w:r>
          </w:p>
          <w:p w14:paraId="693BD04C" w14:textId="77777777" w:rsidR="00AA2832" w:rsidRPr="000D188D" w:rsidRDefault="00AA2832" w:rsidP="00AA283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</w:pPr>
            <w:r w:rsidRPr="000D188D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  <w:t xml:space="preserve">• </w:t>
            </w:r>
            <w:r w:rsidRPr="000D188D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  <w:r w:rsidRPr="000D188D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4F6A0EA8" w14:textId="41AB71DC" w:rsidR="00AA2832" w:rsidRPr="000D188D" w:rsidRDefault="00AA2832" w:rsidP="00AA2832">
            <w:pPr>
              <w:pStyle w:val="NoSpacing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0D188D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  <w:lastRenderedPageBreak/>
              <w:t xml:space="preserve">• </w:t>
            </w:r>
            <w:r w:rsidRPr="000D188D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cs/>
              </w:rPr>
              <w:t>เนื่องจากรายการทัวร์มีการสนับสนุนจากการโปรโมทสินค้าจากท้องถิ่น ซึ่ง</w:t>
            </w:r>
            <w:r w:rsidRPr="000D188D">
              <w:rPr>
                <w:rFonts w:ascii="TH SarabunPSK" w:hAnsi="TH SarabunPSK" w:cs="TH SarabunPSK"/>
                <w:b/>
                <w:bCs/>
                <w:color w:val="FFFF00"/>
                <w:sz w:val="30"/>
                <w:szCs w:val="30"/>
                <w:cs/>
              </w:rPr>
              <w:t xml:space="preserve">ใช้เวลาไม่ต่ำกว่า </w:t>
            </w:r>
            <w:r w:rsidRPr="000D188D">
              <w:rPr>
                <w:rFonts w:ascii="TH SarabunPSK" w:hAnsi="TH SarabunPSK" w:cs="TH SarabunPSK"/>
                <w:b/>
                <w:bCs/>
                <w:color w:val="FFFF00"/>
                <w:sz w:val="30"/>
                <w:szCs w:val="30"/>
              </w:rPr>
              <w:t xml:space="preserve">60-90 </w:t>
            </w:r>
            <w:r w:rsidRPr="000D188D">
              <w:rPr>
                <w:rFonts w:ascii="TH SarabunPSK" w:hAnsi="TH SarabunPSK" w:cs="TH SarabunPSK"/>
                <w:b/>
                <w:bCs/>
                <w:color w:val="FFFF00"/>
                <w:sz w:val="30"/>
                <w:szCs w:val="30"/>
                <w:cs/>
              </w:rPr>
              <w:t xml:space="preserve">นาที/ร้าน </w:t>
            </w:r>
            <w:r w:rsidRPr="000D188D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cs/>
              </w:rPr>
              <w:t>หากไม่ต้องการเข้า</w:t>
            </w:r>
            <w:r w:rsidRPr="000D188D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0D188D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cs/>
              </w:rPr>
              <w:t>ร้านตามที่กำหนดมีค่าใช้จ่าย</w:t>
            </w:r>
            <w:r w:rsidRPr="000D188D">
              <w:rPr>
                <w:rFonts w:ascii="TH SarabunPSK" w:hAnsi="TH SarabunPSK" w:cs="TH SarabunPSK"/>
                <w:b/>
                <w:bCs/>
                <w:color w:val="FFFF00"/>
                <w:sz w:val="30"/>
                <w:szCs w:val="30"/>
                <w:cs/>
              </w:rPr>
              <w:t xml:space="preserve">เพิ่ม </w:t>
            </w:r>
            <w:r w:rsidRPr="000D188D">
              <w:rPr>
                <w:rFonts w:ascii="TH SarabunPSK" w:hAnsi="TH SarabunPSK" w:cs="TH SarabunPSK"/>
                <w:b/>
                <w:bCs/>
                <w:color w:val="FFFF00"/>
                <w:sz w:val="30"/>
                <w:szCs w:val="30"/>
              </w:rPr>
              <w:t xml:space="preserve">500 </w:t>
            </w:r>
            <w:r w:rsidRPr="000D188D">
              <w:rPr>
                <w:rFonts w:ascii="TH SarabunPSK" w:hAnsi="TH SarabunPSK" w:cs="TH SarabunPSK"/>
                <w:b/>
                <w:bCs/>
                <w:color w:val="FFFF00"/>
                <w:sz w:val="30"/>
                <w:szCs w:val="30"/>
                <w:cs/>
              </w:rPr>
              <w:t xml:space="preserve">หยวน/ท่าน/ร้าน </w:t>
            </w:r>
            <w:r w:rsidRPr="000D188D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และหากไม่ร่วมเดินทางทั้งวัน </w:t>
            </w:r>
            <w:r w:rsidRPr="000D188D">
              <w:rPr>
                <w:rFonts w:ascii="TH SarabunPSK" w:hAnsi="TH SarabunPSK" w:cs="TH SarabunPSK"/>
                <w:b/>
                <w:bCs/>
                <w:color w:val="FFFF00"/>
                <w:sz w:val="30"/>
                <w:szCs w:val="30"/>
                <w:cs/>
              </w:rPr>
              <w:t xml:space="preserve">มีค่าใช้จ่ายเพิ่ม </w:t>
            </w:r>
            <w:r w:rsidRPr="000D188D">
              <w:rPr>
                <w:rFonts w:ascii="TH SarabunPSK" w:hAnsi="TH SarabunPSK" w:cs="TH SarabunPSK"/>
                <w:b/>
                <w:bCs/>
                <w:color w:val="FFFF00"/>
                <w:sz w:val="30"/>
                <w:szCs w:val="30"/>
              </w:rPr>
              <w:t xml:space="preserve">1,000 </w:t>
            </w:r>
            <w:r w:rsidRPr="000D188D">
              <w:rPr>
                <w:rFonts w:ascii="TH SarabunPSK" w:hAnsi="TH SarabunPSK" w:cs="TH SarabunPSK"/>
                <w:b/>
                <w:bCs/>
                <w:color w:val="FFFF00"/>
                <w:sz w:val="30"/>
                <w:szCs w:val="30"/>
                <w:cs/>
              </w:rPr>
              <w:t>หยวน/ท่าน/วัน</w:t>
            </w:r>
          </w:p>
        </w:tc>
      </w:tr>
      <w:tr w:rsidR="00AA2832" w:rsidRPr="00416E89" w14:paraId="72444272" w14:textId="77777777" w:rsidTr="00AA2832">
        <w:trPr>
          <w:trHeight w:val="838"/>
        </w:trPr>
        <w:tc>
          <w:tcPr>
            <w:tcW w:w="11330" w:type="dxa"/>
            <w:gridSpan w:val="4"/>
            <w:shd w:val="clear" w:color="auto" w:fill="FFF2CC" w:themeFill="accent4" w:themeFillTint="33"/>
          </w:tcPr>
          <w:p w14:paraId="629BE383" w14:textId="77777777" w:rsidR="00AA2832" w:rsidRPr="000D188D" w:rsidRDefault="00AA2832" w:rsidP="00AA283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D188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lastRenderedPageBreak/>
              <w:t>ราคาทัวร์</w:t>
            </w:r>
            <w:r w:rsidRPr="000D188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0D188D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</w:rPr>
              <w:t xml:space="preserve">ไม่รวมค่าทิปส์คนขับรถและไกด์ท้องถิ่นตามธรรมเนียม </w:t>
            </w:r>
            <w:r w:rsidRPr="000D188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0D188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ชำระทุกท่าน</w:t>
            </w:r>
            <w:r w:rsidRPr="000D188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0D188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ยกเว้น</w:t>
            </w:r>
            <w:r w:rsidRPr="000D188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0D188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ทารกอายุไม่เกิน</w:t>
            </w:r>
            <w:r w:rsidRPr="000D188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2 </w:t>
            </w:r>
            <w:r w:rsidRPr="000D188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ปี</w:t>
            </w:r>
            <w:r w:rsidRPr="000D188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0D188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ยกเว้นให้</w:t>
            </w:r>
            <w:r w:rsidRPr="000D188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  <w:p w14:paraId="1173FEB8" w14:textId="4626A5A4" w:rsidR="00AA2832" w:rsidRPr="000D188D" w:rsidRDefault="00AA2832" w:rsidP="00AA283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</w:pPr>
            <w:r w:rsidRPr="000D188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ขอสงวนสิทธิ์เก็บค่าทิปไกด์และคนขับรถท้องถิ่น</w:t>
            </w:r>
            <w:r w:rsidRPr="000D188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0D188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ณ</w:t>
            </w:r>
            <w:r w:rsidRPr="000D188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0D188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สนามบินในวันเช็คอิน</w:t>
            </w:r>
            <w:r w:rsidRPr="000D188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0D188D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ท่านละ</w:t>
            </w:r>
            <w:r w:rsidRPr="000D188D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highlight w:val="yellow"/>
                <w:cs/>
              </w:rPr>
              <w:t xml:space="preserve"> </w:t>
            </w:r>
            <w:r w:rsidRPr="000D188D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2</w:t>
            </w:r>
            <w:r w:rsidRPr="000D188D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highlight w:val="yellow"/>
              </w:rPr>
              <w:t>,</w:t>
            </w:r>
            <w:r w:rsidRPr="000D188D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0</w:t>
            </w:r>
            <w:r w:rsidRPr="000D188D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highlight w:val="yellow"/>
                <w:cs/>
              </w:rPr>
              <w:t xml:space="preserve">00 </w:t>
            </w:r>
            <w:r w:rsidRPr="000D188D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บาท</w:t>
            </w:r>
            <w:r w:rsidRPr="000D188D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highlight w:val="yellow"/>
                <w:cs/>
              </w:rPr>
              <w:t>/</w:t>
            </w:r>
            <w:r w:rsidRPr="000D188D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ทริป</w:t>
            </w:r>
            <w:r w:rsidRPr="000D188D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highlight w:val="yellow"/>
                <w:cs/>
              </w:rPr>
              <w:t>/</w:t>
            </w:r>
            <w:r w:rsidRPr="000D188D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ท่าน</w:t>
            </w:r>
          </w:p>
          <w:p w14:paraId="29FFA26D" w14:textId="77777777" w:rsidR="00AA2832" w:rsidRDefault="00AA2832" w:rsidP="00AA283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4F06F14F" w14:textId="77777777" w:rsidR="00AA2832" w:rsidRDefault="00AA2832" w:rsidP="00AA283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58644900" w14:textId="77777777" w:rsidR="00AA2832" w:rsidRDefault="00AA2832" w:rsidP="00AA283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1A517505" w14:textId="77777777" w:rsidR="00AA2832" w:rsidRDefault="00AA2832" w:rsidP="00AA283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4203097F" w14:textId="77777777" w:rsidR="00AA2832" w:rsidRDefault="00AA2832" w:rsidP="00AA283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09902E53" w14:textId="77777777" w:rsidR="00AA2832" w:rsidRDefault="00AA2832" w:rsidP="00AA283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7B4DC9D1" w14:textId="77777777" w:rsidR="00AA2832" w:rsidRPr="00A4416B" w:rsidRDefault="00AA2832" w:rsidP="00AA283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"/>
                <w:szCs w:val="2"/>
                <w:cs/>
              </w:rPr>
            </w:pPr>
          </w:p>
        </w:tc>
      </w:tr>
    </w:tbl>
    <w:p w14:paraId="7F530A06" w14:textId="77777777" w:rsidR="00AA2832" w:rsidRDefault="00AA2832" w:rsidP="002C68B6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pPr w:leftFromText="180" w:rightFromText="180" w:vertAnchor="text" w:tblpY="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46112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AA2832" w14:paraId="7B3DCFC9" w14:textId="77777777" w:rsidTr="00AA2832">
        <w:trPr>
          <w:trHeight w:val="807"/>
        </w:trPr>
        <w:tc>
          <w:tcPr>
            <w:tcW w:w="1345" w:type="dxa"/>
            <w:shd w:val="clear" w:color="auto" w:fill="D46112"/>
          </w:tcPr>
          <w:p w14:paraId="28D2A55F" w14:textId="77777777" w:rsidR="00AA2832" w:rsidRPr="00E61191" w:rsidRDefault="00AA2832" w:rsidP="001620D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41F0481" w14:textId="77777777" w:rsidR="00AA2832" w:rsidRPr="00E61191" w:rsidRDefault="00AA2832" w:rsidP="001620D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4FC9E49" w14:textId="77777777" w:rsidR="00AA2832" w:rsidRPr="00E61191" w:rsidRDefault="00AA2832" w:rsidP="001620D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A510CB2" w14:textId="77777777" w:rsidR="00AA2832" w:rsidRPr="00E61191" w:rsidRDefault="00AA2832" w:rsidP="001620D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1 </w:t>
            </w:r>
          </w:p>
        </w:tc>
        <w:tc>
          <w:tcPr>
            <w:tcW w:w="8460" w:type="dxa"/>
            <w:shd w:val="clear" w:color="auto" w:fill="D46112"/>
          </w:tcPr>
          <w:p w14:paraId="6260C8A7" w14:textId="77777777" w:rsidR="00AA2832" w:rsidRPr="00E61191" w:rsidRDefault="00AA2832" w:rsidP="001620D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5FE8D27" w14:textId="77777777" w:rsidR="00AA2832" w:rsidRPr="00E61191" w:rsidRDefault="00AA2832" w:rsidP="001620D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179ECE2" w14:textId="77777777" w:rsidR="00AA2832" w:rsidRPr="00E61191" w:rsidRDefault="00AA2832" w:rsidP="001620D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D815A2A" w14:textId="2A4A96B6" w:rsidR="00AA2832" w:rsidRPr="00E61191" w:rsidRDefault="00AA2832" w:rsidP="001620D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F69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ท่าอากาศยานนานาชาติสุวรรณภูมิ</w:t>
            </w:r>
            <w:r w:rsidRPr="000F697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</w:t>
            </w:r>
            <w:r w:rsidRPr="000F69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นัดหมายเวลา</w:t>
            </w:r>
            <w:r w:rsidRPr="000F697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18.</w:t>
            </w:r>
            <w:r w:rsidR="000540A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</w:t>
            </w:r>
            <w:r w:rsidRPr="000F697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0 </w:t>
            </w:r>
            <w:r w:rsidRPr="000F69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</w:t>
            </w:r>
            <w:r w:rsidRPr="000F697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.</w:t>
            </w:r>
          </w:p>
        </w:tc>
        <w:tc>
          <w:tcPr>
            <w:tcW w:w="1525" w:type="dxa"/>
            <w:shd w:val="clear" w:color="auto" w:fill="D46112"/>
          </w:tcPr>
          <w:p w14:paraId="266CE2B7" w14:textId="77777777" w:rsidR="00AA2832" w:rsidRPr="00E61191" w:rsidRDefault="00AA2832" w:rsidP="001620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A42432C" w14:textId="77777777" w:rsidR="00AA2832" w:rsidRPr="00E61191" w:rsidRDefault="00AA2832" w:rsidP="001620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B17CDC5" w14:textId="77777777" w:rsidR="00AA2832" w:rsidRPr="00E61191" w:rsidRDefault="00AA2832" w:rsidP="001620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 / - / -</w:t>
            </w:r>
          </w:p>
        </w:tc>
      </w:tr>
    </w:tbl>
    <w:p w14:paraId="39B9022E" w14:textId="77777777" w:rsidR="00AA2832" w:rsidRDefault="00AA2832" w:rsidP="002C68B6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50B54CC2" w14:textId="10250AEB" w:rsidR="00F9630A" w:rsidRPr="0048185B" w:rsidRDefault="00D81C38" w:rsidP="002C68B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18.</w:t>
      </w:r>
      <w:r w:rsidR="001D7973">
        <w:rPr>
          <w:rFonts w:ascii="TH SarabunPSK" w:eastAsia="Cordia New" w:hAnsi="TH SarabunPSK" w:cs="TH SarabunPSK" w:hint="cs"/>
          <w:sz w:val="32"/>
          <w:szCs w:val="32"/>
          <w:cs/>
        </w:rPr>
        <w:t>00</w:t>
      </w:r>
      <w:r w:rsidR="00802676" w:rsidRPr="00B8398B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802676" w:rsidRPr="00B8398B">
        <w:rPr>
          <w:rFonts w:ascii="TH SarabunPSK" w:eastAsia="Cordia New" w:hAnsi="TH SarabunPSK" w:cs="TH SarabunPSK"/>
          <w:sz w:val="32"/>
          <w:szCs w:val="32"/>
          <w:cs/>
        </w:rPr>
        <w:t>น.</w:t>
      </w:r>
      <w:r w:rsidR="00802676" w:rsidRPr="00B8398B">
        <w:rPr>
          <w:rFonts w:ascii="TH SarabunPSK" w:eastAsia="Cordia New" w:hAnsi="TH SarabunPSK" w:cs="TH SarabunPSK"/>
          <w:sz w:val="32"/>
          <w:szCs w:val="32"/>
        </w:rPr>
        <w:tab/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="00193361" w:rsidRPr="00193361">
        <w:rPr>
          <w:rFonts w:ascii="TH SarabunPSK" w:hAnsi="TH SarabunPSK" w:cs="TH SarabunPSK" w:hint="cs"/>
          <w:sz w:val="32"/>
          <w:szCs w:val="32"/>
          <w:cs/>
        </w:rPr>
        <w:t>ท่าอากาศยานนานาชาติสุวรรณภูมิ</w:t>
      </w:r>
      <w:r w:rsidR="00193361" w:rsidRPr="001933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="00802676" w:rsidRPr="00B8398B">
        <w:rPr>
          <w:rFonts w:ascii="TH SarabunPSK" w:eastAsia="Cordia New" w:hAnsi="TH SarabunPSK" w:cs="TH SarabunPSK"/>
          <w:sz w:val="32"/>
          <w:szCs w:val="32"/>
          <w:cs/>
        </w:rPr>
        <w:t>อาคารผู้โดยสารขาออก</w:t>
      </w:r>
      <w:r w:rsidR="00E55CD2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9630A" w:rsidRPr="0048185B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ชั้น</w:t>
      </w:r>
      <w:r w:rsidR="00F9630A" w:rsidRPr="0048185B">
        <w:rPr>
          <w:rFonts w:ascii="TH SarabunPSK" w:eastAsia="Cordia New" w:hAnsi="TH SarabunPSK" w:cs="TH SarabunPSK"/>
          <w:b/>
          <w:bCs/>
          <w:sz w:val="32"/>
          <w:szCs w:val="32"/>
        </w:rPr>
        <w:t> </w:t>
      </w:r>
      <w:r w:rsidR="0019336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4</w:t>
      </w:r>
      <w:r w:rsidR="00F9630A" w:rsidRPr="0048185B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ประตู </w:t>
      </w:r>
      <w:r w:rsidR="000540A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5</w:t>
      </w:r>
      <w:r w:rsidR="00F9630A" w:rsidRPr="0048185B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F9630A" w:rsidRPr="0048185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เคาน์เตอร์ </w:t>
      </w:r>
      <w:r w:rsidR="00F9630A" w:rsidRPr="004818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สายการบิน </w:t>
      </w:r>
    </w:p>
    <w:p w14:paraId="315759E1" w14:textId="3F0EB31A" w:rsidR="00FF077B" w:rsidRDefault="00F9630A" w:rsidP="00CA14CC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193361" w:rsidRPr="001B2F60">
        <w:rPr>
          <w:rFonts w:ascii="TH SarabunPSK" w:eastAsia="Cascadia Mono SemiBold" w:hAnsi="TH SarabunPSK" w:cs="TH SarabunPSK"/>
          <w:b/>
          <w:bCs/>
          <w:noProof/>
          <w:sz w:val="32"/>
          <w:szCs w:val="32"/>
          <w14:ligatures w14:val="standardContextual"/>
        </w:rPr>
        <w:t>Chengdu Airlines(EU)</w:t>
      </w:r>
      <w:r w:rsidR="009F2099"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 xml:space="preserve"> </w:t>
      </w:r>
      <w:r w:rsidR="00A712D7">
        <w:rPr>
          <w:rFonts w:ascii="TH SarabunPSK" w:hAnsi="TH SarabunPSK" w:cs="TH SarabunPSK" w:hint="cs"/>
          <w:spacing w:val="-10"/>
          <w:sz w:val="32"/>
          <w:szCs w:val="32"/>
          <w:cs/>
        </w:rPr>
        <w:t>*เคาท์เตอร์เช็คอินอาจมีการเปลี่ยนแปลง โปรดตรวจส</w:t>
      </w:r>
      <w:r w:rsidR="007B0248">
        <w:rPr>
          <w:rFonts w:ascii="TH SarabunPSK" w:hAnsi="TH SarabunPSK" w:cs="TH SarabunPSK" w:hint="cs"/>
          <w:spacing w:val="-10"/>
          <w:sz w:val="32"/>
          <w:szCs w:val="32"/>
          <w:cs/>
        </w:rPr>
        <w:t>อ</w:t>
      </w:r>
      <w:r w:rsidR="00A712D7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บในบัดหมายการเดินทางอีกครั้ง </w:t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</w:t>
      </w:r>
      <w:r w:rsidR="007A56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2676" w:rsidRPr="000C5FF3">
        <w:rPr>
          <w:rFonts w:ascii="TH SarabunPSK" w:hAnsi="TH SarabunPSK" w:cs="TH SarabunPSK"/>
          <w:b/>
          <w:bCs/>
          <w:sz w:val="32"/>
          <w:szCs w:val="32"/>
          <w:cs/>
        </w:rPr>
        <w:t>บริษัทฯ คอยต้อนรับ และอำนวยความสะดว</w:t>
      </w:r>
      <w:r w:rsidR="004A6AB2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</w:p>
    <w:p w14:paraId="048D3C93" w14:textId="77777777" w:rsidR="00FF077B" w:rsidRDefault="00FF077B" w:rsidP="00F9630A">
      <w:pPr>
        <w:pStyle w:val="NoSpacing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6317F8AA" w14:textId="6C9C52D6" w:rsidR="000455D4" w:rsidRDefault="000455D4" w:rsidP="000455D4">
      <w:pPr>
        <w:pStyle w:val="NoSpacing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3279452A" w14:textId="10644F78" w:rsidR="000455D4" w:rsidRPr="000455D4" w:rsidRDefault="000455D4" w:rsidP="000455D4">
      <w:pPr>
        <w:pStyle w:val="NoSpacing"/>
        <w:ind w:left="1440" w:hanging="1440"/>
        <w:rPr>
          <w:rFonts w:ascii="TH SarabunPSK" w:hAnsi="TH SarabunPSK" w:cs="TH SarabunPSK"/>
          <w:sz w:val="2"/>
          <w:szCs w:val="2"/>
        </w:rPr>
      </w:pP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2155"/>
        <w:gridCol w:w="1717"/>
        <w:gridCol w:w="3199"/>
        <w:gridCol w:w="2003"/>
        <w:gridCol w:w="2261"/>
      </w:tblGrid>
      <w:tr w:rsidR="00F9630A" w:rsidRPr="001E1B63" w14:paraId="51C73234" w14:textId="77777777" w:rsidTr="001A1255">
        <w:trPr>
          <w:trHeight w:val="2119"/>
        </w:trPr>
        <w:tc>
          <w:tcPr>
            <w:tcW w:w="113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039DBE" w14:textId="0EF5E47A" w:rsidR="00F9630A" w:rsidRPr="001E1B63" w:rsidRDefault="002A1546" w:rsidP="00D2026D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2122112" behindDoc="0" locked="0" layoutInCell="1" allowOverlap="1" wp14:anchorId="0A4AC981" wp14:editId="37B6A221">
                  <wp:simplePos x="0" y="0"/>
                  <wp:positionH relativeFrom="column">
                    <wp:posOffset>19050</wp:posOffset>
                  </wp:positionH>
                  <wp:positionV relativeFrom="page">
                    <wp:posOffset>0</wp:posOffset>
                  </wp:positionV>
                  <wp:extent cx="6886575" cy="2652561"/>
                  <wp:effectExtent l="0" t="0" r="0" b="0"/>
                  <wp:wrapSquare wrapText="bothSides"/>
                  <wp:docPr id="3741319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542237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6575" cy="2652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9630A" w:rsidRPr="001E1B63" w14:paraId="27AE3AF4" w14:textId="77777777" w:rsidTr="0072649A">
        <w:tc>
          <w:tcPr>
            <w:tcW w:w="2155" w:type="dxa"/>
            <w:tcBorders>
              <w:top w:val="single" w:sz="4" w:space="0" w:color="auto"/>
            </w:tcBorders>
            <w:shd w:val="clear" w:color="auto" w:fill="F4B083" w:themeFill="accent2" w:themeFillTint="99"/>
          </w:tcPr>
          <w:p w14:paraId="61DDC6DC" w14:textId="77777777" w:rsidR="00F9630A" w:rsidRPr="001E1B63" w:rsidRDefault="00F9630A" w:rsidP="001A1255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4B083" w:themeFill="accent2" w:themeFillTint="99"/>
          </w:tcPr>
          <w:p w14:paraId="1422DB30" w14:textId="77777777" w:rsidR="00F9630A" w:rsidRPr="001E1B63" w:rsidRDefault="00F9630A" w:rsidP="001A1255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ข</w:t>
            </w: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เที่ยวบิน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F4B083" w:themeFill="accent2" w:themeFillTint="99"/>
          </w:tcPr>
          <w:p w14:paraId="183F7E2E" w14:textId="77777777" w:rsidR="00F9630A" w:rsidRPr="001E1B63" w:rsidRDefault="00F9630A" w:rsidP="001A1255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4B083" w:themeFill="accent2" w:themeFillTint="99"/>
          </w:tcPr>
          <w:p w14:paraId="56D877F6" w14:textId="77777777" w:rsidR="00F9630A" w:rsidRPr="001E1B63" w:rsidRDefault="00F9630A" w:rsidP="001A1255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4B083" w:themeFill="accent2" w:themeFillTint="99"/>
          </w:tcPr>
          <w:p w14:paraId="497EFC9F" w14:textId="77777777" w:rsidR="00F9630A" w:rsidRPr="001E1B63" w:rsidRDefault="00F9630A" w:rsidP="001A1255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D81C38" w:rsidRPr="001E1B63" w14:paraId="671B4B10" w14:textId="77777777" w:rsidTr="00D81C38">
        <w:trPr>
          <w:trHeight w:val="705"/>
        </w:trPr>
        <w:tc>
          <w:tcPr>
            <w:tcW w:w="2021" w:type="dxa"/>
          </w:tcPr>
          <w:p w14:paraId="6218584A" w14:textId="194A302E" w:rsidR="00D81C38" w:rsidRPr="001E1B63" w:rsidRDefault="00D81C38" w:rsidP="000D188D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D81C38">
              <w:rPr>
                <w:noProof/>
                <w:sz w:val="20"/>
                <w:szCs w:val="24"/>
              </w:rPr>
              <w:drawing>
                <wp:anchor distT="0" distB="0" distL="114300" distR="114300" simplePos="0" relativeHeight="252071936" behindDoc="0" locked="0" layoutInCell="1" allowOverlap="1" wp14:anchorId="174B2595" wp14:editId="7405B052">
                  <wp:simplePos x="0" y="0"/>
                  <wp:positionH relativeFrom="column">
                    <wp:posOffset>17780</wp:posOffset>
                  </wp:positionH>
                  <wp:positionV relativeFrom="page">
                    <wp:posOffset>45085</wp:posOffset>
                  </wp:positionV>
                  <wp:extent cx="1179830" cy="342900"/>
                  <wp:effectExtent l="0" t="0" r="1270" b="0"/>
                  <wp:wrapThrough wrapText="bothSides">
                    <wp:wrapPolygon edited="0">
                      <wp:start x="698" y="0"/>
                      <wp:lineTo x="0" y="3600"/>
                      <wp:lineTo x="0" y="16800"/>
                      <wp:lineTo x="698" y="20400"/>
                      <wp:lineTo x="21274" y="20400"/>
                      <wp:lineTo x="21274" y="3600"/>
                      <wp:lineTo x="20577" y="0"/>
                      <wp:lineTo x="698" y="0"/>
                    </wp:wrapPolygon>
                  </wp:wrapThrough>
                  <wp:docPr id="169029566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83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Chengdu Airlines(EU)</w:t>
            </w:r>
          </w:p>
        </w:tc>
        <w:tc>
          <w:tcPr>
            <w:tcW w:w="1717" w:type="dxa"/>
          </w:tcPr>
          <w:p w14:paraId="5AFFEAD2" w14:textId="2BFBE9F0" w:rsidR="00D81C38" w:rsidRPr="00FB1CA9" w:rsidRDefault="00D81C38" w:rsidP="00D81C38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7724B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6"/>
                <w14:ligatures w14:val="standardContextual"/>
              </w:rPr>
              <w:t>EU286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6"/>
                <w14:ligatures w14:val="standardContextual"/>
              </w:rPr>
              <w:t>8</w:t>
            </w:r>
          </w:p>
        </w:tc>
        <w:tc>
          <w:tcPr>
            <w:tcW w:w="3177" w:type="dxa"/>
          </w:tcPr>
          <w:p w14:paraId="26E04F42" w14:textId="135908B0" w:rsidR="00D81C38" w:rsidRPr="00D81C38" w:rsidRDefault="00D81C38" w:rsidP="00D81C38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</w:pPr>
            <w:r w:rsidRPr="00D81C3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สุวรรณภูมิ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–</w:t>
            </w:r>
            <w:r w:rsidRPr="00D81C3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เฉิงตู 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(BKK</w:t>
            </w:r>
            <w:r w:rsidRPr="00D81C3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-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TFU)</w:t>
            </w:r>
          </w:p>
        </w:tc>
        <w:tc>
          <w:tcPr>
            <w:tcW w:w="2094" w:type="dxa"/>
          </w:tcPr>
          <w:p w14:paraId="064D7012" w14:textId="289D8256" w:rsidR="00D81C38" w:rsidRPr="00FB1CA9" w:rsidRDefault="00D81C38" w:rsidP="00D81C38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21.30 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–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 01.30</w:t>
            </w:r>
          </w:p>
        </w:tc>
        <w:tc>
          <w:tcPr>
            <w:tcW w:w="2331" w:type="dxa"/>
          </w:tcPr>
          <w:p w14:paraId="63D114E4" w14:textId="0C75160B" w:rsidR="00D81C38" w:rsidRPr="00FB1CA9" w:rsidRDefault="00D81C38" w:rsidP="00D81C38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3</w:t>
            </w:r>
            <w:r w:rsidRPr="000732C1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 xml:space="preserve"> </w:t>
            </w:r>
            <w:r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ชั่วโมง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00</w:t>
            </w:r>
            <w:r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 นาที</w:t>
            </w:r>
          </w:p>
        </w:tc>
      </w:tr>
    </w:tbl>
    <w:p w14:paraId="44E2AC67" w14:textId="28A0CF0A" w:rsidR="00A36324" w:rsidRPr="0048185B" w:rsidRDefault="00D81C38" w:rsidP="00E55CD2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21.30</w:t>
      </w:r>
      <w:r w:rsidR="00E55CD2" w:rsidRPr="0048185B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E55CD2" w:rsidRPr="0048185B">
        <w:rPr>
          <w:rFonts w:ascii="TH SarabunPSK" w:eastAsia="Cordia New" w:hAnsi="TH SarabunPSK" w:cs="TH SarabunPSK"/>
          <w:sz w:val="32"/>
          <w:szCs w:val="32"/>
          <w:cs/>
        </w:rPr>
        <w:t>น.</w:t>
      </w:r>
      <w:r w:rsidR="00E55CD2" w:rsidRPr="0048185B">
        <w:rPr>
          <w:rFonts w:ascii="TH SarabunPSK" w:eastAsia="Cordia New" w:hAnsi="TH SarabunPSK" w:cs="TH SarabunPSK"/>
          <w:sz w:val="32"/>
          <w:szCs w:val="32"/>
        </w:rPr>
        <w:tab/>
      </w:r>
      <w:r w:rsidR="00E55CD2" w:rsidRPr="0048185B">
        <w:rPr>
          <w:rFonts w:ascii="TH SarabunPSK" w:hAnsi="TH SarabunPSK" w:cs="TH SarabunPSK" w:hint="cs"/>
          <w:sz w:val="32"/>
          <w:szCs w:val="32"/>
          <w:cs/>
        </w:rPr>
        <w:t>เดินทางจาก</w:t>
      </w:r>
      <w:r w:rsidR="00E55CD2"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55CD2" w:rsidRPr="0048185B">
        <w:rPr>
          <w:rFonts w:ascii="TH SarabunPSK" w:hAnsi="TH SarabunPSK" w:cs="TH SarabunPSK" w:hint="cs"/>
          <w:sz w:val="32"/>
          <w:szCs w:val="32"/>
          <w:cs/>
        </w:rPr>
        <w:t>ท่าอากาศยานนานาชาติ</w:t>
      </w:r>
      <w:r>
        <w:rPr>
          <w:rFonts w:ascii="TH SarabunPSK" w:hAnsi="TH SarabunPSK" w:cs="TH SarabunPSK" w:hint="cs"/>
          <w:sz w:val="32"/>
          <w:szCs w:val="32"/>
          <w:cs/>
        </w:rPr>
        <w:t>สุวรรณภูมิ</w:t>
      </w:r>
      <w:r w:rsidR="00E55CD2"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55CD2" w:rsidRPr="0048185B">
        <w:rPr>
          <w:rFonts w:ascii="TH SarabunPSK" w:hAnsi="TH SarabunPSK" w:cs="TH SarabunPSK" w:hint="cs"/>
          <w:sz w:val="32"/>
          <w:szCs w:val="32"/>
          <w:cs/>
        </w:rPr>
        <w:t>ประเทศไทย</w:t>
      </w:r>
      <w:r w:rsidR="009556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5CD2" w:rsidRPr="0048185B"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9F20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F2099" w:rsidRPr="009F2099">
        <w:rPr>
          <w:rFonts w:ascii="TH SarabunPSK" w:hAnsi="TH SarabunPSK" w:cs="TH SarabunPSK" w:hint="cs"/>
          <w:sz w:val="32"/>
          <w:szCs w:val="32"/>
          <w:cs/>
        </w:rPr>
        <w:t>ท่าอากาศยานนานาชาติ</w:t>
      </w:r>
      <w:r w:rsidR="00FB1CA9" w:rsidRPr="00FB1CA9">
        <w:rPr>
          <w:rFonts w:ascii="TH SarabunPSK" w:hAnsi="TH SarabunPSK" w:cs="TH SarabunPSK" w:hint="cs"/>
          <w:sz w:val="32"/>
          <w:szCs w:val="32"/>
          <w:cs/>
        </w:rPr>
        <w:t>เฉิงตูเทียนฟู่</w:t>
      </w:r>
    </w:p>
    <w:p w14:paraId="7BEC581B" w14:textId="5D487448" w:rsidR="00E55CD2" w:rsidRDefault="00A36324" w:rsidP="00A36324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48185B">
        <w:rPr>
          <w:rFonts w:ascii="TH SarabunPSK" w:hAnsi="TH SarabunPSK" w:cs="TH SarabunPSK"/>
          <w:sz w:val="32"/>
          <w:szCs w:val="32"/>
          <w:cs/>
        </w:rPr>
        <w:tab/>
      </w:r>
      <w:r w:rsidRPr="0048185B">
        <w:rPr>
          <w:rFonts w:ascii="TH SarabunPSK" w:hAnsi="TH SarabunPSK" w:cs="TH SarabunPSK"/>
          <w:sz w:val="32"/>
          <w:szCs w:val="32"/>
          <w:cs/>
        </w:rPr>
        <w:tab/>
      </w:r>
      <w:r w:rsidR="00E55CD2" w:rsidRPr="0048185B">
        <w:rPr>
          <w:rFonts w:ascii="TH SarabunPSK" w:hAnsi="TH SarabunPSK" w:cs="TH SarabunPSK" w:hint="cs"/>
          <w:sz w:val="32"/>
          <w:szCs w:val="32"/>
          <w:cs/>
        </w:rPr>
        <w:t>ประเทศจีนใช้</w:t>
      </w:r>
      <w:r w:rsidRPr="004818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5CD2" w:rsidRPr="0048185B">
        <w:rPr>
          <w:rFonts w:ascii="TH SarabunPSK" w:hAnsi="TH SarabunPSK" w:cs="TH SarabunPSK" w:hint="cs"/>
          <w:sz w:val="32"/>
          <w:szCs w:val="32"/>
          <w:cs/>
        </w:rPr>
        <w:t>เวลาในการเดินทาง</w:t>
      </w:r>
      <w:r w:rsidR="00E55CD2"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32C1">
        <w:rPr>
          <w:rFonts w:ascii="TH SarabunPSK" w:hAnsi="TH SarabunPSK" w:cs="TH SarabunPSK" w:hint="cs"/>
          <w:sz w:val="32"/>
          <w:szCs w:val="32"/>
          <w:cs/>
        </w:rPr>
        <w:t>3</w:t>
      </w:r>
      <w:r w:rsidR="00E55CD2"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55CD2" w:rsidRPr="0048185B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="00E55CD2"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32C1">
        <w:rPr>
          <w:rFonts w:ascii="TH SarabunPSK" w:hAnsi="TH SarabunPSK" w:cs="TH SarabunPSK" w:hint="cs"/>
          <w:sz w:val="32"/>
          <w:szCs w:val="32"/>
          <w:cs/>
        </w:rPr>
        <w:t>00</w:t>
      </w:r>
      <w:r w:rsidR="00F66EE1">
        <w:rPr>
          <w:rFonts w:ascii="TH SarabunPSK" w:hAnsi="TH SarabunPSK" w:cs="TH SarabunPSK"/>
          <w:sz w:val="32"/>
          <w:szCs w:val="32"/>
        </w:rPr>
        <w:t xml:space="preserve"> </w:t>
      </w:r>
      <w:r w:rsidR="00F66EE1">
        <w:rPr>
          <w:rFonts w:ascii="TH SarabunPSK" w:hAnsi="TH SarabunPSK" w:cs="TH SarabunPSK" w:hint="cs"/>
          <w:sz w:val="32"/>
          <w:szCs w:val="32"/>
          <w:cs/>
        </w:rPr>
        <w:t>นาที</w:t>
      </w:r>
    </w:p>
    <w:p w14:paraId="4C800633" w14:textId="6C84DBAF" w:rsidR="00F9630A" w:rsidRPr="0048185B" w:rsidRDefault="00D81C38" w:rsidP="00F9630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01.30 </w:t>
      </w:r>
      <w:r w:rsidR="00F9630A" w:rsidRPr="0048185B">
        <w:rPr>
          <w:rFonts w:ascii="TH SarabunPSK" w:eastAsia="Cordia New" w:hAnsi="TH SarabunPSK" w:cs="TH SarabunPSK"/>
          <w:sz w:val="32"/>
          <w:szCs w:val="32"/>
          <w:cs/>
        </w:rPr>
        <w:t>น.</w:t>
      </w:r>
      <w:r w:rsidR="00F9630A" w:rsidRPr="0048185B">
        <w:rPr>
          <w:rFonts w:ascii="TH SarabunPSK" w:eastAsia="Cordia New" w:hAnsi="TH SarabunPSK" w:cs="TH SarabunPSK"/>
          <w:sz w:val="32"/>
          <w:szCs w:val="32"/>
        </w:rPr>
        <w:tab/>
      </w:r>
      <w:r w:rsidR="00F9630A" w:rsidRPr="0048185B">
        <w:rPr>
          <w:rFonts w:ascii="TH SarabunPSK" w:hAnsi="TH SarabunPSK" w:cs="TH SarabunPSK" w:hint="cs"/>
          <w:sz w:val="32"/>
          <w:szCs w:val="32"/>
          <w:cs/>
        </w:rPr>
        <w:t>คณะเดินทางถึง</w:t>
      </w:r>
      <w:r w:rsidR="00F9630A"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630A" w:rsidRPr="0048185B">
        <w:rPr>
          <w:rFonts w:ascii="TH SarabunPSK" w:hAnsi="TH SarabunPSK" w:cs="TH SarabunPSK" w:hint="cs"/>
          <w:sz w:val="32"/>
          <w:szCs w:val="32"/>
          <w:cs/>
        </w:rPr>
        <w:t>ประเทศจีนเมือง</w:t>
      </w:r>
      <w:r w:rsidR="00FB1CA9">
        <w:rPr>
          <w:rFonts w:ascii="TH SarabunPSK" w:hAnsi="TH SarabunPSK" w:cs="TH SarabunPSK" w:hint="cs"/>
          <w:sz w:val="32"/>
          <w:szCs w:val="32"/>
          <w:cs/>
        </w:rPr>
        <w:t>เฉิงตู</w:t>
      </w:r>
      <w:r w:rsidR="00F9630A"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630A" w:rsidRPr="0048185B">
        <w:rPr>
          <w:rFonts w:ascii="TH SarabunPSK" w:hAnsi="TH SarabunPSK" w:cs="TH SarabunPSK" w:hint="cs"/>
          <w:sz w:val="32"/>
          <w:szCs w:val="32"/>
          <w:cs/>
        </w:rPr>
        <w:t>ท่าอากาศยานนานาชาติ</w:t>
      </w:r>
      <w:r w:rsidR="00FB1CA9" w:rsidRPr="00FB1CA9">
        <w:rPr>
          <w:rFonts w:ascii="TH SarabunPSK" w:hAnsi="TH SarabunPSK" w:cs="TH SarabunPSK" w:hint="cs"/>
          <w:sz w:val="32"/>
          <w:szCs w:val="32"/>
          <w:cs/>
        </w:rPr>
        <w:t>เฉิงตูเทียนฟู่</w:t>
      </w:r>
      <w:r w:rsidR="00FB1CA9" w:rsidRPr="00FB1C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630A" w:rsidRPr="0048185B">
        <w:rPr>
          <w:rFonts w:ascii="TH SarabunPSK" w:hAnsi="TH SarabunPSK" w:cs="TH SarabunPSK" w:hint="cs"/>
          <w:sz w:val="32"/>
          <w:szCs w:val="32"/>
          <w:cs/>
        </w:rPr>
        <w:t>นำทุกท่านผ่านกรมศุลกากร</w:t>
      </w:r>
      <w:r w:rsidR="00F9630A"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67AAEFD" w14:textId="77777777" w:rsidR="00F9630A" w:rsidRPr="0048185B" w:rsidRDefault="00F9630A" w:rsidP="00F9630A">
      <w:pPr>
        <w:pStyle w:val="NoSpacing"/>
        <w:ind w:left="720" w:firstLine="720"/>
        <w:rPr>
          <w:rFonts w:ascii="TH SarabunPSK" w:hAnsi="TH SarabunPSK" w:cs="TH SarabunPSK"/>
          <w:sz w:val="32"/>
          <w:szCs w:val="32"/>
        </w:rPr>
      </w:pPr>
      <w:r w:rsidRPr="0048185B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จากนั้นนำทุกท่านเดินทางเข้าสู่โรงแรมที่พัก </w:t>
      </w:r>
    </w:p>
    <w:p w14:paraId="5494CA1B" w14:textId="548C9E1B" w:rsidR="00D81C38" w:rsidRDefault="00F9630A" w:rsidP="00D2026D">
      <w:pPr>
        <w:pStyle w:val="NoSpacing"/>
        <w:rPr>
          <w:rFonts w:ascii="Segoe UI Emoji" w:hAnsi="Segoe UI Emoji" w:cstheme="minorBidi"/>
          <w:sz w:val="20"/>
          <w:szCs w:val="20"/>
        </w:rPr>
      </w:pPr>
      <w:r w:rsidRPr="004F23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4F23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</w:t>
      </w:r>
      <w:r w:rsidRPr="008E1D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193361" w:rsidRPr="00193361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HOLIDAY INN EXPRESS  HOTEL</w:t>
      </w:r>
      <w:r w:rsidR="0019336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4F23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 ระดับ </w:t>
      </w:r>
      <w:r w:rsidR="007E77D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Pr="004F23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ดาว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55CD2">
        <w:rPr>
          <w:rFonts w:ascii="Segoe UI Emoji" w:hAnsi="Segoe UI Emoji" w:cs="Segoe UI Emoji" w:hint="cs"/>
          <w:sz w:val="20"/>
          <w:szCs w:val="20"/>
          <w:cs/>
        </w:rPr>
        <w:t>⭐⭐⭐⭐</w:t>
      </w:r>
    </w:p>
    <w:p w14:paraId="39CDF247" w14:textId="77777777" w:rsidR="00DA4A6D" w:rsidRDefault="00DA4A6D" w:rsidP="00D2026D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31C23BBC" w14:textId="77777777" w:rsidR="00DA4A6D" w:rsidRDefault="00DA4A6D" w:rsidP="00D2026D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0B263A50" w14:textId="77777777" w:rsidR="00DA4A6D" w:rsidRDefault="00DA4A6D" w:rsidP="00D2026D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5F5C3F4B" w14:textId="77777777" w:rsidR="00DA4A6D" w:rsidRDefault="00DA4A6D" w:rsidP="00D2026D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00FA11DE" w14:textId="77777777" w:rsidR="00DA4A6D" w:rsidRPr="00DA4A6D" w:rsidRDefault="00DA4A6D" w:rsidP="00D2026D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3E5703B6" w14:textId="77777777" w:rsidR="00AA2832" w:rsidRDefault="00AA2832" w:rsidP="00D2026D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2844D160" w14:textId="77777777" w:rsidR="00AA2832" w:rsidRPr="00AA2832" w:rsidRDefault="00AA2832" w:rsidP="00D2026D">
      <w:pPr>
        <w:pStyle w:val="NoSpacing"/>
        <w:rPr>
          <w:rFonts w:ascii="Segoe UI Emoji" w:hAnsi="Segoe UI Emoji" w:cstheme="min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46112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E61191" w:rsidRPr="00E61191" w14:paraId="5E534C11" w14:textId="77777777" w:rsidTr="00AA2832">
        <w:trPr>
          <w:trHeight w:val="830"/>
        </w:trPr>
        <w:tc>
          <w:tcPr>
            <w:tcW w:w="1345" w:type="dxa"/>
            <w:shd w:val="clear" w:color="auto" w:fill="D46112"/>
          </w:tcPr>
          <w:p w14:paraId="27A5C541" w14:textId="77777777" w:rsidR="00137CB7" w:rsidRPr="00E61191" w:rsidRDefault="00137CB7" w:rsidP="007D7D5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D8D211D" w14:textId="77777777" w:rsidR="00137CB7" w:rsidRPr="00E61191" w:rsidRDefault="00137CB7" w:rsidP="007D7D5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A3C087C" w14:textId="77777777" w:rsidR="00137CB7" w:rsidRPr="00E61191" w:rsidRDefault="00137CB7" w:rsidP="007D7D5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C1E6AAA" w14:textId="43CB85AB" w:rsidR="00137CB7" w:rsidRPr="00E61191" w:rsidRDefault="00137CB7" w:rsidP="007D7D5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2 </w:t>
            </w:r>
          </w:p>
        </w:tc>
        <w:tc>
          <w:tcPr>
            <w:tcW w:w="8460" w:type="dxa"/>
            <w:shd w:val="clear" w:color="auto" w:fill="D46112"/>
          </w:tcPr>
          <w:p w14:paraId="35EEF1FF" w14:textId="77777777" w:rsidR="00137CB7" w:rsidRPr="00E61191" w:rsidRDefault="00137CB7" w:rsidP="007D7D5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AC68F64" w14:textId="77777777" w:rsidR="00137CB7" w:rsidRPr="00E61191" w:rsidRDefault="00137CB7" w:rsidP="007D7D5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E77BB4F" w14:textId="77777777" w:rsidR="00137CB7" w:rsidRPr="00E61191" w:rsidRDefault="00137CB7" w:rsidP="007D7D5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2598037" w14:textId="2425180F" w:rsidR="00137CB7" w:rsidRPr="00004610" w:rsidRDefault="00193361" w:rsidP="00193361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อุทยานปี้เผิงโกว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รวมรถอุทยาน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+</w:t>
            </w:r>
            <w:r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รถกอล์ฟ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25" w:type="dxa"/>
            <w:shd w:val="clear" w:color="auto" w:fill="D46112"/>
          </w:tcPr>
          <w:p w14:paraId="6E98B8DC" w14:textId="77777777" w:rsidR="00137CB7" w:rsidRPr="00E61191" w:rsidRDefault="00137CB7" w:rsidP="007D7D5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3F8CBED" w14:textId="77777777" w:rsidR="00137CB7" w:rsidRPr="00E61191" w:rsidRDefault="00137CB7" w:rsidP="007D7D5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AB4349E" w14:textId="1A972976" w:rsidR="00137CB7" w:rsidRPr="00E61191" w:rsidRDefault="00137CB7" w:rsidP="007D7D5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E955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67666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59C9B104" w14:textId="1AF5EBEB" w:rsidR="00E55CD2" w:rsidRPr="00831071" w:rsidRDefault="00E55CD2" w:rsidP="00B8398B">
      <w:pPr>
        <w:pStyle w:val="NoSpacing"/>
        <w:ind w:left="1440" w:hanging="1440"/>
        <w:rPr>
          <w:rFonts w:ascii="TH SarabunPSK" w:eastAsia="Cordia New" w:hAnsi="TH SarabunPSK" w:cs="TH SarabunPSK"/>
          <w:color w:val="BF8F00" w:themeColor="accent4" w:themeShade="BF"/>
          <w:sz w:val="10"/>
          <w:szCs w:val="10"/>
        </w:rPr>
      </w:pPr>
    </w:p>
    <w:p w14:paraId="47CA74AF" w14:textId="5410E52D" w:rsidR="00AA2832" w:rsidRPr="00AA2832" w:rsidRDefault="00F9630A" w:rsidP="00AA2832">
      <w:pPr>
        <w:pStyle w:val="NoSpacing"/>
        <w:rPr>
          <w:rFonts w:ascii="TH SarabunPSK" w:hAnsi="TH SarabunPSK" w:cs="TH SarabunPSK"/>
          <w:b/>
          <w:bCs/>
          <w:color w:val="D46112"/>
          <w:sz w:val="28"/>
        </w:rPr>
      </w:pP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>เช้า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ab/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  <w:t xml:space="preserve"> 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  <w:tab/>
      </w:r>
      <w:r w:rsidRPr="0072649A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D46112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2649A">
        <w:rPr>
          <w:rFonts w:ascii="TH SarabunPSK" w:hAnsi="TH SarabunPSK" w:cs="TH SarabunPSK"/>
          <w:b/>
          <w:bCs/>
          <w:color w:val="D46112"/>
          <w:sz w:val="28"/>
        </w:rPr>
        <w:t xml:space="preserve"> </w:t>
      </w:r>
      <w:r w:rsidRPr="0072649A">
        <w:rPr>
          <w:rFonts w:ascii="TH SarabunPSK" w:hAnsi="TH SarabunPSK" w:cs="TH SarabunPSK" w:hint="cs"/>
          <w:b/>
          <w:bCs/>
          <w:color w:val="D46112"/>
          <w:sz w:val="32"/>
          <w:szCs w:val="32"/>
          <w:cs/>
        </w:rPr>
        <w:t>รับประทานอาหารเช้า ณ ห้องอาหารของโรงแรม</w:t>
      </w:r>
      <w:r w:rsidRPr="0072649A">
        <w:rPr>
          <w:rFonts w:ascii="TH SarabunPSK" w:hAnsi="TH SarabunPSK" w:cs="TH SarabunPSK" w:hint="cs"/>
          <w:b/>
          <w:bCs/>
          <w:color w:val="D46112"/>
          <w:sz w:val="28"/>
          <w:cs/>
        </w:rPr>
        <w:t xml:space="preserve"> (1)</w:t>
      </w:r>
    </w:p>
    <w:p w14:paraId="59B9F6E5" w14:textId="4E41A7AD" w:rsidR="00AA2832" w:rsidRDefault="00AA2832" w:rsidP="00AA283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32F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 w:rsidRPr="00B32F4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2649A">
        <w:rPr>
          <w:rFonts w:ascii="TH SarabunPSK" w:hAnsi="TH SarabunPSK" w:cs="TH SarabunPSK"/>
          <w:b/>
          <w:bCs/>
          <w:color w:val="D46112"/>
          <w:sz w:val="32"/>
          <w:szCs w:val="32"/>
          <w:cs/>
        </w:rPr>
        <w:t xml:space="preserve">อุทยานแห่งชาติปี้เผิงโกว </w:t>
      </w:r>
      <w:r w:rsidRPr="00B32F4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เป็นส่วนหนึ่งของเทือกเขาหมินซาน ซึ่งเป็นสถานที่ที่เหมาะกับการเดินทางไปสำรวจธรรมชาติ ความงามโดยสามารถเที่ยวได้ทุกฤดูกาล โดยเฉพาะหน้าหนาว ที่หิมะขาวโพลน และฤดูใบไม้เปลี่ยนสี เป็นสีสันสวยงามส้มเหลือง มีสภาพอากาศเย็นสบาย มีความสดชื่น 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แล้วด้านในยังมีทะเลสาบอันกว้างใหญ่ที่มีน้ำใสสะอาด ซึ่งน้ำเหล่านี้ไหลมาจากภูเขาหิมะที่สูงใหญ่ด้านบน และ ก็จะได้มองเห็นภูเขาหิมะกลาเซียร์ที่ตั้งตระหง่านอยู่หลายลูก เป็นภาพความงดงามตระการตา ที่ได้เห็นถึงความยิ่งใหญ่ที่ธรรมชาติได้สร้างสรรค์ขึ้นมาอย่างน่ามหัศจรรย์ใจ</w:t>
      </w:r>
    </w:p>
    <w:p w14:paraId="27ED67F5" w14:textId="77777777" w:rsidR="00AA2832" w:rsidRPr="0072649A" w:rsidRDefault="00AA2832" w:rsidP="00004610">
      <w:pPr>
        <w:pStyle w:val="NoSpacing"/>
        <w:rPr>
          <w:rFonts w:ascii="TH SarabunPSK" w:hAnsi="TH SarabunPSK" w:cs="TH SarabunPSK"/>
          <w:b/>
          <w:bCs/>
          <w:color w:val="D46112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B32F48" w14:paraId="7F26396C" w14:textId="77777777" w:rsidTr="00561D9A">
        <w:trPr>
          <w:trHeight w:val="4798"/>
        </w:trPr>
        <w:tc>
          <w:tcPr>
            <w:tcW w:w="11330" w:type="dxa"/>
          </w:tcPr>
          <w:p w14:paraId="7A2BD8B9" w14:textId="77777777" w:rsidR="00B32F48" w:rsidRDefault="00B32F48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C21431"/>
                <w:sz w:val="28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2109824" behindDoc="0" locked="0" layoutInCell="1" allowOverlap="1" wp14:anchorId="401FD312" wp14:editId="70A5479C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0</wp:posOffset>
                  </wp:positionV>
                  <wp:extent cx="7200900" cy="3044190"/>
                  <wp:effectExtent l="0" t="0" r="0" b="3810"/>
                  <wp:wrapSquare wrapText="bothSides"/>
                  <wp:docPr id="11623913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768988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0" cy="3044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9EA5E5C" w14:textId="148C1E15" w:rsidR="00B16487" w:rsidRPr="00DA4A6D" w:rsidRDefault="00B16487" w:rsidP="00DA4A6D">
      <w:pPr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</w:pP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 xml:space="preserve">เที่ยง 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ab/>
      </w:r>
      <w:r w:rsidRPr="0072649A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D46112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  <w:t xml:space="preserve"> 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>ร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>ับประทาน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>อาหารกลางวัน ณ ภัตตาคาร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 xml:space="preserve"> </w:t>
      </w:r>
      <w:r w:rsidRPr="0072649A">
        <w:rPr>
          <w:rFonts w:ascii="TH SarabunPSK" w:eastAsia="Times New Roman" w:hAnsi="TH SarabunPSK" w:cs="TH SarabunPSK" w:hint="eastAsia"/>
          <w:b/>
          <w:bCs/>
          <w:color w:val="D46112"/>
          <w:sz w:val="32"/>
          <w:szCs w:val="32"/>
        </w:rPr>
        <w:t>(</w:t>
      </w:r>
      <w:r w:rsidR="00122C0A"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>2</w:t>
      </w:r>
      <w:r w:rsidRPr="0072649A">
        <w:rPr>
          <w:rFonts w:ascii="TH SarabunPSK" w:eastAsia="Times New Roman" w:hAnsi="TH SarabunPSK" w:cs="TH SarabunPSK" w:hint="eastAsia"/>
          <w:b/>
          <w:bCs/>
          <w:color w:val="D46112"/>
          <w:sz w:val="32"/>
          <w:szCs w:val="32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B32F48" w14:paraId="0B867414" w14:textId="77777777" w:rsidTr="00B32F48">
        <w:trPr>
          <w:trHeight w:val="2602"/>
        </w:trPr>
        <w:tc>
          <w:tcPr>
            <w:tcW w:w="11340" w:type="dxa"/>
          </w:tcPr>
          <w:p w14:paraId="5F16DF6E" w14:textId="77777777" w:rsidR="00B32F48" w:rsidRDefault="00B32F48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C21431"/>
                <w:sz w:val="28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2110848" behindDoc="0" locked="0" layoutInCell="1" allowOverlap="1" wp14:anchorId="02A6296A" wp14:editId="5726549A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421</wp:posOffset>
                  </wp:positionV>
                  <wp:extent cx="7200900" cy="2639695"/>
                  <wp:effectExtent l="0" t="0" r="0" b="8255"/>
                  <wp:wrapSquare wrapText="bothSides"/>
                  <wp:docPr id="837187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007849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0" cy="2639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C7BE664" w14:textId="77777777" w:rsidR="00B16487" w:rsidRPr="0072649A" w:rsidRDefault="00B16487" w:rsidP="00B16487">
      <w:pPr>
        <w:pStyle w:val="NoSpacing"/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</w:pP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>ค่ำ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ab/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ab/>
      </w:r>
      <w:r w:rsidRPr="0072649A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D46112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  <w:t xml:space="preserve"> 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>ร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>ับประทาน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>อาหาร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>ค่ำ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 xml:space="preserve"> ณ ภัตตาคาร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 xml:space="preserve"> (3)</w:t>
      </w:r>
    </w:p>
    <w:p w14:paraId="1842722E" w14:textId="3C8D76E7" w:rsidR="00B16487" w:rsidRDefault="00B16487" w:rsidP="00B16487">
      <w:pPr>
        <w:pStyle w:val="NoSpacing"/>
        <w:rPr>
          <w:rFonts w:ascii="Segoe UI Emoji" w:hAnsi="Segoe UI Emoji" w:cstheme="minorBidi"/>
          <w:sz w:val="20"/>
          <w:szCs w:val="20"/>
        </w:rPr>
      </w:pPr>
      <w:r w:rsidRPr="004F23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4F23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</w:t>
      </w:r>
      <w:r w:rsidRPr="008E1D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F6E99" w:rsidRPr="006F6E99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 xml:space="preserve">CITY COMFORT INN HOTEL </w:t>
      </w:r>
      <w:r w:rsidRPr="004F23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 ระดับ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Pr="004F23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ดาว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55CD2">
        <w:rPr>
          <w:rFonts w:ascii="Segoe UI Emoji" w:hAnsi="Segoe UI Emoji" w:cs="Segoe UI Emoji" w:hint="cs"/>
          <w:sz w:val="20"/>
          <w:szCs w:val="20"/>
          <w:cs/>
        </w:rPr>
        <w:t>⭐⭐⭐⭐</w:t>
      </w:r>
    </w:p>
    <w:p w14:paraId="27074BB1" w14:textId="77777777" w:rsidR="00AA2832" w:rsidRPr="00AA2832" w:rsidRDefault="00AA2832" w:rsidP="00B16487">
      <w:pPr>
        <w:pStyle w:val="NoSpacing"/>
        <w:rPr>
          <w:rFonts w:ascii="Segoe UI Emoji" w:hAnsi="Segoe UI Emoji" w:cstheme="minorBidi"/>
          <w:sz w:val="20"/>
          <w:szCs w:val="20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46112"/>
        <w:tblLook w:val="04A0" w:firstRow="1" w:lastRow="0" w:firstColumn="1" w:lastColumn="0" w:noHBand="0" w:noVBand="1"/>
      </w:tblPr>
      <w:tblGrid>
        <w:gridCol w:w="1344"/>
        <w:gridCol w:w="8452"/>
        <w:gridCol w:w="1524"/>
      </w:tblGrid>
      <w:tr w:rsidR="00B16487" w:rsidRPr="00EC604D" w14:paraId="176DE4E4" w14:textId="77777777" w:rsidTr="00AA2832">
        <w:trPr>
          <w:trHeight w:val="983"/>
        </w:trPr>
        <w:tc>
          <w:tcPr>
            <w:tcW w:w="1344" w:type="dxa"/>
            <w:shd w:val="clear" w:color="auto" w:fill="D46112"/>
          </w:tcPr>
          <w:p w14:paraId="712F8C55" w14:textId="77777777" w:rsidR="00B16487" w:rsidRPr="00EC604D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8279B1B" w14:textId="77777777" w:rsidR="00B16487" w:rsidRPr="00EC604D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27628F6" w14:textId="77777777" w:rsidR="00B16487" w:rsidRPr="00EC604D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A0E2A26" w14:textId="77777777" w:rsidR="00B16487" w:rsidRPr="00EC604D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C60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Pr="00EC60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3</w:t>
            </w:r>
            <w:r w:rsidRPr="00EC60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452" w:type="dxa"/>
            <w:shd w:val="clear" w:color="auto" w:fill="D46112"/>
          </w:tcPr>
          <w:p w14:paraId="0C73EA45" w14:textId="77777777" w:rsidR="00B16487" w:rsidRPr="00EC604D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5EF1349" w14:textId="77777777" w:rsidR="00B16487" w:rsidRPr="00EC604D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FC3B687" w14:textId="77777777" w:rsidR="00B16487" w:rsidRPr="00EC604D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23E3F2C" w14:textId="77777777" w:rsidR="00B16487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ชมวิวหุบเขาเทพนิยาย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ภูเขาสี่ดรุณี</w:t>
            </w:r>
            <w:r w:rsidRPr="00193361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อุทยานชวงเฉียวโกว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เต็มวัน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490A4490" w14:textId="61113093" w:rsidR="00B16487" w:rsidRPr="00EC604D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รวมรถประจำทางในอุทยาน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</w:t>
            </w:r>
            <w:r w:rsidRPr="00193361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0D188D"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เมืองตูเจียง</w:t>
            </w:r>
            <w:r w:rsidR="000D18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เยี่ยน</w:t>
            </w:r>
          </w:p>
        </w:tc>
        <w:tc>
          <w:tcPr>
            <w:tcW w:w="1524" w:type="dxa"/>
            <w:shd w:val="clear" w:color="auto" w:fill="D46112"/>
          </w:tcPr>
          <w:p w14:paraId="29F53064" w14:textId="77777777" w:rsidR="00B16487" w:rsidRPr="00EC604D" w:rsidRDefault="00B16487" w:rsidP="00561D9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E4E2B45" w14:textId="77777777" w:rsidR="00B16487" w:rsidRPr="00EC604D" w:rsidRDefault="00B16487" w:rsidP="00561D9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7DEBFB8" w14:textId="77777777" w:rsidR="00B16487" w:rsidRPr="00EC604D" w:rsidRDefault="00B16487" w:rsidP="00561D9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C60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EC60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EC60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20337581" w14:textId="13C8DF56" w:rsidR="00B16487" w:rsidRPr="0072649A" w:rsidRDefault="00B16487" w:rsidP="00B16487">
      <w:pPr>
        <w:pStyle w:val="NoSpacing"/>
        <w:rPr>
          <w:rFonts w:ascii="TH SarabunPSK" w:hAnsi="TH SarabunPSK" w:cs="TH SarabunPSK"/>
          <w:b/>
          <w:bCs/>
          <w:color w:val="D46112"/>
          <w:sz w:val="28"/>
        </w:rPr>
      </w:pP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>เช้า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ab/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  <w:t xml:space="preserve"> 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  <w:tab/>
      </w:r>
      <w:r w:rsidRPr="0072649A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D46112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2649A">
        <w:rPr>
          <w:rFonts w:ascii="TH SarabunPSK" w:hAnsi="TH SarabunPSK" w:cs="TH SarabunPSK"/>
          <w:b/>
          <w:bCs/>
          <w:color w:val="D46112"/>
          <w:sz w:val="28"/>
        </w:rPr>
        <w:t xml:space="preserve"> </w:t>
      </w:r>
      <w:r w:rsidRPr="0072649A">
        <w:rPr>
          <w:rFonts w:ascii="TH SarabunPSK" w:hAnsi="TH SarabunPSK" w:cs="TH SarabunPSK" w:hint="cs"/>
          <w:b/>
          <w:bCs/>
          <w:color w:val="D46112"/>
          <w:sz w:val="32"/>
          <w:szCs w:val="32"/>
          <w:cs/>
        </w:rPr>
        <w:t>รับประทานอาหารเช้า ณ ห้องอาหารของโรงแรม</w:t>
      </w:r>
      <w:r w:rsidRPr="0072649A">
        <w:rPr>
          <w:rFonts w:ascii="TH SarabunPSK" w:hAnsi="TH SarabunPSK" w:cs="TH SarabunPSK" w:hint="cs"/>
          <w:b/>
          <w:bCs/>
          <w:color w:val="D46112"/>
          <w:sz w:val="28"/>
          <w:cs/>
        </w:rPr>
        <w:t xml:space="preserve"> (4)</w:t>
      </w:r>
    </w:p>
    <w:p w14:paraId="149A2FE3" w14:textId="77777777" w:rsidR="00B32F48" w:rsidRPr="00B32F48" w:rsidRDefault="00B32F48" w:rsidP="00004610">
      <w:pPr>
        <w:pStyle w:val="NoSpacing"/>
        <w:rPr>
          <w:rFonts w:ascii="TH SarabunPSK" w:hAnsi="TH SarabunPSK" w:cs="TH SarabunPSK"/>
          <w:b/>
          <w:bCs/>
          <w:color w:val="266FC0"/>
          <w:sz w:val="28"/>
        </w:rPr>
      </w:pPr>
    </w:p>
    <w:tbl>
      <w:tblPr>
        <w:tblStyle w:val="TableGrid"/>
        <w:tblW w:w="0" w:type="auto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55"/>
      </w:tblGrid>
      <w:tr w:rsidR="00004610" w14:paraId="5764B4D8" w14:textId="77777777" w:rsidTr="00004610">
        <w:trPr>
          <w:trHeight w:val="9533"/>
        </w:trPr>
        <w:tc>
          <w:tcPr>
            <w:tcW w:w="11255" w:type="dxa"/>
          </w:tcPr>
          <w:p w14:paraId="19A483E5" w14:textId="13E1B11E" w:rsidR="00004610" w:rsidRDefault="00004610" w:rsidP="00004610">
            <w:pPr>
              <w:spacing w:before="100"/>
              <w:jc w:val="thaiDistribute"/>
              <w:rPr>
                <w:rFonts w:ascii="TH SarabunPSK" w:eastAsia="Calibri" w:hAnsi="TH SarabunPSK" w:cs="TH SarabunPSK"/>
                <w:b/>
                <w:bCs/>
                <w:noProof/>
                <w:color w:val="FF00FF"/>
                <w:sz w:val="32"/>
                <w:szCs w:val="3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2103680" behindDoc="0" locked="0" layoutInCell="1" allowOverlap="1" wp14:anchorId="5454904F" wp14:editId="4C281E2C">
                  <wp:simplePos x="0" y="0"/>
                  <wp:positionH relativeFrom="margin">
                    <wp:posOffset>-59055</wp:posOffset>
                  </wp:positionH>
                  <wp:positionV relativeFrom="margin">
                    <wp:posOffset>197708</wp:posOffset>
                  </wp:positionV>
                  <wp:extent cx="7127875" cy="5719445"/>
                  <wp:effectExtent l="0" t="0" r="0" b="0"/>
                  <wp:wrapSquare wrapText="bothSides"/>
                  <wp:docPr id="1535211641" name="รูปภาพ 1" descr="รูปภาพประกอบด้วย กลางแจ้ง, น้ำ, ต้นไม้, ภูมิประเทศ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211641" name="รูปภาพ 1" descr="รูปภาพประกอบด้วย กลางแจ้ง, น้ำ, ต้นไม้, ภูมิประเทศ&#10;&#10;คำอธิบายที่สร้างโดยอัตโนมัติ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7875" cy="571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AC3BB74" w14:textId="1C2CAB67" w:rsidR="00004610" w:rsidRPr="006F6E99" w:rsidRDefault="00004610" w:rsidP="00004610">
      <w:pPr>
        <w:tabs>
          <w:tab w:val="left" w:pos="1440"/>
        </w:tabs>
        <w:spacing w:before="100"/>
        <w:ind w:left="1440" w:right="9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  <w:r w:rsidRPr="00004610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  <w:lang w:eastAsia="en-US"/>
        </w:rPr>
        <w:t xml:space="preserve">นำท่านเดินทางสู่ </w:t>
      </w:r>
      <w:r w:rsidRPr="0072649A">
        <w:rPr>
          <w:rFonts w:ascii="TH SarabunPSK" w:eastAsia="Calibri" w:hAnsi="TH SarabunPSK" w:cs="TH SarabunPSK" w:hint="cs"/>
          <w:b/>
          <w:bCs/>
          <w:noProof/>
          <w:color w:val="D46112"/>
          <w:sz w:val="32"/>
          <w:szCs w:val="32"/>
          <w:cs/>
          <w:lang w:eastAsia="en-US"/>
        </w:rPr>
        <w:t>หุบเขาเทพนิยายเป็นเส้นทางของความงาม</w:t>
      </w:r>
      <w:r w:rsidRPr="0072649A">
        <w:rPr>
          <w:rFonts w:ascii="TH SarabunPSK" w:eastAsia="Calibri" w:hAnsi="TH SarabunPSK" w:cs="TH SarabunPSK" w:hint="cs"/>
          <w:noProof/>
          <w:color w:val="D46112"/>
          <w:sz w:val="32"/>
          <w:szCs w:val="32"/>
          <w:cs/>
          <w:lang w:eastAsia="en-US"/>
        </w:rPr>
        <w:t xml:space="preserve"> </w:t>
      </w:r>
      <w:r w:rsidRPr="006F6E99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  <w:lang w:eastAsia="en-US"/>
        </w:rPr>
        <w:t xml:space="preserve">วิว </w:t>
      </w:r>
      <w:r w:rsidRPr="006F6E99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lang w:eastAsia="en-US"/>
        </w:rPr>
        <w:t>2</w:t>
      </w:r>
      <w:r w:rsidRPr="006F6E99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  <w:lang w:eastAsia="en-US"/>
        </w:rPr>
        <w:t xml:space="preserve"> ข้างทางท่านจะได้ชม ทิวทัศน์อันตระการตา ไม่ว่าจะเป็นเทือกเขาหิมะที่สูงเสียดฟ้า ป่าสนเขียวขจีเรียงรายดั่งฉากละคร และสายหมอกที่ไหลเอื่อยล้อมรอบยอดเขา บรรยากาศเงียบสงบ สัมผัสได้ถึงความศักดิ์สิทธิ์และบริสุทธิ์ของธรรมชาติอันมหัศจรรย์ที่ทุกท่านไม่เคยสัมผัสที่ไหน และลำธารนางฟ้า เพื่อสัมผัสทัศนียภาพอันงดงามราวกับภาพฝัน ท่ามกลางขุนเขา ป่าสน และทะเลสาบใสราวกระจกที่โอบล้อมด้วยม่านหมอกบาง</w:t>
      </w:r>
      <w:r w:rsidRPr="006F6E99"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t xml:space="preserve"> </w:t>
      </w:r>
    </w:p>
    <w:p w14:paraId="5BFE5ABF" w14:textId="77777777" w:rsidR="00004610" w:rsidRPr="006F6E99" w:rsidRDefault="00004610" w:rsidP="00004610">
      <w:pPr>
        <w:spacing w:before="100"/>
        <w:ind w:left="1440" w:firstLine="540"/>
        <w:jc w:val="thaiDistribute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lang w:eastAsia="en-US"/>
        </w:rPr>
      </w:pPr>
    </w:p>
    <w:p w14:paraId="4777690F" w14:textId="47EC4779" w:rsidR="00004610" w:rsidRPr="00004610" w:rsidRDefault="00004610" w:rsidP="00004610">
      <w:pPr>
        <w:pStyle w:val="NoSpacing"/>
        <w:ind w:left="720" w:firstLine="720"/>
        <w:rPr>
          <w:rFonts w:ascii="TH SarabunPSK" w:hAnsi="TH SarabunPSK" w:cs="TH SarabunPSK"/>
          <w:b/>
          <w:bCs/>
          <w:color w:val="266FC0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0248A6" w14:paraId="451D912B" w14:textId="77777777" w:rsidTr="00831508">
        <w:trPr>
          <w:trHeight w:val="4352"/>
        </w:trPr>
        <w:tc>
          <w:tcPr>
            <w:tcW w:w="11330" w:type="dxa"/>
          </w:tcPr>
          <w:p w14:paraId="5B8CD6E9" w14:textId="77777777" w:rsidR="000248A6" w:rsidRDefault="000248A6" w:rsidP="00831508">
            <w:pPr>
              <w:pStyle w:val="NoSpacing"/>
              <w:rPr>
                <w:rFonts w:ascii="TH SarabunPSK" w:hAnsi="TH SarabunPSK" w:cs="TH SarabunPSK"/>
                <w:b/>
                <w:bCs/>
                <w:color w:val="BF8F00" w:themeColor="accent4" w:themeShade="BF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color w:val="F76003"/>
                <w:sz w:val="28"/>
                <w14:ligatures w14:val="standardContextual"/>
              </w:rPr>
              <w:lastRenderedPageBreak/>
              <w:drawing>
                <wp:anchor distT="0" distB="0" distL="114300" distR="114300" simplePos="0" relativeHeight="252078080" behindDoc="0" locked="0" layoutInCell="1" allowOverlap="1" wp14:anchorId="3C08A4A1" wp14:editId="1AC6B4DE">
                  <wp:simplePos x="0" y="0"/>
                  <wp:positionH relativeFrom="column">
                    <wp:posOffset>-68477</wp:posOffset>
                  </wp:positionH>
                  <wp:positionV relativeFrom="page">
                    <wp:posOffset>137</wp:posOffset>
                  </wp:positionV>
                  <wp:extent cx="7202170" cy="2847975"/>
                  <wp:effectExtent l="0" t="0" r="0" b="9525"/>
                  <wp:wrapSquare wrapText="bothSides"/>
                  <wp:docPr id="482214477" name="รูปภาพ 2" descr="A snowy mountain tops and blue sk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214477" name="รูปภาพ 2" descr="A snowy mountain tops and blue sky&#10;&#10;AI-generated content may be incorrect.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2170" cy="284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A570760" w14:textId="77777777" w:rsidR="000248A6" w:rsidRPr="00A329B7" w:rsidRDefault="000248A6" w:rsidP="000248A6">
      <w:pPr>
        <w:pStyle w:val="NormalWeb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2"/>
          <w:szCs w:val="32"/>
          <w:lang w:eastAsia="en-US"/>
        </w:rPr>
      </w:pPr>
      <w:r w:rsidRPr="00A329B7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 xml:space="preserve">นำท่านเดินทางสู่ 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  <w:lang w:eastAsia="en-US"/>
        </w:rPr>
        <w:t>“ภูเขาสี่ดรุณี” หรือในภาษาจีนเรียกว่า “ซื่อกูเหนียงซาน”</w:t>
      </w:r>
      <w:r w:rsidRPr="0072649A">
        <w:rPr>
          <w:rFonts w:ascii="TH SarabunPSK" w:eastAsia="Times New Roman" w:hAnsi="TH SarabunPSK" w:cs="TH SarabunPSK" w:hint="cs"/>
          <w:color w:val="D46112"/>
          <w:sz w:val="32"/>
          <w:szCs w:val="32"/>
          <w:lang w:eastAsia="en-US"/>
        </w:rPr>
        <w:t xml:space="preserve"> </w:t>
      </w:r>
      <w:r w:rsidRPr="00A329B7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สถานที่ซึ่งได้รับขนานนามว่า “เทือกเขาแอลป์แห่งตะวันออก” ด้วยภูมิประเทศที่งดงามเกินคำบรรยาย จนกลายเป็นสวรรค์ของนักเดินทาง นักถ่ายภาพ และผู้ที่แสวงหาความสงบในธรรมชาติชาวทิเบตในท้องถิ่นขนานนามเทือกเขาแห่งนี้ว่า</w:t>
      </w:r>
      <w:r w:rsidRPr="00A329B7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  <w:lang w:eastAsia="en-US"/>
        </w:rPr>
        <w:t xml:space="preserve"> </w:t>
      </w:r>
      <w:r w:rsidRPr="00A329B7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“เทพเจ้าผู้ปกปักรักษา”</w:t>
      </w:r>
      <w:r w:rsidRPr="00A329B7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  <w:lang w:eastAsia="en-US"/>
        </w:rPr>
        <w:t xml:space="preserve"> </w:t>
      </w:r>
      <w:r w:rsidRPr="00A329B7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อันเปี่ยมด้วยความศักดิ์สิทธิ์และน่าเคารพบูชา ตามตำนานเล่าว่า ภูเขาทั้ง </w:t>
      </w:r>
      <w:r w:rsidRPr="00A329B7">
        <w:rPr>
          <w:rFonts w:ascii="TH SarabunPSK" w:eastAsia="Times New Roman" w:hAnsi="TH SarabunPSK" w:cs="TH SarabunPSK" w:hint="cs"/>
          <w:sz w:val="32"/>
          <w:szCs w:val="32"/>
          <w:lang w:eastAsia="en-US"/>
        </w:rPr>
        <w:t xml:space="preserve">4 </w:t>
      </w:r>
      <w:r w:rsidRPr="00A329B7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ลูกนี้เปรียบเสมือนพี่น้องหญิงสาวผู้กล้าหาญที่ยืนหยัดปกป้องบ้านเกิดของตน จึงเป็นที่มาของชื่อ “ภูเขาสี่ดรุณี”ภูเขาทั้ง </w:t>
      </w:r>
      <w:r w:rsidRPr="00A329B7">
        <w:rPr>
          <w:rFonts w:ascii="TH SarabunPSK" w:eastAsia="Times New Roman" w:hAnsi="TH SarabunPSK" w:cs="TH SarabunPSK" w:hint="cs"/>
          <w:sz w:val="32"/>
          <w:szCs w:val="32"/>
          <w:lang w:eastAsia="en-US"/>
        </w:rPr>
        <w:t xml:space="preserve">4 </w:t>
      </w:r>
      <w:r w:rsidRPr="00A329B7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ลูกเรียงรายอย่างสง่างามบนที่ราบสูงยูนนาน-กานซู่ </w:t>
      </w:r>
      <w:r w:rsidRPr="00A329B7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 xml:space="preserve">โดย ยอดเขาที่สูงที่สุดคือ “ยอดซื่อกูเหนียง” มีความสูงถึง </w:t>
      </w:r>
      <w:r w:rsidRPr="00A329B7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lang w:eastAsia="en-US"/>
        </w:rPr>
        <w:t xml:space="preserve">6,250 </w:t>
      </w:r>
      <w:r w:rsidRPr="00A329B7">
        <w:rPr>
          <w:rFonts w:ascii="TH SarabunPSK" w:eastAsia="Times New Roman" w:hAnsi="TH SarabunPSK" w:cs="TH SarabunPSK" w:hint="cs"/>
          <w:color w:val="000000" w:themeColor="text1"/>
          <w:spacing w:val="-8"/>
          <w:sz w:val="32"/>
          <w:szCs w:val="32"/>
          <w:cs/>
          <w:lang w:eastAsia="en-US"/>
        </w:rPr>
        <w:t>เมตรเหนือระดับน้ำทะเล ซึ่งถือเป็นยอดเขาที่สูงที่สุดในมณฑลเสฉวน และ</w:t>
      </w:r>
      <w:r w:rsidRPr="00A329B7">
        <w:rPr>
          <w:rFonts w:ascii="TH SarabunPSK" w:eastAsia="Times New Roman" w:hAnsi="TH SarabunPSK" w:cs="TH SarabunPSK" w:hint="cs"/>
          <w:color w:val="000000" w:themeColor="text1"/>
          <w:spacing w:val="-8"/>
          <w:sz w:val="32"/>
          <w:szCs w:val="32"/>
          <w:lang w:eastAsia="en-US"/>
        </w:rPr>
        <w:t xml:space="preserve"> </w:t>
      </w:r>
      <w:r w:rsidRPr="00A329B7">
        <w:rPr>
          <w:rFonts w:ascii="TH SarabunPSK" w:eastAsia="Times New Roman" w:hAnsi="TH SarabunPSK" w:cs="TH SarabunPSK" w:hint="cs"/>
          <w:color w:val="000000" w:themeColor="text1"/>
          <w:spacing w:val="-8"/>
          <w:sz w:val="32"/>
          <w:szCs w:val="32"/>
          <w:cs/>
          <w:lang w:eastAsia="en-US"/>
        </w:rPr>
        <w:t>ติดอันดับหนึ่งในยอดเขาที่</w:t>
      </w:r>
      <w:r w:rsidRPr="00A329B7">
        <w:rPr>
          <w:rFonts w:ascii="TH SarabunPSK" w:eastAsia="Times New Roman" w:hAnsi="TH SarabunPSK" w:cs="TH SarabunPSK" w:hint="cs"/>
          <w:color w:val="000000" w:themeColor="text1"/>
          <w:spacing w:val="-8"/>
          <w:sz w:val="32"/>
          <w:szCs w:val="32"/>
          <w:lang w:eastAsia="en-US"/>
        </w:rPr>
        <w:t xml:space="preserve"> </w:t>
      </w:r>
      <w:r w:rsidRPr="00A329B7">
        <w:rPr>
          <w:rFonts w:ascii="TH SarabunPSK" w:eastAsia="Times New Roman" w:hAnsi="TH SarabunPSK" w:cs="TH SarabunPSK" w:hint="cs"/>
          <w:color w:val="000000" w:themeColor="text1"/>
          <w:spacing w:val="-8"/>
          <w:sz w:val="32"/>
          <w:szCs w:val="32"/>
          <w:cs/>
          <w:lang w:eastAsia="en-US"/>
        </w:rPr>
        <w:t>มีความงามที่สุดของประเทศจีน</w:t>
      </w:r>
      <w:r w:rsidRPr="00A329B7">
        <w:rPr>
          <w:rFonts w:ascii="TH SarabunPSK" w:eastAsia="Times New Roman" w:hAnsi="TH SarabunPSK" w:cs="TH SarabunPSK" w:hint="cs"/>
          <w:color w:val="000000" w:themeColor="text1"/>
          <w:spacing w:val="-8"/>
          <w:sz w:val="32"/>
          <w:szCs w:val="32"/>
          <w:lang w:eastAsia="en-US"/>
        </w:rPr>
        <w:t xml:space="preserve"> </w:t>
      </w:r>
      <w:r w:rsidRPr="00A329B7">
        <w:rPr>
          <w:rFonts w:ascii="TH SarabunPSK" w:eastAsia="Times New Roman" w:hAnsi="TH SarabunPSK" w:cs="TH SarabunPSK" w:hint="cs"/>
          <w:color w:val="000000" w:themeColor="text1"/>
          <w:spacing w:val="-8"/>
          <w:sz w:val="32"/>
          <w:szCs w:val="32"/>
          <w:cs/>
          <w:lang w:eastAsia="en-US"/>
        </w:rPr>
        <w:t xml:space="preserve">ธรรมชาติที่อุดมสมบูรณ์ </w:t>
      </w:r>
    </w:p>
    <w:p w14:paraId="17C29ECE" w14:textId="38F17B76" w:rsidR="000248A6" w:rsidRPr="0072649A" w:rsidRDefault="000248A6" w:rsidP="000248A6">
      <w:pPr>
        <w:ind w:left="1440" w:hanging="1440"/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</w:pP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 xml:space="preserve">เที่ยง 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 xml:space="preserve">         </w:t>
      </w:r>
      <w:r w:rsidRPr="0072649A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D46112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  <w:t xml:space="preserve"> 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>ร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>ับประทาน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>อาหารกลางวัน ณ ภัตตาคาร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 xml:space="preserve"> </w:t>
      </w:r>
      <w:r w:rsidRPr="0072649A">
        <w:rPr>
          <w:rFonts w:ascii="TH SarabunPSK" w:hAnsi="TH SarabunPSK" w:cs="TH SarabunPSK" w:hint="cs"/>
          <w:b/>
          <w:bCs/>
          <w:color w:val="D46112"/>
          <w:sz w:val="32"/>
          <w:szCs w:val="32"/>
          <w:cs/>
        </w:rPr>
        <w:t xml:space="preserve"> </w:t>
      </w:r>
      <w:r w:rsidRPr="0072649A">
        <w:rPr>
          <w:rFonts w:ascii="TH SarabunPSK" w:eastAsia="Times New Roman" w:hAnsi="TH SarabunPSK" w:cs="TH SarabunPSK" w:hint="eastAsia"/>
          <w:b/>
          <w:bCs/>
          <w:color w:val="D46112"/>
          <w:sz w:val="32"/>
          <w:szCs w:val="32"/>
        </w:rPr>
        <w:t>(</w:t>
      </w:r>
      <w:r w:rsidR="00122C0A"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>5</w:t>
      </w:r>
      <w:r w:rsidRPr="0072649A">
        <w:rPr>
          <w:rFonts w:ascii="TH SarabunPSK" w:eastAsia="Times New Roman" w:hAnsi="TH SarabunPSK" w:cs="TH SarabunPSK" w:hint="eastAsia"/>
          <w:b/>
          <w:bCs/>
          <w:color w:val="D46112"/>
          <w:sz w:val="32"/>
          <w:szCs w:val="32"/>
        </w:rPr>
        <w:t>)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5"/>
      </w:tblGrid>
      <w:tr w:rsidR="000248A6" w14:paraId="2D909E42" w14:textId="77777777" w:rsidTr="00831508">
        <w:trPr>
          <w:trHeight w:val="5745"/>
        </w:trPr>
        <w:tc>
          <w:tcPr>
            <w:tcW w:w="11345" w:type="dxa"/>
          </w:tcPr>
          <w:p w14:paraId="20530FC4" w14:textId="77777777" w:rsidR="000248A6" w:rsidRDefault="000248A6" w:rsidP="00831508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color w:val="F76003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noProof/>
                <w:color w:val="F76003"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2079104" behindDoc="0" locked="0" layoutInCell="1" allowOverlap="1" wp14:anchorId="53EE64C8" wp14:editId="73E6C9EC">
                  <wp:simplePos x="0" y="0"/>
                  <wp:positionH relativeFrom="column">
                    <wp:posOffset>-66675</wp:posOffset>
                  </wp:positionH>
                  <wp:positionV relativeFrom="page">
                    <wp:posOffset>62230</wp:posOffset>
                  </wp:positionV>
                  <wp:extent cx="7202170" cy="3457575"/>
                  <wp:effectExtent l="0" t="0" r="0" b="9525"/>
                  <wp:wrapSquare wrapText="bothSides"/>
                  <wp:docPr id="446272233" name="รูปภาพ 3" descr="A lake surrounded by snow and mountain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272233" name="รูปภาพ 3" descr="A lake surrounded by snow and mountains&#10;&#10;AI-generated content may be incorrect.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2170" cy="3457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22C974C" w14:textId="77777777" w:rsidR="000248A6" w:rsidRPr="004A236D" w:rsidRDefault="000248A6" w:rsidP="000248A6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A236D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นำท่านนั่งรถที่ทางอุทยานเตรียมไว้เที่ยวชมธรมชาติท่ามกลาง 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>หุบเขาซวงเฉียวโกว</w:t>
      </w:r>
      <w:r w:rsidRPr="0072649A">
        <w:rPr>
          <w:rFonts w:ascii="TH SarabunPSK" w:eastAsia="Times New Roman" w:hAnsi="TH SarabunPSK" w:cs="TH SarabunPSK"/>
          <w:color w:val="D46112"/>
          <w:sz w:val="32"/>
          <w:szCs w:val="32"/>
          <w:cs/>
        </w:rPr>
        <w:t xml:space="preserve"> </w:t>
      </w:r>
      <w:r w:rsidRPr="004A236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มีธารน้ำยาว </w:t>
      </w:r>
      <w:r w:rsidRPr="004A236D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35 </w:t>
      </w:r>
      <w:r w:rsidRPr="004A236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กม.</w:t>
      </w:r>
      <w:r w:rsidRPr="004A236D">
        <w:rPr>
          <w:rFonts w:ascii="TH SarabunPSK" w:eastAsia="Times New Roman" w:hAnsi="TH SarabunPSK" w:cs="TH SarabunPSK"/>
          <w:sz w:val="32"/>
          <w:szCs w:val="32"/>
          <w:cs/>
        </w:rPr>
        <w:t>บวกกับทิวทัศน์ของภูเขาเป็นหลัก ลำธารผ่านจุดต่างๆที่เป็นจุดทิวทัศน์ ไม่ว่าจะเป็น ซานกัวจวง เขาหนิวซิน เย่เหรินเฟิง ถือเป็นจุดท่องเที่ยวแห่งหนึ่งของเขาสี่ดรุณีที่รวบรวมจุดสำคัญหลายๆ อย่างเข้าด้วยกันไว้ในบริเวณที่ลำธารเส้นนี้ไหลผ่าน ถ่ายรูป</w:t>
      </w:r>
      <w:r w:rsidRPr="004A236D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 xml:space="preserve">โซน </w:t>
      </w:r>
      <w:r w:rsidRPr="004A236D">
        <w:rPr>
          <w:rFonts w:ascii="TH SarabunPSK" w:eastAsia="Times New Roman" w:hAnsi="TH SarabunPSK" w:cs="TH SarabunPSK"/>
          <w:sz w:val="32"/>
          <w:szCs w:val="32"/>
        </w:rPr>
        <w:t>360</w:t>
      </w:r>
      <w:r w:rsidRPr="004A236D">
        <w:rPr>
          <w:rFonts w:ascii="TH SarabunPSK" w:eastAsia="Times New Roman" w:hAnsi="TH SarabunPSK" w:cs="TH SarabunPSK"/>
          <w:sz w:val="32"/>
          <w:szCs w:val="32"/>
          <w:cs/>
        </w:rPr>
        <w:t>องศาสุดฮิต เรียกได้ว่าเป็นสวิสแห่งจีน</w:t>
      </w:r>
      <w:r w:rsidRPr="004A236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A236D">
        <w:rPr>
          <w:rFonts w:ascii="TH SarabunPSK" w:eastAsia="Times New Roman" w:hAnsi="TH SarabunPSK" w:cs="TH SarabunPSK"/>
          <w:sz w:val="32"/>
          <w:szCs w:val="32"/>
          <w:cs/>
        </w:rPr>
        <w:t xml:space="preserve">ภายในหุบเขาแห่งนี้ทอดยาวไปด้วย ธารน้ำสายหลักความยาวกว่า </w:t>
      </w:r>
      <w:r w:rsidRPr="004A236D">
        <w:rPr>
          <w:rFonts w:ascii="TH SarabunPSK" w:eastAsia="Times New Roman" w:hAnsi="TH SarabunPSK" w:cs="TH SarabunPSK"/>
          <w:sz w:val="32"/>
          <w:szCs w:val="32"/>
        </w:rPr>
        <w:t xml:space="preserve">35 </w:t>
      </w:r>
      <w:r w:rsidRPr="004A236D">
        <w:rPr>
          <w:rFonts w:ascii="TH SarabunPSK" w:eastAsia="Times New Roman" w:hAnsi="TH SarabunPSK" w:cs="TH SarabunPSK"/>
          <w:sz w:val="32"/>
          <w:szCs w:val="32"/>
          <w:cs/>
        </w:rPr>
        <w:t>กิโลเมตร ซึ่งไหลผ่านภูเขาหิมะอันยิ่งใหญ่ ป่าสนสูงตระหง่าน และทุ่งหญ้าอัลไพน์ที่สวยงามดั่งภาพวาด ธรรมชาติสองข้างทางเปลี่ยนไปตามระดับความสูง ให้ภาพที่งดงามและหลากหลายเสมือนพาเราขึ้นสวรรค์ทีละขั้นด้วยความงดงามที่เปรียบเสมือนเทือกเขาแอลป์แห่งประเทศสวิตเซอร์แลนด์ ชวงเฉียวโกวจึงได้รับสมญานามว่า“สวิตเซอร์แลนด์แห่งแดนมังกร” และกลายเป็นหนึ่งในจุดหมายปลายทางในฝันของผู้ที่รักธรรมชาติทั่วโลก</w:t>
      </w:r>
    </w:p>
    <w:tbl>
      <w:tblPr>
        <w:tblStyle w:val="TableGrid"/>
        <w:tblW w:w="0" w:type="auto"/>
        <w:tblInd w:w="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0248A6" w14:paraId="05BCC259" w14:textId="77777777" w:rsidTr="00B16487">
        <w:trPr>
          <w:trHeight w:val="3294"/>
        </w:trPr>
        <w:tc>
          <w:tcPr>
            <w:tcW w:w="9900" w:type="dxa"/>
          </w:tcPr>
          <w:p w14:paraId="73B51A3E" w14:textId="77777777" w:rsidR="000248A6" w:rsidRDefault="000248A6" w:rsidP="00831508">
            <w:pPr>
              <w:jc w:val="thaiDistribute"/>
              <w:rPr>
                <w:rFonts w:ascii="TH SarabunPSK" w:eastAsia="Times New Roman" w:hAnsi="TH SarabunPSK" w:cs="TH SarabunPSK"/>
              </w:rPr>
            </w:pPr>
            <w:r>
              <w:rPr>
                <w:noProof/>
              </w:rPr>
              <w:drawing>
                <wp:anchor distT="0" distB="0" distL="114300" distR="114300" simplePos="0" relativeHeight="252081152" behindDoc="0" locked="0" layoutInCell="1" allowOverlap="1" wp14:anchorId="6DC6D274" wp14:editId="1B50F1B5">
                  <wp:simplePos x="0" y="0"/>
                  <wp:positionH relativeFrom="margin">
                    <wp:posOffset>-59055</wp:posOffset>
                  </wp:positionH>
                  <wp:positionV relativeFrom="page">
                    <wp:posOffset>9570</wp:posOffset>
                  </wp:positionV>
                  <wp:extent cx="6257925" cy="1983105"/>
                  <wp:effectExtent l="0" t="0" r="9525" b="0"/>
                  <wp:wrapSquare wrapText="bothSides"/>
                  <wp:docPr id="159672960" name="รูปภาพ 1" descr="A collage of snow covered building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72960" name="รูปภาพ 1" descr="A collage of snow covered buildings&#10;&#10;AI-generated content may be incorrect.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925" cy="198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EFBA5B2" w14:textId="3E7EFBF2" w:rsidR="00B16487" w:rsidRPr="0072649A" w:rsidRDefault="00B16487" w:rsidP="00B16487">
      <w:pPr>
        <w:jc w:val="thaiDistribute"/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</w:pP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>ค่ำ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ab/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ab/>
      </w:r>
      <w:r w:rsidRPr="0072649A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D46112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  <w:t xml:space="preserve"> 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>ร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>ับประทาน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>อาหาร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>ค่ำ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 xml:space="preserve"> ณ ภัตตาคาร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 xml:space="preserve"> (</w:t>
      </w:r>
      <w:r w:rsidR="00122C0A"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>6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>)</w:t>
      </w:r>
    </w:p>
    <w:p w14:paraId="37106C6A" w14:textId="17642D44" w:rsidR="00B16487" w:rsidRDefault="00B16487" w:rsidP="00B16487">
      <w:pPr>
        <w:pStyle w:val="NoSpacing"/>
        <w:rPr>
          <w:rFonts w:ascii="Segoe UI Emoji" w:hAnsi="Segoe UI Emoji" w:cstheme="minorBidi"/>
          <w:szCs w:val="22"/>
        </w:rPr>
      </w:pPr>
      <w:r w:rsidRPr="00EE76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EE76E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</w:t>
      </w:r>
      <w:r w:rsidRPr="00EE76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E76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E76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F6E99" w:rsidRPr="006F6E99">
        <w:rPr>
          <w:rFonts w:ascii="TH SarabunPSK" w:eastAsia="Times New Roman" w:hAnsi="TH SarabunPSK" w:cs="TH SarabunPSK" w:hint="eastAsia"/>
          <w:b/>
          <w:bCs/>
          <w:color w:val="000000"/>
          <w:sz w:val="29"/>
          <w:szCs w:val="29"/>
        </w:rPr>
        <w:t>MINGZHI SHANGCHUN  HOTEL</w:t>
      </w:r>
      <w:r w:rsidR="006F6E99">
        <w:rPr>
          <w:rFonts w:ascii="TH SarabunPSK" w:eastAsia="Times New Roman" w:hAnsi="TH SarabunPSK" w:cs="TH SarabunPSK" w:hint="cs"/>
          <w:b/>
          <w:bCs/>
          <w:color w:val="000000"/>
          <w:sz w:val="29"/>
          <w:szCs w:val="29"/>
          <w:cs/>
        </w:rPr>
        <w:t xml:space="preserve"> </w:t>
      </w:r>
      <w:r w:rsidRPr="00525DC8">
        <w:rPr>
          <w:rFonts w:ascii="TH SarabunPSK" w:eastAsia="Times New Roman" w:hAnsi="TH SarabunPSK" w:cs="TH SarabunPSK"/>
          <w:b/>
          <w:bCs/>
          <w:color w:val="000000"/>
          <w:sz w:val="29"/>
          <w:szCs w:val="29"/>
          <w:cs/>
        </w:rPr>
        <w:t xml:space="preserve">หรือเทียบเท่า ระดับ </w:t>
      </w:r>
      <w:r>
        <w:rPr>
          <w:rFonts w:ascii="TH SarabunPSK" w:eastAsia="Times New Roman" w:hAnsi="TH SarabunPSK" w:cs="TH SarabunPSK"/>
          <w:b/>
          <w:bCs/>
          <w:color w:val="000000"/>
          <w:sz w:val="29"/>
          <w:szCs w:val="29"/>
        </w:rPr>
        <w:t>4</w:t>
      </w:r>
      <w:r w:rsidRPr="00525DC8">
        <w:rPr>
          <w:rFonts w:ascii="TH SarabunPSK" w:eastAsia="Times New Roman" w:hAnsi="TH SarabunPSK" w:cs="TH SarabunPSK"/>
          <w:b/>
          <w:bCs/>
          <w:color w:val="000000"/>
          <w:sz w:val="29"/>
          <w:szCs w:val="29"/>
          <w:cs/>
        </w:rPr>
        <w:t>ดาว</w:t>
      </w:r>
      <w:r w:rsidRPr="00525DC8">
        <w:rPr>
          <w:rFonts w:ascii="TH SarabunPSK" w:eastAsia="Times New Roman" w:hAnsi="TH SarabunPSK" w:cs="TH SarabunPSK" w:hint="cs"/>
          <w:color w:val="000000"/>
          <w:sz w:val="29"/>
          <w:szCs w:val="29"/>
          <w:cs/>
        </w:rPr>
        <w:t xml:space="preserve"> </w:t>
      </w:r>
      <w:r w:rsidRPr="00525DC8">
        <w:rPr>
          <w:rFonts w:ascii="Segoe UI Emoji" w:hAnsi="Segoe UI Emoji" w:cs="Segoe UI Emoji" w:hint="cs"/>
          <w:szCs w:val="22"/>
          <w:cs/>
        </w:rPr>
        <w:t>⭐⭐⭐</w:t>
      </w:r>
      <w:r w:rsidRPr="00525DC8">
        <w:rPr>
          <w:szCs w:val="22"/>
        </w:rPr>
        <w:t xml:space="preserve"> </w:t>
      </w:r>
      <w:r w:rsidRPr="00525DC8">
        <w:rPr>
          <w:rFonts w:ascii="Segoe UI Emoji" w:hAnsi="Segoe UI Emoji" w:cs="Segoe UI Emoji" w:hint="cs"/>
          <w:szCs w:val="22"/>
          <w:cs/>
        </w:rPr>
        <w:t>⭐</w:t>
      </w:r>
    </w:p>
    <w:p w14:paraId="090CFD45" w14:textId="77777777" w:rsidR="00B16487" w:rsidRPr="00B16487" w:rsidRDefault="00B16487" w:rsidP="00A571EE">
      <w:pPr>
        <w:pStyle w:val="NoSpacing"/>
        <w:rPr>
          <w:rFonts w:ascii="Segoe UI Emoji" w:hAnsi="Segoe UI Emoji" w:cstheme="min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46112"/>
        <w:tblLook w:val="04A0" w:firstRow="1" w:lastRow="0" w:firstColumn="1" w:lastColumn="0" w:noHBand="0" w:noVBand="1"/>
      </w:tblPr>
      <w:tblGrid>
        <w:gridCol w:w="1345"/>
        <w:gridCol w:w="8460"/>
        <w:gridCol w:w="1394"/>
      </w:tblGrid>
      <w:tr w:rsidR="00B16487" w:rsidRPr="00DB3DB4" w14:paraId="26E8AA26" w14:textId="77777777" w:rsidTr="0072649A">
        <w:trPr>
          <w:trHeight w:val="1118"/>
        </w:trPr>
        <w:tc>
          <w:tcPr>
            <w:tcW w:w="1345" w:type="dxa"/>
            <w:shd w:val="clear" w:color="auto" w:fill="D46112"/>
          </w:tcPr>
          <w:p w14:paraId="39DC2931" w14:textId="77777777" w:rsidR="00B16487" w:rsidRPr="00DB3DB4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E250D7F" w14:textId="77777777" w:rsidR="00B16487" w:rsidRPr="00DB3DB4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E83B306" w14:textId="77777777" w:rsidR="00B16487" w:rsidRPr="00DB3DB4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D77F0FB" w14:textId="77777777" w:rsidR="00B16487" w:rsidRPr="00DB3DB4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B3DB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4</w:t>
            </w:r>
            <w:r w:rsidRPr="00DB3DB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460" w:type="dxa"/>
            <w:shd w:val="clear" w:color="auto" w:fill="D46112"/>
          </w:tcPr>
          <w:p w14:paraId="1D649425" w14:textId="77777777" w:rsidR="00B16487" w:rsidRPr="00DB3DB4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6940371" w14:textId="77777777" w:rsidR="00B16487" w:rsidRPr="00DB3DB4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754E223" w14:textId="77777777" w:rsidR="00B16487" w:rsidRPr="00DB3DB4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E743B9F" w14:textId="210C6DD1" w:rsidR="00B16487" w:rsidRDefault="00B44E12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44E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ร้านยา</w:t>
            </w:r>
            <w:r w:rsidRPr="00B44E1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="00B16487"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จัตุรัสหย่างเทียนวู่</w:t>
            </w:r>
            <w:r w:rsidR="00B16487"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="00B16487"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หมีแพนด้าเซลฟี่</w:t>
            </w:r>
            <w:r w:rsidR="00B16487"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="00B16487"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หอสมุดจงซูเก๋อ</w:t>
            </w:r>
            <w:r w:rsidR="00B16487"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="00B16487"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SKP Global Center </w:t>
            </w:r>
          </w:p>
          <w:p w14:paraId="0C20139D" w14:textId="28F539F4" w:rsidR="00B16487" w:rsidRPr="00DB3DB4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- </w:t>
            </w:r>
            <w:r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ชมแสงสีบน</w:t>
            </w:r>
            <w:r w:rsidR="004655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ตึก</w:t>
            </w:r>
            <w:r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แฝด</w:t>
            </w:r>
            <w:r w:rsidR="004655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</w:p>
        </w:tc>
        <w:tc>
          <w:tcPr>
            <w:tcW w:w="1394" w:type="dxa"/>
            <w:shd w:val="clear" w:color="auto" w:fill="D46112"/>
          </w:tcPr>
          <w:p w14:paraId="459D2123" w14:textId="77777777" w:rsidR="00B16487" w:rsidRPr="00DB3DB4" w:rsidRDefault="00B16487" w:rsidP="00561D9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80D10E9" w14:textId="77777777" w:rsidR="00B16487" w:rsidRPr="00DB3DB4" w:rsidRDefault="00B16487" w:rsidP="00561D9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84E8246" w14:textId="77777777" w:rsidR="00B16487" w:rsidRPr="00DB3DB4" w:rsidRDefault="00B16487" w:rsidP="00561D9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B3DB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DB3DB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DB3DB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1655A12A" w14:textId="525CF989" w:rsidR="00CD0326" w:rsidRDefault="00B16487" w:rsidP="009B25D8">
      <w:pPr>
        <w:pStyle w:val="NoSpacing"/>
        <w:rPr>
          <w:rFonts w:ascii="TH SarabunPSK" w:hAnsi="TH SarabunPSK" w:cs="TH SarabunPSK"/>
          <w:b/>
          <w:bCs/>
          <w:color w:val="D46112"/>
          <w:sz w:val="28"/>
        </w:rPr>
      </w:pP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>เช้า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ab/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  <w:t xml:space="preserve"> 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  <w:tab/>
      </w:r>
      <w:r w:rsidRPr="0072649A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D46112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2649A">
        <w:rPr>
          <w:rFonts w:ascii="TH SarabunPSK" w:hAnsi="TH SarabunPSK" w:cs="TH SarabunPSK"/>
          <w:b/>
          <w:bCs/>
          <w:color w:val="D46112"/>
          <w:sz w:val="28"/>
        </w:rPr>
        <w:t xml:space="preserve"> </w:t>
      </w:r>
      <w:r w:rsidRPr="0072649A">
        <w:rPr>
          <w:rFonts w:ascii="TH SarabunPSK" w:hAnsi="TH SarabunPSK" w:cs="TH SarabunPSK" w:hint="cs"/>
          <w:b/>
          <w:bCs/>
          <w:color w:val="D46112"/>
          <w:sz w:val="32"/>
          <w:szCs w:val="32"/>
          <w:cs/>
        </w:rPr>
        <w:t>รับประทานอาหารเช้า ณ ห้องอาหารของโรงแรม</w:t>
      </w:r>
      <w:r w:rsidRPr="0072649A">
        <w:rPr>
          <w:rFonts w:ascii="TH SarabunPSK" w:hAnsi="TH SarabunPSK" w:cs="TH SarabunPSK" w:hint="cs"/>
          <w:b/>
          <w:bCs/>
          <w:color w:val="D46112"/>
          <w:sz w:val="28"/>
          <w:cs/>
        </w:rPr>
        <w:t xml:space="preserve"> (7)</w:t>
      </w:r>
    </w:p>
    <w:p w14:paraId="7E8F695B" w14:textId="41779904" w:rsidR="00B44E12" w:rsidRPr="00B44E12" w:rsidRDefault="00B44E12" w:rsidP="00B44E12">
      <w:pPr>
        <w:pStyle w:val="NoSpacing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2A243F">
        <w:rPr>
          <w:rFonts w:ascii="TH SarabunPSK" w:eastAsia="Times New Roman" w:hAnsi="TH SarabunPSK" w:cs="TH SarabunPSK" w:hint="cs"/>
          <w:sz w:val="32"/>
          <w:szCs w:val="32"/>
          <w:cs/>
        </w:rPr>
        <w:t>นำท่าน แวะ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ชม</w:t>
      </w:r>
      <w:r w:rsidRPr="00113E2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สินค้าร้าน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ยา</w:t>
      </w:r>
      <w:r w:rsidRPr="002A243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241830" w14:paraId="4DF03356" w14:textId="77777777" w:rsidTr="000A34F0">
        <w:trPr>
          <w:trHeight w:val="4005"/>
        </w:trPr>
        <w:tc>
          <w:tcPr>
            <w:tcW w:w="11340" w:type="dxa"/>
          </w:tcPr>
          <w:p w14:paraId="12291AA7" w14:textId="324D114F" w:rsidR="00241830" w:rsidRPr="00241830" w:rsidRDefault="000A34F0" w:rsidP="00C33C76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noProof/>
                <w:color w:val="F76003"/>
                <w:sz w:val="28"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2052480" behindDoc="0" locked="0" layoutInCell="1" allowOverlap="1" wp14:anchorId="519DD73E" wp14:editId="79ACB636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2540</wp:posOffset>
                  </wp:positionV>
                  <wp:extent cx="7200900" cy="2722245"/>
                  <wp:effectExtent l="0" t="0" r="0" b="1905"/>
                  <wp:wrapSquare wrapText="bothSides"/>
                  <wp:docPr id="75680445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804455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0" cy="272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B67EBF3" w14:textId="3CDEDB0D" w:rsidR="00B16487" w:rsidRDefault="000A34F0" w:rsidP="00B1648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A34F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นำท่านไปเยียมชมเเละถ่ายรูปมาสคอตเเพนด้ายักษ์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หรือ </w:t>
      </w:r>
      <w:r w:rsidRPr="0072649A">
        <w:rPr>
          <w:rFonts w:ascii="TH SarabunPSK" w:hAnsi="TH SarabunPSK" w:cs="TH SarabunPSK"/>
          <w:b/>
          <w:bCs/>
          <w:color w:val="D46112"/>
          <w:sz w:val="32"/>
          <w:szCs w:val="32"/>
          <w:cs/>
        </w:rPr>
        <w:t>หมีเเพนด้าเซลฟี่</w:t>
      </w:r>
      <w:r w:rsidRPr="0072649A">
        <w:rPr>
          <w:rFonts w:ascii="TH SarabunPSK" w:hAnsi="TH SarabunPSK" w:cs="TH SarabunPSK"/>
          <w:color w:val="D46112"/>
          <w:sz w:val="32"/>
          <w:szCs w:val="32"/>
          <w:cs/>
        </w:rPr>
        <w:t xml:space="preserve"> </w:t>
      </w:r>
      <w:r w:rsidR="00004610" w:rsidRPr="0000461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แลนด์มาร์กสุดสร้างสรรค์ของเมืองที่กำลังโด่งดังในหมู่นักท่องเที่ยวและคนท้องถิ่น มาสคอตตัวนี้ไม่ใช่หมีแพนด้าธรรมดา แต่เป็นงานศิลปะสาธารณะ ขนาดมหึมาที่ถูกออกแบบขึ้นเพื่อสร้างสีสันและเอกลักษณ์ให้กับพื้นที่เมือง มาสคอตแพนด้าเซลฟี่มีขนาดมหึมา กว้างถึง </w:t>
      </w:r>
      <w:r w:rsidR="00004610" w:rsidRPr="00004610">
        <w:rPr>
          <w:rFonts w:ascii="TH SarabunPSK" w:hAnsi="TH SarabunPSK" w:cs="TH SarabunPSK"/>
          <w:color w:val="000000" w:themeColor="text1"/>
          <w:sz w:val="32"/>
          <w:szCs w:val="32"/>
        </w:rPr>
        <w:t xml:space="preserve">11 </w:t>
      </w:r>
      <w:r w:rsidR="00004610" w:rsidRPr="0000461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เมตร ยาว </w:t>
      </w:r>
      <w:r w:rsidR="00004610" w:rsidRPr="00004610">
        <w:rPr>
          <w:rFonts w:ascii="TH SarabunPSK" w:hAnsi="TH SarabunPSK" w:cs="TH SarabunPSK"/>
          <w:color w:val="000000" w:themeColor="text1"/>
          <w:sz w:val="32"/>
          <w:szCs w:val="32"/>
        </w:rPr>
        <w:t xml:space="preserve">26.5 </w:t>
      </w:r>
      <w:r w:rsidR="00004610" w:rsidRPr="0000461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เมตร สูง </w:t>
      </w:r>
      <w:r w:rsidR="00004610" w:rsidRPr="00004610">
        <w:rPr>
          <w:rFonts w:ascii="TH SarabunPSK" w:hAnsi="TH SarabunPSK" w:cs="TH SarabunPSK"/>
          <w:color w:val="000000" w:themeColor="text1"/>
          <w:sz w:val="32"/>
          <w:szCs w:val="32"/>
        </w:rPr>
        <w:t xml:space="preserve">12 </w:t>
      </w:r>
      <w:r w:rsidR="00004610" w:rsidRPr="0000461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เมตร และมีน้ำหนักมากถึง </w:t>
      </w:r>
      <w:r w:rsidR="00004610" w:rsidRPr="00004610">
        <w:rPr>
          <w:rFonts w:ascii="TH SarabunPSK" w:hAnsi="TH SarabunPSK" w:cs="TH SarabunPSK"/>
          <w:color w:val="000000" w:themeColor="text1"/>
          <w:sz w:val="32"/>
          <w:szCs w:val="32"/>
        </w:rPr>
        <w:t xml:space="preserve">130 </w:t>
      </w:r>
      <w:r w:rsidR="00004610" w:rsidRPr="0000461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ตัน เลยทีเดียว จึงนับว่าเป็นหนึ่งในผลงานศิลปะรูปสัตว์ที่มีขนาดใหญ่ที่สุดแห่งหนึ่งในเอเชีย </w:t>
      </w:r>
    </w:p>
    <w:p w14:paraId="27866658" w14:textId="77777777" w:rsidR="00B16487" w:rsidRDefault="00B16487" w:rsidP="00B1648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BEF2397" w14:textId="62A11B1D" w:rsidR="00122C0A" w:rsidRPr="0072649A" w:rsidRDefault="00122C0A" w:rsidP="00122C0A">
      <w:pPr>
        <w:ind w:left="1440" w:hanging="1440"/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</w:pP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 xml:space="preserve">เที่ยง 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 xml:space="preserve">         </w:t>
      </w:r>
      <w:r w:rsidRPr="0072649A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D46112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  <w:t xml:space="preserve"> 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>ร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>ับประทาน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>อาหารกลางวัน ณ ภัตตาคาร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 xml:space="preserve"> </w:t>
      </w:r>
      <w:r w:rsidRPr="0072649A">
        <w:rPr>
          <w:rFonts w:ascii="TH SarabunPSK" w:hAnsi="TH SarabunPSK" w:cs="TH SarabunPSK" w:hint="cs"/>
          <w:b/>
          <w:bCs/>
          <w:color w:val="D46112"/>
          <w:sz w:val="32"/>
          <w:szCs w:val="32"/>
          <w:cs/>
        </w:rPr>
        <w:t xml:space="preserve">อาหารมื้อพิเศษ อาหารกวางตุ้ง </w:t>
      </w:r>
      <w:r w:rsidRPr="0072649A">
        <w:rPr>
          <w:rFonts w:ascii="TH SarabunPSK" w:eastAsia="Times New Roman" w:hAnsi="TH SarabunPSK" w:cs="TH SarabunPSK" w:hint="eastAsia"/>
          <w:b/>
          <w:bCs/>
          <w:color w:val="D46112"/>
          <w:sz w:val="32"/>
          <w:szCs w:val="32"/>
        </w:rPr>
        <w:t>(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>8</w:t>
      </w:r>
      <w:r w:rsidRPr="0072649A">
        <w:rPr>
          <w:rFonts w:ascii="TH SarabunPSK" w:eastAsia="Times New Roman" w:hAnsi="TH SarabunPSK" w:cs="TH SarabunPSK" w:hint="eastAsia"/>
          <w:b/>
          <w:bCs/>
          <w:color w:val="D46112"/>
          <w:sz w:val="32"/>
          <w:szCs w:val="32"/>
        </w:rPr>
        <w:t>)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5"/>
      </w:tblGrid>
      <w:tr w:rsidR="006F6E99" w14:paraId="3E68F43A" w14:textId="77777777" w:rsidTr="006F6E99">
        <w:trPr>
          <w:trHeight w:val="3916"/>
        </w:trPr>
        <w:tc>
          <w:tcPr>
            <w:tcW w:w="11335" w:type="dxa"/>
          </w:tcPr>
          <w:p w14:paraId="2294B824" w14:textId="5925DB2D" w:rsidR="006F6E99" w:rsidRDefault="006F6E99" w:rsidP="00B16487">
            <w:pPr>
              <w:pStyle w:val="NoSpacing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2113920" behindDoc="0" locked="0" layoutInCell="1" allowOverlap="1" wp14:anchorId="1C562265" wp14:editId="161766A3">
                  <wp:simplePos x="0" y="0"/>
                  <wp:positionH relativeFrom="column">
                    <wp:posOffset>-65405</wp:posOffset>
                  </wp:positionH>
                  <wp:positionV relativeFrom="page">
                    <wp:posOffset>0</wp:posOffset>
                  </wp:positionV>
                  <wp:extent cx="7200900" cy="2968625"/>
                  <wp:effectExtent l="0" t="0" r="0" b="3175"/>
                  <wp:wrapSquare wrapText="bothSides"/>
                  <wp:docPr id="19448937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89370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0" cy="296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78D6CFC" w14:textId="4CEBC58E" w:rsidR="00B16487" w:rsidRDefault="006F6E99" w:rsidP="006F6E9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Pr="0072649A">
        <w:rPr>
          <w:rFonts w:ascii="TH SarabunPSK" w:hAnsi="TH SarabunPSK" w:cs="TH SarabunPSK" w:hint="cs"/>
          <w:b/>
          <w:bCs/>
          <w:color w:val="D46112"/>
          <w:sz w:val="32"/>
          <w:szCs w:val="32"/>
          <w:cs/>
        </w:rPr>
        <w:t>หอสมุดจงซูเก๋อ</w:t>
      </w:r>
      <w:r w:rsidRPr="0072649A">
        <w:rPr>
          <w:rFonts w:ascii="TH SarabunPSK" w:hAnsi="TH SarabunPSK" w:cs="TH SarabunPSK"/>
          <w:color w:val="D46112"/>
          <w:sz w:val="32"/>
          <w:szCs w:val="32"/>
        </w:rPr>
        <w:t xml:space="preserve"> 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เป็นร้านหนังสือที่สร้างขึ้นอย่างสวยงามอลังการมาก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เป็นร้านหนังสือที่สวยที่สุดในประเทศจีนรวบรวมหนังสือมากกว่า 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</w:rPr>
        <w:t xml:space="preserve">80,000 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เล่ม ดีไซน์สุดพิศวงเหมือนเขาวงกด ร้านหนังสือตั้งอยู่ที่เมืองตูเจียงเยี่ยน สำหรับนักถ่ายรูป สายแฟชั่น สายฟิลต้องชอบมาก มีมุมให้ถ่ายรูปเยอะเลย ในร้านจะมีโซนเก้าอี้ให้นั่งอ่านหนังสือ มีโซนขายเครื่องดื่ม และเค้ก ขนม ให้ลูกค้าได้ชิลๆ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5"/>
      </w:tblGrid>
      <w:tr w:rsidR="006F6E99" w14:paraId="73F5CE85" w14:textId="77777777" w:rsidTr="006F6E99">
        <w:trPr>
          <w:trHeight w:val="4996"/>
        </w:trPr>
        <w:tc>
          <w:tcPr>
            <w:tcW w:w="11335" w:type="dxa"/>
          </w:tcPr>
          <w:p w14:paraId="6EF97B23" w14:textId="2ED26C2E" w:rsidR="006F6E99" w:rsidRDefault="006F6E99" w:rsidP="00B16487">
            <w:pPr>
              <w:pStyle w:val="NoSpacing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2114944" behindDoc="0" locked="0" layoutInCell="1" allowOverlap="1" wp14:anchorId="598CF47B" wp14:editId="2DCA7FB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172085</wp:posOffset>
                  </wp:positionV>
                  <wp:extent cx="7122795" cy="4526280"/>
                  <wp:effectExtent l="0" t="0" r="1905" b="7620"/>
                  <wp:wrapSquare wrapText="bothSides"/>
                  <wp:docPr id="7320065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006558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2795" cy="452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7D376D1" w14:textId="77777777" w:rsidR="006F6E99" w:rsidRDefault="006F6E99" w:rsidP="00AA2832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B85766E" w14:textId="7A01A4E7" w:rsidR="00122C0A" w:rsidRDefault="006F6E99" w:rsidP="001C3A0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72649A">
        <w:rPr>
          <w:rFonts w:ascii="TH SarabunPSK" w:hAnsi="TH SarabunPSK" w:cs="TH SarabunPSK" w:hint="eastAsia"/>
          <w:b/>
          <w:bCs/>
          <w:color w:val="D46112"/>
          <w:sz w:val="32"/>
          <w:szCs w:val="32"/>
        </w:rPr>
        <w:t xml:space="preserve">SKP Global Center </w:t>
      </w:r>
      <w:r w:rsidRPr="006F6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จุดเช็คอินคนดังเน็ตไอดอล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F6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แห่งใหม่ของเฉิงตูแนวคิดการออกแบบ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F6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แรงบันดาลใจในการออกแบบมาจากพื้นหลังทางวัฒนธรรมของดินแดนแห่งความอุดมสมบูรณ์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F6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ซึ่งเป็นสัญลักษณ์ของน้ำแห่งชีวิตที่ตกลงมาจากท้องฟ้าเพื่อหล่อเลี้ยงสิ่งมีชีวิตทั้งหมด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F6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ทุกท่านสามารถเพลิดเพลินกับรูปแบบการเปลี่ยนแสงได้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4 </w:t>
      </w:r>
      <w:r w:rsidRPr="006F6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รูปแบบ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F6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ได้แก่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F6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การไล่ระดับสี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F6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การกระโดดแบบกะพริบ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F6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แถบไฟวงแหวน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F6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และไฟที่มีสีเดียวกัน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F6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ซึ่งจะวนทุกๆ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15 </w:t>
      </w:r>
      <w:r w:rsidRPr="006F6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นาที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5"/>
      </w:tblGrid>
      <w:tr w:rsidR="006F6E99" w14:paraId="6BA55D77" w14:textId="77777777" w:rsidTr="006F6E99">
        <w:trPr>
          <w:trHeight w:val="6040"/>
        </w:trPr>
        <w:tc>
          <w:tcPr>
            <w:tcW w:w="11335" w:type="dxa"/>
          </w:tcPr>
          <w:p w14:paraId="660F14FF" w14:textId="1A692188" w:rsidR="006F6E99" w:rsidRDefault="006F6E99" w:rsidP="00B16487">
            <w:pPr>
              <w:pStyle w:val="NoSpacing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2115968" behindDoc="0" locked="0" layoutInCell="1" allowOverlap="1" wp14:anchorId="4E382B48" wp14:editId="11A386B0">
                  <wp:simplePos x="0" y="0"/>
                  <wp:positionH relativeFrom="column">
                    <wp:posOffset>-65255</wp:posOffset>
                  </wp:positionH>
                  <wp:positionV relativeFrom="page">
                    <wp:posOffset>3682</wp:posOffset>
                  </wp:positionV>
                  <wp:extent cx="7200265" cy="4273550"/>
                  <wp:effectExtent l="0" t="0" r="635" b="0"/>
                  <wp:wrapSquare wrapText="bothSides"/>
                  <wp:docPr id="17739367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936750" name="Picture 2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2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265" cy="427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610EAF6" w14:textId="26CADD22" w:rsidR="006F6E99" w:rsidRPr="006F6E99" w:rsidRDefault="006F6E99" w:rsidP="006F6E9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จากนั้นนำท่านชมแสงสี </w:t>
      </w:r>
      <w:r w:rsidRPr="0072649A">
        <w:rPr>
          <w:rFonts w:ascii="TH SarabunPSK" w:hAnsi="TH SarabunPSK" w:cs="TH SarabunPSK"/>
          <w:b/>
          <w:bCs/>
          <w:color w:val="D46112"/>
          <w:sz w:val="32"/>
          <w:szCs w:val="32"/>
          <w:cs/>
        </w:rPr>
        <w:t>ตึกแฝดเฉิงตู</w:t>
      </w:r>
      <w:r w:rsidRPr="0072649A">
        <w:rPr>
          <w:rFonts w:ascii="TH SarabunPSK" w:hAnsi="TH SarabunPSK" w:cs="TH SarabunPSK"/>
          <w:color w:val="D46112"/>
          <w:sz w:val="32"/>
          <w:szCs w:val="32"/>
          <w:cs/>
        </w:rPr>
        <w:t xml:space="preserve"> 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</w:rPr>
        <w:t xml:space="preserve">Chengdu Twin Towers) 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หรือที่รู้จักกันในชื่อ 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</w:rPr>
        <w:t xml:space="preserve">Tianfu Twin Towers 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ตั้งอยู่ในย่าน 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</w:rPr>
        <w:t xml:space="preserve">Financial City </w:t>
      </w:r>
      <w:r w:rsidRPr="006F6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ของเมืองเฉิงตู ประเทศจีน เป็นแลนด์มาร์กสมัยใหม่ที่ผสมผสานสถาปัตยกรรมร่วมสมัยกับสัญลักษณ์วัฒนธรรมจีนอย่างลงตัวเป็นสัญลักษณ์ของความเจริญรุ่งเรืองทางเศรษฐกิจของเมืองเฉิงตู และถือเป็นศูนย์กลางธุรกิจใหม่ของภูมิภาคเสฉวน โดยตึกทั้งสองออกแบบให้มีความสูงต่างกันเล็กน้อยเพื่อสร้างความสมดุลและความสวยงามในการมองจากระยะไกล</w:t>
      </w:r>
    </w:p>
    <w:p w14:paraId="5452BB84" w14:textId="6175421E" w:rsidR="006F6E99" w:rsidRPr="0072649A" w:rsidRDefault="006F6E99" w:rsidP="006F6E99">
      <w:pPr>
        <w:jc w:val="thaiDistribute"/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</w:pP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>ค่ำ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ab/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ab/>
      </w:r>
      <w:r w:rsidRPr="0072649A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D46112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  <w:t xml:space="preserve"> 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>ร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>ับประทาน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>อาหาร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>ค่ำ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 xml:space="preserve"> ณ ภัตตาคาร</w:t>
      </w:r>
      <w:r w:rsidR="00122C0A"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 xml:space="preserve"> </w:t>
      </w:r>
      <w:r w:rsidR="00122C0A" w:rsidRPr="0072649A">
        <w:rPr>
          <w:rFonts w:ascii="TH SarabunPSK" w:hAnsi="TH SarabunPSK" w:cs="TH SarabunPSK" w:hint="cs"/>
          <w:b/>
          <w:bCs/>
          <w:color w:val="D46112"/>
          <w:sz w:val="32"/>
          <w:szCs w:val="32"/>
          <w:cs/>
        </w:rPr>
        <w:t>อาหารมื้อพิเศษ สุกี้หม่าล่า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 xml:space="preserve"> (9)</w:t>
      </w:r>
    </w:p>
    <w:p w14:paraId="520875F7" w14:textId="2C202C34" w:rsidR="006F6E99" w:rsidRDefault="006F6E99" w:rsidP="001C3A0B">
      <w:pPr>
        <w:pStyle w:val="NoSpacing"/>
        <w:rPr>
          <w:rFonts w:ascii="Segoe UI Emoji" w:hAnsi="Segoe UI Emoji" w:cstheme="minorBidi"/>
          <w:szCs w:val="22"/>
        </w:rPr>
      </w:pPr>
      <w:r w:rsidRPr="00EE76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EE76E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</w:t>
      </w:r>
      <w:r w:rsidRPr="00EE76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E76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E76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32F48">
        <w:rPr>
          <w:rFonts w:ascii="TH SarabunPSK" w:eastAsia="Times New Roman" w:hAnsi="TH SarabunPSK" w:cs="TH SarabunPSK" w:hint="eastAsia"/>
          <w:b/>
          <w:bCs/>
          <w:color w:val="000000"/>
          <w:sz w:val="29"/>
          <w:szCs w:val="29"/>
        </w:rPr>
        <w:t xml:space="preserve">MULIANZHUAN HOTEL </w:t>
      </w:r>
      <w:r w:rsidRPr="00525DC8">
        <w:rPr>
          <w:rFonts w:ascii="TH SarabunPSK" w:eastAsia="Times New Roman" w:hAnsi="TH SarabunPSK" w:cs="TH SarabunPSK"/>
          <w:b/>
          <w:bCs/>
          <w:color w:val="000000"/>
          <w:sz w:val="29"/>
          <w:szCs w:val="29"/>
          <w:cs/>
        </w:rPr>
        <w:t xml:space="preserve">หรือเทียบเท่า ระดับ </w:t>
      </w:r>
      <w:r>
        <w:rPr>
          <w:rFonts w:ascii="TH SarabunPSK" w:eastAsia="Times New Roman" w:hAnsi="TH SarabunPSK" w:cs="TH SarabunPSK"/>
          <w:b/>
          <w:bCs/>
          <w:color w:val="000000"/>
          <w:sz w:val="29"/>
          <w:szCs w:val="29"/>
        </w:rPr>
        <w:t>4</w:t>
      </w:r>
      <w:r w:rsidRPr="00525DC8">
        <w:rPr>
          <w:rFonts w:ascii="TH SarabunPSK" w:eastAsia="Times New Roman" w:hAnsi="TH SarabunPSK" w:cs="TH SarabunPSK"/>
          <w:b/>
          <w:bCs/>
          <w:color w:val="000000"/>
          <w:sz w:val="29"/>
          <w:szCs w:val="29"/>
          <w:cs/>
        </w:rPr>
        <w:t>ดาว</w:t>
      </w:r>
      <w:r w:rsidRPr="00525DC8">
        <w:rPr>
          <w:rFonts w:ascii="TH SarabunPSK" w:eastAsia="Times New Roman" w:hAnsi="TH SarabunPSK" w:cs="TH SarabunPSK" w:hint="cs"/>
          <w:color w:val="000000"/>
          <w:sz w:val="29"/>
          <w:szCs w:val="29"/>
          <w:cs/>
        </w:rPr>
        <w:t xml:space="preserve"> </w:t>
      </w:r>
      <w:r w:rsidRPr="00525DC8">
        <w:rPr>
          <w:rFonts w:ascii="Segoe UI Emoji" w:hAnsi="Segoe UI Emoji" w:cs="Segoe UI Emoji" w:hint="cs"/>
          <w:szCs w:val="22"/>
          <w:cs/>
        </w:rPr>
        <w:t>⭐⭐⭐</w:t>
      </w:r>
      <w:r w:rsidRPr="00525DC8">
        <w:rPr>
          <w:szCs w:val="22"/>
        </w:rPr>
        <w:t xml:space="preserve"> </w:t>
      </w:r>
      <w:r w:rsidRPr="00525DC8">
        <w:rPr>
          <w:rFonts w:ascii="Segoe UI Emoji" w:hAnsi="Segoe UI Emoji" w:cs="Segoe UI Emoji" w:hint="cs"/>
          <w:szCs w:val="22"/>
          <w:cs/>
        </w:rPr>
        <w:t>⭐</w:t>
      </w:r>
    </w:p>
    <w:p w14:paraId="6BD23944" w14:textId="77777777" w:rsidR="001C3A0B" w:rsidRPr="001C3A0B" w:rsidRDefault="001C3A0B" w:rsidP="001C3A0B">
      <w:pPr>
        <w:pStyle w:val="NoSpacing"/>
        <w:rPr>
          <w:rFonts w:ascii="Segoe UI Emoji" w:hAnsi="Segoe UI Emoji" w:cstheme="minorBidi"/>
          <w:szCs w:val="22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46112"/>
        <w:tblLook w:val="04A0" w:firstRow="1" w:lastRow="0" w:firstColumn="1" w:lastColumn="0" w:noHBand="0" w:noVBand="1"/>
      </w:tblPr>
      <w:tblGrid>
        <w:gridCol w:w="1344"/>
        <w:gridCol w:w="8452"/>
        <w:gridCol w:w="1524"/>
      </w:tblGrid>
      <w:tr w:rsidR="00B16487" w:rsidRPr="00EC604D" w14:paraId="4309E4F0" w14:textId="77777777" w:rsidTr="0072649A">
        <w:trPr>
          <w:trHeight w:val="637"/>
        </w:trPr>
        <w:tc>
          <w:tcPr>
            <w:tcW w:w="1344" w:type="dxa"/>
            <w:shd w:val="clear" w:color="auto" w:fill="D46112"/>
          </w:tcPr>
          <w:p w14:paraId="7B7B8750" w14:textId="77777777" w:rsidR="00B16487" w:rsidRPr="00EC604D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D03153A" w14:textId="77777777" w:rsidR="00B16487" w:rsidRPr="00EC604D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A523401" w14:textId="77777777" w:rsidR="00B16487" w:rsidRPr="00EC604D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EA1CD5A" w14:textId="77777777" w:rsidR="00B16487" w:rsidRPr="00EC604D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C60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Pr="00EC60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Pr="00EC60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452" w:type="dxa"/>
            <w:shd w:val="clear" w:color="auto" w:fill="D46112"/>
          </w:tcPr>
          <w:p w14:paraId="704FB801" w14:textId="77777777" w:rsidR="00B16487" w:rsidRPr="00EC604D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D52F50D" w14:textId="77777777" w:rsidR="00B16487" w:rsidRPr="00EC604D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28FC2C6" w14:textId="77777777" w:rsidR="00B16487" w:rsidRPr="00EC604D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02FF19B" w14:textId="4F6F4046" w:rsidR="00B16487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ถนนคนเดินซอยกว้างแคบ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361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วัดต้าฉือ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1C3A0B" w:rsidRPr="001C3A0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="001C3A0B" w:rsidRPr="001C3A0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ร้านยางพารา</w:t>
            </w:r>
            <w:r w:rsidR="001C3A0B" w:rsidRPr="001C3A0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1C3A0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1C3A0B" w:rsidRPr="001C3A0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1C3A0B" w:rsidRPr="001C3A0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ร้านผ้าไหมจีน</w:t>
            </w:r>
            <w:r w:rsidR="001C3A0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ไท่กู่หลี่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+</w:t>
            </w:r>
            <w:r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ถนนคนเดินซุนซีลู่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หมีแพนด้ายักษ์ปืนตึก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ณ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ตึก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IFS - </w:t>
            </w:r>
            <w:r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เข้าสนามบิน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</w:t>
            </w:r>
            <w:r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ท่าอากาศยานนานาชาติเฉิงตูเทียนฟู่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</w:t>
            </w:r>
          </w:p>
          <w:p w14:paraId="5A54B2AE" w14:textId="77777777" w:rsidR="00B16487" w:rsidRPr="00EC604D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1933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ท่าอากาศยานนานาชาติ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สุวรรณภูมิ</w:t>
            </w:r>
            <w:r w:rsidRPr="0019336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361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193361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</w:rPr>
              <w:t>EU</w:t>
            </w:r>
            <w:r w:rsidRPr="00193361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  <w:cs/>
              </w:rPr>
              <w:t>2867 : 18.20 – 20.30+1)</w:t>
            </w:r>
          </w:p>
        </w:tc>
        <w:tc>
          <w:tcPr>
            <w:tcW w:w="1524" w:type="dxa"/>
            <w:shd w:val="clear" w:color="auto" w:fill="D46112"/>
          </w:tcPr>
          <w:p w14:paraId="7E57A236" w14:textId="77777777" w:rsidR="00B16487" w:rsidRPr="00EC604D" w:rsidRDefault="00B16487" w:rsidP="00561D9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2F6EC21" w14:textId="77777777" w:rsidR="00B16487" w:rsidRPr="00EC604D" w:rsidRDefault="00B16487" w:rsidP="00561D9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5CD60DD" w14:textId="77777777" w:rsidR="00B16487" w:rsidRPr="00EC604D" w:rsidRDefault="00B16487" w:rsidP="00561D9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C60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EC60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EC60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01ED457A" w14:textId="7929433F" w:rsidR="00B16487" w:rsidRDefault="00B16487" w:rsidP="00B16487">
      <w:pPr>
        <w:pStyle w:val="NoSpacing"/>
        <w:rPr>
          <w:rFonts w:ascii="TH SarabunPSK" w:hAnsi="TH SarabunPSK" w:cs="TH SarabunPSK"/>
          <w:b/>
          <w:bCs/>
          <w:color w:val="D46112"/>
          <w:sz w:val="28"/>
        </w:rPr>
      </w:pP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>เช้า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ab/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  <w:t xml:space="preserve"> 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  <w:tab/>
      </w:r>
      <w:r w:rsidRPr="0072649A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D46112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2649A">
        <w:rPr>
          <w:rFonts w:ascii="TH SarabunPSK" w:hAnsi="TH SarabunPSK" w:cs="TH SarabunPSK"/>
          <w:b/>
          <w:bCs/>
          <w:color w:val="D46112"/>
          <w:sz w:val="28"/>
        </w:rPr>
        <w:t xml:space="preserve"> </w:t>
      </w:r>
      <w:r w:rsidRPr="0072649A">
        <w:rPr>
          <w:rFonts w:ascii="TH SarabunPSK" w:hAnsi="TH SarabunPSK" w:cs="TH SarabunPSK" w:hint="cs"/>
          <w:b/>
          <w:bCs/>
          <w:color w:val="D46112"/>
          <w:sz w:val="32"/>
          <w:szCs w:val="32"/>
          <w:cs/>
        </w:rPr>
        <w:t>รับประทานอาหารเช้า ณ ห้องอาหารของโรงแรม</w:t>
      </w:r>
      <w:r w:rsidRPr="0072649A">
        <w:rPr>
          <w:rFonts w:ascii="TH SarabunPSK" w:hAnsi="TH SarabunPSK" w:cs="TH SarabunPSK" w:hint="cs"/>
          <w:b/>
          <w:bCs/>
          <w:color w:val="D46112"/>
          <w:sz w:val="28"/>
          <w:cs/>
        </w:rPr>
        <w:t xml:space="preserve"> (10)</w:t>
      </w:r>
    </w:p>
    <w:p w14:paraId="6664D112" w14:textId="77777777" w:rsidR="001C3A0B" w:rsidRDefault="001C3A0B" w:rsidP="001C3A0B">
      <w:pPr>
        <w:pStyle w:val="NoSpacing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2A243F">
        <w:rPr>
          <w:rFonts w:ascii="TH SarabunPSK" w:eastAsia="Times New Roman" w:hAnsi="TH SarabunPSK" w:cs="TH SarabunPSK" w:hint="cs"/>
          <w:sz w:val="32"/>
          <w:szCs w:val="32"/>
          <w:cs/>
        </w:rPr>
        <w:t>นำท่าน แวะ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ชม</w:t>
      </w:r>
      <w:r w:rsidRPr="00113E2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สินค้าร้าน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ยางพารา</w:t>
      </w:r>
      <w:r w:rsidRPr="002A243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44B57E2C" w14:textId="77777777" w:rsidR="001C3A0B" w:rsidRDefault="001C3A0B" w:rsidP="001C3A0B">
      <w:pPr>
        <w:pStyle w:val="NoSpacing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A243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 </w:t>
      </w:r>
      <w:r w:rsidRPr="0092432C">
        <w:rPr>
          <w:rFonts w:ascii="TH SarabunPSK" w:eastAsia="Times New Roman" w:hAnsi="TH SarabunPSK" w:cs="TH SarabunPSK" w:hint="cs"/>
          <w:sz w:val="32"/>
          <w:szCs w:val="32"/>
          <w:cs/>
        </w:rPr>
        <w:t>แวะชม</w:t>
      </w:r>
      <w:r w:rsidRPr="0092432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สินค้า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ผ้าไหมจีน</w:t>
      </w:r>
    </w:p>
    <w:p w14:paraId="747C7A18" w14:textId="77777777" w:rsidR="001C3A0B" w:rsidRPr="0072649A" w:rsidRDefault="001C3A0B" w:rsidP="00B16487">
      <w:pPr>
        <w:pStyle w:val="NoSpacing"/>
        <w:rPr>
          <w:rFonts w:ascii="TH SarabunPSK" w:hAnsi="TH SarabunPSK" w:cs="TH SarabunPSK"/>
          <w:b/>
          <w:bCs/>
          <w:color w:val="D46112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B16487" w14:paraId="5D76BD5C" w14:textId="77777777" w:rsidTr="00561D9A">
        <w:trPr>
          <w:trHeight w:val="4889"/>
        </w:trPr>
        <w:tc>
          <w:tcPr>
            <w:tcW w:w="11330" w:type="dxa"/>
          </w:tcPr>
          <w:p w14:paraId="5852042B" w14:textId="77777777" w:rsidR="00B16487" w:rsidRDefault="00B16487" w:rsidP="00561D9A">
            <w:pPr>
              <w:pStyle w:val="NoSpacing"/>
              <w:rPr>
                <w:rFonts w:ascii="TH SarabunPSK" w:hAnsi="TH SarabunPSK" w:cs="TH SarabunPSK"/>
                <w:b/>
                <w:bCs/>
                <w:color w:val="C21431"/>
                <w:sz w:val="28"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anchor distT="0" distB="0" distL="114300" distR="114300" simplePos="0" relativeHeight="252112896" behindDoc="0" locked="0" layoutInCell="1" allowOverlap="1" wp14:anchorId="7AC16995" wp14:editId="68FC633A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2540</wp:posOffset>
                  </wp:positionV>
                  <wp:extent cx="7272655" cy="2984500"/>
                  <wp:effectExtent l="0" t="0" r="4445" b="6350"/>
                  <wp:wrapSquare wrapText="bothSides"/>
                  <wp:docPr id="1815008926" name="รูปภาพ 1" descr="A street with buildings and tre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509254" name="รูปภาพ 1" descr="A street with buildings and trees&#10;&#10;AI-generated content may be incorrect.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2655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5526219" w14:textId="357789B4" w:rsidR="00923590" w:rsidRDefault="00B16487" w:rsidP="00B1648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0A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Pr="00850A8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2649A">
        <w:rPr>
          <w:rFonts w:ascii="TH SarabunPSK" w:hAnsi="TH SarabunPSK" w:cs="TH SarabunPSK"/>
          <w:b/>
          <w:bCs/>
          <w:color w:val="D46112"/>
          <w:sz w:val="32"/>
          <w:szCs w:val="32"/>
          <w:cs/>
        </w:rPr>
        <w:t xml:space="preserve">ซอยกว้างซอยแคบ หรือ ถนนคนเดินควานไจ่เซี่ยงจื่อ </w:t>
      </w:r>
      <w:r w:rsidRPr="00850A8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เป็นถนนที่ขึ้นชื่อของเมือง</w:t>
      </w:r>
      <w:hyperlink r:id="rId23" w:tgtFrame="_blank" w:history="1">
        <w:r w:rsidRPr="00850A82">
          <w:rPr>
            <w:rStyle w:val="Hyperlink"/>
            <w:rFonts w:ascii="TH SarabunPSK" w:hAnsi="TH SarabunPSK" w:cs="TH SarabunPSK"/>
            <w:color w:val="000000" w:themeColor="text1"/>
            <w:sz w:val="32"/>
            <w:szCs w:val="32"/>
            <w:u w:val="none"/>
            <w:cs/>
          </w:rPr>
          <w:t>เฉิง</w:t>
        </w:r>
      </w:hyperlink>
      <w:hyperlink r:id="rId24" w:tgtFrame="_blank" w:history="1">
        <w:r w:rsidRPr="00850A82">
          <w:rPr>
            <w:rStyle w:val="Hyperlink"/>
            <w:rFonts w:ascii="TH SarabunPSK" w:hAnsi="TH SarabunPSK" w:cs="TH SarabunPSK"/>
            <w:color w:val="000000" w:themeColor="text1"/>
            <w:sz w:val="32"/>
            <w:szCs w:val="32"/>
            <w:u w:val="none"/>
            <w:cs/>
          </w:rPr>
          <w:t>ตู</w:t>
        </w:r>
      </w:hyperlink>
      <w:r w:rsidRPr="00850A8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50A82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มณฑล</w:t>
      </w:r>
      <w:hyperlink r:id="rId25" w:tgtFrame="_blank" w:history="1">
        <w:r w:rsidRPr="00850A82">
          <w:rPr>
            <w:rStyle w:val="Hyperlink"/>
            <w:rFonts w:ascii="TH SarabunPSK" w:hAnsi="TH SarabunPSK" w:cs="TH SarabunPSK"/>
            <w:color w:val="000000" w:themeColor="text1"/>
            <w:sz w:val="32"/>
            <w:szCs w:val="32"/>
            <w:u w:val="none"/>
            <w:cs/>
          </w:rPr>
          <w:t>เสฉวน</w:t>
        </w:r>
      </w:hyperlink>
      <w:r w:rsidRPr="00850A82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ประเทศ</w:t>
      </w:r>
      <w:hyperlink r:id="rId26" w:tgtFrame="_blank" w:history="1">
        <w:r w:rsidRPr="00850A82">
          <w:rPr>
            <w:rStyle w:val="Hyperlink"/>
            <w:rFonts w:ascii="TH SarabunPSK" w:hAnsi="TH SarabunPSK" w:cs="TH SarabunPSK"/>
            <w:color w:val="000000" w:themeColor="text1"/>
            <w:sz w:val="32"/>
            <w:szCs w:val="32"/>
            <w:u w:val="none"/>
            <w:cs/>
          </w:rPr>
          <w:t>จีน</w:t>
        </w:r>
      </w:hyperlink>
      <w:r w:rsidRPr="00850A8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เป็นถนนคนเดินที่ผสมผสานของความเก่าและทันสมัยได้แบบลงตัวมี </w:t>
      </w:r>
      <w:r w:rsidRPr="00850A82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850A8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ซอย แต่ละซอยมีความยาวประมาณ </w:t>
      </w:r>
      <w:r w:rsidRPr="00850A82">
        <w:rPr>
          <w:rFonts w:ascii="TH SarabunPSK" w:hAnsi="TH SarabunPSK" w:cs="TH SarabunPSK"/>
          <w:color w:val="000000" w:themeColor="text1"/>
          <w:sz w:val="32"/>
          <w:szCs w:val="32"/>
        </w:rPr>
        <w:t xml:space="preserve">400 </w:t>
      </w:r>
      <w:r w:rsidRPr="00850A8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เมตร มีร้านเล็กๆตั้งเรียงรายอยู๋ในแต่ละตรอกแต่ละซอย ให้ได้เดินช้อปกันแบบเพลินๆ มีทั้งร้านกาแฟ เสื้อผ้า อาหารนานาชนิด และมีร้าน </w:t>
      </w:r>
      <w:r w:rsidRPr="00850A82">
        <w:rPr>
          <w:rFonts w:ascii="TH SarabunPSK" w:hAnsi="TH SarabunPSK" w:cs="TH SarabunPSK"/>
          <w:color w:val="000000" w:themeColor="text1"/>
          <w:sz w:val="32"/>
          <w:szCs w:val="32"/>
        </w:rPr>
        <w:t xml:space="preserve">POP-MART </w:t>
      </w:r>
      <w:r w:rsidRPr="00850A82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สาขาใหม่ตั้งอยู่ด้วย นอกจากนี้ยังมีร้านเต้าหู้เหม็น ให้ท่านได้ลองชิมอีกด้วย</w:t>
      </w:r>
    </w:p>
    <w:p w14:paraId="7F4F83FA" w14:textId="77777777" w:rsidR="00B16487" w:rsidRPr="00B16487" w:rsidRDefault="00B16487" w:rsidP="00B1648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5"/>
      </w:tblGrid>
      <w:tr w:rsidR="00923590" w14:paraId="5EA7FFFA" w14:textId="77777777" w:rsidTr="00831508">
        <w:trPr>
          <w:trHeight w:val="3757"/>
        </w:trPr>
        <w:tc>
          <w:tcPr>
            <w:tcW w:w="11335" w:type="dxa"/>
          </w:tcPr>
          <w:p w14:paraId="5ABEA40A" w14:textId="5157777F" w:rsidR="00923590" w:rsidRDefault="00923590" w:rsidP="00831508">
            <w:pPr>
              <w:pStyle w:val="NoSpacing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2089344" behindDoc="0" locked="0" layoutInCell="1" allowOverlap="1" wp14:anchorId="7657C90B" wp14:editId="264D39C9">
                  <wp:simplePos x="0" y="0"/>
                  <wp:positionH relativeFrom="column">
                    <wp:posOffset>-65351</wp:posOffset>
                  </wp:positionH>
                  <wp:positionV relativeFrom="page">
                    <wp:posOffset>2263</wp:posOffset>
                  </wp:positionV>
                  <wp:extent cx="7200900" cy="3321685"/>
                  <wp:effectExtent l="0" t="0" r="0" b="0"/>
                  <wp:wrapSquare wrapText="bothSides"/>
                  <wp:docPr id="757403592" name="รูปภาพ 1" descr="A statue of a person in a doorwa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403592" name="รูปภาพ 1" descr="A statue of a person in a doorway&#10;&#10;AI-generated content may be incorrect.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0" cy="3321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23780E0" w14:textId="77777777" w:rsidR="00923590" w:rsidRDefault="00923590" w:rsidP="00923590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24"/>
          <w:szCs w:val="32"/>
        </w:rPr>
      </w:pPr>
      <w:r w:rsidRPr="004A236D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 xml:space="preserve">นำท่านเดินทางสู่ </w:t>
      </w:r>
      <w:r w:rsidRPr="0072649A">
        <w:rPr>
          <w:rFonts w:ascii="TH SarabunPSK" w:hAnsi="TH SarabunPSK" w:cs="TH SarabunPSK" w:hint="cs"/>
          <w:b/>
          <w:bCs/>
          <w:color w:val="D46112"/>
          <w:sz w:val="24"/>
          <w:szCs w:val="32"/>
          <w:cs/>
        </w:rPr>
        <w:t xml:space="preserve">วัดต้าฉือ </w:t>
      </w:r>
      <w:r w:rsidRPr="004A236D">
        <w:rPr>
          <w:rFonts w:ascii="TH SarabunPSK" w:hAnsi="TH SarabunPSK" w:cs="TH SarabunPSK"/>
          <w:color w:val="000000" w:themeColor="text1"/>
          <w:sz w:val="24"/>
          <w:szCs w:val="32"/>
          <w:cs/>
        </w:rPr>
        <w:t>มีประวัติศาสตร์ยาวนานและเป็นหนึ่งในวัดสำคัญของเมืองโดยได้รับการยกย่องเป็นสถานที่ศักดิ์สิทธิ์ที่เชื่อมโยงกับการเผยแผ่คำสอนของพุทธศาสนาและการปฏิบัติธรรมภายในวัดมีความสงบและเหมาะแก่การสักการะขอพรจากพระพุทธรูปที่ประดิษฐานในวัดรวมทั้งยังเป็นสถานที่ท่องเที่ยวที่สะท้อนถึงวัฒนธรรมจีนและสถาปัตยกรรมที่งดงามจากยุคสมัยต่างๆวัดต้าจือมีสถาปัตยกรรมที่โดดเด่นในรูปแบบของพุทธศาสนาแบบจีนโบราณ รวมถึงโครงสร้างหลังคาไม้ที่ประณีตและตกแต่งด้วยลวดลายจีนดั้งเดิมที่สวยงาม</w:t>
      </w:r>
    </w:p>
    <w:p w14:paraId="17F636D4" w14:textId="40A66196" w:rsidR="00B16487" w:rsidRPr="0072649A" w:rsidRDefault="00B16487" w:rsidP="00B16487">
      <w:pPr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</w:pP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 xml:space="preserve">เที่ยง 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ab/>
      </w:r>
      <w:r w:rsidRPr="0072649A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D46112"/>
          <w:sz w:val="32"/>
          <w:szCs w:val="32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</w:rPr>
        <w:t xml:space="preserve"> 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>ร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>ับประทาน</w:t>
      </w:r>
      <w:r w:rsidRPr="0072649A">
        <w:rPr>
          <w:rFonts w:ascii="TH SarabunPSK" w:eastAsia="Times New Roman" w:hAnsi="TH SarabunPSK" w:cs="TH SarabunPSK"/>
          <w:b/>
          <w:bCs/>
          <w:color w:val="D46112"/>
          <w:sz w:val="32"/>
          <w:szCs w:val="32"/>
          <w:cs/>
        </w:rPr>
        <w:t>อาหารกลางวัน ณ ภัตตาคาร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 xml:space="preserve"> </w:t>
      </w:r>
      <w:r w:rsidR="00122C0A" w:rsidRPr="0072649A">
        <w:rPr>
          <w:rFonts w:ascii="TH SarabunPSK" w:hAnsi="TH SarabunPSK" w:cs="TH SarabunPSK" w:hint="cs"/>
          <w:b/>
          <w:bCs/>
          <w:color w:val="D46112"/>
          <w:sz w:val="32"/>
          <w:szCs w:val="32"/>
          <w:cs/>
        </w:rPr>
        <w:t xml:space="preserve"> </w:t>
      </w:r>
      <w:r w:rsidRPr="0072649A">
        <w:rPr>
          <w:rFonts w:ascii="TH SarabunPSK" w:eastAsia="Times New Roman" w:hAnsi="TH SarabunPSK" w:cs="TH SarabunPSK" w:hint="eastAsia"/>
          <w:b/>
          <w:bCs/>
          <w:color w:val="D46112"/>
          <w:sz w:val="32"/>
          <w:szCs w:val="32"/>
        </w:rPr>
        <w:t>(</w:t>
      </w:r>
      <w:r w:rsidRPr="0072649A">
        <w:rPr>
          <w:rFonts w:ascii="TH SarabunPSK" w:eastAsia="Times New Roman" w:hAnsi="TH SarabunPSK" w:cs="TH SarabunPSK" w:hint="cs"/>
          <w:b/>
          <w:bCs/>
          <w:color w:val="D46112"/>
          <w:sz w:val="32"/>
          <w:szCs w:val="32"/>
          <w:cs/>
        </w:rPr>
        <w:t>11</w:t>
      </w:r>
      <w:r w:rsidRPr="0072649A">
        <w:rPr>
          <w:rFonts w:ascii="TH SarabunPSK" w:eastAsia="Times New Roman" w:hAnsi="TH SarabunPSK" w:cs="TH SarabunPSK" w:hint="eastAsia"/>
          <w:b/>
          <w:bCs/>
          <w:color w:val="D46112"/>
          <w:sz w:val="32"/>
          <w:szCs w:val="32"/>
        </w:rPr>
        <w:t>)</w:t>
      </w:r>
    </w:p>
    <w:p w14:paraId="0A1D0FDD" w14:textId="77777777" w:rsidR="00B16487" w:rsidRPr="00B16487" w:rsidRDefault="00B16487" w:rsidP="00923590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24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923590" w14:paraId="6ECF0EF1" w14:textId="77777777" w:rsidTr="00831508">
        <w:trPr>
          <w:trHeight w:val="4733"/>
        </w:trPr>
        <w:tc>
          <w:tcPr>
            <w:tcW w:w="11340" w:type="dxa"/>
          </w:tcPr>
          <w:p w14:paraId="15F18D86" w14:textId="77777777" w:rsidR="00923590" w:rsidRDefault="00923590" w:rsidP="00831508">
            <w:pPr>
              <w:pStyle w:val="NoSpacing"/>
              <w:rPr>
                <w:rFonts w:ascii="TH SarabunPSK" w:hAnsi="TH SarabunPSK" w:cs="TH SarabunPSK"/>
                <w:b/>
                <w:bCs/>
                <w:color w:val="E8204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color w:val="E82041"/>
                <w:sz w:val="28"/>
                <w14:ligatures w14:val="standardContextual"/>
              </w:rPr>
              <w:drawing>
                <wp:anchor distT="0" distB="0" distL="114300" distR="114300" simplePos="0" relativeHeight="252091392" behindDoc="0" locked="0" layoutInCell="1" allowOverlap="1" wp14:anchorId="70A083A7" wp14:editId="4558EB86">
                  <wp:simplePos x="0" y="0"/>
                  <wp:positionH relativeFrom="column">
                    <wp:posOffset>-65405</wp:posOffset>
                  </wp:positionH>
                  <wp:positionV relativeFrom="page">
                    <wp:posOffset>3175</wp:posOffset>
                  </wp:positionV>
                  <wp:extent cx="7200900" cy="3285490"/>
                  <wp:effectExtent l="0" t="0" r="0" b="0"/>
                  <wp:wrapSquare wrapText="bothSides"/>
                  <wp:docPr id="2009399930" name="รูปภาพ 17" descr="A building with lights 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399930" name="รูปภาพ 17" descr="A building with lights on&#10;&#10;AI-generated content may be incorrect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0" cy="3285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87D1569" w14:textId="77777777" w:rsidR="00923590" w:rsidRPr="00BA3D9F" w:rsidRDefault="00923590" w:rsidP="00923590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BA3D9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Pr="00BA3D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A3D9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72649A">
        <w:rPr>
          <w:rFonts w:ascii="TH SarabunPSK" w:hAnsi="TH SarabunPSK" w:cs="TH SarabunPSK" w:hint="cs"/>
          <w:b/>
          <w:bCs/>
          <w:color w:val="D46112"/>
          <w:sz w:val="32"/>
          <w:szCs w:val="32"/>
          <w:cs/>
        </w:rPr>
        <w:t>ถนนคนเดินไท่กู่หลี่</w:t>
      </w:r>
      <w:r w:rsidRPr="0072649A">
        <w:rPr>
          <w:rFonts w:ascii="TH SarabunPSK" w:hAnsi="TH SarabunPSK" w:cs="TH SarabunPSK"/>
          <w:b/>
          <w:bCs/>
          <w:color w:val="D46112"/>
          <w:sz w:val="32"/>
          <w:szCs w:val="32"/>
          <w:cs/>
        </w:rPr>
        <w:t xml:space="preserve"> </w:t>
      </w:r>
      <w:r w:rsidRPr="00BA3D9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เป็นแหล่งช้อปปิ้ง</w:t>
      </w:r>
      <w:r w:rsidRPr="00BA3D9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A3D9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บันเทิงและไลฟ์สไตล์ยอดนิยมใจกลางเมืองเฉิงตูขึ้นชื่อเรื่องบรรยากาศที่ทันสมัยโดดเด่นด้วยสถาปัตยกรรมแบผสมผสานระหว่างตะวันออกและตะวันตกปัจจุบันกลายเป็นแหล่งรวมแบรนด์ดังระดับโลกร้านอาหารชั้นเลิศ</w:t>
      </w:r>
      <w:r w:rsidRPr="00BA3D9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A3D9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คาเฟ่สุดชิค</w:t>
      </w:r>
      <w:r w:rsidRPr="00BA3D9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A3D9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บาร์สุดคึกคัก</w:t>
      </w:r>
      <w:r w:rsidRPr="00BA3D9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A3D9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เเละโรงภาพยนตร์ทันที่สมัย</w:t>
      </w:r>
    </w:p>
    <w:p w14:paraId="11AB1951" w14:textId="77777777" w:rsidR="00923590" w:rsidRPr="00BA3D9F" w:rsidRDefault="00923590" w:rsidP="00923590">
      <w:pPr>
        <w:ind w:left="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2649A">
        <w:rPr>
          <w:rFonts w:ascii="TH SarabunPSK" w:hAnsi="TH SarabunPSK" w:cs="TH SarabunPSK"/>
          <w:b/>
          <w:bCs/>
          <w:color w:val="D46112"/>
          <w:sz w:val="32"/>
          <w:szCs w:val="32"/>
          <w:cs/>
        </w:rPr>
        <w:t>จุดเด่นของไท่กู่หลี่</w:t>
      </w:r>
      <w:r w:rsidRPr="0072649A">
        <w:rPr>
          <w:rFonts w:ascii="TH SarabunPSK" w:hAnsi="TH SarabunPSK" w:cs="TH SarabunPSK" w:hint="cs"/>
          <w:b/>
          <w:bCs/>
          <w:color w:val="D46112"/>
          <w:sz w:val="32"/>
          <w:szCs w:val="32"/>
          <w:cs/>
        </w:rPr>
        <w:t xml:space="preserve"> </w:t>
      </w:r>
      <w:r w:rsidRPr="00BA3D9F">
        <w:rPr>
          <w:rFonts w:ascii="TH SarabunPSK" w:hAnsi="TH SarabunPSK" w:cs="TH SarabunPSK" w:hint="cs"/>
          <w:color w:val="010101"/>
          <w:spacing w:val="-8"/>
          <w:sz w:val="32"/>
          <w:szCs w:val="32"/>
          <w:cs/>
        </w:rPr>
        <w:t xml:space="preserve">- </w:t>
      </w:r>
      <w:r w:rsidRPr="00BA3D9F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พื้นที่ทั้งหมดถูกสร้างให้เป็นแบบ “เปิดโล่ง (</w:t>
      </w:r>
      <w:r w:rsidRPr="00BA3D9F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 xml:space="preserve">open-air)” </w:t>
      </w:r>
      <w:r w:rsidRPr="00BA3D9F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เดินได้สะดวก ไม่รู้สึกอึดอัด</w:t>
      </w:r>
    </w:p>
    <w:p w14:paraId="6BF6E66E" w14:textId="77777777" w:rsidR="00923590" w:rsidRPr="00BA3D9F" w:rsidRDefault="00923590" w:rsidP="0092359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3D9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BA3D9F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A3D9F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A3D9F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- </w:t>
      </w:r>
      <w:r w:rsidRPr="00BA3D9F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อาคารมีหลังคาทรง</w:t>
      </w:r>
      <w:r w:rsidRPr="00BA3D9F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 </w:t>
      </w:r>
      <w:r w:rsidRPr="00BA3D9F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จีนโบราณ ใช้ไม้และกระเบื้องสไตล์ดั้งเดิม แต่แฝงดีไซน์แบบมินิมอล</w:t>
      </w:r>
    </w:p>
    <w:p w14:paraId="79F2F807" w14:textId="77777777" w:rsidR="00923590" w:rsidRPr="00BA3D9F" w:rsidRDefault="00923590" w:rsidP="0092359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3D9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BA3D9F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A3D9F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A3D9F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- </w:t>
      </w:r>
      <w:r w:rsidRPr="00BA3D9F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มีมุมให้นั่งพัก มีลานเปิดกว้างและบันได</w:t>
      </w:r>
      <w:r w:rsidRPr="00BA3D9F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 </w:t>
      </w:r>
      <w:r w:rsidRPr="00BA3D9F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สไตล์อาร์ต</w:t>
      </w:r>
      <w:r w:rsidRPr="00BA3D9F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 </w:t>
      </w:r>
      <w:r w:rsidRPr="00BA3D9F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เหมาะกับการ</w:t>
      </w:r>
      <w:r w:rsidRPr="00BA3D9F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 </w:t>
      </w:r>
      <w:r w:rsidRPr="00BA3D9F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ถ่ายภาพ</w:t>
      </w:r>
      <w:r w:rsidRPr="00BA3D9F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>ชิคๆ</w:t>
      </w:r>
    </w:p>
    <w:p w14:paraId="79221E4C" w14:textId="77777777" w:rsidR="00923590" w:rsidRPr="00BA3D9F" w:rsidRDefault="00923590" w:rsidP="00923590">
      <w:pPr>
        <w:ind w:left="720" w:firstLine="720"/>
        <w:jc w:val="thaiDistribute"/>
        <w:rPr>
          <w:rFonts w:ascii="TH SarabunPSK" w:hAnsi="TH SarabunPSK" w:cs="TH SarabunPSK"/>
          <w:b/>
          <w:bCs/>
          <w:color w:val="010101"/>
          <w:sz w:val="32"/>
          <w:szCs w:val="32"/>
        </w:rPr>
      </w:pPr>
      <w:r w:rsidRPr="00923590">
        <w:rPr>
          <w:rFonts w:ascii="Segoe UI Emoji" w:hAnsi="Segoe UI Emoji" w:cs="Segoe UI Emoji"/>
          <w:b/>
          <w:bCs/>
          <w:color w:val="1F4E79" w:themeColor="accent5" w:themeShade="80"/>
          <w:sz w:val="32"/>
          <w:szCs w:val="32"/>
        </w:rPr>
        <w:t>☕</w:t>
      </w:r>
      <w:r w:rsidRPr="00923590">
        <w:rPr>
          <w:rFonts w:ascii="TH SarabunPSK" w:hAnsi="TH SarabunPSK" w:cs="TH SarabunPSK"/>
          <w:b/>
          <w:bCs/>
          <w:color w:val="1F4E79" w:themeColor="accent5" w:themeShade="80"/>
          <w:sz w:val="32"/>
          <w:szCs w:val="32"/>
        </w:rPr>
        <w:t xml:space="preserve"> </w:t>
      </w:r>
      <w:r w:rsidRPr="0072649A">
        <w:rPr>
          <w:rFonts w:ascii="TH SarabunPSK" w:hAnsi="TH SarabunPSK" w:cs="TH SarabunPSK"/>
          <w:b/>
          <w:bCs/>
          <w:color w:val="D46112"/>
          <w:sz w:val="32"/>
          <w:szCs w:val="32"/>
          <w:cs/>
        </w:rPr>
        <w:t>ร้านอาหารและคาเฟ่</w:t>
      </w:r>
      <w:r w:rsidRPr="0072649A">
        <w:rPr>
          <w:rFonts w:ascii="TH SarabunPSK" w:hAnsi="TH SarabunPSK" w:cs="TH SarabunPSK" w:hint="cs"/>
          <w:b/>
          <w:bCs/>
          <w:color w:val="D46112"/>
          <w:sz w:val="32"/>
          <w:szCs w:val="32"/>
          <w:cs/>
        </w:rPr>
        <w:t xml:space="preserve"> </w:t>
      </w:r>
      <w:r w:rsidRPr="00BA3D9F">
        <w:rPr>
          <w:rFonts w:ascii="TH SarabunPSK" w:hAnsi="TH SarabunPSK" w:cs="TH SarabunPSK" w:hint="cs"/>
          <w:color w:val="010101"/>
          <w:sz w:val="32"/>
          <w:szCs w:val="32"/>
          <w:cs/>
        </w:rPr>
        <w:t xml:space="preserve">- </w:t>
      </w:r>
      <w:r w:rsidRPr="00BA3D9F">
        <w:rPr>
          <w:rFonts w:ascii="TH SarabunPSK" w:hAnsi="TH SarabunPSK" w:cs="TH SarabunPSK"/>
          <w:color w:val="010101"/>
          <w:sz w:val="32"/>
          <w:szCs w:val="32"/>
          <w:cs/>
        </w:rPr>
        <w:t>คาเฟ่</w:t>
      </w:r>
      <w:r w:rsidRPr="00BA3D9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แนว</w:t>
      </w:r>
      <w:r w:rsidRPr="00BA3D9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A3D9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ฮิปสเตอร์ </w:t>
      </w:r>
      <w:r w:rsidRPr="00BA3D9F">
        <w:rPr>
          <w:rFonts w:ascii="TH SarabunPSK" w:hAnsi="TH SarabunPSK" w:cs="TH SarabunPSK"/>
          <w:color w:val="010101"/>
          <w:sz w:val="32"/>
          <w:szCs w:val="32"/>
          <w:cs/>
        </w:rPr>
        <w:t>เช่น</w:t>
      </w:r>
      <w:r w:rsidRPr="00BA3D9F">
        <w:rPr>
          <w:rFonts w:ascii="TH SarabunPSK" w:hAnsi="TH SarabunPSK" w:cs="TH SarabunPSK"/>
          <w:color w:val="010101"/>
          <w:sz w:val="32"/>
          <w:szCs w:val="32"/>
        </w:rPr>
        <w:t xml:space="preserve"> </w:t>
      </w:r>
      <w:r w:rsidRPr="00BA3D9F">
        <w:rPr>
          <w:rFonts w:ascii="TH SarabunPSK" w:hAnsi="TH SarabunPSK" w:cs="TH SarabunPSK"/>
          <w:b/>
          <w:bCs/>
          <w:color w:val="010101"/>
          <w:sz w:val="32"/>
          <w:szCs w:val="32"/>
        </w:rPr>
        <w:t>%Arabica, Blue Bottle Coffee, Seesaw Coffee</w:t>
      </w:r>
    </w:p>
    <w:p w14:paraId="2CF15042" w14:textId="77777777" w:rsidR="00923590" w:rsidRPr="00BA3D9F" w:rsidRDefault="00923590" w:rsidP="00923590">
      <w:pPr>
        <w:jc w:val="thaiDistribute"/>
        <w:rPr>
          <w:rFonts w:ascii="TH SarabunPSK" w:hAnsi="TH SarabunPSK" w:cs="TH SarabunPSK"/>
          <w:color w:val="010101"/>
          <w:sz w:val="32"/>
          <w:szCs w:val="32"/>
        </w:rPr>
      </w:pPr>
      <w:r w:rsidRPr="00BA3D9F">
        <w:rPr>
          <w:rFonts w:ascii="TH SarabunPSK" w:hAnsi="TH SarabunPSK" w:cs="TH SarabunPSK" w:hint="cs"/>
          <w:b/>
          <w:bCs/>
          <w:color w:val="010101"/>
          <w:sz w:val="32"/>
          <w:szCs w:val="32"/>
          <w:cs/>
        </w:rPr>
        <w:t xml:space="preserve">  </w:t>
      </w:r>
      <w:r w:rsidRPr="00BA3D9F">
        <w:rPr>
          <w:rFonts w:ascii="TH SarabunPSK" w:hAnsi="TH SarabunPSK" w:cs="TH SarabunPSK"/>
          <w:b/>
          <w:bCs/>
          <w:color w:val="010101"/>
          <w:sz w:val="32"/>
          <w:szCs w:val="32"/>
          <w:cs/>
        </w:rPr>
        <w:tab/>
      </w:r>
      <w:r w:rsidRPr="00BA3D9F">
        <w:rPr>
          <w:rFonts w:ascii="TH SarabunPSK" w:hAnsi="TH SarabunPSK" w:cs="TH SarabunPSK"/>
          <w:b/>
          <w:bCs/>
          <w:color w:val="010101"/>
          <w:sz w:val="32"/>
          <w:szCs w:val="32"/>
          <w:cs/>
        </w:rPr>
        <w:tab/>
      </w:r>
      <w:r w:rsidRPr="00BA3D9F">
        <w:rPr>
          <w:rFonts w:ascii="TH SarabunPSK" w:hAnsi="TH SarabunPSK" w:cs="TH SarabunPSK" w:hint="cs"/>
          <w:color w:val="010101"/>
          <w:sz w:val="32"/>
          <w:szCs w:val="32"/>
          <w:cs/>
        </w:rPr>
        <w:t xml:space="preserve">- </w:t>
      </w:r>
      <w:r w:rsidRPr="00BA3D9F">
        <w:rPr>
          <w:rFonts w:ascii="TH SarabunPSK" w:hAnsi="TH SarabunPSK" w:cs="TH SarabunPSK"/>
          <w:color w:val="010101"/>
          <w:sz w:val="32"/>
          <w:szCs w:val="32"/>
          <w:cs/>
        </w:rPr>
        <w:t>ร้านอาหาร</w:t>
      </w:r>
      <w:r w:rsidRPr="00BA3D9F">
        <w:rPr>
          <w:rFonts w:ascii="TH SarabunPSK" w:hAnsi="TH SarabunPSK" w:cs="TH SarabunPSK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BA3D9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ญี่ปุ่น เกาหลี ไทย </w:t>
      </w:r>
      <w:r w:rsidRPr="00BA3D9F">
        <w:rPr>
          <w:rFonts w:ascii="TH SarabunPSK" w:hAnsi="TH SarabunPSK" w:cs="TH SarabunPSK"/>
          <w:color w:val="010101"/>
          <w:sz w:val="32"/>
          <w:szCs w:val="32"/>
          <w:cs/>
        </w:rPr>
        <w:t>รวมถึงอาหารจีนฟิวชัน</w:t>
      </w:r>
    </w:p>
    <w:p w14:paraId="40A0B730" w14:textId="77777777" w:rsidR="00923590" w:rsidRPr="00BA3D9F" w:rsidRDefault="00923590" w:rsidP="00923590">
      <w:pPr>
        <w:jc w:val="thaiDistribute"/>
        <w:rPr>
          <w:rFonts w:ascii="TH SarabunPSK" w:hAnsi="TH SarabunPSK" w:cs="TH SarabunPSK"/>
          <w:b/>
          <w:bCs/>
          <w:color w:val="010101"/>
          <w:sz w:val="32"/>
          <w:szCs w:val="32"/>
        </w:rPr>
      </w:pPr>
      <w:r w:rsidRPr="00BA3D9F">
        <w:rPr>
          <w:rFonts w:ascii="TH SarabunPSK" w:hAnsi="TH SarabunPSK" w:cs="TH SarabunPSK" w:hint="cs"/>
          <w:color w:val="010101"/>
          <w:sz w:val="32"/>
          <w:szCs w:val="32"/>
          <w:cs/>
        </w:rPr>
        <w:t xml:space="preserve">  </w:t>
      </w:r>
      <w:r w:rsidRPr="00BA3D9F">
        <w:rPr>
          <w:rFonts w:ascii="TH SarabunPSK" w:hAnsi="TH SarabunPSK" w:cs="TH SarabunPSK"/>
          <w:color w:val="010101"/>
          <w:sz w:val="32"/>
          <w:szCs w:val="32"/>
          <w:cs/>
        </w:rPr>
        <w:tab/>
      </w:r>
      <w:r w:rsidRPr="00BA3D9F">
        <w:rPr>
          <w:rFonts w:ascii="TH SarabunPSK" w:hAnsi="TH SarabunPSK" w:cs="TH SarabunPSK"/>
          <w:color w:val="010101"/>
          <w:sz w:val="32"/>
          <w:szCs w:val="32"/>
          <w:cs/>
        </w:rPr>
        <w:tab/>
      </w:r>
      <w:r w:rsidRPr="00BA3D9F">
        <w:rPr>
          <w:rFonts w:ascii="TH SarabunPSK" w:hAnsi="TH SarabunPSK" w:cs="TH SarabunPSK" w:hint="cs"/>
          <w:color w:val="010101"/>
          <w:sz w:val="32"/>
          <w:szCs w:val="32"/>
          <w:cs/>
        </w:rPr>
        <w:t xml:space="preserve">- </w:t>
      </w:r>
      <w:r w:rsidRPr="00BA3D9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มี </w:t>
      </w:r>
      <w:r w:rsidRPr="00BA3D9F">
        <w:rPr>
          <w:rFonts w:ascii="TH SarabunPSK" w:hAnsi="TH SarabunPSK" w:cs="TH SarabunPSK"/>
          <w:color w:val="000000" w:themeColor="text1"/>
          <w:sz w:val="32"/>
          <w:szCs w:val="32"/>
        </w:rPr>
        <w:t xml:space="preserve">Rooftop bar </w:t>
      </w:r>
      <w:r w:rsidRPr="00BA3D9F">
        <w:rPr>
          <w:rFonts w:ascii="TH SarabunPSK" w:hAnsi="TH SarabunPSK" w:cs="TH SarabunPSK"/>
          <w:color w:val="010101"/>
          <w:sz w:val="32"/>
          <w:szCs w:val="32"/>
          <w:cs/>
        </w:rPr>
        <w:t>และเลานจ์ที่สามารถชมวิวเมืองเฉิงตูได้ยามค่ำคืน</w:t>
      </w:r>
    </w:p>
    <w:tbl>
      <w:tblPr>
        <w:tblStyle w:val="TableGrid"/>
        <w:tblW w:w="0" w:type="auto"/>
        <w:tblInd w:w="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122C0A" w14:paraId="5DB8991E" w14:textId="77777777" w:rsidTr="00122C0A">
        <w:trPr>
          <w:trHeight w:val="2755"/>
        </w:trPr>
        <w:tc>
          <w:tcPr>
            <w:tcW w:w="11330" w:type="dxa"/>
          </w:tcPr>
          <w:p w14:paraId="6E4B66EE" w14:textId="42BD4BB6" w:rsidR="00122C0A" w:rsidRDefault="00122C0A" w:rsidP="00923590">
            <w:pPr>
              <w:pStyle w:val="NoSpacing"/>
              <w:rPr>
                <w:rFonts w:ascii="TH SarabunPSK" w:hAnsi="TH SarabunPSK" w:cs="TH SarabunPSK"/>
                <w:b/>
                <w:bCs/>
                <w:color w:val="C21431"/>
                <w:sz w:val="28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2120064" behindDoc="0" locked="0" layoutInCell="1" allowOverlap="1" wp14:anchorId="730E5882" wp14:editId="21D8AE1F">
                  <wp:simplePos x="0" y="0"/>
                  <wp:positionH relativeFrom="column">
                    <wp:posOffset>-40005</wp:posOffset>
                  </wp:positionH>
                  <wp:positionV relativeFrom="page">
                    <wp:posOffset>55104</wp:posOffset>
                  </wp:positionV>
                  <wp:extent cx="6247130" cy="2205355"/>
                  <wp:effectExtent l="0" t="0" r="1270" b="4445"/>
                  <wp:wrapSquare wrapText="bothSides"/>
                  <wp:docPr id="8262611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261145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7130" cy="2205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322580F" w14:textId="248A522B" w:rsidR="00507A3E" w:rsidRDefault="00507A3E" w:rsidP="00923590">
      <w:pPr>
        <w:pStyle w:val="NoSpacing"/>
        <w:ind w:left="1440"/>
        <w:rPr>
          <w:rFonts w:ascii="TH SarabunPSK" w:hAnsi="TH SarabunPSK" w:cs="TH SarabunPSK"/>
          <w:b/>
          <w:bCs/>
          <w:color w:val="C21431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4"/>
      </w:tblGrid>
      <w:tr w:rsidR="00923590" w14:paraId="1DD87CCC" w14:textId="77777777" w:rsidTr="00525DC8">
        <w:trPr>
          <w:trHeight w:val="4466"/>
        </w:trPr>
        <w:tc>
          <w:tcPr>
            <w:tcW w:w="11194" w:type="dxa"/>
          </w:tcPr>
          <w:p w14:paraId="5D8DA3F9" w14:textId="0BF5969E" w:rsidR="00923590" w:rsidRDefault="00525DC8" w:rsidP="00831508">
            <w:pPr>
              <w:pStyle w:val="NoSpacing"/>
              <w:rPr>
                <w:rFonts w:ascii="TH SarabunPSK" w:hAnsi="TH SarabunPSK" w:cs="TH SarabunPSK"/>
                <w:b/>
                <w:bCs/>
                <w:color w:val="E82041"/>
                <w:sz w:val="28"/>
              </w:rPr>
            </w:pPr>
            <w:r w:rsidRPr="00B870A8">
              <w:rPr>
                <w:rFonts w:ascii="TH SarabunPSK" w:hAnsi="TH SarabunPSK" w:cs="TH SarabunPSK" w:hint="cs"/>
                <w:b/>
                <w:bCs/>
                <w:noProof/>
                <w:color w:val="FF0000"/>
                <w:sz w:val="36"/>
                <w:szCs w:val="36"/>
                <w:lang w:val="th-TH"/>
              </w:rPr>
              <w:lastRenderedPageBreak/>
              <w:drawing>
                <wp:anchor distT="0" distB="0" distL="114300" distR="114300" simplePos="0" relativeHeight="252093440" behindDoc="0" locked="0" layoutInCell="1" allowOverlap="1" wp14:anchorId="5CBF3712" wp14:editId="4337A67B">
                  <wp:simplePos x="0" y="0"/>
                  <wp:positionH relativeFrom="margin">
                    <wp:posOffset>-60325</wp:posOffset>
                  </wp:positionH>
                  <wp:positionV relativeFrom="paragraph">
                    <wp:posOffset>19050</wp:posOffset>
                  </wp:positionV>
                  <wp:extent cx="6233795" cy="3043555"/>
                  <wp:effectExtent l="0" t="0" r="0" b="4445"/>
                  <wp:wrapSquare wrapText="bothSides"/>
                  <wp:docPr id="587375876" name="รูปภาพ 57" descr="A person in a white garmen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375876" name="รูปภาพ 57" descr="A person in a white garment&#10;&#10;AI-generated content may be incorrect."/>
                          <pic:cNvPicPr/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82" r="7781"/>
                          <a:stretch/>
                        </pic:blipFill>
                        <pic:spPr bwMode="auto">
                          <a:xfrm>
                            <a:off x="0" y="0"/>
                            <a:ext cx="6233795" cy="3043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23590" w:rsidRPr="00B870A8">
              <w:rPr>
                <w:rFonts w:ascii="TH SarabunPSK" w:hAnsi="TH SarabunPSK" w:cs="TH SarabunPSK" w:hint="cs"/>
                <w:b/>
                <w:bCs/>
                <w:noProof/>
                <w:color w:val="000000"/>
                <w:sz w:val="36"/>
                <w:szCs w:val="36"/>
                <w:lang w:val="th-TH"/>
              </w:rPr>
              <w:drawing>
                <wp:anchor distT="0" distB="0" distL="114300" distR="114300" simplePos="0" relativeHeight="252094464" behindDoc="0" locked="0" layoutInCell="1" allowOverlap="1" wp14:anchorId="1E63C32E" wp14:editId="7A27D533">
                  <wp:simplePos x="0" y="0"/>
                  <wp:positionH relativeFrom="margin">
                    <wp:posOffset>5903595</wp:posOffset>
                  </wp:positionH>
                  <wp:positionV relativeFrom="paragraph">
                    <wp:posOffset>0</wp:posOffset>
                  </wp:positionV>
                  <wp:extent cx="1132840" cy="3065145"/>
                  <wp:effectExtent l="0" t="0" r="0" b="1905"/>
                  <wp:wrapSquare wrapText="bothSides"/>
                  <wp:docPr id="436630959" name="รูปภาพ 58" descr="A store with a cartoon charac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630959" name="รูปภาพ 58" descr="A store with a cartoon character&#10;&#10;AI-generated content may be incorrect.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06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53862D2" w14:textId="33E3EF73" w:rsidR="00923590" w:rsidRPr="00525DC8" w:rsidRDefault="00923590" w:rsidP="00525DC8">
      <w:pPr>
        <w:ind w:left="1440"/>
        <w:jc w:val="both"/>
        <w:rPr>
          <w:rFonts w:ascii="TH SarabunPSK" w:hAnsi="TH SarabunPSK" w:cs="TH SarabunPSK"/>
          <w:color w:val="010101"/>
          <w:sz w:val="32"/>
          <w:szCs w:val="32"/>
        </w:rPr>
      </w:pPr>
      <w:r w:rsidRPr="00525DC8">
        <w:rPr>
          <w:rFonts w:ascii="TH SarabunPSK" w:hAnsi="TH SarabunPSK" w:cs="TH SarabunPSK"/>
          <w:color w:val="010101"/>
          <w:sz w:val="32"/>
          <w:szCs w:val="32"/>
          <w:cs/>
        </w:rPr>
        <w:t xml:space="preserve">หลังจากนั้นนำท่านไปยัง </w:t>
      </w:r>
      <w:r w:rsidRPr="0072649A">
        <w:rPr>
          <w:rFonts w:ascii="TH SarabunPSK" w:hAnsi="TH SarabunPSK" w:cs="TH SarabunPSK"/>
          <w:b/>
          <w:bCs/>
          <w:color w:val="D46112"/>
          <w:sz w:val="32"/>
          <w:szCs w:val="32"/>
          <w:cs/>
        </w:rPr>
        <w:t xml:space="preserve">ถนนคนเดินซุนซีลู่ </w:t>
      </w:r>
      <w:r w:rsidRPr="00525DC8">
        <w:rPr>
          <w:rFonts w:ascii="TH SarabunPSK" w:hAnsi="TH SarabunPSK" w:cs="TH SarabunPSK"/>
          <w:color w:val="010101"/>
          <w:sz w:val="32"/>
          <w:szCs w:val="32"/>
          <w:cs/>
        </w:rPr>
        <w:t>เป็นแลนด์มาร์กเฉิงตูที่เป็นถนนคนเดินมีห้างสรรพสินค้าชื่อดัง มี</w:t>
      </w:r>
      <w:r w:rsidRPr="00525DC8">
        <w:rPr>
          <w:rFonts w:ascii="TH SarabunPSK" w:hAnsi="TH SarabunPSK" w:cs="TH SarabunPSK"/>
          <w:color w:val="010101"/>
          <w:sz w:val="32"/>
          <w:szCs w:val="32"/>
        </w:rPr>
        <w:t xml:space="preserve"> </w:t>
      </w:r>
      <w:r w:rsidRPr="00525DC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ร้านค้า</w:t>
      </w:r>
      <w:r w:rsidRPr="00525DC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มากกว่า </w:t>
      </w:r>
      <w:r w:rsidRPr="00525DC8">
        <w:rPr>
          <w:rFonts w:ascii="TH SarabunPSK" w:hAnsi="TH SarabunPSK" w:cs="TH SarabunPSK"/>
          <w:color w:val="000000" w:themeColor="text1"/>
          <w:sz w:val="32"/>
          <w:szCs w:val="32"/>
        </w:rPr>
        <w:t xml:space="preserve">700 </w:t>
      </w:r>
      <w:r w:rsidRPr="00525DC8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ร้านค้า</w:t>
      </w:r>
      <w:r w:rsidRPr="00525DC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525DC8">
        <w:rPr>
          <w:rFonts w:ascii="TH SarabunPSK" w:hAnsi="TH SarabunPSK" w:cs="TH SarabunPSK"/>
          <w:color w:val="010101"/>
          <w:sz w:val="32"/>
          <w:szCs w:val="32"/>
          <w:cs/>
        </w:rPr>
        <w:t>ที่เต็มไปด้วยสินค้าต่าง ๆ ทั้งร้านค้าแฟชั่น ร้านอาหารและโรงแรมนานาชาติมากมาย</w:t>
      </w:r>
    </w:p>
    <w:p w14:paraId="1F030D64" w14:textId="6FDD6C6A" w:rsidR="00507A3E" w:rsidRPr="00525DC8" w:rsidRDefault="00923590" w:rsidP="00E54146">
      <w:pPr>
        <w:ind w:left="1440"/>
        <w:jc w:val="both"/>
        <w:rPr>
          <w:rFonts w:ascii="TH SarabunPSK" w:hAnsi="TH SarabunPSK" w:cs="TH SarabunPSK"/>
          <w:color w:val="010101"/>
          <w:sz w:val="32"/>
          <w:szCs w:val="32"/>
        </w:rPr>
      </w:pPr>
      <w:r w:rsidRPr="00525DC8">
        <w:rPr>
          <w:rFonts w:ascii="TH SarabunPSK" w:hAnsi="TH SarabunPSK" w:cs="TH SarabunPSK"/>
          <w:color w:val="010101"/>
          <w:sz w:val="32"/>
          <w:szCs w:val="32"/>
          <w:cs/>
        </w:rPr>
        <w:t>นำท่านไปยังแลนด์มาร์คสุดท้ายที่สุดฮิต</w:t>
      </w:r>
      <w:r w:rsidRPr="00525DC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72649A">
        <w:rPr>
          <w:rFonts w:ascii="TH SarabunPSK" w:hAnsi="TH SarabunPSK" w:cs="TH SarabunPSK"/>
          <w:b/>
          <w:bCs/>
          <w:color w:val="D46112"/>
          <w:sz w:val="32"/>
          <w:szCs w:val="32"/>
        </w:rPr>
        <w:t>IFS</w:t>
      </w:r>
      <w:r w:rsidRPr="0072649A">
        <w:rPr>
          <w:rFonts w:ascii="TH SarabunPSK" w:hAnsi="TH SarabunPSK" w:cs="TH SarabunPSK"/>
          <w:b/>
          <w:bCs/>
          <w:color w:val="D46112"/>
          <w:sz w:val="32"/>
          <w:szCs w:val="32"/>
          <w:cs/>
        </w:rPr>
        <w:t>หมีเเพนด้าปีนตึก</w:t>
      </w:r>
      <w:r w:rsidRPr="0072649A">
        <w:rPr>
          <w:rFonts w:ascii="TH SarabunPSK" w:hAnsi="TH SarabunPSK" w:cs="TH SarabunPSK"/>
          <w:color w:val="D46112"/>
          <w:sz w:val="32"/>
          <w:szCs w:val="32"/>
          <w:cs/>
        </w:rPr>
        <w:t xml:space="preserve"> </w:t>
      </w:r>
      <w:r w:rsidRPr="00525DC8">
        <w:rPr>
          <w:rFonts w:ascii="TH SarabunPSK" w:hAnsi="TH SarabunPSK" w:cs="TH SarabunPSK"/>
          <w:color w:val="010101"/>
          <w:sz w:val="32"/>
          <w:szCs w:val="32"/>
          <w:cs/>
        </w:rPr>
        <w:t xml:space="preserve">เป็นสัญลักษณ์ของเมืองเฉิงตู ตั้งอยู่บนชั้น </w:t>
      </w:r>
      <w:r w:rsidRPr="00525DC8">
        <w:rPr>
          <w:rFonts w:ascii="TH SarabunPSK" w:hAnsi="TH SarabunPSK" w:cs="TH SarabunPSK"/>
          <w:color w:val="010101"/>
          <w:sz w:val="32"/>
          <w:szCs w:val="32"/>
        </w:rPr>
        <w:t>7L</w:t>
      </w:r>
      <w:r w:rsidRPr="00525DC8">
        <w:rPr>
          <w:rFonts w:ascii="TH SarabunPSK" w:hAnsi="TH SarabunPSK" w:cs="TH SarabunPSK"/>
          <w:color w:val="010101"/>
          <w:sz w:val="32"/>
          <w:szCs w:val="32"/>
          <w:cs/>
        </w:rPr>
        <w:t xml:space="preserve">ของตึก </w:t>
      </w:r>
      <w:r w:rsidRPr="00525DC8">
        <w:rPr>
          <w:rFonts w:ascii="TH SarabunPSK" w:hAnsi="TH SarabunPSK" w:cs="TH SarabunPSK"/>
          <w:color w:val="010101"/>
          <w:sz w:val="32"/>
          <w:szCs w:val="32"/>
        </w:rPr>
        <w:t xml:space="preserve">IFS </w:t>
      </w:r>
      <w:r w:rsidRPr="00525DC8">
        <w:rPr>
          <w:rFonts w:ascii="TH SarabunPSK" w:hAnsi="TH SarabunPSK" w:cs="TH SarabunPSK"/>
          <w:color w:val="010101"/>
          <w:sz w:val="32"/>
          <w:szCs w:val="32"/>
          <w:cs/>
        </w:rPr>
        <w:t xml:space="preserve">ทาวเวอร์ </w:t>
      </w:r>
      <w:r w:rsidRPr="00525DC8">
        <w:rPr>
          <w:rFonts w:ascii="TH SarabunPSK" w:hAnsi="TH SarabunPSK" w:cs="TH SarabunPSK"/>
          <w:color w:val="010101"/>
          <w:sz w:val="32"/>
          <w:szCs w:val="32"/>
        </w:rPr>
        <w:t xml:space="preserve">1 </w:t>
      </w:r>
      <w:r w:rsidRPr="00525DC8">
        <w:rPr>
          <w:rFonts w:ascii="TH SarabunPSK" w:hAnsi="TH SarabunPSK" w:cs="TH SarabunPSK"/>
          <w:color w:val="010101"/>
          <w:sz w:val="32"/>
          <w:szCs w:val="32"/>
          <w:cs/>
        </w:rPr>
        <w:t xml:space="preserve">มีความสูงถึง </w:t>
      </w:r>
      <w:r w:rsidRPr="00525DC8">
        <w:rPr>
          <w:rFonts w:ascii="TH SarabunPSK" w:hAnsi="TH SarabunPSK" w:cs="TH SarabunPSK"/>
          <w:color w:val="010101"/>
          <w:sz w:val="32"/>
          <w:szCs w:val="32"/>
        </w:rPr>
        <w:t xml:space="preserve">15 </w:t>
      </w:r>
      <w:r w:rsidRPr="00525DC8">
        <w:rPr>
          <w:rFonts w:ascii="TH SarabunPSK" w:hAnsi="TH SarabunPSK" w:cs="TH SarabunPSK"/>
          <w:color w:val="010101"/>
          <w:sz w:val="32"/>
          <w:szCs w:val="32"/>
          <w:cs/>
        </w:rPr>
        <w:t xml:space="preserve">เมตร หนักกว่า </w:t>
      </w:r>
      <w:r w:rsidRPr="00525DC8">
        <w:rPr>
          <w:rFonts w:ascii="TH SarabunPSK" w:hAnsi="TH SarabunPSK" w:cs="TH SarabunPSK"/>
          <w:color w:val="010101"/>
          <w:sz w:val="32"/>
          <w:szCs w:val="32"/>
        </w:rPr>
        <w:t xml:space="preserve">100 </w:t>
      </w:r>
      <w:r w:rsidRPr="00525DC8">
        <w:rPr>
          <w:rFonts w:ascii="TH SarabunPSK" w:hAnsi="TH SarabunPSK" w:cs="TH SarabunPSK"/>
          <w:color w:val="010101"/>
          <w:sz w:val="32"/>
          <w:szCs w:val="32"/>
          <w:cs/>
        </w:rPr>
        <w:t>ตัน ได้รับการออกแบบโดยปินชาวจีนชื่อ หวัง ชุน หยวน</w:t>
      </w:r>
    </w:p>
    <w:p w14:paraId="362B4F7E" w14:textId="652B0906" w:rsidR="00525DC8" w:rsidRDefault="00525DC8" w:rsidP="000248A6">
      <w:pPr>
        <w:jc w:val="thaiDistribute"/>
        <w:rPr>
          <w:rFonts w:ascii="TH SarabunPSK" w:eastAsia="Times New Roman" w:hAnsi="TH SarabunPSK" w:cs="TH SarabunPSK"/>
          <w:b/>
          <w:bCs/>
          <w:color w:val="269FBC"/>
          <w:sz w:val="32"/>
          <w:szCs w:val="32"/>
        </w:rPr>
      </w:pPr>
      <w:r w:rsidRPr="008536A5">
        <w:rPr>
          <w:rFonts w:ascii="TH SarabunPSK" w:eastAsiaTheme="majorEastAsia" w:hAnsi="TH SarabunPSK" w:cs="TH SarabunPSK" w:hint="cs"/>
          <w:noProof/>
          <w:color w:val="C00000"/>
          <w:sz w:val="30"/>
          <w:lang w:val="th-TH"/>
        </w:rPr>
        <w:drawing>
          <wp:anchor distT="0" distB="0" distL="114300" distR="114300" simplePos="0" relativeHeight="252095488" behindDoc="0" locked="0" layoutInCell="1" allowOverlap="1" wp14:anchorId="73757C7F" wp14:editId="71499E13">
            <wp:simplePos x="0" y="0"/>
            <wp:positionH relativeFrom="margin">
              <wp:posOffset>111979</wp:posOffset>
            </wp:positionH>
            <wp:positionV relativeFrom="paragraph">
              <wp:posOffset>332389</wp:posOffset>
            </wp:positionV>
            <wp:extent cx="7167421" cy="1881352"/>
            <wp:effectExtent l="19050" t="0" r="14605" b="557530"/>
            <wp:wrapSquare wrapText="bothSides"/>
            <wp:docPr id="624880654" name="รูปภาพ 59" descr="A panda statue in fro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880654" name="รูปภาพ 59" descr="A panda statue in front of a building&#10;&#10;AI-generated content may be incorrect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7421" cy="188135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3775E7" w14:textId="4BEE5746" w:rsidR="00E54146" w:rsidRPr="00525DC8" w:rsidRDefault="00E54146" w:rsidP="00E27DBA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2C0DBDA1" w14:textId="181BBF03" w:rsidR="00E27DBA" w:rsidRPr="00843B5E" w:rsidRDefault="00E27DBA" w:rsidP="00802E3D">
      <w:pPr>
        <w:pStyle w:val="NoSpacing"/>
        <w:rPr>
          <w:rFonts w:ascii="TH SarabunPSK" w:hAnsi="TH SarabunPSK" w:cs="TH SarabunPSK"/>
          <w:b/>
          <w:bCs/>
          <w:color w:val="266FC0"/>
          <w:sz w:val="28"/>
        </w:rPr>
      </w:pPr>
    </w:p>
    <w:p w14:paraId="2CEDB1D9" w14:textId="77777777" w:rsidR="00525DC8" w:rsidRPr="00525DC8" w:rsidRDefault="00525DC8" w:rsidP="00525DC8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C4BC30A" w14:textId="77777777" w:rsidR="0072649A" w:rsidRDefault="00E54146" w:rsidP="00B16487">
      <w:pPr>
        <w:pStyle w:val="NoSpacing"/>
        <w:ind w:right="141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>15.30</w:t>
      </w:r>
      <w:r w:rsidR="005E4F05" w:rsidRPr="00DE22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น.</w:t>
      </w:r>
      <w:r w:rsidR="008253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5E4F05" w:rsidRPr="00DE22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ถึงเวลาอันสมควรนำคณะเดินทางไป</w:t>
      </w:r>
      <w:r w:rsidR="005E4F05" w:rsidRPr="00DE22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E4F05" w:rsidRPr="00DE22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ท่าอากาศยานนานาชาติ</w:t>
      </w:r>
      <w:r w:rsidR="0024342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เฉิงตูเทียนฟู่</w:t>
      </w:r>
      <w:r w:rsidR="005E4F05" w:rsidRPr="00DE22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E4F05" w:rsidRPr="00DE22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นำคณะเช็คอิน</w:t>
      </w:r>
      <w:r w:rsidR="005E4F05" w:rsidRPr="00DE22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48880E2E" w14:textId="19A57A26" w:rsidR="00525DC8" w:rsidRDefault="005E4F05" w:rsidP="0072649A">
      <w:pPr>
        <w:pStyle w:val="NoSpacing"/>
        <w:ind w:left="720" w:right="141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E22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เพื่อเตรียมตัวเดินทางกลับประเทศไทย</w:t>
      </w:r>
    </w:p>
    <w:tbl>
      <w:tblPr>
        <w:tblStyle w:val="TableGrid"/>
        <w:tblW w:w="1125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856"/>
        <w:gridCol w:w="12"/>
        <w:gridCol w:w="1547"/>
        <w:gridCol w:w="2880"/>
        <w:gridCol w:w="1980"/>
        <w:gridCol w:w="1980"/>
      </w:tblGrid>
      <w:tr w:rsidR="005E4F05" w:rsidRPr="001E1B63" w14:paraId="476D1979" w14:textId="77777777" w:rsidTr="0072649A">
        <w:tc>
          <w:tcPr>
            <w:tcW w:w="2856" w:type="dxa"/>
            <w:tcBorders>
              <w:top w:val="single" w:sz="4" w:space="0" w:color="auto"/>
            </w:tcBorders>
            <w:shd w:val="clear" w:color="auto" w:fill="F4B083" w:themeFill="accent2" w:themeFillTint="99"/>
          </w:tcPr>
          <w:p w14:paraId="0EDBD5B9" w14:textId="77777777" w:rsidR="005E4F05" w:rsidRPr="001E1B63" w:rsidRDefault="005E4F05" w:rsidP="00761F5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F4B083" w:themeFill="accent2" w:themeFillTint="99"/>
          </w:tcPr>
          <w:p w14:paraId="22A2CEE2" w14:textId="77777777" w:rsidR="005E4F05" w:rsidRPr="001E1B63" w:rsidRDefault="005E4F05" w:rsidP="00761F5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ข</w:t>
            </w: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เที่ยวบิน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F4B083" w:themeFill="accent2" w:themeFillTint="99"/>
          </w:tcPr>
          <w:p w14:paraId="5AE7822D" w14:textId="77777777" w:rsidR="005E4F05" w:rsidRPr="001E1B63" w:rsidRDefault="005E4F05" w:rsidP="00761F5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4B083" w:themeFill="accent2" w:themeFillTint="99"/>
          </w:tcPr>
          <w:p w14:paraId="7E79DC86" w14:textId="77777777" w:rsidR="005E4F05" w:rsidRPr="001E1B63" w:rsidRDefault="005E4F05" w:rsidP="00761F5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4B083" w:themeFill="accent2" w:themeFillTint="99"/>
          </w:tcPr>
          <w:p w14:paraId="240DFB44" w14:textId="77777777" w:rsidR="005E4F05" w:rsidRPr="001E1B63" w:rsidRDefault="005E4F05" w:rsidP="00761F5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C23122" w:rsidRPr="001E1B63" w14:paraId="46C73495" w14:textId="77777777" w:rsidTr="00C23122">
        <w:trPr>
          <w:trHeight w:val="705"/>
        </w:trPr>
        <w:tc>
          <w:tcPr>
            <w:tcW w:w="2868" w:type="dxa"/>
            <w:gridSpan w:val="2"/>
          </w:tcPr>
          <w:p w14:paraId="3F771285" w14:textId="687FC382" w:rsidR="00C23122" w:rsidRPr="001E1B63" w:rsidRDefault="00C23122" w:rsidP="00C23122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2076032" behindDoc="0" locked="0" layoutInCell="1" allowOverlap="1" wp14:anchorId="087C4BC4" wp14:editId="45C3B9FF">
                  <wp:simplePos x="0" y="0"/>
                  <wp:positionH relativeFrom="column">
                    <wp:posOffset>213153</wp:posOffset>
                  </wp:positionH>
                  <wp:positionV relativeFrom="page">
                    <wp:posOffset>103505</wp:posOffset>
                  </wp:positionV>
                  <wp:extent cx="1166495" cy="338455"/>
                  <wp:effectExtent l="0" t="0" r="0" b="4445"/>
                  <wp:wrapThrough wrapText="bothSides">
                    <wp:wrapPolygon edited="0">
                      <wp:start x="705" y="0"/>
                      <wp:lineTo x="0" y="3647"/>
                      <wp:lineTo x="0" y="17021"/>
                      <wp:lineTo x="705" y="20668"/>
                      <wp:lineTo x="21165" y="20668"/>
                      <wp:lineTo x="21165" y="3647"/>
                      <wp:lineTo x="20459" y="0"/>
                      <wp:lineTo x="705" y="0"/>
                    </wp:wrapPolygon>
                  </wp:wrapThrough>
                  <wp:docPr id="194912130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49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B2F60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Chengdu Airlines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1B2F60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(EU)</w:t>
            </w:r>
          </w:p>
        </w:tc>
        <w:tc>
          <w:tcPr>
            <w:tcW w:w="1547" w:type="dxa"/>
          </w:tcPr>
          <w:p w14:paraId="560E50CE" w14:textId="1422E5B5" w:rsidR="00C23122" w:rsidRPr="00C23122" w:rsidRDefault="00C23122" w:rsidP="00C23122">
            <w:pPr>
              <w:pStyle w:val="NoSpacing"/>
              <w:spacing w:before="4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6"/>
                <w:szCs w:val="40"/>
                <w14:ligatures w14:val="standardContextual"/>
              </w:rPr>
            </w:pPr>
            <w:r w:rsidRPr="00C23122">
              <w:rPr>
                <w:rFonts w:ascii="TH SarabunPSK" w:eastAsia="Cascadia Mono SemiBold" w:hAnsi="TH SarabunPSK" w:cs="TH SarabunPSK"/>
                <w:b/>
                <w:bCs/>
                <w:noProof/>
                <w:sz w:val="36"/>
                <w:szCs w:val="40"/>
                <w14:ligatures w14:val="standardContextual"/>
              </w:rPr>
              <w:t>EU2867</w:t>
            </w:r>
          </w:p>
        </w:tc>
        <w:tc>
          <w:tcPr>
            <w:tcW w:w="2880" w:type="dxa"/>
          </w:tcPr>
          <w:p w14:paraId="1B0ED346" w14:textId="77777777" w:rsidR="00C23122" w:rsidRPr="00C23122" w:rsidRDefault="00C23122" w:rsidP="00C23122">
            <w:pPr>
              <w:pStyle w:val="NoSpacing"/>
              <w:spacing w:before="4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C23122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เฉิงตู</w:t>
            </w:r>
            <w:r w:rsidRPr="00C23122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–</w:t>
            </w:r>
            <w:r w:rsidRPr="00C23122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สุวรรณภูมิ </w:t>
            </w:r>
          </w:p>
          <w:p w14:paraId="7E3EDC87" w14:textId="6F513FF0" w:rsidR="00C23122" w:rsidRPr="00C23122" w:rsidRDefault="00C23122" w:rsidP="00C23122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C23122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(TFU-BKK)</w:t>
            </w:r>
          </w:p>
        </w:tc>
        <w:tc>
          <w:tcPr>
            <w:tcW w:w="1980" w:type="dxa"/>
          </w:tcPr>
          <w:p w14:paraId="4C9F243F" w14:textId="0C92E1AD" w:rsidR="00C23122" w:rsidRPr="00C23122" w:rsidRDefault="00C23122" w:rsidP="00C23122">
            <w:pPr>
              <w:pStyle w:val="NoSpacing"/>
              <w:spacing w:before="4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C23122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18.20 </w:t>
            </w:r>
            <w:r w:rsidRPr="00C23122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–</w:t>
            </w:r>
            <w:r w:rsidRPr="00C23122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 20.30</w:t>
            </w:r>
          </w:p>
        </w:tc>
        <w:tc>
          <w:tcPr>
            <w:tcW w:w="1980" w:type="dxa"/>
          </w:tcPr>
          <w:p w14:paraId="103E72CF" w14:textId="4C559268" w:rsidR="00C23122" w:rsidRPr="00C23122" w:rsidRDefault="00C23122" w:rsidP="00C23122">
            <w:pPr>
              <w:pStyle w:val="NoSpacing"/>
              <w:spacing w:before="4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C23122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3 </w:t>
            </w:r>
            <w:r w:rsidRPr="00C23122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ชั่วโมง 05 นาที</w:t>
            </w:r>
          </w:p>
        </w:tc>
      </w:tr>
      <w:tr w:rsidR="00535F81" w:rsidRPr="001E1B63" w14:paraId="1C6CF58F" w14:textId="77777777" w:rsidTr="00C23122">
        <w:trPr>
          <w:trHeight w:val="3729"/>
        </w:trPr>
        <w:tc>
          <w:tcPr>
            <w:tcW w:w="112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F970E6" w14:textId="0585760C" w:rsidR="00535F81" w:rsidRPr="00326479" w:rsidRDefault="002A1546" w:rsidP="00535F81">
            <w:pPr>
              <w:pStyle w:val="NoSpacing"/>
              <w:spacing w:before="300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anchor distT="0" distB="0" distL="114300" distR="114300" simplePos="0" relativeHeight="252124160" behindDoc="0" locked="0" layoutInCell="1" allowOverlap="1" wp14:anchorId="6C0E5A89" wp14:editId="7DB4321A">
                  <wp:simplePos x="0" y="0"/>
                  <wp:positionH relativeFrom="column">
                    <wp:posOffset>3175</wp:posOffset>
                  </wp:positionH>
                  <wp:positionV relativeFrom="page">
                    <wp:posOffset>366395</wp:posOffset>
                  </wp:positionV>
                  <wp:extent cx="6886575" cy="2652561"/>
                  <wp:effectExtent l="0" t="0" r="0" b="0"/>
                  <wp:wrapSquare wrapText="bothSides"/>
                  <wp:docPr id="6049331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542237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9206" cy="2657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2C2FA73" w14:textId="77777777" w:rsidR="00DE4C25" w:rsidRDefault="00DE4C25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39F6112A" w14:textId="46DD2964" w:rsidR="00BC446A" w:rsidRPr="003B798F" w:rsidRDefault="00E54146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18.20</w:t>
      </w:r>
      <w:r w:rsidR="00757075"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757075"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="00757075"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="00757075" w:rsidRPr="003B798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BC446A"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เดินทางจากท่าอากาศยานนานาชาติ</w:t>
      </w:r>
      <w:r w:rsidR="0024342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เฉิงตูเทียนฟู่</w:t>
      </w:r>
      <w:r w:rsidR="00243422" w:rsidRPr="00DE22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BC446A"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ประเทศจีน</w:t>
      </w:r>
      <w:r w:rsidR="00BC446A"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C446A"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กลับมายังท่าอากาศยานนานาชาต</w:t>
      </w:r>
      <w:r w:rsidR="00BC446A">
        <w:rPr>
          <w:rFonts w:ascii="TH SarabunPSK" w:eastAsia="Times New Roman" w:hAnsi="TH SarabunPSK" w:cs="TH SarabunPSK" w:hint="cs"/>
          <w:sz w:val="32"/>
          <w:szCs w:val="32"/>
          <w:cs/>
        </w:rPr>
        <w:t>ิ</w:t>
      </w:r>
      <w:r w:rsidR="00B32F48">
        <w:rPr>
          <w:rFonts w:ascii="TH SarabunPSK" w:eastAsia="Times New Roman" w:hAnsi="TH SarabunPSK" w:cs="TH SarabunPSK" w:hint="cs"/>
          <w:sz w:val="32"/>
          <w:szCs w:val="32"/>
          <w:cs/>
        </w:rPr>
        <w:t>สุวรรณภูมิ</w:t>
      </w:r>
      <w:r w:rsidR="00BC446A"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7C9094C9" w14:textId="13EB1752" w:rsidR="00E54146" w:rsidRPr="003B798F" w:rsidRDefault="00BC446A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  <w:r w:rsidRPr="003B798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ประเทศไทย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ใช้เวลาในการเดินทาง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243422">
        <w:rPr>
          <w:rFonts w:ascii="TH SarabunPSK" w:eastAsia="Times New Roman" w:hAnsi="TH SarabunPSK" w:cs="TH SarabunPSK" w:hint="cs"/>
          <w:sz w:val="32"/>
          <w:szCs w:val="32"/>
          <w:cs/>
        </w:rPr>
        <w:t>3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ชั่วโมง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732C1">
        <w:rPr>
          <w:rFonts w:ascii="TH SarabunPSK" w:eastAsia="Times New Roman" w:hAnsi="TH SarabunPSK" w:cs="TH SarabunPSK" w:hint="cs"/>
          <w:sz w:val="32"/>
          <w:szCs w:val="32"/>
          <w:cs/>
        </w:rPr>
        <w:t>05</w:t>
      </w:r>
      <w:r w:rsidR="00F66EE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นาที</w:t>
      </w:r>
    </w:p>
    <w:p w14:paraId="44A58BE6" w14:textId="6425E01C" w:rsidR="00E54146" w:rsidRPr="00535F81" w:rsidRDefault="00E54146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20.30</w:t>
      </w:r>
      <w:r w:rsidR="00BC446A" w:rsidRPr="003B798F">
        <w:rPr>
          <w:rFonts w:ascii="TH SarabunPSK" w:eastAsia="Times New Roman" w:hAnsi="TH SarabunPSK" w:cs="TH SarabunPSK" w:hint="cs"/>
          <w:sz w:val="32"/>
          <w:szCs w:val="32"/>
          <w:cs/>
        </w:rPr>
        <w:t>(+1) น.</w:t>
      </w:r>
      <w:r w:rsidR="00BC446A" w:rsidRPr="003B798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BC446A"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เดินทางถึง</w:t>
      </w:r>
      <w:r w:rsidR="00BC446A"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C446A"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ท่าอากาศยานนานาชาติ</w:t>
      </w:r>
      <w:r w:rsidR="00B32F48">
        <w:rPr>
          <w:rFonts w:ascii="TH SarabunPSK" w:eastAsia="Times New Roman" w:hAnsi="TH SarabunPSK" w:cs="TH SarabunPSK" w:hint="cs"/>
          <w:sz w:val="32"/>
          <w:szCs w:val="32"/>
          <w:cs/>
        </w:rPr>
        <w:t>สุวรรณภูมิ</w:t>
      </w:r>
      <w:r w:rsidR="00B32F48"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C446A"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ประเทศไทยโดย</w:t>
      </w:r>
      <w:r w:rsidR="00BC44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BC446A"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สวัสดิภาพพร้อมความประทับใจ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C86D8"/>
        <w:tblLook w:val="04A0" w:firstRow="1" w:lastRow="0" w:firstColumn="1" w:lastColumn="0" w:noHBand="0" w:noVBand="1"/>
      </w:tblPr>
      <w:tblGrid>
        <w:gridCol w:w="11330"/>
      </w:tblGrid>
      <w:tr w:rsidR="001B1A94" w:rsidRPr="001B1A94" w14:paraId="7F5BB718" w14:textId="77777777" w:rsidTr="0072649A">
        <w:trPr>
          <w:trHeight w:val="273"/>
        </w:trPr>
        <w:tc>
          <w:tcPr>
            <w:tcW w:w="11330" w:type="dxa"/>
            <w:shd w:val="clear" w:color="auto" w:fill="D46112"/>
          </w:tcPr>
          <w:p w14:paraId="1490500D" w14:textId="4F98F3C3" w:rsidR="00A712D7" w:rsidRPr="001B1A94" w:rsidRDefault="00A712D7" w:rsidP="00A712D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A9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หมายเหตุสำคัญ</w:t>
            </w:r>
          </w:p>
        </w:tc>
      </w:tr>
    </w:tbl>
    <w:p w14:paraId="65EE6072" w14:textId="6C38B061" w:rsidR="00A712D7" w:rsidRPr="00A712D7" w:rsidRDefault="00A712D7" w:rsidP="00A712D7">
      <w:pPr>
        <w:pStyle w:val="ListParagraph"/>
        <w:numPr>
          <w:ilvl w:val="0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หากท่านมีความจำเป็นจะต้องซื้อตั๋วเครื่องบินภายในประเทศเพื่อบินไปและกลับจากกรุงเทพฯ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กรุณาสอบถามเที่ยวบินเพื่อยืนยันกับทางเจ้าหน้าที่ก่อนทำการจอง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และขอความกรุณาให้ท่านซื้อตั๋วเครื่องบินประเภทที่สามารถเลื่อนวันและเวลาเดินทางได้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อันเนื่องมาจากหากเกิดความผิดพลาดจากทางสายการบิน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ไม่ว่าจะเป็นการยกเลิกเที่ยวบิน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การล่าช้าของสายการบิน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การยุบเที่ยวบินรวมกัน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ตารางการเดินทางมีการเปลี่ยนแปลง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ซึ่งสายการบินพิจารณาสถานการณ์แล้วพบว่าอยู่เหนือการความคุมของทางสายการบิน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หรือจะเป็นเหตุผลเชิงพาณิชย์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หรือเป็นเหตุผลด้านความปลอดภัย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ดังนั้นเหตุผลเหล่านี้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อยู่เหนือการควบคุมของบริษัทฯ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ขอสงวนสิทธิ์ที่จะไม่รับผิดชอบและไม่คืนค่าใช้จ่ายใดๆ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ทั้งสิ้น</w:t>
      </w:r>
    </w:p>
    <w:p w14:paraId="352A87CC" w14:textId="4C84384E" w:rsidR="00A712D7" w:rsidRPr="00A712D7" w:rsidRDefault="00A712D7" w:rsidP="00A712D7">
      <w:pPr>
        <w:pStyle w:val="ListParagraph"/>
        <w:numPr>
          <w:ilvl w:val="0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อนึ่ง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จะคอนเฟิร์มกรุ๊ป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ประมาณ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/>
          <w:b/>
          <w:bCs/>
          <w:sz w:val="32"/>
          <w:szCs w:val="32"/>
        </w:rPr>
        <w:t>5-7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ก่อนเดินทาง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ขออภัยในความไม่สะดวก</w:t>
      </w:r>
    </w:p>
    <w:p w14:paraId="60F9A894" w14:textId="0E83140B" w:rsidR="00F31A82" w:rsidRPr="00BC446A" w:rsidRDefault="00A712D7" w:rsidP="00BC446A">
      <w:pPr>
        <w:pStyle w:val="ListParagraph"/>
        <w:numPr>
          <w:ilvl w:val="0"/>
          <w:numId w:val="5"/>
        </w:numPr>
        <w:rPr>
          <w:rFonts w:ascii="TH SarabunPSK" w:eastAsia="SimSun" w:hAnsi="TH SarabunPSK" w:cs="TH SarabunPSK"/>
          <w:b/>
          <w:bCs/>
          <w:sz w:val="30"/>
          <w:lang w:eastAsia="zh-CN"/>
        </w:rPr>
      </w:pPr>
      <w:r w:rsidRPr="00BC446A">
        <w:rPr>
          <w:rFonts w:ascii="TH SarabunPSK" w:hAnsi="TH SarabunPSK" w:cs="TH SarabunPSK" w:hint="cs"/>
          <w:b/>
          <w:bCs/>
          <w:sz w:val="30"/>
          <w:cs/>
        </w:rPr>
        <w:t>ถ้าหากเป็นราคาโปรโมชั่น</w:t>
      </w:r>
      <w:r w:rsidRPr="00BC446A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BC446A">
        <w:rPr>
          <w:rFonts w:ascii="TH SarabunPSK" w:hAnsi="TH SarabunPSK" w:cs="TH SarabunPSK" w:hint="cs"/>
          <w:b/>
          <w:bCs/>
          <w:sz w:val="30"/>
          <w:cs/>
        </w:rPr>
        <w:t>ไม่สามารถยกเลิกการเดินทางได้</w:t>
      </w:r>
      <w:r w:rsidRPr="00BC446A">
        <w:rPr>
          <w:rFonts w:ascii="TH SarabunPSK" w:hAnsi="TH SarabunPSK" w:cs="TH SarabunPSK"/>
          <w:b/>
          <w:bCs/>
          <w:sz w:val="30"/>
        </w:rPr>
        <w:t>(</w:t>
      </w:r>
      <w:r w:rsidRPr="00BC446A">
        <w:rPr>
          <w:rFonts w:ascii="TH SarabunPSK" w:hAnsi="TH SarabunPSK" w:cs="TH SarabunPSK" w:hint="cs"/>
          <w:b/>
          <w:bCs/>
          <w:sz w:val="30"/>
          <w:cs/>
        </w:rPr>
        <w:t>แต่สามารถเปลี่ยนผู้เดินทางได้ตามเงื่อนไขของสายการบิน</w:t>
      </w:r>
      <w:r w:rsidRPr="00BC446A">
        <w:rPr>
          <w:rFonts w:ascii="TH SarabunPSK" w:hAnsi="TH SarabunPSK" w:cs="TH SarabunPSK"/>
          <w:b/>
          <w:bCs/>
          <w:sz w:val="30"/>
          <w:cs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30"/>
      </w:tblGrid>
      <w:tr w:rsidR="009D483F" w14:paraId="5615A628" w14:textId="77777777" w:rsidTr="009D483F">
        <w:trPr>
          <w:trHeight w:val="2244"/>
        </w:trPr>
        <w:tc>
          <w:tcPr>
            <w:tcW w:w="11330" w:type="dxa"/>
          </w:tcPr>
          <w:p w14:paraId="409CAFEB" w14:textId="55A4B500" w:rsidR="009D483F" w:rsidRDefault="00122C0A" w:rsidP="00802676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A64402">
              <w:rPr>
                <w:rFonts w:ascii="Sarabun" w:hAnsi="Sarabun" w:cs="Sarabun"/>
                <w:noProof/>
                <w:sz w:val="28"/>
                <w:szCs w:val="36"/>
                <w:lang w:val="th-TH"/>
              </w:rPr>
              <w:drawing>
                <wp:anchor distT="0" distB="0" distL="114300" distR="114300" simplePos="0" relativeHeight="251792384" behindDoc="0" locked="0" layoutInCell="1" allowOverlap="1" wp14:anchorId="7830609C" wp14:editId="61BAFC46">
                  <wp:simplePos x="0" y="0"/>
                  <wp:positionH relativeFrom="margin">
                    <wp:posOffset>665480</wp:posOffset>
                  </wp:positionH>
                  <wp:positionV relativeFrom="margin">
                    <wp:posOffset>23495</wp:posOffset>
                  </wp:positionV>
                  <wp:extent cx="6086475" cy="2849656"/>
                  <wp:effectExtent l="0" t="0" r="0" b="8255"/>
                  <wp:wrapSquare wrapText="bothSides"/>
                  <wp:doc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              <pic:cNvPicPr/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6475" cy="2849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1306713" w14:textId="65232B1E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1424" behindDoc="0" locked="0" layoutInCell="1" allowOverlap="1" wp14:anchorId="1139FBB6" wp14:editId="2874CC1C">
            <wp:simplePos x="0" y="0"/>
            <wp:positionH relativeFrom="column">
              <wp:posOffset>4717</wp:posOffset>
            </wp:positionH>
            <wp:positionV relativeFrom="page">
              <wp:posOffset>413657</wp:posOffset>
            </wp:positionV>
            <wp:extent cx="7200900" cy="10015220"/>
            <wp:effectExtent l="0" t="0" r="0" b="5080"/>
            <wp:wrapSquare wrapText="bothSides"/>
            <wp:docPr id="12340751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075194" name="รูปภาพ 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4" b="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EB8608E" w14:textId="3A559C86" w:rsidR="00B8462F" w:rsidRDefault="00423656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1629EB8" wp14:editId="0149833F">
                <wp:simplePos x="0" y="0"/>
                <wp:positionH relativeFrom="column">
                  <wp:posOffset>5172710</wp:posOffset>
                </wp:positionH>
                <wp:positionV relativeFrom="paragraph">
                  <wp:posOffset>7791450</wp:posOffset>
                </wp:positionV>
                <wp:extent cx="2028825" cy="571500"/>
                <wp:effectExtent l="0" t="0" r="0" b="0"/>
                <wp:wrapNone/>
                <wp:docPr id="15563359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6E127" w14:textId="29223D43" w:rsidR="00423656" w:rsidRPr="00423656" w:rsidRDefault="00B9036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80"/>
                                <w:szCs w:val="8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80"/>
                                <w:szCs w:val="80"/>
                                <w:cs/>
                              </w:rPr>
                              <w:t>2</w:t>
                            </w:r>
                            <w:r w:rsidR="00423656" w:rsidRPr="004236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80"/>
                                <w:szCs w:val="8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80"/>
                                <w:szCs w:val="80"/>
                                <w:cs/>
                              </w:rPr>
                              <w:t>0</w:t>
                            </w:r>
                            <w:r w:rsidR="00423656" w:rsidRPr="004236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80"/>
                                <w:szCs w:val="80"/>
                              </w:rPr>
                              <w:t xml:space="preserve">00 </w:t>
                            </w:r>
                            <w:r w:rsidR="00423656" w:rsidRPr="004236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80"/>
                                <w:szCs w:val="80"/>
                                <w:cs/>
                              </w:rPr>
                              <w:t>บาท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629EB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7.3pt;margin-top:613.5pt;width:159.75pt;height:45pt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" filled="f" stroked="f" strokeweight=".5pt">
                <v:textbox>
                  <w:txbxContent>
                    <w:p w14:paraId="6E06E127" w14:textId="29223D43" w:rsidR="00423656" w:rsidRPr="00423656" w:rsidRDefault="00B9036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80"/>
                          <w:szCs w:val="8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80"/>
                          <w:szCs w:val="80"/>
                          <w:cs/>
                        </w:rPr>
                        <w:t>2</w:t>
                      </w:r>
                      <w:r w:rsidR="00423656" w:rsidRPr="00423656">
                        <w:rPr>
                          <w:rFonts w:ascii="TH SarabunPSK" w:hAnsi="TH SarabunPSK" w:cs="TH SarabunPSK"/>
                          <w:b/>
                          <w:bCs/>
                          <w:sz w:val="80"/>
                          <w:szCs w:val="80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80"/>
                          <w:szCs w:val="80"/>
                          <w:cs/>
                        </w:rPr>
                        <w:t>0</w:t>
                      </w:r>
                      <w:r w:rsidR="00423656" w:rsidRPr="00423656">
                        <w:rPr>
                          <w:rFonts w:ascii="TH SarabunPSK" w:hAnsi="TH SarabunPSK" w:cs="TH SarabunPSK"/>
                          <w:b/>
                          <w:bCs/>
                          <w:sz w:val="80"/>
                          <w:szCs w:val="80"/>
                        </w:rPr>
                        <w:t xml:space="preserve">00 </w:t>
                      </w:r>
                      <w:r w:rsidR="00423656" w:rsidRPr="00423656">
                        <w:rPr>
                          <w:rFonts w:ascii="TH SarabunPSK" w:hAnsi="TH SarabunPSK" w:cs="TH SarabunPSK" w:hint="cs"/>
                          <w:b/>
                          <w:bCs/>
                          <w:sz w:val="80"/>
                          <w:szCs w:val="80"/>
                          <w:cs/>
                        </w:rPr>
                        <w:t>บาท</w:t>
                      </w:r>
                    </w:p>
                  </w:txbxContent>
                </v:textbox>
              </v:shape>
            </w:pict>
          </mc:Fallback>
        </mc:AlternateContent>
      </w:r>
      <w:r w:rsidR="00B8462F">
        <w:rPr>
          <w:rFonts w:hint="eastAsia"/>
          <w:noProof/>
          <w:lang w:val="th-TH" w:eastAsia="en-US"/>
          <w14:ligatures w14:val="standardContextual"/>
        </w:rPr>
        <w:drawing>
          <wp:anchor distT="0" distB="0" distL="114300" distR="114300" simplePos="0" relativeHeight="251752448" behindDoc="0" locked="0" layoutInCell="1" allowOverlap="1" wp14:anchorId="502EFA15" wp14:editId="1B58CE0C">
            <wp:simplePos x="0" y="0"/>
            <wp:positionH relativeFrom="column">
              <wp:posOffset>2540</wp:posOffset>
            </wp:positionH>
            <wp:positionV relativeFrom="page">
              <wp:posOffset>429895</wp:posOffset>
            </wp:positionV>
            <wp:extent cx="7200900" cy="10036810"/>
            <wp:effectExtent l="0" t="0" r="0" b="2540"/>
            <wp:wrapSquare wrapText="bothSides"/>
            <wp:docPr id="94344227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42274" name="รูปภาพ 943442274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36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8462F">
        <w:rPr>
          <w:rFonts w:hint="eastAsia"/>
          <w:cs/>
          <w:lang w:eastAsia="en-US"/>
        </w:rPr>
        <w:br w:type="page"/>
      </w:r>
    </w:p>
    <w:p w14:paraId="1E8D7B30" w14:textId="54F797ED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3472" behindDoc="0" locked="0" layoutInCell="1" allowOverlap="1" wp14:anchorId="398C3A49" wp14:editId="444B7CC7">
            <wp:simplePos x="0" y="0"/>
            <wp:positionH relativeFrom="column">
              <wp:posOffset>635</wp:posOffset>
            </wp:positionH>
            <wp:positionV relativeFrom="page">
              <wp:posOffset>409575</wp:posOffset>
            </wp:positionV>
            <wp:extent cx="7200900" cy="10015220"/>
            <wp:effectExtent l="0" t="0" r="0" b="5080"/>
            <wp:wrapSquare wrapText="bothSides"/>
            <wp:docPr id="89901698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16980" name="รูปภาพ 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4" b="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1B6D8E3" w14:textId="4804931C" w:rsidR="00B8462F" w:rsidRDefault="00B8462F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4496" behindDoc="0" locked="0" layoutInCell="1" allowOverlap="1" wp14:anchorId="728C74E2" wp14:editId="105CF81C">
            <wp:simplePos x="0" y="0"/>
            <wp:positionH relativeFrom="column">
              <wp:posOffset>635</wp:posOffset>
            </wp:positionH>
            <wp:positionV relativeFrom="page">
              <wp:posOffset>411480</wp:posOffset>
            </wp:positionV>
            <wp:extent cx="7200900" cy="10026015"/>
            <wp:effectExtent l="0" t="0" r="0" b="0"/>
            <wp:wrapSquare wrapText="bothSides"/>
            <wp:docPr id="23748054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80548" name="รูปภาพ 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" b="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2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hint="eastAsia"/>
          <w:cs/>
          <w:lang w:eastAsia="en-US"/>
        </w:rPr>
        <w:br w:type="page"/>
      </w:r>
    </w:p>
    <w:p w14:paraId="640F8FA6" w14:textId="36DD6FCE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5520" behindDoc="0" locked="0" layoutInCell="1" allowOverlap="1" wp14:anchorId="6816F9C4" wp14:editId="2BA6F742">
            <wp:simplePos x="0" y="0"/>
            <wp:positionH relativeFrom="column">
              <wp:posOffset>4717</wp:posOffset>
            </wp:positionH>
            <wp:positionV relativeFrom="page">
              <wp:posOffset>391886</wp:posOffset>
            </wp:positionV>
            <wp:extent cx="7200900" cy="10111740"/>
            <wp:effectExtent l="0" t="0" r="0" b="3810"/>
            <wp:wrapSquare wrapText="bothSides"/>
            <wp:docPr id="77985824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858245" name="รูปภาพ 5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" b="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1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243CDB" w14:textId="72592AA6" w:rsidR="00B8462F" w:rsidRDefault="00B8462F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6544" behindDoc="0" locked="0" layoutInCell="1" allowOverlap="1" wp14:anchorId="61C6298C" wp14:editId="4936C5F0">
            <wp:simplePos x="0" y="0"/>
            <wp:positionH relativeFrom="column">
              <wp:posOffset>2540</wp:posOffset>
            </wp:positionH>
            <wp:positionV relativeFrom="page">
              <wp:posOffset>397510</wp:posOffset>
            </wp:positionV>
            <wp:extent cx="7200900" cy="10079355"/>
            <wp:effectExtent l="0" t="0" r="0" b="0"/>
            <wp:wrapSquare wrapText="bothSides"/>
            <wp:docPr id="127179738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97380" name="รูปภาพ 1271797380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79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hint="eastAsia"/>
          <w:cs/>
          <w:lang w:eastAsia="en-US"/>
        </w:rPr>
        <w:br w:type="page"/>
      </w:r>
    </w:p>
    <w:p w14:paraId="3C715326" w14:textId="2260EB49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7568" behindDoc="0" locked="0" layoutInCell="1" allowOverlap="1" wp14:anchorId="7B2F0C6F" wp14:editId="259612E3">
            <wp:simplePos x="0" y="0"/>
            <wp:positionH relativeFrom="column">
              <wp:posOffset>2540</wp:posOffset>
            </wp:positionH>
            <wp:positionV relativeFrom="page">
              <wp:posOffset>386715</wp:posOffset>
            </wp:positionV>
            <wp:extent cx="7200900" cy="9896475"/>
            <wp:effectExtent l="0" t="0" r="0" b="9525"/>
            <wp:wrapSquare wrapText="bothSides"/>
            <wp:docPr id="117669001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690016" name="รูปภาพ 1176690016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19F8A2D" w14:textId="6B4E1BF2" w:rsidR="00B8462F" w:rsidRPr="00B8462F" w:rsidRDefault="00B8462F" w:rsidP="00B8462F">
      <w:pPr>
        <w:spacing w:after="160"/>
        <w:rPr>
          <w:rFonts w:hint="eastAsia"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8592" behindDoc="0" locked="0" layoutInCell="1" allowOverlap="1" wp14:anchorId="26097E22" wp14:editId="13CE8D0D">
            <wp:simplePos x="0" y="0"/>
            <wp:positionH relativeFrom="column">
              <wp:posOffset>2540</wp:posOffset>
            </wp:positionH>
            <wp:positionV relativeFrom="page">
              <wp:posOffset>386864</wp:posOffset>
            </wp:positionV>
            <wp:extent cx="7200900" cy="9980930"/>
            <wp:effectExtent l="0" t="0" r="0" b="1270"/>
            <wp:wrapSquare wrapText="bothSides"/>
            <wp:docPr id="134426596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265968" name="รูปภาพ 1344265968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8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B8462F" w:rsidRPr="00B8462F" w:rsidSect="00F03A9B">
      <w:headerReference w:type="default" r:id="rId42"/>
      <w:footerReference w:type="default" r:id="rId43"/>
      <w:pgSz w:w="11906" w:h="16838"/>
      <w:pgMar w:top="709" w:right="282" w:bottom="284" w:left="284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66241" w14:textId="77777777" w:rsidR="00044381" w:rsidRDefault="00044381" w:rsidP="00896BC7">
      <w:pPr>
        <w:rPr>
          <w:rFonts w:hint="eastAsia"/>
        </w:rPr>
      </w:pPr>
      <w:r>
        <w:separator/>
      </w:r>
    </w:p>
  </w:endnote>
  <w:endnote w:type="continuationSeparator" w:id="0">
    <w:p w14:paraId="50D12F8A" w14:textId="77777777" w:rsidR="00044381" w:rsidRDefault="00044381" w:rsidP="00896B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17816" w14:textId="68ADBEF6" w:rsidR="00A4416B" w:rsidRPr="00A4416B" w:rsidRDefault="00A4416B" w:rsidP="00A4416B">
    <w:pPr>
      <w:pStyle w:val="Footer"/>
      <w:jc w:val="center"/>
      <w:rPr>
        <w:rFonts w:ascii="TH SarabunPSK" w:hAnsi="TH SarabunPSK" w:cs="TH SarabunPSK"/>
        <w:sz w:val="20"/>
        <w:szCs w:val="20"/>
        <w:cs/>
      </w:rPr>
    </w:pPr>
    <w:r w:rsidRPr="00A4416B">
      <w:rPr>
        <w:rFonts w:ascii="TH SarabunPSK" w:hAnsi="TH SarabunPSK" w:cs="TH SarabunPSK" w:hint="cs"/>
        <w:sz w:val="20"/>
        <w:szCs w:val="20"/>
        <w:cs/>
      </w:rPr>
      <w:t xml:space="preserve">อัพเดทโปรแกรม </w:t>
    </w:r>
    <w:r w:rsidR="00496C22">
      <w:rPr>
        <w:rFonts w:ascii="TH SarabunPSK" w:hAnsi="TH SarabunPSK" w:cs="TH SarabunPSK" w:hint="cs"/>
        <w:sz w:val="20"/>
        <w:szCs w:val="20"/>
        <w:cs/>
      </w:rPr>
      <w:t>เวอร์ชั่</w:t>
    </w:r>
    <w:r w:rsidR="00496C22">
      <w:rPr>
        <w:rFonts w:ascii="TH SarabunPSK" w:hAnsi="TH SarabunPSK" w:cs="TH SarabunPSK"/>
        <w:sz w:val="20"/>
        <w:szCs w:val="20"/>
        <w:cs/>
      </w:rPr>
      <w:t>น</w:t>
    </w:r>
    <w:r w:rsidR="007B0248">
      <w:rPr>
        <w:rFonts w:ascii="TH SarabunPSK" w:hAnsi="TH SarabunPSK" w:cs="TH SarabunPSK" w:hint="cs"/>
        <w:sz w:val="20"/>
        <w:szCs w:val="20"/>
        <w:cs/>
      </w:rPr>
      <w:t xml:space="preserve"> </w:t>
    </w:r>
    <w:r w:rsidR="00F53995">
      <w:rPr>
        <w:rFonts w:ascii="TH SarabunPSK" w:hAnsi="TH SarabunPSK" w:cs="TH SarabunPSK" w:hint="cs"/>
        <w:sz w:val="20"/>
        <w:szCs w:val="20"/>
        <w:cs/>
      </w:rPr>
      <w:t>3</w:t>
    </w:r>
    <w:r w:rsidR="007B0248">
      <w:rPr>
        <w:rFonts w:ascii="TH SarabunPSK" w:hAnsi="TH SarabunPSK" w:cs="TH SarabunPSK" w:hint="cs"/>
        <w:sz w:val="20"/>
        <w:szCs w:val="20"/>
        <w:cs/>
      </w:rPr>
      <w:t xml:space="preserve">.0 </w:t>
    </w:r>
    <w:r w:rsidR="00FD23AB">
      <w:rPr>
        <w:rFonts w:ascii="TH SarabunPSK" w:hAnsi="TH SarabunPSK" w:cs="TH SarabunPSK" w:hint="cs"/>
        <w:sz w:val="20"/>
        <w:szCs w:val="20"/>
        <w:cs/>
      </w:rPr>
      <w:t>20</w:t>
    </w:r>
    <w:r w:rsidR="00DE4C25">
      <w:rPr>
        <w:rFonts w:ascii="TH SarabunPSK" w:hAnsi="TH SarabunPSK" w:cs="TH SarabunPSK" w:hint="cs"/>
        <w:sz w:val="20"/>
        <w:szCs w:val="20"/>
        <w:cs/>
      </w:rPr>
      <w:t xml:space="preserve"> </w:t>
    </w:r>
    <w:r w:rsidR="000540A1">
      <w:rPr>
        <w:rFonts w:ascii="TH SarabunPSK" w:hAnsi="TH SarabunPSK" w:cs="TH SarabunPSK" w:hint="cs"/>
        <w:sz w:val="20"/>
        <w:szCs w:val="20"/>
        <w:cs/>
      </w:rPr>
      <w:t>เม</w:t>
    </w:r>
    <w:r w:rsidR="00DE4C25">
      <w:rPr>
        <w:rFonts w:ascii="TH SarabunPSK" w:hAnsi="TH SarabunPSK" w:cs="TH SarabunPSK" w:hint="cs"/>
        <w:sz w:val="20"/>
        <w:szCs w:val="20"/>
        <w:cs/>
      </w:rPr>
      <w:t xml:space="preserve">.ย. </w:t>
    </w:r>
    <w:r w:rsidRPr="00A4416B">
      <w:rPr>
        <w:rFonts w:ascii="TH SarabunPSK" w:hAnsi="TH SarabunPSK" w:cs="TH SarabunPSK" w:hint="cs"/>
        <w:sz w:val="20"/>
        <w:szCs w:val="20"/>
        <w:cs/>
      </w:rPr>
      <w:t>256</w:t>
    </w:r>
    <w:r w:rsidR="000540A1">
      <w:rPr>
        <w:rFonts w:ascii="TH SarabunPSK" w:hAnsi="TH SarabunPSK" w:cs="TH SarabunPSK" w:hint="cs"/>
        <w:sz w:val="20"/>
        <w:szCs w:val="20"/>
        <w:cs/>
      </w:rPr>
      <w:t>9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เวลา </w:t>
    </w:r>
    <w:r w:rsidR="00822882">
      <w:rPr>
        <w:rFonts w:ascii="TH SarabunPSK" w:hAnsi="TH SarabunPSK" w:cs="TH SarabunPSK" w:hint="cs"/>
        <w:sz w:val="20"/>
        <w:szCs w:val="20"/>
        <w:cs/>
      </w:rPr>
      <w:t>1</w:t>
    </w:r>
    <w:r w:rsidR="00FD23AB">
      <w:rPr>
        <w:rFonts w:ascii="TH SarabunPSK" w:hAnsi="TH SarabunPSK" w:cs="TH SarabunPSK" w:hint="cs"/>
        <w:sz w:val="20"/>
        <w:szCs w:val="20"/>
        <w:cs/>
      </w:rPr>
      <w:t>5</w:t>
    </w:r>
    <w:r w:rsidR="00822882">
      <w:rPr>
        <w:rFonts w:ascii="TH SarabunPSK" w:hAnsi="TH SarabunPSK" w:cs="TH SarabunPSK" w:hint="cs"/>
        <w:sz w:val="20"/>
        <w:szCs w:val="20"/>
        <w:cs/>
      </w:rPr>
      <w:t>.</w:t>
    </w:r>
    <w:r w:rsidR="00F53995">
      <w:rPr>
        <w:rFonts w:ascii="TH SarabunPSK" w:hAnsi="TH SarabunPSK" w:cs="TH SarabunPSK" w:hint="cs"/>
        <w:sz w:val="20"/>
        <w:szCs w:val="20"/>
        <w:cs/>
      </w:rPr>
      <w:t>3</w:t>
    </w:r>
    <w:r w:rsidR="00822882">
      <w:rPr>
        <w:rFonts w:ascii="TH SarabunPSK" w:hAnsi="TH SarabunPSK" w:cs="TH SarabunPSK" w:hint="cs"/>
        <w:sz w:val="20"/>
        <w:szCs w:val="20"/>
        <w:cs/>
      </w:rPr>
      <w:t>0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น.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A7510" w14:textId="77777777" w:rsidR="00044381" w:rsidRDefault="00044381" w:rsidP="00896BC7">
      <w:pPr>
        <w:rPr>
          <w:rFonts w:hint="eastAsia"/>
        </w:rPr>
      </w:pPr>
      <w:r>
        <w:separator/>
      </w:r>
    </w:p>
  </w:footnote>
  <w:footnote w:type="continuationSeparator" w:id="0">
    <w:p w14:paraId="50FD7667" w14:textId="77777777" w:rsidR="00044381" w:rsidRDefault="00044381" w:rsidP="00896BC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9D0B" w14:textId="3800DE07" w:rsidR="00A4416B" w:rsidRPr="00896BC7" w:rsidRDefault="00122C0A" w:rsidP="00122C0A">
    <w:pPr>
      <w:rPr>
        <w:rFonts w:ascii="TH SarabunPSK" w:hAnsi="TH SarabunPSK" w:cs="TH SarabunPSK"/>
        <w:b/>
        <w:bCs/>
        <w:szCs w:val="24"/>
      </w:rPr>
    </w:pPr>
    <w:r>
      <w:rPr>
        <w:rFonts w:ascii="TH SarabunPSK" w:hAnsi="TH SarabunPSK" w:cs="TH SarabunPSK"/>
        <w:b/>
        <w:bCs/>
        <w:szCs w:val="24"/>
      </w:rPr>
      <w:t>PCN-TFU11</w:t>
    </w:r>
    <w:r w:rsidR="00F5286B">
      <w:rPr>
        <w:rFonts w:ascii="TH SarabunPSK" w:hAnsi="TH SarabunPSK" w:cs="TH SarabunPSK"/>
        <w:b/>
        <w:bCs/>
        <w:szCs w:val="24"/>
      </w:rPr>
      <w:t>B</w:t>
    </w:r>
    <w:r>
      <w:rPr>
        <w:rFonts w:ascii="TH SarabunPSK" w:hAnsi="TH SarabunPSK" w:cs="TH SarabunPSK"/>
        <w:b/>
        <w:bCs/>
        <w:szCs w:val="24"/>
      </w:rPr>
      <w:t xml:space="preserve">-EU </w:t>
    </w:r>
    <w:r>
      <w:rPr>
        <w:rFonts w:ascii="TH SarabunPSK" w:hAnsi="TH SarabunPSK" w:cs="TH SarabunPSK" w:hint="cs"/>
        <w:b/>
        <w:bCs/>
        <w:szCs w:val="24"/>
        <w:cs/>
      </w:rPr>
      <w:t xml:space="preserve">เฉิงตู ปี้เผิงโกว หุบเขาเทพนิยาย สี่ดรุณี </w:t>
    </w:r>
    <w:r>
      <w:rPr>
        <w:rFonts w:ascii="TH SarabunPSK" w:hAnsi="TH SarabunPSK" w:cs="TH SarabunPSK"/>
        <w:b/>
        <w:bCs/>
        <w:szCs w:val="24"/>
      </w:rPr>
      <w:t xml:space="preserve">BYEU 5D4N </w:t>
    </w:r>
    <w:r>
      <w:rPr>
        <w:rFonts w:ascii="TH SarabunPSK" w:hAnsi="TH SarabunPSK" w:cs="TH SarabunPSK" w:hint="cs"/>
        <w:b/>
        <w:bCs/>
        <w:szCs w:val="24"/>
        <w:cs/>
      </w:rPr>
      <w:t xml:space="preserve">ลงร้าน                                                                                         </w:t>
    </w:r>
    <w:r w:rsidR="00A4416B" w:rsidRPr="00896BC7">
      <w:rPr>
        <w:rFonts w:ascii="TH SarabunPSK" w:hAnsi="TH SarabunPSK" w:cs="TH SarabunPSK"/>
        <w:b/>
        <w:bCs/>
        <w:szCs w:val="24"/>
        <w:cs/>
      </w:rPr>
      <w:t xml:space="preserve">หน้า </w:t>
    </w:r>
    <w:sdt>
      <w:sdtPr>
        <w:rPr>
          <w:rFonts w:ascii="TH SarabunPSK" w:hAnsi="TH SarabunPSK" w:cs="TH SarabunPSK"/>
          <w:b/>
          <w:bCs/>
          <w:szCs w:val="24"/>
        </w:rPr>
        <w:id w:val="679241267"/>
        <w:docPartObj>
          <w:docPartGallery w:val="Page Numbers (Bottom of Page)"/>
          <w:docPartUnique/>
        </w:docPartObj>
      </w:sdtPr>
      <w:sdtContent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begin"/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instrText>PAGE   \* MERGEFORMAT</w:instrTex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separate"/>
        </w:r>
        <w:r w:rsidR="00A4416B">
          <w:rPr>
            <w:rFonts w:ascii="TH SarabunPSK" w:hAnsi="TH SarabunPSK" w:cs="TH SarabunPSK"/>
            <w:b/>
            <w:bCs/>
            <w:szCs w:val="24"/>
          </w:rPr>
          <w:t>2</w: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end"/>
        </w:r>
      </w:sdtContent>
    </w:sdt>
  </w:p>
  <w:p w14:paraId="033E1012" w14:textId="77777777" w:rsidR="00A4416B" w:rsidRPr="00A4416B" w:rsidRDefault="00A441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073B"/>
    <w:multiLevelType w:val="hybridMultilevel"/>
    <w:tmpl w:val="DCBEFB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244EF8"/>
    <w:multiLevelType w:val="hybridMultilevel"/>
    <w:tmpl w:val="3DB4B666"/>
    <w:lvl w:ilvl="0" w:tplc="2C4CD19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7372D"/>
    <w:multiLevelType w:val="hybridMultilevel"/>
    <w:tmpl w:val="EF32D250"/>
    <w:lvl w:ilvl="0" w:tplc="02B2DDA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30039"/>
    <w:multiLevelType w:val="hybridMultilevel"/>
    <w:tmpl w:val="CA9EB34C"/>
    <w:lvl w:ilvl="0" w:tplc="356E22F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8371E"/>
    <w:multiLevelType w:val="hybridMultilevel"/>
    <w:tmpl w:val="A446BA1A"/>
    <w:lvl w:ilvl="0" w:tplc="ABD8ECBC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6" w15:restartNumberingAfterBreak="0">
    <w:nsid w:val="3DF825D2"/>
    <w:multiLevelType w:val="hybridMultilevel"/>
    <w:tmpl w:val="4F423028"/>
    <w:lvl w:ilvl="0" w:tplc="084ED1F6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72D59"/>
    <w:multiLevelType w:val="hybridMultilevel"/>
    <w:tmpl w:val="AB40326C"/>
    <w:lvl w:ilvl="0" w:tplc="252C51E8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02FDF"/>
    <w:multiLevelType w:val="hybridMultilevel"/>
    <w:tmpl w:val="E6DAE348"/>
    <w:lvl w:ilvl="0" w:tplc="C78C009E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C57F48"/>
    <w:multiLevelType w:val="hybridMultilevel"/>
    <w:tmpl w:val="5D6C88D0"/>
    <w:lvl w:ilvl="0" w:tplc="7EDE743A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66246">
    <w:abstractNumId w:val="5"/>
  </w:num>
  <w:num w:numId="2" w16cid:durableId="765346128">
    <w:abstractNumId w:val="8"/>
  </w:num>
  <w:num w:numId="3" w16cid:durableId="284511235">
    <w:abstractNumId w:val="9"/>
  </w:num>
  <w:num w:numId="4" w16cid:durableId="1595286443">
    <w:abstractNumId w:val="6"/>
  </w:num>
  <w:num w:numId="5" w16cid:durableId="1697152642">
    <w:abstractNumId w:val="0"/>
  </w:num>
  <w:num w:numId="6" w16cid:durableId="280653286">
    <w:abstractNumId w:val="4"/>
  </w:num>
  <w:num w:numId="7" w16cid:durableId="430903850">
    <w:abstractNumId w:val="1"/>
  </w:num>
  <w:num w:numId="8" w16cid:durableId="339698144">
    <w:abstractNumId w:val="3"/>
  </w:num>
  <w:num w:numId="9" w16cid:durableId="1646006716">
    <w:abstractNumId w:val="7"/>
  </w:num>
  <w:num w:numId="10" w16cid:durableId="249851090">
    <w:abstractNumId w:val="2"/>
  </w:num>
  <w:num w:numId="11" w16cid:durableId="3649829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C7"/>
    <w:rsid w:val="00004610"/>
    <w:rsid w:val="00011327"/>
    <w:rsid w:val="000160FA"/>
    <w:rsid w:val="000248A6"/>
    <w:rsid w:val="0002797E"/>
    <w:rsid w:val="00034615"/>
    <w:rsid w:val="00034AC6"/>
    <w:rsid w:val="00044381"/>
    <w:rsid w:val="000455D4"/>
    <w:rsid w:val="00046140"/>
    <w:rsid w:val="0005051A"/>
    <w:rsid w:val="00050C29"/>
    <w:rsid w:val="000540A1"/>
    <w:rsid w:val="0005528E"/>
    <w:rsid w:val="00056E42"/>
    <w:rsid w:val="000732C1"/>
    <w:rsid w:val="000764FF"/>
    <w:rsid w:val="00077FCD"/>
    <w:rsid w:val="00081829"/>
    <w:rsid w:val="00083B1B"/>
    <w:rsid w:val="00094999"/>
    <w:rsid w:val="000A32E7"/>
    <w:rsid w:val="000A34F0"/>
    <w:rsid w:val="000B363D"/>
    <w:rsid w:val="000C2F7D"/>
    <w:rsid w:val="000C5FF3"/>
    <w:rsid w:val="000C63A3"/>
    <w:rsid w:val="000D04A7"/>
    <w:rsid w:val="000D04F1"/>
    <w:rsid w:val="000D188D"/>
    <w:rsid w:val="000D3999"/>
    <w:rsid w:val="000F6979"/>
    <w:rsid w:val="000F71FE"/>
    <w:rsid w:val="000F7441"/>
    <w:rsid w:val="000F7A5A"/>
    <w:rsid w:val="00100595"/>
    <w:rsid w:val="00102B96"/>
    <w:rsid w:val="00103896"/>
    <w:rsid w:val="00107739"/>
    <w:rsid w:val="001124D1"/>
    <w:rsid w:val="00113E28"/>
    <w:rsid w:val="001160CF"/>
    <w:rsid w:val="00117600"/>
    <w:rsid w:val="00122C0A"/>
    <w:rsid w:val="00130AB7"/>
    <w:rsid w:val="00133C68"/>
    <w:rsid w:val="001379F9"/>
    <w:rsid w:val="00137CB7"/>
    <w:rsid w:val="001404C0"/>
    <w:rsid w:val="00150942"/>
    <w:rsid w:val="00164B0B"/>
    <w:rsid w:val="001706C9"/>
    <w:rsid w:val="0017434A"/>
    <w:rsid w:val="00174573"/>
    <w:rsid w:val="00176A37"/>
    <w:rsid w:val="00186496"/>
    <w:rsid w:val="001864B3"/>
    <w:rsid w:val="001866C8"/>
    <w:rsid w:val="00191FF6"/>
    <w:rsid w:val="001932C3"/>
    <w:rsid w:val="00193361"/>
    <w:rsid w:val="001934F6"/>
    <w:rsid w:val="00196AAB"/>
    <w:rsid w:val="00197DCE"/>
    <w:rsid w:val="001A177B"/>
    <w:rsid w:val="001A2143"/>
    <w:rsid w:val="001B1A94"/>
    <w:rsid w:val="001B25BC"/>
    <w:rsid w:val="001B2F60"/>
    <w:rsid w:val="001B4AB6"/>
    <w:rsid w:val="001C3A0B"/>
    <w:rsid w:val="001C7494"/>
    <w:rsid w:val="001D0A9B"/>
    <w:rsid w:val="001D7973"/>
    <w:rsid w:val="001E1B63"/>
    <w:rsid w:val="001E7023"/>
    <w:rsid w:val="001F1DDF"/>
    <w:rsid w:val="001F7278"/>
    <w:rsid w:val="00204161"/>
    <w:rsid w:val="00216FFC"/>
    <w:rsid w:val="00217149"/>
    <w:rsid w:val="00221186"/>
    <w:rsid w:val="002269DF"/>
    <w:rsid w:val="00241830"/>
    <w:rsid w:val="00241A58"/>
    <w:rsid w:val="002421B6"/>
    <w:rsid w:val="00243422"/>
    <w:rsid w:val="00246FC9"/>
    <w:rsid w:val="002502A3"/>
    <w:rsid w:val="00264EC3"/>
    <w:rsid w:val="00265CA4"/>
    <w:rsid w:val="00276D22"/>
    <w:rsid w:val="00284031"/>
    <w:rsid w:val="00286465"/>
    <w:rsid w:val="0028714B"/>
    <w:rsid w:val="0029545D"/>
    <w:rsid w:val="0029595B"/>
    <w:rsid w:val="002A1546"/>
    <w:rsid w:val="002A243F"/>
    <w:rsid w:val="002A4CBD"/>
    <w:rsid w:val="002A4E0A"/>
    <w:rsid w:val="002A79CF"/>
    <w:rsid w:val="002B644C"/>
    <w:rsid w:val="002C68B6"/>
    <w:rsid w:val="002E2EEB"/>
    <w:rsid w:val="002E43CC"/>
    <w:rsid w:val="002E550F"/>
    <w:rsid w:val="002F161B"/>
    <w:rsid w:val="002F1DAC"/>
    <w:rsid w:val="00300667"/>
    <w:rsid w:val="00301571"/>
    <w:rsid w:val="00303D9D"/>
    <w:rsid w:val="003065D7"/>
    <w:rsid w:val="003241C3"/>
    <w:rsid w:val="00326479"/>
    <w:rsid w:val="003329AC"/>
    <w:rsid w:val="003378ED"/>
    <w:rsid w:val="00347E18"/>
    <w:rsid w:val="00353E91"/>
    <w:rsid w:val="00360EBA"/>
    <w:rsid w:val="00371373"/>
    <w:rsid w:val="00371F1F"/>
    <w:rsid w:val="003742B9"/>
    <w:rsid w:val="0038165A"/>
    <w:rsid w:val="0038264F"/>
    <w:rsid w:val="003928BA"/>
    <w:rsid w:val="00394F2B"/>
    <w:rsid w:val="003A1BF0"/>
    <w:rsid w:val="003B6DEB"/>
    <w:rsid w:val="003B6F7F"/>
    <w:rsid w:val="003B73B8"/>
    <w:rsid w:val="003B798F"/>
    <w:rsid w:val="003C5E24"/>
    <w:rsid w:val="003C70AE"/>
    <w:rsid w:val="003D381D"/>
    <w:rsid w:val="003D45D4"/>
    <w:rsid w:val="003D4C6E"/>
    <w:rsid w:val="003E24A2"/>
    <w:rsid w:val="003F00D5"/>
    <w:rsid w:val="00403396"/>
    <w:rsid w:val="00404457"/>
    <w:rsid w:val="0040573E"/>
    <w:rsid w:val="00405FF9"/>
    <w:rsid w:val="00412741"/>
    <w:rsid w:val="00416E89"/>
    <w:rsid w:val="00423656"/>
    <w:rsid w:val="00423C38"/>
    <w:rsid w:val="00426E32"/>
    <w:rsid w:val="0043307C"/>
    <w:rsid w:val="00433939"/>
    <w:rsid w:val="00435727"/>
    <w:rsid w:val="00436D32"/>
    <w:rsid w:val="00437C27"/>
    <w:rsid w:val="004465F4"/>
    <w:rsid w:val="00453B59"/>
    <w:rsid w:val="0045519F"/>
    <w:rsid w:val="00457800"/>
    <w:rsid w:val="00463764"/>
    <w:rsid w:val="00465561"/>
    <w:rsid w:val="00470735"/>
    <w:rsid w:val="00474BC7"/>
    <w:rsid w:val="004764F8"/>
    <w:rsid w:val="0048185B"/>
    <w:rsid w:val="00486316"/>
    <w:rsid w:val="00495AF8"/>
    <w:rsid w:val="00496C22"/>
    <w:rsid w:val="00497853"/>
    <w:rsid w:val="004A1A27"/>
    <w:rsid w:val="004A236D"/>
    <w:rsid w:val="004A4AB2"/>
    <w:rsid w:val="004A6AB2"/>
    <w:rsid w:val="004A7E90"/>
    <w:rsid w:val="004B4147"/>
    <w:rsid w:val="004B6BA4"/>
    <w:rsid w:val="004C2AEF"/>
    <w:rsid w:val="004D0BD8"/>
    <w:rsid w:val="004E017C"/>
    <w:rsid w:val="004E681A"/>
    <w:rsid w:val="004F11E9"/>
    <w:rsid w:val="004F1A7B"/>
    <w:rsid w:val="004F2347"/>
    <w:rsid w:val="005021DA"/>
    <w:rsid w:val="00506F6E"/>
    <w:rsid w:val="00507A3E"/>
    <w:rsid w:val="00521D73"/>
    <w:rsid w:val="00525DC8"/>
    <w:rsid w:val="0052735A"/>
    <w:rsid w:val="00535F81"/>
    <w:rsid w:val="00543619"/>
    <w:rsid w:val="0054472D"/>
    <w:rsid w:val="00545079"/>
    <w:rsid w:val="00547F7C"/>
    <w:rsid w:val="00554E59"/>
    <w:rsid w:val="00556E9F"/>
    <w:rsid w:val="005661FC"/>
    <w:rsid w:val="00567345"/>
    <w:rsid w:val="005730E9"/>
    <w:rsid w:val="00583E7C"/>
    <w:rsid w:val="005842BB"/>
    <w:rsid w:val="00587891"/>
    <w:rsid w:val="0059020B"/>
    <w:rsid w:val="00590B75"/>
    <w:rsid w:val="005B06BB"/>
    <w:rsid w:val="005B084F"/>
    <w:rsid w:val="005B79F3"/>
    <w:rsid w:val="005C4CD9"/>
    <w:rsid w:val="005C6E62"/>
    <w:rsid w:val="005D1092"/>
    <w:rsid w:val="005D5193"/>
    <w:rsid w:val="005E01E3"/>
    <w:rsid w:val="005E4F05"/>
    <w:rsid w:val="005E61FF"/>
    <w:rsid w:val="00622F81"/>
    <w:rsid w:val="006363A8"/>
    <w:rsid w:val="00636EC8"/>
    <w:rsid w:val="006543D9"/>
    <w:rsid w:val="00664464"/>
    <w:rsid w:val="00664809"/>
    <w:rsid w:val="00672945"/>
    <w:rsid w:val="00676079"/>
    <w:rsid w:val="00676667"/>
    <w:rsid w:val="00677829"/>
    <w:rsid w:val="00684A0D"/>
    <w:rsid w:val="006A0C98"/>
    <w:rsid w:val="006B0D93"/>
    <w:rsid w:val="006E5A91"/>
    <w:rsid w:val="006F6E99"/>
    <w:rsid w:val="0070229B"/>
    <w:rsid w:val="0072649A"/>
    <w:rsid w:val="00730712"/>
    <w:rsid w:val="00730DD9"/>
    <w:rsid w:val="007325CB"/>
    <w:rsid w:val="00732CD6"/>
    <w:rsid w:val="0073703D"/>
    <w:rsid w:val="00756123"/>
    <w:rsid w:val="00757075"/>
    <w:rsid w:val="00767E18"/>
    <w:rsid w:val="007724B8"/>
    <w:rsid w:val="00777F96"/>
    <w:rsid w:val="007848C1"/>
    <w:rsid w:val="00795651"/>
    <w:rsid w:val="0079608F"/>
    <w:rsid w:val="007A2B1F"/>
    <w:rsid w:val="007A5331"/>
    <w:rsid w:val="007A5657"/>
    <w:rsid w:val="007A56A7"/>
    <w:rsid w:val="007A5C3C"/>
    <w:rsid w:val="007B0248"/>
    <w:rsid w:val="007B3964"/>
    <w:rsid w:val="007D0855"/>
    <w:rsid w:val="007D0D02"/>
    <w:rsid w:val="007D63E5"/>
    <w:rsid w:val="007E071F"/>
    <w:rsid w:val="007E77D4"/>
    <w:rsid w:val="007F77EE"/>
    <w:rsid w:val="00800E5D"/>
    <w:rsid w:val="00802676"/>
    <w:rsid w:val="00802E3D"/>
    <w:rsid w:val="008106F3"/>
    <w:rsid w:val="00811ECB"/>
    <w:rsid w:val="00822882"/>
    <w:rsid w:val="008253EA"/>
    <w:rsid w:val="00826D45"/>
    <w:rsid w:val="00831071"/>
    <w:rsid w:val="00832503"/>
    <w:rsid w:val="008377D4"/>
    <w:rsid w:val="00843781"/>
    <w:rsid w:val="00843B5E"/>
    <w:rsid w:val="00846058"/>
    <w:rsid w:val="00850A82"/>
    <w:rsid w:val="0086287F"/>
    <w:rsid w:val="00863808"/>
    <w:rsid w:val="00865855"/>
    <w:rsid w:val="0087008B"/>
    <w:rsid w:val="00877664"/>
    <w:rsid w:val="00887B05"/>
    <w:rsid w:val="00896BC7"/>
    <w:rsid w:val="00897469"/>
    <w:rsid w:val="008A538D"/>
    <w:rsid w:val="008A6A02"/>
    <w:rsid w:val="008B197E"/>
    <w:rsid w:val="008B243F"/>
    <w:rsid w:val="008C5C47"/>
    <w:rsid w:val="008D60B0"/>
    <w:rsid w:val="008E2C3C"/>
    <w:rsid w:val="008F4DB1"/>
    <w:rsid w:val="00902B76"/>
    <w:rsid w:val="0090353C"/>
    <w:rsid w:val="00903BF9"/>
    <w:rsid w:val="00904FF9"/>
    <w:rsid w:val="00911218"/>
    <w:rsid w:val="00916571"/>
    <w:rsid w:val="00923590"/>
    <w:rsid w:val="0092432C"/>
    <w:rsid w:val="0092580A"/>
    <w:rsid w:val="00927BB4"/>
    <w:rsid w:val="00927DB3"/>
    <w:rsid w:val="00930BFF"/>
    <w:rsid w:val="00934999"/>
    <w:rsid w:val="00936987"/>
    <w:rsid w:val="00945EB7"/>
    <w:rsid w:val="00952FC4"/>
    <w:rsid w:val="0095568E"/>
    <w:rsid w:val="00961868"/>
    <w:rsid w:val="00962C6C"/>
    <w:rsid w:val="00965A2B"/>
    <w:rsid w:val="0096631A"/>
    <w:rsid w:val="00966420"/>
    <w:rsid w:val="00966939"/>
    <w:rsid w:val="00974F94"/>
    <w:rsid w:val="00993657"/>
    <w:rsid w:val="009B25D8"/>
    <w:rsid w:val="009B5401"/>
    <w:rsid w:val="009B5F0F"/>
    <w:rsid w:val="009C6D37"/>
    <w:rsid w:val="009D483F"/>
    <w:rsid w:val="009D6278"/>
    <w:rsid w:val="009F2099"/>
    <w:rsid w:val="00A05E7E"/>
    <w:rsid w:val="00A07A99"/>
    <w:rsid w:val="00A11B4A"/>
    <w:rsid w:val="00A1320C"/>
    <w:rsid w:val="00A1450A"/>
    <w:rsid w:val="00A26FE4"/>
    <w:rsid w:val="00A30F23"/>
    <w:rsid w:val="00A3282E"/>
    <w:rsid w:val="00A329B7"/>
    <w:rsid w:val="00A3385D"/>
    <w:rsid w:val="00A36324"/>
    <w:rsid w:val="00A43CEC"/>
    <w:rsid w:val="00A4416B"/>
    <w:rsid w:val="00A55ECF"/>
    <w:rsid w:val="00A571EE"/>
    <w:rsid w:val="00A5789B"/>
    <w:rsid w:val="00A6176D"/>
    <w:rsid w:val="00A67BF6"/>
    <w:rsid w:val="00A7063C"/>
    <w:rsid w:val="00A712D7"/>
    <w:rsid w:val="00A739E2"/>
    <w:rsid w:val="00A7608C"/>
    <w:rsid w:val="00A817A9"/>
    <w:rsid w:val="00A84310"/>
    <w:rsid w:val="00A84869"/>
    <w:rsid w:val="00A85860"/>
    <w:rsid w:val="00A85A62"/>
    <w:rsid w:val="00A9385D"/>
    <w:rsid w:val="00AA2832"/>
    <w:rsid w:val="00AB3ED4"/>
    <w:rsid w:val="00AC46AB"/>
    <w:rsid w:val="00AC6634"/>
    <w:rsid w:val="00AD06AC"/>
    <w:rsid w:val="00AD3DEB"/>
    <w:rsid w:val="00AE1C85"/>
    <w:rsid w:val="00AE43E8"/>
    <w:rsid w:val="00AF48A9"/>
    <w:rsid w:val="00AF673C"/>
    <w:rsid w:val="00B066E4"/>
    <w:rsid w:val="00B15BB3"/>
    <w:rsid w:val="00B16487"/>
    <w:rsid w:val="00B211BF"/>
    <w:rsid w:val="00B27A1F"/>
    <w:rsid w:val="00B32F48"/>
    <w:rsid w:val="00B402A1"/>
    <w:rsid w:val="00B43563"/>
    <w:rsid w:val="00B44DDC"/>
    <w:rsid w:val="00B44E12"/>
    <w:rsid w:val="00B454D3"/>
    <w:rsid w:val="00B51F83"/>
    <w:rsid w:val="00B5401E"/>
    <w:rsid w:val="00B60000"/>
    <w:rsid w:val="00B609D6"/>
    <w:rsid w:val="00B60C2F"/>
    <w:rsid w:val="00B618F2"/>
    <w:rsid w:val="00B6232A"/>
    <w:rsid w:val="00B63262"/>
    <w:rsid w:val="00B64D08"/>
    <w:rsid w:val="00B676C5"/>
    <w:rsid w:val="00B74BCF"/>
    <w:rsid w:val="00B770DC"/>
    <w:rsid w:val="00B8398B"/>
    <w:rsid w:val="00B8462F"/>
    <w:rsid w:val="00B856C2"/>
    <w:rsid w:val="00B90366"/>
    <w:rsid w:val="00B905B0"/>
    <w:rsid w:val="00B96D7A"/>
    <w:rsid w:val="00BA3D9F"/>
    <w:rsid w:val="00BA556E"/>
    <w:rsid w:val="00BA6BB3"/>
    <w:rsid w:val="00BA75A3"/>
    <w:rsid w:val="00BB6EF0"/>
    <w:rsid w:val="00BB74EA"/>
    <w:rsid w:val="00BC446A"/>
    <w:rsid w:val="00BC4A34"/>
    <w:rsid w:val="00BC7B2D"/>
    <w:rsid w:val="00BD3155"/>
    <w:rsid w:val="00BD3D30"/>
    <w:rsid w:val="00BD571F"/>
    <w:rsid w:val="00BD5748"/>
    <w:rsid w:val="00BD5F9B"/>
    <w:rsid w:val="00BE3771"/>
    <w:rsid w:val="00BE383C"/>
    <w:rsid w:val="00BE5D98"/>
    <w:rsid w:val="00BF031F"/>
    <w:rsid w:val="00BF1A64"/>
    <w:rsid w:val="00BF3113"/>
    <w:rsid w:val="00BF652B"/>
    <w:rsid w:val="00BF6CD2"/>
    <w:rsid w:val="00C11F5C"/>
    <w:rsid w:val="00C12A25"/>
    <w:rsid w:val="00C179F7"/>
    <w:rsid w:val="00C206E5"/>
    <w:rsid w:val="00C21DAC"/>
    <w:rsid w:val="00C21ED9"/>
    <w:rsid w:val="00C23122"/>
    <w:rsid w:val="00C239DC"/>
    <w:rsid w:val="00C34738"/>
    <w:rsid w:val="00C355F3"/>
    <w:rsid w:val="00C451D2"/>
    <w:rsid w:val="00C47121"/>
    <w:rsid w:val="00C5220A"/>
    <w:rsid w:val="00C536D4"/>
    <w:rsid w:val="00C56214"/>
    <w:rsid w:val="00C56616"/>
    <w:rsid w:val="00C63D38"/>
    <w:rsid w:val="00C6730F"/>
    <w:rsid w:val="00C67EDA"/>
    <w:rsid w:val="00C72A08"/>
    <w:rsid w:val="00C74E9A"/>
    <w:rsid w:val="00C8027E"/>
    <w:rsid w:val="00C8565A"/>
    <w:rsid w:val="00C90BF9"/>
    <w:rsid w:val="00C92A1B"/>
    <w:rsid w:val="00C970D9"/>
    <w:rsid w:val="00CA0C79"/>
    <w:rsid w:val="00CA14CC"/>
    <w:rsid w:val="00CA7A60"/>
    <w:rsid w:val="00CB00EF"/>
    <w:rsid w:val="00CB0644"/>
    <w:rsid w:val="00CC048E"/>
    <w:rsid w:val="00CC0F07"/>
    <w:rsid w:val="00CC2471"/>
    <w:rsid w:val="00CC70EB"/>
    <w:rsid w:val="00CD0326"/>
    <w:rsid w:val="00CD2AE0"/>
    <w:rsid w:val="00CE4C6B"/>
    <w:rsid w:val="00CE79C0"/>
    <w:rsid w:val="00CE7EAB"/>
    <w:rsid w:val="00CF2D47"/>
    <w:rsid w:val="00CF3774"/>
    <w:rsid w:val="00CF6ECB"/>
    <w:rsid w:val="00D112EB"/>
    <w:rsid w:val="00D1562E"/>
    <w:rsid w:val="00D2026D"/>
    <w:rsid w:val="00D25E4B"/>
    <w:rsid w:val="00D26F49"/>
    <w:rsid w:val="00D308FF"/>
    <w:rsid w:val="00D317FB"/>
    <w:rsid w:val="00D3594A"/>
    <w:rsid w:val="00D43940"/>
    <w:rsid w:val="00D505A1"/>
    <w:rsid w:val="00D537BB"/>
    <w:rsid w:val="00D56FD0"/>
    <w:rsid w:val="00D60CFB"/>
    <w:rsid w:val="00D64FA2"/>
    <w:rsid w:val="00D81C38"/>
    <w:rsid w:val="00D8721F"/>
    <w:rsid w:val="00DA012C"/>
    <w:rsid w:val="00DA04C2"/>
    <w:rsid w:val="00DA30C2"/>
    <w:rsid w:val="00DA4A6D"/>
    <w:rsid w:val="00DB2EE8"/>
    <w:rsid w:val="00DB3DB4"/>
    <w:rsid w:val="00DB536B"/>
    <w:rsid w:val="00DB538C"/>
    <w:rsid w:val="00DB72FF"/>
    <w:rsid w:val="00DC3477"/>
    <w:rsid w:val="00DD1AD8"/>
    <w:rsid w:val="00DD49C4"/>
    <w:rsid w:val="00DE22FA"/>
    <w:rsid w:val="00DE2E06"/>
    <w:rsid w:val="00DE3804"/>
    <w:rsid w:val="00DE4C25"/>
    <w:rsid w:val="00DE7117"/>
    <w:rsid w:val="00DF083E"/>
    <w:rsid w:val="00DF4676"/>
    <w:rsid w:val="00E026FF"/>
    <w:rsid w:val="00E052AD"/>
    <w:rsid w:val="00E11952"/>
    <w:rsid w:val="00E12859"/>
    <w:rsid w:val="00E16773"/>
    <w:rsid w:val="00E277A4"/>
    <w:rsid w:val="00E27DBA"/>
    <w:rsid w:val="00E34667"/>
    <w:rsid w:val="00E3475C"/>
    <w:rsid w:val="00E41904"/>
    <w:rsid w:val="00E41E7E"/>
    <w:rsid w:val="00E42E55"/>
    <w:rsid w:val="00E50A5E"/>
    <w:rsid w:val="00E54146"/>
    <w:rsid w:val="00E55CD2"/>
    <w:rsid w:val="00E61191"/>
    <w:rsid w:val="00E64B9D"/>
    <w:rsid w:val="00E6527F"/>
    <w:rsid w:val="00E704D7"/>
    <w:rsid w:val="00E77C63"/>
    <w:rsid w:val="00E8220A"/>
    <w:rsid w:val="00E91FD1"/>
    <w:rsid w:val="00E95549"/>
    <w:rsid w:val="00E9799E"/>
    <w:rsid w:val="00EA42F1"/>
    <w:rsid w:val="00EA7910"/>
    <w:rsid w:val="00EB05C9"/>
    <w:rsid w:val="00EB3281"/>
    <w:rsid w:val="00EB4AF3"/>
    <w:rsid w:val="00EC0320"/>
    <w:rsid w:val="00EC604D"/>
    <w:rsid w:val="00EC6262"/>
    <w:rsid w:val="00EC70FF"/>
    <w:rsid w:val="00ED2F8E"/>
    <w:rsid w:val="00ED43D2"/>
    <w:rsid w:val="00EE3F77"/>
    <w:rsid w:val="00EE5BBE"/>
    <w:rsid w:val="00EE6857"/>
    <w:rsid w:val="00EE76ED"/>
    <w:rsid w:val="00EF78E4"/>
    <w:rsid w:val="00F03A9B"/>
    <w:rsid w:val="00F16024"/>
    <w:rsid w:val="00F22760"/>
    <w:rsid w:val="00F23499"/>
    <w:rsid w:val="00F257A7"/>
    <w:rsid w:val="00F31A82"/>
    <w:rsid w:val="00F35469"/>
    <w:rsid w:val="00F5069A"/>
    <w:rsid w:val="00F5286B"/>
    <w:rsid w:val="00F53995"/>
    <w:rsid w:val="00F5598A"/>
    <w:rsid w:val="00F55C7B"/>
    <w:rsid w:val="00F576DF"/>
    <w:rsid w:val="00F66EE1"/>
    <w:rsid w:val="00F7043C"/>
    <w:rsid w:val="00F761A6"/>
    <w:rsid w:val="00F805B0"/>
    <w:rsid w:val="00F9165F"/>
    <w:rsid w:val="00F91689"/>
    <w:rsid w:val="00F95857"/>
    <w:rsid w:val="00F95ED0"/>
    <w:rsid w:val="00F9630A"/>
    <w:rsid w:val="00FB1CA9"/>
    <w:rsid w:val="00FB2553"/>
    <w:rsid w:val="00FB27A2"/>
    <w:rsid w:val="00FB3C67"/>
    <w:rsid w:val="00FB5402"/>
    <w:rsid w:val="00FB72A7"/>
    <w:rsid w:val="00FC300B"/>
    <w:rsid w:val="00FC625C"/>
    <w:rsid w:val="00FD23AB"/>
    <w:rsid w:val="00FD746D"/>
    <w:rsid w:val="00FF077B"/>
    <w:rsid w:val="00FF077C"/>
    <w:rsid w:val="00FF2EF3"/>
    <w:rsid w:val="00FF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853F"/>
  <w15:chartTrackingRefBased/>
  <w15:docId w15:val="{B32BA7AD-1F10-436E-8EE4-C7F2FBFC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82E"/>
    <w:pPr>
      <w:spacing w:after="0"/>
    </w:pPr>
    <w:rPr>
      <w:rFonts w:ascii="Webdings" w:eastAsia="SimSun" w:hAnsi="Webdings" w:cs="Angsana New"/>
      <w:kern w:val="0"/>
      <w:sz w:val="28"/>
      <w:szCs w:val="28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BC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BC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BC7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B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B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B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B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B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B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BC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B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B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B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B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B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B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896BC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896BC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B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6BC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6BC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6B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BC7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6B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B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BC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96BC7"/>
  </w:style>
  <w:style w:type="paragraph" w:styleId="Footer">
    <w:name w:val="footer"/>
    <w:basedOn w:val="Normal"/>
    <w:link w:val="FooterChar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96BC7"/>
  </w:style>
  <w:style w:type="paragraph" w:styleId="NoSpacing">
    <w:name w:val="No Spacing"/>
    <w:uiPriority w:val="1"/>
    <w:qFormat/>
    <w:rsid w:val="00802676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GridTable4-Accent1">
    <w:name w:val="Grid Table 4 Accent 1"/>
    <w:basedOn w:val="TableNormal"/>
    <w:uiPriority w:val="49"/>
    <w:rsid w:val="00802676"/>
    <w:pPr>
      <w:spacing w:after="0"/>
    </w:pPr>
    <w:rPr>
      <w:rFonts w:ascii="Webdings" w:eastAsia="SimSun" w:hAnsi="Webdings" w:cs="Angsan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DF08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B51F83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TMLPreformatted">
    <w:name w:val="HTML Preformatted"/>
    <w:basedOn w:val="Normal"/>
    <w:link w:val="HTMLPreformattedChar"/>
    <w:rsid w:val="003329AC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rsid w:val="003329AC"/>
    <w:rPr>
      <w:rFonts w:ascii="Courier New" w:eastAsia="SimSun" w:hAnsi="Courier New" w:cs="Angsana New"/>
      <w:kern w:val="0"/>
      <w:sz w:val="20"/>
      <w:szCs w:val="25"/>
      <w:lang w:eastAsia="zh-CN"/>
      <w14:ligatures w14:val="none"/>
    </w:rPr>
  </w:style>
  <w:style w:type="paragraph" w:styleId="NormalWeb">
    <w:name w:val="Normal (Web)"/>
    <w:basedOn w:val="Normal"/>
    <w:uiPriority w:val="99"/>
    <w:unhideWhenUsed/>
    <w:rsid w:val="00A43CEC"/>
    <w:rPr>
      <w:rFonts w:ascii="Times New Roman" w:hAnsi="Times New Roman"/>
      <w:sz w:val="24"/>
      <w:szCs w:val="30"/>
    </w:rPr>
  </w:style>
  <w:style w:type="table" w:styleId="GridTable1Light">
    <w:name w:val="Grid Table 1 Light"/>
    <w:basedOn w:val="TableNormal"/>
    <w:uiPriority w:val="46"/>
    <w:rsid w:val="00403396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ypena">
    <w:name w:val="oypena"/>
    <w:basedOn w:val="DefaultParagraphFont"/>
    <w:rsid w:val="00756123"/>
  </w:style>
  <w:style w:type="character" w:styleId="Hyperlink">
    <w:name w:val="Hyperlink"/>
    <w:basedOn w:val="DefaultParagraphFont"/>
    <w:uiPriority w:val="99"/>
    <w:unhideWhenUsed/>
    <w:rsid w:val="00850A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www.jubileetravel.co.th/china/" TargetMode="External"/><Relationship Id="rId39" Type="http://schemas.openxmlformats.org/officeDocument/2006/relationships/image" Target="media/image28.png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fif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www.jubileetravel.co.th/search-tour/?code=%E0%B9%80%E0%B8%89%E0%B8%B4%E0%B8%99%E0%B8%95%E0%B8%B9" TargetMode="External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www.jubileetravel.co.th/search-tour/?code=%E0%B9%80%E0%B8%89%E0%B8%B4%E0%B8%99%E0%B8%95%E0%B8%B9" TargetMode="External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0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www.jubileetravel.co.th/search-tour/?code=%E0%B8%96%E0%B8%99%E0%B8%99%E0%B8%84%E0%B8%99%E0%B9%80%E0%B8%94%E0%B8%B4%E0%B8%99%E0%B8%84%E0%B8%A7%E0%B8%B2%E0%B8%99%E0%B9%83%E0%B8%88%E0%B9%88" TargetMode="External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20" Type="http://schemas.openxmlformats.org/officeDocument/2006/relationships/image" Target="media/image13.png"/><Relationship Id="rId4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FE146-87A3-46F7-89D4-3E7350902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2218</Words>
  <Characters>12648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Thanat Tam Kongchasingha</cp:lastModifiedBy>
  <cp:revision>2</cp:revision>
  <cp:lastPrinted>2026-04-20T08:06:00Z</cp:lastPrinted>
  <dcterms:created xsi:type="dcterms:W3CDTF">2026-07-08T04:19:00Z</dcterms:created>
  <dcterms:modified xsi:type="dcterms:W3CDTF">2026-07-08T04:19:00Z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766558558</vt:i4>
  </property>
</Properties>
</file>